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8DEB8" w14:textId="638BA69F" w:rsidR="00BD3B85" w:rsidRDefault="00BD3B85" w:rsidP="00BD3B8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HTML Style</w:t>
      </w:r>
      <w:r w:rsidR="00D1739B">
        <w:rPr>
          <w:rFonts w:cstheme="minorHAnsi"/>
          <w:b/>
          <w:sz w:val="40"/>
          <w:szCs w:val="40"/>
        </w:rPr>
        <w:t xml:space="preserve"> attribute</w:t>
      </w:r>
    </w:p>
    <w:p w14:paraId="4244F7DC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Pr="0070376B">
        <w:rPr>
          <w:rFonts w:cstheme="minorHAnsi"/>
          <w:color w:val="000000"/>
          <w:sz w:val="23"/>
          <w:szCs w:val="23"/>
          <w:highlight w:val="yellow"/>
          <w:shd w:val="clear" w:color="auto" w:fill="FFFFFF"/>
        </w:rPr>
        <w:t>HTML Style attribute gives style to the HTML Element</w:t>
      </w:r>
    </w:p>
    <w:p w14:paraId="6AE5838B" w14:textId="77777777" w:rsidR="00BD3B85" w:rsidRDefault="00BD3B85" w:rsidP="00BD3B85">
      <w:pPr>
        <w:rPr>
          <w:rFonts w:cstheme="minorHAnsi"/>
          <w:color w:val="0000CD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Syntax:</w:t>
      </w:r>
      <w:r>
        <w:rPr>
          <w:rStyle w:val="tagnamecolor"/>
          <w:rFonts w:cstheme="minorHAnsi"/>
          <w:color w:val="0000CD"/>
          <w:sz w:val="36"/>
          <w:szCs w:val="36"/>
          <w:shd w:val="clear" w:color="auto" w:fill="FFFFFF"/>
        </w:rPr>
        <w:t xml:space="preserve"> </w:t>
      </w:r>
      <w:r>
        <w:rPr>
          <w:rStyle w:val="tagcolor"/>
          <w:rFonts w:cstheme="minorHAnsi"/>
          <w:color w:val="0000CD"/>
          <w:sz w:val="36"/>
          <w:szCs w:val="36"/>
          <w:shd w:val="clear" w:color="auto" w:fill="FFFFFF"/>
        </w:rPr>
        <w:t>&lt;</w:t>
      </w:r>
      <w:proofErr w:type="spellStart"/>
      <w:r>
        <w:rPr>
          <w:rStyle w:val="Emphasis"/>
          <w:rFonts w:cstheme="minorHAnsi"/>
          <w:color w:val="A52A2A"/>
          <w:sz w:val="36"/>
          <w:szCs w:val="36"/>
          <w:shd w:val="clear" w:color="auto" w:fill="FFFFFF"/>
        </w:rPr>
        <w:t>tagname</w:t>
      </w:r>
      <w:proofErr w:type="spellEnd"/>
      <w:r>
        <w:rPr>
          <w:rStyle w:val="attributecolor"/>
          <w:rFonts w:cstheme="minorHAnsi"/>
          <w:color w:val="FF0000"/>
          <w:sz w:val="36"/>
          <w:szCs w:val="36"/>
          <w:shd w:val="clear" w:color="auto" w:fill="FFFFFF"/>
        </w:rPr>
        <w:t> style</w:t>
      </w:r>
      <w:r>
        <w:rPr>
          <w:rStyle w:val="attributevaluecolor"/>
          <w:rFonts w:cstheme="minorHAnsi"/>
          <w:color w:val="0000CD"/>
          <w:sz w:val="36"/>
          <w:szCs w:val="36"/>
          <w:shd w:val="clear" w:color="auto" w:fill="FFFFFF"/>
        </w:rPr>
        <w:t>="</w:t>
      </w:r>
      <w:proofErr w:type="spellStart"/>
      <w:r>
        <w:rPr>
          <w:rStyle w:val="Emphasis"/>
          <w:rFonts w:cstheme="minorHAnsi"/>
          <w:color w:val="0000CD"/>
          <w:sz w:val="36"/>
          <w:szCs w:val="36"/>
          <w:shd w:val="clear" w:color="auto" w:fill="FFFFFF"/>
        </w:rPr>
        <w:t>property</w:t>
      </w:r>
      <w:r>
        <w:rPr>
          <w:rStyle w:val="attributevaluecolor"/>
          <w:rFonts w:cstheme="minorHAnsi"/>
          <w:color w:val="0000CD"/>
          <w:sz w:val="36"/>
          <w:szCs w:val="36"/>
          <w:shd w:val="clear" w:color="auto" w:fill="FFFFFF"/>
        </w:rPr>
        <w:t>:</w:t>
      </w:r>
      <w:r>
        <w:rPr>
          <w:rStyle w:val="Emphasis"/>
          <w:rFonts w:cstheme="minorHAnsi"/>
          <w:color w:val="0000CD"/>
          <w:sz w:val="36"/>
          <w:szCs w:val="36"/>
          <w:shd w:val="clear" w:color="auto" w:fill="FFFFFF"/>
        </w:rPr>
        <w:t>value</w:t>
      </w:r>
      <w:proofErr w:type="spellEnd"/>
      <w:r>
        <w:rPr>
          <w:rStyle w:val="Emphasis"/>
          <w:rFonts w:cstheme="minorHAnsi"/>
          <w:color w:val="0000CD"/>
          <w:sz w:val="36"/>
          <w:szCs w:val="36"/>
          <w:shd w:val="clear" w:color="auto" w:fill="FFFFFF"/>
        </w:rPr>
        <w:t>;</w:t>
      </w:r>
      <w:r>
        <w:rPr>
          <w:rStyle w:val="attributevaluecolor"/>
          <w:rFonts w:cstheme="minorHAnsi"/>
          <w:color w:val="0000CD"/>
          <w:sz w:val="36"/>
          <w:szCs w:val="36"/>
          <w:shd w:val="clear" w:color="auto" w:fill="FFFFFF"/>
        </w:rPr>
        <w:t>"</w:t>
      </w:r>
      <w:r>
        <w:rPr>
          <w:rStyle w:val="tagcolor"/>
          <w:rFonts w:cstheme="minorHAnsi"/>
          <w:color w:val="0000CD"/>
          <w:sz w:val="36"/>
          <w:szCs w:val="36"/>
          <w:shd w:val="clear" w:color="auto" w:fill="FFFFFF"/>
        </w:rPr>
        <w:t xml:space="preserve">&gt; </w:t>
      </w:r>
    </w:p>
    <w:p w14:paraId="01F4566C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1)"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background-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color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":</w:t>
      </w:r>
      <w:r>
        <w:rPr>
          <w:rFonts w:cstheme="minorHAnsi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Property gives background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to the HTML Element</w:t>
      </w:r>
    </w:p>
    <w:p w14:paraId="15A42881" w14:textId="77777777" w:rsidR="00BD3B85" w:rsidRDefault="00BD3B85" w:rsidP="00BD3B8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Example</w:t>
      </w:r>
    </w:p>
    <w:p w14:paraId="55B2AA57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&lt;h1 style="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background-color:blue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"&gt;I am h1 heading with background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blue &lt;/h1&gt;</w:t>
      </w:r>
    </w:p>
    <w:p w14:paraId="423DB568" w14:textId="77777777" w:rsidR="00BD3B85" w:rsidRDefault="00BD3B85" w:rsidP="00BD3B8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54651C8A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2)"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color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":</w:t>
      </w:r>
      <w:r>
        <w:rPr>
          <w:rFonts w:cstheme="minorHAnsi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Property gives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to the HTML Element</w:t>
      </w:r>
    </w:p>
    <w:p w14:paraId="4604B818" w14:textId="77777777" w:rsidR="00BD3B85" w:rsidRDefault="00BD3B85" w:rsidP="00BD3B8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Example</w:t>
      </w:r>
    </w:p>
    <w:p w14:paraId="3E174204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&lt;h2 style="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color:blue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"&gt;I am h2 heading with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blue &lt;/h2&gt;</w:t>
      </w:r>
    </w:p>
    <w:p w14:paraId="1D4C705E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187F829E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3)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"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Font family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":</w:t>
      </w:r>
      <w:r>
        <w:rPr>
          <w:rFonts w:cstheme="minorHAnsi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Property gives font to be used for the HTML Element</w:t>
      </w:r>
    </w:p>
    <w:p w14:paraId="6EC2B146" w14:textId="77777777" w:rsidR="00BD3B85" w:rsidRDefault="00BD3B85" w:rsidP="00BD3B8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Example</w:t>
      </w:r>
    </w:p>
    <w:p w14:paraId="3E17CE61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&lt;p style="font-family: Arial"&gt;I am paragraph element Arial font &lt;/p&gt;</w:t>
      </w:r>
    </w:p>
    <w:p w14:paraId="32553422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09BDCE7A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4)"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Font size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”</w:t>
      </w:r>
      <w:r>
        <w:rPr>
          <w:rFonts w:cstheme="minorHAnsi"/>
          <w:b/>
          <w:color w:val="000000"/>
          <w:sz w:val="23"/>
          <w:szCs w:val="23"/>
          <w:shd w:val="clear" w:color="auto" w:fill="FFFFFF"/>
        </w:rPr>
        <w:t>: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Property gives font size to be used for the HTML Element</w:t>
      </w:r>
    </w:p>
    <w:p w14:paraId="51A6D4CB" w14:textId="77777777" w:rsidR="00BD3B85" w:rsidRDefault="00BD3B85" w:rsidP="00BD3B85">
      <w:pPr>
        <w:rPr>
          <w:rFonts w:cstheme="minorHAnsi"/>
          <w:b/>
          <w:color w:val="000000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  <w:lang w:val="fr-FR"/>
        </w:rPr>
        <w:t>Example</w:t>
      </w:r>
    </w:p>
    <w:p w14:paraId="083E4B9D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  <w:lang w:val="fr-FR"/>
        </w:rPr>
      </w:pPr>
      <w:r>
        <w:rPr>
          <w:rFonts w:cstheme="minorHAnsi"/>
          <w:color w:val="000000"/>
          <w:sz w:val="23"/>
          <w:szCs w:val="23"/>
          <w:shd w:val="clear" w:color="auto" w:fill="FFFFFF"/>
          <w:lang w:val="fr-FR"/>
        </w:rPr>
        <w:t xml:space="preserve">&lt;p style="font-size:18px"&gt;I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  <w:lang w:val="fr-FR"/>
        </w:rPr>
        <w:t>am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  <w:lang w:val="fr-FR"/>
        </w:rPr>
        <w:t xml:space="preserve">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  <w:lang w:val="fr-FR"/>
        </w:rPr>
        <w:t>paragraph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  <w:lang w:val="fr-FR"/>
        </w:rPr>
        <w:t xml:space="preserve">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  <w:lang w:val="fr-FR"/>
        </w:rPr>
        <w:t>element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  <w:lang w:val="fr-FR"/>
        </w:rPr>
        <w:t xml:space="preserve"> Arial font &lt;/p&gt;</w:t>
      </w:r>
    </w:p>
    <w:p w14:paraId="58E76DAC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  <w:lang w:val="fr-FR"/>
        </w:rPr>
      </w:pPr>
    </w:p>
    <w:p w14:paraId="41673CB2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5)"Text Alignment"</w:t>
      </w:r>
      <w:r>
        <w:rPr>
          <w:rFonts w:cstheme="minorHAnsi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Property gives Horizontal text alignment the HTML Element</w:t>
      </w:r>
    </w:p>
    <w:p w14:paraId="30905101" w14:textId="77777777" w:rsidR="00BD3B85" w:rsidRDefault="00BD3B85" w:rsidP="00BD3B8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Example</w:t>
      </w:r>
    </w:p>
    <w:p w14:paraId="2B807320" w14:textId="77777777" w:rsidR="00BD3B85" w:rsidRDefault="00BD3B85" w:rsidP="00BD3B8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&lt;p style="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text-align:center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"&gt;I am a text with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center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aligned &lt;/p&gt;</w:t>
      </w:r>
    </w:p>
    <w:p w14:paraId="6291469A" w14:textId="77777777" w:rsidR="00BD3B85" w:rsidRDefault="00BD3B85" w:rsidP="00B40BB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0"/>
          <w:szCs w:val="40"/>
        </w:rPr>
      </w:pPr>
    </w:p>
    <w:p w14:paraId="47C2508C" w14:textId="01923F41" w:rsidR="00B40BB3" w:rsidRPr="0069234A" w:rsidRDefault="00B40BB3" w:rsidP="00B40BB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0"/>
          <w:szCs w:val="40"/>
        </w:rPr>
      </w:pPr>
      <w:r w:rsidRPr="0069234A">
        <w:rPr>
          <w:rFonts w:asciiTheme="minorHAnsi" w:hAnsiTheme="minorHAnsi" w:cstheme="minorHAnsi"/>
          <w:bCs w:val="0"/>
          <w:color w:val="000000"/>
          <w:sz w:val="40"/>
          <w:szCs w:val="40"/>
        </w:rPr>
        <w:t>The lang Attribute</w:t>
      </w:r>
    </w:p>
    <w:p w14:paraId="0498DE42" w14:textId="45F8FAA7" w:rsidR="00B40BB3" w:rsidRPr="005D5DDB" w:rsidRDefault="00B40BB3" w:rsidP="00B40BB3">
      <w:pPr>
        <w:rPr>
          <w:rFonts w:cstheme="minorHAnsi"/>
        </w:rPr>
      </w:pPr>
      <w:r w:rsidRPr="005D5DDB">
        <w:rPr>
          <w:rFonts w:cstheme="minorHAnsi"/>
        </w:rPr>
        <w:t>It is used to declare the language of the website to assist search engines and browsers.</w:t>
      </w:r>
      <w:r w:rsidR="00E2113D" w:rsidRPr="00E2113D">
        <w:rPr>
          <w:rFonts w:cstheme="minorHAnsi"/>
        </w:rPr>
        <w:t xml:space="preserve"> </w:t>
      </w:r>
      <w:r w:rsidR="00E2113D" w:rsidRPr="005D5DDB">
        <w:rPr>
          <w:rFonts w:cstheme="minorHAnsi"/>
        </w:rPr>
        <w:t>We have to add lang attribute inside the HTML tag.</w:t>
      </w:r>
    </w:p>
    <w:p w14:paraId="779343D1" w14:textId="77777777" w:rsidR="00B40BB3" w:rsidRPr="005D5DDB" w:rsidRDefault="00B40BB3" w:rsidP="00B40BB3">
      <w:pPr>
        <w:rPr>
          <w:rStyle w:val="tagcolor"/>
          <w:rFonts w:cstheme="minorHAnsi"/>
          <w:color w:val="0000CD"/>
          <w:sz w:val="23"/>
          <w:szCs w:val="23"/>
        </w:rPr>
      </w:pPr>
      <w:r w:rsidRPr="005D5DDB">
        <w:rPr>
          <w:rStyle w:val="tagcolor"/>
          <w:rFonts w:cstheme="minorHAnsi"/>
          <w:color w:val="0000CD"/>
          <w:sz w:val="23"/>
          <w:szCs w:val="23"/>
        </w:rPr>
        <w:lastRenderedPageBreak/>
        <w:t>&lt;</w:t>
      </w:r>
      <w:r w:rsidRPr="005D5DDB">
        <w:rPr>
          <w:rStyle w:val="tagnamecolor"/>
          <w:rFonts w:cstheme="minorHAnsi"/>
          <w:color w:val="A52A2A"/>
          <w:sz w:val="23"/>
          <w:szCs w:val="23"/>
        </w:rPr>
        <w:t>!DOCTYPE</w:t>
      </w:r>
      <w:r w:rsidRPr="005D5DDB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5D5DDB">
        <w:rPr>
          <w:rStyle w:val="tagcolor"/>
          <w:rFonts w:cstheme="minorHAnsi"/>
          <w:color w:val="0000CD"/>
          <w:sz w:val="23"/>
          <w:szCs w:val="23"/>
        </w:rPr>
        <w:t>&gt;</w:t>
      </w:r>
      <w:r w:rsidRPr="005D5DDB">
        <w:rPr>
          <w:rFonts w:cstheme="minorHAnsi"/>
          <w:color w:val="000000"/>
          <w:sz w:val="23"/>
          <w:szCs w:val="23"/>
        </w:rPr>
        <w:br/>
      </w:r>
      <w:r w:rsidRPr="005D5DDB">
        <w:rPr>
          <w:rStyle w:val="tagcolor"/>
          <w:rFonts w:cstheme="minorHAnsi"/>
          <w:color w:val="0000CD"/>
          <w:sz w:val="23"/>
          <w:szCs w:val="23"/>
        </w:rPr>
        <w:t>&lt;</w:t>
      </w:r>
      <w:r w:rsidRPr="005D5DDB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5D5DDB">
        <w:rPr>
          <w:rStyle w:val="attributecolor"/>
          <w:rFonts w:cstheme="minorHAnsi"/>
          <w:color w:val="FF0000"/>
          <w:sz w:val="23"/>
          <w:szCs w:val="23"/>
        </w:rPr>
        <w:t> lang</w:t>
      </w:r>
      <w:r w:rsidRPr="005D5DDB">
        <w:rPr>
          <w:rStyle w:val="attributevaluecolor"/>
          <w:rFonts w:cstheme="minorHAnsi"/>
          <w:color w:val="0000CD"/>
          <w:sz w:val="23"/>
          <w:szCs w:val="23"/>
        </w:rPr>
        <w:t>="</w:t>
      </w:r>
      <w:proofErr w:type="spellStart"/>
      <w:r w:rsidRPr="005D5DDB">
        <w:rPr>
          <w:rStyle w:val="attributevaluecolor"/>
          <w:rFonts w:cstheme="minorHAnsi"/>
          <w:color w:val="0000CD"/>
          <w:sz w:val="23"/>
          <w:szCs w:val="23"/>
        </w:rPr>
        <w:t>en</w:t>
      </w:r>
      <w:proofErr w:type="spellEnd"/>
      <w:r w:rsidRPr="005D5DDB">
        <w:rPr>
          <w:rStyle w:val="attributevaluecolor"/>
          <w:rFonts w:cstheme="minorHAnsi"/>
          <w:color w:val="0000CD"/>
          <w:sz w:val="23"/>
          <w:szCs w:val="23"/>
        </w:rPr>
        <w:t>-US"</w:t>
      </w:r>
      <w:r w:rsidRPr="005D5DDB">
        <w:rPr>
          <w:rStyle w:val="tagcolor"/>
          <w:rFonts w:cstheme="minorHAnsi"/>
          <w:color w:val="0000CD"/>
          <w:sz w:val="23"/>
          <w:szCs w:val="23"/>
        </w:rPr>
        <w:t>&gt;</w:t>
      </w:r>
      <w:r w:rsidRPr="005D5DDB">
        <w:rPr>
          <w:rFonts w:cstheme="minorHAnsi"/>
          <w:color w:val="000000"/>
          <w:sz w:val="23"/>
          <w:szCs w:val="23"/>
        </w:rPr>
        <w:br/>
      </w:r>
      <w:r w:rsidRPr="005D5DDB">
        <w:rPr>
          <w:rStyle w:val="tagcolor"/>
          <w:rFonts w:cstheme="minorHAnsi"/>
          <w:color w:val="0000CD"/>
          <w:sz w:val="23"/>
          <w:szCs w:val="23"/>
        </w:rPr>
        <w:t>&lt;</w:t>
      </w:r>
      <w:r w:rsidRPr="005D5DDB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5D5DDB"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679DB1D1" w14:textId="77777777" w:rsidR="00B40BB3" w:rsidRPr="005D5DDB" w:rsidRDefault="00B40BB3" w:rsidP="00B40BB3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D5DDB">
        <w:rPr>
          <w:rFonts w:cstheme="minorHAnsi"/>
          <w:color w:val="000000"/>
          <w:sz w:val="23"/>
          <w:szCs w:val="23"/>
          <w:shd w:val="clear" w:color="auto" w:fill="FFFFFF"/>
        </w:rPr>
        <w:t>&lt;p&gt;Body content here…&lt;/p&gt;</w:t>
      </w:r>
    </w:p>
    <w:p w14:paraId="27BB99BC" w14:textId="77777777" w:rsidR="00B40BB3" w:rsidRPr="005D5DDB" w:rsidRDefault="00B40BB3" w:rsidP="00B40BB3">
      <w:pPr>
        <w:rPr>
          <w:rStyle w:val="tagcolor"/>
          <w:rFonts w:cstheme="minorHAnsi"/>
          <w:color w:val="0000CD"/>
          <w:sz w:val="23"/>
          <w:szCs w:val="23"/>
        </w:rPr>
      </w:pPr>
      <w:r w:rsidRPr="005D5DDB">
        <w:rPr>
          <w:rStyle w:val="tagcolor"/>
          <w:rFonts w:cstheme="minorHAnsi"/>
          <w:color w:val="0000CD"/>
          <w:sz w:val="23"/>
          <w:szCs w:val="23"/>
        </w:rPr>
        <w:t>&lt;</w:t>
      </w:r>
      <w:r w:rsidRPr="005D5DDB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5D5DDB">
        <w:rPr>
          <w:rStyle w:val="tagcolor"/>
          <w:rFonts w:cstheme="minorHAnsi"/>
          <w:color w:val="0000CD"/>
          <w:sz w:val="23"/>
          <w:szCs w:val="23"/>
        </w:rPr>
        <w:t>&gt;</w:t>
      </w:r>
      <w:r w:rsidRPr="005D5DDB">
        <w:rPr>
          <w:rFonts w:cstheme="minorHAnsi"/>
          <w:color w:val="000000"/>
          <w:sz w:val="23"/>
          <w:szCs w:val="23"/>
        </w:rPr>
        <w:br/>
      </w:r>
      <w:r w:rsidRPr="005D5DDB">
        <w:rPr>
          <w:rStyle w:val="tagcolor"/>
          <w:rFonts w:cstheme="minorHAnsi"/>
          <w:color w:val="0000CD"/>
          <w:sz w:val="23"/>
          <w:szCs w:val="23"/>
        </w:rPr>
        <w:t>&lt;</w:t>
      </w:r>
      <w:r w:rsidRPr="005D5DDB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5D5DDB"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63058FF8" w14:textId="77777777" w:rsidR="00B40BB3" w:rsidRPr="005D5DDB" w:rsidRDefault="00B40BB3" w:rsidP="00B40BB3">
      <w:pPr>
        <w:rPr>
          <w:rFonts w:cstheme="minorHAnsi"/>
        </w:rPr>
      </w:pPr>
      <w:r w:rsidRPr="005D5DDB">
        <w:rPr>
          <w:rFonts w:cstheme="minorHAnsi"/>
        </w:rPr>
        <w:t>Country code also can be added inside the Lang attribute. The first 2 characters defines the language of web page</w:t>
      </w:r>
    </w:p>
    <w:p w14:paraId="677112A7" w14:textId="25827EED" w:rsidR="00B40BB3" w:rsidRDefault="00B40BB3" w:rsidP="00B40BB3">
      <w:pPr>
        <w:rPr>
          <w:rFonts w:cstheme="minorHAnsi"/>
        </w:rPr>
      </w:pPr>
      <w:r w:rsidRPr="005D5DDB">
        <w:rPr>
          <w:rFonts w:cstheme="minorHAnsi"/>
        </w:rPr>
        <w:t xml:space="preserve">So, in the above html tag English is the language and US is the country </w:t>
      </w:r>
    </w:p>
    <w:p w14:paraId="1A4C236A" w14:textId="75F760C3" w:rsidR="008E7E27" w:rsidRDefault="008E7E27" w:rsidP="00B40BB3">
      <w:pPr>
        <w:rPr>
          <w:rFonts w:cstheme="minorHAnsi"/>
        </w:rPr>
      </w:pPr>
    </w:p>
    <w:p w14:paraId="2E480F14" w14:textId="1D773E05" w:rsidR="008E7E27" w:rsidRDefault="008E7E27" w:rsidP="00B40BB3">
      <w:pPr>
        <w:rPr>
          <w:rFonts w:cstheme="minorHAnsi"/>
        </w:rPr>
      </w:pPr>
    </w:p>
    <w:p w14:paraId="132CE6E5" w14:textId="77777777" w:rsidR="00F05E73" w:rsidRDefault="00F05E73" w:rsidP="00B40BB3">
      <w:pPr>
        <w:rPr>
          <w:rFonts w:cstheme="minorHAnsi"/>
        </w:rPr>
      </w:pPr>
    </w:p>
    <w:p w14:paraId="2DE98BE5" w14:textId="77777777" w:rsidR="008E7E27" w:rsidRDefault="008E7E27" w:rsidP="00B40BB3">
      <w:pPr>
        <w:rPr>
          <w:rFonts w:cstheme="minorHAnsi"/>
        </w:rPr>
      </w:pPr>
    </w:p>
    <w:p w14:paraId="77E590A4" w14:textId="77777777" w:rsidR="00827748" w:rsidRPr="0069234A" w:rsidRDefault="00827748" w:rsidP="00827748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0"/>
          <w:szCs w:val="40"/>
        </w:rPr>
      </w:pPr>
      <w:r w:rsidRPr="0069234A">
        <w:rPr>
          <w:rFonts w:asciiTheme="minorHAnsi" w:hAnsiTheme="minorHAnsi" w:cstheme="minorHAnsi"/>
          <w:bCs w:val="0"/>
          <w:color w:val="000000"/>
          <w:sz w:val="40"/>
          <w:szCs w:val="40"/>
        </w:rPr>
        <w:t>HTML Tooltip</w:t>
      </w:r>
    </w:p>
    <w:p w14:paraId="3CEAED12" w14:textId="77777777" w:rsidR="00827748" w:rsidRDefault="00827748" w:rsidP="00827748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</w:pPr>
      <w:r w:rsidRPr="005D5DDB"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The title attribute defines some extra information about an element. The value of a title attribute will be  displayed as the tooltip when you mouse over the element</w:t>
      </w:r>
    </w:p>
    <w:p w14:paraId="1B95B15F" w14:textId="77777777" w:rsidR="00827748" w:rsidRDefault="00827748" w:rsidP="00827748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Example</w:t>
      </w:r>
    </w:p>
    <w:p w14:paraId="58C23737" w14:textId="77777777" w:rsidR="00827748" w:rsidRDefault="00827748" w:rsidP="00827748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&lt;p title=</w:t>
      </w:r>
      <w:r w:rsidRPr="005D5DDB">
        <w:rPr>
          <w:rStyle w:val="attributevaluecolor"/>
          <w:rFonts w:cstheme="minorHAnsi"/>
          <w:color w:val="0000CD"/>
          <w:sz w:val="23"/>
          <w:szCs w:val="23"/>
        </w:rPr>
        <w:t>"</w:t>
      </w:r>
      <w:r>
        <w:rPr>
          <w:rStyle w:val="attributevaluecolor"/>
          <w:rFonts w:cstheme="minorHAnsi"/>
          <w:color w:val="0000CD"/>
          <w:sz w:val="23"/>
          <w:szCs w:val="23"/>
        </w:rPr>
        <w:t xml:space="preserve">I am tooltip </w:t>
      </w:r>
      <w:r w:rsidRPr="005D5DDB">
        <w:rPr>
          <w:rStyle w:val="attributevaluecolor"/>
          <w:rFonts w:cstheme="minorHAnsi"/>
          <w:color w:val="0000CD"/>
          <w:sz w:val="23"/>
          <w:szCs w:val="23"/>
        </w:rPr>
        <w:t>"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&gt;I am tooltip I will display on hover &lt;/p&gt;</w:t>
      </w:r>
    </w:p>
    <w:p w14:paraId="2DCD318B" w14:textId="77777777" w:rsidR="00827748" w:rsidRPr="0069234A" w:rsidRDefault="00827748" w:rsidP="00827748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0"/>
          <w:szCs w:val="40"/>
        </w:rPr>
      </w:pPr>
      <w:r w:rsidRPr="0069234A">
        <w:rPr>
          <w:rFonts w:asciiTheme="minorHAnsi" w:hAnsiTheme="minorHAnsi" w:cstheme="minorHAnsi"/>
          <w:bCs w:val="0"/>
          <w:color w:val="000000"/>
          <w:sz w:val="40"/>
          <w:szCs w:val="40"/>
        </w:rPr>
        <w:t>HTML Line Breaks</w:t>
      </w:r>
    </w:p>
    <w:p w14:paraId="33F25EF0" w14:textId="77777777" w:rsidR="00827748" w:rsidRDefault="00827748" w:rsidP="0082774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D5DDB">
        <w:rPr>
          <w:rFonts w:cstheme="minorHAnsi"/>
          <w:color w:val="000000"/>
          <w:sz w:val="23"/>
          <w:szCs w:val="23"/>
          <w:shd w:val="clear" w:color="auto" w:fill="FFFFFF"/>
        </w:rPr>
        <w:t>&lt;</w:t>
      </w:r>
      <w:proofErr w:type="spellStart"/>
      <w:r w:rsidRPr="005D5DDB">
        <w:rPr>
          <w:rFonts w:cstheme="minorHAnsi"/>
          <w:color w:val="000000"/>
          <w:sz w:val="23"/>
          <w:szCs w:val="23"/>
          <w:shd w:val="clear" w:color="auto" w:fill="FFFFFF"/>
        </w:rPr>
        <w:t>br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/</w:t>
      </w:r>
      <w:r w:rsidRPr="005D5DDB">
        <w:rPr>
          <w:rFonts w:cstheme="minorHAnsi"/>
          <w:color w:val="000000"/>
          <w:sz w:val="23"/>
          <w:szCs w:val="23"/>
          <w:shd w:val="clear" w:color="auto" w:fill="FFFFFF"/>
        </w:rPr>
        <w:t>&gt;element defines a line break. When we want a break a line or new line we have to use break element.</w:t>
      </w:r>
    </w:p>
    <w:p w14:paraId="7430F4ED" w14:textId="77777777" w:rsidR="00827748" w:rsidRDefault="00827748" w:rsidP="0082774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D5DDB">
        <w:rPr>
          <w:rFonts w:cstheme="minorHAnsi"/>
          <w:b/>
        </w:rPr>
        <w:t>Example:</w:t>
      </w:r>
    </w:p>
    <w:p w14:paraId="15311CD7" w14:textId="77777777" w:rsidR="00827748" w:rsidRPr="007E55A3" w:rsidRDefault="00827748" w:rsidP="0082774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D5DDB">
        <w:rPr>
          <w:rFonts w:cstheme="minorHAnsi"/>
        </w:rPr>
        <w:t>&lt;p&gt;I am first line&lt;</w:t>
      </w:r>
      <w:proofErr w:type="spellStart"/>
      <w:r w:rsidRPr="005D5DDB">
        <w:rPr>
          <w:rFonts w:cstheme="minorHAnsi"/>
        </w:rPr>
        <w:t>br</w:t>
      </w:r>
      <w:proofErr w:type="spellEnd"/>
      <w:r>
        <w:rPr>
          <w:rFonts w:cstheme="minorHAnsi"/>
        </w:rPr>
        <w:t>/</w:t>
      </w:r>
      <w:r w:rsidRPr="005D5DDB">
        <w:rPr>
          <w:rFonts w:cstheme="minorHAnsi"/>
        </w:rPr>
        <w:t>&gt; I am second line&lt;/p&gt;</w:t>
      </w:r>
    </w:p>
    <w:p w14:paraId="182C1795" w14:textId="77777777" w:rsidR="00827748" w:rsidRDefault="00827748" w:rsidP="00827748">
      <w:pPr>
        <w:rPr>
          <w:rFonts w:cstheme="minorHAnsi"/>
        </w:rPr>
      </w:pPr>
      <w:r w:rsidRPr="005D5DDB">
        <w:rPr>
          <w:rFonts w:cstheme="minorHAnsi"/>
        </w:rPr>
        <w:t xml:space="preserve">The </w:t>
      </w:r>
      <w:proofErr w:type="spellStart"/>
      <w:r w:rsidRPr="005D5DDB">
        <w:rPr>
          <w:rFonts w:cstheme="minorHAnsi"/>
        </w:rPr>
        <w:t>br</w:t>
      </w:r>
      <w:proofErr w:type="spellEnd"/>
      <w:r w:rsidRPr="005D5DDB">
        <w:rPr>
          <w:rFonts w:cstheme="minorHAnsi"/>
        </w:rPr>
        <w:t xml:space="preserve"> tag is an empty tag so there is no end tag.</w:t>
      </w:r>
    </w:p>
    <w:p w14:paraId="6E9180CC" w14:textId="77777777" w:rsidR="00827748" w:rsidRPr="007E55A3" w:rsidRDefault="00827748" w:rsidP="00827748">
      <w:pPr>
        <w:rPr>
          <w:rFonts w:cstheme="minorHAnsi"/>
        </w:rPr>
      </w:pPr>
      <w:r w:rsidRPr="005D5DDB">
        <w:rPr>
          <w:rFonts w:cstheme="minorHAnsi"/>
          <w:b/>
          <w:bCs/>
          <w:color w:val="000000"/>
          <w:sz w:val="48"/>
          <w:szCs w:val="48"/>
        </w:rPr>
        <w:t xml:space="preserve">&lt;pre&gt; </w:t>
      </w:r>
      <w:r w:rsidRPr="001473B0">
        <w:rPr>
          <w:rFonts w:cstheme="minorHAnsi"/>
          <w:b/>
          <w:bCs/>
          <w:color w:val="000000"/>
          <w:sz w:val="40"/>
          <w:szCs w:val="40"/>
        </w:rPr>
        <w:t>Element</w:t>
      </w:r>
    </w:p>
    <w:p w14:paraId="5F0711DC" w14:textId="77777777" w:rsidR="00827748" w:rsidRDefault="00827748" w:rsidP="00827748">
      <w:pPr>
        <w:rPr>
          <w:rFonts w:cstheme="minorHAnsi"/>
        </w:rPr>
      </w:pPr>
      <w:r>
        <w:rPr>
          <w:rFonts w:cstheme="minorHAnsi"/>
        </w:rPr>
        <w:t xml:space="preserve">The HTML &lt;pre&gt; Element describes the </w:t>
      </w:r>
      <w:proofErr w:type="spellStart"/>
      <w:r>
        <w:rPr>
          <w:rFonts w:cstheme="minorHAnsi"/>
        </w:rPr>
        <w:t>pre formatted</w:t>
      </w:r>
      <w:proofErr w:type="spellEnd"/>
      <w:r>
        <w:rPr>
          <w:rFonts w:cstheme="minorHAnsi"/>
        </w:rPr>
        <w:t xml:space="preserve"> texts.</w:t>
      </w:r>
    </w:p>
    <w:p w14:paraId="2D451996" w14:textId="77777777" w:rsidR="00827748" w:rsidRDefault="00827748" w:rsidP="00827748">
      <w:pPr>
        <w:rPr>
          <w:rFonts w:cstheme="minorHAnsi"/>
        </w:rPr>
      </w:pPr>
      <w:r>
        <w:rPr>
          <w:rFonts w:cstheme="minorHAnsi"/>
        </w:rPr>
        <w:t>The text inside the pre element is displayed as its with spaces and line breaks</w:t>
      </w:r>
    </w:p>
    <w:p w14:paraId="4EF36236" w14:textId="77777777" w:rsidR="00827748" w:rsidRPr="007C63F9" w:rsidRDefault="00827748" w:rsidP="00827748">
      <w:pPr>
        <w:rPr>
          <w:rFonts w:cstheme="minorHAnsi"/>
          <w:b/>
          <w:sz w:val="28"/>
          <w:szCs w:val="28"/>
        </w:rPr>
      </w:pPr>
      <w:r w:rsidRPr="007C63F9">
        <w:rPr>
          <w:rFonts w:cstheme="minorHAnsi"/>
          <w:b/>
          <w:sz w:val="28"/>
          <w:szCs w:val="28"/>
        </w:rPr>
        <w:t>Example</w:t>
      </w:r>
    </w:p>
    <w:p w14:paraId="6A0B9FD6" w14:textId="77777777" w:rsidR="00827748" w:rsidRDefault="00827748" w:rsidP="00827748">
      <w:pPr>
        <w:rPr>
          <w:rFonts w:cstheme="minorHAnsi"/>
        </w:rPr>
      </w:pPr>
      <w:r>
        <w:rPr>
          <w:rFonts w:cstheme="minorHAnsi"/>
        </w:rPr>
        <w:t>&lt;pre&gt;</w:t>
      </w:r>
    </w:p>
    <w:p w14:paraId="5AFFB5FF" w14:textId="77777777" w:rsidR="00827748" w:rsidRDefault="00827748" w:rsidP="00827748">
      <w:pPr>
        <w:rPr>
          <w:rFonts w:cstheme="minorHAnsi"/>
        </w:rPr>
      </w:pPr>
      <w:r>
        <w:rPr>
          <w:rFonts w:cstheme="minorHAnsi"/>
        </w:rPr>
        <w:t>I am first line</w:t>
      </w:r>
    </w:p>
    <w:p w14:paraId="1EF5EF00" w14:textId="77777777" w:rsidR="00827748" w:rsidRDefault="00827748" w:rsidP="00827748">
      <w:pPr>
        <w:rPr>
          <w:rFonts w:cstheme="minorHAnsi"/>
        </w:rPr>
      </w:pPr>
      <w:r>
        <w:rPr>
          <w:rFonts w:cstheme="minorHAnsi"/>
        </w:rPr>
        <w:t>I am second line</w:t>
      </w:r>
    </w:p>
    <w:p w14:paraId="5BDE9409" w14:textId="77777777" w:rsidR="00827748" w:rsidRDefault="00827748" w:rsidP="00827748">
      <w:pPr>
        <w:rPr>
          <w:rFonts w:cstheme="minorHAnsi"/>
        </w:rPr>
      </w:pPr>
      <w:r>
        <w:rPr>
          <w:rFonts w:cstheme="minorHAnsi"/>
        </w:rPr>
        <w:lastRenderedPageBreak/>
        <w:t>I am third line</w:t>
      </w:r>
    </w:p>
    <w:p w14:paraId="04E21097" w14:textId="77777777" w:rsidR="00827748" w:rsidRDefault="00827748" w:rsidP="00827748">
      <w:pPr>
        <w:rPr>
          <w:rFonts w:cstheme="minorHAnsi"/>
        </w:rPr>
      </w:pPr>
      <w:r>
        <w:rPr>
          <w:rFonts w:cstheme="minorHAnsi"/>
        </w:rPr>
        <w:t>I am fourth line&lt;/pre&gt;</w:t>
      </w:r>
    </w:p>
    <w:p w14:paraId="6FA312DF" w14:textId="77777777" w:rsidR="00827748" w:rsidRPr="001473B0" w:rsidRDefault="00827748" w:rsidP="00827748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0"/>
          <w:szCs w:val="40"/>
        </w:rPr>
      </w:pPr>
      <w:r w:rsidRPr="001473B0">
        <w:rPr>
          <w:rFonts w:asciiTheme="minorHAnsi" w:hAnsiTheme="minorHAnsi" w:cstheme="minorHAnsi"/>
          <w:bCs w:val="0"/>
          <w:color w:val="000000"/>
          <w:sz w:val="40"/>
          <w:szCs w:val="40"/>
        </w:rPr>
        <w:t>Horizontal Rules</w:t>
      </w:r>
    </w:p>
    <w:p w14:paraId="5E17E0AF" w14:textId="77777777" w:rsidR="00827748" w:rsidRPr="002C1116" w:rsidRDefault="00827748" w:rsidP="00827748">
      <w:pPr>
        <w:rPr>
          <w:rFonts w:cstheme="minorHAnsi"/>
          <w:spacing w:val="-2"/>
          <w:shd w:val="clear" w:color="auto" w:fill="FFFFFF"/>
        </w:rPr>
      </w:pPr>
      <w:r w:rsidRPr="002C1116">
        <w:rPr>
          <w:rFonts w:cstheme="minorHAnsi"/>
          <w:spacing w:val="-2"/>
          <w:shd w:val="clear" w:color="auto" w:fill="FFFFFF"/>
        </w:rPr>
        <w:t>The &lt;hr&gt; tag in HTML defines  horizontal rule and is used to insert a horizontal rule or a thematic break in an HTML page to divide or separate document sections. The &lt;hr&gt; tag is an empty tag and it does not require an end tag.</w:t>
      </w:r>
    </w:p>
    <w:p w14:paraId="55137429" w14:textId="77777777" w:rsidR="00827748" w:rsidRPr="004B1C3A" w:rsidRDefault="00827748" w:rsidP="00827748">
      <w:pPr>
        <w:rPr>
          <w:rFonts w:cstheme="minorHAnsi"/>
          <w:b/>
          <w:sz w:val="28"/>
          <w:szCs w:val="28"/>
          <w:lang w:val="pt-PT"/>
        </w:rPr>
      </w:pPr>
      <w:r w:rsidRPr="004B1C3A">
        <w:rPr>
          <w:rFonts w:cstheme="minorHAnsi"/>
          <w:b/>
          <w:sz w:val="28"/>
          <w:szCs w:val="28"/>
          <w:lang w:val="pt-PT"/>
        </w:rPr>
        <w:t>Example</w:t>
      </w:r>
    </w:p>
    <w:p w14:paraId="665C39E2" w14:textId="77777777" w:rsidR="00827748" w:rsidRPr="004B1C3A" w:rsidRDefault="00827748" w:rsidP="00827748">
      <w:pPr>
        <w:rPr>
          <w:rFonts w:cstheme="minorHAnsi"/>
          <w:b/>
          <w:lang w:val="pt-PT"/>
        </w:rPr>
      </w:pP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&lt;</w:t>
      </w:r>
      <w:r w:rsidRPr="004B1C3A">
        <w:rPr>
          <w:rStyle w:val="tagnamecolor"/>
          <w:rFonts w:cstheme="minorHAnsi"/>
          <w:color w:val="A52A2A"/>
          <w:sz w:val="23"/>
          <w:szCs w:val="23"/>
          <w:lang w:val="pt-PT"/>
        </w:rPr>
        <w:t>h1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&gt;</w:t>
      </w:r>
      <w:r w:rsidRPr="004B1C3A">
        <w:rPr>
          <w:rFonts w:cstheme="minorHAnsi"/>
          <w:color w:val="000000"/>
          <w:sz w:val="23"/>
          <w:szCs w:val="23"/>
          <w:shd w:val="clear" w:color="auto" w:fill="FFFFFF"/>
          <w:lang w:val="pt-PT"/>
        </w:rPr>
        <w:t>I am h1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&lt;</w:t>
      </w:r>
      <w:r w:rsidRPr="004B1C3A">
        <w:rPr>
          <w:rStyle w:val="tagnamecolor"/>
          <w:rFonts w:cstheme="minorHAnsi"/>
          <w:color w:val="A52A2A"/>
          <w:sz w:val="23"/>
          <w:szCs w:val="23"/>
          <w:lang w:val="pt-PT"/>
        </w:rPr>
        <w:t>/h1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&gt;</w:t>
      </w:r>
      <w:r w:rsidRPr="004B1C3A">
        <w:rPr>
          <w:rFonts w:cstheme="minorHAnsi"/>
          <w:color w:val="000000"/>
          <w:sz w:val="23"/>
          <w:szCs w:val="23"/>
          <w:lang w:val="pt-PT"/>
        </w:rPr>
        <w:br/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&lt;</w:t>
      </w:r>
      <w:r w:rsidRPr="004B1C3A">
        <w:rPr>
          <w:rStyle w:val="tagnamecolor"/>
          <w:rFonts w:cstheme="minorHAnsi"/>
          <w:color w:val="A52A2A"/>
          <w:sz w:val="23"/>
          <w:szCs w:val="23"/>
          <w:lang w:val="pt-PT"/>
        </w:rPr>
        <w:t>p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&gt;</w:t>
      </w:r>
      <w:r w:rsidRPr="004B1C3A">
        <w:rPr>
          <w:rFonts w:cstheme="minorHAnsi"/>
          <w:color w:val="000000"/>
          <w:sz w:val="23"/>
          <w:szCs w:val="23"/>
          <w:shd w:val="clear" w:color="auto" w:fill="FFFFFF"/>
          <w:lang w:val="pt-PT"/>
        </w:rPr>
        <w:t>I am paragraph1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 xml:space="preserve"> &lt;</w:t>
      </w:r>
      <w:r w:rsidRPr="004B1C3A">
        <w:rPr>
          <w:rStyle w:val="tagnamecolor"/>
          <w:rFonts w:cstheme="minorHAnsi"/>
          <w:color w:val="A52A2A"/>
          <w:sz w:val="23"/>
          <w:szCs w:val="23"/>
          <w:lang w:val="pt-PT"/>
        </w:rPr>
        <w:t>/p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&gt;</w:t>
      </w:r>
      <w:r w:rsidRPr="004B1C3A">
        <w:rPr>
          <w:rFonts w:cstheme="minorHAnsi"/>
          <w:color w:val="000000"/>
          <w:sz w:val="23"/>
          <w:szCs w:val="23"/>
          <w:lang w:val="pt-PT"/>
        </w:rPr>
        <w:br/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&lt;</w:t>
      </w:r>
      <w:r w:rsidRPr="004B1C3A">
        <w:rPr>
          <w:rStyle w:val="tagnamecolor"/>
          <w:rFonts w:cstheme="minorHAnsi"/>
          <w:color w:val="A52A2A"/>
          <w:sz w:val="23"/>
          <w:szCs w:val="23"/>
          <w:lang w:val="pt-PT"/>
        </w:rPr>
        <w:t>hr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&gt;</w:t>
      </w:r>
      <w:r w:rsidRPr="004B1C3A">
        <w:rPr>
          <w:rFonts w:cstheme="minorHAnsi"/>
          <w:color w:val="000000"/>
          <w:sz w:val="23"/>
          <w:szCs w:val="23"/>
          <w:lang w:val="pt-PT"/>
        </w:rPr>
        <w:br/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&lt;</w:t>
      </w:r>
      <w:r w:rsidRPr="004B1C3A">
        <w:rPr>
          <w:rStyle w:val="tagnamecolor"/>
          <w:rFonts w:cstheme="minorHAnsi"/>
          <w:color w:val="A52A2A"/>
          <w:sz w:val="23"/>
          <w:szCs w:val="23"/>
          <w:lang w:val="pt-PT"/>
        </w:rPr>
        <w:t>h2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&gt;</w:t>
      </w:r>
      <w:r w:rsidRPr="004B1C3A">
        <w:rPr>
          <w:rFonts w:cstheme="minorHAnsi"/>
          <w:color w:val="000000"/>
          <w:sz w:val="23"/>
          <w:szCs w:val="23"/>
          <w:shd w:val="clear" w:color="auto" w:fill="FFFFFF"/>
          <w:lang w:val="pt-PT"/>
        </w:rPr>
        <w:t>I am H2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&lt;</w:t>
      </w:r>
      <w:r w:rsidRPr="004B1C3A">
        <w:rPr>
          <w:rStyle w:val="tagnamecolor"/>
          <w:rFonts w:cstheme="minorHAnsi"/>
          <w:color w:val="A52A2A"/>
          <w:sz w:val="23"/>
          <w:szCs w:val="23"/>
          <w:lang w:val="pt-PT"/>
        </w:rPr>
        <w:t>/h2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&gt;</w:t>
      </w:r>
      <w:r w:rsidRPr="004B1C3A">
        <w:rPr>
          <w:rFonts w:cstheme="minorHAnsi"/>
          <w:color w:val="000000"/>
          <w:sz w:val="23"/>
          <w:szCs w:val="23"/>
          <w:lang w:val="pt-PT"/>
        </w:rPr>
        <w:br/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&lt;</w:t>
      </w:r>
      <w:r w:rsidRPr="004B1C3A">
        <w:rPr>
          <w:rStyle w:val="tagnamecolor"/>
          <w:rFonts w:cstheme="minorHAnsi"/>
          <w:color w:val="A52A2A"/>
          <w:sz w:val="23"/>
          <w:szCs w:val="23"/>
          <w:lang w:val="pt-PT"/>
        </w:rPr>
        <w:t>p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&gt;</w:t>
      </w:r>
      <w:r w:rsidRPr="004B1C3A">
        <w:rPr>
          <w:rFonts w:cstheme="minorHAnsi"/>
          <w:color w:val="000000"/>
          <w:sz w:val="23"/>
          <w:szCs w:val="23"/>
          <w:shd w:val="clear" w:color="auto" w:fill="FFFFFF"/>
          <w:lang w:val="pt-PT"/>
        </w:rPr>
        <w:t xml:space="preserve"> I am paragraph 2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&lt;</w:t>
      </w:r>
      <w:r w:rsidRPr="004B1C3A">
        <w:rPr>
          <w:rStyle w:val="tagnamecolor"/>
          <w:rFonts w:cstheme="minorHAnsi"/>
          <w:color w:val="A52A2A"/>
          <w:sz w:val="23"/>
          <w:szCs w:val="23"/>
          <w:lang w:val="pt-PT"/>
        </w:rPr>
        <w:t>/p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&gt;</w:t>
      </w:r>
      <w:r w:rsidRPr="004B1C3A">
        <w:rPr>
          <w:rFonts w:cstheme="minorHAnsi"/>
          <w:color w:val="000000"/>
          <w:sz w:val="23"/>
          <w:szCs w:val="23"/>
          <w:lang w:val="pt-PT"/>
        </w:rPr>
        <w:br/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&lt;</w:t>
      </w:r>
      <w:r w:rsidRPr="004B1C3A">
        <w:rPr>
          <w:rStyle w:val="tagnamecolor"/>
          <w:rFonts w:cstheme="minorHAnsi"/>
          <w:color w:val="A52A2A"/>
          <w:sz w:val="23"/>
          <w:szCs w:val="23"/>
          <w:lang w:val="pt-PT"/>
        </w:rPr>
        <w:t>hr</w:t>
      </w:r>
      <w:r w:rsidRPr="004B1C3A">
        <w:rPr>
          <w:rStyle w:val="tagcolor"/>
          <w:rFonts w:cstheme="minorHAnsi"/>
          <w:color w:val="0000CD"/>
          <w:sz w:val="23"/>
          <w:szCs w:val="23"/>
          <w:lang w:val="pt-PT"/>
        </w:rPr>
        <w:t>&gt;</w:t>
      </w:r>
    </w:p>
    <w:p w14:paraId="26DE8C6A" w14:textId="77777777" w:rsidR="00827748" w:rsidRPr="007C63F9" w:rsidRDefault="00827748" w:rsidP="0082774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0"/>
          <w:szCs w:val="40"/>
        </w:rPr>
      </w:pPr>
      <w:r w:rsidRPr="007C63F9">
        <w:rPr>
          <w:rFonts w:ascii="Segoe UI" w:hAnsi="Segoe UI" w:cs="Segoe UI"/>
          <w:bCs w:val="0"/>
          <w:color w:val="000000"/>
          <w:sz w:val="40"/>
          <w:szCs w:val="40"/>
        </w:rPr>
        <w:t>HTML &lt;address&gt;</w:t>
      </w:r>
    </w:p>
    <w:p w14:paraId="42BD8D7C" w14:textId="77777777" w:rsidR="00827748" w:rsidRDefault="00827748" w:rsidP="00827748">
      <w:pPr>
        <w:rPr>
          <w:rFonts w:cstheme="minorHAnsi"/>
          <w:spacing w:val="-2"/>
          <w:shd w:val="clear" w:color="auto" w:fill="FFFFFF"/>
        </w:rPr>
      </w:pPr>
      <w:r>
        <w:rPr>
          <w:rFonts w:cstheme="minorHAnsi"/>
          <w:spacing w:val="-2"/>
          <w:shd w:val="clear" w:color="auto" w:fill="FFFFFF"/>
        </w:rPr>
        <w:t>The &lt;address&gt; tag defines the contact information of a document/web page</w:t>
      </w:r>
    </w:p>
    <w:p w14:paraId="7CE99E41" w14:textId="77777777" w:rsidR="00827748" w:rsidRDefault="00827748" w:rsidP="00827748">
      <w:pPr>
        <w:rPr>
          <w:rFonts w:cstheme="minorHAnsi"/>
          <w:spacing w:val="-2"/>
          <w:shd w:val="clear" w:color="auto" w:fill="FFFFFF"/>
        </w:rPr>
      </w:pPr>
      <w:r>
        <w:rPr>
          <w:rFonts w:cstheme="minorHAnsi"/>
          <w:spacing w:val="-2"/>
          <w:shd w:val="clear" w:color="auto" w:fill="FFFFFF"/>
        </w:rPr>
        <w:t>The contact information can be an email address, URL, Address, Phone number &amp; Social Media</w:t>
      </w:r>
    </w:p>
    <w:p w14:paraId="296921CB" w14:textId="77777777" w:rsidR="00827748" w:rsidRDefault="00827748" w:rsidP="00827748">
      <w:pPr>
        <w:rPr>
          <w:rFonts w:cstheme="minorHAnsi"/>
          <w:spacing w:val="-2"/>
          <w:shd w:val="clear" w:color="auto" w:fill="FFFFFF"/>
        </w:rPr>
      </w:pPr>
      <w:r>
        <w:rPr>
          <w:rFonts w:cstheme="minorHAnsi"/>
          <w:spacing w:val="-2"/>
          <w:shd w:val="clear" w:color="auto" w:fill="FFFFFF"/>
        </w:rPr>
        <w:t>The contact information can be an email address, URL, Address, Phone number &amp; Social Media</w:t>
      </w:r>
    </w:p>
    <w:p w14:paraId="41423E17" w14:textId="3B439348" w:rsidR="00827748" w:rsidRDefault="00827748" w:rsidP="00827748">
      <w:pPr>
        <w:rPr>
          <w:rFonts w:cstheme="minorHAnsi"/>
          <w:spacing w:val="-2"/>
          <w:shd w:val="clear" w:color="auto" w:fill="FFFFFF"/>
        </w:rPr>
      </w:pPr>
      <w:r w:rsidRPr="00987B38">
        <w:rPr>
          <w:rFonts w:cstheme="minorHAnsi"/>
          <w:spacing w:val="-2"/>
          <w:shd w:val="clear" w:color="auto" w:fill="FFFFFF"/>
        </w:rPr>
        <w:t>&lt;address&gt;Written by John Doe.&lt;</w:t>
      </w:r>
      <w:proofErr w:type="spellStart"/>
      <w:r w:rsidRPr="00987B38">
        <w:rPr>
          <w:rFonts w:cstheme="minorHAnsi"/>
          <w:spacing w:val="-2"/>
          <w:shd w:val="clear" w:color="auto" w:fill="FFFFFF"/>
        </w:rPr>
        <w:t>br</w:t>
      </w:r>
      <w:proofErr w:type="spellEnd"/>
      <w:r w:rsidRPr="00987B38">
        <w:rPr>
          <w:rFonts w:cstheme="minorHAnsi"/>
          <w:spacing w:val="-2"/>
          <w:shd w:val="clear" w:color="auto" w:fill="FFFFFF"/>
        </w:rPr>
        <w:t>&gt; Visit us at:&lt;</w:t>
      </w:r>
      <w:proofErr w:type="spellStart"/>
      <w:r w:rsidRPr="00987B38">
        <w:rPr>
          <w:rFonts w:cstheme="minorHAnsi"/>
          <w:spacing w:val="-2"/>
          <w:shd w:val="clear" w:color="auto" w:fill="FFFFFF"/>
        </w:rPr>
        <w:t>br</w:t>
      </w:r>
      <w:proofErr w:type="spellEnd"/>
      <w:r w:rsidRPr="00987B38">
        <w:rPr>
          <w:rFonts w:cstheme="minorHAnsi"/>
          <w:spacing w:val="-2"/>
          <w:shd w:val="clear" w:color="auto" w:fill="FFFFFF"/>
        </w:rPr>
        <w:t>&gt;Example.com&lt;</w:t>
      </w:r>
      <w:proofErr w:type="spellStart"/>
      <w:r w:rsidRPr="00987B38">
        <w:rPr>
          <w:rFonts w:cstheme="minorHAnsi"/>
          <w:spacing w:val="-2"/>
          <w:shd w:val="clear" w:color="auto" w:fill="FFFFFF"/>
        </w:rPr>
        <w:t>br</w:t>
      </w:r>
      <w:proofErr w:type="spellEnd"/>
      <w:r w:rsidRPr="00987B38">
        <w:rPr>
          <w:rFonts w:cstheme="minorHAnsi"/>
          <w:spacing w:val="-2"/>
          <w:shd w:val="clear" w:color="auto" w:fill="FFFFFF"/>
        </w:rPr>
        <w:t>&gt;Box 564,Disneyland&lt;</w:t>
      </w:r>
      <w:proofErr w:type="spellStart"/>
      <w:r w:rsidRPr="00987B38">
        <w:rPr>
          <w:rFonts w:cstheme="minorHAnsi"/>
          <w:spacing w:val="-2"/>
          <w:shd w:val="clear" w:color="auto" w:fill="FFFFFF"/>
        </w:rPr>
        <w:t>br</w:t>
      </w:r>
      <w:proofErr w:type="spellEnd"/>
      <w:r w:rsidRPr="00987B38">
        <w:rPr>
          <w:rFonts w:cstheme="minorHAnsi"/>
          <w:spacing w:val="-2"/>
          <w:shd w:val="clear" w:color="auto" w:fill="FFFFFF"/>
        </w:rPr>
        <w:t>&gt;USA&lt;/address&gt;</w:t>
      </w:r>
    </w:p>
    <w:p w14:paraId="18BA1474" w14:textId="77777777" w:rsidR="005E4EF1" w:rsidRDefault="00F02EE1" w:rsidP="00827748">
      <w:pPr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</w:pPr>
      <w:r w:rsidRPr="005E4EF1"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>For phone number we can give hyperlink using</w:t>
      </w:r>
    </w:p>
    <w:p w14:paraId="2A7608D3" w14:textId="78544BE3" w:rsidR="00F02EE1" w:rsidRDefault="00F02EE1" w:rsidP="00827748">
      <w:pPr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</w:pPr>
      <w:r w:rsidRPr="005E4EF1"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 xml:space="preserve"> &lt;a </w:t>
      </w:r>
      <w:proofErr w:type="spellStart"/>
      <w:r w:rsidRPr="005E4EF1"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>href</w:t>
      </w:r>
      <w:proofErr w:type="spellEnd"/>
      <w:r w:rsidRPr="005E4EF1"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>=”</w:t>
      </w:r>
      <w:hyperlink r:id="rId5" w:history="1">
        <w:r w:rsidRPr="005E4EF1">
          <w:rPr>
            <w:rStyle w:val="Hyperlink"/>
            <w:rFonts w:cstheme="minorHAnsi"/>
            <w:b/>
            <w:bCs/>
            <w:spacing w:val="-2"/>
            <w:sz w:val="28"/>
            <w:szCs w:val="28"/>
            <w:shd w:val="clear" w:color="auto" w:fill="FFFFFF"/>
          </w:rPr>
          <w:t>tel:+911234567891</w:t>
        </w:r>
      </w:hyperlink>
      <w:r w:rsidRPr="005E4EF1"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>”&gt;</w:t>
      </w:r>
      <w:r w:rsidR="00490D50" w:rsidRPr="005E4EF1">
        <w:rPr>
          <w:b/>
          <w:bCs/>
          <w:sz w:val="28"/>
          <w:szCs w:val="28"/>
        </w:rPr>
        <w:t xml:space="preserve"> </w:t>
      </w:r>
      <w:r w:rsidR="00490D50" w:rsidRPr="005E4EF1"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>911234567891</w:t>
      </w:r>
      <w:r w:rsidRPr="005E4EF1"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>&lt;/a&gt;</w:t>
      </w:r>
    </w:p>
    <w:p w14:paraId="71B9218F" w14:textId="21A4E60D" w:rsidR="00FA26D0" w:rsidRDefault="004315CE" w:rsidP="004315CE">
      <w:pPr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 xml:space="preserve">For Email Id we can give hyperlink using </w:t>
      </w:r>
    </w:p>
    <w:p w14:paraId="77BFC5E1" w14:textId="16474665" w:rsidR="00362719" w:rsidRDefault="00362719" w:rsidP="004315CE">
      <w:pPr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 xml:space="preserve">&lt;a </w:t>
      </w:r>
      <w:proofErr w:type="spellStart"/>
      <w:r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>href</w:t>
      </w:r>
      <w:proofErr w:type="spellEnd"/>
      <w:r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>=</w:t>
      </w:r>
      <w:r w:rsidR="003F490E"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>”</w:t>
      </w:r>
      <w:hyperlink r:id="rId6" w:history="1">
        <w:r w:rsidR="003F490E" w:rsidRPr="0041121C">
          <w:rPr>
            <w:rStyle w:val="Hyperlink"/>
            <w:rFonts w:cstheme="minorHAnsi"/>
            <w:b/>
            <w:bCs/>
            <w:spacing w:val="-2"/>
            <w:sz w:val="28"/>
            <w:szCs w:val="28"/>
            <w:shd w:val="clear" w:color="auto" w:fill="FFFFFF"/>
          </w:rPr>
          <w:t>mailto:connect@a2nacademy.com</w:t>
        </w:r>
      </w:hyperlink>
      <w:r w:rsidR="003F490E"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>”</w:t>
      </w:r>
      <w:r>
        <w:rPr>
          <w:rFonts w:cstheme="minorHAnsi"/>
          <w:b/>
          <w:bCs/>
          <w:spacing w:val="-2"/>
          <w:sz w:val="28"/>
          <w:szCs w:val="28"/>
          <w:shd w:val="clear" w:color="auto" w:fill="FFFFFF"/>
        </w:rPr>
        <w:t>&gt;connect@a2nacademy.com&lt;/a&gt;</w:t>
      </w:r>
    </w:p>
    <w:p w14:paraId="2A4EB3F2" w14:textId="779F2E81" w:rsidR="00287F02" w:rsidRDefault="004315CE" w:rsidP="00287F02">
      <w:pPr>
        <w:rPr>
          <w:rFonts w:cstheme="minorHAnsi"/>
          <w:b/>
          <w:bCs/>
          <w:spacing w:val="-2"/>
          <w:sz w:val="24"/>
          <w:szCs w:val="24"/>
          <w:shd w:val="clear" w:color="auto" w:fill="FFFFFF"/>
        </w:rPr>
      </w:pPr>
      <w:r w:rsidRPr="00FA26D0">
        <w:rPr>
          <w:rFonts w:cstheme="minorHAnsi"/>
          <w:b/>
          <w:bCs/>
          <w:spacing w:val="-2"/>
          <w:sz w:val="24"/>
          <w:szCs w:val="24"/>
          <w:shd w:val="clear" w:color="auto" w:fill="FFFFFF"/>
        </w:rPr>
        <w:t xml:space="preserve">&lt;a </w:t>
      </w:r>
      <w:proofErr w:type="spellStart"/>
      <w:r w:rsidRPr="00FA26D0">
        <w:rPr>
          <w:rFonts w:cstheme="minorHAnsi"/>
          <w:b/>
          <w:bCs/>
          <w:spacing w:val="-2"/>
          <w:sz w:val="24"/>
          <w:szCs w:val="24"/>
          <w:shd w:val="clear" w:color="auto" w:fill="FFFFFF"/>
        </w:rPr>
        <w:t>href</w:t>
      </w:r>
      <w:proofErr w:type="spellEnd"/>
      <w:r w:rsidRPr="00FA26D0">
        <w:rPr>
          <w:rFonts w:cstheme="minorHAnsi"/>
          <w:b/>
          <w:bCs/>
          <w:spacing w:val="-2"/>
          <w:sz w:val="24"/>
          <w:szCs w:val="24"/>
          <w:shd w:val="clear" w:color="auto" w:fill="FFFFFF"/>
        </w:rPr>
        <w:t>=</w:t>
      </w:r>
      <w:r w:rsidR="0016534F" w:rsidRPr="00FA26D0">
        <w:rPr>
          <w:rFonts w:cstheme="minorHAnsi"/>
          <w:b/>
          <w:bCs/>
          <w:spacing w:val="-2"/>
          <w:sz w:val="24"/>
          <w:szCs w:val="24"/>
          <w:shd w:val="clear" w:color="auto" w:fill="FFFFFF"/>
        </w:rPr>
        <w:t>”mailto:connect@a2nacademy.com</w:t>
      </w:r>
      <w:r w:rsidRPr="00FA26D0">
        <w:rPr>
          <w:rFonts w:cstheme="minorHAnsi"/>
          <w:b/>
          <w:bCs/>
          <w:spacing w:val="-2"/>
          <w:sz w:val="24"/>
          <w:szCs w:val="24"/>
          <w:shd w:val="clear" w:color="auto" w:fill="FFFFFF"/>
        </w:rPr>
        <w:t>”&gt;</w:t>
      </w:r>
      <w:r w:rsidRPr="00FA26D0">
        <w:rPr>
          <w:b/>
          <w:bCs/>
          <w:sz w:val="24"/>
          <w:szCs w:val="24"/>
        </w:rPr>
        <w:t xml:space="preserve"> </w:t>
      </w:r>
      <w:hyperlink r:id="rId7" w:history="1">
        <w:r w:rsidR="00287F02" w:rsidRPr="0041121C">
          <w:rPr>
            <w:rStyle w:val="Hyperlink"/>
            <w:rFonts w:cstheme="minorHAnsi"/>
            <w:b/>
            <w:bCs/>
            <w:spacing w:val="-2"/>
            <w:sz w:val="24"/>
            <w:szCs w:val="24"/>
            <w:shd w:val="clear" w:color="auto" w:fill="FFFFFF"/>
          </w:rPr>
          <w:t>connect@a2nacademy.com&lt;/a</w:t>
        </w:r>
      </w:hyperlink>
      <w:r w:rsidRPr="00FA26D0">
        <w:rPr>
          <w:rFonts w:cstheme="minorHAnsi"/>
          <w:b/>
          <w:bCs/>
          <w:spacing w:val="-2"/>
          <w:sz w:val="24"/>
          <w:szCs w:val="24"/>
          <w:shd w:val="clear" w:color="auto" w:fill="FFFFFF"/>
        </w:rPr>
        <w:t>&gt;</w:t>
      </w:r>
    </w:p>
    <w:p w14:paraId="48A9F5AD" w14:textId="77777777" w:rsidR="002819B2" w:rsidRPr="00B42109" w:rsidRDefault="002819B2" w:rsidP="007464D4">
      <w:pPr>
        <w:rPr>
          <w:rFonts w:cstheme="minorHAnsi"/>
          <w:b/>
          <w:color w:val="000000"/>
          <w:sz w:val="23"/>
          <w:szCs w:val="23"/>
          <w:shd w:val="clear" w:color="auto" w:fill="FFFFFF"/>
        </w:rPr>
      </w:pPr>
    </w:p>
    <w:sectPr w:rsidR="002819B2" w:rsidRPr="00B4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98A"/>
    <w:multiLevelType w:val="multilevel"/>
    <w:tmpl w:val="D54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0371"/>
    <w:multiLevelType w:val="multilevel"/>
    <w:tmpl w:val="5CEC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C53FE"/>
    <w:multiLevelType w:val="multilevel"/>
    <w:tmpl w:val="E34E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26BEB"/>
    <w:multiLevelType w:val="multilevel"/>
    <w:tmpl w:val="BD2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E5C6B"/>
    <w:multiLevelType w:val="multilevel"/>
    <w:tmpl w:val="62E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E7AF0"/>
    <w:multiLevelType w:val="multilevel"/>
    <w:tmpl w:val="2DC8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91961"/>
    <w:multiLevelType w:val="hybridMultilevel"/>
    <w:tmpl w:val="B60C76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D"/>
    <w:rsid w:val="00002B2A"/>
    <w:rsid w:val="00010AF1"/>
    <w:rsid w:val="00033F1D"/>
    <w:rsid w:val="00041A97"/>
    <w:rsid w:val="00053312"/>
    <w:rsid w:val="00055F18"/>
    <w:rsid w:val="0006610C"/>
    <w:rsid w:val="00073276"/>
    <w:rsid w:val="000A35CA"/>
    <w:rsid w:val="000B78E4"/>
    <w:rsid w:val="000C223B"/>
    <w:rsid w:val="000E017A"/>
    <w:rsid w:val="000F0EB7"/>
    <w:rsid w:val="001029C0"/>
    <w:rsid w:val="0011752B"/>
    <w:rsid w:val="001229DC"/>
    <w:rsid w:val="001555FF"/>
    <w:rsid w:val="0016534F"/>
    <w:rsid w:val="001820CF"/>
    <w:rsid w:val="00182E01"/>
    <w:rsid w:val="001E0C2D"/>
    <w:rsid w:val="001E6D24"/>
    <w:rsid w:val="001E753F"/>
    <w:rsid w:val="001F599D"/>
    <w:rsid w:val="0022261D"/>
    <w:rsid w:val="00224565"/>
    <w:rsid w:val="00252AB2"/>
    <w:rsid w:val="00254190"/>
    <w:rsid w:val="00257E4B"/>
    <w:rsid w:val="002601DA"/>
    <w:rsid w:val="002619BA"/>
    <w:rsid w:val="002819B2"/>
    <w:rsid w:val="00287F02"/>
    <w:rsid w:val="002B458B"/>
    <w:rsid w:val="002B46A5"/>
    <w:rsid w:val="002C2C47"/>
    <w:rsid w:val="002D2A35"/>
    <w:rsid w:val="002D3525"/>
    <w:rsid w:val="002D6C30"/>
    <w:rsid w:val="002F239D"/>
    <w:rsid w:val="0033294F"/>
    <w:rsid w:val="00337FD7"/>
    <w:rsid w:val="00345A5D"/>
    <w:rsid w:val="003475BF"/>
    <w:rsid w:val="00362719"/>
    <w:rsid w:val="003630F8"/>
    <w:rsid w:val="00363140"/>
    <w:rsid w:val="00373EA9"/>
    <w:rsid w:val="00393938"/>
    <w:rsid w:val="003951DF"/>
    <w:rsid w:val="003A1FBB"/>
    <w:rsid w:val="003A4735"/>
    <w:rsid w:val="003A4B7A"/>
    <w:rsid w:val="003C0AB0"/>
    <w:rsid w:val="003D21D1"/>
    <w:rsid w:val="003D632B"/>
    <w:rsid w:val="003E0784"/>
    <w:rsid w:val="003E10CD"/>
    <w:rsid w:val="003E3A22"/>
    <w:rsid w:val="003F0450"/>
    <w:rsid w:val="003F490E"/>
    <w:rsid w:val="0041428A"/>
    <w:rsid w:val="004315CE"/>
    <w:rsid w:val="0047697A"/>
    <w:rsid w:val="004829F5"/>
    <w:rsid w:val="00490C8D"/>
    <w:rsid w:val="00490D50"/>
    <w:rsid w:val="00492F30"/>
    <w:rsid w:val="004A1CE5"/>
    <w:rsid w:val="004A5406"/>
    <w:rsid w:val="004B027D"/>
    <w:rsid w:val="004B0723"/>
    <w:rsid w:val="004B210E"/>
    <w:rsid w:val="004C4D1A"/>
    <w:rsid w:val="004E1EAB"/>
    <w:rsid w:val="004E306C"/>
    <w:rsid w:val="004F183C"/>
    <w:rsid w:val="004F28F3"/>
    <w:rsid w:val="0054019A"/>
    <w:rsid w:val="00564674"/>
    <w:rsid w:val="00593C31"/>
    <w:rsid w:val="00596CEE"/>
    <w:rsid w:val="005A43CE"/>
    <w:rsid w:val="005B2E96"/>
    <w:rsid w:val="005C1A2F"/>
    <w:rsid w:val="005C500F"/>
    <w:rsid w:val="005E0312"/>
    <w:rsid w:val="005E0919"/>
    <w:rsid w:val="005E27FA"/>
    <w:rsid w:val="005E4EF1"/>
    <w:rsid w:val="00601553"/>
    <w:rsid w:val="00637C44"/>
    <w:rsid w:val="006473C8"/>
    <w:rsid w:val="00650431"/>
    <w:rsid w:val="00652FAF"/>
    <w:rsid w:val="00653F49"/>
    <w:rsid w:val="00654D97"/>
    <w:rsid w:val="006652F7"/>
    <w:rsid w:val="0068349F"/>
    <w:rsid w:val="00686E28"/>
    <w:rsid w:val="0069109F"/>
    <w:rsid w:val="0069112F"/>
    <w:rsid w:val="006960AA"/>
    <w:rsid w:val="006A0BE3"/>
    <w:rsid w:val="006A4B3C"/>
    <w:rsid w:val="006C4D9A"/>
    <w:rsid w:val="006D6593"/>
    <w:rsid w:val="006E2910"/>
    <w:rsid w:val="006E6E50"/>
    <w:rsid w:val="0070376B"/>
    <w:rsid w:val="00705549"/>
    <w:rsid w:val="00734E2F"/>
    <w:rsid w:val="00737A2F"/>
    <w:rsid w:val="00743688"/>
    <w:rsid w:val="007464D4"/>
    <w:rsid w:val="00755966"/>
    <w:rsid w:val="00783BE3"/>
    <w:rsid w:val="007911CA"/>
    <w:rsid w:val="007A1467"/>
    <w:rsid w:val="007B4C16"/>
    <w:rsid w:val="007D0DFF"/>
    <w:rsid w:val="007D2CCF"/>
    <w:rsid w:val="007F25CB"/>
    <w:rsid w:val="007F570D"/>
    <w:rsid w:val="008120D1"/>
    <w:rsid w:val="00813BDA"/>
    <w:rsid w:val="00814346"/>
    <w:rsid w:val="008145D3"/>
    <w:rsid w:val="00827748"/>
    <w:rsid w:val="00827FED"/>
    <w:rsid w:val="00844DE4"/>
    <w:rsid w:val="00845D62"/>
    <w:rsid w:val="00861B4E"/>
    <w:rsid w:val="00862525"/>
    <w:rsid w:val="00866EBE"/>
    <w:rsid w:val="008A566B"/>
    <w:rsid w:val="008B5CD9"/>
    <w:rsid w:val="008C686A"/>
    <w:rsid w:val="008E7E27"/>
    <w:rsid w:val="008F3D6A"/>
    <w:rsid w:val="00901FA1"/>
    <w:rsid w:val="00906CF4"/>
    <w:rsid w:val="00934A67"/>
    <w:rsid w:val="00943BC7"/>
    <w:rsid w:val="00950B6E"/>
    <w:rsid w:val="009667C8"/>
    <w:rsid w:val="009D2AFA"/>
    <w:rsid w:val="009E4C9D"/>
    <w:rsid w:val="009F4C70"/>
    <w:rsid w:val="00A236E9"/>
    <w:rsid w:val="00A25531"/>
    <w:rsid w:val="00A43756"/>
    <w:rsid w:val="00A662A1"/>
    <w:rsid w:val="00A728F4"/>
    <w:rsid w:val="00A732AE"/>
    <w:rsid w:val="00AB295F"/>
    <w:rsid w:val="00AC0AA7"/>
    <w:rsid w:val="00AF2E7A"/>
    <w:rsid w:val="00AF58B3"/>
    <w:rsid w:val="00B02D75"/>
    <w:rsid w:val="00B20884"/>
    <w:rsid w:val="00B36F17"/>
    <w:rsid w:val="00B37EE6"/>
    <w:rsid w:val="00B40BB3"/>
    <w:rsid w:val="00B42109"/>
    <w:rsid w:val="00B4277E"/>
    <w:rsid w:val="00B47C8A"/>
    <w:rsid w:val="00B635F5"/>
    <w:rsid w:val="00B90732"/>
    <w:rsid w:val="00BB2115"/>
    <w:rsid w:val="00BB6F3E"/>
    <w:rsid w:val="00BC0DB6"/>
    <w:rsid w:val="00BC2CE4"/>
    <w:rsid w:val="00BD3B85"/>
    <w:rsid w:val="00C01011"/>
    <w:rsid w:val="00C156A9"/>
    <w:rsid w:val="00C30468"/>
    <w:rsid w:val="00C37AEB"/>
    <w:rsid w:val="00C40694"/>
    <w:rsid w:val="00C4242F"/>
    <w:rsid w:val="00C43F16"/>
    <w:rsid w:val="00C45C56"/>
    <w:rsid w:val="00C472CE"/>
    <w:rsid w:val="00C575D1"/>
    <w:rsid w:val="00C61D3C"/>
    <w:rsid w:val="00C6468C"/>
    <w:rsid w:val="00C6681E"/>
    <w:rsid w:val="00C73B29"/>
    <w:rsid w:val="00C77DCE"/>
    <w:rsid w:val="00C840BC"/>
    <w:rsid w:val="00C84F6E"/>
    <w:rsid w:val="00C85C5B"/>
    <w:rsid w:val="00CD3252"/>
    <w:rsid w:val="00CE5A6A"/>
    <w:rsid w:val="00D03D18"/>
    <w:rsid w:val="00D1739B"/>
    <w:rsid w:val="00D174B7"/>
    <w:rsid w:val="00D402B5"/>
    <w:rsid w:val="00D8467B"/>
    <w:rsid w:val="00D91DEA"/>
    <w:rsid w:val="00DA336A"/>
    <w:rsid w:val="00DA4EC7"/>
    <w:rsid w:val="00DB2D24"/>
    <w:rsid w:val="00DD23F8"/>
    <w:rsid w:val="00DE4DEB"/>
    <w:rsid w:val="00E0020A"/>
    <w:rsid w:val="00E10501"/>
    <w:rsid w:val="00E10E5F"/>
    <w:rsid w:val="00E15CF5"/>
    <w:rsid w:val="00E2113D"/>
    <w:rsid w:val="00E22079"/>
    <w:rsid w:val="00E355E9"/>
    <w:rsid w:val="00E3730E"/>
    <w:rsid w:val="00E41220"/>
    <w:rsid w:val="00E41A4E"/>
    <w:rsid w:val="00E50337"/>
    <w:rsid w:val="00E55A0B"/>
    <w:rsid w:val="00E603DA"/>
    <w:rsid w:val="00E65280"/>
    <w:rsid w:val="00E711BA"/>
    <w:rsid w:val="00E81F2F"/>
    <w:rsid w:val="00E8395D"/>
    <w:rsid w:val="00EB6D07"/>
    <w:rsid w:val="00EC35C1"/>
    <w:rsid w:val="00ED5C1B"/>
    <w:rsid w:val="00F02EE1"/>
    <w:rsid w:val="00F05E73"/>
    <w:rsid w:val="00F108D8"/>
    <w:rsid w:val="00F15067"/>
    <w:rsid w:val="00F21287"/>
    <w:rsid w:val="00F23B39"/>
    <w:rsid w:val="00F36211"/>
    <w:rsid w:val="00F51826"/>
    <w:rsid w:val="00F544E9"/>
    <w:rsid w:val="00F5526C"/>
    <w:rsid w:val="00F56016"/>
    <w:rsid w:val="00F61E42"/>
    <w:rsid w:val="00F64AA1"/>
    <w:rsid w:val="00F66BD5"/>
    <w:rsid w:val="00FA03EA"/>
    <w:rsid w:val="00FA26D0"/>
    <w:rsid w:val="00FB7A6F"/>
    <w:rsid w:val="00FE01DB"/>
    <w:rsid w:val="00F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5961"/>
  <w15:chartTrackingRefBased/>
  <w15:docId w15:val="{BD22BFB4-05DF-41FD-B294-701F550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5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F544E9"/>
  </w:style>
  <w:style w:type="character" w:customStyle="1" w:styleId="tagcolor">
    <w:name w:val="tagcolor"/>
    <w:basedOn w:val="DefaultParagraphFont"/>
    <w:rsid w:val="00F544E9"/>
  </w:style>
  <w:style w:type="character" w:customStyle="1" w:styleId="attributecolor">
    <w:name w:val="attributecolor"/>
    <w:basedOn w:val="DefaultParagraphFont"/>
    <w:rsid w:val="00F544E9"/>
  </w:style>
  <w:style w:type="character" w:styleId="Hyperlink">
    <w:name w:val="Hyperlink"/>
    <w:basedOn w:val="DefaultParagraphFont"/>
    <w:uiPriority w:val="99"/>
    <w:unhideWhenUsed/>
    <w:rsid w:val="00F544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44E9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F36211"/>
  </w:style>
  <w:style w:type="character" w:styleId="UnresolvedMention">
    <w:name w:val="Unresolved Mention"/>
    <w:basedOn w:val="DefaultParagraphFont"/>
    <w:uiPriority w:val="99"/>
    <w:semiHidden/>
    <w:unhideWhenUsed/>
    <w:rsid w:val="00F362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52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85C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59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F25CB"/>
    <w:rPr>
      <w:i/>
      <w:iCs/>
    </w:rPr>
  </w:style>
  <w:style w:type="character" w:customStyle="1" w:styleId="ng-star-inserted">
    <w:name w:val="ng-star-inserted"/>
    <w:basedOn w:val="DefaultParagraphFont"/>
    <w:rsid w:val="005C1A2F"/>
  </w:style>
  <w:style w:type="character" w:customStyle="1" w:styleId="draweremphasized-code">
    <w:name w:val="drawer__emphasized-code"/>
    <w:basedOn w:val="DefaultParagraphFont"/>
    <w:rsid w:val="005C1A2F"/>
  </w:style>
  <w:style w:type="paragraph" w:styleId="NormalWeb">
    <w:name w:val="Normal (Web)"/>
    <w:basedOn w:val="Normal"/>
    <w:uiPriority w:val="99"/>
    <w:unhideWhenUsed/>
    <w:rsid w:val="000E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F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492F30"/>
  </w:style>
  <w:style w:type="character" w:customStyle="1" w:styleId="cssdelimitercolor">
    <w:name w:val="cssdelimitercolor"/>
    <w:basedOn w:val="DefaultParagraphFont"/>
    <w:rsid w:val="00492F30"/>
  </w:style>
  <w:style w:type="character" w:customStyle="1" w:styleId="csspropertycolor">
    <w:name w:val="csspropertycolor"/>
    <w:basedOn w:val="DefaultParagraphFont"/>
    <w:rsid w:val="00492F30"/>
  </w:style>
  <w:style w:type="character" w:customStyle="1" w:styleId="csspropertyvaluecolor">
    <w:name w:val="csspropertyvaluecolor"/>
    <w:basedOn w:val="DefaultParagraphFont"/>
    <w:rsid w:val="00492F30"/>
  </w:style>
  <w:style w:type="character" w:customStyle="1" w:styleId="Heading1Char">
    <w:name w:val="Heading 1 Char"/>
    <w:basedOn w:val="DefaultParagraphFont"/>
    <w:link w:val="Heading1"/>
    <w:uiPriority w:val="9"/>
    <w:rsid w:val="008E7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ntro">
    <w:name w:val="intro"/>
    <w:basedOn w:val="Normal"/>
    <w:uiPriority w:val="99"/>
    <w:rsid w:val="008E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orh1">
    <w:name w:val="color_h1"/>
    <w:basedOn w:val="DefaultParagraphFont"/>
    <w:rsid w:val="008E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nect@a2nacademy.com%3c/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nect@a2nacademy.com" TargetMode="External"/><Relationship Id="rId5" Type="http://schemas.openxmlformats.org/officeDocument/2006/relationships/hyperlink" Target="tel:+9112345678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Ajay Kumar</cp:lastModifiedBy>
  <cp:revision>214</cp:revision>
  <dcterms:created xsi:type="dcterms:W3CDTF">2020-11-30T10:49:00Z</dcterms:created>
  <dcterms:modified xsi:type="dcterms:W3CDTF">2021-03-26T16:17:00Z</dcterms:modified>
</cp:coreProperties>
</file>