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DD4" w:rsidRPr="00816DD4" w:rsidRDefault="00816DD4" w:rsidP="00816DD4">
      <w:pPr>
        <w:rPr>
          <w:rFonts w:ascii="Times New Roman" w:hAnsi="Times New Roman" w:cs="Times New Roman"/>
          <w:b/>
          <w:sz w:val="24"/>
          <w:szCs w:val="24"/>
        </w:rPr>
      </w:pPr>
      <w:r w:rsidRPr="00816DD4">
        <w:rPr>
          <w:rFonts w:ascii="Times New Roman" w:hAnsi="Times New Roman" w:cs="Times New Roman"/>
          <w:b/>
          <w:sz w:val="24"/>
          <w:szCs w:val="24"/>
        </w:rPr>
        <w:t xml:space="preserve">Образец технического задания на создание </w:t>
      </w:r>
      <w:proofErr w:type="spellStart"/>
      <w:r w:rsidRPr="00816DD4">
        <w:rPr>
          <w:rFonts w:ascii="Times New Roman" w:hAnsi="Times New Roman" w:cs="Times New Roman"/>
          <w:b/>
          <w:sz w:val="24"/>
          <w:szCs w:val="24"/>
        </w:rPr>
        <w:t>нишевой</w:t>
      </w:r>
      <w:proofErr w:type="spellEnd"/>
      <w:r w:rsidRPr="00816DD4">
        <w:rPr>
          <w:rFonts w:ascii="Times New Roman" w:hAnsi="Times New Roman" w:cs="Times New Roman"/>
          <w:b/>
          <w:sz w:val="24"/>
          <w:szCs w:val="24"/>
        </w:rPr>
        <w:t xml:space="preserve"> социальной сети</w:t>
      </w:r>
    </w:p>
    <w:p w:rsidR="00816DD4" w:rsidRPr="00701629" w:rsidRDefault="00816DD4" w:rsidP="009A6494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01629">
        <w:rPr>
          <w:rFonts w:ascii="Times New Roman" w:hAnsi="Times New Roman" w:cs="Times New Roman"/>
          <w:color w:val="auto"/>
          <w:sz w:val="24"/>
        </w:rPr>
        <w:t>Ниша портала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Социальная сеть организуется как информационный портал + платформа для бизнеса с возможностью размещения бизнес-аккаунтов с товарами и услугами+ поддержка психолога 24/7+ поиск по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психотипам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подходящих пар с помощью бота-психолога</w:t>
      </w:r>
    </w:p>
    <w:p w:rsidR="00816DD4" w:rsidRPr="00701629" w:rsidRDefault="00816DD4" w:rsidP="00701629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01629">
        <w:rPr>
          <w:rFonts w:ascii="Times New Roman" w:hAnsi="Times New Roman" w:cs="Times New Roman"/>
          <w:color w:val="auto"/>
          <w:sz w:val="24"/>
        </w:rPr>
        <w:t>Цели портала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привлечение общественного внимания путем наполнения портала мультимедийным контентом (подкасты, музыка, клипы 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), которые остаются видимыми для подписчиков только 24 часа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оказание квалифицированной психологической помощи и поддержки пользователям ресурса с помощью интегрированного искусственного интеллекта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заведение знакомств и свободное общение пользователей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платформа для микро-бизнеса (частные предложения по товарам и услугам от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самозанятых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и ИП)</w:t>
      </w:r>
    </w:p>
    <w:p w:rsidR="00816DD4" w:rsidRPr="00345672" w:rsidRDefault="00816DD4" w:rsidP="0034567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345672">
        <w:rPr>
          <w:rFonts w:ascii="Times New Roman" w:hAnsi="Times New Roman" w:cs="Times New Roman"/>
          <w:color w:val="auto"/>
          <w:sz w:val="24"/>
        </w:rPr>
        <w:t>Задачи портала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предоставление зарегистрированным пользователям площадки для общения посредством комментирования фото и видео материалов, выражения симпатий (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дизлайк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публикация персональной информации пользователей, фото и видео материалов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публикация новостных и информационно-аналитических материалов общего характера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привлечение зарегистрированных пользователей к платному пользованию всех инструментов портала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ведение учета посещаемости портала (статистика)</w:t>
      </w:r>
    </w:p>
    <w:p w:rsidR="00816DD4" w:rsidRPr="00F877A3" w:rsidRDefault="00816DD4" w:rsidP="00F877A3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877A3">
        <w:rPr>
          <w:rFonts w:ascii="Times New Roman" w:hAnsi="Times New Roman" w:cs="Times New Roman"/>
          <w:color w:val="auto"/>
          <w:sz w:val="24"/>
        </w:rPr>
        <w:t>Общие технические требования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Кроссбраузерность</w:t>
      </w:r>
      <w:proofErr w:type="spellEnd"/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Explorer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7 и выше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DD4">
        <w:rPr>
          <w:rFonts w:ascii="Times New Roman" w:hAnsi="Times New Roman" w:cs="Times New Roman"/>
          <w:sz w:val="24"/>
          <w:szCs w:val="24"/>
          <w:lang w:val="en-US"/>
        </w:rPr>
        <w:t xml:space="preserve">2. Mozilla Firefox 3.0 </w:t>
      </w:r>
      <w:r w:rsidRPr="00816DD4">
        <w:rPr>
          <w:rFonts w:ascii="Times New Roman" w:hAnsi="Times New Roman" w:cs="Times New Roman"/>
          <w:sz w:val="24"/>
          <w:szCs w:val="24"/>
        </w:rPr>
        <w:t>и</w:t>
      </w:r>
      <w:r w:rsidRPr="00816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6DD4">
        <w:rPr>
          <w:rFonts w:ascii="Times New Roman" w:hAnsi="Times New Roman" w:cs="Times New Roman"/>
          <w:sz w:val="24"/>
          <w:szCs w:val="24"/>
        </w:rPr>
        <w:t>выше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DD4">
        <w:rPr>
          <w:rFonts w:ascii="Times New Roman" w:hAnsi="Times New Roman" w:cs="Times New Roman"/>
          <w:sz w:val="24"/>
          <w:szCs w:val="24"/>
          <w:lang w:val="en-US"/>
        </w:rPr>
        <w:t xml:space="preserve">3. Apple Safari 3.0 </w:t>
      </w:r>
      <w:r w:rsidRPr="00816DD4">
        <w:rPr>
          <w:rFonts w:ascii="Times New Roman" w:hAnsi="Times New Roman" w:cs="Times New Roman"/>
          <w:sz w:val="24"/>
          <w:szCs w:val="24"/>
        </w:rPr>
        <w:t>и</w:t>
      </w:r>
      <w:r w:rsidRPr="00816D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6DD4">
        <w:rPr>
          <w:rFonts w:ascii="Times New Roman" w:hAnsi="Times New Roman" w:cs="Times New Roman"/>
          <w:sz w:val="24"/>
          <w:szCs w:val="24"/>
        </w:rPr>
        <w:t>выше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DD4">
        <w:rPr>
          <w:rFonts w:ascii="Times New Roman" w:hAnsi="Times New Roman" w:cs="Times New Roman"/>
          <w:sz w:val="24"/>
          <w:szCs w:val="24"/>
          <w:lang w:val="en-US"/>
        </w:rPr>
        <w:t>4. Google Chrome;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Opera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10.0 и выше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6. Мобильная версия сайта с возможностью альбомной адаптации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7. Мобильное приложение с идентичным функционалом и интерфейсом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Локализация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Целевая аудитория: РФ, страны СНГ, Европа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2. Язык интерфейса пользователя и администратора сайта: русский и английский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lastRenderedPageBreak/>
        <w:t>3. Перевод на другие языки (английский, китайский, испанский, итальянский, немецкий, португальский)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4. Доступность опубликованных информационных материалов для индексации поисковыми системами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5. Наличие прямых ссылок на информационные материалы для публикации ссылок на сторонних ресурсах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6. Поддержка резервного копирования базы данных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7. Поддержка резервного копирования файлов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приложения</w:t>
      </w:r>
    </w:p>
    <w:p w:rsidR="00816DD4" w:rsidRPr="00F877A3" w:rsidRDefault="00816DD4" w:rsidP="00F877A3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877A3">
        <w:rPr>
          <w:rFonts w:ascii="Times New Roman" w:hAnsi="Times New Roman" w:cs="Times New Roman"/>
          <w:color w:val="auto"/>
          <w:sz w:val="24"/>
        </w:rPr>
        <w:t>Функциональные требования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Пользователи и посетители портала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Двухфакторная аутентификация (первый рубеж — это логин и пароль, второй — специальный код, приходящий по SMS или электронной почте)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доступа-разрешение на просмотр информации или совершение операции множество привилегий определяется функциональными возможностями приложения.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Посетитель- клиент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приложения, не прошедший авторизацию. Пользователь-клиент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приложения, прошедший авторизацию и получивший соответствующие привилегии.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Модератор-пользователь, имеющий особые привилегии, </w:t>
      </w:r>
      <w:proofErr w:type="spellStart"/>
      <w:proofErr w:type="gramStart"/>
      <w:r w:rsidRPr="00816DD4">
        <w:rPr>
          <w:rFonts w:ascii="Times New Roman" w:hAnsi="Times New Roman" w:cs="Times New Roman"/>
          <w:sz w:val="24"/>
          <w:szCs w:val="24"/>
        </w:rPr>
        <w:t>позволяющие,в</w:t>
      </w:r>
      <w:proofErr w:type="spellEnd"/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том числе, изменять материалы, автором которых является другой пользователь. Администратор-пользователь, имеющий всевозможные привилегии, в том числе, права модератора.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Учетная запись (профиль)-пользователя содержит следующие поля: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•</w:t>
      </w:r>
      <w:r w:rsidRPr="00816DD4">
        <w:rPr>
          <w:rFonts w:ascii="Times New Roman" w:hAnsi="Times New Roman" w:cs="Times New Roman"/>
          <w:sz w:val="24"/>
          <w:szCs w:val="24"/>
        </w:rPr>
        <w:tab/>
        <w:t>«Адрес электронной почты»-является уникальным идентификатором пользователя, используется для авторизации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•</w:t>
      </w:r>
      <w:r w:rsidRPr="00816DD4">
        <w:rPr>
          <w:rFonts w:ascii="Times New Roman" w:hAnsi="Times New Roman" w:cs="Times New Roman"/>
          <w:sz w:val="24"/>
          <w:szCs w:val="24"/>
        </w:rPr>
        <w:tab/>
        <w:t>«Пароль»-пароль для авторизации, значение не должно быть пустым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•</w:t>
      </w:r>
      <w:r w:rsidRPr="00816DD4">
        <w:rPr>
          <w:rFonts w:ascii="Times New Roman" w:hAnsi="Times New Roman" w:cs="Times New Roman"/>
          <w:sz w:val="24"/>
          <w:szCs w:val="24"/>
        </w:rPr>
        <w:tab/>
        <w:t>«Имя»-ФИО либо псевдоним по выбору пользователя, значение не должно быть пустым, уникальность имени не требуется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•</w:t>
      </w:r>
      <w:r w:rsidRPr="00816DD4">
        <w:rPr>
          <w:rFonts w:ascii="Times New Roman" w:hAnsi="Times New Roman" w:cs="Times New Roman"/>
          <w:sz w:val="24"/>
          <w:szCs w:val="24"/>
        </w:rPr>
        <w:tab/>
        <w:t>«Пароль»-пароль для авторизации, значение не должно быть пустым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•</w:t>
      </w:r>
      <w:r w:rsidRPr="00816DD4">
        <w:rPr>
          <w:rFonts w:ascii="Times New Roman" w:hAnsi="Times New Roman" w:cs="Times New Roman"/>
          <w:sz w:val="24"/>
          <w:szCs w:val="24"/>
        </w:rPr>
        <w:tab/>
        <w:t>«Имя»-ФИО либо псевдоним по выбору пользователя, значение не должно быть пустым, уникальность имени не требуется</w:t>
      </w:r>
    </w:p>
    <w:p w:rsidR="00816DD4" w:rsidRPr="008C59E5" w:rsidRDefault="00816DD4" w:rsidP="008C59E5">
      <w:pPr>
        <w:pStyle w:val="1"/>
        <w:rPr>
          <w:rFonts w:ascii="Times New Roman" w:hAnsi="Times New Roman" w:cs="Times New Roman"/>
        </w:rPr>
      </w:pPr>
      <w:r w:rsidRPr="008C59E5">
        <w:rPr>
          <w:rFonts w:ascii="Times New Roman" w:hAnsi="Times New Roman" w:cs="Times New Roman"/>
          <w:color w:val="auto"/>
          <w:sz w:val="24"/>
        </w:rPr>
        <w:t>Авторизация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Для входа в систему пользователь указывает адрес электронной почты и пароль или номер телефона и пароль;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Авторизация также возможна с использованием аккаунтов других ресурсах (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Госуслуги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Поддерживается автоматический вход в систему в течение некоторого промежутка времени с момента последнего посещения, если пользователь указал соответствующую опцию при последнем входе в систему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Промежуток времени, в течение которого осуществляется автоматический вход пользователя в систему, указывается администратором в настройках приложения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lastRenderedPageBreak/>
        <w:t>● При неудачной авторизации выдерживается пауза (15-20 секунд), затем можно снова запросить код, который придет на мобильное устройство, с помощью которого можно повторно зайти на страницу профиля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»-картинка, используемая в представлениях авторских записей пользователя, может отсутствовать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«О себе»-информация о себе, сообщаемая пользователем по желанию, форматированный текст без вставки объектов;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«Адрес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»-ссылка на страницу пользователя в социальной сети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, может отсутствовать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 регистрации»-дата и время регистрации пользователя, заполняется автоматически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 активности»-дата и время последней активности пользователя, заполняется автоматически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Возможность интеграции</w:t>
      </w:r>
    </w:p>
    <w:p w:rsidR="00816DD4" w:rsidRPr="007519F2" w:rsidRDefault="00816DD4" w:rsidP="007519F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519F2">
        <w:rPr>
          <w:rFonts w:ascii="Times New Roman" w:hAnsi="Times New Roman" w:cs="Times New Roman"/>
          <w:color w:val="auto"/>
          <w:sz w:val="24"/>
        </w:rPr>
        <w:t>Самостоятельная регистрация нового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Посетитель заполняет регистрационную форму, где указывает следующие обязательные для заполнения поля: «Адрес электронной почты», «Пароль», «Имя»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На указанный адрес электронной почты отправляется письмо, содержащее ссылку для активации созданной учетной записи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Неактивированная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учетная запись автоматически удаляется через некоторый промежуток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времени( указывается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администратором в настройках приложения);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Наличие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неактивированной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учетной записи не препятствует повторной регистрации пользователя с таким же адресом электронной почты;</w:t>
      </w:r>
    </w:p>
    <w:p w:rsidR="00816DD4" w:rsidRPr="00614233" w:rsidRDefault="00816DD4" w:rsidP="00614233">
      <w:pPr>
        <w:pStyle w:val="1"/>
        <w:rPr>
          <w:rFonts w:ascii="Times New Roman" w:hAnsi="Times New Roman" w:cs="Times New Roman"/>
          <w:color w:val="auto"/>
          <w:sz w:val="24"/>
        </w:rPr>
      </w:pPr>
      <w:r w:rsidRPr="00614233">
        <w:rPr>
          <w:rFonts w:ascii="Times New Roman" w:hAnsi="Times New Roman" w:cs="Times New Roman"/>
          <w:color w:val="auto"/>
          <w:sz w:val="24"/>
        </w:rPr>
        <w:t>Права на просмотр профиля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Поле «Адрес электронной почты» доступно для просмотра только владельцу профиля и модератору;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Поле «Пароль» недоступно для просмотра;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Остальные поля доступны для просмотра любому пользователю или посетителю</w:t>
      </w:r>
    </w:p>
    <w:p w:rsidR="00816DD4" w:rsidRPr="00614233" w:rsidRDefault="00816DD4" w:rsidP="00614233">
      <w:pPr>
        <w:pStyle w:val="1"/>
        <w:rPr>
          <w:rFonts w:ascii="Times New Roman" w:hAnsi="Times New Roman" w:cs="Times New Roman"/>
          <w:color w:val="auto"/>
          <w:sz w:val="24"/>
        </w:rPr>
      </w:pPr>
      <w:r w:rsidRPr="00614233">
        <w:rPr>
          <w:rFonts w:ascii="Times New Roman" w:hAnsi="Times New Roman" w:cs="Times New Roman"/>
          <w:color w:val="auto"/>
          <w:sz w:val="24"/>
        </w:rPr>
        <w:t>Изменение профиля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Администратор имеет право на изменение любых полей профиля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Владелец профиля имеет право на изменение любых полей, кроме поля «Имя» и автоматически заполняемых полей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Пользователь, забывший пароль, имеет возможность запросить восстановление пароля, указав свой адрес электронной почты; по запросу генерируется новый пароль, который затем отправляется пользователю по электронной почте</w:t>
      </w:r>
    </w:p>
    <w:p w:rsidR="00816DD4" w:rsidRPr="00FD592A" w:rsidRDefault="00816DD4" w:rsidP="00FD592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D592A">
        <w:rPr>
          <w:rFonts w:ascii="Times New Roman" w:hAnsi="Times New Roman" w:cs="Times New Roman"/>
          <w:color w:val="auto"/>
          <w:sz w:val="24"/>
        </w:rPr>
        <w:t>Удаление профиля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Только администратор имеет право на удаление профиля пользователя;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При удалении профиля также осуществляется удаление всех связанных с данным пользователем материалов</w:t>
      </w:r>
    </w:p>
    <w:p w:rsidR="00816DD4" w:rsidRPr="00FD592A" w:rsidRDefault="00816DD4" w:rsidP="00FD592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D592A">
        <w:rPr>
          <w:rFonts w:ascii="Times New Roman" w:hAnsi="Times New Roman" w:cs="Times New Roman"/>
          <w:color w:val="auto"/>
          <w:sz w:val="24"/>
        </w:rPr>
        <w:lastRenderedPageBreak/>
        <w:t>Временное лишение пользователя прав доступа: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Модератор имеет право временного лишения пользователя некоторых привилегий на указанный срок (единица измерения: сутки)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 истечении указанного срока права пользователя восстанавливаются автоматически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Лишенный прав пользователь имеет право просмотра относящихся к нему записей о лишении прав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Допускается временное лишение пользователя следующих прав: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Публикация авторских информационных материалов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2. Регистрация симпатий, комментариев и оценок комментариев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3. По факту временного лишения пользователя прав данному пользователю отправляется личное сообщение</w:t>
      </w:r>
    </w:p>
    <w:p w:rsidR="00816DD4" w:rsidRPr="00FD592A" w:rsidRDefault="00816DD4" w:rsidP="00FD592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D592A">
        <w:rPr>
          <w:rFonts w:ascii="Times New Roman" w:hAnsi="Times New Roman" w:cs="Times New Roman"/>
          <w:color w:val="auto"/>
          <w:sz w:val="24"/>
        </w:rPr>
        <w:t>Рейтинг пользователя: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Рейтинг пользователя представляет собой целочисленное значение, вычисляемое как сумма следующих величин: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●Сумма всех базовых оценок информационных материалов, опубликованных пользователем (базовая оценка определяется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модератором в диапазоне от 0 до 500)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Сумма всех пользовательских оценок информационных материалов, опубликованных пользователем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Сумма всех пользовательских оценок комментариев, оставленных пользователем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Рейтинг пользователя доступен для просмотра любому пользователю или посетителю</w:t>
      </w:r>
    </w:p>
    <w:p w:rsidR="00816DD4" w:rsidRPr="0079298E" w:rsidRDefault="00816DD4" w:rsidP="0079298E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9298E">
        <w:rPr>
          <w:rFonts w:ascii="Times New Roman" w:hAnsi="Times New Roman" w:cs="Times New Roman"/>
          <w:color w:val="auto"/>
          <w:sz w:val="24"/>
        </w:rPr>
        <w:t>Уведомления пользователей по электронной почте: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При получении пользователем личных сообщений от других пользователей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2. Необходимость уведомления по электронной почте пользователь может указать в настройках своего профиля</w:t>
      </w:r>
    </w:p>
    <w:p w:rsidR="00816DD4" w:rsidRPr="00EE0088" w:rsidRDefault="00816DD4" w:rsidP="00EE0088">
      <w:pPr>
        <w:pStyle w:val="1"/>
        <w:rPr>
          <w:rFonts w:ascii="Times New Roman" w:hAnsi="Times New Roman" w:cs="Times New Roman"/>
          <w:color w:val="auto"/>
          <w:sz w:val="24"/>
        </w:rPr>
      </w:pPr>
      <w:r w:rsidRPr="00EE0088">
        <w:rPr>
          <w:rFonts w:ascii="Times New Roman" w:hAnsi="Times New Roman" w:cs="Times New Roman"/>
          <w:color w:val="auto"/>
          <w:sz w:val="24"/>
        </w:rPr>
        <w:t>Информационные материалы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Информационный материал - статья, фото или видео материал, размещаемый пользователем.</w:t>
      </w:r>
    </w:p>
    <w:p w:rsidR="00816DD4" w:rsidRPr="005A08A5" w:rsidRDefault="00816DD4" w:rsidP="005A08A5">
      <w:pPr>
        <w:pStyle w:val="1"/>
        <w:rPr>
          <w:rFonts w:ascii="Times New Roman" w:hAnsi="Times New Roman" w:cs="Times New Roman"/>
          <w:color w:val="auto"/>
          <w:sz w:val="24"/>
        </w:rPr>
      </w:pPr>
      <w:r w:rsidRPr="005A08A5">
        <w:rPr>
          <w:rFonts w:ascii="Times New Roman" w:hAnsi="Times New Roman" w:cs="Times New Roman"/>
          <w:color w:val="auto"/>
          <w:sz w:val="24"/>
        </w:rPr>
        <w:t>Структура информационного материала: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Тип информационного материала определяет формат этого материала, поддерживаются следующие типы материалов: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Пост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Фото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Видеоролик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Сторис</w:t>
      </w:r>
      <w:proofErr w:type="spellEnd"/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Рилс</w:t>
      </w:r>
      <w:proofErr w:type="spellEnd"/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lastRenderedPageBreak/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Стрим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(прямой эфир)</w:t>
      </w:r>
    </w:p>
    <w:p w:rsidR="00816DD4" w:rsidRPr="00800FC9" w:rsidRDefault="00816DD4" w:rsidP="00800FC9">
      <w:pPr>
        <w:pStyle w:val="1"/>
        <w:rPr>
          <w:rFonts w:ascii="Times New Roman" w:hAnsi="Times New Roman" w:cs="Times New Roman"/>
          <w:color w:val="auto"/>
          <w:sz w:val="24"/>
        </w:rPr>
      </w:pPr>
      <w:r w:rsidRPr="00800FC9">
        <w:rPr>
          <w:rFonts w:ascii="Times New Roman" w:hAnsi="Times New Roman" w:cs="Times New Roman"/>
          <w:color w:val="auto"/>
          <w:sz w:val="24"/>
        </w:rPr>
        <w:t>Информационный материал независимо от типа имеет следующие свойства: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«Автор»-пользователь, разместивший данный материал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 создания»- дата и время размещения материала пользователем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 публикации»- дата и время публикации материала в открытом доступе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«Состояние»- состояние публикации материала, одно из следующих значений: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«Новый»- начальное состояние при создании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2. «Опубликован»- материал находится в открытом доступе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3. «Запрещен модератором»- материал квалифицирован модератором как запрещенный к публикации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( неприемлемый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контент).</w:t>
      </w:r>
    </w:p>
    <w:p w:rsidR="00816DD4" w:rsidRPr="00CA3744" w:rsidRDefault="00816DD4" w:rsidP="00CA3744">
      <w:pPr>
        <w:pStyle w:val="1"/>
        <w:rPr>
          <w:rFonts w:ascii="Times New Roman" w:hAnsi="Times New Roman" w:cs="Times New Roman"/>
          <w:color w:val="auto"/>
          <w:sz w:val="24"/>
        </w:rPr>
      </w:pPr>
      <w:r w:rsidRPr="00CA3744">
        <w:rPr>
          <w:rFonts w:ascii="Times New Roman" w:hAnsi="Times New Roman" w:cs="Times New Roman"/>
          <w:color w:val="auto"/>
          <w:sz w:val="24"/>
        </w:rPr>
        <w:t>Содержание информационного материала «Пост» описывается при помощи следующих полей: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«Текст»- основной текст материала, поддерживающий разметку форматирования текста и вставку в текст гиперссылок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2. «Изображение»- фото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3. «Описание»- краткое описание материала, неформатированный текст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4. Для информационного материала может быть указан список слов (тэгов), (для поиска тематических публикаций и публикаций каждого конкретного пользователя)</w:t>
      </w:r>
    </w:p>
    <w:p w:rsidR="00816DD4" w:rsidRPr="00A84981" w:rsidRDefault="00816DD4" w:rsidP="00A84981">
      <w:pPr>
        <w:pStyle w:val="1"/>
        <w:rPr>
          <w:rFonts w:ascii="Times New Roman" w:hAnsi="Times New Roman" w:cs="Times New Roman"/>
          <w:color w:val="auto"/>
          <w:sz w:val="24"/>
        </w:rPr>
      </w:pPr>
      <w:r w:rsidRPr="00A84981">
        <w:rPr>
          <w:rFonts w:ascii="Times New Roman" w:hAnsi="Times New Roman" w:cs="Times New Roman"/>
          <w:color w:val="auto"/>
          <w:sz w:val="24"/>
        </w:rPr>
        <w:t>Содержание информационного материала типа «Видеоролик» описывается при помощи следующих полей: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1. «Заголовок»- заголовок материала, неформатированный текст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2. «Видео»- идентификатор видеоматериала (сами видеоролики хранятся на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и на других ресурсах)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3. «Описание»- краткое описание материала, неформатированный текст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4. Возможность оставлять реакции видеоматериалов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( с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помощью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эмодзи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стикеров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16DD4" w:rsidRPr="00223F4B" w:rsidRDefault="00816DD4" w:rsidP="00223F4B">
      <w:pPr>
        <w:pStyle w:val="1"/>
        <w:rPr>
          <w:rFonts w:ascii="Times New Roman" w:hAnsi="Times New Roman" w:cs="Times New Roman"/>
          <w:color w:val="auto"/>
          <w:sz w:val="24"/>
        </w:rPr>
      </w:pPr>
      <w:r w:rsidRPr="00223F4B">
        <w:rPr>
          <w:rFonts w:ascii="Times New Roman" w:hAnsi="Times New Roman" w:cs="Times New Roman"/>
          <w:color w:val="auto"/>
          <w:sz w:val="24"/>
        </w:rPr>
        <w:t>Права на просмотр информационного материала: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Опубликованный материал доступен для просмотра любому пользователю или посетителю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Неопубликованный материал доступен для просмотра автору материала и модератору</w:t>
      </w:r>
    </w:p>
    <w:p w:rsidR="00816DD4" w:rsidRPr="00384D9A" w:rsidRDefault="00816DD4" w:rsidP="00384D9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384D9A">
        <w:rPr>
          <w:rFonts w:ascii="Times New Roman" w:hAnsi="Times New Roman" w:cs="Times New Roman"/>
          <w:color w:val="auto"/>
          <w:sz w:val="24"/>
        </w:rPr>
        <w:t>Создание информационного материала: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Право на создание информационного материала имеет любой зарегистрированный пользователь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Пользователь, создавший материал, становится автором этого материала;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Свойство «Дата создания» заполняется автоматически в момент создания материала;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Вновь созданный информационный материал находится в состоянии «Новый»</w:t>
      </w:r>
    </w:p>
    <w:p w:rsidR="00816DD4" w:rsidRPr="005372AD" w:rsidRDefault="00816DD4" w:rsidP="005372AD">
      <w:pPr>
        <w:pStyle w:val="1"/>
        <w:rPr>
          <w:rFonts w:ascii="Times New Roman" w:hAnsi="Times New Roman" w:cs="Times New Roman"/>
          <w:color w:val="auto"/>
          <w:sz w:val="24"/>
        </w:rPr>
      </w:pPr>
      <w:r w:rsidRPr="005372AD">
        <w:rPr>
          <w:rFonts w:ascii="Times New Roman" w:hAnsi="Times New Roman" w:cs="Times New Roman"/>
          <w:color w:val="auto"/>
          <w:sz w:val="24"/>
        </w:rPr>
        <w:lastRenderedPageBreak/>
        <w:t>Изменение информационного материала: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изменение информационного материала имеют автор материала или модератор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Автор материала не имеет права изменять материал, находящийся в состоянии «Запрещен модератором» (неприемлемый контент)</w:t>
      </w:r>
    </w:p>
    <w:p w:rsidR="00816DD4" w:rsidRPr="00A82084" w:rsidRDefault="00816DD4" w:rsidP="00A82084">
      <w:pPr>
        <w:pStyle w:val="1"/>
        <w:rPr>
          <w:rFonts w:ascii="Times New Roman" w:hAnsi="Times New Roman" w:cs="Times New Roman"/>
          <w:color w:val="auto"/>
          <w:sz w:val="24"/>
        </w:rPr>
      </w:pPr>
      <w:r w:rsidRPr="00A82084">
        <w:rPr>
          <w:rFonts w:ascii="Times New Roman" w:hAnsi="Times New Roman" w:cs="Times New Roman"/>
          <w:color w:val="auto"/>
          <w:sz w:val="24"/>
        </w:rPr>
        <w:t>Удаление информационного материала: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удаление неопубликованного информационного материала имеет автор или администратор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удаление опубликованного информационного материала имеет только администратор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При удалении информационного материала также удаляются все связанные с ним оценки и комментарии</w:t>
      </w:r>
    </w:p>
    <w:p w:rsidR="00816DD4" w:rsidRPr="00F04387" w:rsidRDefault="00816DD4" w:rsidP="00F04387">
      <w:pPr>
        <w:pStyle w:val="1"/>
        <w:rPr>
          <w:rFonts w:ascii="Times New Roman" w:hAnsi="Times New Roman" w:cs="Times New Roman"/>
          <w:color w:val="auto"/>
          <w:sz w:val="24"/>
        </w:rPr>
      </w:pPr>
      <w:r w:rsidRPr="00F04387">
        <w:rPr>
          <w:rFonts w:ascii="Times New Roman" w:hAnsi="Times New Roman" w:cs="Times New Roman"/>
          <w:color w:val="auto"/>
          <w:sz w:val="24"/>
        </w:rPr>
        <w:t>Комментарии пользователей под публикациями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Комментарий-короткое текстовое сообщение, оставленное пользователем в контексте информационного материала или анкеты.</w:t>
      </w:r>
    </w:p>
    <w:p w:rsidR="00816DD4" w:rsidRPr="00816DD4" w:rsidRDefault="00816DD4" w:rsidP="007C1152">
      <w:pPr>
        <w:pStyle w:val="1"/>
        <w:rPr>
          <w:rFonts w:ascii="Times New Roman" w:hAnsi="Times New Roman" w:cs="Times New Roman"/>
          <w:sz w:val="24"/>
          <w:szCs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Комментарий пользователя имеет следующие свойства: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«Автор»- пользователь, оставивший комментарий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«Дата»- дата создания комментария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«Предмет»- анкета или информационный материал, к которому относится комментарий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«Контекст»- другой комментарий, для которого данный комментарий является ответом (вложенным комментарием);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«Текст»- текст комментария, поддерживающий минимальную разметку форматирования текста</w:t>
      </w:r>
    </w:p>
    <w:p w:rsidR="00816DD4" w:rsidRPr="00816DD4" w:rsidRDefault="00816DD4" w:rsidP="007C1152">
      <w:pPr>
        <w:pStyle w:val="1"/>
        <w:rPr>
          <w:rFonts w:ascii="Times New Roman" w:hAnsi="Times New Roman" w:cs="Times New Roman"/>
          <w:sz w:val="24"/>
          <w:szCs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Права на просмотр комментариев: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Все комментарии доступны для просмотра любому пользователю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Создание комментария: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Комментарий может быть создан, только если предмет комментария является опубликованным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создание комментария имеет любой зарегистрированный Пользователь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Свойство «Дата» заполняется автоматически в момент создания комментария;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Изменение комментария: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изменение комментария имеет только модератор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Удаление комментария: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удаление комментария имеет администратор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При удалении комментария также удаляются все вложенные комментарии и оценки комментария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lastRenderedPageBreak/>
        <w:t>Личные сообщения пользователей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Личное сообщение (приват/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лс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 - короткое текстовое сообщение, отправленное одним пользователем другому пользователю.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Личное сообщение имеет следующие свойства: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«Автор»-пользователь, отправивший сообщение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«Получатель»- пользователь, которому предназначено сообщение;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«Дата»-дата создания сообщения;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«Текст»-текст сообщения, поддерживающий минимальную разметку форматирования текста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Права на просмотр личных сообщений: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Личное сообщение доступно для просмотра только отправителю, получателю и администратору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Создание личного сообщения: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Любой пользователь имеет право на отправку личного сообщения любому пользователю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Пользователь, создавший личное сообщение, становится автором этого сообщения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Свойство «Дата» заполняется автоматически в момент создания сообщения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Изменение личного сообщения: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изменение личного сообщения имеет только администратор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Удаление личного сообщения: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удаление личного сообщения имеет только администратор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Получатель личного сообщения может скрыть выбранные сообщения в списке адресованных ему личных сообщений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Пользовательские оценки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●Пользовательская оценка-количественно выраженная оценка, поставленная пользователем публикации, информационному материалу или комментарию.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Оценка предмета-сумма всех пользовательских оценок, поставленных некоторому оцениваемому предмету.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Пользовательская оценка имеет следующие свойства: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«Автор»- пользователь, поставивший оценку;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«Дата»- дата создания оценки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«Предмет»-публикация, информационный материал или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комментарий ,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к которому относится оценка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создание оценки имеет любой пользователь, у которого есть соответствующая привилегия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Пользователь не имеет права создавать более одной оценки для предмета оценки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lastRenderedPageBreak/>
        <w:t xml:space="preserve"> Изменение/удаление пользовательской оценки: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Право на изменение/удаление пользовательской оценки имеет только администратор;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 xml:space="preserve">Политика </w:t>
      </w:r>
      <w:proofErr w:type="spellStart"/>
      <w:r w:rsidRPr="007C1152">
        <w:rPr>
          <w:rFonts w:ascii="Times New Roman" w:hAnsi="Times New Roman" w:cs="Times New Roman"/>
          <w:color w:val="auto"/>
          <w:sz w:val="24"/>
        </w:rPr>
        <w:t>модерации</w:t>
      </w:r>
      <w:proofErr w:type="spellEnd"/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- приведение содержания информационных материалов, анкет и комментариев пользователей к виду, соответствующему правилам, предъявляемым к содержанию администрацией портала.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Премодерация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- осуществление обязательной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до публикации содержания в открытом доступе.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Постмодерация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осуществление обязательной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после публикации содержания в открытом доступе.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 требованию- осуществление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при поступлении жалобы от пользователя.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Модерация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 требованию производится: для содержания комментария</w:t>
      </w:r>
    </w:p>
    <w:p w:rsidR="00816DD4" w:rsidRPr="007C1152" w:rsidRDefault="00816DD4" w:rsidP="007C1152">
      <w:pPr>
        <w:pStyle w:val="1"/>
        <w:rPr>
          <w:rFonts w:ascii="Times New Roman" w:hAnsi="Times New Roman" w:cs="Times New Roman"/>
          <w:color w:val="auto"/>
          <w:sz w:val="24"/>
        </w:rPr>
      </w:pPr>
      <w:r w:rsidRPr="007C1152">
        <w:rPr>
          <w:rFonts w:ascii="Times New Roman" w:hAnsi="Times New Roman" w:cs="Times New Roman"/>
          <w:color w:val="auto"/>
          <w:sz w:val="24"/>
        </w:rPr>
        <w:t>Возможности форматирования текста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При создании информационных материалов используются следующие возможности форматирования текста: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Выделение подзаголовка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Разделение на параграфы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Перенос строки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Жирный, курсив, подчеркнутый, зачеркнутый текст</w:t>
      </w:r>
    </w:p>
    <w:p w:rsidR="00816DD4" w:rsidRPr="006A5DDA" w:rsidRDefault="00816DD4" w:rsidP="006A5DD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6A5DDA">
        <w:rPr>
          <w:rFonts w:ascii="Times New Roman" w:hAnsi="Times New Roman" w:cs="Times New Roman"/>
          <w:color w:val="auto"/>
          <w:sz w:val="24"/>
        </w:rPr>
        <w:t>Другие административно настраиваемые стили шрифта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Вставка ссылок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Вставка изображений и видео</w:t>
      </w:r>
    </w:p>
    <w:p w:rsidR="00816DD4" w:rsidRPr="00EE6401" w:rsidRDefault="00816DD4" w:rsidP="00EE6401">
      <w:pPr>
        <w:pStyle w:val="1"/>
        <w:rPr>
          <w:rFonts w:ascii="Times New Roman" w:hAnsi="Times New Roman" w:cs="Times New Roman"/>
          <w:color w:val="auto"/>
          <w:sz w:val="24"/>
        </w:rPr>
      </w:pPr>
      <w:r w:rsidRPr="00EE6401">
        <w:rPr>
          <w:rFonts w:ascii="Times New Roman" w:hAnsi="Times New Roman" w:cs="Times New Roman"/>
          <w:color w:val="auto"/>
          <w:sz w:val="24"/>
        </w:rPr>
        <w:t>Требования к структуре аккаунта Пользователя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В верхней части лицевой страницы располагаются: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Логотип проекта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Кликабельный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пользователя (в выпадающем списке можно добавить дополнительные аккаунты)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Пользователя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Информация о количестве публикаций/подписчиков/подписок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Tale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 от подписчиков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Кликабельная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кнопка “Поделиться профилем”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( с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QR-кодом)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Аудио и видео звонок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Новостная лента (фото и видео)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Выход в “прямую трансляцию”</w:t>
      </w:r>
    </w:p>
    <w:p w:rsidR="00816DD4" w:rsidRPr="001B4A65" w:rsidRDefault="00816DD4" w:rsidP="001B4A65">
      <w:pPr>
        <w:pStyle w:val="1"/>
        <w:rPr>
          <w:rFonts w:ascii="Times New Roman" w:hAnsi="Times New Roman" w:cs="Times New Roman"/>
          <w:color w:val="auto"/>
          <w:sz w:val="24"/>
        </w:rPr>
      </w:pPr>
      <w:r w:rsidRPr="001B4A65">
        <w:rPr>
          <w:rFonts w:ascii="Times New Roman" w:hAnsi="Times New Roman" w:cs="Times New Roman"/>
          <w:color w:val="auto"/>
          <w:sz w:val="24"/>
        </w:rPr>
        <w:lastRenderedPageBreak/>
        <w:t>Функции “</w:t>
      </w:r>
      <w:proofErr w:type="spellStart"/>
      <w:r w:rsidRPr="001B4A65">
        <w:rPr>
          <w:rFonts w:ascii="Times New Roman" w:hAnsi="Times New Roman" w:cs="Times New Roman"/>
          <w:color w:val="auto"/>
          <w:sz w:val="24"/>
        </w:rPr>
        <w:t>Привата</w:t>
      </w:r>
      <w:proofErr w:type="spellEnd"/>
      <w:r w:rsidRPr="001B4A65">
        <w:rPr>
          <w:rFonts w:ascii="Times New Roman" w:hAnsi="Times New Roman" w:cs="Times New Roman"/>
          <w:color w:val="auto"/>
          <w:sz w:val="24"/>
        </w:rPr>
        <w:t>”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Добавление собеседников в разделы: “Все”, “Избранные”, “Запросы на подписку”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Запись видео и аудио сообщение в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привате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лс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Возможность скинуть файлы, изображения, документы, видео, музыкальные треки и подкасты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Блокировка аккаунта собеседника, в случае нарушения правил портала (использование расистских высказываний, оскорблений 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Скрытие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фотоконтента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при нажатии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touch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скрин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(при условии распознавания приватного контента)</w:t>
      </w:r>
    </w:p>
    <w:p w:rsidR="00816DD4" w:rsidRPr="005B1CAD" w:rsidRDefault="00816DD4" w:rsidP="005B1CAD">
      <w:pPr>
        <w:pStyle w:val="1"/>
        <w:rPr>
          <w:rFonts w:ascii="Times New Roman" w:hAnsi="Times New Roman" w:cs="Times New Roman"/>
          <w:color w:val="auto"/>
          <w:sz w:val="24"/>
        </w:rPr>
      </w:pPr>
      <w:r w:rsidRPr="005B1CAD">
        <w:rPr>
          <w:rFonts w:ascii="Times New Roman" w:hAnsi="Times New Roman" w:cs="Times New Roman"/>
          <w:color w:val="auto"/>
          <w:sz w:val="24"/>
        </w:rPr>
        <w:t>Голосовое управление: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голосовой помощник в навигации по социальной сети (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: найти людей, подкасты, музыку 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тд</w:t>
      </w:r>
      <w:proofErr w:type="spellEnd"/>
    </w:p>
    <w:p w:rsidR="00816DD4" w:rsidRPr="00471FB1" w:rsidRDefault="00816DD4" w:rsidP="00471FB1">
      <w:pPr>
        <w:pStyle w:val="1"/>
        <w:rPr>
          <w:rFonts w:ascii="Times New Roman" w:hAnsi="Times New Roman" w:cs="Times New Roman"/>
          <w:color w:val="auto"/>
          <w:sz w:val="24"/>
        </w:rPr>
      </w:pPr>
      <w:r w:rsidRPr="00471FB1">
        <w:rPr>
          <w:rFonts w:ascii="Times New Roman" w:hAnsi="Times New Roman" w:cs="Times New Roman"/>
          <w:color w:val="auto"/>
          <w:sz w:val="24"/>
        </w:rPr>
        <w:t>Раздел с искусственным интеллектом: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Каждый пользователь будет проходит экспресс-тест при регистрации аккаунта.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Искусственный интеллект персональный психолог предназначен для психологических разборов 24/7. “Чат доверия” либо “Голосовой чат доверия”.</w:t>
      </w:r>
    </w:p>
    <w:p w:rsidR="00816DD4" w:rsidRPr="00471FB1" w:rsidRDefault="00816DD4" w:rsidP="00471FB1">
      <w:pPr>
        <w:pStyle w:val="1"/>
        <w:rPr>
          <w:rFonts w:ascii="Times New Roman" w:hAnsi="Times New Roman" w:cs="Times New Roman"/>
          <w:color w:val="auto"/>
          <w:sz w:val="24"/>
        </w:rPr>
      </w:pPr>
      <w:r w:rsidRPr="00471FB1">
        <w:rPr>
          <w:rFonts w:ascii="Times New Roman" w:hAnsi="Times New Roman" w:cs="Times New Roman"/>
          <w:color w:val="auto"/>
          <w:sz w:val="24"/>
        </w:rPr>
        <w:t>Голосовой психолог выполняет следующие функции: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Продажа услуг. Чат-бот выстраивает диалог с пользователем, выявляет проблемы и подводит его к решению для записи на консультацию, либо подписывает пользователей на особенные практики, техники и материалы платно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Привлечение новых пользователей. Интеграция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фитчей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: раз в день высылать советы по изменениям в жизни, играть в «метафорические карты» и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. Данные такого чат-бота пользователи сами будут публиковать в социальных сетях и рекомендовать друзьям.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Интерактивная консультация. Чат-бот расскажет потенциальному клиенту о том, какие услуги Вы оказываете, когда, где, сколько они стоят, и сразу запишет на консультацию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Поддержка постоянного взаимодействия с потенциальными клиентами. Чат-бот будет информировать клиентов о выходе новых статей, присылать мотивационные фразы, проводить опросы, играть в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квизы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(быстрый тест или опрос, с результатом в конце).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Обеспечить монетизацию. Чат-бот позволит обучать пользователей, играть с ним в различные игры. Чат-бот может сыграть с пользователем в трансформационную игру, или обеспечить платный доступ к эксклюзивному контенту — чек-листы, особые техники и так далее. Бота можно привязать к основным платежным системам.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Тестирование пользователей. Чат-бот будет поддерживать разные сценарии оценки. Это поможет выявлять первичный запрос, а пользователю осознать проблему, а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может быть развлекательной функцией.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Поддержка текущих клиентов. Чат-бот будет осуществлять работу с текущими клиентами, автоматизировав на нем нужные инструменты. Например, можно вести в нем дневник эмоций. Пользователю будет приходить несколько раз в день напоминание, что нужно выбрать свое текущее ощущение из списка.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lastRenderedPageBreak/>
        <w:t>● Диалоги чат-бота строятся по настоящим сценариям психотерапевтов, наводящие вопросы помогут самостоятельно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осмыслить свою ситуацию и найти решение.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 xml:space="preserve"> разделе можно будет найти много полезных ресурсов - дневник мысли, дневник благодарности, карточки упражнений и аудио-курсы медитаций для разных состояний, требующих психологической помощи. Также обеспечить возможность подключить консультации психолога онлайн.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Возможность групповых расслабляющих медитаций (утренних и вечерних, проводимых голосовым помощником)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●Возможность групповых медитаций или практик с реальными психологами,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тета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-практиками,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гипнопрактиками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.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Возможность астрологических разборов и составление натальных карт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Онлайн уроки по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нейрографике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. Сопряжение подходящих пар друг с другом по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психотипу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и ожиданиям от партнера, исходя из анализа и резюме бота-психолога (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Чат -боту также можно дать задание найти пару исходя из психологических особенностей и </w:t>
      </w:r>
      <w:proofErr w:type="gramStart"/>
      <w:r w:rsidRPr="00816DD4">
        <w:rPr>
          <w:rFonts w:ascii="Times New Roman" w:hAnsi="Times New Roman" w:cs="Times New Roman"/>
          <w:sz w:val="24"/>
          <w:szCs w:val="24"/>
        </w:rPr>
        <w:t>предпочтений.(</w:t>
      </w:r>
      <w:proofErr w:type="gramEnd"/>
      <w:r w:rsidRPr="00816DD4">
        <w:rPr>
          <w:rFonts w:ascii="Times New Roman" w:hAnsi="Times New Roman" w:cs="Times New Roman"/>
          <w:sz w:val="24"/>
          <w:szCs w:val="24"/>
        </w:rPr>
        <w:t>после нахождения аккаунтов подходящих пользователей, бот предоставит список подписчиков, из которых можно выбрать понравившуюся пару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Чат-боту можно также дать задание найти друга-собеседника, имеющего общие интересы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Психологические онлайн разборы по следующим сферам: семья, любовь, отношения, бизнес, учеба, отношения с родителями и детьми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Анонимность и конфиденциальность</w:t>
      </w:r>
    </w:p>
    <w:p w:rsidR="00816DD4" w:rsidRPr="000A22FD" w:rsidRDefault="00816DD4" w:rsidP="000A22FD">
      <w:pPr>
        <w:pStyle w:val="1"/>
        <w:rPr>
          <w:rFonts w:ascii="Times New Roman" w:hAnsi="Times New Roman" w:cs="Times New Roman"/>
          <w:color w:val="auto"/>
          <w:sz w:val="24"/>
        </w:rPr>
      </w:pPr>
      <w:bookmarkStart w:id="0" w:name="_GoBack"/>
      <w:r w:rsidRPr="000A22FD">
        <w:rPr>
          <w:rFonts w:ascii="Times New Roman" w:hAnsi="Times New Roman" w:cs="Times New Roman"/>
          <w:color w:val="auto"/>
          <w:sz w:val="24"/>
        </w:rPr>
        <w:t>Монетизация</w:t>
      </w:r>
    </w:p>
    <w:bookmarkEnd w:id="0"/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Возможность перенести подписчиков из одной соц. сети в нашу платно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Покупка статуса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Реклама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Монетизация внутренних инструментов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>● Бесплатное прослушивание музыкальных треков в режиме онлайн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Коллаборация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 xml:space="preserve"> с онлайн-кинотеатром для возможности льготного просмотра сериалов и фильмов</w:t>
      </w:r>
    </w:p>
    <w:p w:rsidR="00816DD4" w:rsidRPr="00816DD4" w:rsidRDefault="00816DD4" w:rsidP="00816DD4">
      <w:pPr>
        <w:rPr>
          <w:rFonts w:ascii="Times New Roman" w:hAnsi="Times New Roman" w:cs="Times New Roman"/>
          <w:sz w:val="24"/>
          <w:szCs w:val="24"/>
        </w:rPr>
      </w:pPr>
      <w:r w:rsidRPr="00816DD4">
        <w:rPr>
          <w:rFonts w:ascii="Times New Roman" w:hAnsi="Times New Roman" w:cs="Times New Roman"/>
          <w:sz w:val="24"/>
          <w:szCs w:val="24"/>
        </w:rPr>
        <w:t xml:space="preserve">● Внутренние инструменты рекламы для бизнес-аккаунтов (продвижение, настройка </w:t>
      </w:r>
      <w:proofErr w:type="spellStart"/>
      <w:r w:rsidRPr="00816DD4">
        <w:rPr>
          <w:rFonts w:ascii="Times New Roman" w:hAnsi="Times New Roman" w:cs="Times New Roman"/>
          <w:sz w:val="24"/>
          <w:szCs w:val="24"/>
        </w:rPr>
        <w:t>таргета</w:t>
      </w:r>
      <w:proofErr w:type="spellEnd"/>
      <w:r w:rsidRPr="00816DD4">
        <w:rPr>
          <w:rFonts w:ascii="Times New Roman" w:hAnsi="Times New Roman" w:cs="Times New Roman"/>
          <w:sz w:val="24"/>
          <w:szCs w:val="24"/>
        </w:rPr>
        <w:t>)</w:t>
      </w:r>
    </w:p>
    <w:p w:rsidR="008077FB" w:rsidRPr="00816DD4" w:rsidRDefault="008077FB" w:rsidP="00816DD4">
      <w:pPr>
        <w:rPr>
          <w:rFonts w:ascii="Times New Roman" w:hAnsi="Times New Roman" w:cs="Times New Roman"/>
          <w:sz w:val="24"/>
          <w:szCs w:val="24"/>
        </w:rPr>
      </w:pPr>
    </w:p>
    <w:sectPr w:rsidR="008077FB" w:rsidRPr="00816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26E91"/>
    <w:multiLevelType w:val="multilevel"/>
    <w:tmpl w:val="DCD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30F4B"/>
    <w:multiLevelType w:val="multilevel"/>
    <w:tmpl w:val="AEB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4652F"/>
    <w:multiLevelType w:val="multilevel"/>
    <w:tmpl w:val="328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C012D"/>
    <w:multiLevelType w:val="multilevel"/>
    <w:tmpl w:val="AA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E62"/>
    <w:rsid w:val="000A22FD"/>
    <w:rsid w:val="000C2C74"/>
    <w:rsid w:val="00175388"/>
    <w:rsid w:val="00194829"/>
    <w:rsid w:val="001B4A65"/>
    <w:rsid w:val="00223F4B"/>
    <w:rsid w:val="002C705F"/>
    <w:rsid w:val="00345672"/>
    <w:rsid w:val="00384D9A"/>
    <w:rsid w:val="003B7129"/>
    <w:rsid w:val="003D75F8"/>
    <w:rsid w:val="003D7ED0"/>
    <w:rsid w:val="00471FB1"/>
    <w:rsid w:val="005372AD"/>
    <w:rsid w:val="005A08A5"/>
    <w:rsid w:val="005B1CAD"/>
    <w:rsid w:val="00614233"/>
    <w:rsid w:val="006A5DDA"/>
    <w:rsid w:val="006C25ED"/>
    <w:rsid w:val="00701629"/>
    <w:rsid w:val="0071533D"/>
    <w:rsid w:val="007519F2"/>
    <w:rsid w:val="0079298E"/>
    <w:rsid w:val="007C1152"/>
    <w:rsid w:val="00800FC9"/>
    <w:rsid w:val="00803B64"/>
    <w:rsid w:val="008077FB"/>
    <w:rsid w:val="00816DD4"/>
    <w:rsid w:val="008C02A6"/>
    <w:rsid w:val="008C59E5"/>
    <w:rsid w:val="009411F2"/>
    <w:rsid w:val="009A6494"/>
    <w:rsid w:val="00A229E2"/>
    <w:rsid w:val="00A82084"/>
    <w:rsid w:val="00A84981"/>
    <w:rsid w:val="00A9530A"/>
    <w:rsid w:val="00AC283C"/>
    <w:rsid w:val="00AD1E9E"/>
    <w:rsid w:val="00B36E62"/>
    <w:rsid w:val="00B4699E"/>
    <w:rsid w:val="00B92007"/>
    <w:rsid w:val="00CA3744"/>
    <w:rsid w:val="00D361B6"/>
    <w:rsid w:val="00D83DB7"/>
    <w:rsid w:val="00DE36ED"/>
    <w:rsid w:val="00EE0088"/>
    <w:rsid w:val="00EE6401"/>
    <w:rsid w:val="00F04387"/>
    <w:rsid w:val="00F877A3"/>
    <w:rsid w:val="00FD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52A1A"/>
  <w15:chartTrackingRefBased/>
  <w15:docId w15:val="{4AB3A84F-B7BB-4C72-9C67-E57252AF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DD4"/>
  </w:style>
  <w:style w:type="paragraph" w:styleId="1">
    <w:name w:val="heading 1"/>
    <w:basedOn w:val="a"/>
    <w:next w:val="a"/>
    <w:link w:val="10"/>
    <w:uiPriority w:val="9"/>
    <w:qFormat/>
    <w:rsid w:val="006C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5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A6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2842</Words>
  <Characters>16202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Нечахин</dc:creator>
  <cp:keywords/>
  <dc:description/>
  <cp:lastModifiedBy>Илья Нечахин</cp:lastModifiedBy>
  <cp:revision>48</cp:revision>
  <dcterms:created xsi:type="dcterms:W3CDTF">2026-04-17T15:02:00Z</dcterms:created>
  <dcterms:modified xsi:type="dcterms:W3CDTF">2026-04-17T15:23:00Z</dcterms:modified>
</cp:coreProperties>
</file>