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057" w:rsidRDefault="00955057">
      <w:pPr>
        <w:rPr>
          <w:rFonts w:ascii="Arial" w:hAnsi="Arial" w:cs="Arial"/>
        </w:rPr>
      </w:pPr>
      <w:r w:rsidRPr="00955057">
        <w:rPr>
          <w:rFonts w:ascii="Arial" w:hAnsi="Arial" w:cs="Arial"/>
        </w:rPr>
        <w:t xml:space="preserve">Anthony </w:t>
      </w:r>
      <w:proofErr w:type="spellStart"/>
      <w:r w:rsidRPr="00955057">
        <w:rPr>
          <w:rFonts w:ascii="Arial" w:hAnsi="Arial" w:cs="Arial"/>
        </w:rPr>
        <w:t>Meunier</w:t>
      </w:r>
      <w:proofErr w:type="spellEnd"/>
    </w:p>
    <w:p w:rsidR="00955057" w:rsidRPr="00955057" w:rsidRDefault="00955057">
      <w:pPr>
        <w:rPr>
          <w:rFonts w:ascii="Arial" w:hAnsi="Arial" w:cs="Arial"/>
        </w:rPr>
      </w:pPr>
      <w:r>
        <w:rPr>
          <w:rFonts w:ascii="Arial" w:hAnsi="Arial" w:cs="Arial"/>
        </w:rPr>
        <w:t>DeVry University</w:t>
      </w:r>
    </w:p>
    <w:p w:rsidR="00955057" w:rsidRDefault="00955057">
      <w:pPr>
        <w:rPr>
          <w:rFonts w:ascii="Arial" w:hAnsi="Arial" w:cs="Arial"/>
          <w:sz w:val="28"/>
          <w:szCs w:val="28"/>
        </w:rPr>
      </w:pPr>
      <w:r w:rsidRPr="00955057">
        <w:rPr>
          <w:rFonts w:ascii="Arial" w:hAnsi="Arial" w:cs="Arial"/>
        </w:rPr>
        <w:t>CIS 355A</w:t>
      </w:r>
    </w:p>
    <w:p w:rsidR="00955057" w:rsidRDefault="009550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Week 1 </w:t>
      </w:r>
      <w:proofErr w:type="spellStart"/>
      <w:r>
        <w:rPr>
          <w:rFonts w:ascii="Arial" w:hAnsi="Arial" w:cs="Arial"/>
        </w:rPr>
        <w:t>iLab</w:t>
      </w:r>
      <w:proofErr w:type="spellEnd"/>
    </w:p>
    <w:p w:rsidR="00955057" w:rsidRDefault="00955057" w:rsidP="0095505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Sales Tracking</w:t>
      </w:r>
    </w:p>
    <w:p w:rsidR="00955057" w:rsidRDefault="00955057" w:rsidP="009550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1E7D0CB" wp14:editId="568F6FBB">
            <wp:extent cx="5943600" cy="3733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57" w:rsidRDefault="00955057" w:rsidP="00955057">
      <w:pPr>
        <w:jc w:val="center"/>
        <w:rPr>
          <w:rFonts w:ascii="Arial" w:hAnsi="Arial" w:cs="Arial"/>
        </w:rPr>
      </w:pP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//Program Name: SalesTracking.java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//Programmer's Name: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Anthony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Meunier</w:t>
      </w:r>
      <w:proofErr w:type="spellEnd"/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/*Program Description: Track monthly sales as well as compute average 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yea</w:t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>rly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sales, total sales for year, and which month had the 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highest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sales and which month had lowest sales.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SalesTracking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up scanner for input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//Main method to declare variables and make calls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//Declare variables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averageSales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highestMonth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//Receive monthly sales from user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//Receive total yearly sales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totalSales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computeTotalSales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//Receive average monthly sales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averageSales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computeAverageSales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//Receive month with highest sales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highestMonth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computeHighestMonth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//Receive month with lowest sales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lowestMonth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computeLowestMonth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 output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displaySaleInfo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totalSales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averageSales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highestMonth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highestMonth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array with months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"January"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"February"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"March"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"April"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"June"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"July"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"August"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"September"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"October"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"November"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"December"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array to store monthly sales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[12];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receive input from user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//Prompt user to enter sales for each month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monthlySales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Sales: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//Validate input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.hasNextDouble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must enter a valid sales figure for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"! Try again: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//Save in monthly sales array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//End method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calculate total sales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computeTotalSales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totalSale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 total sales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monthlySales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totalSale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total sales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totalSale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//End method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calculate average sales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computeAverageSales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totalSale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avgSale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 total sales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monthlySales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totalSale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 average sales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avgSale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totalSale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12;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average sales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avgSale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//End method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//Method to find highest value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computeHighestMonth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highestSales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[0]; </w:t>
      </w:r>
      <w:r>
        <w:rPr>
          <w:rFonts w:ascii="Consolas" w:hAnsi="Consolas" w:cs="Consolas"/>
          <w:color w:val="3F7F5F"/>
          <w:sz w:val="20"/>
          <w:szCs w:val="20"/>
        </w:rPr>
        <w:t xml:space="preserve">//Store in first element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highestMonth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//Store highest month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 the highest month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monthlySales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highestSales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highestSales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highestMonth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highest month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highestMonth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//End method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//Method to find lowest value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computeLowestMonth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lowestSales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[0]; </w:t>
      </w:r>
      <w:r>
        <w:rPr>
          <w:rFonts w:ascii="Consolas" w:hAnsi="Consolas" w:cs="Consolas"/>
          <w:color w:val="3F7F5F"/>
          <w:sz w:val="20"/>
          <w:szCs w:val="20"/>
        </w:rPr>
        <w:t xml:space="preserve">//Store in first element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//Store lowest month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 the lowest month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monthlySales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lowestSales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lowestSales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monthlySales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lowestMonth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lowest month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//End method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display total yearly sales, average monthly sales, the month with highest sales, and the month with lowest sales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displaySaleInfo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averageSales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highestMonth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highestSales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lowestSales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//Round the sales to two decimal places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"#.##"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//print blank line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 results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Sales: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decFormat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nAverage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Sales: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decFormat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averageSales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nHighest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Month: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highestMonth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nHighest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Sales: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decFormat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highestSales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lastRenderedPageBreak/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nLowest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Month: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nLowest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Sales: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decFormat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lowestSales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//End method</w:t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955057" w:rsidRPr="00955057" w:rsidRDefault="00955057" w:rsidP="009550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sectPr w:rsidR="00955057" w:rsidRPr="00955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057"/>
    <w:rsid w:val="00955057"/>
    <w:rsid w:val="00E9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0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0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1</cp:revision>
  <dcterms:created xsi:type="dcterms:W3CDTF">2015-07-11T05:01:00Z</dcterms:created>
  <dcterms:modified xsi:type="dcterms:W3CDTF">2015-07-11T05:11:00Z</dcterms:modified>
</cp:coreProperties>
</file>