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7.00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7.00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Juan Manuel Arriaza Vergara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Juan Manuel Arriaza Vergara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