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05"/>
        <w:gridCol w:w="935"/>
        <w:gridCol w:w="935"/>
        <w:gridCol w:w="1870"/>
        <w:gridCol w:w="1554"/>
        <w:gridCol w:w="1251"/>
      </w:tblGrid>
      <w:tr w:rsidR="00AA3266" w:rsidRPr="0032201C" w14:paraId="2DCA354C" w14:textId="77777777" w:rsidTr="000A0E11">
        <w:trPr>
          <w:trHeight w:val="454"/>
        </w:trPr>
        <w:tc>
          <w:tcPr>
            <w:tcW w:w="1500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32564C03" w:rsidR="00214AE7" w:rsidRPr="00803E10" w:rsidRDefault="0048625D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domain</w:t>
            </w:r>
            <w:r w:rsidR="00E108DC" w:rsidRPr="00803E10">
              <w:rPr>
                <w:b/>
                <w:bCs/>
              </w:rPr>
              <w:t>|upper</w:t>
            </w:r>
            <w:r w:rsidRPr="00803E10">
              <w:rPr>
                <w:b/>
                <w:bCs/>
              </w:rPr>
              <w:t xml:space="preserve"> }}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69D054D0" w:rsidR="00214AE7" w:rsidRPr="00803E10" w:rsidRDefault="00214AE7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{%tc for year in years %}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214AE7" w:rsidRPr="00803E10" w:rsidRDefault="00214AE7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0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214AE7" w:rsidRPr="00803E10" w:rsidRDefault="00214AE7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6596FB8A" w14:textId="7B1B42D1" w:rsidR="00214AE7" w:rsidRPr="00803E10" w:rsidRDefault="0048625D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evolution</w:t>
            </w:r>
            <w:r w:rsidR="00E108DC" w:rsidRPr="00803E10">
              <w:rPr>
                <w:b/>
                <w:bCs/>
              </w:rPr>
              <w:t xml:space="preserve">|upper </w:t>
            </w:r>
            <w:r w:rsidRPr="00803E10">
              <w:rPr>
                <w:b/>
                <w:bCs/>
              </w:rPr>
              <w:t>}}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75D5FFFB" w14:textId="464B976E" w:rsidR="00214AE7" w:rsidRPr="00803E10" w:rsidRDefault="0076186F" w:rsidP="00C04F9B">
            <w:pPr>
              <w:pStyle w:val="NoSpacing"/>
              <w:jc w:val="right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 xml:space="preserve">{{ </w:t>
            </w:r>
            <w:r w:rsidR="00E4757F" w:rsidRPr="00803E10">
              <w:rPr>
                <w:b/>
                <w:bCs/>
                <w:lang w:val="en-US"/>
              </w:rPr>
              <w:t>translations. sector_average</w:t>
            </w:r>
            <w:r w:rsidR="00E108DC" w:rsidRPr="00803E10">
              <w:rPr>
                <w:b/>
                <w:bCs/>
                <w:lang w:val="en-US"/>
              </w:rPr>
              <w:t>|upper</w:t>
            </w:r>
            <w:r w:rsidRPr="00803E10">
              <w:rPr>
                <w:b/>
                <w:bCs/>
                <w:lang w:val="en-US"/>
              </w:rPr>
              <w:t xml:space="preserve"> }}</w:t>
            </w:r>
            <w:r w:rsidR="003C0DB3" w:rsidRPr="00803E10">
              <w:rPr>
                <w:b/>
                <w:bCs/>
                <w:lang w:val="en-US"/>
              </w:rPr>
              <w:t xml:space="preserve"> </w:t>
            </w:r>
            <w:r w:rsidR="00214AE7" w:rsidRPr="00803E10">
              <w:rPr>
                <w:b/>
                <w:bCs/>
                <w:lang w:val="en-US"/>
              </w:rPr>
              <w:t>{{ year }}</w:t>
            </w:r>
          </w:p>
        </w:tc>
      </w:tr>
      <w:tr w:rsidR="00214AE7" w:rsidRPr="0032201C" w14:paraId="5354D9A8" w14:textId="77777777" w:rsidTr="000A0E11">
        <w:trPr>
          <w:trHeight w:val="397"/>
        </w:trPr>
        <w:tc>
          <w:tcPr>
            <w:tcW w:w="1000" w:type="pct"/>
            <w:gridSpan w:val="6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416B7ADA" w14:textId="7D0B072D" w:rsidR="00214AE7" w:rsidRPr="00BE5442" w:rsidRDefault="00214AE7" w:rsidP="00206016">
            <w:pPr>
              <w:pStyle w:val="NoSpacing"/>
              <w:rPr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table</w:t>
            </w:r>
            <w:r w:rsidR="00B604CD">
              <w:rPr>
                <w:lang w:val="en-US"/>
              </w:rPr>
              <w:t xml:space="preserve"> </w:t>
            </w:r>
            <w:r w:rsidRPr="00BE5442">
              <w:rPr>
                <w:lang w:val="en-US"/>
              </w:rPr>
              <w:t>%}</w:t>
            </w:r>
          </w:p>
        </w:tc>
      </w:tr>
      <w:tr w:rsidR="00AA3266" w:rsidRPr="009B70B2" w14:paraId="16E91C54" w14:textId="77777777" w:rsidTr="00C474F0">
        <w:trPr>
          <w:trHeight w:val="397"/>
        </w:trPr>
        <w:tc>
          <w:tcPr>
            <w:tcW w:w="1500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3962F24D" w:rsidR="00214AE7" w:rsidRPr="00770270" w:rsidRDefault="00214AE7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0C6A74">
              <w:t>label</w:t>
            </w:r>
            <w:r w:rsidRPr="00770270">
              <w:t xml:space="preserve"> }}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58E3F2CC" w:rsidR="00214AE7" w:rsidRPr="004B14FC" w:rsidRDefault="00214AE7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 xml:space="preserve">{%tc for </w:t>
            </w:r>
            <w:r w:rsidR="008F23A4"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row.</w:t>
            </w:r>
            <w:r w:rsidR="00C552E0">
              <w:rPr>
                <w:lang w:val="en-US"/>
              </w:rPr>
              <w:t>score</w:t>
            </w:r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79277F98" w14:textId="77777777" w:rsidR="001866CD" w:rsidRPr="001866CD" w:rsidRDefault="001866CD" w:rsidP="001866CD">
            <w:pPr>
              <w:pStyle w:val="NoSpacing"/>
              <w:jc w:val="right"/>
              <w:rPr>
                <w:lang w:val="en-US"/>
              </w:rPr>
            </w:pPr>
            <w:r w:rsidRPr="001866CD">
              <w:rPr>
                <w:lang w:val="en-US"/>
              </w:rPr>
              <w:t>{% if y.color %}{% cellbg y.color %}{% endif %}</w:t>
            </w:r>
          </w:p>
          <w:p w14:paraId="5AAE6DDF" w14:textId="02432245" w:rsidR="00214AE7" w:rsidRPr="00543766" w:rsidRDefault="00137D31" w:rsidP="001866CD">
            <w:pPr>
              <w:pStyle w:val="NoSpacing"/>
              <w:jc w:val="right"/>
              <w:rPr>
                <w:lang w:val="en-US"/>
              </w:rPr>
            </w:pPr>
            <w:r w:rsidRPr="00FA25DF">
              <w:rPr>
                <w:lang w:val="en-US"/>
              </w:rPr>
              <w:t>{</w:t>
            </w:r>
            <w:r>
              <w:rPr>
                <w:lang w:val="en-US"/>
              </w:rPr>
              <w:t>{</w:t>
            </w:r>
            <w:r w:rsidRPr="00FA25DF">
              <w:rPr>
                <w:lang w:val="en-US"/>
              </w:rPr>
              <w:t xml:space="preserve"> y.value if y.value is not none else "-" }}</w:t>
            </w:r>
          </w:p>
        </w:tc>
        <w:tc>
          <w:tcPr>
            <w:tcW w:w="10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214AE7" w:rsidRPr="00770270" w:rsidRDefault="00214AE7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7EACA10" w14:textId="67B30022" w:rsidR="00214AE7" w:rsidRPr="007755EF" w:rsidRDefault="00214AE7" w:rsidP="00C04F9B">
            <w:pPr>
              <w:pStyle w:val="NoSpacing"/>
              <w:jc w:val="right"/>
              <w:rPr>
                <w:lang w:val="en-US"/>
              </w:rPr>
            </w:pPr>
            <w:r w:rsidRPr="007755EF">
              <w:rPr>
                <w:lang w:val="en-US"/>
              </w:rPr>
              <w:t>{% for evo in row.evolution %}{% if not loop.first</w:t>
            </w:r>
            <w:r w:rsidR="007755EF" w:rsidRPr="007755EF">
              <w:rPr>
                <w:lang w:val="en-US"/>
              </w:rPr>
              <w:t xml:space="preserve"> an</w:t>
            </w:r>
            <w:r w:rsidR="007755EF">
              <w:rPr>
                <w:lang w:val="en-US"/>
              </w:rPr>
              <w:t xml:space="preserve">d evo </w:t>
            </w:r>
            <w:r w:rsidR="00897C3D">
              <w:rPr>
                <w:lang w:val="en-US"/>
              </w:rPr>
              <w:t>is not</w:t>
            </w:r>
            <w:r w:rsidR="007755EF">
              <w:rPr>
                <w:lang w:val="en-US"/>
              </w:rPr>
              <w:t xml:space="preserve"> </w:t>
            </w:r>
            <w:r w:rsidR="00B544DA">
              <w:rPr>
                <w:lang w:val="en-US"/>
              </w:rPr>
              <w:t>n</w:t>
            </w:r>
            <w:r w:rsidR="007755EF">
              <w:rPr>
                <w:lang w:val="en-US"/>
              </w:rPr>
              <w:t>one</w:t>
            </w:r>
            <w:r w:rsidRPr="007755EF">
              <w:rPr>
                <w:lang w:val="en-US"/>
              </w:rPr>
              <w:t xml:space="preserve"> %}{% if evo </w:t>
            </w:r>
            <w:r w:rsidR="005B6271">
              <w:rPr>
                <w:lang w:val="en-US"/>
              </w:rPr>
              <w:t xml:space="preserve">is </w:t>
            </w:r>
            <w:r w:rsidR="009D6070" w:rsidRPr="007755EF">
              <w:rPr>
                <w:lang w:val="en-US"/>
              </w:rPr>
              <w:t xml:space="preserve">sameas </w:t>
            </w:r>
            <w:r w:rsidR="009D6070">
              <w:rPr>
                <w:lang w:val="en-US"/>
              </w:rPr>
              <w:t xml:space="preserve"> true</w:t>
            </w:r>
            <w:r w:rsidRPr="007755EF">
              <w:rPr>
                <w:lang w:val="en-US"/>
              </w:rPr>
              <w:t>%} ↗ {% elif evo is sameas false %} ↘ {% else %} → {% endif %}{% endif %}{% endfor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5569D9A" w14:textId="4B2F4922" w:rsidR="00214AE7" w:rsidRPr="00770270" w:rsidRDefault="00214AE7" w:rsidP="00C04F9B">
            <w:pPr>
              <w:pStyle w:val="NoSpacing"/>
              <w:jc w:val="right"/>
            </w:pPr>
            <w:r w:rsidRPr="00556CC5">
              <w:rPr>
                <w:lang w:val="en-US"/>
              </w:rPr>
              <w:t>{{ row.</w:t>
            </w:r>
            <w:r w:rsidR="00005E3B">
              <w:t xml:space="preserve"> </w:t>
            </w:r>
            <w:r w:rsidR="00005E3B" w:rsidRPr="00005E3B">
              <w:rPr>
                <w:lang w:val="en-US"/>
              </w:rPr>
              <w:t>sector_avg</w:t>
            </w:r>
            <w:r w:rsidRPr="00556CC5">
              <w:rPr>
                <w:lang w:val="en-US"/>
              </w:rPr>
              <w:t>[-1] }}</w:t>
            </w:r>
          </w:p>
        </w:tc>
      </w:tr>
      <w:tr w:rsidR="00214AE7" w:rsidRPr="00382889" w14:paraId="2DB4F0EA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07F06DE7" w14:textId="77777777" w:rsidR="00214AE7" w:rsidRPr="00770270" w:rsidRDefault="00214AE7" w:rsidP="00206016">
            <w:pPr>
              <w:pStyle w:val="NoSpacing"/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5E3B"/>
    <w:rsid w:val="00025F61"/>
    <w:rsid w:val="000A0E11"/>
    <w:rsid w:val="000C13B5"/>
    <w:rsid w:val="000C6A74"/>
    <w:rsid w:val="00137D31"/>
    <w:rsid w:val="001866CD"/>
    <w:rsid w:val="00214AE7"/>
    <w:rsid w:val="00260983"/>
    <w:rsid w:val="0026311D"/>
    <w:rsid w:val="002D1E5B"/>
    <w:rsid w:val="0032201C"/>
    <w:rsid w:val="00397E6A"/>
    <w:rsid w:val="003C0DB3"/>
    <w:rsid w:val="003E2F60"/>
    <w:rsid w:val="0048625D"/>
    <w:rsid w:val="004E7509"/>
    <w:rsid w:val="00543766"/>
    <w:rsid w:val="005A0CC7"/>
    <w:rsid w:val="005B6271"/>
    <w:rsid w:val="006731A3"/>
    <w:rsid w:val="006D53C1"/>
    <w:rsid w:val="00722AE4"/>
    <w:rsid w:val="00723CA5"/>
    <w:rsid w:val="00751559"/>
    <w:rsid w:val="0076186F"/>
    <w:rsid w:val="007755EF"/>
    <w:rsid w:val="00787459"/>
    <w:rsid w:val="007E6409"/>
    <w:rsid w:val="00803E10"/>
    <w:rsid w:val="00897C3D"/>
    <w:rsid w:val="008D216B"/>
    <w:rsid w:val="008F23A4"/>
    <w:rsid w:val="00905646"/>
    <w:rsid w:val="0094106A"/>
    <w:rsid w:val="009B539A"/>
    <w:rsid w:val="009D6070"/>
    <w:rsid w:val="00A30E66"/>
    <w:rsid w:val="00A87446"/>
    <w:rsid w:val="00A910E5"/>
    <w:rsid w:val="00AA3266"/>
    <w:rsid w:val="00B05B1F"/>
    <w:rsid w:val="00B544DA"/>
    <w:rsid w:val="00B604CD"/>
    <w:rsid w:val="00BD3923"/>
    <w:rsid w:val="00BD702D"/>
    <w:rsid w:val="00C04F9B"/>
    <w:rsid w:val="00C34C64"/>
    <w:rsid w:val="00C474F0"/>
    <w:rsid w:val="00C552E0"/>
    <w:rsid w:val="00D34209"/>
    <w:rsid w:val="00DB57B3"/>
    <w:rsid w:val="00DE5B94"/>
    <w:rsid w:val="00E108DC"/>
    <w:rsid w:val="00E4757F"/>
    <w:rsid w:val="00E825C3"/>
    <w:rsid w:val="00EA6215"/>
    <w:rsid w:val="00EF03D2"/>
    <w:rsid w:val="00F11EA8"/>
    <w:rsid w:val="00F22EF9"/>
    <w:rsid w:val="00F51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5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3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85</cp:revision>
  <dcterms:created xsi:type="dcterms:W3CDTF">2026-02-19T09:33:00Z</dcterms:created>
  <dcterms:modified xsi:type="dcterms:W3CDTF">2026-03-16T08:17:00Z</dcterms:modified>
</cp:coreProperties>
</file>