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61"/>
        <w:tblW w:w="79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421"/>
      </w:tblGrid>
      <w:tr w:rsidR="0021682C" w:rsidRPr="00DC2BD3" w14:paraId="4A73D36D" w14:textId="77777777" w:rsidTr="0021682C">
        <w:trPr>
          <w:trHeight w:val="340"/>
        </w:trPr>
        <w:tc>
          <w:tcPr>
            <w:tcW w:w="7976" w:type="dxa"/>
            <w:gridSpan w:val="2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FFFFFF" w:themeColor="background1"/>
            </w:tcBorders>
            <w:vAlign w:val="center"/>
          </w:tcPr>
          <w:p w14:paraId="61CA2FB3" w14:textId="32D9AC3A" w:rsidR="0021682C" w:rsidRPr="0061763D" w:rsidRDefault="0021682C" w:rsidP="0061763D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{%tr for ocurrance, </w:t>
            </w:r>
            <w:r w:rsidR="00DC2BD3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</w:t>
            </w:r>
            <w:r w:rsidR="00DC2BD3">
              <w:rPr>
                <w:rFonts w:eastAsia="SimSun"/>
                <w:color w:val="auto"/>
                <w:sz w:val="20"/>
                <w:szCs w:val="20"/>
                <w:lang w:val="en-US"/>
              </w:rPr>
              <w:t>vulnerability</w:t>
            </w:r>
            <w:r w:rsidR="00DC2BD3"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</w:t>
            </w:r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in table.items() %}</w:t>
            </w:r>
          </w:p>
        </w:tc>
      </w:tr>
      <w:tr w:rsidR="0021682C" w:rsidRPr="00DC2BD3" w14:paraId="6A6C7B83" w14:textId="77777777" w:rsidTr="0021682C">
        <w:trPr>
          <w:trHeight w:val="340"/>
        </w:trPr>
        <w:tc>
          <w:tcPr>
            <w:tcW w:w="1555" w:type="dxa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A6A6A6" w:themeColor="background1" w:themeShade="A6"/>
            </w:tcBorders>
            <w:vAlign w:val="center"/>
          </w:tcPr>
          <w:p w14:paraId="7A306823" w14:textId="299E237B" w:rsidR="0021682C" w:rsidRPr="00ED2488" w:rsidRDefault="0021682C" w:rsidP="00CD5356">
            <w:pPr>
              <w:spacing w:before="0" w:after="0" w:line="240" w:lineRule="auto"/>
              <w:jc w:val="center"/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{{ loop</w:t>
            </w:r>
            <w:proofErr w:type="gramEnd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.index }}</w:t>
            </w:r>
          </w:p>
        </w:tc>
        <w:tc>
          <w:tcPr>
            <w:tcW w:w="642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2E18045F" w14:textId="74CEE207" w:rsidR="0021682C" w:rsidRPr="0061763D" w:rsidRDefault="0021682C" w:rsidP="0021682C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>-</w:t>
            </w:r>
            <w:r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</w:t>
            </w:r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{</w:t>
            </w:r>
            <w:proofErr w:type="gramEnd"/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 </w:t>
            </w:r>
            <w:r w:rsidR="00DC2BD3">
              <w:rPr>
                <w:rFonts w:eastAsia="SimSun"/>
                <w:color w:val="auto"/>
                <w:sz w:val="20"/>
                <w:szCs w:val="20"/>
                <w:lang w:val="en-US"/>
              </w:rPr>
              <w:t>vulnerability</w:t>
            </w:r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| map('string') | join('\a</w:t>
            </w:r>
            <w:r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-  </w:t>
            </w:r>
            <w:r w:rsidRPr="0061763D">
              <w:rPr>
                <w:rFonts w:eastAsia="SimSun"/>
                <w:color w:val="auto"/>
                <w:sz w:val="20"/>
                <w:szCs w:val="20"/>
                <w:lang w:val="en-US"/>
              </w:rPr>
              <w:t>') }}</w:t>
            </w:r>
          </w:p>
        </w:tc>
      </w:tr>
      <w:tr w:rsidR="0021682C" w:rsidRPr="00FA17D3" w14:paraId="68DD1BDF" w14:textId="77777777" w:rsidTr="0021682C">
        <w:trPr>
          <w:trHeight w:val="340"/>
        </w:trPr>
        <w:tc>
          <w:tcPr>
            <w:tcW w:w="7976" w:type="dxa"/>
            <w:gridSpan w:val="2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FFFFFF" w:themeColor="background1"/>
            </w:tcBorders>
            <w:vAlign w:val="center"/>
          </w:tcPr>
          <w:p w14:paraId="00CD8E6A" w14:textId="0A7598B4" w:rsidR="0021682C" w:rsidRPr="0061763D" w:rsidRDefault="0021682C" w:rsidP="0021682C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21682C">
              <w:rPr>
                <w:rFonts w:eastAsia="SimSun"/>
                <w:color w:val="auto"/>
                <w:sz w:val="20"/>
                <w:szCs w:val="20"/>
                <w:lang w:val="en-US"/>
              </w:rPr>
              <w:t>{%tr endfor %}</w:t>
            </w:r>
          </w:p>
        </w:tc>
      </w:tr>
    </w:tbl>
    <w:p w14:paraId="66AE1182" w14:textId="3EE2A4FC" w:rsidR="0021682C" w:rsidRPr="0021682C" w:rsidRDefault="0021682C" w:rsidP="0021682C">
      <w:pPr>
        <w:pStyle w:val="NoSpacing"/>
        <w:rPr>
          <w:lang w:val="en-US"/>
        </w:rPr>
      </w:pPr>
    </w:p>
    <w:sectPr w:rsidR="0021682C" w:rsidRPr="00216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BF2"/>
    <w:multiLevelType w:val="hybridMultilevel"/>
    <w:tmpl w:val="281050C8"/>
    <w:lvl w:ilvl="0" w:tplc="A95A663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33F2"/>
    <w:multiLevelType w:val="hybridMultilevel"/>
    <w:tmpl w:val="05A8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B2D8D"/>
    <w:multiLevelType w:val="hybridMultilevel"/>
    <w:tmpl w:val="47AA9820"/>
    <w:lvl w:ilvl="0" w:tplc="ED50B22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56689"/>
    <w:rsid w:val="00090D00"/>
    <w:rsid w:val="000A29C0"/>
    <w:rsid w:val="001A65E5"/>
    <w:rsid w:val="00214AE7"/>
    <w:rsid w:val="0021682C"/>
    <w:rsid w:val="00235DE2"/>
    <w:rsid w:val="0026311D"/>
    <w:rsid w:val="0028636F"/>
    <w:rsid w:val="002D1E5B"/>
    <w:rsid w:val="00320CFF"/>
    <w:rsid w:val="00367107"/>
    <w:rsid w:val="003C0DB3"/>
    <w:rsid w:val="003E2F60"/>
    <w:rsid w:val="0048625D"/>
    <w:rsid w:val="004B5DF1"/>
    <w:rsid w:val="004E7509"/>
    <w:rsid w:val="00522276"/>
    <w:rsid w:val="00522F52"/>
    <w:rsid w:val="00543766"/>
    <w:rsid w:val="005A0CC7"/>
    <w:rsid w:val="005C0C67"/>
    <w:rsid w:val="00604CBD"/>
    <w:rsid w:val="0061763D"/>
    <w:rsid w:val="00692EF4"/>
    <w:rsid w:val="00722AE4"/>
    <w:rsid w:val="0076186F"/>
    <w:rsid w:val="007E6409"/>
    <w:rsid w:val="00803E10"/>
    <w:rsid w:val="008458A1"/>
    <w:rsid w:val="00862D03"/>
    <w:rsid w:val="008F23A4"/>
    <w:rsid w:val="00901DA2"/>
    <w:rsid w:val="00905646"/>
    <w:rsid w:val="0090725F"/>
    <w:rsid w:val="009262C2"/>
    <w:rsid w:val="0093039B"/>
    <w:rsid w:val="0094106A"/>
    <w:rsid w:val="009A495E"/>
    <w:rsid w:val="009B539A"/>
    <w:rsid w:val="00A910E5"/>
    <w:rsid w:val="00AA3266"/>
    <w:rsid w:val="00AB0028"/>
    <w:rsid w:val="00B05B1F"/>
    <w:rsid w:val="00B13828"/>
    <w:rsid w:val="00BD3923"/>
    <w:rsid w:val="00BD702D"/>
    <w:rsid w:val="00C34C64"/>
    <w:rsid w:val="00C73652"/>
    <w:rsid w:val="00C75C4B"/>
    <w:rsid w:val="00CD5356"/>
    <w:rsid w:val="00D34209"/>
    <w:rsid w:val="00D53DF7"/>
    <w:rsid w:val="00D615DF"/>
    <w:rsid w:val="00DB57B3"/>
    <w:rsid w:val="00DC2BD3"/>
    <w:rsid w:val="00DE5B94"/>
    <w:rsid w:val="00DF12FF"/>
    <w:rsid w:val="00E00116"/>
    <w:rsid w:val="00E04BAE"/>
    <w:rsid w:val="00E108DC"/>
    <w:rsid w:val="00E42409"/>
    <w:rsid w:val="00E4757F"/>
    <w:rsid w:val="00E825C3"/>
    <w:rsid w:val="00ED2488"/>
    <w:rsid w:val="00F11EA8"/>
    <w:rsid w:val="00F82A9C"/>
    <w:rsid w:val="00FA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82C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9262C2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  <w:style w:type="paragraph" w:styleId="ListParagraph">
    <w:name w:val="List Paragraph"/>
    <w:basedOn w:val="Normal"/>
    <w:uiPriority w:val="34"/>
    <w:qFormat/>
    <w:rsid w:val="00C73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98</cp:revision>
  <dcterms:created xsi:type="dcterms:W3CDTF">2026-02-19T09:33:00Z</dcterms:created>
  <dcterms:modified xsi:type="dcterms:W3CDTF">2026-03-02T14:08:00Z</dcterms:modified>
</cp:coreProperties>
</file>