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A09A" w14:textId="702C669B" w:rsidR="00C931F9" w:rsidRDefault="00C931F9" w:rsidP="00C931F9">
      <w:pPr>
        <w:rPr>
          <w:sz w:val="28"/>
          <w:szCs w:val="28"/>
        </w:rPr>
      </w:pPr>
      <w:r w:rsidRPr="00C931F9">
        <w:rPr>
          <w:b/>
          <w:bCs/>
          <w:sz w:val="28"/>
          <w:szCs w:val="28"/>
        </w:rPr>
        <w:t xml:space="preserve">Access specifiers or modifiers </w:t>
      </w:r>
      <w:r>
        <w:rPr>
          <w:b/>
          <w:bCs/>
          <w:sz w:val="28"/>
          <w:szCs w:val="28"/>
        </w:rPr>
        <w:t xml:space="preserve">: using </w:t>
      </w:r>
      <w:r>
        <w:rPr>
          <w:sz w:val="28"/>
          <w:szCs w:val="28"/>
        </w:rPr>
        <w:t xml:space="preserve">access specifiers we can expose visibility of variable, method ,constructor and class within a same package or other packages. </w:t>
      </w:r>
    </w:p>
    <w:p w14:paraId="23E6F9CF" w14:textId="75C62929" w:rsidR="00C931F9" w:rsidRDefault="00C931F9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4 </w:t>
      </w:r>
    </w:p>
    <w:p w14:paraId="24BFEE6F" w14:textId="7CCDAF91" w:rsidR="00C931F9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  <w:r w:rsidR="00E0406A">
        <w:rPr>
          <w:sz w:val="28"/>
          <w:szCs w:val="28"/>
        </w:rPr>
        <w:tab/>
      </w:r>
      <w:r w:rsidR="00E0406A">
        <w:rPr>
          <w:sz w:val="28"/>
          <w:szCs w:val="28"/>
        </w:rPr>
        <w:tab/>
        <w:t xml:space="preserve">: we can use with variable (instance or static), methods, constructor, but not with </w:t>
      </w:r>
      <w:r w:rsidR="00E0406A" w:rsidRPr="00E0406A">
        <w:rPr>
          <w:sz w:val="28"/>
          <w:szCs w:val="28"/>
          <w:highlight w:val="yellow"/>
        </w:rPr>
        <w:t>local variable as well as class</w:t>
      </w:r>
      <w:r w:rsidR="00E0406A">
        <w:rPr>
          <w:sz w:val="28"/>
          <w:szCs w:val="28"/>
        </w:rPr>
        <w:t xml:space="preserve">. </w:t>
      </w:r>
    </w:p>
    <w:p w14:paraId="1DF4A9DA" w14:textId="1CE2851E" w:rsidR="00E0406A" w:rsidRDefault="00E0406A" w:rsidP="00E040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: </w:t>
      </w:r>
      <w:r w:rsidRPr="00E0406A">
        <w:rPr>
          <w:sz w:val="28"/>
          <w:szCs w:val="28"/>
          <w:highlight w:val="yellow"/>
        </w:rPr>
        <w:t>within a same class</w:t>
      </w:r>
      <w:r>
        <w:rPr>
          <w:sz w:val="28"/>
          <w:szCs w:val="28"/>
        </w:rPr>
        <w:t xml:space="preserve">. </w:t>
      </w:r>
    </w:p>
    <w:p w14:paraId="136AE46D" w14:textId="4CF04175" w:rsidR="00C931F9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default (nothing) </w:t>
      </w:r>
      <w:r w:rsidR="00E0406A">
        <w:rPr>
          <w:sz w:val="28"/>
          <w:szCs w:val="28"/>
        </w:rPr>
        <w:tab/>
        <w:t xml:space="preserve">: we can use with all. </w:t>
      </w:r>
    </w:p>
    <w:p w14:paraId="24197CCE" w14:textId="0057A5C6" w:rsidR="00E0406A" w:rsidRDefault="00E0406A" w:rsidP="00E040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: </w:t>
      </w:r>
      <w:r w:rsidRPr="00E0406A">
        <w:rPr>
          <w:sz w:val="28"/>
          <w:szCs w:val="28"/>
          <w:highlight w:val="yellow"/>
        </w:rPr>
        <w:t>within a same package</w:t>
      </w:r>
      <w:r>
        <w:rPr>
          <w:sz w:val="28"/>
          <w:szCs w:val="28"/>
        </w:rPr>
        <w:t xml:space="preserve"> </w:t>
      </w:r>
    </w:p>
    <w:p w14:paraId="6282CB4F" w14:textId="21575D37" w:rsidR="00C931F9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protected </w:t>
      </w:r>
      <w:r w:rsidR="00E0406A">
        <w:rPr>
          <w:sz w:val="28"/>
          <w:szCs w:val="28"/>
        </w:rPr>
        <w:tab/>
        <w:t xml:space="preserve">: we can use with variable (instance or static), methods, constructor, but not with </w:t>
      </w:r>
      <w:r w:rsidR="00E0406A" w:rsidRPr="00E0406A">
        <w:rPr>
          <w:sz w:val="28"/>
          <w:szCs w:val="28"/>
          <w:highlight w:val="yellow"/>
        </w:rPr>
        <w:t>local variable as well as class</w:t>
      </w:r>
      <w:r w:rsidR="00E0406A">
        <w:rPr>
          <w:sz w:val="28"/>
          <w:szCs w:val="28"/>
        </w:rPr>
        <w:t>.</w:t>
      </w:r>
      <w:r w:rsidR="00E0406A">
        <w:rPr>
          <w:sz w:val="28"/>
          <w:szCs w:val="28"/>
        </w:rPr>
        <w:tab/>
      </w:r>
    </w:p>
    <w:p w14:paraId="56902AB9" w14:textId="334D4DF7" w:rsidR="00E0406A" w:rsidRDefault="00E0406A" w:rsidP="00E040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: </w:t>
      </w:r>
      <w:r w:rsidRPr="00E0406A">
        <w:rPr>
          <w:sz w:val="28"/>
          <w:szCs w:val="28"/>
          <w:highlight w:val="yellow"/>
        </w:rPr>
        <w:t>within a same package other package if it is sub class</w:t>
      </w:r>
      <w:r>
        <w:rPr>
          <w:sz w:val="28"/>
          <w:szCs w:val="28"/>
        </w:rPr>
        <w:t xml:space="preserve">. </w:t>
      </w:r>
    </w:p>
    <w:p w14:paraId="2B935F03" w14:textId="77777777" w:rsidR="00E0406A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public </w:t>
      </w:r>
      <w:r w:rsidR="00E0406A">
        <w:rPr>
          <w:sz w:val="28"/>
          <w:szCs w:val="28"/>
        </w:rPr>
        <w:t xml:space="preserve">we can use with all but not </w:t>
      </w:r>
      <w:r w:rsidR="00E0406A" w:rsidRPr="00E0406A">
        <w:rPr>
          <w:sz w:val="28"/>
          <w:szCs w:val="28"/>
          <w:highlight w:val="yellow"/>
        </w:rPr>
        <w:t>with local variable</w:t>
      </w:r>
      <w:r w:rsidR="00E0406A">
        <w:rPr>
          <w:sz w:val="28"/>
          <w:szCs w:val="28"/>
        </w:rPr>
        <w:t xml:space="preserve">. </w:t>
      </w:r>
    </w:p>
    <w:p w14:paraId="0CD24123" w14:textId="708C50BB" w:rsidR="00C931F9" w:rsidRDefault="00E0406A" w:rsidP="00E040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: </w:t>
      </w:r>
      <w:r w:rsidRPr="00E0406A">
        <w:rPr>
          <w:sz w:val="28"/>
          <w:szCs w:val="28"/>
          <w:highlight w:val="yellow"/>
        </w:rPr>
        <w:t>same package as well as other package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</w:p>
    <w:p w14:paraId="670D6C7A" w14:textId="77777777" w:rsidR="00C931F9" w:rsidRPr="00C931F9" w:rsidRDefault="00C931F9" w:rsidP="00E0406A">
      <w:pPr>
        <w:pStyle w:val="ListParagraph"/>
        <w:ind w:left="1440"/>
        <w:rPr>
          <w:sz w:val="28"/>
          <w:szCs w:val="28"/>
        </w:rPr>
      </w:pPr>
    </w:p>
    <w:p w14:paraId="23A40476" w14:textId="41717443" w:rsidR="00C931F9" w:rsidRDefault="00794FCD" w:rsidP="00C931F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or built in packages </w:t>
      </w:r>
    </w:p>
    <w:p w14:paraId="0ADA6888" w14:textId="77777777" w:rsidR="00794FCD" w:rsidRDefault="00794FCD" w:rsidP="00C931F9">
      <w:pPr>
        <w:rPr>
          <w:sz w:val="28"/>
          <w:szCs w:val="28"/>
        </w:rPr>
      </w:pPr>
    </w:p>
    <w:p w14:paraId="3A7A46C4" w14:textId="04C728B8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java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javax</w:t>
      </w:r>
      <w:proofErr w:type="spellEnd"/>
      <w:r>
        <w:rPr>
          <w:sz w:val="28"/>
          <w:szCs w:val="28"/>
        </w:rPr>
        <w:t xml:space="preserve"> </w:t>
      </w:r>
    </w:p>
    <w:p w14:paraId="3B2BC13F" w14:textId="2F138A80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root package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</w:p>
    <w:p w14:paraId="4839C9CC" w14:textId="31F2BE9E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lang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swing </w:t>
      </w:r>
    </w:p>
    <w:p w14:paraId="3F101E4C" w14:textId="0082A86C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io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servlet </w:t>
      </w:r>
    </w:p>
    <w:p w14:paraId="6B7D5739" w14:textId="20E65BA4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util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ejb</w:t>
      </w:r>
      <w:proofErr w:type="spellEnd"/>
      <w:r>
        <w:rPr>
          <w:sz w:val="28"/>
          <w:szCs w:val="28"/>
        </w:rPr>
        <w:t xml:space="preserve"> </w:t>
      </w:r>
    </w:p>
    <w:p w14:paraId="3DE4A056" w14:textId="4AA1E3B9" w:rsidR="00794FCD" w:rsidRDefault="00794FCD" w:rsidP="00C931F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sql</w:t>
      </w:r>
      <w:proofErr w:type="spellEnd"/>
    </w:p>
    <w:p w14:paraId="35B9D97B" w14:textId="3276F09F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net </w:t>
      </w:r>
    </w:p>
    <w:p w14:paraId="635BE0CB" w14:textId="77777777" w:rsidR="00794FCD" w:rsidRDefault="00794FCD" w:rsidP="00C931F9">
      <w:pPr>
        <w:rPr>
          <w:sz w:val="28"/>
          <w:szCs w:val="28"/>
        </w:rPr>
      </w:pPr>
    </w:p>
    <w:p w14:paraId="617350EF" w14:textId="200FCAE0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etc </w:t>
      </w:r>
    </w:p>
    <w:p w14:paraId="78FFC3A6" w14:textId="77777777" w:rsidR="00794FCD" w:rsidRDefault="00794FCD" w:rsidP="00C931F9">
      <w:pPr>
        <w:rPr>
          <w:sz w:val="28"/>
          <w:szCs w:val="28"/>
        </w:rPr>
      </w:pPr>
    </w:p>
    <w:p w14:paraId="2FFE5C6F" w14:textId="77777777" w:rsidR="00794FCD" w:rsidRDefault="00794FCD" w:rsidP="00C931F9">
      <w:pPr>
        <w:rPr>
          <w:sz w:val="28"/>
          <w:szCs w:val="28"/>
        </w:rPr>
      </w:pPr>
    </w:p>
    <w:p w14:paraId="6D69B7C1" w14:textId="77777777" w:rsidR="00794FCD" w:rsidRDefault="00794FCD" w:rsidP="00C931F9">
      <w:pPr>
        <w:rPr>
          <w:sz w:val="28"/>
          <w:szCs w:val="28"/>
        </w:rPr>
      </w:pPr>
    </w:p>
    <w:p w14:paraId="2AE574BC" w14:textId="77777777" w:rsidR="00794FCD" w:rsidRDefault="00794FCD" w:rsidP="00C931F9">
      <w:pPr>
        <w:rPr>
          <w:sz w:val="28"/>
          <w:szCs w:val="28"/>
        </w:rPr>
      </w:pPr>
    </w:p>
    <w:p w14:paraId="67E4083B" w14:textId="0BBB48D3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by default every java program imported </w:t>
      </w:r>
      <w:r w:rsidRPr="000803CE">
        <w:rPr>
          <w:sz w:val="28"/>
          <w:szCs w:val="28"/>
          <w:highlight w:val="yellow"/>
        </w:rPr>
        <w:t>lang</w:t>
      </w:r>
      <w:r>
        <w:rPr>
          <w:sz w:val="28"/>
          <w:szCs w:val="28"/>
        </w:rPr>
        <w:t xml:space="preserve"> package. </w:t>
      </w:r>
    </w:p>
    <w:p w14:paraId="429AF576" w14:textId="6829BB59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Exception </w:t>
      </w:r>
    </w:p>
    <w:p w14:paraId="3927315E" w14:textId="73BF88CC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Error </w:t>
      </w:r>
    </w:p>
    <w:p w14:paraId="5E79296D" w14:textId="214C424A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Type of Exception classes </w:t>
      </w:r>
    </w:p>
    <w:p w14:paraId="2EFD05A8" w14:textId="150E3E4F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Thread </w:t>
      </w:r>
    </w:p>
    <w:p w14:paraId="43FB6851" w14:textId="01EBC5A6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>Runnable -</w:t>
      </w:r>
      <w:r w:rsidRPr="00794FC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</w:t>
      </w:r>
    </w:p>
    <w:p w14:paraId="1BB8A13C" w14:textId="6A352734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>Object -</w:t>
      </w:r>
      <w:r w:rsidRPr="00794FC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by default every java program internally extends </w:t>
      </w:r>
      <w:r w:rsidRPr="000803CE">
        <w:rPr>
          <w:sz w:val="28"/>
          <w:szCs w:val="28"/>
          <w:highlight w:val="yellow"/>
        </w:rPr>
        <w:t>Object</w:t>
      </w:r>
      <w:r>
        <w:rPr>
          <w:sz w:val="28"/>
          <w:szCs w:val="28"/>
        </w:rPr>
        <w:t xml:space="preserve"> class. </w:t>
      </w:r>
    </w:p>
    <w:p w14:paraId="0117DE5D" w14:textId="6E7176F2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String </w:t>
      </w:r>
    </w:p>
    <w:p w14:paraId="4F62A02B" w14:textId="42D1EF67" w:rsidR="00794FCD" w:rsidRDefault="00794FCD" w:rsidP="00C931F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StringBuffer</w:t>
      </w:r>
      <w:proofErr w:type="spellEnd"/>
    </w:p>
    <w:p w14:paraId="6C97A05A" w14:textId="445476BD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StringBuilder </w:t>
      </w:r>
    </w:p>
    <w:p w14:paraId="62FD94DE" w14:textId="0D390605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Wrapper classes </w:t>
      </w:r>
    </w:p>
    <w:p w14:paraId="6396C809" w14:textId="62284A66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System </w:t>
      </w:r>
    </w:p>
    <w:p w14:paraId="2A32DA49" w14:textId="72648B5C" w:rsidR="00794FCD" w:rsidRDefault="00794FCD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Runtime </w:t>
      </w:r>
      <w:r>
        <w:rPr>
          <w:sz w:val="28"/>
          <w:szCs w:val="28"/>
        </w:rPr>
        <w:tab/>
        <w:t xml:space="preserve">etc </w:t>
      </w:r>
    </w:p>
    <w:p w14:paraId="35D66F32" w14:textId="77777777" w:rsidR="0015256A" w:rsidRDefault="0015256A" w:rsidP="00C931F9">
      <w:pPr>
        <w:rPr>
          <w:sz w:val="28"/>
          <w:szCs w:val="28"/>
        </w:rPr>
      </w:pPr>
    </w:p>
    <w:p w14:paraId="58B5065E" w14:textId="1D70B0E6" w:rsidR="0015256A" w:rsidRPr="0015256A" w:rsidRDefault="0015256A" w:rsidP="00C931F9">
      <w:pPr>
        <w:rPr>
          <w:b/>
          <w:bCs/>
          <w:sz w:val="28"/>
          <w:szCs w:val="28"/>
        </w:rPr>
      </w:pPr>
      <w:r w:rsidRPr="0015256A">
        <w:rPr>
          <w:b/>
          <w:bCs/>
          <w:sz w:val="28"/>
          <w:szCs w:val="28"/>
        </w:rPr>
        <w:t xml:space="preserve">Exception handling </w:t>
      </w:r>
    </w:p>
    <w:p w14:paraId="1EE246B4" w14:textId="7836C4FF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Exception is an object or memory which occurs when unexcepted or abnormal things happen during the execution of a program. </w:t>
      </w:r>
    </w:p>
    <w:p w14:paraId="20ED74FB" w14:textId="179336D1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</w:t>
      </w:r>
    </w:p>
    <w:p w14:paraId="7F458CD6" w14:textId="77777777" w:rsidR="0015256A" w:rsidRDefault="0015256A" w:rsidP="00C931F9">
      <w:pPr>
        <w:rPr>
          <w:sz w:val="28"/>
          <w:szCs w:val="28"/>
        </w:rPr>
      </w:pPr>
    </w:p>
    <w:p w14:paraId="6452FB75" w14:textId="101EF95F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>Demo.java (source code)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Demo.class</w:t>
      </w:r>
      <w:proofErr w:type="spellEnd"/>
      <w:r>
        <w:rPr>
          <w:sz w:val="28"/>
          <w:szCs w:val="28"/>
        </w:rPr>
        <w:t xml:space="preserve"> (byte code)</w:t>
      </w:r>
    </w:p>
    <w:p w14:paraId="62FF2640" w14:textId="753BA486" w:rsidR="0015256A" w:rsidRDefault="0015256A" w:rsidP="00C931F9">
      <w:pPr>
        <w:rPr>
          <w:sz w:val="28"/>
          <w:szCs w:val="28"/>
        </w:rPr>
      </w:pPr>
      <w:proofErr w:type="spellStart"/>
      <w:r w:rsidRPr="0015256A">
        <w:rPr>
          <w:sz w:val="28"/>
          <w:szCs w:val="28"/>
          <w:highlight w:val="yellow"/>
        </w:rPr>
        <w:t>javac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5256A">
        <w:rPr>
          <w:sz w:val="28"/>
          <w:szCs w:val="28"/>
          <w:highlight w:val="yellow"/>
        </w:rPr>
        <w:t>java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04EE37E" w14:textId="7F2C3AAF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java compiler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interpreter </w:t>
      </w:r>
    </w:p>
    <w:p w14:paraId="2B471336" w14:textId="291E9087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compile time 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2D607D2B" w14:textId="05BBF5A7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syntax 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EFD3CA6" w14:textId="4AC2DD47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60BA99A9" w14:textId="49748EB9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Exception </w:t>
      </w:r>
    </w:p>
    <w:p w14:paraId="2BF72C03" w14:textId="3FCCF3E9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Both the are type of error. In Java Error and Exception are predefined classes. </w:t>
      </w:r>
    </w:p>
    <w:p w14:paraId="440F064F" w14:textId="5F0AE1E2" w:rsidR="0015256A" w:rsidRDefault="0015256A" w:rsidP="00C931F9">
      <w:pPr>
        <w:rPr>
          <w:sz w:val="28"/>
          <w:szCs w:val="28"/>
        </w:rPr>
      </w:pPr>
      <w:r w:rsidRPr="006C761F">
        <w:rPr>
          <w:sz w:val="28"/>
          <w:szCs w:val="28"/>
          <w:highlight w:val="yellow"/>
        </w:rPr>
        <w:lastRenderedPageBreak/>
        <w:t>Error</w:t>
      </w:r>
      <w:r>
        <w:rPr>
          <w:sz w:val="28"/>
          <w:szCs w:val="28"/>
        </w:rPr>
        <w:t xml:space="preserve"> : The error which generate at run time which we cant handle </w:t>
      </w:r>
    </w:p>
    <w:p w14:paraId="71235169" w14:textId="4D280E2D" w:rsidR="0015256A" w:rsidRDefault="0015256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JVM crash, software or hardware issue , </w:t>
      </w:r>
    </w:p>
    <w:p w14:paraId="21F6612F" w14:textId="42201186" w:rsidR="006C761F" w:rsidRDefault="006C761F" w:rsidP="00C931F9">
      <w:pPr>
        <w:rPr>
          <w:sz w:val="28"/>
          <w:szCs w:val="28"/>
        </w:rPr>
      </w:pPr>
      <w:r w:rsidRPr="002908F1">
        <w:rPr>
          <w:sz w:val="28"/>
          <w:szCs w:val="28"/>
          <w:highlight w:val="yellow"/>
        </w:rPr>
        <w:t>Exception</w:t>
      </w:r>
      <w:r>
        <w:rPr>
          <w:sz w:val="28"/>
          <w:szCs w:val="28"/>
        </w:rPr>
        <w:t xml:space="preserve"> : it is a type run time error which we can handle it </w:t>
      </w:r>
    </w:p>
    <w:p w14:paraId="1E34455D" w14:textId="4DA68F3C" w:rsidR="006C761F" w:rsidRDefault="006C761F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Divided by zero. </w:t>
      </w:r>
    </w:p>
    <w:p w14:paraId="21EAEE0B" w14:textId="21926D30" w:rsidR="00100CF3" w:rsidRPr="004A44BF" w:rsidRDefault="004A44BF" w:rsidP="00C931F9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739DD6" wp14:editId="792DA3ED">
                <wp:simplePos x="0" y="0"/>
                <wp:positionH relativeFrom="column">
                  <wp:posOffset>1097280</wp:posOffset>
                </wp:positionH>
                <wp:positionV relativeFrom="paragraph">
                  <wp:posOffset>148150</wp:posOffset>
                </wp:positionV>
                <wp:extent cx="182880" cy="626013"/>
                <wp:effectExtent l="57150" t="38100" r="26670" b="22225"/>
                <wp:wrapNone/>
                <wp:docPr id="66927685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626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FEFB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86.4pt;margin-top:11.65pt;width:14.4pt;height:49.3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100CF3">
        <w:rPr>
          <w:sz w:val="28"/>
          <w:szCs w:val="28"/>
        </w:rPr>
        <w:tab/>
      </w:r>
      <w:r w:rsidR="00100CF3">
        <w:rPr>
          <w:sz w:val="28"/>
          <w:szCs w:val="28"/>
        </w:rPr>
        <w:tab/>
      </w:r>
      <w:r w:rsidR="00100CF3" w:rsidRPr="004A44BF">
        <w:rPr>
          <w:sz w:val="28"/>
          <w:szCs w:val="28"/>
          <w:highlight w:val="yellow"/>
        </w:rPr>
        <w:t xml:space="preserve">Object </w:t>
      </w:r>
    </w:p>
    <w:p w14:paraId="318809A9" w14:textId="77777777" w:rsidR="00100CF3" w:rsidRPr="004A44BF" w:rsidRDefault="00100CF3" w:rsidP="00C931F9">
      <w:pPr>
        <w:rPr>
          <w:sz w:val="28"/>
          <w:szCs w:val="28"/>
          <w:highlight w:val="yellow"/>
        </w:rPr>
      </w:pPr>
    </w:p>
    <w:p w14:paraId="73C5F933" w14:textId="3E18BF55" w:rsidR="00100CF3" w:rsidRDefault="004A44BF" w:rsidP="00C931F9">
      <w:pPr>
        <w:rPr>
          <w:sz w:val="28"/>
          <w:szCs w:val="28"/>
        </w:rPr>
      </w:pPr>
      <w:r w:rsidRPr="004A44BF">
        <w:rPr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0EB68" wp14:editId="4A1A5938">
                <wp:simplePos x="0" y="0"/>
                <wp:positionH relativeFrom="column">
                  <wp:posOffset>1512277</wp:posOffset>
                </wp:positionH>
                <wp:positionV relativeFrom="paragraph">
                  <wp:posOffset>228942</wp:posOffset>
                </wp:positionV>
                <wp:extent cx="893298" cy="218049"/>
                <wp:effectExtent l="38100" t="57150" r="21590" b="29845"/>
                <wp:wrapNone/>
                <wp:docPr id="17458438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3298" cy="2180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1D61A" id="Straight Arrow Connector 6" o:spid="_x0000_s1026" type="#_x0000_t32" style="position:absolute;margin-left:119.1pt;margin-top:18.05pt;width:70.35pt;height:17.1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4A44BF">
        <w:rPr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93AB3" wp14:editId="4B8128D9">
                <wp:simplePos x="0" y="0"/>
                <wp:positionH relativeFrom="column">
                  <wp:posOffset>365760</wp:posOffset>
                </wp:positionH>
                <wp:positionV relativeFrom="paragraph">
                  <wp:posOffset>193773</wp:posOffset>
                </wp:positionV>
                <wp:extent cx="661182" cy="218049"/>
                <wp:effectExtent l="0" t="38100" r="62865" b="29845"/>
                <wp:wrapNone/>
                <wp:docPr id="2522358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82" cy="2180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52D3E" id="Straight Arrow Connector 5" o:spid="_x0000_s1026" type="#_x0000_t32" style="position:absolute;margin-left:28.8pt;margin-top:15.25pt;width:52.05pt;height:17.1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100CF3" w:rsidRPr="004A44BF">
        <w:rPr>
          <w:sz w:val="28"/>
          <w:szCs w:val="28"/>
          <w:highlight w:val="yellow"/>
        </w:rPr>
        <w:tab/>
      </w:r>
      <w:r w:rsidR="00100CF3" w:rsidRPr="004A44BF">
        <w:rPr>
          <w:sz w:val="28"/>
          <w:szCs w:val="28"/>
          <w:highlight w:val="yellow"/>
        </w:rPr>
        <w:tab/>
        <w:t>Throwable</w:t>
      </w:r>
      <w:r w:rsidR="00100CF3">
        <w:rPr>
          <w:sz w:val="28"/>
          <w:szCs w:val="28"/>
        </w:rPr>
        <w:t xml:space="preserve"> </w:t>
      </w:r>
    </w:p>
    <w:p w14:paraId="282D4DDD" w14:textId="73576E55" w:rsidR="002908F1" w:rsidRDefault="009E3BCA" w:rsidP="00C931F9">
      <w:pPr>
        <w:rPr>
          <w:sz w:val="28"/>
          <w:szCs w:val="28"/>
        </w:rPr>
      </w:pPr>
      <w:r w:rsidRPr="00C16491">
        <w:rPr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E43006" wp14:editId="2617B716">
                <wp:simplePos x="0" y="0"/>
                <wp:positionH relativeFrom="column">
                  <wp:posOffset>2567354</wp:posOffset>
                </wp:positionH>
                <wp:positionV relativeFrom="paragraph">
                  <wp:posOffset>242521</wp:posOffset>
                </wp:positionV>
                <wp:extent cx="1019908" cy="1150620"/>
                <wp:effectExtent l="38100" t="38100" r="27940" b="30480"/>
                <wp:wrapNone/>
                <wp:docPr id="15469296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908" cy="1150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A6FE2" id="Straight Arrow Connector 4" o:spid="_x0000_s1026" type="#_x0000_t32" style="position:absolute;margin-left:202.15pt;margin-top:19.1pt;width:80.3pt;height:90.6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Pr="00C16491">
        <w:rPr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454B8" wp14:editId="5B9074D8">
                <wp:simplePos x="0" y="0"/>
                <wp:positionH relativeFrom="column">
                  <wp:posOffset>562708</wp:posOffset>
                </wp:positionH>
                <wp:positionV relativeFrom="paragraph">
                  <wp:posOffset>239590</wp:posOffset>
                </wp:positionV>
                <wp:extent cx="1814732" cy="1470074"/>
                <wp:effectExtent l="0" t="38100" r="52705" b="34925"/>
                <wp:wrapNone/>
                <wp:docPr id="16193356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4732" cy="14700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FB9B4" id="Straight Arrow Connector 3" o:spid="_x0000_s1026" type="#_x0000_t32" style="position:absolute;margin-left:44.3pt;margin-top:18.85pt;width:142.9pt;height:115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100CF3" w:rsidRPr="00C16491">
        <w:rPr>
          <w:sz w:val="28"/>
          <w:szCs w:val="28"/>
          <w:highlight w:val="yellow"/>
        </w:rPr>
        <w:t>Error</w:t>
      </w:r>
      <w:r w:rsidR="00100CF3">
        <w:rPr>
          <w:sz w:val="28"/>
          <w:szCs w:val="28"/>
        </w:rPr>
        <w:t xml:space="preserve"> </w:t>
      </w:r>
      <w:r w:rsidR="002908F1">
        <w:rPr>
          <w:sz w:val="28"/>
          <w:szCs w:val="28"/>
        </w:rPr>
        <w:tab/>
      </w:r>
      <w:r w:rsidR="002908F1">
        <w:rPr>
          <w:sz w:val="28"/>
          <w:szCs w:val="28"/>
        </w:rPr>
        <w:tab/>
      </w:r>
      <w:r w:rsidR="002908F1">
        <w:rPr>
          <w:sz w:val="28"/>
          <w:szCs w:val="28"/>
        </w:rPr>
        <w:tab/>
      </w:r>
      <w:r w:rsidR="002908F1">
        <w:rPr>
          <w:sz w:val="28"/>
          <w:szCs w:val="28"/>
        </w:rPr>
        <w:tab/>
      </w:r>
      <w:r w:rsidR="002908F1">
        <w:rPr>
          <w:sz w:val="28"/>
          <w:szCs w:val="28"/>
        </w:rPr>
        <w:tab/>
      </w:r>
      <w:r w:rsidR="002908F1" w:rsidRPr="002908F1">
        <w:rPr>
          <w:sz w:val="28"/>
          <w:szCs w:val="28"/>
          <w:highlight w:val="yellow"/>
        </w:rPr>
        <w:t>Exception</w:t>
      </w:r>
      <w:r w:rsidR="002908F1">
        <w:rPr>
          <w:sz w:val="28"/>
          <w:szCs w:val="28"/>
        </w:rPr>
        <w:t xml:space="preserve"> </w:t>
      </w:r>
    </w:p>
    <w:p w14:paraId="40562446" w14:textId="77777777" w:rsidR="002908F1" w:rsidRDefault="002908F1" w:rsidP="00C931F9">
      <w:pPr>
        <w:rPr>
          <w:sz w:val="28"/>
          <w:szCs w:val="28"/>
        </w:rPr>
      </w:pPr>
    </w:p>
    <w:p w14:paraId="4E8F88D8" w14:textId="77777777" w:rsidR="002908F1" w:rsidRDefault="002908F1" w:rsidP="00C931F9">
      <w:pPr>
        <w:rPr>
          <w:b/>
          <w:bCs/>
          <w:sz w:val="28"/>
          <w:szCs w:val="28"/>
        </w:rPr>
      </w:pPr>
      <w:r w:rsidRPr="002908F1">
        <w:rPr>
          <w:b/>
          <w:bCs/>
          <w:sz w:val="28"/>
          <w:szCs w:val="28"/>
        </w:rPr>
        <w:t xml:space="preserve">Checked exception </w:t>
      </w:r>
      <w:r w:rsidRPr="002908F1">
        <w:rPr>
          <w:b/>
          <w:bCs/>
          <w:sz w:val="28"/>
          <w:szCs w:val="28"/>
        </w:rPr>
        <w:tab/>
      </w:r>
      <w:r w:rsidRPr="002908F1">
        <w:rPr>
          <w:b/>
          <w:bCs/>
          <w:sz w:val="28"/>
          <w:szCs w:val="28"/>
        </w:rPr>
        <w:tab/>
      </w:r>
      <w:r w:rsidRPr="002908F1">
        <w:rPr>
          <w:b/>
          <w:bCs/>
          <w:sz w:val="28"/>
          <w:szCs w:val="28"/>
        </w:rPr>
        <w:tab/>
      </w:r>
      <w:r w:rsidRPr="002908F1">
        <w:rPr>
          <w:b/>
          <w:bCs/>
          <w:sz w:val="28"/>
          <w:szCs w:val="28"/>
        </w:rPr>
        <w:tab/>
        <w:t>unchecked exception</w:t>
      </w:r>
    </w:p>
    <w:p w14:paraId="520924AD" w14:textId="397320C0" w:rsidR="002908F1" w:rsidRDefault="002908F1" w:rsidP="00C93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1F288951" w14:textId="7D00509B" w:rsidR="002908F1" w:rsidRDefault="009E3BCA" w:rsidP="00C931F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1589A" wp14:editId="6BC75238">
                <wp:simplePos x="0" y="0"/>
                <wp:positionH relativeFrom="column">
                  <wp:posOffset>3791243</wp:posOffset>
                </wp:positionH>
                <wp:positionV relativeFrom="paragraph">
                  <wp:posOffset>204226</wp:posOffset>
                </wp:positionV>
                <wp:extent cx="77372" cy="527538"/>
                <wp:effectExtent l="38100" t="38100" r="37465" b="25400"/>
                <wp:wrapNone/>
                <wp:docPr id="1222637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72" cy="527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EF64D" id="Straight Arrow Connector 2" o:spid="_x0000_s1026" type="#_x0000_t32" style="position:absolute;margin-left:298.5pt;margin-top:16.1pt;width:6.1pt;height:41.5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2908F1">
        <w:rPr>
          <w:b/>
          <w:bCs/>
          <w:sz w:val="28"/>
          <w:szCs w:val="28"/>
        </w:rPr>
        <w:tab/>
      </w:r>
      <w:r w:rsidR="002908F1">
        <w:rPr>
          <w:b/>
          <w:bCs/>
          <w:sz w:val="28"/>
          <w:szCs w:val="28"/>
        </w:rPr>
        <w:tab/>
      </w:r>
      <w:r w:rsidR="002908F1">
        <w:rPr>
          <w:b/>
          <w:bCs/>
          <w:sz w:val="28"/>
          <w:szCs w:val="28"/>
        </w:rPr>
        <w:tab/>
      </w:r>
      <w:r w:rsidR="002908F1">
        <w:rPr>
          <w:b/>
          <w:bCs/>
          <w:sz w:val="28"/>
          <w:szCs w:val="28"/>
        </w:rPr>
        <w:tab/>
      </w:r>
      <w:r w:rsidR="002908F1">
        <w:rPr>
          <w:b/>
          <w:bCs/>
          <w:sz w:val="28"/>
          <w:szCs w:val="28"/>
        </w:rPr>
        <w:tab/>
      </w:r>
      <w:r w:rsidR="002908F1">
        <w:rPr>
          <w:b/>
          <w:bCs/>
          <w:sz w:val="28"/>
          <w:szCs w:val="28"/>
        </w:rPr>
        <w:tab/>
      </w:r>
      <w:r w:rsidR="002908F1">
        <w:rPr>
          <w:b/>
          <w:bCs/>
          <w:sz w:val="28"/>
          <w:szCs w:val="28"/>
        </w:rPr>
        <w:tab/>
      </w:r>
      <w:proofErr w:type="spellStart"/>
      <w:r w:rsidR="002908F1" w:rsidRPr="002908F1">
        <w:rPr>
          <w:b/>
          <w:bCs/>
          <w:sz w:val="28"/>
          <w:szCs w:val="28"/>
          <w:highlight w:val="yellow"/>
        </w:rPr>
        <w:t>RutimeException</w:t>
      </w:r>
      <w:proofErr w:type="spellEnd"/>
      <w:r w:rsidR="002908F1">
        <w:rPr>
          <w:b/>
          <w:bCs/>
          <w:sz w:val="28"/>
          <w:szCs w:val="28"/>
        </w:rPr>
        <w:t xml:space="preserve"> </w:t>
      </w:r>
    </w:p>
    <w:p w14:paraId="1AB364A7" w14:textId="77777777" w:rsidR="002908F1" w:rsidRPr="002908F1" w:rsidRDefault="002908F1" w:rsidP="00C931F9">
      <w:pPr>
        <w:rPr>
          <w:b/>
          <w:bCs/>
          <w:sz w:val="28"/>
          <w:szCs w:val="28"/>
          <w:highlight w:val="yellow"/>
        </w:rPr>
      </w:pPr>
      <w:proofErr w:type="spellStart"/>
      <w:r w:rsidRPr="002908F1">
        <w:rPr>
          <w:b/>
          <w:bCs/>
          <w:sz w:val="28"/>
          <w:szCs w:val="28"/>
          <w:highlight w:val="yellow"/>
        </w:rPr>
        <w:t>IOExeption</w:t>
      </w:r>
      <w:proofErr w:type="spellEnd"/>
      <w:r w:rsidRPr="002908F1">
        <w:rPr>
          <w:b/>
          <w:bCs/>
          <w:sz w:val="28"/>
          <w:szCs w:val="28"/>
          <w:highlight w:val="yellow"/>
        </w:rPr>
        <w:t xml:space="preserve"> </w:t>
      </w:r>
    </w:p>
    <w:p w14:paraId="191A2C0E" w14:textId="15CE5EBF" w:rsidR="002908F1" w:rsidRPr="002908F1" w:rsidRDefault="002908F1" w:rsidP="00C931F9">
      <w:pPr>
        <w:rPr>
          <w:b/>
          <w:bCs/>
          <w:sz w:val="28"/>
          <w:szCs w:val="28"/>
          <w:highlight w:val="yellow"/>
        </w:rPr>
      </w:pPr>
      <w:proofErr w:type="spellStart"/>
      <w:r w:rsidRPr="002908F1">
        <w:rPr>
          <w:b/>
          <w:bCs/>
          <w:sz w:val="28"/>
          <w:szCs w:val="28"/>
          <w:highlight w:val="yellow"/>
        </w:rPr>
        <w:t>FileNotFoundException</w:t>
      </w:r>
      <w:proofErr w:type="spellEnd"/>
      <w:r w:rsidRPr="002908F1">
        <w:rPr>
          <w:b/>
          <w:bCs/>
          <w:sz w:val="28"/>
          <w:szCs w:val="28"/>
          <w:highlight w:val="yellow"/>
        </w:rPr>
        <w:t xml:space="preserve"> </w:t>
      </w:r>
      <w:r>
        <w:rPr>
          <w:b/>
          <w:bCs/>
          <w:sz w:val="28"/>
          <w:szCs w:val="28"/>
          <w:highlight w:val="yellow"/>
        </w:rPr>
        <w:tab/>
      </w:r>
      <w:r>
        <w:rPr>
          <w:b/>
          <w:bCs/>
          <w:sz w:val="28"/>
          <w:szCs w:val="28"/>
          <w:highlight w:val="yellow"/>
        </w:rPr>
        <w:tab/>
      </w:r>
      <w:r>
        <w:rPr>
          <w:b/>
          <w:bCs/>
          <w:sz w:val="28"/>
          <w:szCs w:val="28"/>
          <w:highlight w:val="yellow"/>
        </w:rPr>
        <w:tab/>
      </w:r>
      <w:r>
        <w:rPr>
          <w:b/>
          <w:bCs/>
          <w:sz w:val="28"/>
          <w:szCs w:val="28"/>
          <w:highlight w:val="yellow"/>
        </w:rPr>
        <w:tab/>
      </w:r>
      <w:proofErr w:type="spellStart"/>
      <w:r>
        <w:rPr>
          <w:b/>
          <w:bCs/>
          <w:sz w:val="28"/>
          <w:szCs w:val="28"/>
          <w:highlight w:val="yellow"/>
        </w:rPr>
        <w:t>ArtihmeticException</w:t>
      </w:r>
      <w:proofErr w:type="spellEnd"/>
      <w:r>
        <w:rPr>
          <w:b/>
          <w:bCs/>
          <w:sz w:val="28"/>
          <w:szCs w:val="28"/>
          <w:highlight w:val="yellow"/>
        </w:rPr>
        <w:t xml:space="preserve"> </w:t>
      </w:r>
    </w:p>
    <w:p w14:paraId="57A3CF4F" w14:textId="4EE19B71" w:rsidR="002908F1" w:rsidRPr="009E3BCA" w:rsidRDefault="002908F1" w:rsidP="00C931F9">
      <w:pPr>
        <w:rPr>
          <w:b/>
          <w:bCs/>
          <w:sz w:val="28"/>
          <w:szCs w:val="28"/>
          <w:highlight w:val="yellow"/>
        </w:rPr>
      </w:pPr>
      <w:proofErr w:type="spellStart"/>
      <w:r w:rsidRPr="002908F1">
        <w:rPr>
          <w:b/>
          <w:bCs/>
          <w:sz w:val="28"/>
          <w:szCs w:val="28"/>
          <w:highlight w:val="yellow"/>
        </w:rPr>
        <w:t>SQLException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9E3BCA">
        <w:rPr>
          <w:b/>
          <w:bCs/>
          <w:sz w:val="28"/>
          <w:szCs w:val="28"/>
          <w:highlight w:val="yellow"/>
        </w:rPr>
        <w:t>NumberFormatException</w:t>
      </w:r>
      <w:proofErr w:type="spellEnd"/>
    </w:p>
    <w:p w14:paraId="06C07ACB" w14:textId="4D8E3956" w:rsidR="002908F1" w:rsidRDefault="002908F1" w:rsidP="00C931F9">
      <w:pPr>
        <w:rPr>
          <w:b/>
          <w:bCs/>
          <w:sz w:val="28"/>
          <w:szCs w:val="28"/>
        </w:rPr>
      </w:pPr>
      <w:r w:rsidRPr="009E3BCA">
        <w:rPr>
          <w:b/>
          <w:bCs/>
          <w:sz w:val="28"/>
          <w:szCs w:val="28"/>
          <w:highlight w:val="yellow"/>
        </w:rPr>
        <w:tab/>
      </w:r>
      <w:r w:rsidRPr="009E3BCA">
        <w:rPr>
          <w:b/>
          <w:bCs/>
          <w:sz w:val="28"/>
          <w:szCs w:val="28"/>
          <w:highlight w:val="yellow"/>
        </w:rPr>
        <w:tab/>
      </w:r>
      <w:r w:rsidRPr="009E3BCA">
        <w:rPr>
          <w:b/>
          <w:bCs/>
          <w:sz w:val="28"/>
          <w:szCs w:val="28"/>
          <w:highlight w:val="yellow"/>
        </w:rPr>
        <w:tab/>
      </w:r>
      <w:r w:rsidRPr="009E3BCA">
        <w:rPr>
          <w:b/>
          <w:bCs/>
          <w:sz w:val="28"/>
          <w:szCs w:val="28"/>
          <w:highlight w:val="yellow"/>
        </w:rPr>
        <w:tab/>
      </w:r>
      <w:r w:rsidRPr="009E3BCA">
        <w:rPr>
          <w:b/>
          <w:bCs/>
          <w:sz w:val="28"/>
          <w:szCs w:val="28"/>
          <w:highlight w:val="yellow"/>
        </w:rPr>
        <w:tab/>
      </w:r>
      <w:r w:rsidRPr="009E3BCA">
        <w:rPr>
          <w:b/>
          <w:bCs/>
          <w:sz w:val="28"/>
          <w:szCs w:val="28"/>
          <w:highlight w:val="yellow"/>
        </w:rPr>
        <w:tab/>
      </w:r>
      <w:r w:rsidRPr="009E3BCA">
        <w:rPr>
          <w:b/>
          <w:bCs/>
          <w:sz w:val="28"/>
          <w:szCs w:val="28"/>
          <w:highlight w:val="yellow"/>
        </w:rPr>
        <w:tab/>
      </w:r>
      <w:proofErr w:type="spellStart"/>
      <w:r w:rsidRPr="009E3BCA">
        <w:rPr>
          <w:b/>
          <w:bCs/>
          <w:sz w:val="28"/>
          <w:szCs w:val="28"/>
          <w:highlight w:val="yellow"/>
        </w:rPr>
        <w:t>NullPointerException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45314BDE" w14:textId="77777777" w:rsidR="009E3BCA" w:rsidRDefault="009E3BCA" w:rsidP="00C931F9">
      <w:pPr>
        <w:rPr>
          <w:b/>
          <w:bCs/>
          <w:sz w:val="28"/>
          <w:szCs w:val="28"/>
        </w:rPr>
      </w:pPr>
    </w:p>
    <w:p w14:paraId="7FAF5E5B" w14:textId="14CA01C2" w:rsidR="009E3BCA" w:rsidRDefault="009E3BC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All checked exception are directly or indirectly extends Exception class. </w:t>
      </w:r>
    </w:p>
    <w:p w14:paraId="6069C285" w14:textId="7B7C5CE8" w:rsidR="009E3BCA" w:rsidRDefault="009E3BCA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All unchecked exception are sub class of </w:t>
      </w:r>
      <w:proofErr w:type="spellStart"/>
      <w:r>
        <w:rPr>
          <w:sz w:val="28"/>
          <w:szCs w:val="28"/>
        </w:rPr>
        <w:t>RuntimeExeption</w:t>
      </w:r>
      <w:proofErr w:type="spellEnd"/>
      <w:r>
        <w:rPr>
          <w:sz w:val="28"/>
          <w:szCs w:val="28"/>
        </w:rPr>
        <w:t xml:space="preserve">(directly or indirectly) and Runtime exception class extends Exception. </w:t>
      </w:r>
    </w:p>
    <w:p w14:paraId="7C21AB35" w14:textId="77777777" w:rsidR="009E3BCA" w:rsidRPr="009E3BCA" w:rsidRDefault="009E3BCA" w:rsidP="00C931F9">
      <w:pPr>
        <w:rPr>
          <w:sz w:val="28"/>
          <w:szCs w:val="28"/>
        </w:rPr>
      </w:pPr>
    </w:p>
    <w:p w14:paraId="6075D5F6" w14:textId="6387C333" w:rsidR="002908F1" w:rsidRDefault="00C16491" w:rsidP="00C931F9">
      <w:pPr>
        <w:rPr>
          <w:sz w:val="28"/>
          <w:szCs w:val="28"/>
        </w:rPr>
      </w:pPr>
      <w:r w:rsidRPr="00C16491">
        <w:rPr>
          <w:sz w:val="28"/>
          <w:szCs w:val="28"/>
        </w:rPr>
        <w:t xml:space="preserve">To handle </w:t>
      </w:r>
      <w:r>
        <w:rPr>
          <w:sz w:val="28"/>
          <w:szCs w:val="28"/>
        </w:rPr>
        <w:t xml:space="preserve">checked as well as unchecked exception java provided 5 keyword. </w:t>
      </w:r>
    </w:p>
    <w:p w14:paraId="5ED4AF03" w14:textId="1C7D226F" w:rsidR="00C16491" w:rsidRDefault="00C16491" w:rsidP="00C1649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try </w:t>
      </w:r>
    </w:p>
    <w:p w14:paraId="707D099B" w14:textId="63497487" w:rsidR="00C16491" w:rsidRDefault="00C16491" w:rsidP="00C1649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</w:p>
    <w:p w14:paraId="1DED8013" w14:textId="4900D12E" w:rsidR="00C16491" w:rsidRDefault="00C16491" w:rsidP="00C1649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finally </w:t>
      </w:r>
    </w:p>
    <w:p w14:paraId="3C953953" w14:textId="4DCDD63B" w:rsidR="00C16491" w:rsidRDefault="00C16491" w:rsidP="00C1649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throw</w:t>
      </w:r>
    </w:p>
    <w:p w14:paraId="64FE7DE3" w14:textId="61EEA726" w:rsidR="00C16491" w:rsidRDefault="00C16491" w:rsidP="00C1649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throws </w:t>
      </w:r>
    </w:p>
    <w:p w14:paraId="608385DC" w14:textId="77777777" w:rsidR="00C16491" w:rsidRDefault="00C16491" w:rsidP="00C16491">
      <w:pPr>
        <w:ind w:left="360"/>
        <w:rPr>
          <w:sz w:val="28"/>
          <w:szCs w:val="28"/>
        </w:rPr>
      </w:pPr>
    </w:p>
    <w:p w14:paraId="1594DF8F" w14:textId="155A5E17" w:rsidR="009F001B" w:rsidRDefault="009F001B" w:rsidP="00C16491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syntax </w:t>
      </w:r>
    </w:p>
    <w:p w14:paraId="73047A7F" w14:textId="77777777" w:rsidR="009F001B" w:rsidRDefault="009F001B" w:rsidP="00C16491">
      <w:pPr>
        <w:ind w:left="360"/>
        <w:rPr>
          <w:sz w:val="28"/>
          <w:szCs w:val="28"/>
        </w:rPr>
      </w:pPr>
    </w:p>
    <w:p w14:paraId="20D25D25" w14:textId="77777777" w:rsidR="009F001B" w:rsidRDefault="009F001B" w:rsidP="00C16491">
      <w:pPr>
        <w:ind w:left="360"/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1CE41387" w14:textId="77777777" w:rsidR="009F001B" w:rsidRDefault="009F001B" w:rsidP="00C16491">
      <w:pPr>
        <w:ind w:left="360"/>
        <w:rPr>
          <w:sz w:val="28"/>
          <w:szCs w:val="28"/>
        </w:rPr>
      </w:pPr>
    </w:p>
    <w:p w14:paraId="60FA624A" w14:textId="77777777" w:rsidR="009F001B" w:rsidRDefault="009F001B" w:rsidP="00C16491">
      <w:pPr>
        <w:ind w:left="360"/>
        <w:rPr>
          <w:sz w:val="28"/>
          <w:szCs w:val="28"/>
        </w:rPr>
      </w:pPr>
      <w:r>
        <w:rPr>
          <w:sz w:val="28"/>
          <w:szCs w:val="28"/>
        </w:rPr>
        <w:t>}catch(Exception ){</w:t>
      </w:r>
    </w:p>
    <w:p w14:paraId="227372F1" w14:textId="77777777" w:rsidR="009F001B" w:rsidRDefault="009F001B" w:rsidP="00C16491">
      <w:pPr>
        <w:ind w:left="360"/>
        <w:rPr>
          <w:sz w:val="28"/>
          <w:szCs w:val="28"/>
        </w:rPr>
      </w:pPr>
    </w:p>
    <w:p w14:paraId="35EE09CF" w14:textId="0099AC4B" w:rsidR="009F001B" w:rsidRPr="00C16491" w:rsidRDefault="009F001B" w:rsidP="00C16491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F74E247" w14:textId="77777777" w:rsidR="002908F1" w:rsidRDefault="002908F1" w:rsidP="00C931F9">
      <w:pPr>
        <w:rPr>
          <w:sz w:val="28"/>
          <w:szCs w:val="28"/>
        </w:rPr>
      </w:pPr>
    </w:p>
    <w:p w14:paraId="0DC5FC24" w14:textId="65202B73" w:rsidR="00813B6E" w:rsidRDefault="00813B6E" w:rsidP="00C931F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Try with multiple catch block </w:t>
      </w:r>
    </w:p>
    <w:p w14:paraId="27CC1C17" w14:textId="77777777" w:rsidR="00813B6E" w:rsidRDefault="00813B6E" w:rsidP="00C931F9">
      <w:pPr>
        <w:rPr>
          <w:sz w:val="28"/>
          <w:szCs w:val="28"/>
        </w:rPr>
      </w:pPr>
    </w:p>
    <w:p w14:paraId="35B0A948" w14:textId="51EA8BAA" w:rsidR="00EA49CD" w:rsidRDefault="00EA49CD" w:rsidP="00C931F9">
      <w:pPr>
        <w:rPr>
          <w:sz w:val="28"/>
          <w:szCs w:val="28"/>
        </w:rPr>
      </w:pPr>
      <w:r>
        <w:rPr>
          <w:sz w:val="28"/>
          <w:szCs w:val="28"/>
        </w:rPr>
        <w:tab/>
        <w:t>try {</w:t>
      </w:r>
    </w:p>
    <w:p w14:paraId="1FF39621" w14:textId="77777777" w:rsidR="00EA49CD" w:rsidRDefault="00EA49CD" w:rsidP="00C931F9">
      <w:pPr>
        <w:rPr>
          <w:sz w:val="28"/>
          <w:szCs w:val="28"/>
        </w:rPr>
      </w:pPr>
    </w:p>
    <w:p w14:paraId="43002B3B" w14:textId="45A197E3" w:rsidR="00EA49CD" w:rsidRDefault="00001729" w:rsidP="0000172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} </w:t>
      </w:r>
      <w:r w:rsidR="00EA49CD">
        <w:rPr>
          <w:sz w:val="28"/>
          <w:szCs w:val="28"/>
        </w:rPr>
        <w:t>catch(</w:t>
      </w:r>
      <w:proofErr w:type="spellStart"/>
      <w:r w:rsidR="00EA49CD">
        <w:rPr>
          <w:sz w:val="28"/>
          <w:szCs w:val="28"/>
        </w:rPr>
        <w:t>ArthmeticException</w:t>
      </w:r>
      <w:proofErr w:type="spellEnd"/>
      <w:r w:rsidR="00EA49CD">
        <w:rPr>
          <w:sz w:val="28"/>
          <w:szCs w:val="28"/>
        </w:rPr>
        <w:t xml:space="preserve"> e){</w:t>
      </w:r>
    </w:p>
    <w:p w14:paraId="7A9259ED" w14:textId="4AC3DC66" w:rsidR="00EA49CD" w:rsidRDefault="00EA49CD" w:rsidP="00EA49C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Divided 0 </w:t>
      </w:r>
    </w:p>
    <w:p w14:paraId="3A9A11F0" w14:textId="172D75F9" w:rsidR="00EA49CD" w:rsidRDefault="00EA49CD" w:rsidP="00EA49CD">
      <w:pPr>
        <w:ind w:firstLine="720"/>
        <w:rPr>
          <w:sz w:val="28"/>
          <w:szCs w:val="28"/>
        </w:rPr>
      </w:pPr>
      <w:r>
        <w:rPr>
          <w:sz w:val="28"/>
          <w:szCs w:val="28"/>
        </w:rPr>
        <w:t>}catch(</w:t>
      </w:r>
      <w:proofErr w:type="spellStart"/>
      <w:r>
        <w:rPr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e){</w:t>
      </w:r>
    </w:p>
    <w:p w14:paraId="28ECFFE4" w14:textId="51030C25" w:rsidR="00EA49CD" w:rsidRDefault="00EA49CD" w:rsidP="00EA49C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Wrong index position from array </w:t>
      </w:r>
    </w:p>
    <w:p w14:paraId="6733509D" w14:textId="4231B838" w:rsidR="00EA49CD" w:rsidRDefault="00EA49CD" w:rsidP="00EA49CD">
      <w:pPr>
        <w:ind w:firstLine="720"/>
        <w:rPr>
          <w:sz w:val="28"/>
          <w:szCs w:val="28"/>
        </w:rPr>
      </w:pPr>
      <w:r>
        <w:rPr>
          <w:sz w:val="28"/>
          <w:szCs w:val="28"/>
        </w:rPr>
        <w:t>}catch(</w:t>
      </w:r>
      <w:proofErr w:type="spellStart"/>
      <w:r>
        <w:rPr>
          <w:sz w:val="28"/>
          <w:szCs w:val="28"/>
        </w:rPr>
        <w:t>NumberFormatException</w:t>
      </w:r>
      <w:proofErr w:type="spellEnd"/>
      <w:r>
        <w:rPr>
          <w:sz w:val="28"/>
          <w:szCs w:val="28"/>
        </w:rPr>
        <w:t xml:space="preserve"> e) {</w:t>
      </w:r>
    </w:p>
    <w:p w14:paraId="7A4C2D06" w14:textId="7055DE51" w:rsidR="00EA49CD" w:rsidRDefault="00EA49CD" w:rsidP="00EA49C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Converting string to number. If number consider as string. </w:t>
      </w:r>
    </w:p>
    <w:p w14:paraId="65C8F373" w14:textId="58AB7B2F" w:rsidR="00001729" w:rsidRDefault="00EA49CD" w:rsidP="00001729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  <w:r w:rsidR="00001729" w:rsidRPr="00001729">
        <w:rPr>
          <w:sz w:val="28"/>
          <w:szCs w:val="28"/>
        </w:rPr>
        <w:t xml:space="preserve"> </w:t>
      </w:r>
      <w:r w:rsidR="00001729">
        <w:rPr>
          <w:sz w:val="28"/>
          <w:szCs w:val="28"/>
        </w:rPr>
        <w:t>catch(Exception e) {</w:t>
      </w:r>
    </w:p>
    <w:p w14:paraId="69306767" w14:textId="77777777" w:rsidR="00001729" w:rsidRDefault="00001729" w:rsidP="00001729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Apart from top 3 any other exception.</w:t>
      </w:r>
    </w:p>
    <w:p w14:paraId="2DAA7552" w14:textId="00FBD874" w:rsidR="00EA49CD" w:rsidRDefault="00001729" w:rsidP="00001729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8682AE" w14:textId="77777777" w:rsidR="00384BA2" w:rsidRDefault="00384BA2" w:rsidP="00001729">
      <w:pPr>
        <w:ind w:firstLine="720"/>
        <w:rPr>
          <w:sz w:val="28"/>
          <w:szCs w:val="28"/>
        </w:rPr>
      </w:pPr>
    </w:p>
    <w:p w14:paraId="4BBA0490" w14:textId="77777777" w:rsidR="00384BA2" w:rsidRDefault="00384BA2" w:rsidP="00384BA2">
      <w:pPr>
        <w:rPr>
          <w:sz w:val="28"/>
          <w:szCs w:val="28"/>
        </w:rPr>
      </w:pPr>
    </w:p>
    <w:p w14:paraId="57D01083" w14:textId="77777777" w:rsidR="00384BA2" w:rsidRDefault="00384BA2" w:rsidP="00384BA2">
      <w:pPr>
        <w:rPr>
          <w:sz w:val="28"/>
          <w:szCs w:val="28"/>
        </w:rPr>
      </w:pPr>
    </w:p>
    <w:p w14:paraId="494F6A7E" w14:textId="77777777" w:rsidR="00384BA2" w:rsidRDefault="00384BA2" w:rsidP="00384BA2">
      <w:pPr>
        <w:rPr>
          <w:sz w:val="28"/>
          <w:szCs w:val="28"/>
        </w:rPr>
      </w:pPr>
    </w:p>
    <w:p w14:paraId="6FE75A47" w14:textId="77777777" w:rsidR="00384BA2" w:rsidRDefault="00384BA2" w:rsidP="00384BA2">
      <w:pPr>
        <w:rPr>
          <w:sz w:val="28"/>
          <w:szCs w:val="28"/>
        </w:rPr>
      </w:pPr>
    </w:p>
    <w:p w14:paraId="3202F169" w14:textId="06B52F61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finally : finally is a block which execute 100% sure doesn’t matter exception generated or not. </w:t>
      </w:r>
    </w:p>
    <w:p w14:paraId="63BB078B" w14:textId="419D9137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 xml:space="preserve">try </w:t>
      </w:r>
      <w:r w:rsidRPr="00384BA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the code which generate the exception that code we need to write inside try block </w:t>
      </w:r>
    </w:p>
    <w:p w14:paraId="452F9352" w14:textId="1C7C0D06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  <w:r w:rsidRPr="00384BA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exception handler block. </w:t>
      </w:r>
    </w:p>
    <w:p w14:paraId="35A1D7F9" w14:textId="19502E44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 xml:space="preserve">finally : it execute doesn’t matter exception generate or not. </w:t>
      </w:r>
    </w:p>
    <w:p w14:paraId="1172C40E" w14:textId="18DC2A84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try </w:t>
      </w:r>
    </w:p>
    <w:p w14:paraId="2A85D7BC" w14:textId="77777777" w:rsidR="00384BA2" w:rsidRDefault="00384BA2" w:rsidP="00384BA2">
      <w:pPr>
        <w:rPr>
          <w:sz w:val="28"/>
          <w:szCs w:val="28"/>
        </w:rPr>
      </w:pPr>
    </w:p>
    <w:p w14:paraId="2A6EFBBE" w14:textId="53EAF07E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</w:p>
    <w:p w14:paraId="3133EEAA" w14:textId="77777777" w:rsidR="00384BA2" w:rsidRDefault="00384BA2" w:rsidP="00384BA2">
      <w:pPr>
        <w:rPr>
          <w:sz w:val="28"/>
          <w:szCs w:val="28"/>
        </w:rPr>
      </w:pPr>
    </w:p>
    <w:p w14:paraId="35FDCFC4" w14:textId="0FEED1FF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  <w:r>
        <w:rPr>
          <w:sz w:val="28"/>
          <w:szCs w:val="28"/>
        </w:rPr>
        <w:tab/>
        <w:t xml:space="preserve">catch </w:t>
      </w:r>
    </w:p>
    <w:p w14:paraId="5D46CFDD" w14:textId="57FAE041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5309791" w14:textId="28FFDFC3" w:rsidR="00384BA2" w:rsidRDefault="00384BA2" w:rsidP="00384BA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</w:p>
    <w:p w14:paraId="42AE74FE" w14:textId="77777777" w:rsidR="002908F1" w:rsidRDefault="002908F1" w:rsidP="00C931F9">
      <w:pPr>
        <w:rPr>
          <w:sz w:val="28"/>
          <w:szCs w:val="28"/>
        </w:rPr>
      </w:pPr>
    </w:p>
    <w:p w14:paraId="48CE1A5A" w14:textId="77777777" w:rsidR="00C931F9" w:rsidRDefault="00C931F9" w:rsidP="00C931F9">
      <w:pPr>
        <w:ind w:left="360"/>
        <w:rPr>
          <w:sz w:val="28"/>
          <w:szCs w:val="28"/>
        </w:rPr>
      </w:pPr>
    </w:p>
    <w:p w14:paraId="3498619E" w14:textId="6EC234B2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file handling or database connectivity </w:t>
      </w:r>
    </w:p>
    <w:p w14:paraId="7CA5A17F" w14:textId="5A856FB6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>try{</w:t>
      </w:r>
    </w:p>
    <w:p w14:paraId="7AB2D97C" w14:textId="29DA6B8F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</w:p>
    <w:p w14:paraId="7B89D462" w14:textId="385AE1E9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read or write operation </w:t>
      </w:r>
    </w:p>
    <w:p w14:paraId="758019F0" w14:textId="77777777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421A9EC1" w14:textId="1C3660AB" w:rsidR="00384BA2" w:rsidRDefault="00384BA2" w:rsidP="00384BA2">
      <w:pPr>
        <w:ind w:left="360"/>
        <w:rPr>
          <w:sz w:val="28"/>
          <w:szCs w:val="28"/>
        </w:rPr>
      </w:pPr>
    </w:p>
    <w:p w14:paraId="3BAC493F" w14:textId="77777777" w:rsidR="00384BA2" w:rsidRDefault="00384BA2" w:rsidP="00C931F9">
      <w:pPr>
        <w:ind w:left="360"/>
        <w:rPr>
          <w:sz w:val="28"/>
          <w:szCs w:val="28"/>
        </w:rPr>
      </w:pPr>
    </w:p>
    <w:p w14:paraId="0F9C7CBA" w14:textId="77777777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>}finally {</w:t>
      </w:r>
    </w:p>
    <w:p w14:paraId="4F0F7E1D" w14:textId="4A4B585F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close the file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closing the resources </w:t>
      </w:r>
    </w:p>
    <w:p w14:paraId="7FB93231" w14:textId="0169B348" w:rsidR="00384BA2" w:rsidRDefault="00384BA2" w:rsidP="00C931F9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72D1961" w14:textId="77777777" w:rsidR="00C931F9" w:rsidRPr="00C931F9" w:rsidRDefault="00C931F9" w:rsidP="00C931F9">
      <w:pPr>
        <w:ind w:left="360"/>
        <w:rPr>
          <w:sz w:val="28"/>
          <w:szCs w:val="28"/>
        </w:rPr>
      </w:pPr>
    </w:p>
    <w:sectPr w:rsidR="00C931F9" w:rsidRPr="00C9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9"/>
  </w:num>
  <w:num w:numId="2" w16cid:durableId="723412999">
    <w:abstractNumId w:val="13"/>
  </w:num>
  <w:num w:numId="3" w16cid:durableId="53048326">
    <w:abstractNumId w:val="4"/>
  </w:num>
  <w:num w:numId="4" w16cid:durableId="184639734">
    <w:abstractNumId w:val="2"/>
  </w:num>
  <w:num w:numId="5" w16cid:durableId="209802007">
    <w:abstractNumId w:val="1"/>
  </w:num>
  <w:num w:numId="6" w16cid:durableId="754740116">
    <w:abstractNumId w:val="0"/>
  </w:num>
  <w:num w:numId="7" w16cid:durableId="73599285">
    <w:abstractNumId w:val="10"/>
  </w:num>
  <w:num w:numId="8" w16cid:durableId="1508398999">
    <w:abstractNumId w:val="8"/>
  </w:num>
  <w:num w:numId="9" w16cid:durableId="1208226906">
    <w:abstractNumId w:val="15"/>
  </w:num>
  <w:num w:numId="10" w16cid:durableId="1482229635">
    <w:abstractNumId w:val="11"/>
  </w:num>
  <w:num w:numId="11" w16cid:durableId="1912035902">
    <w:abstractNumId w:val="7"/>
  </w:num>
  <w:num w:numId="12" w16cid:durableId="1098333000">
    <w:abstractNumId w:val="14"/>
  </w:num>
  <w:num w:numId="13" w16cid:durableId="1707675978">
    <w:abstractNumId w:val="12"/>
  </w:num>
  <w:num w:numId="14" w16cid:durableId="2131896050">
    <w:abstractNumId w:val="3"/>
  </w:num>
  <w:num w:numId="15" w16cid:durableId="963072786">
    <w:abstractNumId w:val="5"/>
  </w:num>
  <w:num w:numId="16" w16cid:durableId="1791515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413F6"/>
    <w:rsid w:val="00062D69"/>
    <w:rsid w:val="0007744B"/>
    <w:rsid w:val="000803CE"/>
    <w:rsid w:val="00081C9D"/>
    <w:rsid w:val="00093522"/>
    <w:rsid w:val="000954F3"/>
    <w:rsid w:val="000E4D0C"/>
    <w:rsid w:val="00100C09"/>
    <w:rsid w:val="00100CF3"/>
    <w:rsid w:val="00120FED"/>
    <w:rsid w:val="001473CB"/>
    <w:rsid w:val="00147A99"/>
    <w:rsid w:val="0015256A"/>
    <w:rsid w:val="0016502D"/>
    <w:rsid w:val="0016667E"/>
    <w:rsid w:val="00170572"/>
    <w:rsid w:val="001B7034"/>
    <w:rsid w:val="001B77FB"/>
    <w:rsid w:val="001E18EF"/>
    <w:rsid w:val="001E3716"/>
    <w:rsid w:val="00216112"/>
    <w:rsid w:val="00245305"/>
    <w:rsid w:val="00274F03"/>
    <w:rsid w:val="002908F1"/>
    <w:rsid w:val="00293D53"/>
    <w:rsid w:val="002B5755"/>
    <w:rsid w:val="002B6778"/>
    <w:rsid w:val="00314CCF"/>
    <w:rsid w:val="0035090F"/>
    <w:rsid w:val="003647B3"/>
    <w:rsid w:val="00384BA2"/>
    <w:rsid w:val="003857A3"/>
    <w:rsid w:val="00386E4C"/>
    <w:rsid w:val="003F2913"/>
    <w:rsid w:val="0046599A"/>
    <w:rsid w:val="00466DA0"/>
    <w:rsid w:val="00475109"/>
    <w:rsid w:val="004A1F0F"/>
    <w:rsid w:val="004A43AA"/>
    <w:rsid w:val="004A44BF"/>
    <w:rsid w:val="005007DC"/>
    <w:rsid w:val="00524312"/>
    <w:rsid w:val="00525F04"/>
    <w:rsid w:val="00535705"/>
    <w:rsid w:val="005420B4"/>
    <w:rsid w:val="00544CF8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7026E8"/>
    <w:rsid w:val="00746F77"/>
    <w:rsid w:val="00794FCD"/>
    <w:rsid w:val="007976E9"/>
    <w:rsid w:val="007D4BEB"/>
    <w:rsid w:val="007F4AE1"/>
    <w:rsid w:val="00801B44"/>
    <w:rsid w:val="00813B6E"/>
    <w:rsid w:val="00845A6A"/>
    <w:rsid w:val="00874794"/>
    <w:rsid w:val="00887F96"/>
    <w:rsid w:val="008B202F"/>
    <w:rsid w:val="008B2A2F"/>
    <w:rsid w:val="008B61DA"/>
    <w:rsid w:val="00900ECD"/>
    <w:rsid w:val="00917041"/>
    <w:rsid w:val="00926A7E"/>
    <w:rsid w:val="00941EE9"/>
    <w:rsid w:val="00942564"/>
    <w:rsid w:val="00955431"/>
    <w:rsid w:val="0096038A"/>
    <w:rsid w:val="00970D79"/>
    <w:rsid w:val="0097181A"/>
    <w:rsid w:val="009A5648"/>
    <w:rsid w:val="009C52F2"/>
    <w:rsid w:val="009C7219"/>
    <w:rsid w:val="009D147B"/>
    <w:rsid w:val="009E38C9"/>
    <w:rsid w:val="009E3BCA"/>
    <w:rsid w:val="009F001B"/>
    <w:rsid w:val="009F1685"/>
    <w:rsid w:val="009F3EE6"/>
    <w:rsid w:val="009F7FDF"/>
    <w:rsid w:val="00A22535"/>
    <w:rsid w:val="00A23EA9"/>
    <w:rsid w:val="00A52D66"/>
    <w:rsid w:val="00A80C6D"/>
    <w:rsid w:val="00AA2F72"/>
    <w:rsid w:val="00AC62C0"/>
    <w:rsid w:val="00AD21D5"/>
    <w:rsid w:val="00B10EFD"/>
    <w:rsid w:val="00B16A3D"/>
    <w:rsid w:val="00B52640"/>
    <w:rsid w:val="00BC0952"/>
    <w:rsid w:val="00BC1E66"/>
    <w:rsid w:val="00C16491"/>
    <w:rsid w:val="00C54008"/>
    <w:rsid w:val="00C65E95"/>
    <w:rsid w:val="00C91D3A"/>
    <w:rsid w:val="00C931F9"/>
    <w:rsid w:val="00CC0D1B"/>
    <w:rsid w:val="00CC2615"/>
    <w:rsid w:val="00CD6E9C"/>
    <w:rsid w:val="00D06144"/>
    <w:rsid w:val="00D306FE"/>
    <w:rsid w:val="00D67270"/>
    <w:rsid w:val="00D82E67"/>
    <w:rsid w:val="00D93D9A"/>
    <w:rsid w:val="00D95202"/>
    <w:rsid w:val="00D97E01"/>
    <w:rsid w:val="00DD2A2F"/>
    <w:rsid w:val="00E03339"/>
    <w:rsid w:val="00E0406A"/>
    <w:rsid w:val="00E067B5"/>
    <w:rsid w:val="00E651F9"/>
    <w:rsid w:val="00E67595"/>
    <w:rsid w:val="00E8144C"/>
    <w:rsid w:val="00E82BEF"/>
    <w:rsid w:val="00E8749F"/>
    <w:rsid w:val="00E90E9E"/>
    <w:rsid w:val="00EA49CD"/>
    <w:rsid w:val="00EB167C"/>
    <w:rsid w:val="00EB7510"/>
    <w:rsid w:val="00EE20BD"/>
    <w:rsid w:val="00F0180B"/>
    <w:rsid w:val="00F03851"/>
    <w:rsid w:val="00F231FC"/>
    <w:rsid w:val="00F4700F"/>
    <w:rsid w:val="00F64C94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286</cp:revision>
  <dcterms:created xsi:type="dcterms:W3CDTF">2025-03-18T13:32:00Z</dcterms:created>
  <dcterms:modified xsi:type="dcterms:W3CDTF">2025-03-26T14:26:00Z</dcterms:modified>
</cp:coreProperties>
</file>