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0C3D6B"/>
          <w:sz w:val="40"/>
          <w:szCs w:val="40"/>
        </w:rPr>
        <w:t xml:space="preserve">Introducción a React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Ejercicio 01 — Suma de números</w:t>
      </w:r>
    </w:p>
    <w:p>
      <w:pPr>
        <w:pBdr>
          <w:bottom w:val="single" w:color="C55A11" w:sz="8" w:space="1"/>
        </w:pBdr>
        <w:spacing w:after="32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Solución paso a paso</w:t>
      </w:r>
    </w:p>
    <w:p>
      <w:pPr>
        <w:pBdr>
          <w:bottom w:val="single" w:color="1A5FA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C3D6B"/>
          <w:sz w:val="26"/>
          <w:szCs w:val="26"/>
        </w:rPr>
        <w:t xml:space="preserve">Requisitos previos — verificar antes de arrancar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Antes de crear el proyecto, verificar que tenés instalado: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Verificás que tenés Node.js instalado. Abrís la terminal y ejecutás: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node --version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Tiene que devolver algo como v20.x.x o superior. Si no lo tenés instalado, lo descargás de https://nodejs.org — elegís la versión LTS.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Verificás que tenés npm instalado: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npm --version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npm se instala automáticamente junto con Node. Si Node está instalado, npm también.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Verificás que tenés VS Code instalado. Si no lo tenés, lo descargás de https://code.visualstudio.com</w:t>
      </w:r>
    </w:p>
    <w:p>
      <w:pPr>
        <w:spacing w:after="120" w:before="0"/>
      </w:pPr>
    </w:p>
    <w:p>
      <w:pPr>
        <w:pBdr>
          <w:bottom w:val="single" w:color="1A5FA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C3D6B"/>
          <w:sz w:val="26"/>
          <w:szCs w:val="26"/>
        </w:rPr>
        <w:t xml:space="preserve">Creación del proyecto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Abrís la terminal y navegás a tu carpeta de proyectos: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cd 9999_React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Creás el proyecto con Vite: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npm create vite@latest 01_suma_numeros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Vite te muestra un menú interactivo. Con las flechas del teclado elegís React y presionás Enter: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? Select a framework: › React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Luego te pregunta la variante. Elegís JavaScript y presionás Enter: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? Select a variant: › JavaScript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Entrás a la carpeta del proyecto: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cd 01_suma_numeros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Instalás las dependencias — esto descarga React y todo lo necesario en la carpeta node_modules: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npm install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Arrancás el servidor de desarrollo: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npm run dev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Abrís el browser en la URL que muestra Vite en la terminal:</w:t>
      </w: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http://localhost:5173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 ves la pantalla de bienvenida de Vite con el logo de React, todo está funcionando correctamente.</w:t>
      </w:r>
    </w:p>
    <w:p>
      <w:pPr>
        <w:spacing w:after="120" w:before="0"/>
      </w:pPr>
    </w:p>
    <w:p>
      <w:pPr>
        <w:pBdr>
          <w:bottom w:val="single" w:color="1A5FA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C3D6B"/>
          <w:sz w:val="26"/>
          <w:szCs w:val="26"/>
        </w:rPr>
        <w:t xml:space="preserve">Estructura del proyecto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Abrís el proyecto en VS Code. La estructura de carpetas que generó Vite es la siguiente:</w:t>
      </w:r>
    </w:p>
    <w:p>
      <w:pPr>
        <w:spacing w:after="60" w:before="0"/>
      </w:pP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01_suma_numeros/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├── public/         ← archivos estáticos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├──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   ├── assets/     ← imágenes, íconos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   ├── App.jsx     ← componente raíz — acá vamos a trabajar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   ├── App.css     ← estilos del componente raíz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   ├── main.jsx    ← punto de entrada — monta App en el 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   └── index.css   ← estilos globales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├── index.html      ← el único HTML de toda la 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├── package.json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└── vite.config.js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120" w:before="0"/>
      </w:pPr>
    </w:p>
    <w:p>
      <w:pPr>
        <w:pBdr>
          <w:bottom w:val="single" w:color="1A5FA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C3D6B"/>
          <w:sz w:val="26"/>
          <w:szCs w:val="26"/>
        </w:rPr>
        <w:t xml:space="preserve">Entendiendo los archivos base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Abrís index.html y leés su contenido — no lo modificás:</w:t>
      </w:r>
    </w:p>
    <w:p>
      <w:pPr>
        <w:spacing w:after="60" w:before="0"/>
      </w:pP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&lt;div id="root"&gt;&lt;/div&gt;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&lt;script type="module" src="/src/main.jsx"&gt;&lt;/script&gt;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pBdr>
          <w:left w:val="single" w:color="C55A11" w:sz="18" w:space="4"/>
        </w:pBdr>
        <w:shd w:fill="FCE4D6" w:val="clear"/>
        <w:spacing w:after="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Analogía con vanilla JS</w:t>
      </w:r>
    </w:p>
    <w:p>
      <w:pPr>
        <w:pBdr>
          <w:left w:val="single" w:color="C55A11" w:sz="18" w:space="4"/>
        </w:pBdr>
        <w:shd w:fill="FCE4D6" w:val="clear"/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Este es el único HTML de toda la app. React monta todo adentro de ese div#root — es el equivalente al index.html de vanilla JS, pero mucho más simple. El resto lo maneja React solo.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Abrís main.jsx y leés su contenido — no lo modificás:</w:t>
      </w:r>
    </w:p>
    <w:p>
      <w:pPr>
        <w:spacing w:after="60" w:before="0"/>
      </w:pP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import { StrictMode } from "react";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import { createRoot } from "react-dom/client";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import App from "./App.jsx";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createRoot(document.getElementById("root")).render(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&lt;StrictMode&gt;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&lt;App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&lt;/StrictMode&gt;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);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pBdr>
          <w:left w:val="single" w:color="C55A11" w:sz="18" w:space="4"/>
        </w:pBdr>
        <w:shd w:fill="FCE4D6" w:val="clear"/>
        <w:spacing w:after="0" w:before="1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Analogía con vanilla JS</w:t>
      </w:r>
    </w:p>
    <w:p>
      <w:pPr>
        <w:pBdr>
          <w:left w:val="single" w:color="C55A11" w:sz="18" w:space="4"/>
        </w:pBdr>
        <w:shd w:fill="FCE4D6" w:val="clear"/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Este archivo es el punto de entrada de la app. Toma el div#root que está en index.html y monta el componente App adentro. Es el equivalente al controlador.js de vanilla JS — el archivo que arranca todo.</w:t>
      </w:r>
    </w:p>
    <w:p>
      <w:pPr>
        <w:spacing w:after="120" w:before="0"/>
      </w:pPr>
    </w:p>
    <w:p>
      <w:pPr>
        <w:pBdr>
          <w:bottom w:val="single" w:color="1A5FA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C3D6B"/>
          <w:sz w:val="26"/>
          <w:szCs w:val="26"/>
        </w:rPr>
        <w:t xml:space="preserve">Escribiendo el primer componente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Abrís App.jsx, borrás todo su contenido y escribís lo siguiente:</w:t>
      </w:r>
    </w:p>
    <w:p>
      <w:pPr>
        <w:spacing w:after="60" w:before="0"/>
      </w:pPr>
    </w:p>
    <w:p>
      <w:pPr>
        <w:shd w:fill="1E1E1E" w:val="clear"/>
        <w:spacing w:after="0" w:before="120"/>
      </w:pPr>
      <w:r>
        <w:rPr>
          <w:sz w:val="4"/>
          <w:szCs w:val="4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import { useState } from "react";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const App =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const [num1, setNum1] = useState(0);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const [num2, setNum2] = useState(0);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return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&lt;div&gt;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&lt;h1&gt;Suma de números&lt;/h1&gt;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&lt;input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type="number"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onChange={(e) =&gt; setNum1(Number(e.target.value))}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&lt;input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type="number"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    onChange={(e) =&gt; setNum2(Number(e.target.value))}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/&gt;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    &lt;p&gt;Resultado: {num1 + num2}&lt;/p&gt;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    &lt;/div&gt;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export default App;</w:t>
      </w:r>
    </w:p>
    <w:p>
      <w:pPr>
        <w:shd w:fill="1E1E1E" w:val="clear"/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Guardás y verificás en el browser que al escribir números en los inputs el resultado se actualiza solo sin recargar la página.</w:t>
      </w:r>
    </w:p>
    <w:p>
      <w:pPr>
        <w:spacing w:after="120" w:before="0"/>
      </w:pPr>
    </w:p>
    <w:p>
      <w:pPr>
        <w:pBdr>
          <w:bottom w:val="single" w:color="1A5FA3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C3D6B"/>
          <w:sz w:val="26"/>
          <w:szCs w:val="26"/>
        </w:rPr>
        <w:t xml:space="preserve">Conceptos que aparecen en este ejercicio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 función que devuelve JSX. Es la unidad básica de React.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sintaxis que mezcla JS con HTML. No es HTML puro — React lo transforma en JS.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Guarda y actualiza el estado del componente. Cuando cambia, React re-renderiza.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onChange + e.target.value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forma de capturar lo que escribe el usuario en un input.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 como fuente de verdad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React nunca vas al input a buscar el valor — siempre vas al estado.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default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Exporta el componente para que main.jsx pueda importarlo.</w:t>
            </w:r>
          </w:p>
        </w:tc>
      </w:tr>
    </w:tbl>
    <w:p>
      <w:pPr>
        <w:spacing w:after="120" w:before="0"/>
      </w:pPr>
    </w:p>
    <w:p>
      <w:pPr>
        <w:pBdr>
          <w:left w:val="single" w:color="1A5FA3" w:sz="18" w:space="4"/>
        </w:pBdr>
        <w:shd w:fill="D6E8F7" w:val="clear"/>
        <w:spacing w:after="0" w:before="160"/>
      </w:pPr>
      <w:r>
        <w:rPr>
          <w:rFonts w:ascii="Arial" w:cs="Arial" w:eastAsia="Arial" w:hAnsi="Arial"/>
          <w:b/>
          <w:bCs/>
          <w:color w:val="0C3D6B"/>
          <w:sz w:val="22"/>
          <w:szCs w:val="22"/>
        </w:rPr>
        <w:t xml:space="preserve">Diferencia clave con vanilla JS</w:t>
      </w:r>
    </w:p>
    <w:p>
      <w:pPr>
        <w:pBdr>
          <w:left w:val="single" w:color="1A5FA3" w:sz="18" w:space="4"/>
        </w:pBdr>
        <w:shd w:fill="D6E8F7" w:val="clear"/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En vanilla JS ibas al input a buscar el valor con document.querySelector. En React el valor siempre está en el estado — el input es solo un reflejo de lo que hay en useState. El DOM ya no es la fuente de verdad.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C3D6B" w:sz="6" w:space="1"/>
      </w:pBdr>
      <w:tabs>
        <w:tab w:val="center" w:pos="4680"/>
        <w:tab w:val="right" w:pos="9026"/>
      </w:tabs>
      <w:spacing w:after="0" w:before="120"/>
    </w:pPr>
    <w:r>
      <w:rPr>
        <w:rFonts w:ascii="Arial" w:cs="Arial" w:eastAsia="Arial" w:hAnsi="Arial"/>
        <w:color w:val="0C3D6B"/>
        <w:sz w:val="18"/>
        <w:szCs w:val="18"/>
      </w:rPr>
      <w:t xml:space="preserve">Ejercicio 01 — Suma de números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0C3D6B"/>
        <w:sz w:val="18"/>
        <w:szCs w:val="18"/>
      </w:rPr>
      <w:t xml:space="preserve">Prof. Ing. Daniel Maldonado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0C3D6B"/>
        <w:sz w:val="18"/>
        <w:szCs w:val="18"/>
      </w:rPr>
      <w:t xml:space="preserve">Pág. </w:t>
    </w:r>
    <w:r>
      <w:rPr>
        <w:rFonts w:ascii="Arial" w:cs="Arial" w:eastAsia="Arial" w:hAnsi="Arial"/>
        <w:color w:val="0C3D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3D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0C3D6B"/>
        <w:sz w:val="20"/>
        <w:szCs w:val="20"/>
      </w:rPr>
      <w:t xml:space="preserve">TALLER DE DISEÑO DE SOFTWARE 2 — 2026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0C3D6B"/>
        <w:sz w:val="20"/>
        <w:szCs w:val="20"/>
      </w:rPr>
      <w:t xml:space="preserve">Programación Web — Paso a Paso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2026-06-09T12:11:21.920Z</dcterms:created>
  <dcterms:modified xsi:type="dcterms:W3CDTF">2026-06-09T12:11:21.920Z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