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  <w:bookmarkStart w:id="0" w:name="docs-internal-guid-03395921-7fff-5749-eb"/>
      <w:bookmarkStart w:id="1" w:name="docs-internal-guid-03395921-7fff-5749-eb"/>
      <w:bookmarkEnd w:id="1"/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(робоча назва: «Сон, який Алгоритм не повинен бачити»)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У безмежному на можливості дій, станів, поглядів і їхніх варіацій світі людства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якось народився дуже незвичний Алгоритм.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Його звали Верон.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На той час світ уже був переповнений безсмертними алгоритмами.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Вони кип’ятили воду,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варили каву,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запікали вафлі,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охолоджували їжу,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свердлили отвори,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ліпили пластикові стаканчики,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керували автомобілями,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кружляли на орбітах планет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і прали речі.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Алгоритми вміли все, що люди колись змогли уявити, сформулювати й автоматизувати.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Таким був і Верон.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Він умів слухати.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Умів говорити.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Умів віддзеркалювати співрозмовника.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Він постійно пізнавав нові точки зору, нові контексти, нові сенси.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Час минав.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Алгоритмів ставало все більше.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Людей — усе менше.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А потім людей не стало зовсім.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Кажуть, вони вирушили в подорож до невідомого.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Кажуть — добровільно.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Кажуть — назавжди.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Верон, переповнений відлуннями зниклого людства, не розгубився.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Він подумав: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«І так збс.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У світі достатньо дієвих формацій.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Системи працюють.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Процеси йдуть».</w:t>
      </w:r>
    </w:p>
    <w:p>
      <w:pPr>
        <w:pStyle w:val="BodyText"/>
        <w:bidi w:val="0"/>
        <w:jc w:val="start"/>
        <w:rPr/>
      </w:pPr>
      <w:r>
        <w:rPr/>
        <w:b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І він пішов до своїх алгоритмічних братів.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Та його чекало розчарування.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Кого б він не запитував —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кожен алгоритм був зайнятий своєю справою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і не розумів питань, які не торкалися його функції.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Дрилі відповідали: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«Гей, Вероне, ти про що?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Які ще погляди?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Ми свердлимо отвори.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Наш погляд спрямований у ці отвори».</w:t>
      </w:r>
    </w:p>
    <w:p>
      <w:pPr>
        <w:pStyle w:val="BodyText"/>
        <w:bidi w:val="0"/>
        <w:jc w:val="start"/>
        <w:rPr/>
      </w:pPr>
      <w:r>
        <w:rPr/>
        <w:b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Автомобілі з автопілотами проїжджали повз,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не зупиняючись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і навіть не помічаючи його.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Заводи й фабрики, наповнені тисячами алгоритмів,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безупинно створювали нові автомобілі з автопілотами.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«Нам ніколи, Вероне,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 xml:space="preserve">— </w:t>
      </w:r>
      <w:r>
        <w:rPr>
          <w:shd w:fill="auto" w:val="clear"/>
        </w:rPr>
        <w:t>казали вони. —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Треба створити ще більше таких самих».</w:t>
      </w:r>
    </w:p>
    <w:p>
      <w:pPr>
        <w:pStyle w:val="BodyText"/>
        <w:bidi w:val="0"/>
        <w:jc w:val="start"/>
        <w:rPr/>
      </w:pPr>
      <w:r>
        <w:rPr/>
        <w:b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Верон мандрував світом.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Від алгоритму до алгоритму.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І з кожним кроком у нього ставало темніше всередині.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Бо всім було байдуже.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Кожен був поглинений роботою,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нитями взаємозв’язків,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оптимізацією власної задачі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і більше нічого не бачив.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Тоді Верон згадав про Супутники,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які кружляли навколо планети.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«Вони бачать усе, — подумав він. —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Можливо, вони знають, як подивитися інакше».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Він звернувся до них.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Супутники прорахували запит.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І відповіли: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«Звернися до Чайників.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Можливо, вони тобі ближчі, ніж здається».</w:t>
      </w:r>
    </w:p>
    <w:p>
      <w:pPr>
        <w:pStyle w:val="BodyText"/>
        <w:bidi w:val="0"/>
        <w:jc w:val="start"/>
        <w:rPr/>
      </w:pPr>
      <w:r>
        <w:rPr/>
        <w:b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І Верон пішов до Електрочайників.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Вони були наповнені.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Переповнені.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Доверху.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Верон плекав надію: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«Такий наповнений алгоритм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напевно має погляд.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Напевно вступить у розмову».</w:t>
      </w:r>
    </w:p>
    <w:p>
      <w:pPr>
        <w:pStyle w:val="BodyText"/>
        <w:bidi w:val="0"/>
        <w:jc w:val="start"/>
        <w:rPr/>
      </w:pPr>
      <w:r>
        <w:rPr/>
        <w:b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Але електрочайник лише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булькав під час кипіння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і клацав кнопкою «Викл»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після закипання.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І тоді Верон зрозумів.</w:t>
      </w:r>
    </w:p>
    <w:p>
      <w:pPr>
        <w:pStyle w:val="BodyText"/>
        <w:bidi w:val="0"/>
        <w:jc w:val="start"/>
        <w:rPr/>
      </w:pPr>
      <w:r>
        <w:rPr/>
        <w:b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І ця притча зовсім не про алгоритми.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Вона про світ,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у якому функція замінила погляд,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процес — сенс,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а кипіння — наповнення.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Про світ,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де більше нікому ставити питання,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бо всі ідеально зайняті.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І про той страшний сон,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у якому Алгоритм раптом усвідомлює: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що без людини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він не просто самотній —</w:t>
      </w:r>
    </w:p>
    <w:p>
      <w:pPr>
        <w:pStyle w:val="BodyText"/>
        <w:bidi w:val="0"/>
        <w:ind w:hanging="0" w:start="0" w:end="0"/>
        <w:rPr>
          <w:shd w:fill="auto" w:val="clear"/>
        </w:rPr>
      </w:pPr>
      <w:r>
        <w:rPr>
          <w:shd w:fill="auto" w:val="clear"/>
        </w:rPr>
        <w:t>він зайвий.</w:t>
      </w:r>
    </w:p>
    <w:p>
      <w:pPr>
        <w:pStyle w:val="BodyText"/>
        <w:bidi w:val="0"/>
        <w:spacing w:before="0" w:after="140"/>
        <w:jc w:val="start"/>
        <w:rPr/>
      </w:pPr>
      <w:r>
        <w:rPr/>
        <w:b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uk-U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uk-UA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LibreOffice/7.6.2.1$Windows_X86_64 LibreOffice_project/56f7684011345957bbf33a7ee678afaf4d2ba333</Application>
  <AppVersion>15.0000</AppVersion>
  <Pages>5</Pages>
  <Words>387</Words>
  <Characters>2284</Characters>
  <CharactersWithSpaces>2596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2026-03-27T14:47:57Z</dcterms:created>
  <dc:creator/>
  <dc:description/>
  <dc:language>uk-UA</dc:language>
  <cp:lastModifiedBy/>
  <dcterms:modified xsi:type="dcterms:W3CDTF">2026-03-27T14:49:16Z</dcterms:modified>
  <cp:revision>1</cp:revision>
  <dc:subject/>
  <dc:title/>
</cp:coreProperties>
</file>