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45531" w14:textId="4102FA61" w:rsidR="00B82247" w:rsidRDefault="00B82247">
      <w:pPr>
        <w:spacing w:after="400"/>
        <w:jc w:val="center"/>
        <w:rPr>
          <w:b/>
          <w:bCs/>
          <w:color w:val="2E4057"/>
          <w:sz w:val="52"/>
          <w:szCs w:val="52"/>
        </w:rPr>
      </w:pPr>
      <w:r>
        <w:rPr>
          <w:b/>
          <w:bCs/>
          <w:color w:val="2E4057"/>
          <w:sz w:val="52"/>
          <w:szCs w:val="52"/>
        </w:rPr>
        <w:t>Part of Man Linux</w:t>
      </w:r>
    </w:p>
    <w:p w14:paraId="06F68D84" w14:textId="7E293BB4" w:rsidR="00E93640" w:rsidRDefault="00B82247">
      <w:pPr>
        <w:spacing w:after="400"/>
        <w:jc w:val="center"/>
      </w:pPr>
      <w:r>
        <w:rPr>
          <w:color w:val="5A6A7E"/>
          <w:sz w:val="28"/>
          <w:szCs w:val="28"/>
        </w:rPr>
        <w:t>Keywords, Library Functions &amp; Headers Reference</w:t>
      </w:r>
    </w:p>
    <w:p w14:paraId="3B9FA9CA" w14:textId="77777777" w:rsidR="00E93640" w:rsidRDefault="00B82247">
      <w:pPr>
        <w:pStyle w:val="Heading1"/>
      </w:pPr>
      <w:r>
        <w:t>1. C Keywords</w:t>
      </w:r>
    </w:p>
    <w:p w14:paraId="774183FE" w14:textId="77777777" w:rsidR="00E93640" w:rsidRDefault="00B82247">
      <w:pPr>
        <w:spacing w:after="100"/>
      </w:pPr>
      <w:r>
        <w:t>These are reserved words built into the C language — they control program structure, memory, and flow.</w:t>
      </w:r>
    </w:p>
    <w:p w14:paraId="2771B0C5" w14:textId="77777777" w:rsidR="00E93640" w:rsidRDefault="00E9364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880"/>
        <w:gridCol w:w="2480"/>
      </w:tblGrid>
      <w:tr w:rsidR="00E93640" w14:paraId="3FA9B8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3508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Keyword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A47F9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Syntax / Usage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81405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C155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Why used in this project</w:t>
            </w:r>
          </w:p>
        </w:tc>
      </w:tr>
      <w:tr w:rsidR="00E93640" w14:paraId="0B0647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B431B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typedef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A633C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typedef struct </w:t>
            </w:r>
            <w:proofErr w:type="gramStart"/>
            <w:r>
              <w:rPr>
                <w:rFonts w:ascii="Courier New" w:eastAsia="Courier New" w:hAnsi="Courier New" w:cs="Courier New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} </w:t>
            </w:r>
            <w:proofErr w:type="spellStart"/>
            <w:r>
              <w:rPr>
                <w:rFonts w:ascii="Courier New" w:eastAsia="Courier New" w:hAnsi="Courier New" w:cs="Courier New"/>
              </w:rPr>
              <w:t>DBuffer</w:t>
            </w:r>
            <w:proofErr w:type="spellEnd"/>
            <w:r>
              <w:rPr>
                <w:rFonts w:ascii="Courier New" w:eastAsia="Courier New" w:hAnsi="Courier New" w:cs="Courier New"/>
              </w:rPr>
              <w:t>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DDB86" w14:textId="77777777" w:rsidR="00E93640" w:rsidRDefault="00B82247">
            <w:r>
              <w:t xml:space="preserve">Creates an alias for a type. Instead of writing struct </w:t>
            </w:r>
            <w:proofErr w:type="spellStart"/>
            <w:r>
              <w:t>DBuffer</w:t>
            </w:r>
            <w:proofErr w:type="spellEnd"/>
            <w:r>
              <w:t xml:space="preserve"> everywhere, you just write </w:t>
            </w:r>
            <w:proofErr w:type="spellStart"/>
            <w:r>
              <w:t>DBuffer</w:t>
            </w:r>
            <w:proofErr w:type="spellEnd"/>
            <w:r>
              <w:t>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B7EA5" w14:textId="77777777" w:rsidR="00E93640" w:rsidRDefault="00B82247">
            <w:r>
              <w:t xml:space="preserve">Used for </w:t>
            </w:r>
            <w:proofErr w:type="spellStart"/>
            <w:r>
              <w:t>DBuffer</w:t>
            </w:r>
            <w:proofErr w:type="spellEnd"/>
            <w:r>
              <w:t xml:space="preserve">, </w:t>
            </w:r>
            <w:proofErr w:type="spellStart"/>
            <w:r>
              <w:t>TestResult</w:t>
            </w:r>
            <w:proofErr w:type="spellEnd"/>
            <w:r>
              <w:t xml:space="preserve">, </w:t>
            </w:r>
            <w:proofErr w:type="spellStart"/>
            <w:r>
              <w:t>FileSession</w:t>
            </w:r>
            <w:proofErr w:type="spellEnd"/>
            <w:r>
              <w:t xml:space="preserve"> — makes struct usage clean and readable.</w:t>
            </w:r>
          </w:p>
        </w:tc>
      </w:tr>
      <w:tr w:rsidR="00E93640" w14:paraId="563E9C8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7FAA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struct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4A3D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struct </w:t>
            </w:r>
            <w:proofErr w:type="gramStart"/>
            <w:r>
              <w:rPr>
                <w:rFonts w:ascii="Courier New" w:eastAsia="Courier New" w:hAnsi="Courier New" w:cs="Courier New"/>
              </w:rPr>
              <w:t>{ char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*data; </w:t>
            </w:r>
            <w:proofErr w:type="spellStart"/>
            <w:r>
              <w:rPr>
                <w:rFonts w:ascii="Courier New" w:eastAsia="Courier New" w:hAnsi="Courier New" w:cs="Courier New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size; }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2E9D1" w14:textId="77777777" w:rsidR="00E93640" w:rsidRDefault="00B82247">
            <w:r>
              <w:t>Groups related variables under</w:t>
            </w:r>
            <w:r>
              <w:t xml:space="preserve"> one name. Like a custom data type with multiple fields.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0C0BC" w14:textId="77777777" w:rsidR="00E93640" w:rsidRDefault="00B82247">
            <w:r>
              <w:t>Bundles all data about a test result or file session into one unit instead of passing 6 separate variables.</w:t>
            </w:r>
          </w:p>
        </w:tc>
      </w:tr>
      <w:tr w:rsidR="00E93640" w14:paraId="68120A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8A62A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extern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B6409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extern </w:t>
            </w:r>
            <w:proofErr w:type="spellStart"/>
            <w:r>
              <w:rPr>
                <w:rFonts w:ascii="Courier New" w:eastAsia="Courier New" w:hAnsi="Courier New" w:cs="Courier New"/>
              </w:rPr>
              <w:t>FileSession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</w:rPr>
              <w:t>sessions[</w:t>
            </w:r>
            <w:proofErr w:type="gramEnd"/>
            <w:r>
              <w:rPr>
                <w:rFonts w:ascii="Courier New" w:eastAsia="Courier New" w:hAnsi="Courier New" w:cs="Courier New"/>
              </w:rPr>
              <w:t>100];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91BF" w14:textId="77777777" w:rsidR="00E93640" w:rsidRDefault="00B82247">
            <w:r>
              <w:t>Tells the compiler this variable exists in another .c file. The actual definition is in one .c file only.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93C7C" w14:textId="77777777" w:rsidR="00E93640" w:rsidRDefault="00B82247">
            <w:r>
              <w:t xml:space="preserve">Used in </w:t>
            </w:r>
            <w:proofErr w:type="spellStart"/>
            <w:r>
              <w:t>Testing.h</w:t>
            </w:r>
            <w:proofErr w:type="spellEnd"/>
            <w:r>
              <w:t xml:space="preserve"> so all .c files can access the global </w:t>
            </w:r>
            <w:proofErr w:type="gramStart"/>
            <w:r>
              <w:t>sessions[</w:t>
            </w:r>
            <w:proofErr w:type="gramEnd"/>
            <w:r>
              <w:t xml:space="preserve">], </w:t>
            </w:r>
            <w:proofErr w:type="spellStart"/>
            <w:r>
              <w:t>session_count</w:t>
            </w:r>
            <w:proofErr w:type="spellEnd"/>
            <w:r>
              <w:t xml:space="preserve">, </w:t>
            </w:r>
            <w:proofErr w:type="spellStart"/>
            <w:r>
              <w:t>current_session</w:t>
            </w:r>
            <w:proofErr w:type="spellEnd"/>
            <w:r>
              <w:t>.</w:t>
            </w:r>
          </w:p>
        </w:tc>
      </w:tr>
      <w:tr w:rsidR="00E93640" w14:paraId="7FEBD1D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3BF1" w14:textId="77777777" w:rsidR="00E93640" w:rsidRDefault="00B82247"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sizeof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F56F4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TestResult</w:t>
            </w:r>
            <w:proofErr w:type="spellEnd"/>
            <w:r>
              <w:rPr>
                <w:rFonts w:ascii="Courier New" w:eastAsia="Courier New" w:hAnsi="Courier New" w:cs="Courier New"/>
              </w:rPr>
              <w:t>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B6A3" w14:textId="77777777" w:rsidR="00E93640" w:rsidRDefault="00B82247">
            <w:r>
              <w:t>Returns the size in bytes of a type at compile time. Not a function — evaluated by the compiler.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8FEA" w14:textId="77777777" w:rsidR="00E93640" w:rsidRDefault="00B82247">
            <w:r>
              <w:t xml:space="preserve">Used in </w:t>
            </w:r>
            <w:proofErr w:type="spellStart"/>
            <w:proofErr w:type="gramStart"/>
            <w:r>
              <w:t>realloc</w:t>
            </w:r>
            <w:proofErr w:type="spellEnd"/>
            <w:r>
              <w:t>(</w:t>
            </w:r>
            <w:proofErr w:type="gramEnd"/>
            <w:r>
              <w:t>) calls to correctly size memory for arrays of structs.</w:t>
            </w:r>
          </w:p>
        </w:tc>
      </w:tr>
      <w:tr w:rsidR="00E93640" w14:paraId="2AD082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EB433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do-while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C2E6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do </w:t>
            </w:r>
            <w:proofErr w:type="gramStart"/>
            <w:r>
              <w:rPr>
                <w:rFonts w:ascii="Courier New" w:eastAsia="Courier New" w:hAnsi="Courier New" w:cs="Courier New"/>
              </w:rPr>
              <w:t>{ ...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} while (choice != 8);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B824" w14:textId="77777777" w:rsidR="00E93640" w:rsidRDefault="00B82247">
            <w:r>
              <w:t>Loop that always executes the body at least once, then checks the condition.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F49A" w14:textId="77777777" w:rsidR="00E93640" w:rsidRDefault="00B82247">
            <w:r>
              <w:t>Perfect for menus — always show the menu at least once before checking if the user wants to exit.</w:t>
            </w:r>
          </w:p>
        </w:tc>
      </w:tr>
      <w:tr w:rsidR="00E93640" w14:paraId="40734E5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29877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lastRenderedPageBreak/>
              <w:t>switch / case / break / default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FC952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switch(choice) </w:t>
            </w:r>
            <w:proofErr w:type="gramStart"/>
            <w:r>
              <w:rPr>
                <w:rFonts w:ascii="Courier New" w:eastAsia="Courier New" w:hAnsi="Courier New" w:cs="Courier New"/>
              </w:rPr>
              <w:t>{ case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1: ...; break; }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428F" w14:textId="77777777" w:rsidR="00E93640" w:rsidRDefault="00B82247">
            <w:r>
              <w:t>Multi-way branch. Jumps to matching case label. break exits the switch; without it, execution falls through.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50D7E" w14:textId="77777777" w:rsidR="00E93640" w:rsidRDefault="00B82247">
            <w:r>
              <w:t>Used for the main menu to dispatch to the correct feature. Cleaner than a chain of if-else for integer choic</w:t>
            </w:r>
            <w:r>
              <w:t>es.</w:t>
            </w:r>
          </w:p>
        </w:tc>
      </w:tr>
      <w:tr w:rsidR="00E93640" w14:paraId="6D78A92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9ECB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continue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A704" w14:textId="77777777" w:rsidR="00E93640" w:rsidRDefault="00B82247">
            <w:r>
              <w:rPr>
                <w:rFonts w:ascii="Courier New" w:eastAsia="Courier New" w:hAnsi="Courier New" w:cs="Courier New"/>
              </w:rPr>
              <w:t>if (</w:t>
            </w:r>
            <w:proofErr w:type="spellStart"/>
            <w:r>
              <w:rPr>
                <w:rFonts w:ascii="Courier New" w:eastAsia="Courier New" w:hAnsi="Courier New" w:cs="Courier New"/>
              </w:rPr>
              <w:t>scanf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</w:rPr>
              <w:t>(...) !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= 1) { </w:t>
            </w:r>
            <w:proofErr w:type="spellStart"/>
            <w:r>
              <w:rPr>
                <w:rFonts w:ascii="Courier New" w:eastAsia="Courier New" w:hAnsi="Courier New" w:cs="Courier New"/>
              </w:rPr>
              <w:t>clear_buffer</w:t>
            </w:r>
            <w:proofErr w:type="spellEnd"/>
            <w:r>
              <w:rPr>
                <w:rFonts w:ascii="Courier New" w:eastAsia="Courier New" w:hAnsi="Courier New" w:cs="Courier New"/>
              </w:rPr>
              <w:t>(); continue; }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C130E" w14:textId="77777777" w:rsidR="00E93640" w:rsidRDefault="00B82247">
            <w:r>
              <w:t>Skips the rest of the current loop iteration and jumps back to the loop condition check.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C852" w14:textId="77777777" w:rsidR="00E93640" w:rsidRDefault="00B82247">
            <w:r>
              <w:t>Used to restart the menu loop when the user enters invalid (non-integer) input.</w:t>
            </w:r>
          </w:p>
        </w:tc>
      </w:tr>
      <w:tr w:rsidR="00E93640" w14:paraId="23011C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E6CA6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static (avoided)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B05BA" w14:textId="77777777" w:rsidR="00E93640" w:rsidRDefault="00B82247">
            <w:r>
              <w:rPr>
                <w:rFonts w:ascii="Courier New" w:eastAsia="Courier New" w:hAnsi="Courier New" w:cs="Courier New"/>
              </w:rPr>
              <w:t>static int x = 0;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7A037" w14:textId="77777777" w:rsidR="00E93640" w:rsidRDefault="00B82247">
            <w:r>
              <w:t>Makes a variable local to the file it is defined in. Each file gets its own copy — changes do not propagate across files.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A2A2E" w14:textId="77777777" w:rsidR="00E93640" w:rsidRDefault="00B82247">
            <w:r>
              <w:t xml:space="preserve">NOT used for </w:t>
            </w:r>
            <w:proofErr w:type="spellStart"/>
            <w:r>
              <w:t>globals</w:t>
            </w:r>
            <w:proofErr w:type="spellEnd"/>
            <w:r>
              <w:t xml:space="preserve"> here — extern is used instead because shared state is needed across all files.</w:t>
            </w:r>
          </w:p>
        </w:tc>
      </w:tr>
    </w:tbl>
    <w:p w14:paraId="7CAF22A7" w14:textId="77777777" w:rsidR="00E93640" w:rsidRDefault="00E93640">
      <w:pPr>
        <w:spacing w:after="120"/>
      </w:pPr>
    </w:p>
    <w:p w14:paraId="65D15DCC" w14:textId="77777777" w:rsidR="00E93640" w:rsidRDefault="00B82247">
      <w:pPr>
        <w:pStyle w:val="Heading1"/>
      </w:pPr>
      <w:r>
        <w:t>2. Memory Management Functions</w:t>
      </w:r>
    </w:p>
    <w:p w14:paraId="2C084223" w14:textId="77777777" w:rsidR="00E93640" w:rsidRDefault="00B82247">
      <w:pPr>
        <w:spacing w:after="100"/>
      </w:pPr>
      <w:r>
        <w:t>Functions for allocating, resizing, and freeing memory on the heap at runtime.</w:t>
      </w:r>
    </w:p>
    <w:p w14:paraId="53DE0930" w14:textId="77777777" w:rsidR="00E93640" w:rsidRDefault="00E9364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74"/>
        <w:gridCol w:w="2334"/>
        <w:gridCol w:w="2554"/>
        <w:gridCol w:w="3098"/>
      </w:tblGrid>
      <w:tr w:rsidR="00E93640" w14:paraId="6828BF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3536D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4008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Signature — Header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5F07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C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F6D81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Why used in this project</w:t>
            </w:r>
          </w:p>
        </w:tc>
      </w:tr>
      <w:tr w:rsidR="00E93640" w14:paraId="5ED9A53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64CD" w14:textId="77777777" w:rsidR="00E93640" w:rsidRDefault="00B82247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malloc(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A15AB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void* </w:t>
            </w:r>
            <w:proofErr w:type="gramStart"/>
            <w:r>
              <w:rPr>
                <w:rFonts w:ascii="Courier New" w:eastAsia="Courier New" w:hAnsi="Courier New" w:cs="Courier New"/>
              </w:rPr>
              <w:t>malloc(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size)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E0B13" w14:textId="77777777" w:rsidR="00E93640" w:rsidRDefault="00B82247">
            <w:r>
              <w:t>Allocates a block of memory on the heap. Returns a void pointer. Returns NULL on failure.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BBC75" w14:textId="77777777" w:rsidR="00E93640" w:rsidRDefault="00B82247">
            <w:r>
              <w:t xml:space="preserve">Used to create </w:t>
            </w:r>
            <w:proofErr w:type="spellStart"/>
            <w:r>
              <w:t>DBuffer</w:t>
            </w:r>
            <w:proofErr w:type="spellEnd"/>
            <w:r>
              <w:t xml:space="preserve">, allocate </w:t>
            </w:r>
            <w:proofErr w:type="spellStart"/>
            <w:r>
              <w:t>read_string</w:t>
            </w:r>
            <w:proofErr w:type="spellEnd"/>
            <w:r>
              <w:t xml:space="preserve"> buffer, and </w:t>
            </w:r>
            <w:proofErr w:type="spellStart"/>
            <w:r>
              <w:t>compile_program</w:t>
            </w:r>
            <w:proofErr w:type="spellEnd"/>
            <w:r>
              <w:t xml:space="preserve"> command string — all cases where size is unknown at c</w:t>
            </w:r>
            <w:r>
              <w:t>ompile time.</w:t>
            </w:r>
          </w:p>
        </w:tc>
      </w:tr>
      <w:tr w:rsidR="00E93640" w14:paraId="5FFF19E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3876B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realloc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F14F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void*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realloc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void *</w:t>
            </w:r>
            <w:proofErr w:type="spellStart"/>
            <w:r>
              <w:rPr>
                <w:rFonts w:ascii="Courier New" w:eastAsia="Courier New" w:hAnsi="Courier New" w:cs="Courier New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new_size</w:t>
            </w:r>
            <w:proofErr w:type="spellEnd"/>
            <w:r>
              <w:rPr>
                <w:rFonts w:ascii="Courier New" w:eastAsia="Courier New" w:hAnsi="Courier New" w:cs="Courier New"/>
              </w:rPr>
              <w:t>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C2A96" w14:textId="77777777" w:rsidR="00E93640" w:rsidRDefault="00B82247">
            <w:r>
              <w:t>Resizes a previously allocated block. May move the block to a new location. Returns NULL on failure (original block still valid).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A6986" w14:textId="77777777" w:rsidR="00E93640" w:rsidRDefault="00B82247">
            <w:r>
              <w:t xml:space="preserve">Used in </w:t>
            </w:r>
            <w:proofErr w:type="spellStart"/>
            <w:r>
              <w:t>append_to_</w:t>
            </w:r>
            <w:proofErr w:type="gramStart"/>
            <w:r>
              <w:t>buffer</w:t>
            </w:r>
            <w:proofErr w:type="spellEnd"/>
            <w:r>
              <w:t>(</w:t>
            </w:r>
            <w:proofErr w:type="gramEnd"/>
            <w:r>
              <w:t xml:space="preserve">) to double capacity when the buffer fills up, and to grow the </w:t>
            </w:r>
            <w:proofErr w:type="spellStart"/>
            <w:r>
              <w:t>test_results</w:t>
            </w:r>
            <w:proofErr w:type="spellEnd"/>
            <w:r>
              <w:t xml:space="preserve"> array.</w:t>
            </w:r>
          </w:p>
        </w:tc>
      </w:tr>
      <w:tr w:rsidR="00E93640" w14:paraId="5D4835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077F" w14:textId="77777777" w:rsidR="00E93640" w:rsidRDefault="00B82247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lastRenderedPageBreak/>
              <w:t>free(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7631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void </w:t>
            </w:r>
            <w:proofErr w:type="gramStart"/>
            <w:r>
              <w:rPr>
                <w:rFonts w:ascii="Courier New" w:eastAsia="Courier New" w:hAnsi="Courier New" w:cs="Courier New"/>
              </w:rPr>
              <w:t>free(</w:t>
            </w:r>
            <w:proofErr w:type="gramEnd"/>
            <w:r>
              <w:rPr>
                <w:rFonts w:ascii="Courier New" w:eastAsia="Courier New" w:hAnsi="Courier New" w:cs="Courier New"/>
              </w:rPr>
              <w:t>void *</w:t>
            </w:r>
            <w:proofErr w:type="spellStart"/>
            <w:r>
              <w:rPr>
                <w:rFonts w:ascii="Courier New" w:eastAsia="Courier New" w:hAnsi="Courier New" w:cs="Courier New"/>
              </w:rPr>
              <w:t>ptr</w:t>
            </w:r>
            <w:proofErr w:type="spellEnd"/>
            <w:r>
              <w:rPr>
                <w:rFonts w:ascii="Courier New" w:eastAsia="Courier New" w:hAnsi="Courier New" w:cs="Courier New"/>
              </w:rPr>
              <w:t>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1497" w14:textId="77777777" w:rsidR="00E93640" w:rsidRDefault="00B82247">
            <w:r>
              <w:t>Releases heap memory back to the OS. Must be called exactly once per malloc/</w:t>
            </w:r>
            <w:proofErr w:type="spellStart"/>
            <w:r>
              <w:t>realloc</w:t>
            </w:r>
            <w:proofErr w:type="spellEnd"/>
            <w:r>
              <w:t>. Passing NULL is safe.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8FB6" w14:textId="77777777" w:rsidR="00E93640" w:rsidRDefault="00B82247">
            <w:r>
              <w:t xml:space="preserve">Called at program exit for every </w:t>
            </w:r>
            <w:proofErr w:type="spellStart"/>
            <w:r>
              <w:t>strdup'd</w:t>
            </w:r>
            <w:proofErr w:type="spellEnd"/>
            <w:r>
              <w:t xml:space="preserve"> string and buffer to prevent memory leaks.</w:t>
            </w:r>
          </w:p>
        </w:tc>
      </w:tr>
      <w:tr w:rsidR="00E93640" w14:paraId="5CE87E2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5743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strdup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75D0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char*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strdup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const char *s)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898C" w14:textId="77777777" w:rsidR="00E93640" w:rsidRDefault="00B82247">
            <w:r>
              <w:t>Allocates a new buffer and copies the string into it. Equivalent to malloc(</w:t>
            </w:r>
            <w:proofErr w:type="spellStart"/>
            <w:r>
              <w:t>strlen</w:t>
            </w:r>
            <w:proofErr w:type="spellEnd"/>
            <w:r>
              <w:t xml:space="preserve">(s)+1) + </w:t>
            </w:r>
            <w:proofErr w:type="spellStart"/>
            <w:r>
              <w:t>strcpy</w:t>
            </w:r>
            <w:proofErr w:type="spellEnd"/>
            <w:r>
              <w:t>. Must be freed manually.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BA9A9" w14:textId="77777777" w:rsidR="00E93640" w:rsidRDefault="00B82247">
            <w:r>
              <w:t>Used to store copies of input/expected/actual/</w:t>
            </w:r>
            <w:proofErr w:type="spellStart"/>
            <w:r>
              <w:t>error_msg</w:t>
            </w:r>
            <w:proofErr w:type="spellEnd"/>
            <w:r>
              <w:t xml:space="preserve"> in </w:t>
            </w:r>
            <w:proofErr w:type="spellStart"/>
            <w:r>
              <w:t>TestResult</w:t>
            </w:r>
            <w:proofErr w:type="spellEnd"/>
            <w:r>
              <w:t xml:space="preserve"> — because the original</w:t>
            </w:r>
            <w:r>
              <w:t xml:space="preserve"> </w:t>
            </w:r>
            <w:proofErr w:type="spellStart"/>
            <w:r>
              <w:t>DBuffer</w:t>
            </w:r>
            <w:proofErr w:type="spellEnd"/>
            <w:r>
              <w:t xml:space="preserve"> gets freed after the test.</w:t>
            </w:r>
          </w:p>
        </w:tc>
      </w:tr>
    </w:tbl>
    <w:p w14:paraId="5E3C7C20" w14:textId="77777777" w:rsidR="00E93640" w:rsidRDefault="00E93640">
      <w:pPr>
        <w:spacing w:after="120"/>
      </w:pPr>
    </w:p>
    <w:p w14:paraId="5172CF49" w14:textId="77777777" w:rsidR="00E93640" w:rsidRDefault="00B82247">
      <w:pPr>
        <w:pStyle w:val="Heading1"/>
      </w:pPr>
      <w:r>
        <w:t>3. Input / Output Functions</w:t>
      </w:r>
    </w:p>
    <w:p w14:paraId="3C87006E" w14:textId="77777777" w:rsidR="00E93640" w:rsidRDefault="00B82247">
      <w:pPr>
        <w:spacing w:after="100"/>
      </w:pPr>
      <w:r>
        <w:t xml:space="preserve">Functions for reading from stdin/files and writing to </w:t>
      </w:r>
      <w:proofErr w:type="spellStart"/>
      <w:r>
        <w:t>stdout</w:t>
      </w:r>
      <w:proofErr w:type="spellEnd"/>
      <w:r>
        <w:t>/files.</w:t>
      </w:r>
    </w:p>
    <w:p w14:paraId="22285ECB" w14:textId="77777777" w:rsidR="00E93640" w:rsidRDefault="00E9364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1"/>
        <w:gridCol w:w="2588"/>
        <w:gridCol w:w="2858"/>
        <w:gridCol w:w="2473"/>
      </w:tblGrid>
      <w:tr w:rsidR="00E93640" w14:paraId="6D6DC4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B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95BA1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B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E6B6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Signature — Header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B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A8F0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7B6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CE158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Why used in this project</w:t>
            </w:r>
          </w:p>
        </w:tc>
      </w:tr>
      <w:tr w:rsidR="00E93640" w14:paraId="1F51FA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083C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6B73E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const char *format, ...)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0B05E" w14:textId="77777777" w:rsidR="00E93640" w:rsidRDefault="00B82247">
            <w:r>
              <w:t xml:space="preserve">Prints formatted output to </w:t>
            </w:r>
            <w:proofErr w:type="spellStart"/>
            <w:r>
              <w:t>stdout</w:t>
            </w:r>
            <w:proofErr w:type="spellEnd"/>
            <w:r>
              <w:t>. Format specifiers: %d (int), %s (string), %f (float), %c (char).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B0741" w14:textId="77777777" w:rsidR="00E93640" w:rsidRDefault="00B82247">
            <w:r>
              <w:t>Main output function used everywhere — menus, results, error messages, metric values.</w:t>
            </w:r>
          </w:p>
        </w:tc>
      </w:tr>
      <w:tr w:rsidR="00E93640" w14:paraId="39A10BC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D219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2D7AF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scanf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const char *format, ...)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91CCF" w14:textId="77777777" w:rsidR="00E93640" w:rsidRDefault="00B82247">
            <w:r>
              <w:t>Reads formatted input from stdin. Returns the number of items successfully read. Leaves newline in the buffer.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E891" w14:textId="77777777" w:rsidR="00E93640" w:rsidRDefault="00B82247">
            <w:r>
              <w:t xml:space="preserve">Used to read integer menu choices. Return value is checked </w:t>
            </w:r>
            <w:proofErr w:type="gramStart"/>
            <w:r>
              <w:t>(!=</w:t>
            </w:r>
            <w:proofErr w:type="gramEnd"/>
            <w:r>
              <w:t>1) to detect invalid input.</w:t>
            </w:r>
          </w:p>
        </w:tc>
      </w:tr>
      <w:tr w:rsidR="00E93640" w14:paraId="1CCE77B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542B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fgets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FE544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char*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fgets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char *str, int n, FILE *stream)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2E0F" w14:textId="77777777" w:rsidR="00E93640" w:rsidRDefault="00B82247">
            <w:r>
              <w:t xml:space="preserve">Reads a line from a stream (up to n-1 chars), stops at newline or EOF, always null-terminates. Safer than </w:t>
            </w:r>
            <w:proofErr w:type="gramStart"/>
            <w:r>
              <w:t>gets(</w:t>
            </w:r>
            <w:proofErr w:type="gramEnd"/>
            <w:r>
              <w:t>).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2AC72" w14:textId="77777777" w:rsidR="00E93640" w:rsidRDefault="00B82247">
            <w:r>
              <w:t xml:space="preserve">Used in </w:t>
            </w:r>
            <w:proofErr w:type="spellStart"/>
            <w:r>
              <w:t>get_user_</w:t>
            </w:r>
            <w:proofErr w:type="gramStart"/>
            <w:r>
              <w:t>input</w:t>
            </w:r>
            <w:proofErr w:type="spellEnd"/>
            <w:r>
              <w:t>(</w:t>
            </w:r>
            <w:proofErr w:type="gramEnd"/>
            <w:r>
              <w:t xml:space="preserve">) to read multi-line input, and in </w:t>
            </w:r>
            <w:proofErr w:type="spellStart"/>
            <w:r>
              <w:t>read_file</w:t>
            </w:r>
            <w:proofErr w:type="spellEnd"/>
            <w:r>
              <w:t>() to read</w:t>
            </w:r>
            <w:r>
              <w:t xml:space="preserve"> each line of a file.</w:t>
            </w:r>
          </w:p>
        </w:tc>
      </w:tr>
      <w:tr w:rsidR="00E93640" w14:paraId="7F5736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98E5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lastRenderedPageBreak/>
              <w:t>getchar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049A2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r>
              <w:rPr>
                <w:rFonts w:ascii="Courier New" w:eastAsia="Courier New" w:hAnsi="Courier New" w:cs="Courier New"/>
              </w:rPr>
              <w:t>getchar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</w:rPr>
              <w:t>void)  —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876C" w14:textId="77777777" w:rsidR="00E93640" w:rsidRDefault="00B82247">
            <w:r>
              <w:t>Reads one character from stdin. Returns int (not char) so it can represent EOF (-1) as well as all char values.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8FD39" w14:textId="77777777" w:rsidR="00E93640" w:rsidRDefault="00B82247">
            <w:r>
              <w:t xml:space="preserve">Used in </w:t>
            </w:r>
            <w:proofErr w:type="spellStart"/>
            <w:r>
              <w:t>clear_</w:t>
            </w:r>
            <w:proofErr w:type="gramStart"/>
            <w:r>
              <w:t>buffer</w:t>
            </w:r>
            <w:proofErr w:type="spellEnd"/>
            <w:r>
              <w:t>(</w:t>
            </w:r>
            <w:proofErr w:type="gramEnd"/>
            <w:r>
              <w:t xml:space="preserve">) to consume leftover characters after </w:t>
            </w:r>
            <w:proofErr w:type="spellStart"/>
            <w:r>
              <w:t>scanf</w:t>
            </w:r>
            <w:proofErr w:type="spellEnd"/>
            <w:r>
              <w:t xml:space="preserve">(), and in </w:t>
            </w:r>
            <w:proofErr w:type="spellStart"/>
            <w:r>
              <w:t>read_string</w:t>
            </w:r>
            <w:proofErr w:type="spellEnd"/>
            <w:r>
              <w:t>() to build a string character by character.</w:t>
            </w:r>
          </w:p>
        </w:tc>
      </w:tr>
      <w:tr w:rsidR="00E93640" w14:paraId="51DB7F1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02E24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fgetc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EA21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fgetc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FILE *stream)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BFAA" w14:textId="77777777" w:rsidR="00E93640" w:rsidRDefault="00B82247">
            <w:r>
              <w:t>Reads one character from a file stream. Returns EOF when the file ends.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C822" w14:textId="77777777" w:rsidR="00E93640" w:rsidRDefault="00B82247">
            <w:r>
              <w:t xml:space="preserve">Used in </w:t>
            </w:r>
            <w:proofErr w:type="spellStart"/>
            <w:r>
              <w:t>compile_</w:t>
            </w:r>
            <w:proofErr w:type="gramStart"/>
            <w:r>
              <w:t>program</w:t>
            </w:r>
            <w:proofErr w:type="spellEnd"/>
            <w:r>
              <w:t>(</w:t>
            </w:r>
            <w:proofErr w:type="gramEnd"/>
            <w:r>
              <w:t>) to read error.txt character by character and print compilation errors.</w:t>
            </w:r>
          </w:p>
        </w:tc>
      </w:tr>
      <w:tr w:rsidR="00E93640" w14:paraId="36DF7E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8A49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fopen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)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fclose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40DED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FILE*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fopen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const char *path, const char *mode)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1D3B" w14:textId="77777777" w:rsidR="00E93640" w:rsidRDefault="00B82247">
            <w:r>
              <w:t xml:space="preserve">Opens a file and returns a FILE pointer. Mode: "r" read, "w" write, "a" append. </w:t>
            </w:r>
            <w:proofErr w:type="spellStart"/>
            <w:proofErr w:type="gramStart"/>
            <w:r>
              <w:t>fclose</w:t>
            </w:r>
            <w:proofErr w:type="spellEnd"/>
            <w:r>
              <w:t>(</w:t>
            </w:r>
            <w:proofErr w:type="gramEnd"/>
            <w:r>
              <w:t>) flushes and closes it.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3BFE" w14:textId="77777777" w:rsidR="00E93640" w:rsidRDefault="00B82247">
            <w:r>
              <w:t>Used to open input/output temp files, error.txt, and source files for reading.</w:t>
            </w:r>
          </w:p>
        </w:tc>
      </w:tr>
      <w:tr w:rsidR="00E93640" w14:paraId="539DDCA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67F52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fprintf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F43A2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fprintf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FILE *stream, const char *format, ...)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26556" w14:textId="77777777" w:rsidR="00E93640" w:rsidRDefault="00B82247">
            <w:r>
              <w:t xml:space="preserve">Like </w:t>
            </w:r>
            <w:proofErr w:type="spellStart"/>
            <w:r>
              <w:t>printf</w:t>
            </w:r>
            <w:proofErr w:type="spellEnd"/>
            <w:r>
              <w:t xml:space="preserve"> but writes to a specific file stream. stderr is the standard error stream.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652A7" w14:textId="77777777" w:rsidR="00E93640" w:rsidRDefault="00B82247">
            <w:r>
              <w:t>Used to write input data to temp files (</w:t>
            </w:r>
            <w:proofErr w:type="spellStart"/>
            <w:r>
              <w:t>save_input_to_file</w:t>
            </w:r>
            <w:proofErr w:type="spellEnd"/>
            <w:r>
              <w:t>) and to print memory errors to stder</w:t>
            </w:r>
            <w:r>
              <w:t>r.</w:t>
            </w:r>
          </w:p>
        </w:tc>
      </w:tr>
      <w:tr w:rsidR="00E93640" w14:paraId="29231F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61861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snprintf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1FCC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snprintf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char *</w:t>
            </w:r>
            <w:proofErr w:type="spellStart"/>
            <w:r>
              <w:rPr>
                <w:rFonts w:ascii="Courier New" w:eastAsia="Courier New" w:hAnsi="Courier New" w:cs="Courier New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n, const char *</w:t>
            </w:r>
            <w:proofErr w:type="spellStart"/>
            <w:r>
              <w:rPr>
                <w:rFonts w:ascii="Courier New" w:eastAsia="Courier New" w:hAnsi="Courier New" w:cs="Courier New"/>
              </w:rPr>
              <w:t>fmt</w:t>
            </w:r>
            <w:proofErr w:type="spellEnd"/>
            <w:r>
              <w:rPr>
                <w:rFonts w:ascii="Courier New" w:eastAsia="Courier New" w:hAnsi="Courier New" w:cs="Courier New"/>
              </w:rPr>
              <w:t>, ...)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B7CA" w14:textId="77777777" w:rsidR="00E93640" w:rsidRDefault="00B82247">
            <w:r>
              <w:t xml:space="preserve">Like </w:t>
            </w:r>
            <w:proofErr w:type="spellStart"/>
            <w:r>
              <w:t>sprintf</w:t>
            </w:r>
            <w:proofErr w:type="spellEnd"/>
            <w:r>
              <w:t xml:space="preserve"> but limits output to n-1 characters — prevents buffer overflow. Always null-terminates.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A2B0" w14:textId="77777777" w:rsidR="00E93640" w:rsidRDefault="00B82247">
            <w:r>
              <w:t>Used to safely build binary names, file names, shell commands, and error messages into fixed-size buffers.</w:t>
            </w:r>
          </w:p>
        </w:tc>
      </w:tr>
      <w:tr w:rsidR="00E93640" w14:paraId="6D87394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67646" w14:textId="77777777" w:rsidR="00E93640" w:rsidRDefault="00B82247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remove(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42DA1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</w:rPr>
              <w:t>remove(</w:t>
            </w:r>
            <w:proofErr w:type="gramEnd"/>
            <w:r>
              <w:rPr>
                <w:rFonts w:ascii="Courier New" w:eastAsia="Courier New" w:hAnsi="Courier New" w:cs="Courier New"/>
              </w:rPr>
              <w:t>const char *filename)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36EE" w14:textId="77777777" w:rsidR="00E93640" w:rsidRDefault="00B82247">
            <w:r>
              <w:t>Deletes a file from the filesystem. Returns 0 on success.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32033" w14:textId="77777777" w:rsidR="00E93640" w:rsidRDefault="00B82247">
            <w:r>
              <w:t xml:space="preserve">Used in </w:t>
            </w:r>
            <w:proofErr w:type="spellStart"/>
            <w:r>
              <w:t>cleanup_test_</w:t>
            </w:r>
            <w:proofErr w:type="gramStart"/>
            <w:r>
              <w:t>files</w:t>
            </w:r>
            <w:proofErr w:type="spellEnd"/>
            <w:r>
              <w:t>(</w:t>
            </w:r>
            <w:proofErr w:type="gramEnd"/>
            <w:r>
              <w:t>) to delete temp input/output files, and at exit to delete compiled binaries.</w:t>
            </w:r>
          </w:p>
        </w:tc>
      </w:tr>
      <w:tr w:rsidR="00E93640" w14:paraId="05E056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CBF8A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getcwd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D093E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char*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getcwd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char *</w:t>
            </w:r>
            <w:proofErr w:type="spellStart"/>
            <w:r>
              <w:rPr>
                <w:rFonts w:ascii="Courier New" w:eastAsia="Courier New" w:hAnsi="Courier New" w:cs="Courier New"/>
              </w:rPr>
              <w:t>buf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size)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86FF4" w14:textId="77777777" w:rsidR="00E93640" w:rsidRDefault="00B82247">
            <w:r>
              <w:t xml:space="preserve">Fills </w:t>
            </w:r>
            <w:proofErr w:type="spellStart"/>
            <w:r>
              <w:t>buf</w:t>
            </w:r>
            <w:proofErr w:type="spellEnd"/>
            <w:r>
              <w:t xml:space="preserve"> with the current working directory path.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BDB13" w14:textId="77777777" w:rsidR="00E93640" w:rsidRDefault="00B82247">
            <w:r>
              <w:t>Used to show the user which folder the program is running from when they need to enter a file path.</w:t>
            </w:r>
          </w:p>
        </w:tc>
      </w:tr>
      <w:tr w:rsidR="00E93640" w14:paraId="0045537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04414" w14:textId="77777777" w:rsidR="00E93640" w:rsidRDefault="00B82247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lastRenderedPageBreak/>
              <w:t>system(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7AC0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</w:rPr>
              <w:t>system(</w:t>
            </w:r>
            <w:proofErr w:type="gramEnd"/>
            <w:r>
              <w:rPr>
                <w:rFonts w:ascii="Courier New" w:eastAsia="Courier New" w:hAnsi="Courier New" w:cs="Courier New"/>
              </w:rPr>
              <w:t>const char *command)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D62A" w14:textId="77777777" w:rsidR="00E93640" w:rsidRDefault="00B82247">
            <w:r>
              <w:t>Passes a command string to the OS shell to execute. Returns the exit status of the command.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EEDD" w14:textId="77777777" w:rsidR="00E93640" w:rsidRDefault="00B82247">
            <w:r>
              <w:t xml:space="preserve">Used to run </w:t>
            </w:r>
            <w:proofErr w:type="spellStart"/>
            <w:r>
              <w:t>gcc</w:t>
            </w:r>
            <w:proofErr w:type="spellEnd"/>
            <w:r>
              <w:t xml:space="preserve"> (compile) and to run the tested program with I/O redirection and timeout.</w:t>
            </w:r>
          </w:p>
        </w:tc>
      </w:tr>
    </w:tbl>
    <w:p w14:paraId="7E9F4155" w14:textId="77777777" w:rsidR="00E93640" w:rsidRDefault="00E93640">
      <w:pPr>
        <w:spacing w:after="120"/>
      </w:pPr>
    </w:p>
    <w:p w14:paraId="3E9A62ED" w14:textId="77777777" w:rsidR="00E93640" w:rsidRDefault="00B82247">
      <w:pPr>
        <w:pStyle w:val="Heading1"/>
      </w:pPr>
      <w:r>
        <w:t>4. String Manipulation Functions</w:t>
      </w:r>
    </w:p>
    <w:p w14:paraId="43D1E880" w14:textId="77777777" w:rsidR="00E93640" w:rsidRDefault="00B82247">
      <w:pPr>
        <w:spacing w:after="100"/>
      </w:pPr>
      <w:r>
        <w:t>Functions from &lt;</w:t>
      </w:r>
      <w:proofErr w:type="spellStart"/>
      <w:r>
        <w:t>string.h</w:t>
      </w:r>
      <w:proofErr w:type="spellEnd"/>
      <w:r>
        <w:t>&gt; for working with null-terminated C strings.</w:t>
      </w:r>
    </w:p>
    <w:p w14:paraId="66D15E80" w14:textId="77777777" w:rsidR="00E93640" w:rsidRDefault="00E9364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880"/>
        <w:gridCol w:w="2480"/>
      </w:tblGrid>
      <w:tr w:rsidR="00E93640" w14:paraId="69C49E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32D7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20985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Signature — Header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3FBA0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3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E778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Why used in this project</w:t>
            </w:r>
          </w:p>
        </w:tc>
      </w:tr>
      <w:tr w:rsidR="00E93640" w14:paraId="0D5089A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F6DEF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94802" w14:textId="77777777" w:rsidR="00E93640" w:rsidRDefault="00B82247">
            <w:proofErr w:type="spellStart"/>
            <w:r>
              <w:rPr>
                <w:rFonts w:ascii="Courier New" w:eastAsia="Courier New" w:hAnsi="Courier New" w:cs="Courier New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const char *s)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5AEE" w14:textId="77777777" w:rsidR="00E93640" w:rsidRDefault="00B82247">
            <w:r>
              <w:t>Returns the number of characters in a string, not counting the null terminator.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2D02" w14:textId="77777777" w:rsidR="00E93640" w:rsidRDefault="00B82247">
            <w:r>
              <w:t xml:space="preserve">Used in </w:t>
            </w:r>
            <w:proofErr w:type="spellStart"/>
            <w:r>
              <w:t>append_to_</w:t>
            </w:r>
            <w:proofErr w:type="gramStart"/>
            <w:r>
              <w:t>buffer</w:t>
            </w:r>
            <w:proofErr w:type="spellEnd"/>
            <w:r>
              <w:t>(</w:t>
            </w:r>
            <w:proofErr w:type="gramEnd"/>
            <w:r>
              <w:t xml:space="preserve">) to know how many bytes to add, and in </w:t>
            </w:r>
            <w:proofErr w:type="spellStart"/>
            <w:r>
              <w:t>compile_program</w:t>
            </w:r>
            <w:proofErr w:type="spellEnd"/>
            <w:r>
              <w:t>() to size the command buffer.</w:t>
            </w:r>
          </w:p>
        </w:tc>
      </w:tr>
      <w:tr w:rsidR="00E93640" w14:paraId="020BD2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BDE3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strcmp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99F6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strcmp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const char *s1, const char *s2)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A4CCF" w14:textId="77777777" w:rsidR="00E93640" w:rsidRDefault="00B82247">
            <w:r>
              <w:t>Compares two strings. Returns 0 if equal, negative if s1 &lt; s2, positive if s1 &gt; s2.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15DE4" w14:textId="77777777" w:rsidR="00E93640" w:rsidRDefault="00B82247">
            <w:r>
              <w:t xml:space="preserve">The core of the test comparison — </w:t>
            </w:r>
            <w:proofErr w:type="spellStart"/>
            <w:proofErr w:type="gramStart"/>
            <w:r>
              <w:t>strcmp</w:t>
            </w:r>
            <w:proofErr w:type="spellEnd"/>
            <w:r>
              <w:t>(</w:t>
            </w:r>
            <w:proofErr w:type="gramEnd"/>
            <w:r>
              <w:t>expected, actual) == 0 means the test passed.</w:t>
            </w:r>
          </w:p>
        </w:tc>
      </w:tr>
      <w:tr w:rsidR="00E93640" w14:paraId="0B5B2C9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BA243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strcat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93EC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char*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strcat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char *</w:t>
            </w:r>
            <w:proofErr w:type="spellStart"/>
            <w:r>
              <w:rPr>
                <w:rFonts w:ascii="Courier New" w:eastAsia="Courier New" w:hAnsi="Courier New" w:cs="Courier New"/>
              </w:rPr>
              <w:t>dest</w:t>
            </w:r>
            <w:proofErr w:type="spellEnd"/>
            <w:r>
              <w:rPr>
                <w:rFonts w:ascii="Courier New" w:eastAsia="Courier New" w:hAnsi="Courier New" w:cs="Courier New"/>
              </w:rPr>
              <w:t>, const char *</w:t>
            </w:r>
            <w:proofErr w:type="spellStart"/>
            <w:r>
              <w:rPr>
                <w:rFonts w:ascii="Courier New" w:eastAsia="Courier New" w:hAnsi="Courier New" w:cs="Courier New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</w:rPr>
              <w:t>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39C53" w14:textId="77777777" w:rsidR="00E93640" w:rsidRDefault="00B82247">
            <w:r>
              <w:t xml:space="preserve">Appends </w:t>
            </w:r>
            <w:proofErr w:type="spellStart"/>
            <w:r>
              <w:t>src</w:t>
            </w:r>
            <w:proofErr w:type="spellEnd"/>
            <w:r>
              <w:t xml:space="preserve"> to the end of </w:t>
            </w:r>
            <w:proofErr w:type="spellStart"/>
            <w:r>
              <w:t>dest</w:t>
            </w:r>
            <w:proofErr w:type="spellEnd"/>
            <w:r>
              <w:t xml:space="preserve">. </w:t>
            </w:r>
            <w:proofErr w:type="spellStart"/>
            <w:r>
              <w:t>dest</w:t>
            </w:r>
            <w:proofErr w:type="spellEnd"/>
            <w:r>
              <w:t xml:space="preserve"> must have enough space. Returns </w:t>
            </w:r>
            <w:proofErr w:type="spellStart"/>
            <w:r>
              <w:t>dest</w:t>
            </w:r>
            <w:proofErr w:type="spellEnd"/>
            <w:r>
              <w:t>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102F4" w14:textId="77777777" w:rsidR="00E93640" w:rsidRDefault="00B82247">
            <w:r>
              <w:t xml:space="preserve">Used in </w:t>
            </w:r>
            <w:proofErr w:type="spellStart"/>
            <w:r>
              <w:t>append_to_</w:t>
            </w:r>
            <w:proofErr w:type="gramStart"/>
            <w:r>
              <w:t>buffer</w:t>
            </w:r>
            <w:proofErr w:type="spellEnd"/>
            <w:r>
              <w:t>(</w:t>
            </w:r>
            <w:proofErr w:type="gramEnd"/>
            <w:r>
              <w:t>) to concatenate new content — safe here because capacity is checked/grown before calling it.</w:t>
            </w:r>
          </w:p>
        </w:tc>
      </w:tr>
      <w:tr w:rsidR="00E93640" w14:paraId="614548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9C663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strstr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ACA4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char*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strstr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const char *hay, const </w:t>
            </w:r>
            <w:r>
              <w:rPr>
                <w:rFonts w:ascii="Courier New" w:eastAsia="Courier New" w:hAnsi="Courier New" w:cs="Courier New"/>
              </w:rPr>
              <w:lastRenderedPageBreak/>
              <w:t>char *needle)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DFE6" w14:textId="77777777" w:rsidR="00E93640" w:rsidRDefault="00B82247">
            <w:r>
              <w:lastRenderedPageBreak/>
              <w:t xml:space="preserve">Searches for needle inside hay. Returns a pointer to the </w:t>
            </w:r>
            <w:r>
              <w:lastRenderedPageBreak/>
              <w:t>first match, or NULL if not found.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6FF8" w14:textId="77777777" w:rsidR="00E93640" w:rsidRDefault="00B82247">
            <w:r>
              <w:lastRenderedPageBreak/>
              <w:t xml:space="preserve">Used to detect special markers in actual output like "[TIMEOUT" or </w:t>
            </w:r>
            <w:r>
              <w:lastRenderedPageBreak/>
              <w:t>"[RUNTIME ERROR" to clas</w:t>
            </w:r>
            <w:r>
              <w:t>sify test failure type.</w:t>
            </w:r>
          </w:p>
        </w:tc>
      </w:tr>
      <w:tr w:rsidR="00E93640" w14:paraId="70BDD1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78CF" w14:textId="77777777" w:rsidR="00E93640" w:rsidRDefault="00B82247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lastRenderedPageBreak/>
              <w:t>strcspn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7E14" w14:textId="77777777" w:rsidR="00E93640" w:rsidRDefault="00B82247">
            <w:proofErr w:type="spellStart"/>
            <w:r>
              <w:rPr>
                <w:rFonts w:ascii="Courier New" w:eastAsia="Courier New" w:hAnsi="Courier New" w:cs="Courier New"/>
              </w:rPr>
              <w:t>size_t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</w:rPr>
              <w:t>strcspn</w:t>
            </w:r>
            <w:proofErr w:type="spellEnd"/>
            <w:r>
              <w:rPr>
                <w:rFonts w:ascii="Courier New" w:eastAsia="Courier New" w:hAnsi="Courier New" w:cs="Courier New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</w:rPr>
              <w:t>const char *s, const char *reject)  — &lt;</w:t>
            </w:r>
            <w:proofErr w:type="spellStart"/>
            <w:r>
              <w:rPr>
                <w:rFonts w:ascii="Courier New" w:eastAsia="Courier New" w:hAnsi="Courier New" w:cs="Courier New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4C026" w14:textId="77777777" w:rsidR="00E93640" w:rsidRDefault="00B82247">
            <w:r>
              <w:t xml:space="preserve">Returns the index of the first character in s that appears in reject. If none found, returns </w:t>
            </w:r>
            <w:proofErr w:type="spellStart"/>
            <w:r>
              <w:t>strlen</w:t>
            </w:r>
            <w:proofErr w:type="spellEnd"/>
            <w:r>
              <w:t>(s).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4772" w14:textId="77777777" w:rsidR="00E93640" w:rsidRDefault="00B82247">
            <w:r>
              <w:t xml:space="preserve">Used as </w:t>
            </w:r>
            <w:proofErr w:type="gramStart"/>
            <w:r>
              <w:t>line[</w:t>
            </w:r>
            <w:proofErr w:type="spellStart"/>
            <w:proofErr w:type="gramEnd"/>
            <w:r>
              <w:t>strcspn</w:t>
            </w:r>
            <w:proofErr w:type="spellEnd"/>
            <w:r>
              <w:t xml:space="preserve">(line, "\n")] = '\0' to strip the trailing newline that </w:t>
            </w:r>
            <w:proofErr w:type="spellStart"/>
            <w:r>
              <w:t>fgets</w:t>
            </w:r>
            <w:proofErr w:type="spellEnd"/>
            <w:r>
              <w:t>() includes.</w:t>
            </w:r>
          </w:p>
        </w:tc>
      </w:tr>
    </w:tbl>
    <w:p w14:paraId="3D28988C" w14:textId="77777777" w:rsidR="00E93640" w:rsidRDefault="00E93640">
      <w:pPr>
        <w:spacing w:after="120"/>
      </w:pPr>
    </w:p>
    <w:p w14:paraId="5971128B" w14:textId="77777777" w:rsidR="00E93640" w:rsidRDefault="00B82247">
      <w:pPr>
        <w:pStyle w:val="Heading1"/>
      </w:pPr>
      <w:r>
        <w:t>5. Process Control &amp; Signal Macros</w:t>
      </w:r>
    </w:p>
    <w:p w14:paraId="61E1369C" w14:textId="77777777" w:rsidR="00E93640" w:rsidRDefault="00B82247">
      <w:pPr>
        <w:spacing w:after="100"/>
      </w:pPr>
      <w:r>
        <w:t>Macros from &lt;sys/</w:t>
      </w:r>
      <w:proofErr w:type="spellStart"/>
      <w:r>
        <w:t>wait.h</w:t>
      </w:r>
      <w:proofErr w:type="spellEnd"/>
      <w:r>
        <w:t>&gt; and &lt;</w:t>
      </w:r>
      <w:proofErr w:type="spellStart"/>
      <w:r>
        <w:t>signal.h</w:t>
      </w:r>
      <w:proofErr w:type="spellEnd"/>
      <w:r>
        <w:t>&gt; used to inspect how a child process terminated.</w:t>
      </w:r>
    </w:p>
    <w:p w14:paraId="17F8EFE4" w14:textId="77777777" w:rsidR="00E93640" w:rsidRDefault="00E9364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2585"/>
        <w:gridCol w:w="2654"/>
        <w:gridCol w:w="2320"/>
      </w:tblGrid>
      <w:tr w:rsidR="00E93640" w14:paraId="766825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4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7C2E9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Macro / Constant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4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D509D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Signature — Header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4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8D6C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94A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41C5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Why used in this project</w:t>
            </w:r>
          </w:p>
        </w:tc>
      </w:tr>
      <w:tr w:rsidR="00E93640" w14:paraId="7122EA6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3CD62" w14:textId="77777777" w:rsidR="00E93640" w:rsidRDefault="00B82247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WIFEXITED(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 / WEXITSTATUS()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DCFA" w14:textId="77777777" w:rsidR="00E93640" w:rsidRDefault="00B82247">
            <w:proofErr w:type="gramStart"/>
            <w:r>
              <w:rPr>
                <w:rFonts w:ascii="Courier New" w:eastAsia="Courier New" w:hAnsi="Courier New" w:cs="Courier New"/>
              </w:rPr>
              <w:t>WIFEXITED(</w:t>
            </w:r>
            <w:proofErr w:type="gramEnd"/>
            <w:r>
              <w:rPr>
                <w:rFonts w:ascii="Courier New" w:eastAsia="Courier New" w:hAnsi="Courier New" w:cs="Courier New"/>
              </w:rPr>
              <w:t>status) / WEXITSTATUS(status)  — &lt;sys/</w:t>
            </w:r>
            <w:proofErr w:type="spellStart"/>
            <w:r>
              <w:rPr>
                <w:rFonts w:ascii="Courier New" w:eastAsia="Courier New" w:hAnsi="Courier New" w:cs="Courier New"/>
              </w:rPr>
              <w:t>wait.h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C3B63" w14:textId="77777777" w:rsidR="00E93640" w:rsidRDefault="00B82247">
            <w:r>
              <w:t xml:space="preserve">Macros that decode the raw return value of </w:t>
            </w:r>
            <w:proofErr w:type="gramStart"/>
            <w:r>
              <w:t>system(</w:t>
            </w:r>
            <w:proofErr w:type="gramEnd"/>
            <w:r>
              <w:t>). WIFEXITED checks if the process exited normally. WEXITSTATUS extracts the actual exit code (0-255).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1344" w14:textId="77777777" w:rsidR="00E93640" w:rsidRDefault="00B82247">
            <w:r>
              <w:t xml:space="preserve">Used to detect timeout (exit code 124 from the </w:t>
            </w:r>
            <w:r>
              <w:t>timeout command) vs normal exit vs crash.</w:t>
            </w:r>
          </w:p>
        </w:tc>
      </w:tr>
      <w:tr w:rsidR="00E93640" w14:paraId="60F0E2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81F74" w14:textId="77777777" w:rsidR="00E93640" w:rsidRDefault="00B82247"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WIFSIGNALED(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>) / WTERMSIG()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8678" w14:textId="77777777" w:rsidR="00E93640" w:rsidRDefault="00B82247">
            <w:proofErr w:type="gramStart"/>
            <w:r>
              <w:rPr>
                <w:rFonts w:ascii="Courier New" w:eastAsia="Courier New" w:hAnsi="Courier New" w:cs="Courier New"/>
              </w:rPr>
              <w:t>WIFSIGNALED(</w:t>
            </w:r>
            <w:proofErr w:type="gramEnd"/>
            <w:r>
              <w:rPr>
                <w:rFonts w:ascii="Courier New" w:eastAsia="Courier New" w:hAnsi="Courier New" w:cs="Courier New"/>
              </w:rPr>
              <w:t>status) / WTERMSIG(status)  — &lt;sys/</w:t>
            </w:r>
            <w:proofErr w:type="spellStart"/>
            <w:r>
              <w:rPr>
                <w:rFonts w:ascii="Courier New" w:eastAsia="Courier New" w:hAnsi="Courier New" w:cs="Courier New"/>
              </w:rPr>
              <w:t>wait.h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A7EC" w14:textId="77777777" w:rsidR="00E93640" w:rsidRDefault="00B82247">
            <w:r>
              <w:t>WIFSIGNALED checks if the process was killed by a signal (crash). WTERMSIG extracts which signal number caused the death.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EC2B" w14:textId="77777777" w:rsidR="00E93640" w:rsidRDefault="00B82247">
            <w:r>
              <w:t xml:space="preserve">Used to detect and report runtime crashes — </w:t>
            </w:r>
            <w:proofErr w:type="spellStart"/>
            <w:r>
              <w:t>segfault</w:t>
            </w:r>
            <w:proofErr w:type="spellEnd"/>
            <w:r>
              <w:t xml:space="preserve"> (SIGSEGV), floating point error (SIGFPE), abort (SIGABRT).</w:t>
            </w:r>
          </w:p>
        </w:tc>
      </w:tr>
      <w:tr w:rsidR="00E93640" w14:paraId="393FAC5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EEB4D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SIGSEGV / SIGFPE / SIGABRT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59A6C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signal </w:t>
            </w:r>
            <w:proofErr w:type="gramStart"/>
            <w:r>
              <w:rPr>
                <w:rFonts w:ascii="Courier New" w:eastAsia="Courier New" w:hAnsi="Courier New" w:cs="Courier New"/>
              </w:rPr>
              <w:t>constants  —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</w:rPr>
              <w:t>signal.h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21CF1" w14:textId="77777777" w:rsidR="00E93640" w:rsidRDefault="00B82247">
            <w:r>
              <w:t xml:space="preserve">Integer constants representing signal numbers. SIGSEGV = segmentation fault. SIGFPE = floating point </w:t>
            </w:r>
            <w:r>
              <w:lastRenderedPageBreak/>
              <w:t xml:space="preserve">exception (div by zero). SIGABRT = program called </w:t>
            </w:r>
            <w:proofErr w:type="gramStart"/>
            <w:r>
              <w:t>abort(</w:t>
            </w:r>
            <w:proofErr w:type="gramEnd"/>
            <w:r>
              <w:t>).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D1F1F" w14:textId="77777777" w:rsidR="00E93640" w:rsidRDefault="00B82247">
            <w:r>
              <w:lastRenderedPageBreak/>
              <w:t>Used in if-else chain after WIFSIGNALE</w:t>
            </w:r>
            <w:r>
              <w:t>D to print a human-readable error message for each crash type.</w:t>
            </w:r>
          </w:p>
        </w:tc>
      </w:tr>
    </w:tbl>
    <w:p w14:paraId="5AC4969F" w14:textId="77777777" w:rsidR="00E93640" w:rsidRDefault="00E93640">
      <w:pPr>
        <w:spacing w:after="120"/>
      </w:pPr>
    </w:p>
    <w:p w14:paraId="42D330FF" w14:textId="77777777" w:rsidR="00E93640" w:rsidRDefault="00B82247">
      <w:pPr>
        <w:pStyle w:val="Heading1"/>
      </w:pPr>
      <w:r>
        <w:t>6. Preprocessor Macros</w:t>
      </w:r>
    </w:p>
    <w:p w14:paraId="3B0B7B4E" w14:textId="77777777" w:rsidR="00E93640" w:rsidRDefault="00B82247">
      <w:pPr>
        <w:spacing w:after="100"/>
      </w:pPr>
      <w:r>
        <w:t>Macros defined with #define — they are substituted by the preprocessor before compilation.</w:t>
      </w:r>
    </w:p>
    <w:p w14:paraId="428642EA" w14:textId="77777777" w:rsidR="00E93640" w:rsidRDefault="00E9364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2880"/>
        <w:gridCol w:w="2480"/>
      </w:tblGrid>
      <w:tr w:rsidR="00E93640" w14:paraId="131FE9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7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F435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Macro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7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6FFE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Definition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7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F3BD6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What it does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7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7568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Why used in this project</w:t>
            </w:r>
          </w:p>
        </w:tc>
      </w:tr>
      <w:tr w:rsidR="00E93640" w14:paraId="13C1A8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DC1B8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</w:rPr>
              <w:t>define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</w:rPr>
              <w:t xml:space="preserve"> color codes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911A" w14:textId="77777777" w:rsidR="00E93640" w:rsidRDefault="00B82247">
            <w:r>
              <w:rPr>
                <w:rFonts w:ascii="Courier New" w:eastAsia="Courier New" w:hAnsi="Courier New" w:cs="Courier New"/>
              </w:rPr>
              <w:t>#</w:t>
            </w:r>
            <w:proofErr w:type="gramStart"/>
            <w:r>
              <w:rPr>
                <w:rFonts w:ascii="Courier New" w:eastAsia="Courier New" w:hAnsi="Courier New" w:cs="Courier New"/>
              </w:rPr>
              <w:t>define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RED "\033[1;31m"   #define RESET "\033[0m"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46372" w14:textId="77777777" w:rsidR="00E93640" w:rsidRDefault="00B82247">
            <w:r>
              <w:t>ANSI escape sequences embedded in strings. \033[ starts the sequence, the number sets the style/color, m ends it. RESET restores default terminal color.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CD73" w14:textId="77777777" w:rsidR="00E93640" w:rsidRDefault="00B82247">
            <w:r>
              <w:t xml:space="preserve">Used to color-code output — green for PASS, red for </w:t>
            </w:r>
            <w:r>
              <w:t>FAIL/HIGH risk, yellow for warnings.</w:t>
            </w:r>
          </w:p>
        </w:tc>
      </w:tr>
      <w:tr w:rsidR="00E93640" w14:paraId="081EB8D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692E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#ifndef / #define / #endif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AFA0" w14:textId="77777777" w:rsidR="00E93640" w:rsidRDefault="00B82247">
            <w:r>
              <w:rPr>
                <w:rFonts w:ascii="Courier New" w:eastAsia="Courier New" w:hAnsi="Courier New" w:cs="Courier New"/>
              </w:rPr>
              <w:t>#ifndef TESTING_</w:t>
            </w:r>
            <w:proofErr w:type="gramStart"/>
            <w:r>
              <w:rPr>
                <w:rFonts w:ascii="Courier New" w:eastAsia="Courier New" w:hAnsi="Courier New" w:cs="Courier New"/>
              </w:rPr>
              <w:t>H  #</w:t>
            </w:r>
            <w:proofErr w:type="gramEnd"/>
            <w:r>
              <w:rPr>
                <w:rFonts w:ascii="Courier New" w:eastAsia="Courier New" w:hAnsi="Courier New" w:cs="Courier New"/>
              </w:rPr>
              <w:t>define TESTING_H  ...  #</w:t>
            </w:r>
            <w:proofErr w:type="gramStart"/>
            <w:r>
              <w:rPr>
                <w:rFonts w:ascii="Courier New" w:eastAsia="Courier New" w:hAnsi="Courier New" w:cs="Courier New"/>
              </w:rPr>
              <w:t>endif</w:t>
            </w:r>
            <w:proofErr w:type="gram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B6385" w14:textId="77777777" w:rsidR="00E93640" w:rsidRDefault="00B82247">
            <w:r>
              <w:t>Include guard. Prevents the header file from being processed more than once if multiple .c files include it.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A959" w14:textId="77777777" w:rsidR="00E93640" w:rsidRDefault="00B82247">
            <w:r>
              <w:t xml:space="preserve">Essential in </w:t>
            </w:r>
            <w:proofErr w:type="spellStart"/>
            <w:r>
              <w:t>Testing.h</w:t>
            </w:r>
            <w:proofErr w:type="spellEnd"/>
            <w:r>
              <w:t xml:space="preserve"> — without the guard you would get "redefinition of struct </w:t>
            </w:r>
            <w:proofErr w:type="spellStart"/>
            <w:r>
              <w:t>FileSession</w:t>
            </w:r>
            <w:proofErr w:type="spellEnd"/>
            <w:r>
              <w:t>" errors.</w:t>
            </w:r>
          </w:p>
        </w:tc>
      </w:tr>
      <w:tr w:rsidR="00E93640" w14:paraId="0544C6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5CD19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NULL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A0C5F" w14:textId="77777777" w:rsidR="00E93640" w:rsidRDefault="00B82247">
            <w:r>
              <w:rPr>
                <w:rFonts w:ascii="Courier New" w:eastAsia="Courier New" w:hAnsi="Courier New" w:cs="Courier New"/>
              </w:rPr>
              <w:t>#define NULL ((void*)0</w:t>
            </w:r>
            <w:proofErr w:type="gramStart"/>
            <w:r>
              <w:rPr>
                <w:rFonts w:ascii="Courier New" w:eastAsia="Courier New" w:hAnsi="Courier New" w:cs="Courier New"/>
              </w:rPr>
              <w:t>)  —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</w:rPr>
              <w:t>&gt; /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A5FB" w14:textId="77777777" w:rsidR="00E93640" w:rsidRDefault="00B82247">
            <w:r>
              <w:t>Represents a pointer that points to nothing. Comparing a pointer to NULL checks if allocation failed or a file did not open.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13F43" w14:textId="77777777" w:rsidR="00E93640" w:rsidRDefault="00B82247">
            <w:r>
              <w:t>Used after every malloc/</w:t>
            </w:r>
            <w:proofErr w:type="spellStart"/>
            <w:r>
              <w:t>fopen</w:t>
            </w:r>
            <w:proofErr w:type="spellEnd"/>
            <w:r>
              <w:t>/</w:t>
            </w:r>
            <w:proofErr w:type="spellStart"/>
            <w:r>
              <w:t>realloc</w:t>
            </w:r>
            <w:proofErr w:type="spellEnd"/>
            <w:r>
              <w:t xml:space="preserve"> to check for failure before using the retur</w:t>
            </w:r>
            <w:r>
              <w:t>ned pointer.</w:t>
            </w:r>
          </w:p>
        </w:tc>
      </w:tr>
      <w:tr w:rsidR="00E93640" w14:paraId="2260BC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4A311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EOF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0856A" w14:textId="77777777" w:rsidR="00E93640" w:rsidRDefault="00B82247">
            <w:r>
              <w:rPr>
                <w:rFonts w:ascii="Courier New" w:eastAsia="Courier New" w:hAnsi="Courier New" w:cs="Courier New"/>
              </w:rPr>
              <w:t>#define EOF (-1</w:t>
            </w:r>
            <w:proofErr w:type="gramStart"/>
            <w:r>
              <w:rPr>
                <w:rFonts w:ascii="Courier New" w:eastAsia="Courier New" w:hAnsi="Courier New" w:cs="Courier New"/>
              </w:rPr>
              <w:t>)  —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AFCDD" w14:textId="77777777" w:rsidR="00E93640" w:rsidRDefault="00B82247">
            <w:r>
              <w:t xml:space="preserve">End-Of-File sentinel value. </w:t>
            </w:r>
            <w:proofErr w:type="spellStart"/>
            <w:proofErr w:type="gramStart"/>
            <w:r>
              <w:t>getchar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fgetc</w:t>
            </w:r>
            <w:proofErr w:type="spellEnd"/>
            <w:r>
              <w:t>() return EOF when there is nothing left to read.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7D75" w14:textId="77777777" w:rsidR="00E93640" w:rsidRDefault="00B82247">
            <w:r>
              <w:t xml:space="preserve">Used as the loop termination condition in </w:t>
            </w:r>
            <w:proofErr w:type="spellStart"/>
            <w:r>
              <w:t>clear_</w:t>
            </w:r>
            <w:proofErr w:type="gramStart"/>
            <w:r>
              <w:t>buffer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r>
              <w:t>read_string</w:t>
            </w:r>
            <w:proofErr w:type="spellEnd"/>
            <w:r>
              <w:t>() — stop reading when input ends.</w:t>
            </w:r>
          </w:p>
        </w:tc>
      </w:tr>
      <w:tr w:rsidR="00E93640" w14:paraId="64E48B8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19BA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lastRenderedPageBreak/>
              <w:t>PATH_MAX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FEE2E" w14:textId="77777777" w:rsidR="00E93640" w:rsidRDefault="00B82247">
            <w:r>
              <w:rPr>
                <w:rFonts w:ascii="Courier New" w:eastAsia="Courier New" w:hAnsi="Courier New" w:cs="Courier New"/>
              </w:rPr>
              <w:t xml:space="preserve">#define PATH_MAX </w:t>
            </w:r>
            <w:proofErr w:type="gramStart"/>
            <w:r>
              <w:rPr>
                <w:rFonts w:ascii="Courier New" w:eastAsia="Courier New" w:hAnsi="Courier New" w:cs="Courier New"/>
              </w:rPr>
              <w:t>4096  —</w:t>
            </w:r>
            <w:proofErr w:type="gramEnd"/>
            <w:r>
              <w:rPr>
                <w:rFonts w:ascii="Courier New" w:eastAsia="Courier New" w:hAnsi="Courier New" w:cs="Courier New"/>
              </w:rPr>
              <w:t xml:space="preserve"> &lt;</w:t>
            </w:r>
            <w:proofErr w:type="spellStart"/>
            <w:r>
              <w:rPr>
                <w:rFonts w:ascii="Courier New" w:eastAsia="Courier New" w:hAnsi="Courier New" w:cs="Courier New"/>
              </w:rPr>
              <w:t>limits.h</w:t>
            </w:r>
            <w:proofErr w:type="spellEnd"/>
            <w:r>
              <w:rPr>
                <w:rFonts w:ascii="Courier New" w:eastAsia="Courier New" w:hAnsi="Courier New" w:cs="Courier New"/>
              </w:rPr>
              <w:t>&gt;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12D0E" w14:textId="77777777" w:rsidR="00E93640" w:rsidRDefault="00B82247">
            <w:r>
              <w:t>The maximum length of a file path on the current OS. Value varies by system (4096 on Linux).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63D3" w14:textId="77777777" w:rsidR="00E93640" w:rsidRDefault="00B82247">
            <w:r>
              <w:t xml:space="preserve">Used to size the buffer passed to </w:t>
            </w:r>
            <w:proofErr w:type="spellStart"/>
            <w:proofErr w:type="gramStart"/>
            <w:r>
              <w:t>getcwd</w:t>
            </w:r>
            <w:proofErr w:type="spellEnd"/>
            <w:r>
              <w:t>(</w:t>
            </w:r>
            <w:proofErr w:type="gramEnd"/>
            <w:r>
              <w:t>) — ensures the buffer is always large enough to hold any valid path.</w:t>
            </w:r>
          </w:p>
        </w:tc>
      </w:tr>
    </w:tbl>
    <w:p w14:paraId="2EC91627" w14:textId="77777777" w:rsidR="00E93640" w:rsidRDefault="00E93640">
      <w:pPr>
        <w:spacing w:after="120"/>
      </w:pPr>
    </w:p>
    <w:p w14:paraId="7363AFC8" w14:textId="77777777" w:rsidR="00E93640" w:rsidRDefault="00B82247">
      <w:pPr>
        <w:pStyle w:val="Heading1"/>
      </w:pPr>
      <w:r>
        <w:t>7. Header Files</w:t>
      </w:r>
    </w:p>
    <w:p w14:paraId="525B6EC9" w14:textId="77777777" w:rsidR="00E93640" w:rsidRDefault="00B82247">
      <w:pPr>
        <w:spacing w:after="100"/>
      </w:pPr>
      <w:r>
        <w:t>Each #include brings in declarations and macros from the C standard library or POSIX.</w:t>
      </w:r>
    </w:p>
    <w:p w14:paraId="18B5FADA" w14:textId="77777777" w:rsidR="00E93640" w:rsidRDefault="00E93640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1"/>
        <w:gridCol w:w="2925"/>
        <w:gridCol w:w="4754"/>
      </w:tblGrid>
      <w:tr w:rsidR="00E93640" w14:paraId="0DFD6F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52AE8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Header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BB21C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Key contents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CE657" w14:textId="77777777" w:rsidR="00E93640" w:rsidRDefault="00B82247">
            <w:r>
              <w:rPr>
                <w:b/>
                <w:bCs/>
                <w:color w:val="FFFFFF"/>
                <w:sz w:val="22"/>
                <w:szCs w:val="22"/>
              </w:rPr>
              <w:t>Why included</w:t>
            </w:r>
          </w:p>
        </w:tc>
      </w:tr>
      <w:tr w:rsidR="00E93640" w14:paraId="628B3C6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577B5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E3472" w14:textId="77777777" w:rsidR="00E93640" w:rsidRDefault="00B82247">
            <w:proofErr w:type="spellStart"/>
            <w:r>
              <w:t>printf</w:t>
            </w:r>
            <w:proofErr w:type="spellEnd"/>
            <w:r>
              <w:t xml:space="preserve">, </w:t>
            </w:r>
            <w:proofErr w:type="spellStart"/>
            <w:r>
              <w:t>scanf</w:t>
            </w:r>
            <w:proofErr w:type="spellEnd"/>
            <w:r>
              <w:t xml:space="preserve">, </w:t>
            </w:r>
            <w:proofErr w:type="spellStart"/>
            <w:r>
              <w:t>fgets</w:t>
            </w:r>
            <w:proofErr w:type="spellEnd"/>
            <w:r>
              <w:t xml:space="preserve">, </w:t>
            </w:r>
            <w:proofErr w:type="spellStart"/>
            <w:r>
              <w:t>fopen</w:t>
            </w:r>
            <w:proofErr w:type="spellEnd"/>
            <w:r>
              <w:t xml:space="preserve">, </w:t>
            </w:r>
            <w:proofErr w:type="spellStart"/>
            <w:r>
              <w:t>fclose</w:t>
            </w:r>
            <w:proofErr w:type="spellEnd"/>
            <w:r>
              <w:t xml:space="preserve">, </w:t>
            </w:r>
            <w:proofErr w:type="spellStart"/>
            <w:r>
              <w:t>fgetc</w:t>
            </w:r>
            <w:proofErr w:type="spellEnd"/>
            <w:r>
              <w:t xml:space="preserve">, </w:t>
            </w:r>
            <w:proofErr w:type="spellStart"/>
            <w:r>
              <w:t>fprintf</w:t>
            </w:r>
            <w:proofErr w:type="spellEnd"/>
            <w:r>
              <w:t xml:space="preserve">, </w:t>
            </w:r>
            <w:proofErr w:type="spellStart"/>
            <w:r>
              <w:t>snprintf</w:t>
            </w:r>
            <w:proofErr w:type="spellEnd"/>
            <w:r>
              <w:t>, remove, FILE, EOF, NULL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EBD27" w14:textId="77777777" w:rsidR="00E93640" w:rsidRDefault="00B82247">
            <w:r>
              <w:t>Core I/O — cannot write to terminal or files without it.</w:t>
            </w:r>
          </w:p>
        </w:tc>
      </w:tr>
      <w:tr w:rsidR="00E93640" w14:paraId="26A02A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A622B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4B80E" w14:textId="77777777" w:rsidR="00E93640" w:rsidRDefault="00B82247">
            <w:r>
              <w:t xml:space="preserve">malloc, </w:t>
            </w:r>
            <w:proofErr w:type="spellStart"/>
            <w:r>
              <w:t>realloc</w:t>
            </w:r>
            <w:proofErr w:type="spellEnd"/>
            <w:r>
              <w:t xml:space="preserve">, free, system, exit, NULL, </w:t>
            </w:r>
            <w:proofErr w:type="spellStart"/>
            <w:r>
              <w:t>size_t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5BFE8" w14:textId="77777777" w:rsidR="00E93640" w:rsidRDefault="00B82247">
            <w:r>
              <w:t>Memory management and process execution — both critical for this project.</w:t>
            </w:r>
          </w:p>
        </w:tc>
      </w:tr>
      <w:tr w:rsidR="00E93640" w14:paraId="0D68C36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60C1A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2C4B" w14:textId="77777777" w:rsidR="00E93640" w:rsidRDefault="00B82247">
            <w:proofErr w:type="spellStart"/>
            <w:r>
              <w:t>strlen</w:t>
            </w:r>
            <w:proofErr w:type="spellEnd"/>
            <w:r>
              <w:t xml:space="preserve">, </w:t>
            </w:r>
            <w:proofErr w:type="spellStart"/>
            <w:r>
              <w:t>strcmp</w:t>
            </w:r>
            <w:proofErr w:type="spellEnd"/>
            <w:r>
              <w:t xml:space="preserve">, </w:t>
            </w:r>
            <w:proofErr w:type="spellStart"/>
            <w:r>
              <w:t>strcat</w:t>
            </w:r>
            <w:proofErr w:type="spellEnd"/>
            <w:r>
              <w:t xml:space="preserve">, </w:t>
            </w:r>
            <w:proofErr w:type="spellStart"/>
            <w:r>
              <w:t>strstr</w:t>
            </w:r>
            <w:proofErr w:type="spellEnd"/>
            <w:r>
              <w:t xml:space="preserve">, </w:t>
            </w:r>
            <w:proofErr w:type="spellStart"/>
            <w:r>
              <w:t>strcspn</w:t>
            </w:r>
            <w:proofErr w:type="spellEnd"/>
            <w:r>
              <w:t xml:space="preserve">, </w:t>
            </w:r>
            <w:proofErr w:type="spellStart"/>
            <w:r>
              <w:t>strdup</w:t>
            </w:r>
            <w:proofErr w:type="spellEnd"/>
            <w:r>
              <w:t xml:space="preserve">, </w:t>
            </w:r>
            <w:proofErr w:type="spellStart"/>
            <w:r>
              <w:t>strcpy</w:t>
            </w:r>
            <w:proofErr w:type="spellEnd"/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F13D6" w14:textId="77777777" w:rsidR="00E93640" w:rsidRDefault="00B82247">
            <w:r>
              <w:t>All string operations for building buffers, comparing outputs, stripping newlines.</w:t>
            </w:r>
          </w:p>
        </w:tc>
      </w:tr>
      <w:tr w:rsidR="00E93640" w14:paraId="133765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BEA0F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unistd.h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ED0E" w14:textId="77777777" w:rsidR="00E93640" w:rsidRDefault="00B82247">
            <w:proofErr w:type="spellStart"/>
            <w:r>
              <w:t>getcwd</w:t>
            </w:r>
            <w:proofErr w:type="spellEnd"/>
            <w:r>
              <w:t xml:space="preserve"> and access to POSIX system calls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2759" w14:textId="77777777" w:rsidR="00E93640" w:rsidRDefault="00B82247">
            <w:r>
              <w:t xml:space="preserve">Used for </w:t>
            </w:r>
            <w:proofErr w:type="spellStart"/>
            <w:proofErr w:type="gramStart"/>
            <w:r>
              <w:t>getcwd</w:t>
            </w:r>
            <w:proofErr w:type="spellEnd"/>
            <w:r>
              <w:t>(</w:t>
            </w:r>
            <w:proofErr w:type="gramEnd"/>
            <w:r>
              <w:t>) to show current directory when user needs to enter file paths.</w:t>
            </w:r>
          </w:p>
        </w:tc>
      </w:tr>
      <w:tr w:rsidR="00E93640" w14:paraId="3DC7B3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46F0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limits.h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D4971" w14:textId="77777777" w:rsidR="00E93640" w:rsidRDefault="00B82247">
            <w:r>
              <w:t>PATH_MAX, INT_MAX, CHAR_MAX etc.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74F3C" w14:textId="77777777" w:rsidR="00E93640" w:rsidRDefault="00B82247">
            <w:r>
              <w:t xml:space="preserve">Used for PATH_MAX to safely size the </w:t>
            </w:r>
            <w:proofErr w:type="spellStart"/>
            <w:proofErr w:type="gramStart"/>
            <w:r>
              <w:t>getcwd</w:t>
            </w:r>
            <w:proofErr w:type="spellEnd"/>
            <w:r>
              <w:t>(</w:t>
            </w:r>
            <w:proofErr w:type="gramEnd"/>
            <w:r>
              <w:t>) buffer.</w:t>
            </w:r>
          </w:p>
        </w:tc>
      </w:tr>
      <w:tr w:rsidR="00E93640" w14:paraId="48CB356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17AEC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&lt;sys/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wait.h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84B4" w14:textId="77777777" w:rsidR="00E93640" w:rsidRDefault="00B82247">
            <w:r>
              <w:t>WIFEXITED, WEXITSTATUS, WIFSIGNALED, WTERMSIG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0C67B" w14:textId="77777777" w:rsidR="00E93640" w:rsidRDefault="00B82247">
            <w:r>
              <w:t xml:space="preserve">Needed to decode the return value of </w:t>
            </w:r>
            <w:proofErr w:type="gramStart"/>
            <w:r>
              <w:t>system(</w:t>
            </w:r>
            <w:proofErr w:type="gramEnd"/>
            <w:r>
              <w:t>) and detect whether the child process crashed or timed out.</w:t>
            </w:r>
          </w:p>
        </w:tc>
      </w:tr>
      <w:tr w:rsidR="00E93640" w14:paraId="117F1D9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664B" w14:textId="77777777" w:rsidR="00E93640" w:rsidRDefault="00B82247">
            <w:r>
              <w:rPr>
                <w:rFonts w:ascii="Courier New" w:eastAsia="Courier New" w:hAnsi="Courier New" w:cs="Courier New"/>
                <w:b/>
                <w:bCs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</w:rPr>
              <w:t>signal.h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</w:rPr>
              <w:t>&gt;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15B9" w14:textId="77777777" w:rsidR="00E93640" w:rsidRDefault="00B82247">
            <w:r>
              <w:t>SIGSEGV, SIGFPE, SIGABRT, SIGTERM etc.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492E" w14:textId="77777777" w:rsidR="00E93640" w:rsidRDefault="00B82247">
            <w:r>
              <w:t>Used to identify which signal killed the tested program so a meaningful error message can be shown.</w:t>
            </w:r>
          </w:p>
        </w:tc>
      </w:tr>
    </w:tbl>
    <w:p w14:paraId="549DEB76" w14:textId="77777777" w:rsidR="00E93640" w:rsidRDefault="00E93640">
      <w:pPr>
        <w:spacing w:after="120"/>
      </w:pPr>
    </w:p>
    <w:p w14:paraId="495EF904" w14:textId="77777777" w:rsidR="00E93640" w:rsidRDefault="00B82247">
      <w:pPr>
        <w:pStyle w:val="Heading1"/>
      </w:pPr>
      <w:r>
        <w:lastRenderedPageBreak/>
        <w:t>Summary</w:t>
      </w:r>
    </w:p>
    <w:p w14:paraId="5B83DE8D" w14:textId="77777777" w:rsidR="00E93640" w:rsidRDefault="00B82247">
      <w:pPr>
        <w:spacing w:after="100"/>
      </w:pPr>
      <w:r>
        <w:t>This project uses 7 C keywords, 4 memory functions, 11 I/O functions, 5 string functions, 3 process/signal macros, 5 preprocessor macros, and 7 header files. Together they enable dynamic memory management (</w:t>
      </w:r>
      <w:proofErr w:type="spellStart"/>
      <w:r>
        <w:t>DBuffer</w:t>
      </w:r>
      <w:proofErr w:type="spellEnd"/>
      <w:r>
        <w:t>), safe multi-file compilation testing, rea</w:t>
      </w:r>
      <w:r>
        <w:t xml:space="preserve">l-time I/O redirection via </w:t>
      </w:r>
      <w:proofErr w:type="gramStart"/>
      <w:r>
        <w:t>system(</w:t>
      </w:r>
      <w:proofErr w:type="gramEnd"/>
      <w:r>
        <w:t>), crash detection via signal macros, and color-coded terminal output via ANSI escape codes.</w:t>
      </w:r>
    </w:p>
    <w:sectPr w:rsidR="00E93640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022671"/>
    <w:multiLevelType w:val="hybridMultilevel"/>
    <w:tmpl w:val="0ECE368C"/>
    <w:lvl w:ilvl="0" w:tplc="E4029E94">
      <w:start w:val="1"/>
      <w:numFmt w:val="bullet"/>
      <w:lvlText w:val="●"/>
      <w:lvlJc w:val="left"/>
      <w:pPr>
        <w:ind w:left="720" w:hanging="360"/>
      </w:pPr>
    </w:lvl>
    <w:lvl w:ilvl="1" w:tplc="103E92E2">
      <w:start w:val="1"/>
      <w:numFmt w:val="bullet"/>
      <w:lvlText w:val="○"/>
      <w:lvlJc w:val="left"/>
      <w:pPr>
        <w:ind w:left="1440" w:hanging="360"/>
      </w:pPr>
    </w:lvl>
    <w:lvl w:ilvl="2" w:tplc="5FE8D144">
      <w:start w:val="1"/>
      <w:numFmt w:val="bullet"/>
      <w:lvlText w:val="■"/>
      <w:lvlJc w:val="left"/>
      <w:pPr>
        <w:ind w:left="2160" w:hanging="360"/>
      </w:pPr>
    </w:lvl>
    <w:lvl w:ilvl="3" w:tplc="BBC4DB8E">
      <w:start w:val="1"/>
      <w:numFmt w:val="bullet"/>
      <w:lvlText w:val="●"/>
      <w:lvlJc w:val="left"/>
      <w:pPr>
        <w:ind w:left="2880" w:hanging="360"/>
      </w:pPr>
    </w:lvl>
    <w:lvl w:ilvl="4" w:tplc="991A09CE">
      <w:start w:val="1"/>
      <w:numFmt w:val="bullet"/>
      <w:lvlText w:val="○"/>
      <w:lvlJc w:val="left"/>
      <w:pPr>
        <w:ind w:left="3600" w:hanging="360"/>
      </w:pPr>
    </w:lvl>
    <w:lvl w:ilvl="5" w:tplc="5D1C949C">
      <w:start w:val="1"/>
      <w:numFmt w:val="bullet"/>
      <w:lvlText w:val="■"/>
      <w:lvlJc w:val="left"/>
      <w:pPr>
        <w:ind w:left="4320" w:hanging="360"/>
      </w:pPr>
    </w:lvl>
    <w:lvl w:ilvl="6" w:tplc="CDC6A764">
      <w:start w:val="1"/>
      <w:numFmt w:val="bullet"/>
      <w:lvlText w:val="●"/>
      <w:lvlJc w:val="left"/>
      <w:pPr>
        <w:ind w:left="5040" w:hanging="360"/>
      </w:pPr>
    </w:lvl>
    <w:lvl w:ilvl="7" w:tplc="2018BA60">
      <w:start w:val="1"/>
      <w:numFmt w:val="bullet"/>
      <w:lvlText w:val="●"/>
      <w:lvlJc w:val="left"/>
      <w:pPr>
        <w:ind w:left="5760" w:hanging="360"/>
      </w:pPr>
    </w:lvl>
    <w:lvl w:ilvl="8" w:tplc="941677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640"/>
    <w:rsid w:val="00B82247"/>
    <w:rsid w:val="00E9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0A2D4"/>
  <w15:docId w15:val="{7542AC1D-48F0-45E0-AC3C-312236B0F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60" w:after="120"/>
      <w:outlineLvl w:val="1"/>
    </w:pPr>
    <w:rPr>
      <w:b/>
      <w:bCs/>
      <w:color w:val="1B6CA8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1802</Words>
  <Characters>10277</Characters>
  <Application>Microsoft Office Word</Application>
  <DocSecurity>0</DocSecurity>
  <Lines>85</Lines>
  <Paragraphs>24</Paragraphs>
  <ScaleCrop>false</ScaleCrop>
  <Company/>
  <LinksUpToDate>false</LinksUpToDate>
  <CharactersWithSpaces>12055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Fahmida Munni</cp:lastModifiedBy>
  <cp:revision>2</cp:revision>
  <dcterms:created xsi:type="dcterms:W3CDTF">2026-04-21T18:33:00Z</dcterms:created>
  <dcterms:modified xsi:type="dcterms:W3CDTF">2026-04-21T18:37:00Z</dcterms:modified>
</cp:coreProperties>
</file>