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07D5F" w14:textId="05D4B2EA" w:rsidR="00646710" w:rsidRPr="00180539" w:rsidRDefault="0044186C" w:rsidP="0044186C">
      <w:pPr>
        <w:jc w:val="center"/>
        <w:rPr>
          <w:b/>
          <w:bCs/>
          <w:sz w:val="28"/>
          <w:szCs w:val="28"/>
        </w:rPr>
      </w:pPr>
      <w:r w:rsidRPr="0044186C">
        <w:rPr>
          <w:b/>
          <w:bCs/>
          <w:sz w:val="28"/>
          <w:szCs w:val="28"/>
        </w:rPr>
        <w:t xml:space="preserve">Отчет по Практической работе </w:t>
      </w:r>
      <w:r w:rsidR="00180539" w:rsidRPr="00180539">
        <w:rPr>
          <w:b/>
          <w:bCs/>
          <w:sz w:val="28"/>
          <w:szCs w:val="28"/>
        </w:rPr>
        <w:t>7</w:t>
      </w:r>
    </w:p>
    <w:p w14:paraId="0F8DF011" w14:textId="1163553C" w:rsidR="0044186C" w:rsidRPr="0044186C" w:rsidRDefault="0044186C" w:rsidP="0044186C">
      <w:pPr>
        <w:jc w:val="center"/>
        <w:rPr>
          <w:b/>
          <w:bCs/>
          <w:sz w:val="28"/>
          <w:szCs w:val="28"/>
        </w:rPr>
      </w:pPr>
      <w:r w:rsidRPr="0044186C">
        <w:rPr>
          <w:b/>
          <w:bCs/>
          <w:sz w:val="28"/>
          <w:szCs w:val="28"/>
        </w:rPr>
        <w:t>Выполнил Беляев Карим</w:t>
      </w:r>
    </w:p>
    <w:p w14:paraId="2AC9AA2D" w14:textId="47EF8CC8" w:rsidR="0044186C" w:rsidRPr="0044186C" w:rsidRDefault="00055488" w:rsidP="0044186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работы:</w:t>
      </w:r>
    </w:p>
    <w:p w14:paraId="5C2E5C54" w14:textId="5C996A5E" w:rsidR="0044186C" w:rsidRPr="0004257F" w:rsidRDefault="00055488" w:rsidP="00055488">
      <w:r w:rsidRPr="00055488">
        <w:t>С</w:t>
      </w:r>
      <w:r>
        <w:t xml:space="preserve">качал </w:t>
      </w:r>
      <w:r>
        <w:rPr>
          <w:lang w:val="en-US"/>
        </w:rPr>
        <w:t>Cisco</w:t>
      </w:r>
      <w:r w:rsidRPr="0004257F">
        <w:t xml:space="preserve"> </w:t>
      </w:r>
      <w:r>
        <w:t>З</w:t>
      </w:r>
      <w:r w:rsidR="0004257F">
        <w:t xml:space="preserve">, осмотрел интерфейс и ознакомился с функциями программы. </w:t>
      </w:r>
      <w:r w:rsidR="00180539">
        <w:br/>
      </w:r>
      <w:r w:rsidR="00180539">
        <w:br/>
      </w:r>
      <w:r w:rsidR="00180539">
        <w:rPr>
          <w:noProof/>
        </w:rPr>
        <w:drawing>
          <wp:inline distT="0" distB="0" distL="0" distR="0" wp14:anchorId="531A4740" wp14:editId="59CB055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E98B" w14:textId="7A566E6D" w:rsidR="00870BAB" w:rsidRDefault="00870BAB">
      <w:r>
        <w:t>Контрольные вопросы:</w:t>
      </w:r>
    </w:p>
    <w:p w14:paraId="3612861D" w14:textId="0A5E56C3" w:rsidR="00180539" w:rsidRPr="00180539" w:rsidRDefault="00180539" w:rsidP="00180539">
      <w:pPr>
        <w:pStyle w:val="a3"/>
        <w:numPr>
          <w:ilvl w:val="0"/>
          <w:numId w:val="4"/>
        </w:numPr>
      </w:pPr>
      <w:r>
        <w:rPr>
          <w:lang w:val="en-US"/>
        </w:rPr>
        <w:t>Config-t</w:t>
      </w:r>
    </w:p>
    <w:p w14:paraId="60332EE2" w14:textId="5C446C77" w:rsidR="00180539" w:rsidRPr="00180539" w:rsidRDefault="00180539" w:rsidP="00180539">
      <w:pPr>
        <w:pStyle w:val="a3"/>
        <w:numPr>
          <w:ilvl w:val="0"/>
          <w:numId w:val="4"/>
        </w:numPr>
      </w:pPr>
      <w:r>
        <w:rPr>
          <w:lang w:val="en-US"/>
        </w:rPr>
        <w:t>Interface (</w:t>
      </w:r>
      <w:proofErr w:type="spellStart"/>
      <w:r>
        <w:t>индикатор+номер</w:t>
      </w:r>
      <w:proofErr w:type="spellEnd"/>
      <w:r>
        <w:rPr>
          <w:lang w:val="en-US"/>
        </w:rPr>
        <w:t>)</w:t>
      </w:r>
    </w:p>
    <w:p w14:paraId="4801ECB8" w14:textId="04A2ABC9" w:rsidR="00180539" w:rsidRPr="00180539" w:rsidRDefault="00180539" w:rsidP="00180539">
      <w:pPr>
        <w:pStyle w:val="a3"/>
        <w:numPr>
          <w:ilvl w:val="0"/>
          <w:numId w:val="4"/>
        </w:numPr>
      </w:pPr>
      <w:r>
        <w:rPr>
          <w:lang w:val="en-US"/>
        </w:rPr>
        <w:t>Show</w:t>
      </w:r>
      <w:r>
        <w:t xml:space="preserve"> </w:t>
      </w:r>
      <w:r>
        <w:rPr>
          <w:lang w:val="en-US"/>
        </w:rPr>
        <w:t>startup-config</w:t>
      </w:r>
    </w:p>
    <w:p w14:paraId="6FA4E80D" w14:textId="2A1C9D59" w:rsidR="00180539" w:rsidRDefault="00180539" w:rsidP="00180539">
      <w:pPr>
        <w:pStyle w:val="a3"/>
        <w:numPr>
          <w:ilvl w:val="0"/>
          <w:numId w:val="4"/>
        </w:numPr>
      </w:pPr>
      <w:r>
        <w:rPr>
          <w:lang w:val="en-US"/>
        </w:rPr>
        <w:t xml:space="preserve">Show mac address-table </w:t>
      </w:r>
      <w:r>
        <w:t>покажет</w:t>
      </w:r>
    </w:p>
    <w:p w14:paraId="1098217A" w14:textId="4761AF8B" w:rsidR="00180539" w:rsidRDefault="00180539" w:rsidP="00180539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br/>
        <w:t>config</w:t>
      </w:r>
      <w:r>
        <w:rPr>
          <w:lang w:val="en-US"/>
        </w:rPr>
        <w:br/>
        <w:t>config-if</w:t>
      </w:r>
      <w:r>
        <w:rPr>
          <w:lang w:val="en-US"/>
        </w:rPr>
        <w:br/>
        <w:t>config-line</w:t>
      </w:r>
      <w:r>
        <w:rPr>
          <w:lang w:val="en-US"/>
        </w:rPr>
        <w:br/>
        <w:t>config-</w:t>
      </w:r>
      <w:proofErr w:type="spellStart"/>
      <w:r>
        <w:rPr>
          <w:lang w:val="en-US"/>
        </w:rPr>
        <w:t>vlan</w:t>
      </w:r>
      <w:proofErr w:type="spellEnd"/>
    </w:p>
    <w:p w14:paraId="6D9D23AE" w14:textId="7ADC499A" w:rsidR="00180539" w:rsidRDefault="00180539" w:rsidP="00180539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br/>
        <w:t>config</w:t>
      </w:r>
      <w:r>
        <w:rPr>
          <w:lang w:val="en-US"/>
        </w:rPr>
        <w:br/>
        <w:t>config-if</w:t>
      </w:r>
      <w:r>
        <w:rPr>
          <w:lang w:val="en-US"/>
        </w:rPr>
        <w:br/>
        <w:t>config-line</w:t>
      </w:r>
      <w:r>
        <w:rPr>
          <w:lang w:val="en-US"/>
        </w:rPr>
        <w:br/>
        <w:t>config-</w:t>
      </w:r>
      <w:r>
        <w:rPr>
          <w:lang w:val="en-US"/>
        </w:rPr>
        <w:t>router</w:t>
      </w:r>
    </w:p>
    <w:p w14:paraId="09983BF2" w14:textId="08226041" w:rsidR="00180539" w:rsidRDefault="00180539" w:rsidP="00180539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</w:t>
      </w:r>
    </w:p>
    <w:p w14:paraId="29D35E0E" w14:textId="15517E37" w:rsidR="00180539" w:rsidRDefault="00180539" w:rsidP="00180539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rip</w:t>
      </w:r>
    </w:p>
    <w:p w14:paraId="7263C8FD" w14:textId="5C091D9B" w:rsidR="00180539" w:rsidRDefault="00180539" w:rsidP="00180539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id</w:t>
      </w:r>
      <w:r>
        <w:rPr>
          <w:lang w:val="en-US"/>
        </w:rPr>
        <w:br/>
        <w:t xml:space="preserve">name </w:t>
      </w:r>
      <w:proofErr w:type="spellStart"/>
      <w:r>
        <w:rPr>
          <w:lang w:val="en-US"/>
        </w:rPr>
        <w:t>name</w:t>
      </w:r>
      <w:proofErr w:type="spellEnd"/>
      <w:r>
        <w:rPr>
          <w:lang w:val="en-US"/>
        </w:rPr>
        <w:br/>
        <w:t>switchport mode access</w:t>
      </w:r>
      <w:r>
        <w:rPr>
          <w:lang w:val="en-US"/>
        </w:rPr>
        <w:br/>
        <w:t xml:space="preserve">switchport access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id</w:t>
      </w:r>
      <w:r>
        <w:rPr>
          <w:lang w:val="en-US"/>
        </w:rPr>
        <w:br/>
        <w:t>switchport mode trunk</w:t>
      </w:r>
    </w:p>
    <w:p w14:paraId="64C1A157" w14:textId="7F9F2795" w:rsidR="00180539" w:rsidRPr="00180539" w:rsidRDefault="00180539" w:rsidP="00180539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switchport mode trunk</w:t>
      </w:r>
    </w:p>
    <w:sectPr w:rsidR="00180539" w:rsidRPr="001805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C79DF"/>
    <w:multiLevelType w:val="hybridMultilevel"/>
    <w:tmpl w:val="33ACB0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320991"/>
    <w:multiLevelType w:val="hybridMultilevel"/>
    <w:tmpl w:val="601A35B4"/>
    <w:lvl w:ilvl="0" w:tplc="F2125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32028A"/>
    <w:multiLevelType w:val="hybridMultilevel"/>
    <w:tmpl w:val="6AD289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312D6"/>
    <w:multiLevelType w:val="hybridMultilevel"/>
    <w:tmpl w:val="04D6B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6C"/>
    <w:rsid w:val="0004257F"/>
    <w:rsid w:val="00055488"/>
    <w:rsid w:val="00151C3F"/>
    <w:rsid w:val="00180539"/>
    <w:rsid w:val="0044186C"/>
    <w:rsid w:val="005F7242"/>
    <w:rsid w:val="00646710"/>
    <w:rsid w:val="00870BAB"/>
    <w:rsid w:val="008F2896"/>
    <w:rsid w:val="00C12513"/>
    <w:rsid w:val="00FA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43DD8"/>
  <w15:chartTrackingRefBased/>
  <w15:docId w15:val="{DD968A44-1F16-4B73-858F-A4156540E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0B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4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39B05-0352-476C-BDCC-7A7A6A9D1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Академия</dc:creator>
  <cp:keywords/>
  <dc:description/>
  <cp:lastModifiedBy>Академия</cp:lastModifiedBy>
  <cp:revision>2</cp:revision>
  <dcterms:created xsi:type="dcterms:W3CDTF">2026-09-18T10:50:00Z</dcterms:created>
  <dcterms:modified xsi:type="dcterms:W3CDTF">2026-09-18T10:50:00Z</dcterms:modified>
</cp:coreProperties>
</file>