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61464" w14:textId="77777777" w:rsidR="007F4F74" w:rsidRPr="007832D0" w:rsidRDefault="007832D0">
      <w:pPr>
        <w:pStyle w:val="Ttulo1"/>
        <w:rPr>
          <w:lang w:val="es-419"/>
        </w:rPr>
      </w:pPr>
      <w:r w:rsidRPr="007832D0">
        <w:rPr>
          <w:lang w:val="es-419"/>
        </w:rPr>
        <w:t>Instituciones relacionadas con la Ley 87-01</w:t>
      </w:r>
    </w:p>
    <w:p w14:paraId="6AE91BF7" w14:textId="77777777" w:rsidR="007F4F74" w:rsidRPr="007832D0" w:rsidRDefault="007832D0">
      <w:pPr>
        <w:rPr>
          <w:lang w:val="es-419"/>
        </w:rPr>
      </w:pPr>
      <w:r w:rsidRPr="007832D0">
        <w:rPr>
          <w:lang w:val="es-419"/>
        </w:rPr>
        <w:t>La Ley 87-01 crea el Sistema Dominicano de Seguridad Social (SDSS).</w:t>
      </w:r>
      <w:r w:rsidRPr="007832D0">
        <w:rPr>
          <w:lang w:val="es-419"/>
        </w:rPr>
        <w:br/>
      </w:r>
      <w:r w:rsidRPr="007832D0">
        <w:rPr>
          <w:lang w:val="es-419"/>
        </w:rPr>
        <w:br/>
      </w:r>
    </w:p>
    <w:p w14:paraId="0BE2B231" w14:textId="77777777" w:rsidR="007F4F74" w:rsidRPr="007832D0" w:rsidRDefault="007832D0">
      <w:pPr>
        <w:pStyle w:val="Ttulo2"/>
        <w:rPr>
          <w:lang w:val="es-419"/>
        </w:rPr>
      </w:pPr>
      <w:r w:rsidRPr="007832D0">
        <w:rPr>
          <w:lang w:val="es-419"/>
        </w:rPr>
        <w:t>CNSS</w:t>
      </w:r>
    </w:p>
    <w:p w14:paraId="12DAC52A" w14:textId="77777777" w:rsidR="007F4F74" w:rsidRPr="007832D0" w:rsidRDefault="007832D0">
      <w:pPr>
        <w:rPr>
          <w:lang w:val="es-419"/>
        </w:rPr>
      </w:pPr>
      <w:r w:rsidRPr="007832D0">
        <w:rPr>
          <w:lang w:val="es-419"/>
        </w:rPr>
        <w:t>Máximo órgano de dirección del SDSS. Define políticas, aprueba reglamentos y supervisa el sistema.</w:t>
      </w:r>
    </w:p>
    <w:p w14:paraId="6DCA9B0C" w14:textId="77777777" w:rsidR="007F4F74" w:rsidRPr="007832D0" w:rsidRDefault="007832D0">
      <w:pPr>
        <w:pStyle w:val="Ttulo2"/>
        <w:rPr>
          <w:lang w:val="es-419"/>
        </w:rPr>
      </w:pPr>
      <w:r w:rsidRPr="007832D0">
        <w:rPr>
          <w:lang w:val="es-419"/>
        </w:rPr>
        <w:t>TSS</w:t>
      </w:r>
    </w:p>
    <w:p w14:paraId="10AAFD72" w14:textId="77777777" w:rsidR="007F4F74" w:rsidRPr="007832D0" w:rsidRDefault="007832D0">
      <w:pPr>
        <w:rPr>
          <w:lang w:val="es-419"/>
        </w:rPr>
      </w:pPr>
      <w:r w:rsidRPr="007832D0">
        <w:rPr>
          <w:lang w:val="es-419"/>
        </w:rPr>
        <w:t xml:space="preserve">Recauda las </w:t>
      </w:r>
      <w:r w:rsidRPr="007832D0">
        <w:rPr>
          <w:lang w:val="es-419"/>
        </w:rPr>
        <w:t>cotizaciones de empleadores y trabajadores y distribuye los fondos.</w:t>
      </w:r>
    </w:p>
    <w:p w14:paraId="0AC9A90D" w14:textId="77777777" w:rsidR="007F4F74" w:rsidRPr="007832D0" w:rsidRDefault="007832D0">
      <w:pPr>
        <w:pStyle w:val="Ttulo2"/>
        <w:rPr>
          <w:lang w:val="es-419"/>
        </w:rPr>
      </w:pPr>
      <w:r w:rsidRPr="007832D0">
        <w:rPr>
          <w:lang w:val="es-419"/>
        </w:rPr>
        <w:t>DIDA</w:t>
      </w:r>
    </w:p>
    <w:p w14:paraId="756718C2" w14:textId="77777777" w:rsidR="007F4F74" w:rsidRPr="007832D0" w:rsidRDefault="007832D0">
      <w:pPr>
        <w:rPr>
          <w:lang w:val="es-419"/>
        </w:rPr>
      </w:pPr>
      <w:r w:rsidRPr="007832D0">
        <w:rPr>
          <w:lang w:val="es-419"/>
        </w:rPr>
        <w:t>Orienta y defiende los derechos de los afiliados.</w:t>
      </w:r>
    </w:p>
    <w:p w14:paraId="0F2DBDCB" w14:textId="77777777" w:rsidR="007F4F74" w:rsidRPr="007832D0" w:rsidRDefault="007832D0">
      <w:pPr>
        <w:pStyle w:val="Ttulo2"/>
        <w:rPr>
          <w:lang w:val="es-419"/>
        </w:rPr>
      </w:pPr>
      <w:r w:rsidRPr="007832D0">
        <w:rPr>
          <w:lang w:val="es-419"/>
        </w:rPr>
        <w:t>SISALRIL</w:t>
      </w:r>
    </w:p>
    <w:p w14:paraId="68D6DD33" w14:textId="77777777" w:rsidR="007F4F74" w:rsidRPr="007832D0" w:rsidRDefault="007832D0">
      <w:pPr>
        <w:rPr>
          <w:lang w:val="es-419"/>
        </w:rPr>
      </w:pPr>
      <w:r w:rsidRPr="007832D0">
        <w:rPr>
          <w:lang w:val="es-419"/>
        </w:rPr>
        <w:t>Supervisa las ARS y el Seguro Familiar de Salud y Riesgos Laborales.</w:t>
      </w:r>
    </w:p>
    <w:p w14:paraId="15F0E02C" w14:textId="77777777" w:rsidR="007F4F74" w:rsidRPr="007832D0" w:rsidRDefault="007832D0">
      <w:pPr>
        <w:pStyle w:val="Ttulo2"/>
        <w:rPr>
          <w:lang w:val="es-419"/>
        </w:rPr>
      </w:pPr>
      <w:r w:rsidRPr="007832D0">
        <w:rPr>
          <w:lang w:val="es-419"/>
        </w:rPr>
        <w:t>SIPEN</w:t>
      </w:r>
    </w:p>
    <w:p w14:paraId="54D4A803" w14:textId="77777777" w:rsidR="007F4F74" w:rsidRPr="007832D0" w:rsidRDefault="007832D0">
      <w:pPr>
        <w:rPr>
          <w:lang w:val="es-419"/>
        </w:rPr>
      </w:pPr>
      <w:r w:rsidRPr="007832D0">
        <w:rPr>
          <w:lang w:val="es-419"/>
        </w:rPr>
        <w:t>Regula y supervisa las AFP y el sistema de pensio</w:t>
      </w:r>
      <w:r w:rsidRPr="007832D0">
        <w:rPr>
          <w:lang w:val="es-419"/>
        </w:rPr>
        <w:t>nes.</w:t>
      </w:r>
    </w:p>
    <w:p w14:paraId="7D3E657C" w14:textId="77777777" w:rsidR="007F4F74" w:rsidRPr="007832D0" w:rsidRDefault="007832D0">
      <w:pPr>
        <w:pStyle w:val="Ttulo2"/>
        <w:rPr>
          <w:lang w:val="es-419"/>
        </w:rPr>
      </w:pPr>
      <w:r w:rsidRPr="007832D0">
        <w:rPr>
          <w:lang w:val="es-419"/>
        </w:rPr>
        <w:t>SeNaSa</w:t>
      </w:r>
    </w:p>
    <w:p w14:paraId="5DC8438D" w14:textId="77777777" w:rsidR="007F4F74" w:rsidRPr="007832D0" w:rsidRDefault="007832D0">
      <w:pPr>
        <w:rPr>
          <w:lang w:val="es-419"/>
        </w:rPr>
      </w:pPr>
      <w:r w:rsidRPr="007832D0">
        <w:rPr>
          <w:lang w:val="es-419"/>
        </w:rPr>
        <w:t>ARS pública del Estado que administra el seguro de salud.</w:t>
      </w:r>
    </w:p>
    <w:p w14:paraId="66D45BA7" w14:textId="77777777" w:rsidR="007F4F74" w:rsidRPr="007832D0" w:rsidRDefault="007832D0">
      <w:pPr>
        <w:pStyle w:val="Ttulo2"/>
        <w:rPr>
          <w:lang w:val="es-419"/>
        </w:rPr>
      </w:pPr>
      <w:r w:rsidRPr="007832D0">
        <w:rPr>
          <w:lang w:val="es-419"/>
        </w:rPr>
        <w:t>ARS</w:t>
      </w:r>
    </w:p>
    <w:p w14:paraId="7BCCF0ED" w14:textId="77777777" w:rsidR="007F4F74" w:rsidRPr="007832D0" w:rsidRDefault="007832D0">
      <w:pPr>
        <w:rPr>
          <w:lang w:val="es-419"/>
        </w:rPr>
      </w:pPr>
      <w:r w:rsidRPr="007832D0">
        <w:rPr>
          <w:lang w:val="es-419"/>
        </w:rPr>
        <w:t>Administran el Seguro Familiar de Salud y autorizan coberturas.</w:t>
      </w:r>
    </w:p>
    <w:p w14:paraId="0043BD72" w14:textId="77777777" w:rsidR="007F4F74" w:rsidRPr="007832D0" w:rsidRDefault="007832D0">
      <w:pPr>
        <w:pStyle w:val="Ttulo2"/>
        <w:rPr>
          <w:lang w:val="es-419"/>
        </w:rPr>
      </w:pPr>
      <w:r w:rsidRPr="007832D0">
        <w:rPr>
          <w:lang w:val="es-419"/>
        </w:rPr>
        <w:t>AFP</w:t>
      </w:r>
    </w:p>
    <w:p w14:paraId="41C76FF1" w14:textId="77777777" w:rsidR="007F4F74" w:rsidRPr="007832D0" w:rsidRDefault="007832D0">
      <w:pPr>
        <w:rPr>
          <w:lang w:val="es-419"/>
        </w:rPr>
      </w:pPr>
      <w:r w:rsidRPr="007832D0">
        <w:rPr>
          <w:lang w:val="es-419"/>
        </w:rPr>
        <w:t>Administran e invierten los fondos de pensiones de los trabajadores.</w:t>
      </w:r>
    </w:p>
    <w:p w14:paraId="1B1E4CDE" w14:textId="77777777" w:rsidR="007F4F74" w:rsidRPr="007832D0" w:rsidRDefault="007832D0">
      <w:pPr>
        <w:pStyle w:val="Ttulo2"/>
        <w:rPr>
          <w:lang w:val="es-419"/>
        </w:rPr>
      </w:pPr>
      <w:r w:rsidRPr="007832D0">
        <w:rPr>
          <w:lang w:val="es-419"/>
        </w:rPr>
        <w:t>PSS</w:t>
      </w:r>
    </w:p>
    <w:p w14:paraId="74779A1E" w14:textId="77777777" w:rsidR="007F4F74" w:rsidRPr="007832D0" w:rsidRDefault="007832D0">
      <w:pPr>
        <w:rPr>
          <w:lang w:val="es-419"/>
        </w:rPr>
      </w:pPr>
      <w:r w:rsidRPr="007832D0">
        <w:rPr>
          <w:lang w:val="es-419"/>
        </w:rPr>
        <w:t>Hospitales, clínicas y laboratorios que b</w:t>
      </w:r>
      <w:r w:rsidRPr="007832D0">
        <w:rPr>
          <w:lang w:val="es-419"/>
        </w:rPr>
        <w:t>rindan atención médica.</w:t>
      </w:r>
    </w:p>
    <w:p w14:paraId="2B6056F4" w14:textId="77777777" w:rsidR="007F4F74" w:rsidRPr="007832D0" w:rsidRDefault="007832D0">
      <w:pPr>
        <w:pStyle w:val="Ttulo2"/>
        <w:rPr>
          <w:lang w:val="es-419"/>
        </w:rPr>
      </w:pPr>
      <w:r w:rsidRPr="007832D0">
        <w:rPr>
          <w:lang w:val="es-419"/>
        </w:rPr>
        <w:t>IDOPPRIL</w:t>
      </w:r>
    </w:p>
    <w:p w14:paraId="29F49167" w14:textId="0427C3C5" w:rsidR="007F4F74" w:rsidRPr="007832D0" w:rsidRDefault="007832D0">
      <w:pPr>
        <w:rPr>
          <w:lang w:val="es-419"/>
        </w:rPr>
      </w:pPr>
      <w:r w:rsidRPr="007832D0">
        <w:rPr>
          <w:lang w:val="es-419"/>
        </w:rPr>
        <w:t>Administra el Seguro de Riesgos Laborales y protege a trabajadores accidentados.</w:t>
      </w:r>
    </w:p>
    <w:p w14:paraId="048E1C8F" w14:textId="5AEA5212" w:rsidR="007832D0" w:rsidRPr="007832D0" w:rsidRDefault="007832D0">
      <w:pPr>
        <w:rPr>
          <w:lang w:val="es-419"/>
        </w:rPr>
      </w:pPr>
    </w:p>
    <w:p w14:paraId="6A5B5840" w14:textId="7C607EF3" w:rsidR="007832D0" w:rsidRDefault="007832D0">
      <w:pPr>
        <w:rPr>
          <w:lang w:val="es-419"/>
        </w:rPr>
      </w:pPr>
      <w:r>
        <w:rPr>
          <w:lang w:val="es-419"/>
        </w:rPr>
        <w:t xml:space="preserve">Tipos de </w:t>
      </w:r>
      <w:proofErr w:type="spellStart"/>
      <w:r>
        <w:rPr>
          <w:lang w:val="es-419"/>
        </w:rPr>
        <w:t>cirugias</w:t>
      </w:r>
      <w:proofErr w:type="spellEnd"/>
      <w:r>
        <w:rPr>
          <w:lang w:val="es-419"/>
        </w:rPr>
        <w:t xml:space="preserve"> por especialidades</w:t>
      </w:r>
    </w:p>
    <w:p w14:paraId="755248CD" w14:textId="77777777" w:rsidR="007832D0" w:rsidRDefault="007832D0" w:rsidP="007832D0">
      <w:pPr>
        <w:pStyle w:val="pdq2pgselectionanchorcontainer"/>
      </w:pPr>
      <w:r>
        <w:t xml:space="preserve">A </w:t>
      </w:r>
      <w:proofErr w:type="gramStart"/>
      <w:r>
        <w:t>continuación</w:t>
      </w:r>
      <w:proofErr w:type="gramEnd"/>
      <w:r>
        <w:t xml:space="preserve"> tienes una lista amplia de las </w:t>
      </w:r>
      <w:r>
        <w:rPr>
          <w:rStyle w:val="Textoennegrita"/>
        </w:rPr>
        <w:t>especialidades médicas y las principales cirugías o procedimientos quirúrgicos que realiza cada una</w:t>
      </w:r>
      <w:r>
        <w:t xml:space="preserve">. No es posible enumerar </w:t>
      </w:r>
      <w:r>
        <w:lastRenderedPageBreak/>
        <w:t xml:space="preserve">absolutamente todas las cirugías existentes (hay miles de procedimientos y variantes), pero sí las más importantes y frecuentes de cada especialidad.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6142"/>
      </w:tblGrid>
      <w:tr w:rsidR="007832D0" w14:paraId="3B310079" w14:textId="77777777" w:rsidTr="007832D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BFCA45" w14:textId="77777777" w:rsidR="007832D0" w:rsidRDefault="007832D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Especialidad</w:t>
            </w:r>
          </w:p>
        </w:tc>
        <w:tc>
          <w:tcPr>
            <w:tcW w:w="0" w:type="auto"/>
            <w:vAlign w:val="center"/>
            <w:hideMark/>
          </w:tcPr>
          <w:p w14:paraId="08BFA531" w14:textId="77777777" w:rsidR="007832D0" w:rsidRDefault="007832D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Principales cirugías y procedimientos</w:t>
            </w:r>
          </w:p>
        </w:tc>
      </w:tr>
      <w:tr w:rsidR="007832D0" w:rsidRPr="007832D0" w14:paraId="3E702C58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BFA39" w14:textId="77777777" w:rsidR="007832D0" w:rsidRDefault="007832D0">
            <w:r>
              <w:rPr>
                <w:rStyle w:val="Textoennegrita"/>
              </w:rPr>
              <w:t>Cirugía General</w:t>
            </w:r>
          </w:p>
        </w:tc>
        <w:tc>
          <w:tcPr>
            <w:tcW w:w="0" w:type="auto"/>
            <w:vAlign w:val="center"/>
            <w:hideMark/>
          </w:tcPr>
          <w:p w14:paraId="34EB3580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Apendicectomía, colecistectomía, hernioplastias (inguinal, umbilical, ventral), gastrectomía, colectomía, esplenectomía, cirugía de tiroides, cirugía de paratiroides, cirugía laparoscópica, biopsias, resección de tumores abdominales.</w:t>
            </w:r>
          </w:p>
        </w:tc>
      </w:tr>
      <w:tr w:rsidR="007832D0" w:rsidRPr="007832D0" w14:paraId="520263FA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1F253" w14:textId="77777777" w:rsidR="007832D0" w:rsidRDefault="007832D0">
            <w:r>
              <w:rPr>
                <w:rStyle w:val="Textoennegrita"/>
              </w:rPr>
              <w:t xml:space="preserve">Cirugía </w:t>
            </w:r>
            <w:proofErr w:type="spellStart"/>
            <w:r>
              <w:rPr>
                <w:rStyle w:val="Textoennegrita"/>
              </w:rPr>
              <w:t>Bariátrica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9A497E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Manga gástrica, bypass gástrico, banda gástrica, revisión bariátrica, cirugía metabólica.</w:t>
            </w:r>
          </w:p>
        </w:tc>
      </w:tr>
      <w:tr w:rsidR="007832D0" w:rsidRPr="007832D0" w14:paraId="53147043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25BBE" w14:textId="77777777" w:rsidR="007832D0" w:rsidRDefault="007832D0">
            <w:r>
              <w:rPr>
                <w:rStyle w:val="Textoennegrita"/>
              </w:rPr>
              <w:t>Neurocirugía</w:t>
            </w:r>
          </w:p>
        </w:tc>
        <w:tc>
          <w:tcPr>
            <w:tcW w:w="0" w:type="auto"/>
            <w:vAlign w:val="center"/>
            <w:hideMark/>
          </w:tcPr>
          <w:p w14:paraId="7B464D67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Craneotomía, cirugía de tumores cerebrales, cirugía de aneurismas, derivación </w:t>
            </w:r>
            <w:proofErr w:type="spellStart"/>
            <w:r w:rsidRPr="007832D0">
              <w:rPr>
                <w:lang w:val="es-419"/>
              </w:rPr>
              <w:t>ventriculoperitoneal</w:t>
            </w:r>
            <w:proofErr w:type="spellEnd"/>
            <w:r w:rsidRPr="007832D0">
              <w:rPr>
                <w:lang w:val="es-419"/>
              </w:rPr>
              <w:t xml:space="preserve">, cirugía de columna, </w:t>
            </w:r>
            <w:proofErr w:type="spellStart"/>
            <w:r w:rsidRPr="007832D0">
              <w:rPr>
                <w:lang w:val="es-419"/>
              </w:rPr>
              <w:t>discectomía</w:t>
            </w:r>
            <w:proofErr w:type="spellEnd"/>
            <w:r w:rsidRPr="007832D0">
              <w:rPr>
                <w:lang w:val="es-419"/>
              </w:rPr>
              <w:t>, laminectomía, fusión vertebral, estimulación cerebral profunda.</w:t>
            </w:r>
          </w:p>
        </w:tc>
      </w:tr>
      <w:tr w:rsidR="007832D0" w:rsidRPr="007832D0" w14:paraId="550ADD47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3A051" w14:textId="77777777" w:rsidR="007832D0" w:rsidRDefault="007832D0">
            <w:proofErr w:type="spellStart"/>
            <w:r>
              <w:rPr>
                <w:rStyle w:val="Textoennegrita"/>
              </w:rPr>
              <w:t>Traumatología</w:t>
            </w:r>
            <w:proofErr w:type="spellEnd"/>
            <w:r>
              <w:rPr>
                <w:rStyle w:val="Textoennegrita"/>
              </w:rPr>
              <w:t xml:space="preserve"> y </w:t>
            </w:r>
            <w:proofErr w:type="spellStart"/>
            <w:r>
              <w:rPr>
                <w:rStyle w:val="Textoennegrita"/>
              </w:rPr>
              <w:t>Ortopedia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CA256F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Prótesis de rodilla, prótesis de cadera, artroscopias (rodilla, hombro, tobillo), reparación de ligamento cruzado, fijación de fracturas, cirugía de mano, cirugía de pie, cirugía de columna ortopédica.</w:t>
            </w:r>
          </w:p>
        </w:tc>
      </w:tr>
      <w:tr w:rsidR="007832D0" w:rsidRPr="007832D0" w14:paraId="3F18426F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7D159" w14:textId="77777777" w:rsidR="007832D0" w:rsidRDefault="007832D0">
            <w:r>
              <w:rPr>
                <w:rStyle w:val="Textoennegrita"/>
              </w:rPr>
              <w:t>Cirugía Cardiovascular</w:t>
            </w:r>
          </w:p>
        </w:tc>
        <w:tc>
          <w:tcPr>
            <w:tcW w:w="0" w:type="auto"/>
            <w:vAlign w:val="center"/>
            <w:hideMark/>
          </w:tcPr>
          <w:p w14:paraId="1E871408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Bypass coronario, reemplazo y reparación de válvulas cardíacas, cirugía de aneurisma de aorta, trasplante cardíaco, cirugía congénita cardíaca.</w:t>
            </w:r>
          </w:p>
        </w:tc>
      </w:tr>
      <w:tr w:rsidR="007832D0" w:rsidRPr="007832D0" w14:paraId="1C39309B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979C3" w14:textId="77777777" w:rsidR="007832D0" w:rsidRDefault="007832D0">
            <w:r>
              <w:rPr>
                <w:rStyle w:val="Textoennegrita"/>
              </w:rPr>
              <w:t xml:space="preserve">Cirugía </w:t>
            </w:r>
            <w:proofErr w:type="spellStart"/>
            <w:r>
              <w:rPr>
                <w:rStyle w:val="Textoennegrita"/>
              </w:rPr>
              <w:t>Torácica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80F4BA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Lobectomía, </w:t>
            </w:r>
            <w:proofErr w:type="spellStart"/>
            <w:r w:rsidRPr="007832D0">
              <w:rPr>
                <w:lang w:val="es-419"/>
              </w:rPr>
              <w:t>neumonectomía</w:t>
            </w:r>
            <w:proofErr w:type="spellEnd"/>
            <w:r w:rsidRPr="007832D0">
              <w:rPr>
                <w:lang w:val="es-419"/>
              </w:rPr>
              <w:t>, resección pulmonar, cirugía de esófago, cirugía mediastínica, cirugía de pleura, simpatectomía.</w:t>
            </w:r>
          </w:p>
        </w:tc>
      </w:tr>
      <w:tr w:rsidR="007832D0" w:rsidRPr="007832D0" w14:paraId="698DBD65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A6427" w14:textId="77777777" w:rsidR="007832D0" w:rsidRDefault="007832D0">
            <w:r>
              <w:rPr>
                <w:rStyle w:val="Textoennegrita"/>
              </w:rPr>
              <w:t>Cirugía Vascular</w:t>
            </w:r>
          </w:p>
        </w:tc>
        <w:tc>
          <w:tcPr>
            <w:tcW w:w="0" w:type="auto"/>
            <w:vAlign w:val="center"/>
            <w:hideMark/>
          </w:tcPr>
          <w:p w14:paraId="7EB10EB2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Bypass arterial, endarterectomía carotídea, reparación de aneurismas, cirugía de várices, angioplastia, colocación de </w:t>
            </w:r>
            <w:proofErr w:type="spellStart"/>
            <w:r w:rsidRPr="007832D0">
              <w:rPr>
                <w:lang w:val="es-419"/>
              </w:rPr>
              <w:t>stent</w:t>
            </w:r>
            <w:proofErr w:type="spellEnd"/>
            <w:r w:rsidRPr="007832D0">
              <w:rPr>
                <w:lang w:val="es-419"/>
              </w:rPr>
              <w:t xml:space="preserve"> vascular, creación de fístulas para hemodiálisis.</w:t>
            </w:r>
          </w:p>
        </w:tc>
      </w:tr>
      <w:tr w:rsidR="007832D0" w:rsidRPr="007832D0" w14:paraId="16F36F11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7B9E8" w14:textId="77777777" w:rsidR="007832D0" w:rsidRDefault="007832D0">
            <w:proofErr w:type="spellStart"/>
            <w:r>
              <w:rPr>
                <w:rStyle w:val="Textoennegrita"/>
              </w:rPr>
              <w:t>Urología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9400E7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Prostatectomía, nefrectomía, cistectomía, resección transuretral de próstata (RTU), vasectomía, circuncisión, litotricia, </w:t>
            </w:r>
            <w:proofErr w:type="spellStart"/>
            <w:r w:rsidRPr="007832D0">
              <w:rPr>
                <w:lang w:val="es-419"/>
              </w:rPr>
              <w:t>ureteroscopia</w:t>
            </w:r>
            <w:proofErr w:type="spellEnd"/>
            <w:r w:rsidRPr="007832D0">
              <w:rPr>
                <w:lang w:val="es-419"/>
              </w:rPr>
              <w:t>, cirugía laparoscópica y robótica urológica.</w:t>
            </w:r>
          </w:p>
        </w:tc>
      </w:tr>
      <w:tr w:rsidR="007832D0" w:rsidRPr="007832D0" w14:paraId="4CCFCADE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8AE27" w14:textId="77777777" w:rsidR="007832D0" w:rsidRDefault="007832D0">
            <w:r>
              <w:rPr>
                <w:rStyle w:val="Textoennegrita"/>
              </w:rPr>
              <w:t>Ginecología</w:t>
            </w:r>
          </w:p>
        </w:tc>
        <w:tc>
          <w:tcPr>
            <w:tcW w:w="0" w:type="auto"/>
            <w:vAlign w:val="center"/>
            <w:hideMark/>
          </w:tcPr>
          <w:p w14:paraId="463DD2E1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Histerectomía, miomectomía, ooforectomía, </w:t>
            </w:r>
            <w:proofErr w:type="spellStart"/>
            <w:r w:rsidRPr="007832D0">
              <w:rPr>
                <w:lang w:val="es-419"/>
              </w:rPr>
              <w:t>salpingectomía</w:t>
            </w:r>
            <w:proofErr w:type="spellEnd"/>
            <w:r w:rsidRPr="007832D0">
              <w:rPr>
                <w:lang w:val="es-419"/>
              </w:rPr>
              <w:t xml:space="preserve">, laparoscopia ginecológica, cirugía de endometriosis, </w:t>
            </w:r>
            <w:proofErr w:type="spellStart"/>
            <w:r w:rsidRPr="007832D0">
              <w:rPr>
                <w:lang w:val="es-419"/>
              </w:rPr>
              <w:t>colporrafia</w:t>
            </w:r>
            <w:proofErr w:type="spellEnd"/>
            <w:r w:rsidRPr="007832D0">
              <w:rPr>
                <w:lang w:val="es-419"/>
              </w:rPr>
              <w:t>, cirugía de prolapso, LEEP, conización cervical.</w:t>
            </w:r>
          </w:p>
        </w:tc>
      </w:tr>
      <w:tr w:rsidR="007832D0" w:rsidRPr="007832D0" w14:paraId="454A4846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68B47" w14:textId="77777777" w:rsidR="007832D0" w:rsidRDefault="007832D0">
            <w:r>
              <w:rPr>
                <w:rStyle w:val="Textoennegrita"/>
              </w:rPr>
              <w:t>Obstetricia</w:t>
            </w:r>
          </w:p>
        </w:tc>
        <w:tc>
          <w:tcPr>
            <w:tcW w:w="0" w:type="auto"/>
            <w:vAlign w:val="center"/>
            <w:hideMark/>
          </w:tcPr>
          <w:p w14:paraId="4239FA76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Cesárea, legrado uterino, cerclaje cervical, extracción manual de placenta, cirugía obstétrica de emergencia.</w:t>
            </w:r>
          </w:p>
        </w:tc>
      </w:tr>
      <w:tr w:rsidR="007832D0" w:rsidRPr="007832D0" w14:paraId="5B585741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3833D" w14:textId="77777777" w:rsidR="007832D0" w:rsidRDefault="007832D0">
            <w:r>
              <w:rPr>
                <w:rStyle w:val="Textoennegrita"/>
              </w:rPr>
              <w:lastRenderedPageBreak/>
              <w:t>Cirugía Pediátrica</w:t>
            </w:r>
          </w:p>
        </w:tc>
        <w:tc>
          <w:tcPr>
            <w:tcW w:w="0" w:type="auto"/>
            <w:vAlign w:val="center"/>
            <w:hideMark/>
          </w:tcPr>
          <w:p w14:paraId="608EA4E2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Corrección de hernias, apendicectomía pediátrica, cirugía neonatal, malformaciones congénitas, atresias intestinales, criptorquidia, hipospadias.</w:t>
            </w:r>
          </w:p>
        </w:tc>
      </w:tr>
      <w:tr w:rsidR="007832D0" w:rsidRPr="007832D0" w14:paraId="6FE14DEC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83AB1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rStyle w:val="Textoennegrita"/>
                <w:lang w:val="es-419"/>
              </w:rPr>
              <w:t>Cirugía Plástica, Estética y Reconstructiva</w:t>
            </w:r>
          </w:p>
        </w:tc>
        <w:tc>
          <w:tcPr>
            <w:tcW w:w="0" w:type="auto"/>
            <w:vAlign w:val="center"/>
            <w:hideMark/>
          </w:tcPr>
          <w:p w14:paraId="27908F97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Rinoplastia, abdominoplastia, liposucción, mamoplastia de aumento, reducción mamaria, lifting facial, blefaroplastia, reconstrucción mamaria, injertos de piel, cirugía de quemados.</w:t>
            </w:r>
          </w:p>
        </w:tc>
      </w:tr>
      <w:tr w:rsidR="007832D0" w:rsidRPr="007832D0" w14:paraId="6E9E59D8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74E2C" w14:textId="77777777" w:rsidR="007832D0" w:rsidRDefault="007832D0">
            <w:r>
              <w:rPr>
                <w:rStyle w:val="Textoennegrita"/>
              </w:rPr>
              <w:t>Cirugía Oral y Maxilofacial</w:t>
            </w:r>
          </w:p>
        </w:tc>
        <w:tc>
          <w:tcPr>
            <w:tcW w:w="0" w:type="auto"/>
            <w:vAlign w:val="center"/>
            <w:hideMark/>
          </w:tcPr>
          <w:p w14:paraId="48FEB624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Extracción de terceros molares, cirugía ortognática, fracturas faciales, implantes dentales, resección de tumores maxilares, reconstrucción facial.</w:t>
            </w:r>
          </w:p>
        </w:tc>
      </w:tr>
      <w:tr w:rsidR="007832D0" w:rsidRPr="007832D0" w14:paraId="4A57ABBF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99A58" w14:textId="77777777" w:rsidR="007832D0" w:rsidRDefault="007832D0">
            <w:proofErr w:type="spellStart"/>
            <w:r>
              <w:rPr>
                <w:rStyle w:val="Textoennegrita"/>
              </w:rPr>
              <w:t>Otorrinolaringología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D30AF1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Amigdalectomía, adenoidectomía, </w:t>
            </w:r>
            <w:proofErr w:type="spellStart"/>
            <w:r w:rsidRPr="007832D0">
              <w:rPr>
                <w:lang w:val="es-419"/>
              </w:rPr>
              <w:t>septoplastia</w:t>
            </w:r>
            <w:proofErr w:type="spellEnd"/>
            <w:r w:rsidRPr="007832D0">
              <w:rPr>
                <w:lang w:val="es-419"/>
              </w:rPr>
              <w:t xml:space="preserve">, rinoplastia funcional, </w:t>
            </w:r>
            <w:proofErr w:type="spellStart"/>
            <w:r w:rsidRPr="007832D0">
              <w:rPr>
                <w:lang w:val="es-419"/>
              </w:rPr>
              <w:t>timpanoplastia</w:t>
            </w:r>
            <w:proofErr w:type="spellEnd"/>
            <w:r w:rsidRPr="007832D0">
              <w:rPr>
                <w:lang w:val="es-419"/>
              </w:rPr>
              <w:t xml:space="preserve">, </w:t>
            </w:r>
            <w:proofErr w:type="spellStart"/>
            <w:r w:rsidRPr="007832D0">
              <w:rPr>
                <w:lang w:val="es-419"/>
              </w:rPr>
              <w:t>mastoidectomía</w:t>
            </w:r>
            <w:proofErr w:type="spellEnd"/>
            <w:r w:rsidRPr="007832D0">
              <w:rPr>
                <w:lang w:val="es-419"/>
              </w:rPr>
              <w:t>, cirugía de cuerdas vocales, cirugía endoscópica de senos paranasales, tiroidectomía (en algunos centros).</w:t>
            </w:r>
          </w:p>
        </w:tc>
      </w:tr>
      <w:tr w:rsidR="007832D0" w:rsidRPr="007832D0" w14:paraId="7F2E1C3A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4A351" w14:textId="77777777" w:rsidR="007832D0" w:rsidRDefault="007832D0">
            <w:proofErr w:type="spellStart"/>
            <w:r>
              <w:rPr>
                <w:rStyle w:val="Textoennegrita"/>
              </w:rPr>
              <w:t>Oftalmología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DA279A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Cirugía de cataratas, LASIK, PRK, cirugía de glaucoma, vitrectomía, trasplante de córnea, cirugía de retina, estrabismo, pterigión.</w:t>
            </w:r>
          </w:p>
        </w:tc>
      </w:tr>
      <w:tr w:rsidR="007832D0" w:rsidRPr="007832D0" w14:paraId="46D228DA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DE2BF" w14:textId="77777777" w:rsidR="007832D0" w:rsidRDefault="007832D0">
            <w:proofErr w:type="spellStart"/>
            <w:r>
              <w:rPr>
                <w:rStyle w:val="Textoennegrita"/>
              </w:rPr>
              <w:t>Coloproctología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F06EA8" w14:textId="77777777" w:rsidR="007832D0" w:rsidRPr="007832D0" w:rsidRDefault="007832D0">
            <w:pPr>
              <w:rPr>
                <w:lang w:val="es-419"/>
              </w:rPr>
            </w:pPr>
            <w:proofErr w:type="spellStart"/>
            <w:r w:rsidRPr="007832D0">
              <w:rPr>
                <w:lang w:val="es-419"/>
              </w:rPr>
              <w:t>Hemorroidectomía</w:t>
            </w:r>
            <w:proofErr w:type="spellEnd"/>
            <w:r w:rsidRPr="007832D0">
              <w:rPr>
                <w:lang w:val="es-419"/>
              </w:rPr>
              <w:t xml:space="preserve">, </w:t>
            </w:r>
            <w:proofErr w:type="spellStart"/>
            <w:r w:rsidRPr="007832D0">
              <w:rPr>
                <w:lang w:val="es-419"/>
              </w:rPr>
              <w:t>fistulotomía</w:t>
            </w:r>
            <w:proofErr w:type="spellEnd"/>
            <w:r w:rsidRPr="007832D0">
              <w:rPr>
                <w:lang w:val="es-419"/>
              </w:rPr>
              <w:t xml:space="preserve">, cirugía de fisura anal, colectomía, </w:t>
            </w:r>
            <w:proofErr w:type="spellStart"/>
            <w:r w:rsidRPr="007832D0">
              <w:rPr>
                <w:lang w:val="es-419"/>
              </w:rPr>
              <w:t>proctectomía</w:t>
            </w:r>
            <w:proofErr w:type="spellEnd"/>
            <w:r w:rsidRPr="007832D0">
              <w:rPr>
                <w:lang w:val="es-419"/>
              </w:rPr>
              <w:t>, cirugía laparoscópica colorrectal.</w:t>
            </w:r>
          </w:p>
        </w:tc>
      </w:tr>
      <w:tr w:rsidR="007832D0" w:rsidRPr="007832D0" w14:paraId="122B1EC4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61CEC" w14:textId="77777777" w:rsidR="007832D0" w:rsidRDefault="007832D0">
            <w:r>
              <w:rPr>
                <w:rStyle w:val="Textoennegrita"/>
              </w:rPr>
              <w:t>Cirugía Oncológica</w:t>
            </w:r>
          </w:p>
        </w:tc>
        <w:tc>
          <w:tcPr>
            <w:tcW w:w="0" w:type="auto"/>
            <w:vAlign w:val="center"/>
            <w:hideMark/>
          </w:tcPr>
          <w:p w14:paraId="59404886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Mastectomía, resección de tumores de colon, estómago, hígado, páncreas, sarcomas, melanoma, cirugía </w:t>
            </w:r>
            <w:proofErr w:type="spellStart"/>
            <w:r w:rsidRPr="007832D0">
              <w:rPr>
                <w:lang w:val="es-419"/>
              </w:rPr>
              <w:t>citorreductora</w:t>
            </w:r>
            <w:proofErr w:type="spellEnd"/>
            <w:r w:rsidRPr="007832D0">
              <w:rPr>
                <w:lang w:val="es-419"/>
              </w:rPr>
              <w:t>.</w:t>
            </w:r>
          </w:p>
        </w:tc>
      </w:tr>
      <w:tr w:rsidR="007832D0" w:rsidRPr="007832D0" w14:paraId="11060A81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7EFC4" w14:textId="77777777" w:rsidR="007832D0" w:rsidRDefault="007832D0">
            <w:r>
              <w:rPr>
                <w:rStyle w:val="Textoennegrita"/>
              </w:rPr>
              <w:t xml:space="preserve">Cirugía </w:t>
            </w:r>
            <w:proofErr w:type="spellStart"/>
            <w:r>
              <w:rPr>
                <w:rStyle w:val="Textoennegrita"/>
              </w:rPr>
              <w:t>Hepatobiliar</w:t>
            </w:r>
            <w:proofErr w:type="spellEnd"/>
            <w:r>
              <w:rPr>
                <w:rStyle w:val="Textoennegrita"/>
              </w:rPr>
              <w:t xml:space="preserve"> y </w:t>
            </w:r>
            <w:proofErr w:type="spellStart"/>
            <w:r>
              <w:rPr>
                <w:rStyle w:val="Textoennegrita"/>
              </w:rPr>
              <w:t>Pancreática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C5EC46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Hepatectomía, </w:t>
            </w:r>
            <w:proofErr w:type="spellStart"/>
            <w:r w:rsidRPr="007832D0">
              <w:rPr>
                <w:lang w:val="es-419"/>
              </w:rPr>
              <w:t>pancreatoduodenectomía</w:t>
            </w:r>
            <w:proofErr w:type="spellEnd"/>
            <w:r w:rsidRPr="007832D0">
              <w:rPr>
                <w:lang w:val="es-419"/>
              </w:rPr>
              <w:t xml:space="preserve"> (</w:t>
            </w:r>
            <w:proofErr w:type="spellStart"/>
            <w:r w:rsidRPr="007832D0">
              <w:rPr>
                <w:lang w:val="es-419"/>
              </w:rPr>
              <w:t>Whipple</w:t>
            </w:r>
            <w:proofErr w:type="spellEnd"/>
            <w:r w:rsidRPr="007832D0">
              <w:rPr>
                <w:lang w:val="es-419"/>
              </w:rPr>
              <w:t>), resección hepática, cirugía de vías biliares.</w:t>
            </w:r>
          </w:p>
        </w:tc>
      </w:tr>
      <w:tr w:rsidR="007832D0" w14:paraId="0657DC3A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DBEDF" w14:textId="77777777" w:rsidR="007832D0" w:rsidRDefault="007832D0">
            <w:r>
              <w:rPr>
                <w:rStyle w:val="Textoennegrita"/>
              </w:rPr>
              <w:t xml:space="preserve">Cirugía </w:t>
            </w:r>
            <w:proofErr w:type="spellStart"/>
            <w:r>
              <w:rPr>
                <w:rStyle w:val="Textoennegrita"/>
              </w:rPr>
              <w:t>Endocrina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2039D9" w14:textId="77777777" w:rsidR="007832D0" w:rsidRDefault="007832D0">
            <w:proofErr w:type="spellStart"/>
            <w:r>
              <w:t>Tiroidectomía</w:t>
            </w:r>
            <w:proofErr w:type="spellEnd"/>
            <w:r>
              <w:t xml:space="preserve">, </w:t>
            </w:r>
            <w:proofErr w:type="spellStart"/>
            <w:r>
              <w:t>paratiroidectomía</w:t>
            </w:r>
            <w:proofErr w:type="spellEnd"/>
            <w:r>
              <w:t xml:space="preserve">, </w:t>
            </w:r>
            <w:proofErr w:type="spellStart"/>
            <w:r>
              <w:t>adrenalectomía</w:t>
            </w:r>
            <w:proofErr w:type="spellEnd"/>
            <w:r>
              <w:t>.</w:t>
            </w:r>
          </w:p>
        </w:tc>
      </w:tr>
      <w:tr w:rsidR="007832D0" w:rsidRPr="007832D0" w14:paraId="06E2445A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85EDB" w14:textId="77777777" w:rsidR="007832D0" w:rsidRDefault="007832D0">
            <w:r>
              <w:rPr>
                <w:rStyle w:val="Textoennegrita"/>
              </w:rPr>
              <w:t>Cirugía de Trasplantes</w:t>
            </w:r>
          </w:p>
        </w:tc>
        <w:tc>
          <w:tcPr>
            <w:tcW w:w="0" w:type="auto"/>
            <w:vAlign w:val="center"/>
            <w:hideMark/>
          </w:tcPr>
          <w:p w14:paraId="1D4BFAD3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Trasplante renal, hepático, cardíaco, pulmonar, pancreático, intestinal.</w:t>
            </w:r>
          </w:p>
        </w:tc>
      </w:tr>
      <w:tr w:rsidR="007832D0" w:rsidRPr="007832D0" w14:paraId="02336F70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4E00D" w14:textId="77777777" w:rsidR="007832D0" w:rsidRDefault="007832D0">
            <w:r>
              <w:rPr>
                <w:rStyle w:val="Textoennegrita"/>
              </w:rPr>
              <w:t xml:space="preserve">Cirugía </w:t>
            </w:r>
            <w:proofErr w:type="spellStart"/>
            <w:r>
              <w:rPr>
                <w:rStyle w:val="Textoennegrita"/>
              </w:rPr>
              <w:t>Robótica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F424C6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Procedimientos robóticos en urología, ginecología, cirugía general, colorrectal y torácica.</w:t>
            </w:r>
          </w:p>
        </w:tc>
      </w:tr>
    </w:tbl>
    <w:p w14:paraId="0A46D550" w14:textId="77777777" w:rsidR="007832D0" w:rsidRPr="007832D0" w:rsidRDefault="007832D0" w:rsidP="007832D0">
      <w:pPr>
        <w:pStyle w:val="Ttulo3"/>
        <w:rPr>
          <w:lang w:val="es-419"/>
        </w:rPr>
      </w:pPr>
      <w:r w:rsidRPr="007832D0">
        <w:rPr>
          <w:lang w:val="es-419"/>
        </w:rPr>
        <w:t>Especialidades médico-quirúrgicas</w:t>
      </w:r>
    </w:p>
    <w:p w14:paraId="5A720553" w14:textId="77777777" w:rsidR="007832D0" w:rsidRDefault="007832D0" w:rsidP="007832D0">
      <w:pPr>
        <w:pStyle w:val="NormalWeb"/>
      </w:pPr>
      <w:r>
        <w:t xml:space="preserve">Estas especialidades combinan consulta médica con procedimientos quirúrgicos. </w:t>
      </w:r>
    </w:p>
    <w:p w14:paraId="634338E0" w14:textId="77777777" w:rsidR="007832D0" w:rsidRPr="007832D0" w:rsidRDefault="007832D0" w:rsidP="007832D0">
      <w:pPr>
        <w:numPr>
          <w:ilvl w:val="0"/>
          <w:numId w:val="7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lastRenderedPageBreak/>
        <w:t>Dermatología:</w:t>
      </w:r>
      <w:r w:rsidRPr="007832D0">
        <w:rPr>
          <w:lang w:val="es-419"/>
        </w:rPr>
        <w:t xml:space="preserve"> biopsias de piel, extirpación de quistes y lipomas, cirugía de cáncer de piel, injertos cutáneos. </w:t>
      </w:r>
    </w:p>
    <w:p w14:paraId="24E9E456" w14:textId="77777777" w:rsidR="007832D0" w:rsidRPr="007832D0" w:rsidRDefault="007832D0" w:rsidP="007832D0">
      <w:pPr>
        <w:numPr>
          <w:ilvl w:val="0"/>
          <w:numId w:val="7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Cardiología Intervencionista:</w:t>
      </w:r>
      <w:r w:rsidRPr="007832D0">
        <w:rPr>
          <w:lang w:val="es-419"/>
        </w:rPr>
        <w:t xml:space="preserve"> cateterismo cardíaco, angioplastia coronaria, colocación de stents. </w:t>
      </w:r>
    </w:p>
    <w:p w14:paraId="3BE96D7E" w14:textId="77777777" w:rsidR="007832D0" w:rsidRPr="007832D0" w:rsidRDefault="007832D0" w:rsidP="007832D0">
      <w:pPr>
        <w:numPr>
          <w:ilvl w:val="0"/>
          <w:numId w:val="7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Radiología Intervencionista:</w:t>
      </w:r>
      <w:r w:rsidRPr="007832D0">
        <w:rPr>
          <w:lang w:val="es-419"/>
        </w:rPr>
        <w:t xml:space="preserve"> embolización, biopsias guiadas por imagen, drenajes, ablación por radiofrecuencia. </w:t>
      </w:r>
    </w:p>
    <w:p w14:paraId="051A41BC" w14:textId="77777777" w:rsidR="007832D0" w:rsidRPr="007832D0" w:rsidRDefault="007832D0" w:rsidP="007832D0">
      <w:pPr>
        <w:numPr>
          <w:ilvl w:val="0"/>
          <w:numId w:val="7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Gastroenterología:</w:t>
      </w:r>
      <w:r w:rsidRPr="007832D0">
        <w:rPr>
          <w:lang w:val="es-419"/>
        </w:rPr>
        <w:t xml:space="preserve"> endoscopia, colonoscopia terapéutica, polipectomía, CPRE. </w:t>
      </w:r>
    </w:p>
    <w:p w14:paraId="5B587D4C" w14:textId="77777777" w:rsidR="007832D0" w:rsidRPr="007832D0" w:rsidRDefault="007832D0" w:rsidP="007832D0">
      <w:pPr>
        <w:numPr>
          <w:ilvl w:val="0"/>
          <w:numId w:val="7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Neumología Intervencionista:</w:t>
      </w:r>
      <w:r w:rsidRPr="007832D0">
        <w:rPr>
          <w:lang w:val="es-419"/>
        </w:rPr>
        <w:t xml:space="preserve"> broncoscopia, biopsias pulmonares, colocación de stents bronquiales. </w:t>
      </w:r>
    </w:p>
    <w:p w14:paraId="6CCBA8B2" w14:textId="77777777" w:rsidR="007832D0" w:rsidRPr="007832D0" w:rsidRDefault="007832D0" w:rsidP="007832D0">
      <w:pPr>
        <w:pStyle w:val="Ttulo3"/>
        <w:rPr>
          <w:lang w:val="es-419"/>
        </w:rPr>
      </w:pPr>
      <w:r w:rsidRPr="007832D0">
        <w:rPr>
          <w:lang w:val="es-419"/>
        </w:rPr>
        <w:t>Especialidades clínicas</w:t>
      </w:r>
    </w:p>
    <w:p w14:paraId="5C139791" w14:textId="77777777" w:rsidR="007832D0" w:rsidRDefault="007832D0" w:rsidP="007832D0">
      <w:pPr>
        <w:pStyle w:val="NormalWeb"/>
      </w:pPr>
      <w:r>
        <w:t xml:space="preserve">Estas especialidades generalmente </w:t>
      </w:r>
      <w:r>
        <w:rPr>
          <w:rStyle w:val="Textoennegrita"/>
        </w:rPr>
        <w:t>no realizan cirugías mayores</w:t>
      </w:r>
      <w:r>
        <w:t>, aunque sí procedimientos diagnósticos o terapéuticos.</w:t>
      </w:r>
    </w:p>
    <w:p w14:paraId="76AA8CE2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Medicina Interna </w:t>
      </w:r>
    </w:p>
    <w:p w14:paraId="07EBB9EF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Cardiología </w:t>
      </w:r>
    </w:p>
    <w:p w14:paraId="7948B4CD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Endocrinología </w:t>
      </w:r>
    </w:p>
    <w:p w14:paraId="754D1867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Neumología</w:t>
      </w:r>
      <w:proofErr w:type="spellEnd"/>
      <w:r>
        <w:t xml:space="preserve"> </w:t>
      </w:r>
    </w:p>
    <w:p w14:paraId="29AE120B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Nefrología</w:t>
      </w:r>
      <w:proofErr w:type="spellEnd"/>
      <w:r>
        <w:t xml:space="preserve"> </w:t>
      </w:r>
    </w:p>
    <w:p w14:paraId="15F6F5C2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Reumatología</w:t>
      </w:r>
      <w:proofErr w:type="spellEnd"/>
      <w:r>
        <w:t xml:space="preserve"> </w:t>
      </w:r>
    </w:p>
    <w:p w14:paraId="3E3ECB13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Infectología</w:t>
      </w:r>
      <w:proofErr w:type="spellEnd"/>
      <w:r>
        <w:t xml:space="preserve"> </w:t>
      </w:r>
    </w:p>
    <w:p w14:paraId="0A016934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Hematología</w:t>
      </w:r>
      <w:proofErr w:type="spellEnd"/>
      <w:r>
        <w:t xml:space="preserve"> </w:t>
      </w:r>
    </w:p>
    <w:p w14:paraId="732DA670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Oncología</w:t>
      </w:r>
      <w:proofErr w:type="spellEnd"/>
      <w:r>
        <w:t xml:space="preserve"> Médica </w:t>
      </w:r>
    </w:p>
    <w:p w14:paraId="3956F985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Neurología </w:t>
      </w:r>
    </w:p>
    <w:p w14:paraId="58AF2D45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Psiquiatría</w:t>
      </w:r>
      <w:proofErr w:type="spellEnd"/>
      <w:r>
        <w:t xml:space="preserve"> </w:t>
      </w:r>
    </w:p>
    <w:p w14:paraId="5368949F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Pediatría </w:t>
      </w:r>
    </w:p>
    <w:p w14:paraId="6E1A6875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Geriatría</w:t>
      </w:r>
      <w:proofErr w:type="spellEnd"/>
      <w:r>
        <w:t xml:space="preserve"> </w:t>
      </w:r>
    </w:p>
    <w:p w14:paraId="06264266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Medicina Familiar </w:t>
      </w:r>
    </w:p>
    <w:p w14:paraId="04CDFA22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Medicina </w:t>
      </w:r>
      <w:proofErr w:type="spellStart"/>
      <w:r>
        <w:t>Física</w:t>
      </w:r>
      <w:proofErr w:type="spellEnd"/>
      <w:r>
        <w:t xml:space="preserve"> y Rehabilitación </w:t>
      </w:r>
    </w:p>
    <w:p w14:paraId="6D018ADE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Alergología </w:t>
      </w:r>
    </w:p>
    <w:p w14:paraId="6F396068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Cuidados</w:t>
      </w:r>
      <w:proofErr w:type="spellEnd"/>
      <w:r>
        <w:t xml:space="preserve"> </w:t>
      </w:r>
      <w:proofErr w:type="spellStart"/>
      <w:r>
        <w:t>Intensivos</w:t>
      </w:r>
      <w:proofErr w:type="spellEnd"/>
      <w:r>
        <w:t xml:space="preserve"> </w:t>
      </w:r>
    </w:p>
    <w:p w14:paraId="07345611" w14:textId="77777777" w:rsidR="007832D0" w:rsidRDefault="007832D0" w:rsidP="007832D0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Medicina de Emergencias </w:t>
      </w:r>
    </w:p>
    <w:p w14:paraId="7DD68D62" w14:textId="77777777" w:rsidR="007832D0" w:rsidRDefault="007832D0" w:rsidP="007832D0">
      <w:pPr>
        <w:pStyle w:val="NormalWeb"/>
      </w:pPr>
      <w:r>
        <w:t xml:space="preserve">Si necesitas un </w:t>
      </w:r>
      <w:r>
        <w:rPr>
          <w:rStyle w:val="Textoennegrita"/>
        </w:rPr>
        <w:t>manual completo en Word</w:t>
      </w:r>
      <w:r>
        <w:t xml:space="preserve"> con </w:t>
      </w:r>
      <w:r>
        <w:rPr>
          <w:rStyle w:val="Textoennegrita"/>
        </w:rPr>
        <w:t>más de 300 cirugías</w:t>
      </w:r>
      <w:r>
        <w:t>, organizadas por especialidad e incluyendo para cada una:</w:t>
      </w:r>
    </w:p>
    <w:p w14:paraId="2AFAE62F" w14:textId="77777777" w:rsidR="007832D0" w:rsidRDefault="007832D0" w:rsidP="007832D0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definición</w:t>
      </w:r>
      <w:proofErr w:type="spellEnd"/>
      <w:r>
        <w:t xml:space="preserve">, </w:t>
      </w:r>
    </w:p>
    <w:p w14:paraId="765D5D08" w14:textId="77777777" w:rsidR="007832D0" w:rsidRDefault="007832D0" w:rsidP="007832D0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indicaciones</w:t>
      </w:r>
      <w:proofErr w:type="spellEnd"/>
      <w:r>
        <w:t xml:space="preserve">, </w:t>
      </w:r>
    </w:p>
    <w:p w14:paraId="76C6F271" w14:textId="77777777" w:rsidR="007832D0" w:rsidRDefault="007832D0" w:rsidP="007832D0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contraindicaciones</w:t>
      </w:r>
      <w:proofErr w:type="spellEnd"/>
      <w:r>
        <w:t xml:space="preserve">, </w:t>
      </w:r>
    </w:p>
    <w:p w14:paraId="494FC0AD" w14:textId="77777777" w:rsidR="007832D0" w:rsidRDefault="007832D0" w:rsidP="007832D0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técnica </w:t>
      </w:r>
      <w:proofErr w:type="spellStart"/>
      <w:r>
        <w:t>quirúrgica</w:t>
      </w:r>
      <w:proofErr w:type="spellEnd"/>
      <w:r>
        <w:t xml:space="preserve"> </w:t>
      </w:r>
      <w:proofErr w:type="spellStart"/>
      <w:r>
        <w:t>resumida</w:t>
      </w:r>
      <w:proofErr w:type="spellEnd"/>
      <w:r>
        <w:t xml:space="preserve">, </w:t>
      </w:r>
    </w:p>
    <w:p w14:paraId="139F8EC8" w14:textId="77777777" w:rsidR="007832D0" w:rsidRDefault="007832D0" w:rsidP="007832D0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tipo de </w:t>
      </w:r>
      <w:proofErr w:type="spellStart"/>
      <w:r>
        <w:t>anestesia</w:t>
      </w:r>
      <w:proofErr w:type="spellEnd"/>
      <w:r>
        <w:t xml:space="preserve">, </w:t>
      </w:r>
    </w:p>
    <w:p w14:paraId="6B3551A4" w14:textId="77777777" w:rsidR="007832D0" w:rsidRDefault="007832D0" w:rsidP="007832D0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tiempo </w:t>
      </w:r>
      <w:proofErr w:type="spellStart"/>
      <w:r>
        <w:t>aproximado</w:t>
      </w:r>
      <w:proofErr w:type="spellEnd"/>
      <w:r>
        <w:t xml:space="preserve">, </w:t>
      </w:r>
    </w:p>
    <w:p w14:paraId="7789E940" w14:textId="77777777" w:rsidR="007832D0" w:rsidRDefault="007832D0" w:rsidP="007832D0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complicaciones</w:t>
      </w:r>
      <w:proofErr w:type="spellEnd"/>
      <w:r>
        <w:t xml:space="preserve">, </w:t>
      </w:r>
    </w:p>
    <w:p w14:paraId="00C63304" w14:textId="77777777" w:rsidR="007832D0" w:rsidRDefault="007832D0" w:rsidP="007832D0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recuperación</w:t>
      </w:r>
      <w:proofErr w:type="spellEnd"/>
      <w:r>
        <w:t xml:space="preserve"> y </w:t>
      </w:r>
      <w:proofErr w:type="spellStart"/>
      <w:r>
        <w:t>cuidados</w:t>
      </w:r>
      <w:proofErr w:type="spellEnd"/>
      <w:r>
        <w:t>,</w:t>
      </w:r>
    </w:p>
    <w:p w14:paraId="1CF31FB3" w14:textId="22ED4964" w:rsidR="007832D0" w:rsidRDefault="007832D0">
      <w:pPr>
        <w:rPr>
          <w:lang w:val="es-419"/>
        </w:rPr>
      </w:pPr>
      <w:r w:rsidRPr="007832D0">
        <w:rPr>
          <w:lang w:val="es-419"/>
        </w:rPr>
        <w:t>medicamentos</w:t>
      </w:r>
      <w:r>
        <w:rPr>
          <w:lang w:val="es-419"/>
        </w:rPr>
        <w:t xml:space="preserve"> </w:t>
      </w:r>
      <w:proofErr w:type="gramStart"/>
      <w:r>
        <w:rPr>
          <w:lang w:val="es-419"/>
        </w:rPr>
        <w:t xml:space="preserve">que </w:t>
      </w:r>
      <w:r w:rsidRPr="007832D0">
        <w:rPr>
          <w:lang w:val="es-419"/>
        </w:rPr>
        <w:t xml:space="preserve"> indica</w:t>
      </w:r>
      <w:proofErr w:type="gramEnd"/>
      <w:r w:rsidRPr="007832D0">
        <w:rPr>
          <w:lang w:val="es-419"/>
        </w:rPr>
        <w:t xml:space="preserve"> cada doctor </w:t>
      </w:r>
      <w:proofErr w:type="spellStart"/>
      <w:r w:rsidRPr="007832D0">
        <w:rPr>
          <w:lang w:val="es-419"/>
        </w:rPr>
        <w:t>segun</w:t>
      </w:r>
      <w:proofErr w:type="spellEnd"/>
      <w:r w:rsidRPr="007832D0">
        <w:rPr>
          <w:lang w:val="es-419"/>
        </w:rPr>
        <w:t xml:space="preserve"> su especialidad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5"/>
        <w:gridCol w:w="6285"/>
      </w:tblGrid>
      <w:tr w:rsidR="007832D0" w:rsidRPr="007832D0" w14:paraId="3942D3C4" w14:textId="77777777" w:rsidTr="007832D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2285E9" w14:textId="77777777" w:rsidR="007832D0" w:rsidRDefault="007832D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Especialidad</w:t>
            </w:r>
          </w:p>
        </w:tc>
        <w:tc>
          <w:tcPr>
            <w:tcW w:w="0" w:type="auto"/>
            <w:vAlign w:val="center"/>
            <w:hideMark/>
          </w:tcPr>
          <w:p w14:paraId="5E77E96D" w14:textId="77777777" w:rsidR="007832D0" w:rsidRPr="007832D0" w:rsidRDefault="007832D0">
            <w:pPr>
              <w:jc w:val="center"/>
              <w:rPr>
                <w:b/>
                <w:bCs/>
                <w:lang w:val="es-419"/>
              </w:rPr>
            </w:pPr>
            <w:r w:rsidRPr="007832D0">
              <w:rPr>
                <w:b/>
                <w:bCs/>
                <w:lang w:val="es-419"/>
              </w:rPr>
              <w:t>Medicamentos que prescribe con mayor frecuencia</w:t>
            </w:r>
          </w:p>
        </w:tc>
      </w:tr>
      <w:tr w:rsidR="007832D0" w:rsidRPr="007832D0" w14:paraId="23850C66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D686" w14:textId="77777777" w:rsidR="007832D0" w:rsidRDefault="007832D0">
            <w:r>
              <w:t>Medicina General / Medicina Familiar</w:t>
            </w:r>
          </w:p>
        </w:tc>
        <w:tc>
          <w:tcPr>
            <w:tcW w:w="0" w:type="auto"/>
            <w:vAlign w:val="center"/>
            <w:hideMark/>
          </w:tcPr>
          <w:p w14:paraId="74ACC817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Analgésicos, antiinflamatorios, antibióticos, antihistamínicos, antipiréticos, vitaminas, antiparasitarios, antiácidos, antihipertensivos básicos, antidiabéticos orales.</w:t>
            </w:r>
          </w:p>
        </w:tc>
      </w:tr>
      <w:tr w:rsidR="007832D0" w:rsidRPr="007832D0" w14:paraId="099915DB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96A37" w14:textId="77777777" w:rsidR="007832D0" w:rsidRDefault="007832D0">
            <w:r>
              <w:t>Medicina Interna</w:t>
            </w:r>
          </w:p>
        </w:tc>
        <w:tc>
          <w:tcPr>
            <w:tcW w:w="0" w:type="auto"/>
            <w:vAlign w:val="center"/>
            <w:hideMark/>
          </w:tcPr>
          <w:p w14:paraId="2FAC8C8F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Antihipertensivos, anticoagulantes, insulina, antidiabéticos, antibióticos, diuréticos, estatinas, corticoides, inmunomoduladores según la enfermedad.</w:t>
            </w:r>
          </w:p>
        </w:tc>
      </w:tr>
      <w:tr w:rsidR="007832D0" w:rsidRPr="007832D0" w14:paraId="3C2C78D5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8261C" w14:textId="77777777" w:rsidR="007832D0" w:rsidRDefault="007832D0">
            <w:r>
              <w:t>Cardiología</w:t>
            </w:r>
          </w:p>
        </w:tc>
        <w:tc>
          <w:tcPr>
            <w:tcW w:w="0" w:type="auto"/>
            <w:vAlign w:val="center"/>
            <w:hideMark/>
          </w:tcPr>
          <w:p w14:paraId="750AD8CF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Antihipertensivos, betabloqueantes, IECA, ARA-II, calcioantagonistas, diuréticos, antiarrítmicos, anticoagulantes, antiagregantes plaquetarios, estatinas.</w:t>
            </w:r>
          </w:p>
        </w:tc>
      </w:tr>
      <w:tr w:rsidR="007832D0" w:rsidRPr="007832D0" w14:paraId="0846DE07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45222" w14:textId="77777777" w:rsidR="007832D0" w:rsidRDefault="007832D0">
            <w:r>
              <w:t>Endocrinología</w:t>
            </w:r>
          </w:p>
        </w:tc>
        <w:tc>
          <w:tcPr>
            <w:tcW w:w="0" w:type="auto"/>
            <w:vAlign w:val="center"/>
            <w:hideMark/>
          </w:tcPr>
          <w:p w14:paraId="396F9228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Insulinas, metformina, agonistas GLP-1, inhibidores SGLT2, levotiroxina, antitiroideos, vitamina D, calcio, tratamiento hormonal.</w:t>
            </w:r>
          </w:p>
        </w:tc>
      </w:tr>
      <w:tr w:rsidR="007832D0" w:rsidRPr="007832D0" w14:paraId="296CB3B2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06FB0" w14:textId="77777777" w:rsidR="007832D0" w:rsidRDefault="007832D0">
            <w:proofErr w:type="spellStart"/>
            <w:r>
              <w:t>Gastroenterología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896ECD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Inhibidores de la bomba de protones, antiácidos, procinéticos, antiespasmódicos, laxantes, antidiarreicos, medicamentos para enfermedad inflamatoria intestinal, antivirales para hepatitis.</w:t>
            </w:r>
          </w:p>
        </w:tc>
      </w:tr>
      <w:tr w:rsidR="007832D0" w:rsidRPr="007832D0" w14:paraId="5BE09E58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68C01" w14:textId="77777777" w:rsidR="007832D0" w:rsidRDefault="007832D0">
            <w:proofErr w:type="spellStart"/>
            <w:r>
              <w:t>Neumología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A5E220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Broncodilatadores, corticoides inhalados, mucolíticos, antibióticos respiratorios, antihistamínicos, biológicos para asma grave.</w:t>
            </w:r>
          </w:p>
        </w:tc>
      </w:tr>
      <w:tr w:rsidR="007832D0" w:rsidRPr="007832D0" w14:paraId="6878774D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78310" w14:textId="77777777" w:rsidR="007832D0" w:rsidRDefault="007832D0">
            <w:proofErr w:type="spellStart"/>
            <w:r>
              <w:t>Nefrología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DBE8A3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Diuréticos, eritropoyetina, quelantes del fósforo, bicarbonato, antihipertensivos, inmunosupresores en enfermedades renales.</w:t>
            </w:r>
          </w:p>
        </w:tc>
      </w:tr>
      <w:tr w:rsidR="007832D0" w:rsidRPr="007832D0" w14:paraId="0B55A69A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5A6C0" w14:textId="77777777" w:rsidR="007832D0" w:rsidRDefault="007832D0">
            <w:r>
              <w:t>Neurología</w:t>
            </w:r>
          </w:p>
        </w:tc>
        <w:tc>
          <w:tcPr>
            <w:tcW w:w="0" w:type="auto"/>
            <w:vAlign w:val="center"/>
            <w:hideMark/>
          </w:tcPr>
          <w:p w14:paraId="525B1586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Antiepilépticos, </w:t>
            </w:r>
            <w:proofErr w:type="spellStart"/>
            <w:r w:rsidRPr="007832D0">
              <w:rPr>
                <w:lang w:val="es-419"/>
              </w:rPr>
              <w:t>antiparkinsonianos</w:t>
            </w:r>
            <w:proofErr w:type="spellEnd"/>
            <w:r w:rsidRPr="007832D0">
              <w:rPr>
                <w:lang w:val="es-419"/>
              </w:rPr>
              <w:t>, medicamentos para migraña, relajantes musculares, neuromoduladores, antidepresivos para dolor neuropático.</w:t>
            </w:r>
          </w:p>
        </w:tc>
      </w:tr>
      <w:tr w:rsidR="007832D0" w:rsidRPr="007832D0" w14:paraId="65686FB9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50B27" w14:textId="77777777" w:rsidR="007832D0" w:rsidRDefault="007832D0">
            <w:proofErr w:type="spellStart"/>
            <w:r>
              <w:t>Psiquiatría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E9D3A0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Antidepresivos, ansiolíticos, antipsicóticos, estabilizadores del ánimo, hipnóticos, medicamentos para TDAH.</w:t>
            </w:r>
          </w:p>
        </w:tc>
      </w:tr>
      <w:tr w:rsidR="007832D0" w:rsidRPr="007832D0" w14:paraId="70269C15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2FACC" w14:textId="77777777" w:rsidR="007832D0" w:rsidRDefault="007832D0">
            <w:proofErr w:type="spellStart"/>
            <w:r>
              <w:t>Psicología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AC6836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rStyle w:val="Textoennegrita"/>
                <w:lang w:val="es-419"/>
              </w:rPr>
              <w:t>No prescribe medicamentos</w:t>
            </w:r>
            <w:r w:rsidRPr="007832D0">
              <w:rPr>
                <w:lang w:val="es-419"/>
              </w:rPr>
              <w:t xml:space="preserve"> en la mayoría de los países; realiza psicoterapia y evaluación psicológica.</w:t>
            </w:r>
          </w:p>
        </w:tc>
      </w:tr>
      <w:tr w:rsidR="007832D0" w:rsidRPr="007832D0" w14:paraId="126C3325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EC1E0" w14:textId="77777777" w:rsidR="007832D0" w:rsidRDefault="007832D0">
            <w:r>
              <w:t>Pediatría</w:t>
            </w:r>
          </w:p>
        </w:tc>
        <w:tc>
          <w:tcPr>
            <w:tcW w:w="0" w:type="auto"/>
            <w:vAlign w:val="center"/>
            <w:hideMark/>
          </w:tcPr>
          <w:p w14:paraId="46A065BF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Antibióticos pediátricos, antipiréticos, antihistamínicos, broncodilatadores, antiparasitarios, vitaminas, sales de rehidratación oral, vacunas (según programas nacionales).</w:t>
            </w:r>
          </w:p>
        </w:tc>
      </w:tr>
      <w:tr w:rsidR="007832D0" w:rsidRPr="007832D0" w14:paraId="418EA6DD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2D55A" w14:textId="77777777" w:rsidR="007832D0" w:rsidRDefault="007832D0">
            <w:r>
              <w:t>Ginecología</w:t>
            </w:r>
          </w:p>
        </w:tc>
        <w:tc>
          <w:tcPr>
            <w:tcW w:w="0" w:type="auto"/>
            <w:vAlign w:val="center"/>
            <w:hideMark/>
          </w:tcPr>
          <w:p w14:paraId="0DEFBF68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Anticonceptivos hormonales, antibióticos ginecológicos, </w:t>
            </w:r>
            <w:r w:rsidRPr="007832D0">
              <w:rPr>
                <w:lang w:val="es-419"/>
              </w:rPr>
              <w:lastRenderedPageBreak/>
              <w:t>antimicóticos, estrógenos, progesterona, medicamentos para endometriosis, tratamientos para infecciones vaginales.</w:t>
            </w:r>
          </w:p>
        </w:tc>
      </w:tr>
      <w:tr w:rsidR="007832D0" w:rsidRPr="007832D0" w14:paraId="39799A4A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43AF6" w14:textId="77777777" w:rsidR="007832D0" w:rsidRDefault="007832D0">
            <w:r>
              <w:lastRenderedPageBreak/>
              <w:t>Obstetricia</w:t>
            </w:r>
          </w:p>
        </w:tc>
        <w:tc>
          <w:tcPr>
            <w:tcW w:w="0" w:type="auto"/>
            <w:vAlign w:val="center"/>
            <w:hideMark/>
          </w:tcPr>
          <w:p w14:paraId="6F76BE90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Ácido fólico, hierro, vitaminas prenatales, suplementos de calcio, antihipertensivos seguros en el embarazo, medicamentos para maduración pulmonar fetal, uterotónicos.</w:t>
            </w:r>
          </w:p>
        </w:tc>
      </w:tr>
      <w:tr w:rsidR="007832D0" w:rsidRPr="007832D0" w14:paraId="772B6F91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0EC04" w14:textId="77777777" w:rsidR="007832D0" w:rsidRDefault="007832D0">
            <w:proofErr w:type="spellStart"/>
            <w:r>
              <w:t>Urología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0B14D8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Antibióticos urinarios, alfa-bloqueantes, inhibidores de la 5-alfa reductasa, medicamentos para vejiga hiperactiva, tratamientos para disfunción eréctil.</w:t>
            </w:r>
          </w:p>
        </w:tc>
      </w:tr>
      <w:tr w:rsidR="007832D0" w:rsidRPr="007832D0" w14:paraId="1B941EAD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40A5B" w14:textId="77777777" w:rsidR="007832D0" w:rsidRDefault="007832D0">
            <w:proofErr w:type="spellStart"/>
            <w:r>
              <w:t>Dermatología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EE287E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Corticoides tópicos, antibióticos tópicos y orales, retinoides, antifúngicos, antivirales, antihistamínicos, inmunomoduladores, tratamientos para psoriasis y acné.</w:t>
            </w:r>
          </w:p>
        </w:tc>
      </w:tr>
      <w:tr w:rsidR="007832D0" w:rsidRPr="007832D0" w14:paraId="7155C1B3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98F78" w14:textId="77777777" w:rsidR="007832D0" w:rsidRDefault="007832D0">
            <w:proofErr w:type="spellStart"/>
            <w:r>
              <w:t>Otorrinolaringología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B1A00D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Antibióticos, descongestionantes, corticoides nasales, antihistamínicos, analgésicos, tratamientos para vértigo.</w:t>
            </w:r>
          </w:p>
        </w:tc>
      </w:tr>
      <w:tr w:rsidR="007832D0" w:rsidRPr="007832D0" w14:paraId="09DDE62D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4EBF6" w14:textId="77777777" w:rsidR="007832D0" w:rsidRDefault="007832D0">
            <w:proofErr w:type="spellStart"/>
            <w:r>
              <w:t>Oftalmología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0D00A1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Colirios antibióticos, antiinflamatorios, lubricantes, </w:t>
            </w:r>
            <w:proofErr w:type="spellStart"/>
            <w:r w:rsidRPr="007832D0">
              <w:rPr>
                <w:lang w:val="es-419"/>
              </w:rPr>
              <w:t>antiglaucomatosos</w:t>
            </w:r>
            <w:proofErr w:type="spellEnd"/>
            <w:r w:rsidRPr="007832D0">
              <w:rPr>
                <w:lang w:val="es-419"/>
              </w:rPr>
              <w:t>, antivirales oculares, midriáticos.</w:t>
            </w:r>
          </w:p>
        </w:tc>
      </w:tr>
      <w:tr w:rsidR="007832D0" w:rsidRPr="007832D0" w14:paraId="7D917520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413FB" w14:textId="77777777" w:rsidR="007832D0" w:rsidRDefault="007832D0">
            <w:proofErr w:type="spellStart"/>
            <w:r>
              <w:t>Reumatología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0F508A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Antiinflamatorios, corticoides, FARME (como metotrexato), medicamentos biológicos, analgésicos.</w:t>
            </w:r>
          </w:p>
        </w:tc>
      </w:tr>
      <w:tr w:rsidR="007832D0" w:rsidRPr="007832D0" w14:paraId="7CCF8578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75944" w14:textId="77777777" w:rsidR="007832D0" w:rsidRDefault="007832D0">
            <w:proofErr w:type="spellStart"/>
            <w:r>
              <w:t>Oncología</w:t>
            </w:r>
            <w:proofErr w:type="spellEnd"/>
            <w:r>
              <w:t xml:space="preserve"> Médica</w:t>
            </w:r>
          </w:p>
        </w:tc>
        <w:tc>
          <w:tcPr>
            <w:tcW w:w="0" w:type="auto"/>
            <w:vAlign w:val="center"/>
            <w:hideMark/>
          </w:tcPr>
          <w:p w14:paraId="5C387439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Quimioterapia, inmunoterapia, terapias dirigidas, medicamentos hormonales, antieméticos, analgésicos para dolor oncológico.</w:t>
            </w:r>
          </w:p>
        </w:tc>
      </w:tr>
      <w:tr w:rsidR="007832D0" w:rsidRPr="007832D0" w14:paraId="7D164DE3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059D5" w14:textId="77777777" w:rsidR="007832D0" w:rsidRDefault="007832D0">
            <w:proofErr w:type="spellStart"/>
            <w:r>
              <w:t>Hematología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C3295A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Anticoagulantes, hierro, vitamina B12, ácido fólico, factores de coagulación, inmunosupresores, quimioterapia hematológica.</w:t>
            </w:r>
          </w:p>
        </w:tc>
      </w:tr>
      <w:tr w:rsidR="007832D0" w:rsidRPr="007832D0" w14:paraId="4C160ED3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708C1" w14:textId="77777777" w:rsidR="007832D0" w:rsidRDefault="007832D0">
            <w:proofErr w:type="spellStart"/>
            <w:r>
              <w:t>Infectología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D7C7BB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Antibióticos, antivirales, antifúngicos, antiparasitarios, profilaxis antimicrobiana, antirretrovirales.</w:t>
            </w:r>
          </w:p>
        </w:tc>
      </w:tr>
      <w:tr w:rsidR="007832D0" w:rsidRPr="007832D0" w14:paraId="5F07E5D5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38FD8" w14:textId="77777777" w:rsidR="007832D0" w:rsidRDefault="007832D0">
            <w:r>
              <w:t>Alergología</w:t>
            </w:r>
          </w:p>
        </w:tc>
        <w:tc>
          <w:tcPr>
            <w:tcW w:w="0" w:type="auto"/>
            <w:vAlign w:val="center"/>
            <w:hideMark/>
          </w:tcPr>
          <w:p w14:paraId="0BF2071F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Antihistamínicos, corticoides, broncodilatadores, adrenalina para anafilaxia, inmunoterapia con alérgenos.</w:t>
            </w:r>
          </w:p>
        </w:tc>
      </w:tr>
      <w:tr w:rsidR="007832D0" w:rsidRPr="007832D0" w14:paraId="48601BF8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917B6" w14:textId="77777777" w:rsidR="007832D0" w:rsidRDefault="007832D0">
            <w:proofErr w:type="spellStart"/>
            <w:r>
              <w:t>Traumatología</w:t>
            </w:r>
            <w:proofErr w:type="spellEnd"/>
            <w:r>
              <w:t xml:space="preserve"> y </w:t>
            </w:r>
            <w:proofErr w:type="spellStart"/>
            <w:r>
              <w:t>Ortopedia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DF7A34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Analgésicos, antiinflamatorios, relajantes musculares, antibióticos perioperatorios, suplementos para salud ósea cuando están indicados.</w:t>
            </w:r>
          </w:p>
        </w:tc>
      </w:tr>
      <w:tr w:rsidR="007832D0" w:rsidRPr="007832D0" w14:paraId="4017DA07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DD555" w14:textId="77777777" w:rsidR="007832D0" w:rsidRDefault="007832D0">
            <w:r>
              <w:t>Cirugía General</w:t>
            </w:r>
          </w:p>
        </w:tc>
        <w:tc>
          <w:tcPr>
            <w:tcW w:w="0" w:type="auto"/>
            <w:vAlign w:val="center"/>
            <w:hideMark/>
          </w:tcPr>
          <w:p w14:paraId="558DE85B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Antibióticos, analgésicos, antiinflamatorios, antieméticos, anticoagulantes profilácticos, medicamentos para manejo </w:t>
            </w:r>
            <w:r w:rsidRPr="007832D0">
              <w:rPr>
                <w:lang w:val="es-419"/>
              </w:rPr>
              <w:lastRenderedPageBreak/>
              <w:t>posoperatorio.</w:t>
            </w:r>
          </w:p>
        </w:tc>
      </w:tr>
      <w:tr w:rsidR="007832D0" w:rsidRPr="007832D0" w14:paraId="5C1A1D59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418C1" w14:textId="77777777" w:rsidR="007832D0" w:rsidRDefault="007832D0">
            <w:r>
              <w:lastRenderedPageBreak/>
              <w:t xml:space="preserve">Cirugía </w:t>
            </w:r>
            <w:proofErr w:type="spellStart"/>
            <w:r>
              <w:t>Plástica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698A1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Antibióticos, analgésicos, antiinflamatorios, cicatrizantes, tratamientos para edema y cuidado de heridas.</w:t>
            </w:r>
          </w:p>
        </w:tc>
      </w:tr>
      <w:tr w:rsidR="007832D0" w:rsidRPr="007832D0" w14:paraId="69C61E8A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4B665" w14:textId="77777777" w:rsidR="007832D0" w:rsidRDefault="007832D0">
            <w:r>
              <w:t>Anestesiología</w:t>
            </w:r>
          </w:p>
        </w:tc>
        <w:tc>
          <w:tcPr>
            <w:tcW w:w="0" w:type="auto"/>
            <w:vAlign w:val="center"/>
            <w:hideMark/>
          </w:tcPr>
          <w:p w14:paraId="11364372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Anestésicos generales y locales, sedantes, opioides, relajantes musculares, vasopresores, antieméticos.</w:t>
            </w:r>
          </w:p>
        </w:tc>
      </w:tr>
      <w:tr w:rsidR="007832D0" w:rsidRPr="007832D0" w14:paraId="6D84577A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E81D3" w14:textId="77777777" w:rsidR="007832D0" w:rsidRDefault="007832D0">
            <w:r>
              <w:t>Medicina de Emergencias</w:t>
            </w:r>
          </w:p>
        </w:tc>
        <w:tc>
          <w:tcPr>
            <w:tcW w:w="0" w:type="auto"/>
            <w:vAlign w:val="center"/>
            <w:hideMark/>
          </w:tcPr>
          <w:p w14:paraId="261778DC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Analgésicos, antibióticos, líquidos intravenosos, broncodilatadores, adrenalina, anticonvulsivos, medicamentos para reanimación.</w:t>
            </w:r>
          </w:p>
        </w:tc>
      </w:tr>
      <w:tr w:rsidR="007832D0" w:rsidRPr="007832D0" w14:paraId="1765F2AE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CCF12" w14:textId="77777777" w:rsidR="007832D0" w:rsidRDefault="007832D0">
            <w:proofErr w:type="spellStart"/>
            <w:r>
              <w:t>Geriatría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40A0CF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Ajusta tratamientos para enfermedades crónicas, incluyendo antihipertensivos, antidiabéticos, anticoagulantes, medicamentos para osteoporosis, demencia y dolor.</w:t>
            </w:r>
          </w:p>
        </w:tc>
      </w:tr>
    </w:tbl>
    <w:p w14:paraId="3D1BA9A5" w14:textId="77777777" w:rsidR="007832D0" w:rsidRPr="007832D0" w:rsidRDefault="007832D0" w:rsidP="007832D0">
      <w:pPr>
        <w:pStyle w:val="Ttulo3"/>
        <w:rPr>
          <w:lang w:val="es-419"/>
        </w:rPr>
      </w:pPr>
      <w:r w:rsidRPr="007832D0">
        <w:rPr>
          <w:lang w:val="es-419"/>
        </w:rPr>
        <w:t>Especialidades quirúrgicas</w:t>
      </w:r>
    </w:p>
    <w:p w14:paraId="6947EDC4" w14:textId="77777777" w:rsidR="007832D0" w:rsidRDefault="007832D0" w:rsidP="007832D0">
      <w:pPr>
        <w:pStyle w:val="NormalWeb"/>
      </w:pPr>
      <w:r>
        <w:t>Los cirujanos también prescriben medicamentos, especialmente antes y después de las intervenciones. Los más comunes incluyen:</w:t>
      </w:r>
    </w:p>
    <w:p w14:paraId="07795558" w14:textId="77777777" w:rsidR="007832D0" w:rsidRDefault="007832D0" w:rsidP="007832D0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spellStart"/>
      <w:r>
        <w:t>Antibióticos</w:t>
      </w:r>
      <w:proofErr w:type="spellEnd"/>
      <w:r>
        <w:t xml:space="preserve">. </w:t>
      </w:r>
    </w:p>
    <w:p w14:paraId="54CBBBFA" w14:textId="77777777" w:rsidR="007832D0" w:rsidRDefault="007832D0" w:rsidP="007832D0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spellStart"/>
      <w:r>
        <w:t>Analgésicos</w:t>
      </w:r>
      <w:proofErr w:type="spellEnd"/>
      <w:r>
        <w:t xml:space="preserve">. </w:t>
      </w:r>
    </w:p>
    <w:p w14:paraId="26F749B4" w14:textId="77777777" w:rsidR="007832D0" w:rsidRDefault="007832D0" w:rsidP="007832D0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spellStart"/>
      <w:r>
        <w:t>Antiinflamatorios</w:t>
      </w:r>
      <w:proofErr w:type="spellEnd"/>
      <w:r>
        <w:t xml:space="preserve">. </w:t>
      </w:r>
    </w:p>
    <w:p w14:paraId="77D336BC" w14:textId="77777777" w:rsidR="007832D0" w:rsidRDefault="007832D0" w:rsidP="007832D0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spellStart"/>
      <w:r>
        <w:t>Anticoagulantes</w:t>
      </w:r>
      <w:proofErr w:type="spellEnd"/>
      <w:r>
        <w:t xml:space="preserve"> (cuando están indicados). </w:t>
      </w:r>
    </w:p>
    <w:p w14:paraId="7CE7BAE9" w14:textId="77777777" w:rsidR="007832D0" w:rsidRDefault="007832D0" w:rsidP="007832D0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spellStart"/>
      <w:r>
        <w:t>Antieméticos</w:t>
      </w:r>
      <w:proofErr w:type="spellEnd"/>
      <w:r>
        <w:t xml:space="preserve">. </w:t>
      </w:r>
    </w:p>
    <w:p w14:paraId="60FA7D25" w14:textId="77777777" w:rsidR="007832D0" w:rsidRDefault="007832D0" w:rsidP="007832D0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spellStart"/>
      <w:r>
        <w:t>Protectores</w:t>
      </w:r>
      <w:proofErr w:type="spellEnd"/>
      <w:r>
        <w:t xml:space="preserve"> </w:t>
      </w:r>
      <w:proofErr w:type="spellStart"/>
      <w:r>
        <w:t>gástricos</w:t>
      </w:r>
      <w:proofErr w:type="spellEnd"/>
      <w:r>
        <w:t xml:space="preserve">. </w:t>
      </w:r>
    </w:p>
    <w:p w14:paraId="049FE211" w14:textId="77777777" w:rsidR="007832D0" w:rsidRPr="007832D0" w:rsidRDefault="007832D0" w:rsidP="007832D0">
      <w:pPr>
        <w:numPr>
          <w:ilvl w:val="0"/>
          <w:numId w:val="10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lang w:val="es-419"/>
        </w:rPr>
        <w:t>Medicamentos para el cuidado de heridas.</w:t>
      </w:r>
    </w:p>
    <w:p w14:paraId="042548BD" w14:textId="7C944CF1" w:rsidR="007832D0" w:rsidRDefault="007832D0">
      <w:pPr>
        <w:rPr>
          <w:lang w:val="es-419"/>
        </w:rPr>
      </w:pPr>
      <w:r>
        <w:rPr>
          <w:lang w:val="es-419"/>
        </w:rPr>
        <w:t>t</w:t>
      </w:r>
      <w:r w:rsidRPr="007832D0">
        <w:rPr>
          <w:lang w:val="es-419"/>
        </w:rPr>
        <w:t>ipos de estudios</w:t>
      </w:r>
      <w:r>
        <w:rPr>
          <w:lang w:val="es-419"/>
        </w:rPr>
        <w:t xml:space="preserve"> que</w:t>
      </w:r>
      <w:r w:rsidRPr="007832D0">
        <w:rPr>
          <w:lang w:val="es-419"/>
        </w:rPr>
        <w:t xml:space="preserve"> indica cada </w:t>
      </w:r>
      <w:proofErr w:type="spellStart"/>
      <w:r w:rsidRPr="007832D0">
        <w:rPr>
          <w:lang w:val="es-419"/>
        </w:rPr>
        <w:t>medico</w:t>
      </w:r>
      <w:proofErr w:type="spellEnd"/>
      <w:r w:rsidRPr="007832D0">
        <w:rPr>
          <w:lang w:val="es-419"/>
        </w:rPr>
        <w:t xml:space="preserve"> </w:t>
      </w:r>
      <w:proofErr w:type="spellStart"/>
      <w:r w:rsidRPr="007832D0">
        <w:rPr>
          <w:lang w:val="es-419"/>
        </w:rPr>
        <w:t>segun</w:t>
      </w:r>
      <w:proofErr w:type="spellEnd"/>
      <w:r w:rsidRPr="007832D0">
        <w:rPr>
          <w:lang w:val="es-419"/>
        </w:rPr>
        <w:t xml:space="preserve"> su especialidad</w:t>
      </w:r>
    </w:p>
    <w:p w14:paraId="732665EC" w14:textId="77777777" w:rsidR="007832D0" w:rsidRDefault="007832D0" w:rsidP="007832D0">
      <w:pPr>
        <w:pStyle w:val="pdq2pgselectionanchorcontainer"/>
      </w:pPr>
      <w:r>
        <w:t>un resumen de los estudios que con mayor frecuencia solicita cada especialidad.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1"/>
        <w:gridCol w:w="6149"/>
      </w:tblGrid>
      <w:tr w:rsidR="007832D0" w:rsidRPr="007832D0" w14:paraId="47E8F277" w14:textId="77777777" w:rsidTr="007832D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0FAC8" w14:textId="77777777" w:rsidR="007832D0" w:rsidRDefault="007832D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Especialidad</w:t>
            </w:r>
          </w:p>
        </w:tc>
        <w:tc>
          <w:tcPr>
            <w:tcW w:w="0" w:type="auto"/>
            <w:vAlign w:val="center"/>
            <w:hideMark/>
          </w:tcPr>
          <w:p w14:paraId="4341A1CC" w14:textId="77777777" w:rsidR="007832D0" w:rsidRPr="007832D0" w:rsidRDefault="007832D0">
            <w:pPr>
              <w:jc w:val="center"/>
              <w:rPr>
                <w:b/>
                <w:bCs/>
                <w:lang w:val="es-419"/>
              </w:rPr>
            </w:pPr>
            <w:r w:rsidRPr="007832D0">
              <w:rPr>
                <w:b/>
                <w:bCs/>
                <w:lang w:val="es-419"/>
              </w:rPr>
              <w:t>Estudios que indica con mayor frecuencia</w:t>
            </w:r>
          </w:p>
        </w:tc>
      </w:tr>
      <w:tr w:rsidR="007832D0" w:rsidRPr="007832D0" w14:paraId="3ADC6A19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A9386" w14:textId="77777777" w:rsidR="007832D0" w:rsidRDefault="007832D0">
            <w:r>
              <w:rPr>
                <w:rStyle w:val="Textoennegrita"/>
              </w:rPr>
              <w:t>Medicina General / Medicina Familiar</w:t>
            </w:r>
          </w:p>
        </w:tc>
        <w:tc>
          <w:tcPr>
            <w:tcW w:w="0" w:type="auto"/>
            <w:vAlign w:val="center"/>
            <w:hideMark/>
          </w:tcPr>
          <w:p w14:paraId="00EA62C9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Hemograma, glicemia, perfil lipídico, pruebas de función hepática y renal, examen general de orina, coprológico, electrocardiograma (ECG), radiografía de tórax, ecografía abdominal.</w:t>
            </w:r>
          </w:p>
        </w:tc>
      </w:tr>
      <w:tr w:rsidR="007832D0" w:rsidRPr="007832D0" w14:paraId="2A1957CF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F19F3" w14:textId="77777777" w:rsidR="007832D0" w:rsidRDefault="007832D0">
            <w:r>
              <w:rPr>
                <w:rStyle w:val="Textoennegrita"/>
              </w:rPr>
              <w:t>Medicina Interna</w:t>
            </w:r>
          </w:p>
        </w:tc>
        <w:tc>
          <w:tcPr>
            <w:tcW w:w="0" w:type="auto"/>
            <w:vAlign w:val="center"/>
            <w:hideMark/>
          </w:tcPr>
          <w:p w14:paraId="6DF34E8D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Hemograma, química sanguínea completa, pruebas hepáticas y renales, marcadores inflamatorios, estudios inmunológicos, ECG, ecocardiograma, tomografía (TC), resonancia magnética (RM), </w:t>
            </w:r>
            <w:r w:rsidRPr="007832D0">
              <w:rPr>
                <w:lang w:val="es-419"/>
              </w:rPr>
              <w:lastRenderedPageBreak/>
              <w:t>ecografías.</w:t>
            </w:r>
          </w:p>
        </w:tc>
      </w:tr>
      <w:tr w:rsidR="007832D0" w:rsidRPr="007832D0" w14:paraId="174AED0E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A58EC" w14:textId="77777777" w:rsidR="007832D0" w:rsidRDefault="007832D0">
            <w:r>
              <w:rPr>
                <w:rStyle w:val="Textoennegrita"/>
              </w:rPr>
              <w:lastRenderedPageBreak/>
              <w:t>Cardiología</w:t>
            </w:r>
          </w:p>
        </w:tc>
        <w:tc>
          <w:tcPr>
            <w:tcW w:w="0" w:type="auto"/>
            <w:vAlign w:val="center"/>
            <w:hideMark/>
          </w:tcPr>
          <w:p w14:paraId="24421C78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ECG, ecocardiograma, Holter de 24-48 horas, monitoreo ambulatorio de presión arterial (MAPA), prueba de esfuerzo, </w:t>
            </w:r>
            <w:proofErr w:type="spellStart"/>
            <w:r w:rsidRPr="007832D0">
              <w:rPr>
                <w:lang w:val="es-419"/>
              </w:rPr>
              <w:t>angiotomografía</w:t>
            </w:r>
            <w:proofErr w:type="spellEnd"/>
            <w:r w:rsidRPr="007832D0">
              <w:rPr>
                <w:lang w:val="es-419"/>
              </w:rPr>
              <w:t xml:space="preserve"> coronaria, cateterismo cardíaco, estudios de perfusión miocárdica.</w:t>
            </w:r>
          </w:p>
        </w:tc>
      </w:tr>
      <w:tr w:rsidR="007832D0" w:rsidRPr="007832D0" w14:paraId="452AC39E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4F42D" w14:textId="77777777" w:rsidR="007832D0" w:rsidRDefault="007832D0">
            <w:r>
              <w:rPr>
                <w:rStyle w:val="Textoennegrita"/>
              </w:rPr>
              <w:t>Endocrinología</w:t>
            </w:r>
          </w:p>
        </w:tc>
        <w:tc>
          <w:tcPr>
            <w:tcW w:w="0" w:type="auto"/>
            <w:vAlign w:val="center"/>
            <w:hideMark/>
          </w:tcPr>
          <w:p w14:paraId="11C81DC5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Glicemia, HbA1c, insulina, perfil tiroideo (TSH, T3, T4), cortisol, prolactina, testosterona, estrógenos, densitometría ósea, ecografía de tiroides.</w:t>
            </w:r>
          </w:p>
        </w:tc>
      </w:tr>
      <w:tr w:rsidR="007832D0" w:rsidRPr="007832D0" w14:paraId="4FEF3213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F4EF4" w14:textId="77777777" w:rsidR="007832D0" w:rsidRDefault="007832D0">
            <w:proofErr w:type="spellStart"/>
            <w:r>
              <w:rPr>
                <w:rStyle w:val="Textoennegrita"/>
              </w:rPr>
              <w:t>Gastroenterología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A4B637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Endoscopia digestiva alta, colonoscopia, CPRE, pruebas de función hepática, pruebas para </w:t>
            </w:r>
            <w:r w:rsidRPr="007832D0">
              <w:rPr>
                <w:rStyle w:val="nfasis"/>
                <w:lang w:val="es-419"/>
              </w:rPr>
              <w:t>Helicobacter pylori</w:t>
            </w:r>
            <w:r w:rsidRPr="007832D0">
              <w:rPr>
                <w:lang w:val="es-419"/>
              </w:rPr>
              <w:t xml:space="preserve">, </w:t>
            </w:r>
            <w:proofErr w:type="spellStart"/>
            <w:r w:rsidRPr="007832D0">
              <w:rPr>
                <w:lang w:val="es-419"/>
              </w:rPr>
              <w:t>elastografía</w:t>
            </w:r>
            <w:proofErr w:type="spellEnd"/>
            <w:r w:rsidRPr="007832D0">
              <w:rPr>
                <w:lang w:val="es-419"/>
              </w:rPr>
              <w:t xml:space="preserve"> hepática, ecografía abdominal, TC y RM abdominal.</w:t>
            </w:r>
          </w:p>
        </w:tc>
      </w:tr>
      <w:tr w:rsidR="007832D0" w:rsidRPr="007832D0" w14:paraId="5713AE90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0D16E" w14:textId="77777777" w:rsidR="007832D0" w:rsidRDefault="007832D0">
            <w:proofErr w:type="spellStart"/>
            <w:r>
              <w:rPr>
                <w:rStyle w:val="Textoennegrita"/>
              </w:rPr>
              <w:t>Neumología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4F2A39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Espirometría, pruebas de función pulmonar, radiografía de tórax, TC de tórax, broncoscopia, gasometría arterial, polisomnografía.</w:t>
            </w:r>
          </w:p>
        </w:tc>
      </w:tr>
      <w:tr w:rsidR="007832D0" w:rsidRPr="007832D0" w14:paraId="768335CF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CACD8" w14:textId="77777777" w:rsidR="007832D0" w:rsidRDefault="007832D0">
            <w:proofErr w:type="spellStart"/>
            <w:r>
              <w:rPr>
                <w:rStyle w:val="Textoennegrita"/>
              </w:rPr>
              <w:t>Nefrología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FAED6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Creatinina, urea, depuración de creatinina, proteinuria, microalbuminuria, electrolitos, ecografía renal, biopsia renal cuando está indicada.</w:t>
            </w:r>
          </w:p>
        </w:tc>
      </w:tr>
      <w:tr w:rsidR="007832D0" w:rsidRPr="007832D0" w14:paraId="3D44E242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43FE3" w14:textId="77777777" w:rsidR="007832D0" w:rsidRDefault="007832D0">
            <w:r>
              <w:rPr>
                <w:rStyle w:val="Textoennegrita"/>
              </w:rPr>
              <w:t>Neurología</w:t>
            </w:r>
          </w:p>
        </w:tc>
        <w:tc>
          <w:tcPr>
            <w:tcW w:w="0" w:type="auto"/>
            <w:vAlign w:val="center"/>
            <w:hideMark/>
          </w:tcPr>
          <w:p w14:paraId="78039A57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Electroencefalograma (EEG), electromiografía (EMG), estudios de conducción nerviosa, TC de cerebro, RM cerebral y de columna, punción lumbar, Doppler de vasos del cuello.</w:t>
            </w:r>
          </w:p>
        </w:tc>
      </w:tr>
      <w:tr w:rsidR="007832D0" w:rsidRPr="007832D0" w14:paraId="24C2DD48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8D220" w14:textId="77777777" w:rsidR="007832D0" w:rsidRDefault="007832D0">
            <w:proofErr w:type="spellStart"/>
            <w:r>
              <w:rPr>
                <w:rStyle w:val="Textoennegrita"/>
              </w:rPr>
              <w:t>Psiquiatría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91C86D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Evaluación psiquiátrica, escalas psicométricas, pruebas neuropsicológicas; puede solicitar análisis de laboratorio o neuroimagen para descartar causas médicas.</w:t>
            </w:r>
          </w:p>
        </w:tc>
      </w:tr>
      <w:tr w:rsidR="007832D0" w14:paraId="18DB609B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FEB45" w14:textId="77777777" w:rsidR="007832D0" w:rsidRDefault="007832D0">
            <w:proofErr w:type="spellStart"/>
            <w:r>
              <w:rPr>
                <w:rStyle w:val="Textoennegrita"/>
              </w:rPr>
              <w:t>Psicología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E1A749" w14:textId="77777777" w:rsidR="007832D0" w:rsidRDefault="007832D0">
            <w:r w:rsidRPr="007832D0">
              <w:rPr>
                <w:lang w:val="es-419"/>
              </w:rPr>
              <w:t xml:space="preserve">Entrevistas clínicas, pruebas psicométricas, pruebas de personalidad, pruebas cognitivas, evaluación neuropsicológica. </w:t>
            </w:r>
            <w:r>
              <w:t xml:space="preserve">No solicita estudios de laboratorio de forma </w:t>
            </w:r>
            <w:proofErr w:type="spellStart"/>
            <w:r>
              <w:t>rutinaria</w:t>
            </w:r>
            <w:proofErr w:type="spellEnd"/>
            <w:r>
              <w:t>.</w:t>
            </w:r>
          </w:p>
        </w:tc>
      </w:tr>
      <w:tr w:rsidR="007832D0" w:rsidRPr="007832D0" w14:paraId="3F679E3B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5DFEB" w14:textId="77777777" w:rsidR="007832D0" w:rsidRDefault="007832D0">
            <w:r>
              <w:rPr>
                <w:rStyle w:val="Textoennegrita"/>
              </w:rPr>
              <w:t>Pediatría</w:t>
            </w:r>
          </w:p>
        </w:tc>
        <w:tc>
          <w:tcPr>
            <w:tcW w:w="0" w:type="auto"/>
            <w:vAlign w:val="center"/>
            <w:hideMark/>
          </w:tcPr>
          <w:p w14:paraId="693C0A64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Hemograma, orina, coprológico, radiografías, ecografías, pruebas virales, pruebas de alergia, tamizajes del desarrollo, audiometría y valoración visual según la edad.</w:t>
            </w:r>
          </w:p>
        </w:tc>
      </w:tr>
      <w:tr w:rsidR="007832D0" w:rsidRPr="007832D0" w14:paraId="03F45373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E1999" w14:textId="77777777" w:rsidR="007832D0" w:rsidRDefault="007832D0">
            <w:r>
              <w:rPr>
                <w:rStyle w:val="Textoennegrita"/>
              </w:rPr>
              <w:t>Ginecología</w:t>
            </w:r>
          </w:p>
        </w:tc>
        <w:tc>
          <w:tcPr>
            <w:tcW w:w="0" w:type="auto"/>
            <w:vAlign w:val="center"/>
            <w:hideMark/>
          </w:tcPr>
          <w:p w14:paraId="5498C617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Papanicolaou, prueba de VPH, colposcopia, biopsia cervical, ecografía transvaginal, histeroscopia, mamografía, biopsia de endometrio.</w:t>
            </w:r>
          </w:p>
        </w:tc>
      </w:tr>
      <w:tr w:rsidR="007832D0" w:rsidRPr="007832D0" w14:paraId="5E1502E8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21641" w14:textId="77777777" w:rsidR="007832D0" w:rsidRDefault="007832D0">
            <w:r>
              <w:rPr>
                <w:rStyle w:val="Textoennegrita"/>
              </w:rPr>
              <w:lastRenderedPageBreak/>
              <w:t>Obstetricia</w:t>
            </w:r>
          </w:p>
        </w:tc>
        <w:tc>
          <w:tcPr>
            <w:tcW w:w="0" w:type="auto"/>
            <w:vAlign w:val="center"/>
            <w:hideMark/>
          </w:tcPr>
          <w:p w14:paraId="4F8C8D49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Ecografía obstétrica, perfil biofísico fetal, monitoreo fetal (NST), Doppler obstétrico, pruebas prenatales, glucosa, hemograma, serologías, urocultivo.</w:t>
            </w:r>
          </w:p>
        </w:tc>
      </w:tr>
      <w:tr w:rsidR="007832D0" w:rsidRPr="007832D0" w14:paraId="18404B2F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D72DE" w14:textId="77777777" w:rsidR="007832D0" w:rsidRDefault="007832D0">
            <w:proofErr w:type="spellStart"/>
            <w:r>
              <w:rPr>
                <w:rStyle w:val="Textoennegrita"/>
              </w:rPr>
              <w:t>Urología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CCA0C3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Antígeno prostático específico (PSA), uroanálisis, urocultivo, ecografía renal y prostática, cistoscopia, </w:t>
            </w:r>
            <w:proofErr w:type="spellStart"/>
            <w:r w:rsidRPr="007832D0">
              <w:rPr>
                <w:lang w:val="es-419"/>
              </w:rPr>
              <w:t>uroflujometría</w:t>
            </w:r>
            <w:proofErr w:type="spellEnd"/>
            <w:r w:rsidRPr="007832D0">
              <w:rPr>
                <w:lang w:val="es-419"/>
              </w:rPr>
              <w:t>, biopsia de próstata, TC urológica.</w:t>
            </w:r>
          </w:p>
        </w:tc>
      </w:tr>
      <w:tr w:rsidR="007832D0" w:rsidRPr="007832D0" w14:paraId="77776F3B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104BD" w14:textId="77777777" w:rsidR="007832D0" w:rsidRDefault="007832D0">
            <w:proofErr w:type="spellStart"/>
            <w:r>
              <w:rPr>
                <w:rStyle w:val="Textoennegrita"/>
              </w:rPr>
              <w:t>Dermatología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FCF7A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Dermatoscopia, biopsia de piel, cultivo de lesiones, pruebas de alergia, examen micológico, estudios inmunológicos.</w:t>
            </w:r>
          </w:p>
        </w:tc>
      </w:tr>
      <w:tr w:rsidR="007832D0" w:rsidRPr="007832D0" w14:paraId="7E97B3B4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32A90" w14:textId="77777777" w:rsidR="007832D0" w:rsidRDefault="007832D0">
            <w:proofErr w:type="spellStart"/>
            <w:r>
              <w:rPr>
                <w:rStyle w:val="Textoennegrita"/>
              </w:rPr>
              <w:t>Otorrinolaringología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B4A12A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Audiometría, </w:t>
            </w:r>
            <w:proofErr w:type="spellStart"/>
            <w:r w:rsidRPr="007832D0">
              <w:rPr>
                <w:lang w:val="es-419"/>
              </w:rPr>
              <w:t>impedanciometría</w:t>
            </w:r>
            <w:proofErr w:type="spellEnd"/>
            <w:r w:rsidRPr="007832D0">
              <w:rPr>
                <w:lang w:val="es-419"/>
              </w:rPr>
              <w:t xml:space="preserve">, </w:t>
            </w:r>
            <w:proofErr w:type="spellStart"/>
            <w:r w:rsidRPr="007832D0">
              <w:rPr>
                <w:lang w:val="es-419"/>
              </w:rPr>
              <w:t>nasofibrolaringoscopia</w:t>
            </w:r>
            <w:proofErr w:type="spellEnd"/>
            <w:r w:rsidRPr="007832D0">
              <w:rPr>
                <w:lang w:val="es-419"/>
              </w:rPr>
              <w:t xml:space="preserve">, </w:t>
            </w:r>
            <w:proofErr w:type="spellStart"/>
            <w:r w:rsidRPr="007832D0">
              <w:rPr>
                <w:lang w:val="es-419"/>
              </w:rPr>
              <w:t>videolaringoscopia</w:t>
            </w:r>
            <w:proofErr w:type="spellEnd"/>
            <w:r w:rsidRPr="007832D0">
              <w:rPr>
                <w:lang w:val="es-419"/>
              </w:rPr>
              <w:t>, TC de senos paranasales, potenciales evocados auditivos.</w:t>
            </w:r>
          </w:p>
        </w:tc>
      </w:tr>
      <w:tr w:rsidR="007832D0" w:rsidRPr="007832D0" w14:paraId="6FFF4163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5EC84" w14:textId="77777777" w:rsidR="007832D0" w:rsidRDefault="007832D0">
            <w:proofErr w:type="spellStart"/>
            <w:r>
              <w:rPr>
                <w:rStyle w:val="Textoennegrita"/>
              </w:rPr>
              <w:t>Oftalmología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DF3BA0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Agudeza visual, tonometría, fondo de ojo, OCT (tomografía de coherencia óptica), campimetría, angiografía fluoresceínica, biometría ocular.</w:t>
            </w:r>
          </w:p>
        </w:tc>
      </w:tr>
      <w:tr w:rsidR="007832D0" w:rsidRPr="007832D0" w14:paraId="72CFCE09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C721F" w14:textId="77777777" w:rsidR="007832D0" w:rsidRDefault="007832D0">
            <w:proofErr w:type="spellStart"/>
            <w:r>
              <w:rPr>
                <w:rStyle w:val="Textoennegrita"/>
              </w:rPr>
              <w:t>Reumatología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32CC2D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Factor reumatoide, anticuerpos anti-CCP, ANA, anti-DNA, VSG, PCR, radiografías articulares, ecografía musculoesquelética, RM.</w:t>
            </w:r>
          </w:p>
        </w:tc>
      </w:tr>
      <w:tr w:rsidR="007832D0" w:rsidRPr="007832D0" w14:paraId="0E6C365E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01A7E" w14:textId="77777777" w:rsidR="007832D0" w:rsidRDefault="007832D0">
            <w:proofErr w:type="spellStart"/>
            <w:r>
              <w:rPr>
                <w:rStyle w:val="Textoennegrita"/>
              </w:rPr>
              <w:t>Oncología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A52AEA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Biopsias, marcadores tumorales, TC, RM, PET-CT, gammagrafía ósea, inmunohistoquímica, estudios moleculares y genéticos.</w:t>
            </w:r>
          </w:p>
        </w:tc>
      </w:tr>
      <w:tr w:rsidR="007832D0" w:rsidRPr="007832D0" w14:paraId="670A6D96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E6214" w14:textId="77777777" w:rsidR="007832D0" w:rsidRDefault="007832D0">
            <w:proofErr w:type="spellStart"/>
            <w:r>
              <w:rPr>
                <w:rStyle w:val="Textoennegrita"/>
              </w:rPr>
              <w:t>Hematología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B5805D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Hemograma, frotis periférico, aspirado y biopsia de médula ósea, citometría de flujo, electroforesis de proteínas, pruebas de coagulación.</w:t>
            </w:r>
          </w:p>
        </w:tc>
      </w:tr>
      <w:tr w:rsidR="007832D0" w:rsidRPr="007832D0" w14:paraId="2F2276F2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B12CC" w14:textId="77777777" w:rsidR="007832D0" w:rsidRDefault="007832D0">
            <w:proofErr w:type="spellStart"/>
            <w:r>
              <w:rPr>
                <w:rStyle w:val="Textoennegrita"/>
              </w:rPr>
              <w:t>Infectología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CE6E4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Hemocultivos, urocultivos, coprocultivos, PCR para microorganismos, serologías, pruebas rápidas, cultivos especializados.</w:t>
            </w:r>
          </w:p>
        </w:tc>
      </w:tr>
      <w:tr w:rsidR="007832D0" w:rsidRPr="007832D0" w14:paraId="6714C5EA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9EBA4" w14:textId="77777777" w:rsidR="007832D0" w:rsidRDefault="007832D0">
            <w:r>
              <w:rPr>
                <w:rStyle w:val="Textoennegrita"/>
              </w:rPr>
              <w:t>Alergología</w:t>
            </w:r>
          </w:p>
        </w:tc>
        <w:tc>
          <w:tcPr>
            <w:tcW w:w="0" w:type="auto"/>
            <w:vAlign w:val="center"/>
            <w:hideMark/>
          </w:tcPr>
          <w:p w14:paraId="4111E897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Prick test, pruebas intradérmicas, IgE total y específica, espirometría, pruebas de provocación.</w:t>
            </w:r>
          </w:p>
        </w:tc>
      </w:tr>
      <w:tr w:rsidR="007832D0" w:rsidRPr="007832D0" w14:paraId="703791CB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992C7" w14:textId="77777777" w:rsidR="007832D0" w:rsidRDefault="007832D0">
            <w:proofErr w:type="spellStart"/>
            <w:r>
              <w:rPr>
                <w:rStyle w:val="Textoennegrita"/>
              </w:rPr>
              <w:t>Traumatología</w:t>
            </w:r>
            <w:proofErr w:type="spellEnd"/>
            <w:r>
              <w:rPr>
                <w:rStyle w:val="Textoennegrita"/>
              </w:rPr>
              <w:t xml:space="preserve"> y </w:t>
            </w:r>
            <w:proofErr w:type="spellStart"/>
            <w:r>
              <w:rPr>
                <w:rStyle w:val="Textoennegrita"/>
              </w:rPr>
              <w:t>Ortopedia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809DEE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Radiografías, TC, RM, ecografía musculoesquelética, densitometría ósea, artroscopia diagnóstica.</w:t>
            </w:r>
          </w:p>
        </w:tc>
      </w:tr>
      <w:tr w:rsidR="007832D0" w:rsidRPr="007832D0" w14:paraId="4606B203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10CE3" w14:textId="77777777" w:rsidR="007832D0" w:rsidRDefault="007832D0">
            <w:r>
              <w:rPr>
                <w:rStyle w:val="Textoennegrita"/>
              </w:rPr>
              <w:t>Cirugía General</w:t>
            </w:r>
          </w:p>
        </w:tc>
        <w:tc>
          <w:tcPr>
            <w:tcW w:w="0" w:type="auto"/>
            <w:vAlign w:val="center"/>
            <w:hideMark/>
          </w:tcPr>
          <w:p w14:paraId="3AB828EC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Hemograma, coagulación, química sanguínea, ECG preoperatorio, radiografías, ecografías, TC, RM, biopsias.</w:t>
            </w:r>
          </w:p>
        </w:tc>
      </w:tr>
      <w:tr w:rsidR="007832D0" w:rsidRPr="007832D0" w14:paraId="6F2E1CC5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7F37C" w14:textId="77777777" w:rsidR="007832D0" w:rsidRDefault="007832D0">
            <w:r>
              <w:rPr>
                <w:rStyle w:val="Textoennegrita"/>
              </w:rPr>
              <w:lastRenderedPageBreak/>
              <w:t>Cirugía Cardiovascular</w:t>
            </w:r>
          </w:p>
        </w:tc>
        <w:tc>
          <w:tcPr>
            <w:tcW w:w="0" w:type="auto"/>
            <w:vAlign w:val="center"/>
            <w:hideMark/>
          </w:tcPr>
          <w:p w14:paraId="2274A015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Angiografía, ecocardiograma, </w:t>
            </w:r>
            <w:proofErr w:type="spellStart"/>
            <w:r w:rsidRPr="007832D0">
              <w:rPr>
                <w:lang w:val="es-419"/>
              </w:rPr>
              <w:t>angiotomografía</w:t>
            </w:r>
            <w:proofErr w:type="spellEnd"/>
            <w:r w:rsidRPr="007832D0">
              <w:rPr>
                <w:lang w:val="es-419"/>
              </w:rPr>
              <w:t>, cateterismo cardíaco, pruebas de esfuerzo.</w:t>
            </w:r>
          </w:p>
        </w:tc>
      </w:tr>
      <w:tr w:rsidR="007832D0" w:rsidRPr="007832D0" w14:paraId="23DC1163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294EC" w14:textId="77777777" w:rsidR="007832D0" w:rsidRDefault="007832D0">
            <w:r>
              <w:rPr>
                <w:rStyle w:val="Textoennegrita"/>
              </w:rPr>
              <w:t xml:space="preserve">Cirugía </w:t>
            </w:r>
            <w:proofErr w:type="spellStart"/>
            <w:r>
              <w:rPr>
                <w:rStyle w:val="Textoennegrita"/>
              </w:rPr>
              <w:t>Torácica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E7F62D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TC de tórax, broncoscopia, mediastinoscopia, pruebas de función pulmonar, PET-CT.</w:t>
            </w:r>
          </w:p>
        </w:tc>
      </w:tr>
      <w:tr w:rsidR="007832D0" w:rsidRPr="007832D0" w14:paraId="152117ED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3D250" w14:textId="77777777" w:rsidR="007832D0" w:rsidRDefault="007832D0">
            <w:r>
              <w:rPr>
                <w:rStyle w:val="Textoennegrita"/>
              </w:rPr>
              <w:t>Cirugía Vascular</w:t>
            </w:r>
          </w:p>
        </w:tc>
        <w:tc>
          <w:tcPr>
            <w:tcW w:w="0" w:type="auto"/>
            <w:vAlign w:val="center"/>
            <w:hideMark/>
          </w:tcPr>
          <w:p w14:paraId="5DF82E9D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Doppler arterial y venoso, </w:t>
            </w:r>
            <w:proofErr w:type="spellStart"/>
            <w:r w:rsidRPr="007832D0">
              <w:rPr>
                <w:lang w:val="es-419"/>
              </w:rPr>
              <w:t>angiotomografía</w:t>
            </w:r>
            <w:proofErr w:type="spellEnd"/>
            <w:r w:rsidRPr="007832D0">
              <w:rPr>
                <w:lang w:val="es-419"/>
              </w:rPr>
              <w:t>, angiografía, índice tobillo-brazo.</w:t>
            </w:r>
          </w:p>
        </w:tc>
      </w:tr>
      <w:tr w:rsidR="007832D0" w:rsidRPr="007832D0" w14:paraId="227E10D1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F9F3D" w14:textId="77777777" w:rsidR="007832D0" w:rsidRDefault="007832D0">
            <w:r>
              <w:rPr>
                <w:rStyle w:val="Textoennegrita"/>
              </w:rPr>
              <w:t xml:space="preserve">Cirugía </w:t>
            </w:r>
            <w:proofErr w:type="spellStart"/>
            <w:r>
              <w:rPr>
                <w:rStyle w:val="Textoennegrita"/>
              </w:rPr>
              <w:t>Plástica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ACAD38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Estudios preoperatorios, mamografía cuando corresponde, ecografía, TC facial para planificación reconstructiva.</w:t>
            </w:r>
          </w:p>
        </w:tc>
      </w:tr>
      <w:tr w:rsidR="007832D0" w:rsidRPr="007832D0" w14:paraId="3C26C649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7E2BD" w14:textId="77777777" w:rsidR="007832D0" w:rsidRDefault="007832D0">
            <w:r>
              <w:rPr>
                <w:rStyle w:val="Textoennegrita"/>
              </w:rPr>
              <w:t>Cirugía Oral y Maxilofacial</w:t>
            </w:r>
          </w:p>
        </w:tc>
        <w:tc>
          <w:tcPr>
            <w:tcW w:w="0" w:type="auto"/>
            <w:vAlign w:val="center"/>
            <w:hideMark/>
          </w:tcPr>
          <w:p w14:paraId="1BA24B13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 xml:space="preserve">Radiografía panorámica, tomografía </w:t>
            </w:r>
            <w:proofErr w:type="spellStart"/>
            <w:r w:rsidRPr="007832D0">
              <w:rPr>
                <w:lang w:val="es-419"/>
              </w:rPr>
              <w:t>Cone</w:t>
            </w:r>
            <w:proofErr w:type="spellEnd"/>
            <w:r w:rsidRPr="007832D0">
              <w:rPr>
                <w:lang w:val="es-419"/>
              </w:rPr>
              <w:t xml:space="preserve"> Beam (CBCT), cefalometría, biopsias.</w:t>
            </w:r>
          </w:p>
        </w:tc>
      </w:tr>
      <w:tr w:rsidR="007832D0" w:rsidRPr="007832D0" w14:paraId="1E80AEB5" w14:textId="77777777" w:rsidTr="007832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1A2B5" w14:textId="77777777" w:rsidR="007832D0" w:rsidRDefault="007832D0">
            <w:r>
              <w:rPr>
                <w:rStyle w:val="Textoennegrita"/>
              </w:rPr>
              <w:t>Anestesiología</w:t>
            </w:r>
          </w:p>
        </w:tc>
        <w:tc>
          <w:tcPr>
            <w:tcW w:w="0" w:type="auto"/>
            <w:vAlign w:val="center"/>
            <w:hideMark/>
          </w:tcPr>
          <w:p w14:paraId="0C1BB879" w14:textId="77777777" w:rsidR="007832D0" w:rsidRPr="007832D0" w:rsidRDefault="007832D0">
            <w:pPr>
              <w:rPr>
                <w:lang w:val="es-419"/>
              </w:rPr>
            </w:pPr>
            <w:r w:rsidRPr="007832D0">
              <w:rPr>
                <w:lang w:val="es-419"/>
              </w:rPr>
              <w:t>Hemograma, coagulación, química sanguínea, ECG, radiografía de tórax y estudios adicionales según el riesgo anestésico.</w:t>
            </w:r>
          </w:p>
        </w:tc>
      </w:tr>
    </w:tbl>
    <w:p w14:paraId="49BB2ACC" w14:textId="77777777" w:rsidR="007832D0" w:rsidRPr="007832D0" w:rsidRDefault="007832D0" w:rsidP="007832D0">
      <w:pPr>
        <w:pStyle w:val="Ttulo2"/>
        <w:rPr>
          <w:lang w:val="es-419"/>
        </w:rPr>
      </w:pPr>
      <w:r w:rsidRPr="007832D0">
        <w:rPr>
          <w:lang w:val="es-419"/>
        </w:rPr>
        <w:t>Principales grupos de estudios diagnósticos</w:t>
      </w:r>
    </w:p>
    <w:p w14:paraId="2C65B42B" w14:textId="77777777" w:rsidR="007832D0" w:rsidRDefault="007832D0" w:rsidP="007832D0">
      <w:pPr>
        <w:pStyle w:val="NormalWeb"/>
      </w:pPr>
      <w:r>
        <w:t>Los estudios que solicitan los médicos suelen agruparse en estas categorías:</w:t>
      </w:r>
    </w:p>
    <w:p w14:paraId="54BDAA37" w14:textId="77777777" w:rsidR="007832D0" w:rsidRPr="007832D0" w:rsidRDefault="007832D0" w:rsidP="007832D0">
      <w:pPr>
        <w:numPr>
          <w:ilvl w:val="0"/>
          <w:numId w:val="11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Laboratorio clínico:</w:t>
      </w:r>
      <w:r w:rsidRPr="007832D0">
        <w:rPr>
          <w:lang w:val="es-419"/>
        </w:rPr>
        <w:t xml:space="preserve"> hemograma, química sanguínea, perfil lipídico, hormonas, pruebas de coagulación, marcadores tumorales. </w:t>
      </w:r>
    </w:p>
    <w:p w14:paraId="0B37DC98" w14:textId="77777777" w:rsidR="007832D0" w:rsidRPr="007832D0" w:rsidRDefault="007832D0" w:rsidP="007832D0">
      <w:pPr>
        <w:numPr>
          <w:ilvl w:val="0"/>
          <w:numId w:val="11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Imagenología:</w:t>
      </w:r>
      <w:r w:rsidRPr="007832D0">
        <w:rPr>
          <w:lang w:val="es-419"/>
        </w:rPr>
        <w:t xml:space="preserve"> radiografías, ecografías, tomografía computarizada (TC), resonancia magnética (RM), mamografía, densitometría ósea. </w:t>
      </w:r>
    </w:p>
    <w:p w14:paraId="79167A2C" w14:textId="77777777" w:rsidR="007832D0" w:rsidRPr="007832D0" w:rsidRDefault="007832D0" w:rsidP="007832D0">
      <w:pPr>
        <w:numPr>
          <w:ilvl w:val="0"/>
          <w:numId w:val="11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Cardiología:</w:t>
      </w:r>
      <w:r w:rsidRPr="007832D0">
        <w:rPr>
          <w:lang w:val="es-419"/>
        </w:rPr>
        <w:t xml:space="preserve"> ECG, ecocardiograma, Holter, MAPA, prueba de esfuerzo, cateterismo. </w:t>
      </w:r>
    </w:p>
    <w:p w14:paraId="6E59EAB5" w14:textId="77777777" w:rsidR="007832D0" w:rsidRPr="007832D0" w:rsidRDefault="007832D0" w:rsidP="007832D0">
      <w:pPr>
        <w:numPr>
          <w:ilvl w:val="0"/>
          <w:numId w:val="11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Endoscopias:</w:t>
      </w:r>
      <w:r w:rsidRPr="007832D0">
        <w:rPr>
          <w:lang w:val="es-419"/>
        </w:rPr>
        <w:t xml:space="preserve"> endoscopia digestiva alta, colonoscopia, broncoscopia, cistoscopia, histeroscopia. </w:t>
      </w:r>
    </w:p>
    <w:p w14:paraId="0A8E245C" w14:textId="77777777" w:rsidR="007832D0" w:rsidRPr="007832D0" w:rsidRDefault="007832D0" w:rsidP="007832D0">
      <w:pPr>
        <w:numPr>
          <w:ilvl w:val="0"/>
          <w:numId w:val="11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Neurofisiología:</w:t>
      </w:r>
      <w:r w:rsidRPr="007832D0">
        <w:rPr>
          <w:lang w:val="es-419"/>
        </w:rPr>
        <w:t xml:space="preserve"> EEG, EMG, estudios de conducción nerviosa. </w:t>
      </w:r>
    </w:p>
    <w:p w14:paraId="0A15819E" w14:textId="77777777" w:rsidR="007832D0" w:rsidRPr="007832D0" w:rsidRDefault="007832D0" w:rsidP="007832D0">
      <w:pPr>
        <w:numPr>
          <w:ilvl w:val="0"/>
          <w:numId w:val="11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Patología:</w:t>
      </w:r>
      <w:r w:rsidRPr="007832D0">
        <w:rPr>
          <w:lang w:val="es-419"/>
        </w:rPr>
        <w:t xml:space="preserve"> biopsias, citología, inmunohistoquímica, anatomía patológica. </w:t>
      </w:r>
    </w:p>
    <w:p w14:paraId="761A339B" w14:textId="77777777" w:rsidR="007832D0" w:rsidRPr="007832D0" w:rsidRDefault="007832D0" w:rsidP="007832D0">
      <w:pPr>
        <w:numPr>
          <w:ilvl w:val="0"/>
          <w:numId w:val="11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Medicina nuclear:</w:t>
      </w:r>
      <w:r w:rsidRPr="007832D0">
        <w:rPr>
          <w:lang w:val="es-419"/>
        </w:rPr>
        <w:t xml:space="preserve"> PET-CT, gammagrafías, estudios de perfusión. </w:t>
      </w:r>
    </w:p>
    <w:p w14:paraId="663ABDC3" w14:textId="77777777" w:rsidR="007832D0" w:rsidRPr="007832D0" w:rsidRDefault="007832D0" w:rsidP="007832D0">
      <w:pPr>
        <w:numPr>
          <w:ilvl w:val="0"/>
          <w:numId w:val="11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rStyle w:val="Textoennegrita"/>
          <w:lang w:val="es-419"/>
        </w:rPr>
        <w:t>Pruebas funcionales:</w:t>
      </w:r>
      <w:r w:rsidRPr="007832D0">
        <w:rPr>
          <w:lang w:val="es-419"/>
        </w:rPr>
        <w:t xml:space="preserve"> espirometría, audiometría, campimetría, </w:t>
      </w:r>
      <w:proofErr w:type="spellStart"/>
      <w:r w:rsidRPr="007832D0">
        <w:rPr>
          <w:lang w:val="es-419"/>
        </w:rPr>
        <w:t>uroflujometría</w:t>
      </w:r>
      <w:proofErr w:type="spellEnd"/>
      <w:r w:rsidRPr="007832D0">
        <w:rPr>
          <w:lang w:val="es-419"/>
        </w:rPr>
        <w:t>, polisomnografía.</w:t>
      </w:r>
    </w:p>
    <w:p w14:paraId="6058B182" w14:textId="768ED6CD" w:rsidR="007832D0" w:rsidRDefault="007832D0">
      <w:pPr>
        <w:rPr>
          <w:lang w:val="es-419"/>
        </w:rPr>
      </w:pPr>
    </w:p>
    <w:p w14:paraId="6EB95C05" w14:textId="77777777" w:rsidR="007832D0" w:rsidRDefault="007832D0" w:rsidP="007832D0">
      <w:pPr>
        <w:pStyle w:val="pdq2pgselectionanchorcontainer"/>
      </w:pPr>
      <w:r>
        <w:t xml:space="preserve">as radiografías y las sonografías (ecografías) que solicita un médico dependen del motivo de consulta y del diagnóstico que se desea confirmar. A continuación se muestra una guía organizada por especialidad con los estudios que </w:t>
      </w:r>
      <w:r>
        <w:rPr>
          <w:rStyle w:val="Textoennegrita"/>
        </w:rPr>
        <w:t>más frecuentemente</w:t>
      </w:r>
      <w:r>
        <w:t xml:space="preserve"> indica cada una.</w:t>
      </w:r>
    </w:p>
    <w:p w14:paraId="580C2C8B" w14:textId="77777777" w:rsidR="007832D0" w:rsidRDefault="007832D0" w:rsidP="007832D0">
      <w:pPr>
        <w:pStyle w:val="Ttulo1"/>
      </w:pPr>
      <w:r>
        <w:lastRenderedPageBreak/>
        <w:t>Medicina General / Medicina Familiar</w:t>
      </w:r>
    </w:p>
    <w:p w14:paraId="6615ACBB" w14:textId="77777777" w:rsidR="007832D0" w:rsidRDefault="007832D0" w:rsidP="007832D0">
      <w:pPr>
        <w:pStyle w:val="Ttulo3"/>
      </w:pPr>
      <w:r>
        <w:t>Radiografías</w:t>
      </w:r>
    </w:p>
    <w:p w14:paraId="689072C6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Tórax PA y lateral </w:t>
      </w:r>
    </w:p>
    <w:p w14:paraId="089004E7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t>Senos</w:t>
      </w:r>
      <w:proofErr w:type="spellEnd"/>
      <w:r>
        <w:t xml:space="preserve"> </w:t>
      </w:r>
      <w:proofErr w:type="spellStart"/>
      <w:r>
        <w:t>paranasales</w:t>
      </w:r>
      <w:proofErr w:type="spellEnd"/>
      <w:r>
        <w:t xml:space="preserve"> </w:t>
      </w:r>
    </w:p>
    <w:p w14:paraId="1818C5C5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Abdomen simple </w:t>
      </w:r>
    </w:p>
    <w:p w14:paraId="0967E4B8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Columna cervical </w:t>
      </w:r>
    </w:p>
    <w:p w14:paraId="71BE2BA0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Columna dorsal </w:t>
      </w:r>
    </w:p>
    <w:p w14:paraId="279C8F97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Columna lumbar </w:t>
      </w:r>
    </w:p>
    <w:p w14:paraId="3C3D4E13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Pelvis </w:t>
      </w:r>
    </w:p>
    <w:p w14:paraId="16E90DEA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t>Hombro</w:t>
      </w:r>
      <w:proofErr w:type="spellEnd"/>
      <w:r>
        <w:t xml:space="preserve"> </w:t>
      </w:r>
    </w:p>
    <w:p w14:paraId="05C789C7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t>Codo</w:t>
      </w:r>
      <w:proofErr w:type="spellEnd"/>
      <w:r>
        <w:t xml:space="preserve"> </w:t>
      </w:r>
    </w:p>
    <w:p w14:paraId="52FD3A82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t>Muñeca</w:t>
      </w:r>
      <w:proofErr w:type="spellEnd"/>
      <w:r>
        <w:t xml:space="preserve"> </w:t>
      </w:r>
    </w:p>
    <w:p w14:paraId="57BA754D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Mano </w:t>
      </w:r>
    </w:p>
    <w:p w14:paraId="2732F047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Rodilla </w:t>
      </w:r>
    </w:p>
    <w:p w14:paraId="68389D72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t>Tobillo</w:t>
      </w:r>
      <w:proofErr w:type="spellEnd"/>
      <w:r>
        <w:t xml:space="preserve"> </w:t>
      </w:r>
    </w:p>
    <w:p w14:paraId="5EFD0D75" w14:textId="77777777" w:rsidR="007832D0" w:rsidRDefault="007832D0" w:rsidP="007832D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Pie </w:t>
      </w:r>
    </w:p>
    <w:p w14:paraId="2CFA22B0" w14:textId="77777777" w:rsidR="007832D0" w:rsidRDefault="007832D0" w:rsidP="007832D0">
      <w:pPr>
        <w:pStyle w:val="Ttulo3"/>
      </w:pPr>
      <w:r>
        <w:t>Sonografías</w:t>
      </w:r>
    </w:p>
    <w:p w14:paraId="131183F8" w14:textId="77777777" w:rsidR="007832D0" w:rsidRDefault="007832D0" w:rsidP="007832D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Abdomen completo </w:t>
      </w:r>
    </w:p>
    <w:p w14:paraId="22008641" w14:textId="77777777" w:rsidR="007832D0" w:rsidRDefault="007832D0" w:rsidP="007832D0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t>Hígado</w:t>
      </w:r>
      <w:proofErr w:type="spellEnd"/>
      <w:r>
        <w:t xml:space="preserve"> y </w:t>
      </w:r>
      <w:proofErr w:type="spellStart"/>
      <w:r>
        <w:t>vías</w:t>
      </w:r>
      <w:proofErr w:type="spellEnd"/>
      <w:r>
        <w:t xml:space="preserve"> </w:t>
      </w:r>
      <w:proofErr w:type="spellStart"/>
      <w:r>
        <w:t>biliares</w:t>
      </w:r>
      <w:proofErr w:type="spellEnd"/>
      <w:r>
        <w:t xml:space="preserve"> </w:t>
      </w:r>
    </w:p>
    <w:p w14:paraId="092B3832" w14:textId="77777777" w:rsidR="007832D0" w:rsidRDefault="007832D0" w:rsidP="007832D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Vesícula </w:t>
      </w:r>
      <w:proofErr w:type="spellStart"/>
      <w:r>
        <w:t>biliar</w:t>
      </w:r>
      <w:proofErr w:type="spellEnd"/>
      <w:r>
        <w:t xml:space="preserve"> </w:t>
      </w:r>
    </w:p>
    <w:p w14:paraId="5A177BB4" w14:textId="77777777" w:rsidR="007832D0" w:rsidRDefault="007832D0" w:rsidP="007832D0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t>Riñones</w:t>
      </w:r>
      <w:proofErr w:type="spellEnd"/>
      <w:r>
        <w:t xml:space="preserve"> </w:t>
      </w:r>
    </w:p>
    <w:p w14:paraId="51F1824E" w14:textId="77777777" w:rsidR="007832D0" w:rsidRDefault="007832D0" w:rsidP="007832D0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t>Vejiga</w:t>
      </w:r>
      <w:proofErr w:type="spellEnd"/>
      <w:r>
        <w:t xml:space="preserve"> </w:t>
      </w:r>
    </w:p>
    <w:p w14:paraId="3920C2FA" w14:textId="77777777" w:rsidR="007832D0" w:rsidRDefault="007832D0" w:rsidP="007832D0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t>Próstata</w:t>
      </w:r>
      <w:proofErr w:type="spellEnd"/>
      <w:r>
        <w:t xml:space="preserve"> </w:t>
      </w:r>
    </w:p>
    <w:p w14:paraId="38E4C617" w14:textId="77777777" w:rsidR="007832D0" w:rsidRDefault="007832D0" w:rsidP="007832D0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t>Pélvica</w:t>
      </w:r>
      <w:proofErr w:type="spellEnd"/>
      <w:r>
        <w:t xml:space="preserve"> </w:t>
      </w:r>
      <w:proofErr w:type="spellStart"/>
      <w:r>
        <w:t>femenina</w:t>
      </w:r>
      <w:proofErr w:type="spellEnd"/>
      <w:r>
        <w:t xml:space="preserve"> </w:t>
      </w:r>
    </w:p>
    <w:p w14:paraId="3B902EF5" w14:textId="77777777" w:rsidR="007832D0" w:rsidRDefault="007832D0" w:rsidP="007832D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Tiroides </w:t>
      </w:r>
    </w:p>
    <w:p w14:paraId="2566353D" w14:textId="77777777" w:rsidR="007832D0" w:rsidRDefault="007832D0" w:rsidP="007832D0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t>Tejidos</w:t>
      </w:r>
      <w:proofErr w:type="spellEnd"/>
      <w:r>
        <w:t xml:space="preserve"> </w:t>
      </w:r>
      <w:proofErr w:type="spellStart"/>
      <w:r>
        <w:t>blandos</w:t>
      </w:r>
      <w:proofErr w:type="spellEnd"/>
      <w:r>
        <w:t xml:space="preserve"> </w:t>
      </w:r>
    </w:p>
    <w:p w14:paraId="5D151C88" w14:textId="77777777" w:rsidR="007832D0" w:rsidRDefault="007832D0" w:rsidP="007832D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Mama </w:t>
      </w:r>
    </w:p>
    <w:p w14:paraId="0DF4702A" w14:textId="77777777" w:rsidR="007832D0" w:rsidRDefault="007832D0" w:rsidP="007832D0">
      <w:pPr>
        <w:spacing w:after="0"/>
      </w:pPr>
      <w:r>
        <w:pict w14:anchorId="589CA4C5">
          <v:rect id="_x0000_i1025" style="width:0;height:1.5pt" o:hralign="center" o:hrstd="t" o:hr="t" fillcolor="#a0a0a0" stroked="f"/>
        </w:pict>
      </w:r>
    </w:p>
    <w:p w14:paraId="757FBE2A" w14:textId="77777777" w:rsidR="007832D0" w:rsidRDefault="007832D0" w:rsidP="007832D0">
      <w:pPr>
        <w:pStyle w:val="Ttulo1"/>
      </w:pPr>
      <w:r>
        <w:t>Medicina Interna</w:t>
      </w:r>
    </w:p>
    <w:p w14:paraId="40AF5954" w14:textId="77777777" w:rsidR="007832D0" w:rsidRDefault="007832D0" w:rsidP="007832D0">
      <w:pPr>
        <w:pStyle w:val="Ttulo3"/>
      </w:pPr>
      <w:r>
        <w:t>Radiografías</w:t>
      </w:r>
    </w:p>
    <w:p w14:paraId="2202BFF6" w14:textId="77777777" w:rsidR="007832D0" w:rsidRDefault="007832D0" w:rsidP="007832D0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Tórax </w:t>
      </w:r>
    </w:p>
    <w:p w14:paraId="5E8B0F0A" w14:textId="77777777" w:rsidR="007832D0" w:rsidRDefault="007832D0" w:rsidP="007832D0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Abdomen </w:t>
      </w:r>
    </w:p>
    <w:p w14:paraId="17CCE833" w14:textId="77777777" w:rsidR="007832D0" w:rsidRDefault="007832D0" w:rsidP="007832D0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Columna </w:t>
      </w:r>
    </w:p>
    <w:p w14:paraId="2AF49FC8" w14:textId="77777777" w:rsidR="007832D0" w:rsidRDefault="007832D0" w:rsidP="007832D0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Pelvis </w:t>
      </w:r>
    </w:p>
    <w:p w14:paraId="05A2786D" w14:textId="77777777" w:rsidR="007832D0" w:rsidRDefault="007832D0" w:rsidP="007832D0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Extremidades </w:t>
      </w:r>
    </w:p>
    <w:p w14:paraId="44F2ACFD" w14:textId="77777777" w:rsidR="007832D0" w:rsidRDefault="007832D0" w:rsidP="007832D0">
      <w:pPr>
        <w:pStyle w:val="Ttulo3"/>
      </w:pPr>
      <w:r>
        <w:t>Sonografías</w:t>
      </w:r>
    </w:p>
    <w:p w14:paraId="2CE33303" w14:textId="77777777" w:rsidR="007832D0" w:rsidRDefault="007832D0" w:rsidP="007832D0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Abdomen completo </w:t>
      </w:r>
    </w:p>
    <w:p w14:paraId="2328D069" w14:textId="77777777" w:rsidR="007832D0" w:rsidRDefault="007832D0" w:rsidP="007832D0">
      <w:pPr>
        <w:numPr>
          <w:ilvl w:val="0"/>
          <w:numId w:val="15"/>
        </w:numPr>
        <w:spacing w:before="100" w:beforeAutospacing="1" w:after="100" w:afterAutospacing="1" w:line="240" w:lineRule="auto"/>
      </w:pPr>
      <w:proofErr w:type="spellStart"/>
      <w:r>
        <w:lastRenderedPageBreak/>
        <w:t>Hígado</w:t>
      </w:r>
      <w:proofErr w:type="spellEnd"/>
      <w:r>
        <w:t xml:space="preserve"> </w:t>
      </w:r>
    </w:p>
    <w:p w14:paraId="6FD00935" w14:textId="77777777" w:rsidR="007832D0" w:rsidRDefault="007832D0" w:rsidP="007832D0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Vesícula </w:t>
      </w:r>
    </w:p>
    <w:p w14:paraId="1AFE37E2" w14:textId="77777777" w:rsidR="007832D0" w:rsidRDefault="007832D0" w:rsidP="007832D0">
      <w:pPr>
        <w:numPr>
          <w:ilvl w:val="0"/>
          <w:numId w:val="15"/>
        </w:numPr>
        <w:spacing w:before="100" w:beforeAutospacing="1" w:after="100" w:afterAutospacing="1" w:line="240" w:lineRule="auto"/>
      </w:pPr>
      <w:proofErr w:type="spellStart"/>
      <w:r>
        <w:t>Páncreas</w:t>
      </w:r>
      <w:proofErr w:type="spellEnd"/>
      <w:r>
        <w:t xml:space="preserve"> </w:t>
      </w:r>
    </w:p>
    <w:p w14:paraId="25B295DF" w14:textId="77777777" w:rsidR="007832D0" w:rsidRDefault="007832D0" w:rsidP="007832D0">
      <w:pPr>
        <w:numPr>
          <w:ilvl w:val="0"/>
          <w:numId w:val="15"/>
        </w:numPr>
        <w:spacing w:before="100" w:beforeAutospacing="1" w:after="100" w:afterAutospacing="1" w:line="240" w:lineRule="auto"/>
      </w:pPr>
      <w:proofErr w:type="spellStart"/>
      <w:r>
        <w:t>Bazo</w:t>
      </w:r>
      <w:proofErr w:type="spellEnd"/>
      <w:r>
        <w:t xml:space="preserve"> </w:t>
      </w:r>
    </w:p>
    <w:p w14:paraId="4F2C4B67" w14:textId="77777777" w:rsidR="007832D0" w:rsidRDefault="007832D0" w:rsidP="007832D0">
      <w:pPr>
        <w:numPr>
          <w:ilvl w:val="0"/>
          <w:numId w:val="15"/>
        </w:numPr>
        <w:spacing w:before="100" w:beforeAutospacing="1" w:after="100" w:afterAutospacing="1" w:line="240" w:lineRule="auto"/>
      </w:pPr>
      <w:proofErr w:type="spellStart"/>
      <w:r>
        <w:t>Riñones</w:t>
      </w:r>
      <w:proofErr w:type="spellEnd"/>
      <w:r>
        <w:t xml:space="preserve"> </w:t>
      </w:r>
    </w:p>
    <w:p w14:paraId="71557B84" w14:textId="77777777" w:rsidR="007832D0" w:rsidRDefault="007832D0" w:rsidP="007832D0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Tiroides </w:t>
      </w:r>
    </w:p>
    <w:p w14:paraId="777073A1" w14:textId="77777777" w:rsidR="007832D0" w:rsidRDefault="007832D0" w:rsidP="007832D0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venoso</w:t>
      </w:r>
      <w:proofErr w:type="spellEnd"/>
      <w:r>
        <w:t xml:space="preserve"> </w:t>
      </w:r>
    </w:p>
    <w:p w14:paraId="3010F148" w14:textId="77777777" w:rsidR="007832D0" w:rsidRDefault="007832D0" w:rsidP="007832D0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Doppler arterial </w:t>
      </w:r>
    </w:p>
    <w:p w14:paraId="1505327F" w14:textId="77777777" w:rsidR="007832D0" w:rsidRDefault="007832D0" w:rsidP="007832D0">
      <w:pPr>
        <w:spacing w:after="0"/>
      </w:pPr>
      <w:r>
        <w:pict w14:anchorId="0C69EC71">
          <v:rect id="_x0000_i1026" style="width:0;height:1.5pt" o:hralign="center" o:hrstd="t" o:hr="t" fillcolor="#a0a0a0" stroked="f"/>
        </w:pict>
      </w:r>
    </w:p>
    <w:p w14:paraId="036EF5BA" w14:textId="77777777" w:rsidR="007832D0" w:rsidRDefault="007832D0" w:rsidP="007832D0">
      <w:pPr>
        <w:pStyle w:val="Ttulo1"/>
      </w:pPr>
      <w:r>
        <w:t>Cardiología</w:t>
      </w:r>
    </w:p>
    <w:p w14:paraId="52D58DE7" w14:textId="77777777" w:rsidR="007832D0" w:rsidRDefault="007832D0" w:rsidP="007832D0">
      <w:pPr>
        <w:pStyle w:val="Ttulo3"/>
      </w:pPr>
      <w:r>
        <w:t>Radiografías</w:t>
      </w:r>
    </w:p>
    <w:p w14:paraId="65B1ACA2" w14:textId="77777777" w:rsidR="007832D0" w:rsidRDefault="007832D0" w:rsidP="007832D0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Tórax </w:t>
      </w:r>
    </w:p>
    <w:p w14:paraId="6C38BB42" w14:textId="77777777" w:rsidR="007832D0" w:rsidRDefault="007832D0" w:rsidP="007832D0">
      <w:pPr>
        <w:pStyle w:val="Ttulo3"/>
      </w:pPr>
      <w:r>
        <w:t>Sonografías</w:t>
      </w:r>
    </w:p>
    <w:p w14:paraId="5774CF35" w14:textId="77777777" w:rsidR="007832D0" w:rsidRDefault="007832D0" w:rsidP="007832D0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Ecocardiograma </w:t>
      </w:r>
      <w:proofErr w:type="spellStart"/>
      <w:r>
        <w:t>transtorácico</w:t>
      </w:r>
      <w:proofErr w:type="spellEnd"/>
      <w:r>
        <w:t xml:space="preserve"> </w:t>
      </w:r>
    </w:p>
    <w:p w14:paraId="373E0463" w14:textId="77777777" w:rsidR="007832D0" w:rsidRDefault="007832D0" w:rsidP="007832D0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Ecocardiograma </w:t>
      </w:r>
      <w:proofErr w:type="spellStart"/>
      <w:r>
        <w:t>transesofágico</w:t>
      </w:r>
      <w:proofErr w:type="spellEnd"/>
      <w:r>
        <w:t xml:space="preserve"> </w:t>
      </w:r>
    </w:p>
    <w:p w14:paraId="613B2587" w14:textId="77777777" w:rsidR="007832D0" w:rsidRDefault="007832D0" w:rsidP="007832D0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carotídeo</w:t>
      </w:r>
      <w:proofErr w:type="spellEnd"/>
      <w:r>
        <w:t xml:space="preserve"> </w:t>
      </w:r>
    </w:p>
    <w:p w14:paraId="351B8489" w14:textId="77777777" w:rsidR="007832D0" w:rsidRDefault="007832D0" w:rsidP="007832D0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Doppler arterial </w:t>
      </w:r>
    </w:p>
    <w:p w14:paraId="7BB84319" w14:textId="77777777" w:rsidR="007832D0" w:rsidRDefault="007832D0" w:rsidP="007832D0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venoso</w:t>
      </w:r>
      <w:proofErr w:type="spellEnd"/>
      <w:r>
        <w:t xml:space="preserve"> </w:t>
      </w:r>
    </w:p>
    <w:p w14:paraId="66F31349" w14:textId="77777777" w:rsidR="007832D0" w:rsidRDefault="007832D0" w:rsidP="007832D0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Doppler de aorta abdominal </w:t>
      </w:r>
    </w:p>
    <w:p w14:paraId="1637C571" w14:textId="77777777" w:rsidR="007832D0" w:rsidRDefault="007832D0" w:rsidP="007832D0">
      <w:pPr>
        <w:spacing w:after="0"/>
      </w:pPr>
      <w:r>
        <w:pict w14:anchorId="56A05A7B">
          <v:rect id="_x0000_i1027" style="width:0;height:1.5pt" o:hralign="center" o:hrstd="t" o:hr="t" fillcolor="#a0a0a0" stroked="f"/>
        </w:pict>
      </w:r>
    </w:p>
    <w:p w14:paraId="749E456E" w14:textId="77777777" w:rsidR="007832D0" w:rsidRDefault="007832D0" w:rsidP="007832D0">
      <w:pPr>
        <w:pStyle w:val="Ttulo1"/>
      </w:pPr>
      <w:proofErr w:type="spellStart"/>
      <w:r>
        <w:t>Neumología</w:t>
      </w:r>
      <w:proofErr w:type="spellEnd"/>
    </w:p>
    <w:p w14:paraId="76DA94CE" w14:textId="77777777" w:rsidR="007832D0" w:rsidRDefault="007832D0" w:rsidP="007832D0">
      <w:pPr>
        <w:pStyle w:val="Ttulo3"/>
      </w:pPr>
      <w:r>
        <w:t>Radiografías</w:t>
      </w:r>
    </w:p>
    <w:p w14:paraId="3A8B88D0" w14:textId="77777777" w:rsidR="007832D0" w:rsidRDefault="007832D0" w:rsidP="007832D0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Tórax PA </w:t>
      </w:r>
    </w:p>
    <w:p w14:paraId="160C75A6" w14:textId="77777777" w:rsidR="007832D0" w:rsidRDefault="007832D0" w:rsidP="007832D0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Tórax lateral </w:t>
      </w:r>
    </w:p>
    <w:p w14:paraId="770A0BDC" w14:textId="77777777" w:rsidR="007832D0" w:rsidRDefault="007832D0" w:rsidP="007832D0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Parrilla costal </w:t>
      </w:r>
    </w:p>
    <w:p w14:paraId="5775FDB7" w14:textId="77777777" w:rsidR="007832D0" w:rsidRDefault="007832D0" w:rsidP="007832D0">
      <w:pPr>
        <w:pStyle w:val="Ttulo3"/>
      </w:pPr>
      <w:r>
        <w:t>Sonografías</w:t>
      </w:r>
    </w:p>
    <w:p w14:paraId="64934CFD" w14:textId="77777777" w:rsidR="007832D0" w:rsidRDefault="007832D0" w:rsidP="007832D0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Pleural </w:t>
      </w:r>
    </w:p>
    <w:p w14:paraId="01FD7B41" w14:textId="77777777" w:rsidR="007832D0" w:rsidRDefault="007832D0" w:rsidP="007832D0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Diafragmática</w:t>
      </w:r>
      <w:proofErr w:type="spellEnd"/>
      <w:r>
        <w:t xml:space="preserve"> </w:t>
      </w:r>
    </w:p>
    <w:p w14:paraId="746E0AF5" w14:textId="77777777" w:rsidR="007832D0" w:rsidRDefault="007832D0" w:rsidP="007832D0">
      <w:pPr>
        <w:spacing w:after="0"/>
      </w:pPr>
      <w:r>
        <w:pict w14:anchorId="60BBF9B2">
          <v:rect id="_x0000_i1028" style="width:0;height:1.5pt" o:hralign="center" o:hrstd="t" o:hr="t" fillcolor="#a0a0a0" stroked="f"/>
        </w:pict>
      </w:r>
    </w:p>
    <w:p w14:paraId="3CA74880" w14:textId="77777777" w:rsidR="007832D0" w:rsidRDefault="007832D0" w:rsidP="007832D0">
      <w:pPr>
        <w:pStyle w:val="Ttulo1"/>
      </w:pPr>
      <w:proofErr w:type="spellStart"/>
      <w:r>
        <w:lastRenderedPageBreak/>
        <w:t>Gastroenterología</w:t>
      </w:r>
      <w:proofErr w:type="spellEnd"/>
    </w:p>
    <w:p w14:paraId="78952BD7" w14:textId="77777777" w:rsidR="007832D0" w:rsidRDefault="007832D0" w:rsidP="007832D0">
      <w:pPr>
        <w:pStyle w:val="Ttulo3"/>
      </w:pPr>
      <w:r>
        <w:t>Radiografías</w:t>
      </w:r>
    </w:p>
    <w:p w14:paraId="0DBFD30A" w14:textId="77777777" w:rsidR="007832D0" w:rsidRDefault="007832D0" w:rsidP="007832D0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Abdomen simple </w:t>
      </w:r>
    </w:p>
    <w:p w14:paraId="130FEAE5" w14:textId="77777777" w:rsidR="007832D0" w:rsidRDefault="007832D0" w:rsidP="007832D0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Tránsito </w:t>
      </w:r>
      <w:proofErr w:type="spellStart"/>
      <w:r>
        <w:t>esofagogastroduodenal</w:t>
      </w:r>
      <w:proofErr w:type="spellEnd"/>
      <w:r>
        <w:t xml:space="preserve"> </w:t>
      </w:r>
    </w:p>
    <w:p w14:paraId="64B318DF" w14:textId="77777777" w:rsidR="007832D0" w:rsidRDefault="007832D0" w:rsidP="007832D0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Colon por enema </w:t>
      </w:r>
    </w:p>
    <w:p w14:paraId="45CE205E" w14:textId="77777777" w:rsidR="007832D0" w:rsidRDefault="007832D0" w:rsidP="007832D0">
      <w:pPr>
        <w:pStyle w:val="Ttulo3"/>
      </w:pPr>
      <w:r>
        <w:t>Sonografías</w:t>
      </w:r>
    </w:p>
    <w:p w14:paraId="0FBC8B92" w14:textId="77777777" w:rsidR="007832D0" w:rsidRDefault="007832D0" w:rsidP="007832D0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Abdomen completo </w:t>
      </w:r>
    </w:p>
    <w:p w14:paraId="4F431636" w14:textId="77777777" w:rsidR="007832D0" w:rsidRDefault="007832D0" w:rsidP="007832D0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Hepática </w:t>
      </w:r>
    </w:p>
    <w:p w14:paraId="5BB7FBF8" w14:textId="77777777" w:rsidR="007832D0" w:rsidRDefault="007832D0" w:rsidP="007832D0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Vesícula </w:t>
      </w:r>
    </w:p>
    <w:p w14:paraId="3C4A3794" w14:textId="77777777" w:rsidR="007832D0" w:rsidRDefault="007832D0" w:rsidP="007832D0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Páncreas</w:t>
      </w:r>
      <w:proofErr w:type="spellEnd"/>
      <w:r>
        <w:t xml:space="preserve"> </w:t>
      </w:r>
    </w:p>
    <w:p w14:paraId="0643047B" w14:textId="77777777" w:rsidR="007832D0" w:rsidRDefault="007832D0" w:rsidP="007832D0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Bazo</w:t>
      </w:r>
      <w:proofErr w:type="spellEnd"/>
      <w:r>
        <w:t xml:space="preserve"> </w:t>
      </w:r>
    </w:p>
    <w:p w14:paraId="540FA2BF" w14:textId="77777777" w:rsidR="007832D0" w:rsidRDefault="007832D0" w:rsidP="007832D0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Vías</w:t>
      </w:r>
      <w:proofErr w:type="spellEnd"/>
      <w:r>
        <w:t xml:space="preserve"> </w:t>
      </w:r>
      <w:proofErr w:type="spellStart"/>
      <w:r>
        <w:t>biliares</w:t>
      </w:r>
      <w:proofErr w:type="spellEnd"/>
      <w:r>
        <w:t xml:space="preserve"> </w:t>
      </w:r>
    </w:p>
    <w:p w14:paraId="76E35ED6" w14:textId="77777777" w:rsidR="007832D0" w:rsidRDefault="007832D0" w:rsidP="007832D0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Doppler portal </w:t>
      </w:r>
    </w:p>
    <w:p w14:paraId="0BBA35B3" w14:textId="77777777" w:rsidR="007832D0" w:rsidRDefault="007832D0" w:rsidP="007832D0">
      <w:pPr>
        <w:spacing w:after="0"/>
      </w:pPr>
      <w:r>
        <w:pict w14:anchorId="266719C7">
          <v:rect id="_x0000_i1029" style="width:0;height:1.5pt" o:hralign="center" o:hrstd="t" o:hr="t" fillcolor="#a0a0a0" stroked="f"/>
        </w:pict>
      </w:r>
    </w:p>
    <w:p w14:paraId="01AAD48B" w14:textId="77777777" w:rsidR="007832D0" w:rsidRDefault="007832D0" w:rsidP="007832D0">
      <w:pPr>
        <w:pStyle w:val="Ttulo1"/>
      </w:pPr>
      <w:r>
        <w:t>Cirugía General</w:t>
      </w:r>
    </w:p>
    <w:p w14:paraId="11A89B09" w14:textId="77777777" w:rsidR="007832D0" w:rsidRDefault="007832D0" w:rsidP="007832D0">
      <w:pPr>
        <w:pStyle w:val="Ttulo3"/>
      </w:pPr>
      <w:r>
        <w:t>Radiografías</w:t>
      </w:r>
    </w:p>
    <w:p w14:paraId="0C506724" w14:textId="77777777" w:rsidR="007832D0" w:rsidRDefault="007832D0" w:rsidP="007832D0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Abdomen </w:t>
      </w:r>
      <w:proofErr w:type="spellStart"/>
      <w:r>
        <w:t>agudo</w:t>
      </w:r>
      <w:proofErr w:type="spellEnd"/>
      <w:r>
        <w:t xml:space="preserve"> </w:t>
      </w:r>
    </w:p>
    <w:p w14:paraId="03918368" w14:textId="77777777" w:rsidR="007832D0" w:rsidRDefault="007832D0" w:rsidP="007832D0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Tórax </w:t>
      </w:r>
    </w:p>
    <w:p w14:paraId="006AF085" w14:textId="77777777" w:rsidR="007832D0" w:rsidRDefault="007832D0" w:rsidP="007832D0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Extremidades </w:t>
      </w:r>
    </w:p>
    <w:p w14:paraId="2199D996" w14:textId="77777777" w:rsidR="007832D0" w:rsidRDefault="007832D0" w:rsidP="007832D0">
      <w:pPr>
        <w:pStyle w:val="Ttulo3"/>
      </w:pPr>
      <w:r>
        <w:t>Sonografías</w:t>
      </w:r>
    </w:p>
    <w:p w14:paraId="263D1CF9" w14:textId="77777777" w:rsidR="007832D0" w:rsidRDefault="007832D0" w:rsidP="007832D0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Abdomen </w:t>
      </w:r>
    </w:p>
    <w:p w14:paraId="118D3465" w14:textId="77777777" w:rsidR="007832D0" w:rsidRDefault="007832D0" w:rsidP="007832D0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Hernias </w:t>
      </w:r>
    </w:p>
    <w:p w14:paraId="711FBDCC" w14:textId="77777777" w:rsidR="007832D0" w:rsidRDefault="007832D0" w:rsidP="007832D0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Vesícula </w:t>
      </w:r>
    </w:p>
    <w:p w14:paraId="69C13F05" w14:textId="77777777" w:rsidR="007832D0" w:rsidRDefault="007832D0" w:rsidP="007832D0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Tiroides </w:t>
      </w:r>
    </w:p>
    <w:p w14:paraId="359B8772" w14:textId="77777777" w:rsidR="007832D0" w:rsidRDefault="007832D0" w:rsidP="007832D0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Partes </w:t>
      </w:r>
      <w:proofErr w:type="spellStart"/>
      <w:r>
        <w:t>blandas</w:t>
      </w:r>
      <w:proofErr w:type="spellEnd"/>
      <w:r>
        <w:t xml:space="preserve"> </w:t>
      </w:r>
    </w:p>
    <w:p w14:paraId="2AA7F815" w14:textId="77777777" w:rsidR="007832D0" w:rsidRDefault="007832D0" w:rsidP="007832D0">
      <w:pPr>
        <w:spacing w:after="0"/>
      </w:pPr>
      <w:r>
        <w:pict w14:anchorId="5C54A149">
          <v:rect id="_x0000_i1030" style="width:0;height:1.5pt" o:hralign="center" o:hrstd="t" o:hr="t" fillcolor="#a0a0a0" stroked="f"/>
        </w:pict>
      </w:r>
    </w:p>
    <w:p w14:paraId="08E5050A" w14:textId="77777777" w:rsidR="007832D0" w:rsidRDefault="007832D0" w:rsidP="007832D0">
      <w:pPr>
        <w:pStyle w:val="Ttulo1"/>
      </w:pPr>
      <w:r>
        <w:t>Ginecología</w:t>
      </w:r>
    </w:p>
    <w:p w14:paraId="54FF0814" w14:textId="77777777" w:rsidR="007832D0" w:rsidRDefault="007832D0" w:rsidP="007832D0">
      <w:pPr>
        <w:pStyle w:val="Ttulo3"/>
      </w:pPr>
      <w:r>
        <w:t>Radiografías</w:t>
      </w:r>
    </w:p>
    <w:p w14:paraId="56E5D0FD" w14:textId="77777777" w:rsidR="007832D0" w:rsidRDefault="007832D0" w:rsidP="007832D0">
      <w:pPr>
        <w:numPr>
          <w:ilvl w:val="0"/>
          <w:numId w:val="24"/>
        </w:numPr>
        <w:spacing w:before="100" w:beforeAutospacing="1" w:after="100" w:afterAutospacing="1" w:line="240" w:lineRule="auto"/>
      </w:pPr>
      <w:proofErr w:type="spellStart"/>
      <w:r>
        <w:t>Histerosalpingografía</w:t>
      </w:r>
      <w:proofErr w:type="spellEnd"/>
      <w:r>
        <w:t xml:space="preserve"> </w:t>
      </w:r>
    </w:p>
    <w:p w14:paraId="498F5F10" w14:textId="77777777" w:rsidR="007832D0" w:rsidRDefault="007832D0" w:rsidP="007832D0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Mamografía </w:t>
      </w:r>
    </w:p>
    <w:p w14:paraId="1C3ECAE5" w14:textId="77777777" w:rsidR="007832D0" w:rsidRDefault="007832D0" w:rsidP="007832D0">
      <w:pPr>
        <w:pStyle w:val="Ttulo3"/>
      </w:pPr>
      <w:r>
        <w:lastRenderedPageBreak/>
        <w:t>Sonografías</w:t>
      </w:r>
    </w:p>
    <w:p w14:paraId="2FFA841E" w14:textId="77777777" w:rsidR="007832D0" w:rsidRDefault="007832D0" w:rsidP="007832D0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Pélvica</w:t>
      </w:r>
      <w:proofErr w:type="spellEnd"/>
      <w:r>
        <w:t xml:space="preserve"> </w:t>
      </w:r>
    </w:p>
    <w:p w14:paraId="38AB2CF8" w14:textId="77777777" w:rsidR="007832D0" w:rsidRDefault="007832D0" w:rsidP="007832D0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Transvaginal </w:t>
      </w:r>
    </w:p>
    <w:p w14:paraId="19E8F72B" w14:textId="77777777" w:rsidR="007832D0" w:rsidRDefault="007832D0" w:rsidP="007832D0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Obstétrica </w:t>
      </w:r>
    </w:p>
    <w:p w14:paraId="195EF4A1" w14:textId="77777777" w:rsidR="007832D0" w:rsidRDefault="007832D0" w:rsidP="007832D0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Doppler fetal </w:t>
      </w:r>
    </w:p>
    <w:p w14:paraId="6ADB8D51" w14:textId="77777777" w:rsidR="007832D0" w:rsidRDefault="007832D0" w:rsidP="007832D0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Mama </w:t>
      </w:r>
    </w:p>
    <w:p w14:paraId="03C94B8C" w14:textId="77777777" w:rsidR="007832D0" w:rsidRDefault="007832D0" w:rsidP="007832D0">
      <w:pPr>
        <w:spacing w:after="0"/>
      </w:pPr>
      <w:r>
        <w:pict w14:anchorId="35BC5DFD">
          <v:rect id="_x0000_i1031" style="width:0;height:1.5pt" o:hralign="center" o:hrstd="t" o:hr="t" fillcolor="#a0a0a0" stroked="f"/>
        </w:pict>
      </w:r>
    </w:p>
    <w:p w14:paraId="5C63FBB8" w14:textId="77777777" w:rsidR="007832D0" w:rsidRDefault="007832D0" w:rsidP="007832D0">
      <w:pPr>
        <w:pStyle w:val="Ttulo1"/>
      </w:pPr>
      <w:r>
        <w:t>Obstetricia</w:t>
      </w:r>
    </w:p>
    <w:p w14:paraId="02BCB516" w14:textId="77777777" w:rsidR="007832D0" w:rsidRDefault="007832D0" w:rsidP="007832D0">
      <w:pPr>
        <w:pStyle w:val="Ttulo3"/>
      </w:pPr>
      <w:r>
        <w:t>Sonografías</w:t>
      </w:r>
    </w:p>
    <w:p w14:paraId="1C7BCE68" w14:textId="77777777" w:rsidR="007832D0" w:rsidRDefault="007832D0" w:rsidP="007832D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Obstétrica del primer </w:t>
      </w:r>
      <w:proofErr w:type="spellStart"/>
      <w:r>
        <w:t>trimestre</w:t>
      </w:r>
      <w:proofErr w:type="spellEnd"/>
      <w:r>
        <w:t xml:space="preserve"> </w:t>
      </w:r>
    </w:p>
    <w:p w14:paraId="54AA3536" w14:textId="77777777" w:rsidR="007832D0" w:rsidRDefault="007832D0" w:rsidP="007832D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Obstétrica del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trimestre</w:t>
      </w:r>
      <w:proofErr w:type="spellEnd"/>
      <w:r>
        <w:t xml:space="preserve"> </w:t>
      </w:r>
    </w:p>
    <w:p w14:paraId="20C849C3" w14:textId="77777777" w:rsidR="007832D0" w:rsidRDefault="007832D0" w:rsidP="007832D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Obstétrica del </w:t>
      </w:r>
      <w:proofErr w:type="spellStart"/>
      <w:r>
        <w:t>tercer</w:t>
      </w:r>
      <w:proofErr w:type="spellEnd"/>
      <w:r>
        <w:t xml:space="preserve"> </w:t>
      </w:r>
      <w:proofErr w:type="spellStart"/>
      <w:r>
        <w:t>trimestre</w:t>
      </w:r>
      <w:proofErr w:type="spellEnd"/>
      <w:r>
        <w:t xml:space="preserve"> </w:t>
      </w:r>
    </w:p>
    <w:p w14:paraId="3EC27BF5" w14:textId="77777777" w:rsidR="007832D0" w:rsidRDefault="007832D0" w:rsidP="007832D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Perfil </w:t>
      </w:r>
      <w:proofErr w:type="spellStart"/>
      <w:r>
        <w:t>biofísico</w:t>
      </w:r>
      <w:proofErr w:type="spellEnd"/>
      <w:r>
        <w:t xml:space="preserve"> fetal </w:t>
      </w:r>
    </w:p>
    <w:p w14:paraId="461A2FBC" w14:textId="77777777" w:rsidR="007832D0" w:rsidRDefault="007832D0" w:rsidP="007832D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Doppler fetal </w:t>
      </w:r>
    </w:p>
    <w:p w14:paraId="75A60EF1" w14:textId="77777777" w:rsidR="007832D0" w:rsidRDefault="007832D0" w:rsidP="007832D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uterino</w:t>
      </w:r>
      <w:proofErr w:type="spellEnd"/>
      <w:r>
        <w:t xml:space="preserve"> </w:t>
      </w:r>
    </w:p>
    <w:p w14:paraId="7E9836F9" w14:textId="77777777" w:rsidR="007832D0" w:rsidRDefault="007832D0" w:rsidP="007832D0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t>Translucencia</w:t>
      </w:r>
      <w:proofErr w:type="spellEnd"/>
      <w:r>
        <w:t xml:space="preserve"> </w:t>
      </w:r>
      <w:proofErr w:type="spellStart"/>
      <w:r>
        <w:t>nucal</w:t>
      </w:r>
      <w:proofErr w:type="spellEnd"/>
      <w:r>
        <w:t xml:space="preserve"> </w:t>
      </w:r>
    </w:p>
    <w:p w14:paraId="3081DF60" w14:textId="77777777" w:rsidR="007832D0" w:rsidRDefault="007832D0" w:rsidP="007832D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Crecimiento fetal </w:t>
      </w:r>
    </w:p>
    <w:p w14:paraId="01633587" w14:textId="77777777" w:rsidR="007832D0" w:rsidRDefault="007832D0" w:rsidP="007832D0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t>Cervicometría</w:t>
      </w:r>
      <w:proofErr w:type="spellEnd"/>
      <w:r>
        <w:t xml:space="preserve"> </w:t>
      </w:r>
    </w:p>
    <w:p w14:paraId="560932BD" w14:textId="77777777" w:rsidR="007832D0" w:rsidRDefault="007832D0" w:rsidP="007832D0">
      <w:pPr>
        <w:spacing w:after="0"/>
      </w:pPr>
      <w:r>
        <w:pict w14:anchorId="166E7F0A">
          <v:rect id="_x0000_i1032" style="width:0;height:1.5pt" o:hralign="center" o:hrstd="t" o:hr="t" fillcolor="#a0a0a0" stroked="f"/>
        </w:pict>
      </w:r>
    </w:p>
    <w:p w14:paraId="39EC6D6E" w14:textId="77777777" w:rsidR="007832D0" w:rsidRDefault="007832D0" w:rsidP="007832D0">
      <w:pPr>
        <w:pStyle w:val="Ttulo1"/>
      </w:pPr>
      <w:proofErr w:type="spellStart"/>
      <w:r>
        <w:t>Urología</w:t>
      </w:r>
      <w:proofErr w:type="spellEnd"/>
    </w:p>
    <w:p w14:paraId="3E2EE210" w14:textId="77777777" w:rsidR="007832D0" w:rsidRDefault="007832D0" w:rsidP="007832D0">
      <w:pPr>
        <w:pStyle w:val="Ttulo3"/>
      </w:pPr>
      <w:r>
        <w:t>Radiografías</w:t>
      </w:r>
    </w:p>
    <w:p w14:paraId="27A35622" w14:textId="77777777" w:rsidR="007832D0" w:rsidRDefault="007832D0" w:rsidP="007832D0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t>Riñón-Uréter-Vejiga</w:t>
      </w:r>
      <w:proofErr w:type="spellEnd"/>
      <w:r>
        <w:t xml:space="preserve"> (KUB) </w:t>
      </w:r>
    </w:p>
    <w:p w14:paraId="402C136B" w14:textId="77777777" w:rsidR="007832D0" w:rsidRDefault="007832D0" w:rsidP="007832D0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t>Urografía</w:t>
      </w:r>
      <w:proofErr w:type="spellEnd"/>
      <w:r>
        <w:t xml:space="preserve"> </w:t>
      </w:r>
      <w:proofErr w:type="spellStart"/>
      <w:r>
        <w:t>intravenosa</w:t>
      </w:r>
      <w:proofErr w:type="spellEnd"/>
      <w:r>
        <w:t xml:space="preserve"> </w:t>
      </w:r>
    </w:p>
    <w:p w14:paraId="75F1CB21" w14:textId="77777777" w:rsidR="007832D0" w:rsidRDefault="007832D0" w:rsidP="007832D0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t>Cistografía</w:t>
      </w:r>
      <w:proofErr w:type="spellEnd"/>
      <w:r>
        <w:t xml:space="preserve"> </w:t>
      </w:r>
    </w:p>
    <w:p w14:paraId="580ABA55" w14:textId="77777777" w:rsidR="007832D0" w:rsidRDefault="007832D0" w:rsidP="007832D0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t>Uretrografía</w:t>
      </w:r>
      <w:proofErr w:type="spellEnd"/>
      <w:r>
        <w:t xml:space="preserve"> </w:t>
      </w:r>
    </w:p>
    <w:p w14:paraId="2E9B26C5" w14:textId="77777777" w:rsidR="007832D0" w:rsidRDefault="007832D0" w:rsidP="007832D0">
      <w:pPr>
        <w:pStyle w:val="Ttulo3"/>
      </w:pPr>
      <w:r>
        <w:t>Sonografías</w:t>
      </w:r>
    </w:p>
    <w:p w14:paraId="112B2FE2" w14:textId="77777777" w:rsidR="007832D0" w:rsidRDefault="007832D0" w:rsidP="007832D0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Renal </w:t>
      </w:r>
    </w:p>
    <w:p w14:paraId="40D89C30" w14:textId="77777777" w:rsidR="007832D0" w:rsidRDefault="007832D0" w:rsidP="007832D0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Vesical </w:t>
      </w:r>
    </w:p>
    <w:p w14:paraId="50ECA1EC" w14:textId="77777777" w:rsidR="007832D0" w:rsidRDefault="007832D0" w:rsidP="007832D0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Prostática </w:t>
      </w:r>
    </w:p>
    <w:p w14:paraId="210CB553" w14:textId="77777777" w:rsidR="007832D0" w:rsidRDefault="007832D0" w:rsidP="007832D0">
      <w:pPr>
        <w:numPr>
          <w:ilvl w:val="0"/>
          <w:numId w:val="28"/>
        </w:numPr>
        <w:spacing w:before="100" w:beforeAutospacing="1" w:after="100" w:afterAutospacing="1" w:line="240" w:lineRule="auto"/>
      </w:pPr>
      <w:proofErr w:type="spellStart"/>
      <w:r>
        <w:t>Escrotal</w:t>
      </w:r>
      <w:proofErr w:type="spellEnd"/>
      <w:r>
        <w:t xml:space="preserve"> </w:t>
      </w:r>
    </w:p>
    <w:p w14:paraId="7F94FBC7" w14:textId="77777777" w:rsidR="007832D0" w:rsidRDefault="007832D0" w:rsidP="007832D0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Doppler testicular </w:t>
      </w:r>
    </w:p>
    <w:p w14:paraId="118BFE34" w14:textId="77777777" w:rsidR="007832D0" w:rsidRDefault="007832D0" w:rsidP="007832D0">
      <w:pPr>
        <w:numPr>
          <w:ilvl w:val="0"/>
          <w:numId w:val="28"/>
        </w:numPr>
        <w:spacing w:before="100" w:beforeAutospacing="1" w:after="100" w:afterAutospacing="1" w:line="240" w:lineRule="auto"/>
      </w:pPr>
      <w:proofErr w:type="spellStart"/>
      <w:r>
        <w:t>Pene</w:t>
      </w:r>
      <w:proofErr w:type="spellEnd"/>
      <w:r>
        <w:t xml:space="preserve"> </w:t>
      </w:r>
    </w:p>
    <w:p w14:paraId="42A3BC93" w14:textId="77777777" w:rsidR="007832D0" w:rsidRDefault="007832D0" w:rsidP="007832D0">
      <w:pPr>
        <w:spacing w:after="0"/>
      </w:pPr>
      <w:r>
        <w:pict w14:anchorId="280C6B17">
          <v:rect id="_x0000_i1033" style="width:0;height:1.5pt" o:hralign="center" o:hrstd="t" o:hr="t" fillcolor="#a0a0a0" stroked="f"/>
        </w:pict>
      </w:r>
    </w:p>
    <w:p w14:paraId="1E862946" w14:textId="77777777" w:rsidR="007832D0" w:rsidRDefault="007832D0" w:rsidP="007832D0">
      <w:pPr>
        <w:pStyle w:val="Ttulo1"/>
      </w:pPr>
      <w:proofErr w:type="spellStart"/>
      <w:r>
        <w:lastRenderedPageBreak/>
        <w:t>Nefrología</w:t>
      </w:r>
      <w:proofErr w:type="spellEnd"/>
    </w:p>
    <w:p w14:paraId="1BEA1C0D" w14:textId="77777777" w:rsidR="007832D0" w:rsidRDefault="007832D0" w:rsidP="007832D0">
      <w:pPr>
        <w:pStyle w:val="Ttulo3"/>
      </w:pPr>
      <w:r>
        <w:t>Radiografías</w:t>
      </w:r>
    </w:p>
    <w:p w14:paraId="7F42EC58" w14:textId="77777777" w:rsidR="007832D0" w:rsidRDefault="007832D0" w:rsidP="007832D0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Abdomen </w:t>
      </w:r>
    </w:p>
    <w:p w14:paraId="4571F311" w14:textId="77777777" w:rsidR="007832D0" w:rsidRDefault="007832D0" w:rsidP="007832D0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Tórax </w:t>
      </w:r>
    </w:p>
    <w:p w14:paraId="3F8699D5" w14:textId="77777777" w:rsidR="007832D0" w:rsidRDefault="007832D0" w:rsidP="007832D0">
      <w:pPr>
        <w:pStyle w:val="Ttulo3"/>
      </w:pPr>
      <w:r>
        <w:t>Sonografías</w:t>
      </w:r>
    </w:p>
    <w:p w14:paraId="29C8653C" w14:textId="77777777" w:rsidR="007832D0" w:rsidRDefault="007832D0" w:rsidP="007832D0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Renal </w:t>
      </w:r>
    </w:p>
    <w:p w14:paraId="07E07502" w14:textId="77777777" w:rsidR="007832D0" w:rsidRDefault="007832D0" w:rsidP="007832D0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Doppler renal </w:t>
      </w:r>
    </w:p>
    <w:p w14:paraId="48F588C5" w14:textId="77777777" w:rsidR="007832D0" w:rsidRDefault="007832D0" w:rsidP="007832D0">
      <w:pPr>
        <w:numPr>
          <w:ilvl w:val="0"/>
          <w:numId w:val="30"/>
        </w:numPr>
        <w:spacing w:before="100" w:beforeAutospacing="1" w:after="100" w:afterAutospacing="1" w:line="240" w:lineRule="auto"/>
      </w:pPr>
      <w:proofErr w:type="spellStart"/>
      <w:r>
        <w:t>Vejiga</w:t>
      </w:r>
      <w:proofErr w:type="spellEnd"/>
      <w:r>
        <w:t xml:space="preserve"> </w:t>
      </w:r>
    </w:p>
    <w:p w14:paraId="0E8CCC81" w14:textId="77777777" w:rsidR="007832D0" w:rsidRDefault="007832D0" w:rsidP="007832D0">
      <w:pPr>
        <w:numPr>
          <w:ilvl w:val="0"/>
          <w:numId w:val="30"/>
        </w:numPr>
        <w:spacing w:before="100" w:beforeAutospacing="1" w:after="100" w:afterAutospacing="1" w:line="240" w:lineRule="auto"/>
      </w:pPr>
      <w:proofErr w:type="spellStart"/>
      <w:r>
        <w:t>Riñones</w:t>
      </w:r>
      <w:proofErr w:type="spellEnd"/>
      <w:r>
        <w:t xml:space="preserve"> </w:t>
      </w:r>
      <w:proofErr w:type="spellStart"/>
      <w:r>
        <w:t>trasplantados</w:t>
      </w:r>
      <w:proofErr w:type="spellEnd"/>
      <w:r>
        <w:t xml:space="preserve"> </w:t>
      </w:r>
    </w:p>
    <w:p w14:paraId="4A8E29A9" w14:textId="77777777" w:rsidR="007832D0" w:rsidRDefault="007832D0" w:rsidP="007832D0">
      <w:pPr>
        <w:spacing w:after="0"/>
      </w:pPr>
      <w:r>
        <w:pict w14:anchorId="7F751DA1">
          <v:rect id="_x0000_i1034" style="width:0;height:1.5pt" o:hralign="center" o:hrstd="t" o:hr="t" fillcolor="#a0a0a0" stroked="f"/>
        </w:pict>
      </w:r>
    </w:p>
    <w:p w14:paraId="4AE10618" w14:textId="77777777" w:rsidR="007832D0" w:rsidRDefault="007832D0" w:rsidP="007832D0">
      <w:pPr>
        <w:pStyle w:val="Ttulo1"/>
      </w:pPr>
      <w:r>
        <w:t>Endocrinología</w:t>
      </w:r>
    </w:p>
    <w:p w14:paraId="35B3AE6C" w14:textId="77777777" w:rsidR="007832D0" w:rsidRDefault="007832D0" w:rsidP="007832D0">
      <w:pPr>
        <w:pStyle w:val="Ttulo3"/>
      </w:pPr>
      <w:r>
        <w:t>Radiografías</w:t>
      </w:r>
    </w:p>
    <w:p w14:paraId="493727B2" w14:textId="77777777" w:rsidR="007832D0" w:rsidRDefault="007832D0" w:rsidP="007832D0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Silla </w:t>
      </w:r>
      <w:proofErr w:type="spellStart"/>
      <w:r>
        <w:t>turca</w:t>
      </w:r>
      <w:proofErr w:type="spellEnd"/>
      <w:r>
        <w:t xml:space="preserve"> (</w:t>
      </w:r>
      <w:proofErr w:type="spellStart"/>
      <w:r>
        <w:t>ocasionalmente</w:t>
      </w:r>
      <w:proofErr w:type="spellEnd"/>
      <w:r>
        <w:t xml:space="preserve">) </w:t>
      </w:r>
    </w:p>
    <w:p w14:paraId="63FAB5EC" w14:textId="77777777" w:rsidR="007832D0" w:rsidRPr="007832D0" w:rsidRDefault="007832D0" w:rsidP="007832D0">
      <w:pPr>
        <w:numPr>
          <w:ilvl w:val="0"/>
          <w:numId w:val="31"/>
        </w:numPr>
        <w:spacing w:before="100" w:beforeAutospacing="1" w:after="100" w:afterAutospacing="1" w:line="240" w:lineRule="auto"/>
        <w:rPr>
          <w:lang w:val="es-419"/>
        </w:rPr>
      </w:pPr>
      <w:r w:rsidRPr="007832D0">
        <w:rPr>
          <w:lang w:val="es-419"/>
        </w:rPr>
        <w:t xml:space="preserve">Densitometría ósea (no es radiografía convencional, pero utiliza rayos X) </w:t>
      </w:r>
    </w:p>
    <w:p w14:paraId="24220BE8" w14:textId="77777777" w:rsidR="007832D0" w:rsidRDefault="007832D0" w:rsidP="007832D0">
      <w:pPr>
        <w:pStyle w:val="Ttulo3"/>
      </w:pPr>
      <w:r>
        <w:t>Sonografías</w:t>
      </w:r>
    </w:p>
    <w:p w14:paraId="492F8FB5" w14:textId="77777777" w:rsidR="007832D0" w:rsidRDefault="007832D0" w:rsidP="007832D0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Tiroides </w:t>
      </w:r>
    </w:p>
    <w:p w14:paraId="40A8F715" w14:textId="77777777" w:rsidR="007832D0" w:rsidRDefault="007832D0" w:rsidP="007832D0">
      <w:pPr>
        <w:numPr>
          <w:ilvl w:val="0"/>
          <w:numId w:val="32"/>
        </w:numPr>
        <w:spacing w:before="100" w:beforeAutospacing="1" w:after="100" w:afterAutospacing="1" w:line="240" w:lineRule="auto"/>
      </w:pPr>
      <w:proofErr w:type="spellStart"/>
      <w:r>
        <w:t>Paratiroides</w:t>
      </w:r>
      <w:proofErr w:type="spellEnd"/>
      <w:r>
        <w:t xml:space="preserve"> </w:t>
      </w:r>
    </w:p>
    <w:p w14:paraId="2D1BC2C9" w14:textId="77777777" w:rsidR="007832D0" w:rsidRDefault="007832D0" w:rsidP="007832D0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Cuello </w:t>
      </w:r>
    </w:p>
    <w:p w14:paraId="1D0C70EA" w14:textId="77777777" w:rsidR="007832D0" w:rsidRDefault="007832D0" w:rsidP="007832D0">
      <w:pPr>
        <w:spacing w:after="0"/>
      </w:pPr>
      <w:r>
        <w:pict w14:anchorId="4AFEA63E">
          <v:rect id="_x0000_i1035" style="width:0;height:1.5pt" o:hralign="center" o:hrstd="t" o:hr="t" fillcolor="#a0a0a0" stroked="f"/>
        </w:pict>
      </w:r>
    </w:p>
    <w:p w14:paraId="015476F6" w14:textId="77777777" w:rsidR="007832D0" w:rsidRDefault="007832D0" w:rsidP="007832D0">
      <w:pPr>
        <w:pStyle w:val="Ttulo1"/>
      </w:pPr>
      <w:proofErr w:type="spellStart"/>
      <w:r>
        <w:t>Traumatología</w:t>
      </w:r>
      <w:proofErr w:type="spellEnd"/>
      <w:r>
        <w:t xml:space="preserve"> y </w:t>
      </w:r>
      <w:proofErr w:type="spellStart"/>
      <w:r>
        <w:t>Ortopedia</w:t>
      </w:r>
      <w:proofErr w:type="spellEnd"/>
    </w:p>
    <w:p w14:paraId="20646674" w14:textId="77777777" w:rsidR="007832D0" w:rsidRDefault="007832D0" w:rsidP="007832D0">
      <w:pPr>
        <w:pStyle w:val="Ttulo3"/>
      </w:pPr>
      <w:r>
        <w:t>Radiografías</w:t>
      </w:r>
    </w:p>
    <w:p w14:paraId="46BB34A0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Cráneo</w:t>
      </w:r>
      <w:proofErr w:type="spellEnd"/>
      <w:r>
        <w:t xml:space="preserve"> </w:t>
      </w:r>
    </w:p>
    <w:p w14:paraId="16DEC438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Columna cervical </w:t>
      </w:r>
    </w:p>
    <w:p w14:paraId="7B1A4B4B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Columna dorsal </w:t>
      </w:r>
    </w:p>
    <w:p w14:paraId="3AC769DE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Columna lumbar </w:t>
      </w:r>
    </w:p>
    <w:p w14:paraId="0F35399A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Sacro </w:t>
      </w:r>
    </w:p>
    <w:p w14:paraId="07EF7528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Pelvis </w:t>
      </w:r>
    </w:p>
    <w:p w14:paraId="086E3974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Cadera</w:t>
      </w:r>
      <w:proofErr w:type="spellEnd"/>
      <w:r>
        <w:t xml:space="preserve"> </w:t>
      </w:r>
    </w:p>
    <w:p w14:paraId="079EDA48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Fémur</w:t>
      </w:r>
      <w:proofErr w:type="spellEnd"/>
      <w:r>
        <w:t xml:space="preserve"> </w:t>
      </w:r>
    </w:p>
    <w:p w14:paraId="7428A60A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Rodilla </w:t>
      </w:r>
    </w:p>
    <w:p w14:paraId="5676BC13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Tibia </w:t>
      </w:r>
    </w:p>
    <w:p w14:paraId="241A1B37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lastRenderedPageBreak/>
        <w:t>Peroné</w:t>
      </w:r>
      <w:proofErr w:type="spellEnd"/>
      <w:r>
        <w:t xml:space="preserve"> </w:t>
      </w:r>
    </w:p>
    <w:p w14:paraId="1892DF8E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Tobillo</w:t>
      </w:r>
      <w:proofErr w:type="spellEnd"/>
      <w:r>
        <w:t xml:space="preserve"> </w:t>
      </w:r>
    </w:p>
    <w:p w14:paraId="55970481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Pie </w:t>
      </w:r>
    </w:p>
    <w:p w14:paraId="1D94B25D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Hombro</w:t>
      </w:r>
      <w:proofErr w:type="spellEnd"/>
      <w:r>
        <w:t xml:space="preserve"> </w:t>
      </w:r>
    </w:p>
    <w:p w14:paraId="6C8B6A08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Clavícula</w:t>
      </w:r>
      <w:proofErr w:type="spellEnd"/>
      <w:r>
        <w:t xml:space="preserve"> </w:t>
      </w:r>
    </w:p>
    <w:p w14:paraId="3B6FA35A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Escápula</w:t>
      </w:r>
      <w:proofErr w:type="spellEnd"/>
      <w:r>
        <w:t xml:space="preserve"> </w:t>
      </w:r>
    </w:p>
    <w:p w14:paraId="44DA83A5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Húmero</w:t>
      </w:r>
      <w:proofErr w:type="spellEnd"/>
      <w:r>
        <w:t xml:space="preserve"> </w:t>
      </w:r>
    </w:p>
    <w:p w14:paraId="0DF92384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Codo</w:t>
      </w:r>
      <w:proofErr w:type="spellEnd"/>
      <w:r>
        <w:t xml:space="preserve"> </w:t>
      </w:r>
    </w:p>
    <w:p w14:paraId="29D438E0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Antebrazo</w:t>
      </w:r>
      <w:proofErr w:type="spellEnd"/>
      <w:r>
        <w:t xml:space="preserve"> </w:t>
      </w:r>
    </w:p>
    <w:p w14:paraId="4D96AC83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Muñeca</w:t>
      </w:r>
      <w:proofErr w:type="spellEnd"/>
      <w:r>
        <w:t xml:space="preserve"> </w:t>
      </w:r>
    </w:p>
    <w:p w14:paraId="2864EDD7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Mano </w:t>
      </w:r>
    </w:p>
    <w:p w14:paraId="43051930" w14:textId="77777777" w:rsidR="007832D0" w:rsidRDefault="007832D0" w:rsidP="007832D0">
      <w:pPr>
        <w:numPr>
          <w:ilvl w:val="0"/>
          <w:numId w:val="33"/>
        </w:numPr>
        <w:spacing w:before="100" w:beforeAutospacing="1" w:after="100" w:afterAutospacing="1" w:line="240" w:lineRule="auto"/>
      </w:pPr>
      <w:proofErr w:type="spellStart"/>
      <w:r>
        <w:t>Dedos</w:t>
      </w:r>
      <w:proofErr w:type="spellEnd"/>
      <w:r>
        <w:t xml:space="preserve"> </w:t>
      </w:r>
    </w:p>
    <w:p w14:paraId="35A4163D" w14:textId="77777777" w:rsidR="007832D0" w:rsidRDefault="007832D0" w:rsidP="007832D0">
      <w:pPr>
        <w:pStyle w:val="Ttulo3"/>
      </w:pPr>
      <w:r>
        <w:t>Sonografías</w:t>
      </w:r>
    </w:p>
    <w:p w14:paraId="72F5E6CB" w14:textId="77777777" w:rsidR="007832D0" w:rsidRDefault="007832D0" w:rsidP="007832D0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t>Hombro</w:t>
      </w:r>
      <w:proofErr w:type="spellEnd"/>
      <w:r>
        <w:t xml:space="preserve"> </w:t>
      </w:r>
    </w:p>
    <w:p w14:paraId="5EA3E245" w14:textId="77777777" w:rsidR="007832D0" w:rsidRDefault="007832D0" w:rsidP="007832D0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Rodilla </w:t>
      </w:r>
    </w:p>
    <w:p w14:paraId="502C59E4" w14:textId="77777777" w:rsidR="007832D0" w:rsidRDefault="007832D0" w:rsidP="007832D0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t>Codo</w:t>
      </w:r>
      <w:proofErr w:type="spellEnd"/>
      <w:r>
        <w:t xml:space="preserve"> </w:t>
      </w:r>
    </w:p>
    <w:p w14:paraId="50815E16" w14:textId="77777777" w:rsidR="007832D0" w:rsidRDefault="007832D0" w:rsidP="007832D0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t>Tobillo</w:t>
      </w:r>
      <w:proofErr w:type="spellEnd"/>
      <w:r>
        <w:t xml:space="preserve"> </w:t>
      </w:r>
    </w:p>
    <w:p w14:paraId="0E035F2B" w14:textId="77777777" w:rsidR="007832D0" w:rsidRDefault="007832D0" w:rsidP="007832D0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t>Tendones</w:t>
      </w:r>
      <w:proofErr w:type="spellEnd"/>
      <w:r>
        <w:t xml:space="preserve"> </w:t>
      </w:r>
    </w:p>
    <w:p w14:paraId="32669AB0" w14:textId="77777777" w:rsidR="007832D0" w:rsidRDefault="007832D0" w:rsidP="007832D0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t>Ligamentos</w:t>
      </w:r>
      <w:proofErr w:type="spellEnd"/>
      <w:r>
        <w:t xml:space="preserve"> </w:t>
      </w:r>
    </w:p>
    <w:p w14:paraId="25490FE8" w14:textId="77777777" w:rsidR="007832D0" w:rsidRDefault="007832D0" w:rsidP="007832D0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t>Músculos</w:t>
      </w:r>
      <w:proofErr w:type="spellEnd"/>
      <w:r>
        <w:t xml:space="preserve"> </w:t>
      </w:r>
    </w:p>
    <w:p w14:paraId="7EF3F312" w14:textId="77777777" w:rsidR="007832D0" w:rsidRDefault="007832D0" w:rsidP="007832D0">
      <w:pPr>
        <w:spacing w:after="0"/>
      </w:pPr>
      <w:r>
        <w:pict w14:anchorId="263C8300">
          <v:rect id="_x0000_i1036" style="width:0;height:1.5pt" o:hralign="center" o:hrstd="t" o:hr="t" fillcolor="#a0a0a0" stroked="f"/>
        </w:pict>
      </w:r>
    </w:p>
    <w:p w14:paraId="6FC0F7CA" w14:textId="77777777" w:rsidR="007832D0" w:rsidRDefault="007832D0" w:rsidP="007832D0">
      <w:pPr>
        <w:pStyle w:val="Ttulo1"/>
      </w:pPr>
      <w:r>
        <w:t>Neurología</w:t>
      </w:r>
    </w:p>
    <w:p w14:paraId="58EF0322" w14:textId="77777777" w:rsidR="007832D0" w:rsidRDefault="007832D0" w:rsidP="007832D0">
      <w:pPr>
        <w:pStyle w:val="Ttulo3"/>
      </w:pPr>
      <w:r>
        <w:t>Radiografías</w:t>
      </w:r>
    </w:p>
    <w:p w14:paraId="645807D7" w14:textId="77777777" w:rsidR="007832D0" w:rsidRDefault="007832D0" w:rsidP="007832D0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Columna cervical </w:t>
      </w:r>
    </w:p>
    <w:p w14:paraId="2031B0CE" w14:textId="77777777" w:rsidR="007832D0" w:rsidRDefault="007832D0" w:rsidP="007832D0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Columna lumbar </w:t>
      </w:r>
    </w:p>
    <w:p w14:paraId="2D587F51" w14:textId="77777777" w:rsidR="007832D0" w:rsidRDefault="007832D0" w:rsidP="007832D0">
      <w:pPr>
        <w:pStyle w:val="Ttulo3"/>
      </w:pPr>
      <w:r>
        <w:t>Sonografías</w:t>
      </w:r>
    </w:p>
    <w:p w14:paraId="37190DE9" w14:textId="77777777" w:rsidR="007832D0" w:rsidRDefault="007832D0" w:rsidP="007832D0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carotídeo</w:t>
      </w:r>
      <w:proofErr w:type="spellEnd"/>
      <w:r>
        <w:t xml:space="preserve"> </w:t>
      </w:r>
    </w:p>
    <w:p w14:paraId="5737620F" w14:textId="77777777" w:rsidR="007832D0" w:rsidRDefault="007832D0" w:rsidP="007832D0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transcraneal</w:t>
      </w:r>
      <w:proofErr w:type="spellEnd"/>
      <w:r>
        <w:t xml:space="preserve"> </w:t>
      </w:r>
    </w:p>
    <w:p w14:paraId="02B9BF0E" w14:textId="77777777" w:rsidR="007832D0" w:rsidRDefault="007832D0" w:rsidP="007832D0">
      <w:pPr>
        <w:spacing w:after="0"/>
      </w:pPr>
      <w:r>
        <w:pict w14:anchorId="7A7A4EBE">
          <v:rect id="_x0000_i1037" style="width:0;height:1.5pt" o:hralign="center" o:hrstd="t" o:hr="t" fillcolor="#a0a0a0" stroked="f"/>
        </w:pict>
      </w:r>
    </w:p>
    <w:p w14:paraId="2AE33B41" w14:textId="77777777" w:rsidR="007832D0" w:rsidRDefault="007832D0" w:rsidP="007832D0">
      <w:pPr>
        <w:pStyle w:val="Ttulo1"/>
      </w:pPr>
      <w:r>
        <w:t>Cirugía Vascular</w:t>
      </w:r>
    </w:p>
    <w:p w14:paraId="6A64E4CF" w14:textId="77777777" w:rsidR="007832D0" w:rsidRDefault="007832D0" w:rsidP="007832D0">
      <w:pPr>
        <w:pStyle w:val="Ttulo3"/>
      </w:pPr>
      <w:r>
        <w:t>Sonografías</w:t>
      </w:r>
    </w:p>
    <w:p w14:paraId="3BAAD2E2" w14:textId="77777777" w:rsidR="007832D0" w:rsidRDefault="007832D0" w:rsidP="007832D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Doppler arterial </w:t>
      </w:r>
    </w:p>
    <w:p w14:paraId="23690158" w14:textId="77777777" w:rsidR="007832D0" w:rsidRDefault="007832D0" w:rsidP="007832D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venoso</w:t>
      </w:r>
      <w:proofErr w:type="spellEnd"/>
      <w:r>
        <w:t xml:space="preserve"> </w:t>
      </w:r>
    </w:p>
    <w:p w14:paraId="0E654D43" w14:textId="77777777" w:rsidR="007832D0" w:rsidRDefault="007832D0" w:rsidP="007832D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carotídeo</w:t>
      </w:r>
      <w:proofErr w:type="spellEnd"/>
      <w:r>
        <w:t xml:space="preserve"> </w:t>
      </w:r>
    </w:p>
    <w:p w14:paraId="5F51B0F8" w14:textId="77777777" w:rsidR="007832D0" w:rsidRDefault="007832D0" w:rsidP="007832D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lastRenderedPageBreak/>
        <w:t xml:space="preserve">Doppler de </w:t>
      </w:r>
      <w:proofErr w:type="spellStart"/>
      <w:r>
        <w:t>miembros</w:t>
      </w:r>
      <w:proofErr w:type="spellEnd"/>
      <w:r>
        <w:t xml:space="preserve"> </w:t>
      </w:r>
      <w:proofErr w:type="spellStart"/>
      <w:r>
        <w:t>inferiores</w:t>
      </w:r>
      <w:proofErr w:type="spellEnd"/>
      <w:r>
        <w:t xml:space="preserve"> </w:t>
      </w:r>
    </w:p>
    <w:p w14:paraId="5BFF0BAF" w14:textId="77777777" w:rsidR="007832D0" w:rsidRDefault="007832D0" w:rsidP="007832D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Doppler de </w:t>
      </w:r>
      <w:proofErr w:type="spellStart"/>
      <w:r>
        <w:t>miembros</w:t>
      </w:r>
      <w:proofErr w:type="spellEnd"/>
      <w:r>
        <w:t xml:space="preserve"> </w:t>
      </w:r>
      <w:proofErr w:type="spellStart"/>
      <w:r>
        <w:t>superiores</w:t>
      </w:r>
      <w:proofErr w:type="spellEnd"/>
      <w:r>
        <w:t xml:space="preserve"> </w:t>
      </w:r>
    </w:p>
    <w:p w14:paraId="6270207F" w14:textId="77777777" w:rsidR="007832D0" w:rsidRDefault="007832D0" w:rsidP="007832D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Doppler renal </w:t>
      </w:r>
    </w:p>
    <w:p w14:paraId="029BA5DF" w14:textId="77777777" w:rsidR="007832D0" w:rsidRDefault="007832D0" w:rsidP="007832D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aórtico</w:t>
      </w:r>
      <w:proofErr w:type="spellEnd"/>
      <w:r>
        <w:t xml:space="preserve"> </w:t>
      </w:r>
    </w:p>
    <w:p w14:paraId="2837078C" w14:textId="77777777" w:rsidR="007832D0" w:rsidRDefault="007832D0" w:rsidP="007832D0">
      <w:pPr>
        <w:spacing w:after="0"/>
      </w:pPr>
      <w:r>
        <w:pict w14:anchorId="412BD49F">
          <v:rect id="_x0000_i1038" style="width:0;height:1.5pt" o:hralign="center" o:hrstd="t" o:hr="t" fillcolor="#a0a0a0" stroked="f"/>
        </w:pict>
      </w:r>
    </w:p>
    <w:p w14:paraId="62294DCB" w14:textId="77777777" w:rsidR="007832D0" w:rsidRDefault="007832D0" w:rsidP="007832D0">
      <w:pPr>
        <w:pStyle w:val="Ttulo1"/>
      </w:pPr>
      <w:r>
        <w:t>Pediatría</w:t>
      </w:r>
    </w:p>
    <w:p w14:paraId="659A3D9C" w14:textId="77777777" w:rsidR="007832D0" w:rsidRDefault="007832D0" w:rsidP="007832D0">
      <w:pPr>
        <w:pStyle w:val="Ttulo3"/>
      </w:pPr>
      <w:r>
        <w:t>Radiografías</w:t>
      </w:r>
    </w:p>
    <w:p w14:paraId="693A73D8" w14:textId="77777777" w:rsidR="007832D0" w:rsidRDefault="007832D0" w:rsidP="007832D0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Tórax </w:t>
      </w:r>
    </w:p>
    <w:p w14:paraId="027B0E13" w14:textId="77777777" w:rsidR="007832D0" w:rsidRDefault="007832D0" w:rsidP="007832D0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Abdomen </w:t>
      </w:r>
    </w:p>
    <w:p w14:paraId="45D791E5" w14:textId="77777777" w:rsidR="007832D0" w:rsidRDefault="007832D0" w:rsidP="007832D0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t>Cráneo</w:t>
      </w:r>
      <w:proofErr w:type="spellEnd"/>
      <w:r>
        <w:t xml:space="preserve"> </w:t>
      </w:r>
    </w:p>
    <w:p w14:paraId="7A04D15C" w14:textId="77777777" w:rsidR="007832D0" w:rsidRDefault="007832D0" w:rsidP="007832D0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t>Huesos</w:t>
      </w:r>
      <w:proofErr w:type="spellEnd"/>
      <w:r>
        <w:t xml:space="preserve"> largos </w:t>
      </w:r>
    </w:p>
    <w:p w14:paraId="25E0BF18" w14:textId="77777777" w:rsidR="007832D0" w:rsidRDefault="007832D0" w:rsidP="007832D0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Pelvis </w:t>
      </w:r>
    </w:p>
    <w:p w14:paraId="3A0FBB2F" w14:textId="77777777" w:rsidR="007832D0" w:rsidRDefault="007832D0" w:rsidP="007832D0">
      <w:pPr>
        <w:pStyle w:val="Ttulo3"/>
      </w:pPr>
      <w:r>
        <w:t>Sonografías</w:t>
      </w:r>
    </w:p>
    <w:p w14:paraId="088CCE26" w14:textId="77777777" w:rsidR="007832D0" w:rsidRDefault="007832D0" w:rsidP="007832D0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t>Transfontanelar</w:t>
      </w:r>
      <w:proofErr w:type="spellEnd"/>
      <w:r>
        <w:t xml:space="preserve"> </w:t>
      </w:r>
    </w:p>
    <w:p w14:paraId="1CCD33A4" w14:textId="77777777" w:rsidR="007832D0" w:rsidRDefault="007832D0" w:rsidP="007832D0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Abdomen </w:t>
      </w:r>
    </w:p>
    <w:p w14:paraId="0742D806" w14:textId="77777777" w:rsidR="007832D0" w:rsidRDefault="007832D0" w:rsidP="007832D0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Renal </w:t>
      </w:r>
    </w:p>
    <w:p w14:paraId="2A660F8F" w14:textId="77777777" w:rsidR="007832D0" w:rsidRDefault="007832D0" w:rsidP="007832D0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t>Cadera</w:t>
      </w:r>
      <w:proofErr w:type="spellEnd"/>
      <w:r>
        <w:t xml:space="preserve"> </w:t>
      </w:r>
    </w:p>
    <w:p w14:paraId="286FAF53" w14:textId="77777777" w:rsidR="007832D0" w:rsidRDefault="007832D0" w:rsidP="007832D0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Tiroides </w:t>
      </w:r>
    </w:p>
    <w:p w14:paraId="5FA5DCD7" w14:textId="77777777" w:rsidR="007832D0" w:rsidRDefault="007832D0" w:rsidP="007832D0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t>Pélvica</w:t>
      </w:r>
      <w:proofErr w:type="spellEnd"/>
      <w:r>
        <w:t xml:space="preserve"> </w:t>
      </w:r>
    </w:p>
    <w:p w14:paraId="79160E33" w14:textId="77777777" w:rsidR="007832D0" w:rsidRDefault="007832D0" w:rsidP="007832D0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t>Escrotal</w:t>
      </w:r>
      <w:proofErr w:type="spellEnd"/>
      <w:r>
        <w:t xml:space="preserve"> </w:t>
      </w:r>
    </w:p>
    <w:p w14:paraId="5E2BC285" w14:textId="77777777" w:rsidR="007832D0" w:rsidRDefault="007832D0" w:rsidP="007832D0">
      <w:pPr>
        <w:spacing w:after="0"/>
      </w:pPr>
      <w:r>
        <w:pict w14:anchorId="4988AC81">
          <v:rect id="_x0000_i1039" style="width:0;height:1.5pt" o:hralign="center" o:hrstd="t" o:hr="t" fillcolor="#a0a0a0" stroked="f"/>
        </w:pict>
      </w:r>
    </w:p>
    <w:p w14:paraId="4FD25C3B" w14:textId="77777777" w:rsidR="007832D0" w:rsidRDefault="007832D0" w:rsidP="007832D0">
      <w:pPr>
        <w:pStyle w:val="Ttulo1"/>
      </w:pPr>
      <w:proofErr w:type="spellStart"/>
      <w:r>
        <w:t>Otorrinolaringología</w:t>
      </w:r>
      <w:proofErr w:type="spellEnd"/>
    </w:p>
    <w:p w14:paraId="54291D32" w14:textId="77777777" w:rsidR="007832D0" w:rsidRDefault="007832D0" w:rsidP="007832D0">
      <w:pPr>
        <w:pStyle w:val="Ttulo3"/>
      </w:pPr>
      <w:r>
        <w:t>Radiografías</w:t>
      </w:r>
    </w:p>
    <w:p w14:paraId="4851F83B" w14:textId="77777777" w:rsidR="007832D0" w:rsidRDefault="007832D0" w:rsidP="007832D0">
      <w:pPr>
        <w:numPr>
          <w:ilvl w:val="0"/>
          <w:numId w:val="40"/>
        </w:numPr>
        <w:spacing w:before="100" w:beforeAutospacing="1" w:after="100" w:afterAutospacing="1" w:line="240" w:lineRule="auto"/>
      </w:pPr>
      <w:proofErr w:type="spellStart"/>
      <w:r>
        <w:t>Senos</w:t>
      </w:r>
      <w:proofErr w:type="spellEnd"/>
      <w:r>
        <w:t xml:space="preserve"> </w:t>
      </w:r>
      <w:proofErr w:type="spellStart"/>
      <w:r>
        <w:t>paranasales</w:t>
      </w:r>
      <w:proofErr w:type="spellEnd"/>
      <w:r>
        <w:t xml:space="preserve"> </w:t>
      </w:r>
    </w:p>
    <w:p w14:paraId="0BACCCF3" w14:textId="77777777" w:rsidR="007832D0" w:rsidRDefault="007832D0" w:rsidP="007832D0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Cavum </w:t>
      </w:r>
    </w:p>
    <w:p w14:paraId="7F3F2DC3" w14:textId="77777777" w:rsidR="007832D0" w:rsidRDefault="007832D0" w:rsidP="007832D0">
      <w:pPr>
        <w:numPr>
          <w:ilvl w:val="0"/>
          <w:numId w:val="40"/>
        </w:numPr>
        <w:spacing w:before="100" w:beforeAutospacing="1" w:after="100" w:afterAutospacing="1" w:line="240" w:lineRule="auto"/>
      </w:pPr>
      <w:proofErr w:type="spellStart"/>
      <w:r>
        <w:t>Mastoides</w:t>
      </w:r>
      <w:proofErr w:type="spellEnd"/>
      <w:r>
        <w:t xml:space="preserve"> </w:t>
      </w:r>
    </w:p>
    <w:p w14:paraId="35CB877A" w14:textId="77777777" w:rsidR="007832D0" w:rsidRDefault="007832D0" w:rsidP="007832D0">
      <w:pPr>
        <w:pStyle w:val="Ttulo3"/>
      </w:pPr>
      <w:r>
        <w:t>Sonografías</w:t>
      </w:r>
    </w:p>
    <w:p w14:paraId="5C19340D" w14:textId="77777777" w:rsidR="007832D0" w:rsidRDefault="007832D0" w:rsidP="007832D0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Tiroides </w:t>
      </w:r>
    </w:p>
    <w:p w14:paraId="4DEEC3AB" w14:textId="77777777" w:rsidR="007832D0" w:rsidRDefault="007832D0" w:rsidP="007832D0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Cuello </w:t>
      </w:r>
    </w:p>
    <w:p w14:paraId="5BD55501" w14:textId="77777777" w:rsidR="007832D0" w:rsidRDefault="007832D0" w:rsidP="007832D0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Glándulas </w:t>
      </w:r>
      <w:proofErr w:type="spellStart"/>
      <w:r>
        <w:t>salivales</w:t>
      </w:r>
      <w:proofErr w:type="spellEnd"/>
      <w:r>
        <w:t xml:space="preserve"> </w:t>
      </w:r>
    </w:p>
    <w:p w14:paraId="222AF80F" w14:textId="77777777" w:rsidR="007832D0" w:rsidRDefault="007832D0" w:rsidP="007832D0">
      <w:pPr>
        <w:spacing w:after="0"/>
      </w:pPr>
      <w:r>
        <w:pict w14:anchorId="1B4EBB6A">
          <v:rect id="_x0000_i1040" style="width:0;height:1.5pt" o:hralign="center" o:hrstd="t" o:hr="t" fillcolor="#a0a0a0" stroked="f"/>
        </w:pict>
      </w:r>
    </w:p>
    <w:p w14:paraId="657B121E" w14:textId="77777777" w:rsidR="007832D0" w:rsidRDefault="007832D0" w:rsidP="007832D0">
      <w:pPr>
        <w:pStyle w:val="Ttulo1"/>
      </w:pPr>
      <w:proofErr w:type="spellStart"/>
      <w:r>
        <w:lastRenderedPageBreak/>
        <w:t>Oftalmología</w:t>
      </w:r>
      <w:proofErr w:type="spellEnd"/>
    </w:p>
    <w:p w14:paraId="3D72EB5B" w14:textId="77777777" w:rsidR="007832D0" w:rsidRDefault="007832D0" w:rsidP="007832D0">
      <w:pPr>
        <w:pStyle w:val="Ttulo3"/>
      </w:pPr>
      <w:r>
        <w:t>Sonografías</w:t>
      </w:r>
    </w:p>
    <w:p w14:paraId="7CBBCF75" w14:textId="77777777" w:rsidR="007832D0" w:rsidRDefault="007832D0" w:rsidP="007832D0">
      <w:pPr>
        <w:numPr>
          <w:ilvl w:val="0"/>
          <w:numId w:val="42"/>
        </w:numPr>
        <w:spacing w:before="100" w:beforeAutospacing="1" w:after="100" w:afterAutospacing="1" w:line="240" w:lineRule="auto"/>
      </w:pPr>
      <w:proofErr w:type="spellStart"/>
      <w:r>
        <w:t>Ecografía</w:t>
      </w:r>
      <w:proofErr w:type="spellEnd"/>
      <w:r>
        <w:t xml:space="preserve"> ocular modo A </w:t>
      </w:r>
    </w:p>
    <w:p w14:paraId="4C12ADB2" w14:textId="77777777" w:rsidR="007832D0" w:rsidRDefault="007832D0" w:rsidP="007832D0">
      <w:pPr>
        <w:numPr>
          <w:ilvl w:val="0"/>
          <w:numId w:val="42"/>
        </w:numPr>
        <w:spacing w:before="100" w:beforeAutospacing="1" w:after="100" w:afterAutospacing="1" w:line="240" w:lineRule="auto"/>
      </w:pPr>
      <w:proofErr w:type="spellStart"/>
      <w:r>
        <w:t>Ecografía</w:t>
      </w:r>
      <w:proofErr w:type="spellEnd"/>
      <w:r>
        <w:t xml:space="preserve"> ocular modo B </w:t>
      </w:r>
    </w:p>
    <w:p w14:paraId="039E589D" w14:textId="77777777" w:rsidR="007832D0" w:rsidRDefault="007832D0" w:rsidP="007832D0">
      <w:pPr>
        <w:spacing w:after="0"/>
      </w:pPr>
      <w:r>
        <w:pict w14:anchorId="36789039">
          <v:rect id="_x0000_i1041" style="width:0;height:1.5pt" o:hralign="center" o:hrstd="t" o:hr="t" fillcolor="#a0a0a0" stroked="f"/>
        </w:pict>
      </w:r>
    </w:p>
    <w:p w14:paraId="6CBA356E" w14:textId="77777777" w:rsidR="007832D0" w:rsidRDefault="007832D0" w:rsidP="007832D0">
      <w:pPr>
        <w:pStyle w:val="Ttulo1"/>
      </w:pPr>
      <w:r>
        <w:t xml:space="preserve">Cirugía </w:t>
      </w:r>
      <w:proofErr w:type="spellStart"/>
      <w:r>
        <w:t>Plástica</w:t>
      </w:r>
      <w:proofErr w:type="spellEnd"/>
    </w:p>
    <w:p w14:paraId="3EA0B838" w14:textId="77777777" w:rsidR="007832D0" w:rsidRDefault="007832D0" w:rsidP="007832D0">
      <w:pPr>
        <w:pStyle w:val="Ttulo3"/>
      </w:pPr>
      <w:r>
        <w:t>Radiografías</w:t>
      </w:r>
    </w:p>
    <w:p w14:paraId="36C80E8A" w14:textId="77777777" w:rsidR="007832D0" w:rsidRDefault="007832D0" w:rsidP="007832D0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Mamografía </w:t>
      </w:r>
    </w:p>
    <w:p w14:paraId="33E2A7F0" w14:textId="77777777" w:rsidR="007832D0" w:rsidRDefault="007832D0" w:rsidP="007832D0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Radiografía facial </w:t>
      </w:r>
    </w:p>
    <w:p w14:paraId="195179EE" w14:textId="77777777" w:rsidR="007832D0" w:rsidRDefault="007832D0" w:rsidP="007832D0">
      <w:pPr>
        <w:pStyle w:val="Ttulo3"/>
      </w:pPr>
      <w:r>
        <w:t>Sonografías</w:t>
      </w:r>
    </w:p>
    <w:p w14:paraId="65BF6DD5" w14:textId="77777777" w:rsidR="007832D0" w:rsidRDefault="007832D0" w:rsidP="007832D0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Mama </w:t>
      </w:r>
    </w:p>
    <w:p w14:paraId="7BE5846E" w14:textId="77777777" w:rsidR="007832D0" w:rsidRDefault="007832D0" w:rsidP="007832D0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Partes </w:t>
      </w:r>
      <w:proofErr w:type="spellStart"/>
      <w:r>
        <w:t>blandas</w:t>
      </w:r>
      <w:proofErr w:type="spellEnd"/>
      <w:r>
        <w:t xml:space="preserve"> </w:t>
      </w:r>
    </w:p>
    <w:p w14:paraId="2F165A10" w14:textId="77777777" w:rsidR="007832D0" w:rsidRDefault="007832D0" w:rsidP="007832D0">
      <w:pPr>
        <w:spacing w:after="0"/>
      </w:pPr>
      <w:r>
        <w:pict w14:anchorId="4A41B5D2">
          <v:rect id="_x0000_i1042" style="width:0;height:1.5pt" o:hralign="center" o:hrstd="t" o:hr="t" fillcolor="#a0a0a0" stroked="f"/>
        </w:pict>
      </w:r>
    </w:p>
    <w:p w14:paraId="0789D316" w14:textId="77777777" w:rsidR="007832D0" w:rsidRDefault="007832D0" w:rsidP="007832D0">
      <w:pPr>
        <w:pStyle w:val="Ttulo1"/>
      </w:pPr>
      <w:r>
        <w:t>Cirugía Maxilofacial</w:t>
      </w:r>
    </w:p>
    <w:p w14:paraId="4D739A1B" w14:textId="77777777" w:rsidR="007832D0" w:rsidRDefault="007832D0" w:rsidP="007832D0">
      <w:pPr>
        <w:pStyle w:val="Ttulo3"/>
      </w:pPr>
      <w:r>
        <w:t>Radiografías</w:t>
      </w:r>
    </w:p>
    <w:p w14:paraId="66EBD09A" w14:textId="77777777" w:rsidR="007832D0" w:rsidRDefault="007832D0" w:rsidP="007832D0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t>Panorámica</w:t>
      </w:r>
      <w:proofErr w:type="spellEnd"/>
      <w:r>
        <w:t xml:space="preserve"> dental </w:t>
      </w:r>
    </w:p>
    <w:p w14:paraId="7FAE9921" w14:textId="77777777" w:rsidR="007832D0" w:rsidRDefault="007832D0" w:rsidP="007832D0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ATM </w:t>
      </w:r>
    </w:p>
    <w:p w14:paraId="68358A7C" w14:textId="77777777" w:rsidR="007832D0" w:rsidRDefault="007832D0" w:rsidP="007832D0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t>Cráneo</w:t>
      </w:r>
      <w:proofErr w:type="spellEnd"/>
      <w:r>
        <w:t xml:space="preserve"> </w:t>
      </w:r>
    </w:p>
    <w:p w14:paraId="690EAEDB" w14:textId="77777777" w:rsidR="007832D0" w:rsidRDefault="007832D0" w:rsidP="007832D0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t>Macizo</w:t>
      </w:r>
      <w:proofErr w:type="spellEnd"/>
      <w:r>
        <w:t xml:space="preserve"> facial </w:t>
      </w:r>
    </w:p>
    <w:p w14:paraId="7356F267" w14:textId="77777777" w:rsidR="007832D0" w:rsidRDefault="007832D0" w:rsidP="007832D0">
      <w:pPr>
        <w:pStyle w:val="Ttulo3"/>
      </w:pPr>
      <w:r>
        <w:t>Sonografías</w:t>
      </w:r>
    </w:p>
    <w:p w14:paraId="699E5A5E" w14:textId="77777777" w:rsidR="007832D0" w:rsidRDefault="007832D0" w:rsidP="007832D0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Glándulas </w:t>
      </w:r>
      <w:proofErr w:type="spellStart"/>
      <w:r>
        <w:t>salivales</w:t>
      </w:r>
      <w:proofErr w:type="spellEnd"/>
      <w:r>
        <w:t xml:space="preserve"> </w:t>
      </w:r>
    </w:p>
    <w:p w14:paraId="7AFDB936" w14:textId="77777777" w:rsidR="007832D0" w:rsidRDefault="007832D0" w:rsidP="007832D0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Cuello </w:t>
      </w:r>
    </w:p>
    <w:p w14:paraId="72B7507D" w14:textId="77777777" w:rsidR="007832D0" w:rsidRDefault="007832D0" w:rsidP="007832D0">
      <w:pPr>
        <w:spacing w:after="0"/>
      </w:pPr>
      <w:r>
        <w:pict w14:anchorId="55E90E55">
          <v:rect id="_x0000_i1043" style="width:0;height:1.5pt" o:hralign="center" o:hrstd="t" o:hr="t" fillcolor="#a0a0a0" stroked="f"/>
        </w:pict>
      </w:r>
    </w:p>
    <w:p w14:paraId="7D97BF9F" w14:textId="77777777" w:rsidR="007832D0" w:rsidRDefault="007832D0" w:rsidP="007832D0">
      <w:pPr>
        <w:pStyle w:val="Ttulo1"/>
      </w:pPr>
      <w:proofErr w:type="spellStart"/>
      <w:r>
        <w:lastRenderedPageBreak/>
        <w:t>Reumatología</w:t>
      </w:r>
      <w:proofErr w:type="spellEnd"/>
    </w:p>
    <w:p w14:paraId="419F2C79" w14:textId="77777777" w:rsidR="007832D0" w:rsidRDefault="007832D0" w:rsidP="007832D0">
      <w:pPr>
        <w:pStyle w:val="Ttulo3"/>
      </w:pPr>
      <w:r>
        <w:t>Radiografías</w:t>
      </w:r>
    </w:p>
    <w:p w14:paraId="127A0596" w14:textId="77777777" w:rsidR="007832D0" w:rsidRDefault="007832D0" w:rsidP="007832D0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Manos </w:t>
      </w:r>
    </w:p>
    <w:p w14:paraId="6E3506FC" w14:textId="77777777" w:rsidR="007832D0" w:rsidRDefault="007832D0" w:rsidP="007832D0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Pies </w:t>
      </w:r>
    </w:p>
    <w:p w14:paraId="0359D3EF" w14:textId="77777777" w:rsidR="007832D0" w:rsidRDefault="007832D0" w:rsidP="007832D0">
      <w:pPr>
        <w:numPr>
          <w:ilvl w:val="0"/>
          <w:numId w:val="47"/>
        </w:numPr>
        <w:spacing w:before="100" w:beforeAutospacing="1" w:after="100" w:afterAutospacing="1" w:line="240" w:lineRule="auto"/>
      </w:pPr>
      <w:proofErr w:type="spellStart"/>
      <w:r>
        <w:t>Rodillas</w:t>
      </w:r>
      <w:proofErr w:type="spellEnd"/>
      <w:r>
        <w:t xml:space="preserve"> </w:t>
      </w:r>
    </w:p>
    <w:p w14:paraId="282417F8" w14:textId="77777777" w:rsidR="007832D0" w:rsidRDefault="007832D0" w:rsidP="007832D0">
      <w:pPr>
        <w:numPr>
          <w:ilvl w:val="0"/>
          <w:numId w:val="47"/>
        </w:numPr>
        <w:spacing w:before="100" w:beforeAutospacing="1" w:after="100" w:afterAutospacing="1" w:line="240" w:lineRule="auto"/>
      </w:pPr>
      <w:proofErr w:type="spellStart"/>
      <w:r>
        <w:t>Caderas</w:t>
      </w:r>
      <w:proofErr w:type="spellEnd"/>
      <w:r>
        <w:t xml:space="preserve"> </w:t>
      </w:r>
    </w:p>
    <w:p w14:paraId="0BB85C04" w14:textId="77777777" w:rsidR="007832D0" w:rsidRDefault="007832D0" w:rsidP="007832D0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Columna </w:t>
      </w:r>
    </w:p>
    <w:p w14:paraId="3AAEAD8A" w14:textId="77777777" w:rsidR="007832D0" w:rsidRDefault="007832D0" w:rsidP="007832D0">
      <w:pPr>
        <w:numPr>
          <w:ilvl w:val="0"/>
          <w:numId w:val="47"/>
        </w:numPr>
        <w:spacing w:before="100" w:beforeAutospacing="1" w:after="100" w:afterAutospacing="1" w:line="240" w:lineRule="auto"/>
      </w:pPr>
      <w:proofErr w:type="spellStart"/>
      <w:r>
        <w:t>Sacroilíacas</w:t>
      </w:r>
      <w:proofErr w:type="spellEnd"/>
      <w:r>
        <w:t xml:space="preserve"> </w:t>
      </w:r>
    </w:p>
    <w:p w14:paraId="5A4467CA" w14:textId="77777777" w:rsidR="007832D0" w:rsidRDefault="007832D0" w:rsidP="007832D0">
      <w:pPr>
        <w:pStyle w:val="Ttulo3"/>
      </w:pPr>
      <w:r>
        <w:t>Sonografías</w:t>
      </w:r>
    </w:p>
    <w:p w14:paraId="0D4E965D" w14:textId="77777777" w:rsidR="007832D0" w:rsidRDefault="007832D0" w:rsidP="007832D0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Articular </w:t>
      </w:r>
    </w:p>
    <w:p w14:paraId="1AEB296E" w14:textId="77777777" w:rsidR="007832D0" w:rsidRDefault="007832D0" w:rsidP="007832D0">
      <w:pPr>
        <w:numPr>
          <w:ilvl w:val="0"/>
          <w:numId w:val="48"/>
        </w:numPr>
        <w:spacing w:before="100" w:beforeAutospacing="1" w:after="100" w:afterAutospacing="1" w:line="240" w:lineRule="auto"/>
      </w:pPr>
      <w:proofErr w:type="spellStart"/>
      <w:r>
        <w:t>Musculoesquelética</w:t>
      </w:r>
      <w:proofErr w:type="spellEnd"/>
      <w:r>
        <w:t xml:space="preserve"> </w:t>
      </w:r>
    </w:p>
    <w:p w14:paraId="4AA12AEA" w14:textId="77777777" w:rsidR="007832D0" w:rsidRDefault="007832D0" w:rsidP="007832D0">
      <w:pPr>
        <w:numPr>
          <w:ilvl w:val="0"/>
          <w:numId w:val="48"/>
        </w:numPr>
        <w:spacing w:before="100" w:beforeAutospacing="1" w:after="100" w:afterAutospacing="1" w:line="240" w:lineRule="auto"/>
      </w:pPr>
      <w:proofErr w:type="spellStart"/>
      <w:r>
        <w:t>Tendones</w:t>
      </w:r>
      <w:proofErr w:type="spellEnd"/>
      <w:r>
        <w:t xml:space="preserve"> </w:t>
      </w:r>
    </w:p>
    <w:p w14:paraId="23F83790" w14:textId="77777777" w:rsidR="007832D0" w:rsidRDefault="007832D0" w:rsidP="007832D0">
      <w:pPr>
        <w:spacing w:after="0"/>
      </w:pPr>
      <w:r>
        <w:pict w14:anchorId="68D7B2EF">
          <v:rect id="_x0000_i1044" style="width:0;height:1.5pt" o:hralign="center" o:hrstd="t" o:hr="t" fillcolor="#a0a0a0" stroked="f"/>
        </w:pict>
      </w:r>
    </w:p>
    <w:p w14:paraId="04786004" w14:textId="77777777" w:rsidR="007832D0" w:rsidRDefault="007832D0" w:rsidP="007832D0">
      <w:pPr>
        <w:pStyle w:val="Ttulo1"/>
      </w:pPr>
      <w:proofErr w:type="spellStart"/>
      <w:r>
        <w:t>Oncología</w:t>
      </w:r>
      <w:proofErr w:type="spellEnd"/>
    </w:p>
    <w:p w14:paraId="19081E9F" w14:textId="77777777" w:rsidR="007832D0" w:rsidRDefault="007832D0" w:rsidP="007832D0">
      <w:pPr>
        <w:pStyle w:val="Ttulo3"/>
      </w:pPr>
      <w:r>
        <w:t>Radiografías</w:t>
      </w:r>
    </w:p>
    <w:p w14:paraId="678B70D5" w14:textId="77777777" w:rsidR="007832D0" w:rsidRDefault="007832D0" w:rsidP="007832D0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Tórax </w:t>
      </w:r>
    </w:p>
    <w:p w14:paraId="6B74889F" w14:textId="77777777" w:rsidR="007832D0" w:rsidRDefault="007832D0" w:rsidP="007832D0">
      <w:pPr>
        <w:numPr>
          <w:ilvl w:val="0"/>
          <w:numId w:val="49"/>
        </w:numPr>
        <w:spacing w:before="100" w:beforeAutospacing="1" w:after="100" w:afterAutospacing="1" w:line="240" w:lineRule="auto"/>
      </w:pPr>
      <w:proofErr w:type="spellStart"/>
      <w:r>
        <w:t>Huesos</w:t>
      </w:r>
      <w:proofErr w:type="spellEnd"/>
      <w:r>
        <w:t xml:space="preserve"> </w:t>
      </w:r>
    </w:p>
    <w:p w14:paraId="70AA3584" w14:textId="77777777" w:rsidR="007832D0" w:rsidRDefault="007832D0" w:rsidP="007832D0">
      <w:pPr>
        <w:pStyle w:val="Ttulo3"/>
      </w:pPr>
      <w:r>
        <w:t>Sonografías</w:t>
      </w:r>
    </w:p>
    <w:p w14:paraId="4CD40F99" w14:textId="77777777" w:rsidR="007832D0" w:rsidRDefault="007832D0" w:rsidP="007832D0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Abdomen </w:t>
      </w:r>
    </w:p>
    <w:p w14:paraId="7E674A27" w14:textId="77777777" w:rsidR="007832D0" w:rsidRDefault="007832D0" w:rsidP="007832D0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Tiroides </w:t>
      </w:r>
    </w:p>
    <w:p w14:paraId="5B94B7BF" w14:textId="77777777" w:rsidR="007832D0" w:rsidRDefault="007832D0" w:rsidP="007832D0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Mama </w:t>
      </w:r>
    </w:p>
    <w:p w14:paraId="735A04B5" w14:textId="77777777" w:rsidR="007832D0" w:rsidRDefault="007832D0" w:rsidP="007832D0">
      <w:pPr>
        <w:numPr>
          <w:ilvl w:val="0"/>
          <w:numId w:val="50"/>
        </w:numPr>
        <w:spacing w:before="100" w:beforeAutospacing="1" w:after="100" w:afterAutospacing="1" w:line="240" w:lineRule="auto"/>
      </w:pPr>
      <w:proofErr w:type="spellStart"/>
      <w:r>
        <w:t>Ganglios</w:t>
      </w:r>
      <w:proofErr w:type="spellEnd"/>
      <w:r>
        <w:t xml:space="preserve"> </w:t>
      </w:r>
    </w:p>
    <w:p w14:paraId="5F738A4A" w14:textId="77777777" w:rsidR="007832D0" w:rsidRDefault="007832D0" w:rsidP="007832D0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Doppler de </w:t>
      </w:r>
      <w:proofErr w:type="spellStart"/>
      <w:r>
        <w:t>tumores</w:t>
      </w:r>
      <w:proofErr w:type="spellEnd"/>
      <w:r>
        <w:t xml:space="preserve"> </w:t>
      </w:r>
    </w:p>
    <w:p w14:paraId="6E8D2082" w14:textId="77777777" w:rsidR="007832D0" w:rsidRDefault="007832D0" w:rsidP="007832D0">
      <w:pPr>
        <w:spacing w:after="0"/>
      </w:pPr>
      <w:r>
        <w:pict w14:anchorId="35F875C8">
          <v:rect id="_x0000_i1045" style="width:0;height:1.5pt" o:hralign="center" o:hrstd="t" o:hr="t" fillcolor="#a0a0a0" stroked="f"/>
        </w:pict>
      </w:r>
    </w:p>
    <w:p w14:paraId="3724FD15" w14:textId="77777777" w:rsidR="007832D0" w:rsidRDefault="007832D0" w:rsidP="007832D0">
      <w:pPr>
        <w:pStyle w:val="Ttulo1"/>
      </w:pPr>
      <w:proofErr w:type="spellStart"/>
      <w:r>
        <w:t>Dermatología</w:t>
      </w:r>
      <w:proofErr w:type="spellEnd"/>
    </w:p>
    <w:p w14:paraId="210DF129" w14:textId="77777777" w:rsidR="007832D0" w:rsidRDefault="007832D0" w:rsidP="007832D0">
      <w:pPr>
        <w:pStyle w:val="Ttulo3"/>
      </w:pPr>
      <w:r>
        <w:t>Sonografías</w:t>
      </w:r>
    </w:p>
    <w:p w14:paraId="2EE98644" w14:textId="77777777" w:rsidR="007832D0" w:rsidRDefault="007832D0" w:rsidP="007832D0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 xml:space="preserve">Partes </w:t>
      </w:r>
      <w:proofErr w:type="spellStart"/>
      <w:r>
        <w:t>blandas</w:t>
      </w:r>
      <w:proofErr w:type="spellEnd"/>
      <w:r>
        <w:t xml:space="preserve"> </w:t>
      </w:r>
    </w:p>
    <w:p w14:paraId="4FD0A669" w14:textId="77777777" w:rsidR="007832D0" w:rsidRDefault="007832D0" w:rsidP="007832D0">
      <w:pPr>
        <w:numPr>
          <w:ilvl w:val="0"/>
          <w:numId w:val="51"/>
        </w:numPr>
        <w:spacing w:before="100" w:beforeAutospacing="1" w:after="100" w:afterAutospacing="1" w:line="240" w:lineRule="auto"/>
      </w:pPr>
      <w:proofErr w:type="spellStart"/>
      <w:r>
        <w:t>Ganglios</w:t>
      </w:r>
      <w:proofErr w:type="spellEnd"/>
      <w:r>
        <w:t xml:space="preserve"> </w:t>
      </w:r>
    </w:p>
    <w:p w14:paraId="128CDD78" w14:textId="77777777" w:rsidR="007832D0" w:rsidRDefault="007832D0" w:rsidP="007832D0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 xml:space="preserve">Lesiones cutáneas </w:t>
      </w:r>
    </w:p>
    <w:p w14:paraId="4118F778" w14:textId="77777777" w:rsidR="007832D0" w:rsidRDefault="007832D0" w:rsidP="007832D0">
      <w:pPr>
        <w:spacing w:after="0"/>
      </w:pPr>
      <w:r>
        <w:pict w14:anchorId="17CB5645">
          <v:rect id="_x0000_i1046" style="width:0;height:1.5pt" o:hralign="center" o:hrstd="t" o:hr="t" fillcolor="#a0a0a0" stroked="f"/>
        </w:pict>
      </w:r>
    </w:p>
    <w:p w14:paraId="75DA9D3E" w14:textId="77777777" w:rsidR="007832D0" w:rsidRDefault="007832D0" w:rsidP="007832D0">
      <w:pPr>
        <w:pStyle w:val="Ttulo2"/>
      </w:pPr>
      <w:r>
        <w:lastRenderedPageBreak/>
        <w:t>Radiografías más comunes</w:t>
      </w:r>
    </w:p>
    <w:p w14:paraId="5ECF4DE1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Tórax PA </w:t>
      </w:r>
    </w:p>
    <w:p w14:paraId="51EBA267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Tórax lateral </w:t>
      </w:r>
    </w:p>
    <w:p w14:paraId="57C23850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Abdomen simple </w:t>
      </w:r>
    </w:p>
    <w:p w14:paraId="50F7284F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Columna cervical </w:t>
      </w:r>
    </w:p>
    <w:p w14:paraId="34D230F9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Columna dorsal </w:t>
      </w:r>
    </w:p>
    <w:p w14:paraId="7EAD84DD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Columna lumbar </w:t>
      </w:r>
    </w:p>
    <w:p w14:paraId="61CF0C44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Sacro </w:t>
      </w:r>
    </w:p>
    <w:p w14:paraId="5F1681D1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Pelvis </w:t>
      </w:r>
    </w:p>
    <w:p w14:paraId="7D7F0517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Cadera</w:t>
      </w:r>
      <w:proofErr w:type="spellEnd"/>
      <w:r>
        <w:t xml:space="preserve"> </w:t>
      </w:r>
    </w:p>
    <w:p w14:paraId="0CF33F37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Rodilla </w:t>
      </w:r>
    </w:p>
    <w:p w14:paraId="6ACCDE32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Tobillo</w:t>
      </w:r>
      <w:proofErr w:type="spellEnd"/>
      <w:r>
        <w:t xml:space="preserve"> </w:t>
      </w:r>
    </w:p>
    <w:p w14:paraId="50750D5D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Pie </w:t>
      </w:r>
    </w:p>
    <w:p w14:paraId="358E8386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Hombro</w:t>
      </w:r>
      <w:proofErr w:type="spellEnd"/>
      <w:r>
        <w:t xml:space="preserve"> </w:t>
      </w:r>
    </w:p>
    <w:p w14:paraId="3758843F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Codo</w:t>
      </w:r>
      <w:proofErr w:type="spellEnd"/>
      <w:r>
        <w:t xml:space="preserve"> </w:t>
      </w:r>
    </w:p>
    <w:p w14:paraId="59D6332F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Muñeca</w:t>
      </w:r>
      <w:proofErr w:type="spellEnd"/>
      <w:r>
        <w:t xml:space="preserve"> </w:t>
      </w:r>
    </w:p>
    <w:p w14:paraId="09768B29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Mano </w:t>
      </w:r>
    </w:p>
    <w:p w14:paraId="23C56BC1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Dedos</w:t>
      </w:r>
      <w:proofErr w:type="spellEnd"/>
      <w:r>
        <w:t xml:space="preserve"> </w:t>
      </w:r>
    </w:p>
    <w:p w14:paraId="67C38601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Clavícula</w:t>
      </w:r>
      <w:proofErr w:type="spellEnd"/>
      <w:r>
        <w:t xml:space="preserve"> </w:t>
      </w:r>
    </w:p>
    <w:p w14:paraId="52F8CBB9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Escápula</w:t>
      </w:r>
      <w:proofErr w:type="spellEnd"/>
      <w:r>
        <w:t xml:space="preserve"> </w:t>
      </w:r>
    </w:p>
    <w:p w14:paraId="2DAC5F9C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Cráneo</w:t>
      </w:r>
      <w:proofErr w:type="spellEnd"/>
      <w:r>
        <w:t xml:space="preserve"> </w:t>
      </w:r>
    </w:p>
    <w:p w14:paraId="48DCB09F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Senos</w:t>
      </w:r>
      <w:proofErr w:type="spellEnd"/>
      <w:r>
        <w:t xml:space="preserve"> </w:t>
      </w:r>
      <w:proofErr w:type="spellStart"/>
      <w:r>
        <w:t>paranasales</w:t>
      </w:r>
      <w:proofErr w:type="spellEnd"/>
      <w:r>
        <w:t xml:space="preserve"> </w:t>
      </w:r>
    </w:p>
    <w:p w14:paraId="5570B281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Costillas</w:t>
      </w:r>
      <w:proofErr w:type="spellEnd"/>
      <w:r>
        <w:t xml:space="preserve"> </w:t>
      </w:r>
    </w:p>
    <w:p w14:paraId="5F7CEA89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Histerosalpingografía</w:t>
      </w:r>
      <w:proofErr w:type="spellEnd"/>
      <w:r>
        <w:t xml:space="preserve"> </w:t>
      </w:r>
    </w:p>
    <w:p w14:paraId="563E6448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Urografía</w:t>
      </w:r>
      <w:proofErr w:type="spellEnd"/>
      <w:r>
        <w:t xml:space="preserve"> </w:t>
      </w:r>
      <w:proofErr w:type="spellStart"/>
      <w:r>
        <w:t>intravenosa</w:t>
      </w:r>
      <w:proofErr w:type="spellEnd"/>
      <w:r>
        <w:t xml:space="preserve"> </w:t>
      </w:r>
    </w:p>
    <w:p w14:paraId="329A082E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Cistografía</w:t>
      </w:r>
      <w:proofErr w:type="spellEnd"/>
      <w:r>
        <w:t xml:space="preserve"> </w:t>
      </w:r>
    </w:p>
    <w:p w14:paraId="5A38A75F" w14:textId="77777777" w:rsidR="007832D0" w:rsidRDefault="007832D0" w:rsidP="007832D0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t>Uretrografía</w:t>
      </w:r>
      <w:proofErr w:type="spellEnd"/>
      <w:r>
        <w:t xml:space="preserve"> </w:t>
      </w:r>
    </w:p>
    <w:p w14:paraId="4A79DF79" w14:textId="77777777" w:rsidR="007832D0" w:rsidRDefault="007832D0" w:rsidP="007832D0">
      <w:pPr>
        <w:pStyle w:val="Ttulo2"/>
      </w:pPr>
      <w:r>
        <w:t>Sonografías más comunes</w:t>
      </w:r>
    </w:p>
    <w:p w14:paraId="407EF761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Abdomen completo </w:t>
      </w:r>
    </w:p>
    <w:p w14:paraId="61E51695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Hepática </w:t>
      </w:r>
    </w:p>
    <w:p w14:paraId="2CA043DF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Vesícula </w:t>
      </w:r>
    </w:p>
    <w:p w14:paraId="1B589183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proofErr w:type="spellStart"/>
      <w:r>
        <w:t>Páncreas</w:t>
      </w:r>
      <w:proofErr w:type="spellEnd"/>
      <w:r>
        <w:t xml:space="preserve"> </w:t>
      </w:r>
    </w:p>
    <w:p w14:paraId="2FD31DB7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proofErr w:type="spellStart"/>
      <w:r>
        <w:t>Bazo</w:t>
      </w:r>
      <w:proofErr w:type="spellEnd"/>
      <w:r>
        <w:t xml:space="preserve"> </w:t>
      </w:r>
    </w:p>
    <w:p w14:paraId="5127C820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Renal </w:t>
      </w:r>
    </w:p>
    <w:p w14:paraId="7E355ADF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proofErr w:type="spellStart"/>
      <w:r>
        <w:t>Vejiga</w:t>
      </w:r>
      <w:proofErr w:type="spellEnd"/>
      <w:r>
        <w:t xml:space="preserve"> </w:t>
      </w:r>
    </w:p>
    <w:p w14:paraId="5FEC28C0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Prostática </w:t>
      </w:r>
    </w:p>
    <w:p w14:paraId="01E444D1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proofErr w:type="spellStart"/>
      <w:r>
        <w:t>Escrotal</w:t>
      </w:r>
      <w:proofErr w:type="spellEnd"/>
      <w:r>
        <w:t xml:space="preserve"> </w:t>
      </w:r>
    </w:p>
    <w:p w14:paraId="2D30AB17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proofErr w:type="spellStart"/>
      <w:r>
        <w:t>Pélvica</w:t>
      </w:r>
      <w:proofErr w:type="spellEnd"/>
      <w:r>
        <w:t xml:space="preserve"> </w:t>
      </w:r>
    </w:p>
    <w:p w14:paraId="3F206ECB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Transvaginal </w:t>
      </w:r>
    </w:p>
    <w:p w14:paraId="5A473FA1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Obstétrica </w:t>
      </w:r>
    </w:p>
    <w:p w14:paraId="7A60F42D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Perfil </w:t>
      </w:r>
      <w:proofErr w:type="spellStart"/>
      <w:r>
        <w:t>biofísico</w:t>
      </w:r>
      <w:proofErr w:type="spellEnd"/>
      <w:r>
        <w:t xml:space="preserve"> fetal </w:t>
      </w:r>
    </w:p>
    <w:p w14:paraId="748469BD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Doppler fetal </w:t>
      </w:r>
    </w:p>
    <w:p w14:paraId="16D9808F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Tiroides </w:t>
      </w:r>
    </w:p>
    <w:p w14:paraId="31259C08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Mama </w:t>
      </w:r>
    </w:p>
    <w:p w14:paraId="0ADFAD96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Cuello </w:t>
      </w:r>
    </w:p>
    <w:p w14:paraId="4212FC54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Partes </w:t>
      </w:r>
      <w:proofErr w:type="spellStart"/>
      <w:r>
        <w:t>blandas</w:t>
      </w:r>
      <w:proofErr w:type="spellEnd"/>
      <w:r>
        <w:t xml:space="preserve"> </w:t>
      </w:r>
    </w:p>
    <w:p w14:paraId="6D66FC21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proofErr w:type="spellStart"/>
      <w:r>
        <w:lastRenderedPageBreak/>
        <w:t>Musculoesquelética</w:t>
      </w:r>
      <w:proofErr w:type="spellEnd"/>
      <w:r>
        <w:t xml:space="preserve"> </w:t>
      </w:r>
    </w:p>
    <w:p w14:paraId="22E3611F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Ecocardiograma </w:t>
      </w:r>
    </w:p>
    <w:p w14:paraId="0811A1BB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Doppler arterial </w:t>
      </w:r>
    </w:p>
    <w:p w14:paraId="277630A4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venoso</w:t>
      </w:r>
      <w:proofErr w:type="spellEnd"/>
      <w:r>
        <w:t xml:space="preserve"> </w:t>
      </w:r>
    </w:p>
    <w:p w14:paraId="7C34D5C5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Doppler </w:t>
      </w:r>
      <w:proofErr w:type="spellStart"/>
      <w:r>
        <w:t>carotídeo</w:t>
      </w:r>
      <w:proofErr w:type="spellEnd"/>
      <w:r>
        <w:t xml:space="preserve"> </w:t>
      </w:r>
    </w:p>
    <w:p w14:paraId="11F9F0BD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Doppler renal </w:t>
      </w:r>
    </w:p>
    <w:p w14:paraId="3C95340A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Doppler portal </w:t>
      </w:r>
    </w:p>
    <w:p w14:paraId="42FA3202" w14:textId="77777777" w:rsidR="007832D0" w:rsidRDefault="007832D0" w:rsidP="007832D0">
      <w:pPr>
        <w:numPr>
          <w:ilvl w:val="0"/>
          <w:numId w:val="53"/>
        </w:numPr>
        <w:spacing w:before="100" w:beforeAutospacing="1" w:after="100" w:afterAutospacing="1" w:line="240" w:lineRule="auto"/>
      </w:pPr>
      <w:proofErr w:type="spellStart"/>
      <w:r>
        <w:t>Ecografía</w:t>
      </w:r>
      <w:proofErr w:type="spellEnd"/>
      <w:r>
        <w:t xml:space="preserve"> ocular </w:t>
      </w:r>
    </w:p>
    <w:p w14:paraId="135D506B" w14:textId="7DE2DC9A" w:rsidR="007832D0" w:rsidRDefault="007832D0" w:rsidP="007832D0">
      <w:pPr>
        <w:pStyle w:val="NormalWeb"/>
      </w:pPr>
      <w:r>
        <w:t xml:space="preserve">Esta clasificación es una referencia práctica. En la atención clínica real, un mismo estudio puede ser solicitado por distintas especialidades </w:t>
      </w:r>
    </w:p>
    <w:p w14:paraId="60D36511" w14:textId="77777777" w:rsidR="007832D0" w:rsidRDefault="007832D0">
      <w:pPr>
        <w:rPr>
          <w:lang w:val="es-419"/>
        </w:rPr>
      </w:pPr>
    </w:p>
    <w:p w14:paraId="5F063E4A" w14:textId="77777777" w:rsidR="007832D0" w:rsidRPr="007832D0" w:rsidRDefault="007832D0">
      <w:pPr>
        <w:rPr>
          <w:lang w:val="es-419"/>
        </w:rPr>
      </w:pPr>
    </w:p>
    <w:sectPr w:rsidR="007832D0" w:rsidRPr="007832D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21C288D"/>
    <w:multiLevelType w:val="multilevel"/>
    <w:tmpl w:val="D012F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71630E"/>
    <w:multiLevelType w:val="multilevel"/>
    <w:tmpl w:val="D876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07637D"/>
    <w:multiLevelType w:val="multilevel"/>
    <w:tmpl w:val="E8A4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7179AD"/>
    <w:multiLevelType w:val="multilevel"/>
    <w:tmpl w:val="8AC4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65006"/>
    <w:multiLevelType w:val="multilevel"/>
    <w:tmpl w:val="849E0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0F7368"/>
    <w:multiLevelType w:val="multilevel"/>
    <w:tmpl w:val="738E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604E4"/>
    <w:multiLevelType w:val="multilevel"/>
    <w:tmpl w:val="79E4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822AC6"/>
    <w:multiLevelType w:val="multilevel"/>
    <w:tmpl w:val="7436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FC04B2"/>
    <w:multiLevelType w:val="multilevel"/>
    <w:tmpl w:val="A23E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43548E"/>
    <w:multiLevelType w:val="multilevel"/>
    <w:tmpl w:val="22EC3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2A373E"/>
    <w:multiLevelType w:val="multilevel"/>
    <w:tmpl w:val="2A50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137860"/>
    <w:multiLevelType w:val="multilevel"/>
    <w:tmpl w:val="904A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0657DD"/>
    <w:multiLevelType w:val="multilevel"/>
    <w:tmpl w:val="EF320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255A20"/>
    <w:multiLevelType w:val="multilevel"/>
    <w:tmpl w:val="9FD4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504EB1"/>
    <w:multiLevelType w:val="multilevel"/>
    <w:tmpl w:val="3E44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51025D"/>
    <w:multiLevelType w:val="multilevel"/>
    <w:tmpl w:val="8F9AA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185BDB"/>
    <w:multiLevelType w:val="multilevel"/>
    <w:tmpl w:val="3BBC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185D76"/>
    <w:multiLevelType w:val="multilevel"/>
    <w:tmpl w:val="5E44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955377"/>
    <w:multiLevelType w:val="multilevel"/>
    <w:tmpl w:val="84F6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702679"/>
    <w:multiLevelType w:val="multilevel"/>
    <w:tmpl w:val="6F242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B92399"/>
    <w:multiLevelType w:val="multilevel"/>
    <w:tmpl w:val="C6F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380F66"/>
    <w:multiLevelType w:val="multilevel"/>
    <w:tmpl w:val="E512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CF57E2"/>
    <w:multiLevelType w:val="multilevel"/>
    <w:tmpl w:val="68DA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04170D"/>
    <w:multiLevelType w:val="multilevel"/>
    <w:tmpl w:val="2B9EC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327071"/>
    <w:multiLevelType w:val="multilevel"/>
    <w:tmpl w:val="BB34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C56C8A"/>
    <w:multiLevelType w:val="multilevel"/>
    <w:tmpl w:val="6962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501C69"/>
    <w:multiLevelType w:val="multilevel"/>
    <w:tmpl w:val="237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E27F56"/>
    <w:multiLevelType w:val="multilevel"/>
    <w:tmpl w:val="957A0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7C2325"/>
    <w:multiLevelType w:val="multilevel"/>
    <w:tmpl w:val="DAD4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E23C3D"/>
    <w:multiLevelType w:val="multilevel"/>
    <w:tmpl w:val="5568D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416756"/>
    <w:multiLevelType w:val="multilevel"/>
    <w:tmpl w:val="493E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350653"/>
    <w:multiLevelType w:val="multilevel"/>
    <w:tmpl w:val="BC1A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E02557"/>
    <w:multiLevelType w:val="multilevel"/>
    <w:tmpl w:val="508E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7265D9"/>
    <w:multiLevelType w:val="multilevel"/>
    <w:tmpl w:val="16FC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8E1031"/>
    <w:multiLevelType w:val="multilevel"/>
    <w:tmpl w:val="D9FAF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D3E62A2"/>
    <w:multiLevelType w:val="multilevel"/>
    <w:tmpl w:val="5704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791970"/>
    <w:multiLevelType w:val="multilevel"/>
    <w:tmpl w:val="38F0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1C1CDE"/>
    <w:multiLevelType w:val="multilevel"/>
    <w:tmpl w:val="52F88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654A46"/>
    <w:multiLevelType w:val="multilevel"/>
    <w:tmpl w:val="3462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994331"/>
    <w:multiLevelType w:val="multilevel"/>
    <w:tmpl w:val="C924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C54453"/>
    <w:multiLevelType w:val="multilevel"/>
    <w:tmpl w:val="D12C2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3D5E14"/>
    <w:multiLevelType w:val="multilevel"/>
    <w:tmpl w:val="D8BA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8D2598"/>
    <w:multiLevelType w:val="multilevel"/>
    <w:tmpl w:val="EEF26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5D346C"/>
    <w:multiLevelType w:val="multilevel"/>
    <w:tmpl w:val="A8EA8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B564E4"/>
    <w:multiLevelType w:val="multilevel"/>
    <w:tmpl w:val="A236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590102"/>
    <w:multiLevelType w:val="multilevel"/>
    <w:tmpl w:val="BFBA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836720"/>
    <w:multiLevelType w:val="multilevel"/>
    <w:tmpl w:val="0F38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32"/>
  </w:num>
  <w:num w:numId="8">
    <w:abstractNumId w:val="16"/>
  </w:num>
  <w:num w:numId="9">
    <w:abstractNumId w:val="39"/>
  </w:num>
  <w:num w:numId="10">
    <w:abstractNumId w:val="6"/>
  </w:num>
  <w:num w:numId="11">
    <w:abstractNumId w:val="13"/>
  </w:num>
  <w:num w:numId="12">
    <w:abstractNumId w:val="40"/>
  </w:num>
  <w:num w:numId="13">
    <w:abstractNumId w:val="29"/>
  </w:num>
  <w:num w:numId="14">
    <w:abstractNumId w:val="33"/>
  </w:num>
  <w:num w:numId="15">
    <w:abstractNumId w:val="38"/>
  </w:num>
  <w:num w:numId="16">
    <w:abstractNumId w:val="37"/>
  </w:num>
  <w:num w:numId="17">
    <w:abstractNumId w:val="10"/>
  </w:num>
  <w:num w:numId="18">
    <w:abstractNumId w:val="24"/>
  </w:num>
  <w:num w:numId="19">
    <w:abstractNumId w:val="22"/>
  </w:num>
  <w:num w:numId="20">
    <w:abstractNumId w:val="11"/>
  </w:num>
  <w:num w:numId="21">
    <w:abstractNumId w:val="25"/>
  </w:num>
  <w:num w:numId="22">
    <w:abstractNumId w:val="31"/>
  </w:num>
  <w:num w:numId="23">
    <w:abstractNumId w:val="28"/>
  </w:num>
  <w:num w:numId="24">
    <w:abstractNumId w:val="46"/>
  </w:num>
  <w:num w:numId="25">
    <w:abstractNumId w:val="19"/>
  </w:num>
  <w:num w:numId="26">
    <w:abstractNumId w:val="51"/>
  </w:num>
  <w:num w:numId="27">
    <w:abstractNumId w:val="47"/>
  </w:num>
  <w:num w:numId="28">
    <w:abstractNumId w:val="23"/>
  </w:num>
  <w:num w:numId="29">
    <w:abstractNumId w:val="36"/>
  </w:num>
  <w:num w:numId="30">
    <w:abstractNumId w:val="43"/>
  </w:num>
  <w:num w:numId="31">
    <w:abstractNumId w:val="12"/>
  </w:num>
  <w:num w:numId="32">
    <w:abstractNumId w:val="15"/>
  </w:num>
  <w:num w:numId="33">
    <w:abstractNumId w:val="27"/>
  </w:num>
  <w:num w:numId="34">
    <w:abstractNumId w:val="45"/>
  </w:num>
  <w:num w:numId="35">
    <w:abstractNumId w:val="48"/>
  </w:num>
  <w:num w:numId="36">
    <w:abstractNumId w:val="50"/>
  </w:num>
  <w:num w:numId="37">
    <w:abstractNumId w:val="8"/>
  </w:num>
  <w:num w:numId="38">
    <w:abstractNumId w:val="20"/>
  </w:num>
  <w:num w:numId="39">
    <w:abstractNumId w:val="52"/>
  </w:num>
  <w:num w:numId="40">
    <w:abstractNumId w:val="35"/>
  </w:num>
  <w:num w:numId="41">
    <w:abstractNumId w:val="34"/>
  </w:num>
  <w:num w:numId="42">
    <w:abstractNumId w:val="49"/>
  </w:num>
  <w:num w:numId="43">
    <w:abstractNumId w:val="21"/>
  </w:num>
  <w:num w:numId="44">
    <w:abstractNumId w:val="17"/>
  </w:num>
  <w:num w:numId="45">
    <w:abstractNumId w:val="9"/>
  </w:num>
  <w:num w:numId="46">
    <w:abstractNumId w:val="30"/>
  </w:num>
  <w:num w:numId="47">
    <w:abstractNumId w:val="41"/>
  </w:num>
  <w:num w:numId="48">
    <w:abstractNumId w:val="42"/>
  </w:num>
  <w:num w:numId="49">
    <w:abstractNumId w:val="14"/>
  </w:num>
  <w:num w:numId="50">
    <w:abstractNumId w:val="18"/>
  </w:num>
  <w:num w:numId="51">
    <w:abstractNumId w:val="26"/>
  </w:num>
  <w:num w:numId="52">
    <w:abstractNumId w:val="7"/>
  </w:num>
  <w:num w:numId="53">
    <w:abstractNumId w:val="44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832D0"/>
    <w:rsid w:val="007F4F7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55D3E1F"/>
  <w14:defaultImageDpi w14:val="300"/>
  <w15:docId w15:val="{DA63EDA6-316C-417D-81BA-D3CEEF7AB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dq2pgselectionanchorcontainer">
    <w:name w:val="pdq2pg_selectionanchorcontainer"/>
    <w:basedOn w:val="Normal"/>
    <w:rsid w:val="007832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  <w:style w:type="paragraph" w:styleId="NormalWeb">
    <w:name w:val="Normal (Web)"/>
    <w:basedOn w:val="Normal"/>
    <w:uiPriority w:val="99"/>
    <w:semiHidden/>
    <w:unhideWhenUsed/>
    <w:rsid w:val="007832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9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9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37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0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3215</Words>
  <Characters>17683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ramirez</cp:lastModifiedBy>
  <cp:revision>3</cp:revision>
  <dcterms:created xsi:type="dcterms:W3CDTF">2013-12-23T23:15:00Z</dcterms:created>
  <dcterms:modified xsi:type="dcterms:W3CDTF">2026-07-28T02:53:00Z</dcterms:modified>
  <cp:category/>
</cp:coreProperties>
</file>