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姓名：張嘉倖　部門：品質工程部一課（千附精密）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題目：165｜自檢登記助手（165）</w:t>
      </w:r>
    </w:p>
    <w:p>
      <w:pPr>
        <w:pStyle w:val="Heading2"/>
      </w:pPr>
      <w:r>
        <w:t>一、請您提供或確認的事情</w:t>
      </w:r>
    </w:p>
    <w:p>
      <w:r>
        <w:t>1. 你想請 AI 幫忙的是：把公用資料夾和 Email 裡來的廠商自主檢查（自檢）資訊，整理登記到 Excel 裡。</w:t>
      </w:r>
    </w:p>
    <w:p>
      <w:r>
        <w:t>回答：</w:t>
      </w:r>
    </w:p>
    <w:p>
      <w:r>
        <w:t>2. 你會提供給 AI 的是：Email 內容或公用資料夾的自檢清單（文字或表格最好，PDF 自檢件也可以上傳）。</w:t>
      </w:r>
    </w:p>
    <w:p>
      <w:r>
        <w:t>回答：</w:t>
      </w:r>
    </w:p>
    <w:p>
      <w:r>
        <w:t>3. 你希望 AI 產出的是：一張可登記到 Excel 的表格，含廠商、料號、採購單號、進料日期、自檢結果摘要等，並標出缺漏。</w:t>
      </w:r>
    </w:p>
    <w:p>
      <w:r>
        <w:t>回答：</w:t>
      </w:r>
    </w:p>
    <w:p>
      <w:r>
        <w:t>4. AI 的做法是：把每筆自檢的關鍵資訊抓出來彙整，缺的欄位標「待補」不亂猜；自檢結果它只做摘要，不判合格。</w:t>
      </w:r>
    </w:p>
    <w:p>
      <w:r>
        <w:t>回答：</w:t>
      </w:r>
    </w:p>
    <w:p>
      <w:r>
        <w:t>5. AI 需要你先給它：登記 Excel 該有哪些欄位、自檢平常怎麼寄來（格式）、以及廠商和料號的對照、應附文件清單。</w:t>
      </w:r>
    </w:p>
    <w:p>
      <w:r>
        <w:t>回答：</w:t>
      </w:r>
    </w:p>
    <w:p>
      <w:r>
        <w:t>6. 重要界線：自檢結果算不算合格由品保確認，AI 只負責摘要和整理登記，不會替你判定合格。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整理的登記表要你核一遍，缺漏的欄位（它標「待補」的）由你補齊再登記。</w:t>
      </w:r>
    </w:p>
    <w:p>
      <w:r>
        <w:t>• 如果某筆缺採購單號，AI 會標「待補」而不是亂編，你要去查清楚真正的單號補上。</w:t>
      </w:r>
    </w:p>
    <w:p>
      <w:r>
        <w:t>• 剛用時拿幾封典型的自檢 Email 給 AI 試做，看它抓廠商、料號、單號準不準，格式怪的回饋給它或請開發同仁調整。</w:t>
      </w:r>
    </w:p>
    <w:p>
      <w:r>
        <w:t>• 自檢結果摘要的寫法（要多詳細、用什麼字眼）可以在用的過程中跟 AI 講清楚，讓它越寫越貼近你要的。</w:t>
      </w:r>
    </w:p>
    <w:p>
      <w:r>
        <w:t>• 萬一有人要 AI「直接把自檢結果判合格登記」，它會拒絕並提醒合格判定要品保確認，這個把關要守住。</w:t>
      </w:r>
    </w:p>
    <w:p/>
    <w:p>
      <w:pPr>
        <w:pStyle w:val="Heading1"/>
      </w:pPr>
      <w:r>
        <w:t>題目：166｜QA11允收登錄助手（166）</w:t>
      </w:r>
    </w:p>
    <w:p>
      <w:pPr>
        <w:pStyle w:val="Heading2"/>
      </w:pPr>
      <w:r>
        <w:t>一、請您提供或確認的事情</w:t>
      </w:r>
    </w:p>
    <w:p>
      <w:r>
        <w:t>1. 你想請 AI 幫忙的是：在 SAP 的 QA11（進料檢驗結果登錄／允收的作業畫面）裡，把待允收的物料整理成一份清單，方便你在 SAP 裡逐筆確認允收。</w:t>
      </w:r>
    </w:p>
    <w:p>
      <w:r>
        <w:t>回答：</w:t>
      </w:r>
    </w:p>
    <w:p>
      <w:r>
        <w:t>2. 你會提供給 AI 的是：從 SAP QA11 匯出的待處理清單和對應的檢驗結果（文字或表格）。</w:t>
      </w:r>
    </w:p>
    <w:p>
      <w:r>
        <w:t>回答：</w:t>
      </w:r>
    </w:p>
    <w:p>
      <w:r>
        <w:t>3. 你希望 AI 產出的是：一張「待允收物料清單」，每筆標出檢驗結果摘要，並建議是「可允收／不可允收／待補」。</w:t>
      </w:r>
    </w:p>
    <w:p>
      <w:r>
        <w:t>回答：</w:t>
      </w:r>
    </w:p>
    <w:p>
      <w:r>
        <w:t>4. AI 的做法是：把清單和檢驗結果對起來，依允收規則給建議處理，缺資料標「待補」不亂猜；它只給建議，不會真的去 SAP 按允收。</w:t>
      </w:r>
    </w:p>
    <w:p>
      <w:r>
        <w:t>回答：</w:t>
      </w:r>
    </w:p>
    <w:p>
      <w:r>
        <w:t>5. AI 需要你先給它：QA11 的匯出格式和欄位、允收規則（哪些結果可允收、哪些要退）、以及料號對照和檢驗結果代碼。</w:t>
      </w:r>
    </w:p>
    <w:p>
      <w:r>
        <w:t>回答：</w:t>
      </w:r>
    </w:p>
    <w:p>
      <w:r>
        <w:t>6. 重要界線：QA11 允收是系統裡的品質放行動作，屬品保權責，AI 絕對不會代你在 SAP 執行允收，只幫你整理清單。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給的「建議允收／不可允收」只是建議，實際允收一定是你自己在 SAP 裡逐筆確認執行，別把它的建議當最終決定。</w:t>
      </w:r>
    </w:p>
    <w:p>
      <w:r>
        <w:t>• AI 標「不可允收（缺檢驗）」或「待補」的，你要回頭確認是真的缺、還是檢驗結果沒帶進來，補齊後再判。</w:t>
      </w:r>
    </w:p>
    <w:p>
      <w:r>
        <w:t>• 剛用時拿幾批已允收的舊資料跟 AI 建議比對，看它依允收規則判得準不準，規則有出入的回饋給它或請開發同仁調整。</w:t>
      </w:r>
    </w:p>
    <w:p>
      <w:r>
        <w:t>• 允收規則若有更新（例如某類料改嚴），要及時把新規則告訴 AI 或更新知識庫，免得它照舊規則給錯建議。</w:t>
      </w:r>
    </w:p>
    <w:p>
      <w:r>
        <w:t>• 萬一有人要 AI「全部直接在 SAP 幫我允收」，它會拒絕並提醒允收必須由承辦人在 SAP 逐筆執行，這個界線務必守住。</w:t>
      </w:r>
    </w:p>
    <w:p/>
    <w:p>
      <w:pPr>
        <w:pStyle w:val="Heading1"/>
      </w:pPr>
      <w:r>
        <w:t>題目：164｜廠商自檢材證歸檔助手（164）</w:t>
      </w:r>
    </w:p>
    <w:p>
      <w:pPr>
        <w:pStyle w:val="Heading2"/>
      </w:pPr>
      <w:r>
        <w:t>一、請您提供或確認的事情</w:t>
      </w:r>
    </w:p>
    <w:p>
      <w:r>
        <w:t>1. 你想請 AI 幫忙的是：把廠商的自主檢查表和材證紙本掃描後，讀出關鍵資訊，幫你取好檔名並整理成一份歸檔索引表。</w:t>
      </w:r>
    </w:p>
    <w:p>
      <w:r>
        <w:t>回答：</w:t>
      </w:r>
    </w:p>
    <w:p>
      <w:r>
        <w:t>2. 你會提供給 AI 的是：廠商自檢／材證的掃描檔（PDF 或照片），可以一次多份。</w:t>
      </w:r>
    </w:p>
    <w:p>
      <w:r>
        <w:t>回答：</w:t>
      </w:r>
    </w:p>
    <w:p>
      <w:r>
        <w:t>3. 你希望 AI 產出的是：一張歸檔索引表，記錄每份文件的廠商名稱、進料日期、採購單號、料號，並附上建議檔名。</w:t>
      </w:r>
    </w:p>
    <w:p>
      <w:r>
        <w:t>回答：</w:t>
      </w:r>
    </w:p>
    <w:p>
      <w:r>
        <w:t>4. AI 的做法是：把掃描件上的這幾個關鍵欄位讀出來，字看不清楚的標「待辨識」不亂猜，再依「廠商_採購單號_料號_日期」這類規則取檔名。</w:t>
      </w:r>
    </w:p>
    <w:p>
      <w:r>
        <w:t>回答：</w:t>
      </w:r>
    </w:p>
    <w:p>
      <w:r>
        <w:t>5. AI 需要你先給它：自檢／材證的紙本樣本、歸檔命名規則、廠商名稱和料號的對照、以及文件類型分類（自檢／材證／特殊製程證明）。</w:t>
      </w:r>
    </w:p>
    <w:p>
      <w:r>
        <w:t>回答：</w:t>
      </w:r>
    </w:p>
    <w:p>
      <w:r>
        <w:t>6. 重要界線：AI 只做讀取和整理索引，材證齊不齊、料能不能允收由品保和採購判定，AI 不會代為允收。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標「待辨識」的欄位（例如採購單號模糊），你要回頭對紙本補正確值，別讓它硬猜一個單號。</w:t>
      </w:r>
    </w:p>
    <w:p>
      <w:r>
        <w:t>• 建議檔名和索引表存檔前先看一眼，缺欄位它會標「待補」，補齊後索引才完整。</w:t>
      </w:r>
    </w:p>
    <w:p>
      <w:r>
        <w:t>• 剛用時拿幾份已歸好檔的舊文件跟 AI 結果比對，看它讀廠商、單號、料號準不準，常錯的回饋給它或請開發同仁調整。</w:t>
      </w:r>
    </w:p>
    <w:p>
      <w:r>
        <w:t>• 如果不同廠商的自檢表版面差很多，把幾種常見版面樣本都給 AI，它會更容易對到正確欄位。</w:t>
      </w:r>
    </w:p>
    <w:p>
      <w:r>
        <w:t>• 萬一有人要求 AI「順便在系統允收這批料」，它會拒絕並提醒允收是採購／品保的權責，這個界線要守住。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線上完整設計（系統提示詞、知識庫、驗測情境）：https://g.intellicon.tw/cf/jm/u/u017.html　通關密語：egenthub</w:t>
      </w:r>
    </w:p>
    <w:p>
      <w:r>
        <w:t>填好請放回您的部門資料夾：Q:\11043-AI秘書\千附精密\142160_張嘉倖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