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76" w:rsidRDefault="00E60C86" w:rsidP="00E60C8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HCM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Nhóm 5: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trong tư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HCM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-có 4 thành viên: 4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nói: nam-&gt;n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-&gt;nam-&gt;n</w:t>
      </w:r>
      <w:r>
        <w:rPr>
          <w:sz w:val="24"/>
          <w:szCs w:val="24"/>
        </w:rPr>
        <w:t>ữ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I.Tính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: 3 tính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chính: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II.Đ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HCM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trưng,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Nam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1.Cách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HCM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-3 phương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</w:t>
      </w:r>
    </w:p>
    <w:p w:rsidR="00004176" w:rsidRDefault="00E60C8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phóng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</w:p>
    <w:p w:rsidR="00004176" w:rsidRDefault="00E60C8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</w:p>
    <w:p w:rsidR="00004176" w:rsidRDefault="00E60C8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Văn hóa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trưng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quát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Nam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-Chính tr</w:t>
      </w:r>
      <w:r>
        <w:rPr>
          <w:sz w:val="24"/>
          <w:szCs w:val="24"/>
        </w:rPr>
        <w:t>ị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-Kinh t</w:t>
      </w:r>
      <w:r>
        <w:rPr>
          <w:sz w:val="24"/>
          <w:szCs w:val="24"/>
        </w:rPr>
        <w:t>ế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-Văn hóa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III.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và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Nam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+ chung, cao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t, chính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>, kinh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>, văn hóa -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i(màu xanh lá + bé =&gt; khó nhìn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c: (đ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quan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là con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i)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+kinh t</w:t>
      </w:r>
      <w:r>
        <w:rPr>
          <w:sz w:val="24"/>
          <w:szCs w:val="24"/>
        </w:rPr>
        <w:t>ế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+van hóa, giáo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c,khoa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</w:p>
    <w:p w:rsidR="00004176" w:rsidRDefault="00004176">
      <w:pPr>
        <w:pStyle w:val="normal0"/>
        <w:rPr>
          <w:sz w:val="24"/>
          <w:szCs w:val="24"/>
        </w:rPr>
      </w:pP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Nhóm 6:M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quan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và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p trong </w:t>
      </w:r>
      <w:r>
        <w:rPr>
          <w:sz w:val="24"/>
          <w:szCs w:val="24"/>
        </w:rPr>
        <w:t>tư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HCM</w:t>
      </w:r>
    </w:p>
    <w:p w:rsidR="00004176" w:rsidRDefault="00E60C8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-có 5 thành viên</w:t>
      </w:r>
    </w:p>
    <w:p w:rsidR="00004176" w:rsidRDefault="00E60C86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và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có qhe ch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ch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nhau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nhu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nhuy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và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cách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chúng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cách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k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thù.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chính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dân do dân vì dân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</w:p>
    <w:p w:rsidR="00004176" w:rsidRDefault="00E60C86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phóng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là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trên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li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nghĩa xã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i: 2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nói( đéo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luôn)</w:t>
      </w:r>
    </w:p>
    <w:p w:rsidR="00004176" w:rsidRDefault="00E60C86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phóng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</w:t>
      </w:r>
      <w:r>
        <w:rPr>
          <w:sz w:val="24"/>
          <w:szCs w:val="24"/>
        </w:rPr>
        <w:t>g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p 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-khái ni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m: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phóng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và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phóng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-Gi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quy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theo quan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</w:t>
      </w:r>
    </w:p>
    <w:p w:rsidR="00004176" w:rsidRDefault="00E60C86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-Đ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giai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trong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</w:p>
    <w:p w:rsidR="00004176" w:rsidRDefault="00E60C86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Gìn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mình,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tôn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các dân t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khác</w:t>
      </w:r>
    </w:p>
    <w:p w:rsidR="00004176" w:rsidRDefault="00004176">
      <w:pPr>
        <w:pStyle w:val="normal0"/>
        <w:ind w:left="720"/>
        <w:rPr>
          <w:sz w:val="24"/>
          <w:szCs w:val="24"/>
        </w:rPr>
      </w:pPr>
    </w:p>
    <w:sectPr w:rsidR="00004176" w:rsidSect="00004176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06F75"/>
    <w:multiLevelType w:val="multilevel"/>
    <w:tmpl w:val="313AF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A146C70"/>
    <w:multiLevelType w:val="multilevel"/>
    <w:tmpl w:val="BB1EEE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5A205872"/>
    <w:multiLevelType w:val="multilevel"/>
    <w:tmpl w:val="AA6457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04176"/>
    <w:rsid w:val="00004176"/>
    <w:rsid w:val="00E60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41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41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41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41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41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41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4176"/>
  </w:style>
  <w:style w:type="paragraph" w:styleId="Title">
    <w:name w:val="Title"/>
    <w:basedOn w:val="normal0"/>
    <w:next w:val="normal0"/>
    <w:rsid w:val="000041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417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1247</Characters>
  <Application>Microsoft Office Word</Application>
  <DocSecurity>0</DocSecurity>
  <Lines>10</Lines>
  <Paragraphs>2</Paragraphs>
  <ScaleCrop>false</ScaleCrop>
  <Company>Grizli777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2020-02-21T07:40:00Z</dcterms:created>
  <dcterms:modified xsi:type="dcterms:W3CDTF">2020-02-21T07:58:00Z</dcterms:modified>
</cp:coreProperties>
</file>