
<file path=[Content_Types].xml><?xml version="1.0" encoding="utf-8"?>
<Types xmlns="http://schemas.openxmlformats.org/package/2006/content-types">
  <Default Extension="png" ContentType="image/png"/>
  <Default Extension="rels" ContentType="application/vnd.openxmlformats-package.relationships+xml"/>
  <Default Extension="vml" ContentType="application/vnd.openxmlformats-officedocument.vmlDrawing"/>
  <Default Extension="xml" ContentType="application/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media/image1.png" ContentType="image/png"/>
  <Override PartName="/word/media/image10.png" ContentType="image/png"/>
  <Override PartName="/word/media/image11.png" ContentType="image/png"/>
  <Override PartName="/word/media/image12.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Relationships xmlns="http://schemas.openxmlformats.org/package/2006/relationships"><Relationship Id="rId1" Type="http://schemas.openxmlformats.org/officeDocument/2006/relationships/officeDocument" Target="word/document.xml"/></Relationships>
</file>

<file path=word/document.xml><?xml version="1.0" encoding="utf-8"?>
<w:document xmlns:w="http://schemas.openxmlformats.org/wordprocessingml/2006/main" xmlns:v="urn:schemas-microsoft-com:vml" xmlns:o="urn:schemas-microsoft-com:office:office" xmlns:w10="urn:schemas-microsoft-com:office:word" xmlns:r="http://schemas.openxmlformats.org/officeDocument/2006/relationships" xmlns:m="http://schemas.openxmlformats.org/officeDocument/2006/math">
  <w:background w:color="FFFFFF">
    <v:background id="_x0000_s1025" stroked="f" coordsize="21600,21600"/>
  </w:background>
  <w:body>
    <w:p>
      <w:pPr>
        <w:pStyle w:val="Heading2"/>
        <w:rPr>
          <w:rFonts w:ascii="Arial Narrow" w:hAnsi="Arial Narrow"/>
        </w:rPr>
        <w:spacing w:line="240" w:lineRule="auto"/>
        <w:jc w:val="center"/>
      </w:pPr>
      <w:r w:rsidR="00df244b" w:rsidRPr="00a56e5a">
        <w:rPr>
          <w:rFonts w:ascii="Arial Narrow" w:hAnsi="Arial Narrow"/>
        </w:rPr>
      </w:r>
    </w:p>
    <w:p>
      <w:pPr>
        <w:pStyle w:val="Heading7"/>
        <w:rPr>
          <w:rFonts w:ascii="Arial Narrow" w:hAnsi="Arial Narrow"/>
        </w:rPr>
      </w:pPr>
      <w:r w:rsidR="00df244b" w:rsidRPr="00a56e5a">
        <w:rPr>
          <w:rFonts w:ascii="Arial Narrow" w:hAnsi="Arial Narrow"/>
        </w:rPr>
        <w:tab/>
      </w:r>
    </w:p>
    <w:p>
      <w:pPr>
        <w:pStyle w:val="Heading7"/>
        <w:rPr>
          <w:rFonts w:ascii="Arial Narrow" w:hAnsi="Arial Narrow"/>
        </w:rPr>
      </w:pPr>
      <w:r w:rsidR="00df244b" w:rsidRPr="00a56e5a">
        <w:rPr>
          <w:rFonts w:ascii="Arial Narrow" w:hAnsi="Arial Narrow"/>
        </w:rPr>
      </w:r>
    </w:p>
    <w:p>
      <w:pPr>
        <w:pStyle w:val="Heading7"/>
        <w:rPr>
          <w:rFonts w:ascii="Arial Narrow" w:hAnsi="Arial Narrow"/>
        </w:rPr>
      </w:pPr>
      <w:r w:rsidR="00df244b" w:rsidRPr="00a56e5a">
        <w:rPr>
          <w:rFonts w:ascii="Arial Narrow" w:hAnsi="Arial Narrow"/>
        </w:rPr>
      </w:r>
    </w:p>
    <w:p>
      <w:pPr>
        <w:pStyle w:val="Heading7"/>
        <w:rPr>
          <w:rFonts w:ascii="Arial Narrow" w:hAnsi="Arial Narrow"/>
        </w:rPr>
      </w:pPr>
      <w:r w:rsidR="00df244b" w:rsidRPr="00a56e5a">
        <w:rPr>
          <w:rFonts w:ascii="Arial Narrow" w:hAnsi="Arial Narrow"/>
        </w:rPr>
      </w:r>
    </w:p>
    <w:p>
      <w:pPr>
        <w:pStyle w:val="Heading7"/>
        <w:rPr>
          <w:rFonts w:ascii="Arial Narrow" w:hAnsi="Arial Narrow"/>
        </w:rPr>
      </w:pPr>
      <w:r w:rsidR="00df244b" w:rsidRPr="00a56e5a">
        <w:rPr>
          <w:rFonts w:ascii="Arial Narrow" w:hAnsi="Arial Narrow"/>
        </w:rPr>
      </w:r>
    </w:p>
    <w:p>
      <w:pPr>
        <w:pStyle w:val="Normal"/>
      </w:pPr>
      <w:r w:rsidR="00df244b" w:rsidRPr="00a56e5a"/>
    </w:p>
    <w:p>
      <w:pPr>
        <w:pStyle w:val="Heading7"/>
        <w:rPr>
          <w:rFonts w:ascii="Arial Narrow" w:hAnsi="Arial Narrow"/>
        </w:rPr>
      </w:pPr>
      <w:r w:rsidR="00df244b" w:rsidRPr="00a56e5a">
        <w:rPr>
          <w:rFonts w:ascii="Arial Narrow" w:hAnsi="Arial Narrow"/>
        </w:rPr>
      </w:r>
    </w:p>
    <w:p>
      <w:pPr>
        <w:pStyle w:val="Heading7"/>
        <w:rPr>
          <w:b/>
          <w:u w:val="single"/>
          <w:sz w:val="40"/>
          <w:bCs/>
          <w:rFonts w:ascii="Arial Narrow" w:hAnsi="Arial Narrow"/>
        </w:rPr>
        <w:jc w:val="center"/>
      </w:pPr>
      <w:r w:rsidR="00df244b" w:rsidRPr="00a56e5a">
        <w:rPr>
          <w:b/>
          <w:sz w:val="40"/>
          <w:bCs/>
          <w:rFonts w:ascii="Arial Narrow" w:hAnsi="Arial Narrow"/>
        </w:rPr>
        <w:t xml:space="preserve">MANUAL DE PROGRAMADOR </w:t>
      </w:r>
      <w:r w:rsidR="00e34ba6" w:rsidRPr="00a56e5a">
        <w:rPr>
          <w:b/>
          <w:sz w:val="40"/>
          <w:bCs/>
          <w:rFonts w:ascii="Arial Narrow" w:hAnsi="Arial Narrow"/>
        </w:rPr>
        <w:t xml:space="preserve">KiwiExpress</w:t>
      </w:r>
      <w:r w:rsidR="00df244b" w:rsidRPr="00a56e5a">
        <w:rPr>
          <w:b/>
          <w:u w:val="single"/>
          <w:sz w:val="40"/>
          <w:bCs/>
          <w:rFonts w:ascii="Arial Narrow" w:hAnsi="Arial Narrow"/>
        </w:rPr>
      </w:r>
    </w:p>
    <w:p>
      <w:pPr>
        <w:pStyle w:val="Normal"/>
      </w:pPr>
      <w:r w:rsidR="00df244b" w:rsidRPr="00a56e5a"/>
    </w:p>
    <w:p>
      <w:pPr>
        <w:pStyle w:val="Normal"/>
      </w:pPr>
      <w:r w:rsidR="00df244b" w:rsidRPr="00a56e5a"/>
    </w:p>
    <w:p>
      <w:pPr>
        <w:pStyle w:val="Normal"/>
      </w:pPr>
      <w:r w:rsidR="00df244b" w:rsidRPr="00a56e5a"/>
    </w:p>
    <w:p>
      <w:pPr>
        <w:pStyle w:val="Normal"/>
      </w:pPr>
      <w:r w:rsidR="00df244b" w:rsidRPr="00a56e5a"/>
    </w:p>
    <w:p>
      <w:pPr>
        <w:pStyle w:val="Normal"/>
      </w:pPr>
      <w:r w:rsidR="00df244b" w:rsidRPr="00a56e5a"/>
    </w:p>
    <w:p>
      <w:pPr>
        <w:pStyle w:val="Normal"/>
      </w:pPr>
      <w:r w:rsidR="00df244b" w:rsidRPr="00a56e5a"/>
    </w:p>
    <w:p>
      <w:pPr>
        <w:pStyle w:val="Normal"/>
      </w:pPr>
      <w:r w:rsidR="00df244b" w:rsidRPr="00a56e5a"/>
    </w:p>
    <w:p>
      <w:pPr>
        <w:pStyle w:val="Normal"/>
      </w:pPr>
      <w:r w:rsidR="00df244b" w:rsidRPr="00a56e5a"/>
    </w:p>
    <w:p>
      <w:pPr>
        <w:pStyle w:val="Normal"/>
      </w:pPr>
      <w:r w:rsidR="00df244b" w:rsidRPr="00a56e5a"/>
    </w:p>
    <w:p>
      <w:pPr>
        <w:pStyle w:val="Normal"/>
      </w:pPr>
      <w:r w:rsidR="00df244b" w:rsidRPr="00a56e5a"/>
    </w:p>
    <w:p>
      <w:pPr>
        <w:pStyle w:val="Normal"/>
      </w:pPr>
      <w:r w:rsidR="00df244b" w:rsidRPr="00a56e5a"/>
    </w:p>
    <w:p>
      <w:pPr>
        <w:pStyle w:val="Normal"/>
      </w:pPr>
      <w:r w:rsidR="00df244b" w:rsidRPr="00a56e5a"/>
    </w:p>
    <w:p>
      <w:pPr>
        <w:pStyle w:val="Normal"/>
      </w:pPr>
      <w:r w:rsidR="00df244b" w:rsidRPr="00a56e5a"/>
    </w:p>
    <w:p>
      <w:pPr>
        <w:pStyle w:val="Normal"/>
      </w:pPr>
      <w:r w:rsidR="00df244b" w:rsidRPr="00a56e5a"/>
    </w:p>
    <w:p>
      <w:pPr>
        <w:pStyle w:val="Normal"/>
      </w:pPr>
      <w:r w:rsidR="00df244b" w:rsidRPr="00a56e5a"/>
    </w:p>
    <w:p>
      <w:pPr>
        <w:pStyle w:val="Normal"/>
      </w:pPr>
      <w:r w:rsidR="00df244b" w:rsidRPr="00a56e5a"/>
    </w:p>
    <w:p>
      <w:pPr>
        <w:pStyle w:val="Normal"/>
      </w:pPr>
      <w:r w:rsidR="00df244b" w:rsidRPr="00a56e5a"/>
    </w:p>
    <w:p>
      <w:pPr>
        <w:pStyle w:val="Normal"/>
      </w:pPr>
      <w:r w:rsidR="00df244b"/>
    </w:p>
    <w:p>
      <w:pPr>
        <w:pStyle w:val="Normal"/>
      </w:pPr>
      <w:r w:rsidR="00a35f4a"/>
    </w:p>
    <w:p>
      <w:pPr>
        <w:pStyle w:val="266"/>
      </w:pPr>
      <w:r w:rsidR="004306f1">
        <w:t xml:space="preserve">Contenido</w:t>
      </w:r>
    </w:p>
    <w:p>
      <w:pPr>
        <w:pStyle w:val="TOC1"/>
        <w:rPr>
          <w:b w:val="false"/>
          <w:caps w:val="false"/>
          <w:sz w:val="22"/>
          <w:bCs w:val="false"/>
          <w:szCs w:val="22"/>
          <w:noProof/>
          <w:lang w:eastAsia="es-MX" w:val="es-MX"/>
        </w:rPr>
        <w:tabs>
          <w:tab w:leader="dot" w:pos="9628" w:val="right"/>
        </w:tabs>
      </w:pPr>
      <w:r w:rsidR="004306f1">
        <w:fldChar w:fldCharType="begin"/>
      </w:r>
      <w:r w:rsidR="004306f1">
        <w:instrText xml:space="preserve"> TOC \o "1-3" \h \z \u </w:instrText>
      </w:r>
      <w:r w:rsidR="004306f1">
        <w:fldChar w:fldCharType="separate"/>
      </w:r>
      <w:r w:rsidR="00e22760" w:rsidRPr="00ad663e">
        <w:rPr>
          <w:rStyle w:val="Hyperlink"/>
          <w:noProof/>
        </w:rPr>
      </w:r>
      <w:hyperlink w:anchor="_Toc491516673" w:history="1">
        <w:r w:rsidR="00e22760" w:rsidRPr="00ad663e">
          <w:rPr>
            <w:webHidden/>
            <w:noProof/>
          </w:rPr>
          <w:t xml:space="preserve">Introducción</w:t>
        </w:r>
        <w:r w:rsidR="00e22760">
          <w:rPr>
            <w:webHidden/>
            <w:noProof/>
          </w:rPr>
          <w:tab/>
        </w:r>
        <w:r w:rsidR="00e22760">
          <w:rPr>
            <w:webHidden/>
            <w:noProof/>
          </w:rPr>
          <w:fldChar w:fldCharType="begin"/>
        </w:r>
        <w:r w:rsidR="00e22760">
          <w:rPr>
            <w:webHidden/>
            <w:noProof/>
          </w:rPr>
          <w:instrText xml:space="preserve"> PAGEREF _Toc491516673 \h </w:instrText>
        </w:r>
        <w:r w:rsidR="00e22760">
          <w:rPr>
            <w:webHidden/>
            <w:noProof/>
          </w:rPr>
        </w:r>
        <w:r w:rsidR="00e22760">
          <w:rPr>
            <w:webHidden/>
            <w:noProof/>
          </w:rPr>
          <w:fldChar w:fldCharType="separate"/>
        </w:r>
        <w:r w:rsidR="00e22760">
          <w:rPr>
            <w:webHidden/>
            <w:noProof/>
          </w:rPr>
          <w:instrText xml:space="preserve">4</w:instrText>
        </w:r>
        <w:r w:rsidR="00e22760">
          <w:rPr>
            <w:webHidden/>
            <w:noProof/>
          </w:rPr>
          <w:fldChar w:fldCharType="end"/>
        </w:r>
      </w:hyperlink>
      <w:r w:rsidR="00e22760" w:rsidRPr="00ad663e">
        <w:rPr>
          <w:rStyle w:val="Hyperlink"/>
          <w:noProof/>
        </w:rPr>
        <w:fldChar w:fldCharType="end"/>
      </w:r>
      <w:r w:rsidR="00e22760" w:rsidRPr="007c6964">
        <w:rPr>
          <w:b w:val="false"/>
          <w:caps w:val="false"/>
          <w:sz w:val="22"/>
          <w:bCs w:val="false"/>
          <w:szCs w:val="22"/>
          <w:noProof/>
          <w:lang w:eastAsia="es-MX" w:val="es-MX"/>
        </w:rPr>
      </w:r>
    </w:p>
    <w:p>
      <w:pPr>
        <w:pStyle w:val="TOC1"/>
        <w:rPr>
          <w:b w:val="false"/>
          <w:caps w:val="false"/>
          <w:sz w:val="22"/>
          <w:bCs w:val="false"/>
          <w:szCs w:val="22"/>
          <w:noProof/>
          <w:lang w:eastAsia="es-MX" w:val="es-MX"/>
        </w:rPr>
        <w:tabs>
          <w:tab w:leader="dot" w:pos="9628" w:val="right"/>
        </w:tabs>
      </w:pPr>
      <w:r w:rsidR="00e22760" w:rsidRPr="00ad663e">
        <w:rPr>
          <w:rStyle w:val="Hyperlink"/>
          <w:noProof/>
        </w:rPr>
      </w:r>
      <w:hyperlink w:anchor="_Toc491516674" w:history="1">
        <w:r w:rsidR="00e22760" w:rsidRPr="00ad663e">
          <w:rPr>
            <w:webHidden/>
            <w:noProof/>
          </w:rPr>
          <w:t xml:space="preserve">Definiciones, Acrónimos y Abreviaturas</w:t>
        </w:r>
        <w:r w:rsidR="00e22760">
          <w:rPr>
            <w:webHidden/>
            <w:noProof/>
          </w:rPr>
          <w:tab/>
        </w:r>
        <w:r w:rsidR="00e22760">
          <w:rPr>
            <w:webHidden/>
            <w:noProof/>
          </w:rPr>
          <w:fldChar w:fldCharType="begin"/>
        </w:r>
        <w:r w:rsidR="00e22760">
          <w:rPr>
            <w:webHidden/>
            <w:noProof/>
          </w:rPr>
          <w:instrText xml:space="preserve"> PAGEREF _Toc491516674 \h </w:instrText>
        </w:r>
        <w:r w:rsidR="00e22760">
          <w:rPr>
            <w:webHidden/>
            <w:noProof/>
          </w:rPr>
        </w:r>
        <w:r w:rsidR="00e22760">
          <w:rPr>
            <w:webHidden/>
            <w:noProof/>
          </w:rPr>
          <w:fldChar w:fldCharType="separate"/>
        </w:r>
        <w:r w:rsidR="00e22760">
          <w:rPr>
            <w:webHidden/>
            <w:noProof/>
          </w:rPr>
          <w:instrText xml:space="preserve">4</w:instrText>
        </w:r>
        <w:r w:rsidR="00e22760">
          <w:rPr>
            <w:webHidden/>
            <w:noProof/>
          </w:rPr>
          <w:fldChar w:fldCharType="end"/>
        </w:r>
      </w:hyperlink>
      <w:r w:rsidR="00e22760" w:rsidRPr="00ad663e">
        <w:rPr>
          <w:rStyle w:val="Hyperlink"/>
          <w:noProof/>
        </w:rPr>
      </w:r>
      <w:r w:rsidR="00e22760" w:rsidRPr="007c6964">
        <w:rPr>
          <w:b w:val="false"/>
          <w:caps w:val="false"/>
          <w:sz w:val="22"/>
          <w:bCs w:val="false"/>
          <w:szCs w:val="22"/>
          <w:noProof/>
          <w:lang w:eastAsia="es-MX" w:val="es-MX"/>
        </w:rPr>
      </w:r>
    </w:p>
    <w:p>
      <w:pPr>
        <w:pStyle w:val="TOC1"/>
        <w:rPr>
          <w:b w:val="false"/>
          <w:caps w:val="false"/>
          <w:sz w:val="22"/>
          <w:bCs w:val="false"/>
          <w:szCs w:val="22"/>
          <w:noProof/>
          <w:lang w:eastAsia="es-MX" w:val="es-MX"/>
        </w:rPr>
        <w:tabs>
          <w:tab w:leader="dot" w:pos="9628" w:val="right"/>
        </w:tabs>
      </w:pPr>
      <w:r w:rsidR="00e22760" w:rsidRPr="00ad663e">
        <w:rPr>
          <w:rStyle w:val="Hyperlink"/>
          <w:noProof/>
        </w:rPr>
      </w:r>
      <w:hyperlink w:anchor="_Toc491516675" w:history="1">
        <w:r w:rsidR="00e22760" w:rsidRPr="00ad663e">
          <w:rPr>
            <w:webHidden/>
            <w:noProof/>
          </w:rPr>
          <w:t xml:space="preserve">Especificación Técnica</w:t>
        </w:r>
        <w:r w:rsidR="00e22760">
          <w:rPr>
            <w:webHidden/>
            <w:noProof/>
          </w:rPr>
          <w:tab/>
        </w:r>
        <w:r w:rsidR="00e22760">
          <w:rPr>
            <w:webHidden/>
            <w:noProof/>
          </w:rPr>
          <w:fldChar w:fldCharType="begin"/>
        </w:r>
        <w:r w:rsidR="00e22760">
          <w:rPr>
            <w:webHidden/>
            <w:noProof/>
          </w:rPr>
          <w:instrText xml:space="preserve"> PAGEREF _Toc491516675 \h </w:instrText>
        </w:r>
        <w:r w:rsidR="00e22760">
          <w:rPr>
            <w:webHidden/>
            <w:noProof/>
          </w:rPr>
        </w:r>
        <w:r w:rsidR="00e22760">
          <w:rPr>
            <w:webHidden/>
            <w:noProof/>
          </w:rPr>
          <w:fldChar w:fldCharType="separate"/>
        </w:r>
        <w:r w:rsidR="00e22760">
          <w:rPr>
            <w:webHidden/>
            <w:noProof/>
          </w:rPr>
          <w:instrText xml:space="preserve">5</w:instrText>
        </w:r>
        <w:r w:rsidR="00e22760">
          <w:rPr>
            <w:webHidden/>
            <w:noProof/>
          </w:rPr>
          <w:fldChar w:fldCharType="end"/>
        </w:r>
      </w:hyperlink>
      <w:r w:rsidR="00e22760" w:rsidRPr="00ad663e">
        <w:rPr>
          <w:rStyle w:val="Hyperlink"/>
          <w:noProof/>
        </w:rPr>
      </w:r>
      <w:r w:rsidR="00e22760" w:rsidRPr="007c6964">
        <w:rPr>
          <w:b w:val="false"/>
          <w:caps w:val="false"/>
          <w:sz w:val="22"/>
          <w:bCs w:val="false"/>
          <w:szCs w:val="22"/>
          <w:noProof/>
          <w:lang w:eastAsia="es-MX" w:val="es-MX"/>
        </w:rPr>
      </w:r>
    </w:p>
    <w:p>
      <w:pPr>
        <w:pStyle w:val="TOC2"/>
        <w:rPr>
          <w:smallCaps w:val="false"/>
          <w:sz w:val="22"/>
          <w:szCs w:val="22"/>
          <w:noProof/>
          <w:lang w:eastAsia="es-MX" w:val="es-MX"/>
        </w:rPr>
        <w:tabs>
          <w:tab w:leader="dot" w:pos="9628" w:val="right"/>
        </w:tabs>
      </w:pPr>
      <w:r w:rsidR="00e22760" w:rsidRPr="00ad663e">
        <w:rPr>
          <w:rStyle w:val="Hyperlink"/>
          <w:noProof/>
        </w:rPr>
      </w:r>
      <w:hyperlink w:anchor="_Toc491516676" w:history="1">
        <w:r w:rsidR="00e22760" w:rsidRPr="00ad663e">
          <w:rPr>
            <w:webHidden/>
            <w:noProof/>
          </w:rPr>
          <w:t xml:space="preserve">Requisitos de Hardware y Software</w:t>
        </w:r>
        <w:r w:rsidR="00e22760">
          <w:rPr>
            <w:webHidden/>
            <w:noProof/>
          </w:rPr>
          <w:tab/>
        </w:r>
        <w:r w:rsidR="00e22760">
          <w:rPr>
            <w:webHidden/>
            <w:noProof/>
          </w:rPr>
          <w:fldChar w:fldCharType="begin"/>
        </w:r>
        <w:r w:rsidR="00e22760">
          <w:rPr>
            <w:webHidden/>
            <w:noProof/>
          </w:rPr>
          <w:instrText xml:space="preserve"> PAGEREF _Toc491516676 \h </w:instrText>
        </w:r>
        <w:r w:rsidR="00e22760">
          <w:rPr>
            <w:webHidden/>
            <w:noProof/>
          </w:rPr>
        </w:r>
        <w:r w:rsidR="00e22760">
          <w:rPr>
            <w:webHidden/>
            <w:noProof/>
          </w:rPr>
          <w:fldChar w:fldCharType="separate"/>
        </w:r>
        <w:r w:rsidR="00e22760">
          <w:rPr>
            <w:webHidden/>
            <w:noProof/>
          </w:rPr>
          <w:instrText xml:space="preserve">5</w:instrText>
        </w:r>
        <w:r w:rsidR="00e22760">
          <w:rPr>
            <w:webHidden/>
            <w:noProof/>
          </w:rPr>
          <w:fldChar w:fldCharType="end"/>
        </w:r>
      </w:hyperlink>
      <w:r w:rsidR="00e22760" w:rsidRPr="00ad663e">
        <w:rPr>
          <w:rStyle w:val="Hyperlink"/>
          <w:noProof/>
        </w:rPr>
      </w:r>
      <w:r w:rsidR="00e22760" w:rsidRPr="007c6964">
        <w:rPr>
          <w:smallCaps w:val="false"/>
          <w:sz w:val="22"/>
          <w:szCs w:val="22"/>
          <w:noProof/>
          <w:lang w:eastAsia="es-MX" w:val="es-MX"/>
        </w:rPr>
      </w:r>
    </w:p>
    <w:p>
      <w:pPr>
        <w:pStyle w:val="TOC3"/>
        <w:rPr>
          <w:i w:val="false"/>
          <w:sz w:val="22"/>
          <w:iCs w:val="false"/>
          <w:szCs w:val="22"/>
          <w:noProof/>
          <w:lang w:eastAsia="es-MX" w:val="es-MX"/>
        </w:rPr>
        <w:tabs>
          <w:tab w:leader="dot" w:pos="9628" w:val="right"/>
        </w:tabs>
      </w:pPr>
      <w:r w:rsidR="00e22760" w:rsidRPr="00ad663e">
        <w:rPr>
          <w:rStyle w:val="Hyperlink"/>
          <w:noProof/>
        </w:rPr>
      </w:r>
      <w:hyperlink w:anchor="_Toc491516677" w:history="1">
        <w:r w:rsidR="00e22760" w:rsidRPr="00ad663e">
          <w:rPr>
            <w:webHidden/>
            <w:bdr w:color="000000" w:space="0" w:sz="0" w:val="none"/>
            <w:shd w:color="auto" w:fill="ffffff" w:val="clear"/>
            <w:bdr w:color="000000" w:space="0" w:sz="0" w:val="none"/>
            <w:noProof/>
          </w:rPr>
          <w:t xml:space="preserve">Windows</w:t>
        </w:r>
        <w:r w:rsidR="00e22760">
          <w:rPr>
            <w:webHidden/>
            <w:noProof/>
          </w:rPr>
          <w:tab/>
        </w:r>
        <w:r w:rsidR="00e22760">
          <w:rPr>
            <w:webHidden/>
            <w:noProof/>
          </w:rPr>
          <w:fldChar w:fldCharType="begin"/>
        </w:r>
        <w:r w:rsidR="00e22760">
          <w:rPr>
            <w:webHidden/>
            <w:noProof/>
          </w:rPr>
          <w:instrText xml:space="preserve"> PAGEREF _Toc491516677 \h </w:instrText>
        </w:r>
        <w:r w:rsidR="00e22760">
          <w:rPr>
            <w:webHidden/>
            <w:noProof/>
          </w:rPr>
        </w:r>
        <w:r w:rsidR="00e22760">
          <w:rPr>
            <w:webHidden/>
            <w:noProof/>
          </w:rPr>
          <w:fldChar w:fldCharType="separate"/>
        </w:r>
        <w:r w:rsidR="00e22760">
          <w:rPr>
            <w:webHidden/>
            <w:noProof/>
          </w:rPr>
          <w:instrText xml:space="preserve">5</w:instrText>
        </w:r>
        <w:r w:rsidR="00e22760">
          <w:rPr>
            <w:webHidden/>
            <w:noProof/>
          </w:rPr>
          <w:fldChar w:fldCharType="end"/>
        </w:r>
      </w:hyperlink>
      <w:r w:rsidR="00e22760" w:rsidRPr="00ad663e">
        <w:rPr>
          <w:rStyle w:val="Hyperlink"/>
          <w:noProof/>
        </w:rPr>
      </w:r>
      <w:r w:rsidR="00e22760" w:rsidRPr="007c6964">
        <w:rPr>
          <w:i w:val="false"/>
          <w:sz w:val="22"/>
          <w:iCs w:val="false"/>
          <w:szCs w:val="22"/>
          <w:noProof/>
          <w:lang w:eastAsia="es-MX" w:val="es-MX"/>
        </w:rPr>
      </w:r>
    </w:p>
    <w:p>
      <w:pPr>
        <w:pStyle w:val="TOC3"/>
        <w:rPr>
          <w:i w:val="false"/>
          <w:sz w:val="22"/>
          <w:iCs w:val="false"/>
          <w:szCs w:val="22"/>
          <w:noProof/>
          <w:lang w:eastAsia="es-MX" w:val="es-MX"/>
        </w:rPr>
        <w:tabs>
          <w:tab w:leader="dot" w:pos="9628" w:val="right"/>
        </w:tabs>
      </w:pPr>
      <w:r w:rsidR="00e22760" w:rsidRPr="00ad663e">
        <w:rPr>
          <w:rStyle w:val="Hyperlink"/>
          <w:noProof/>
        </w:rPr>
      </w:r>
      <w:hyperlink w:anchor="_Toc491516678" w:history="1">
        <w:r w:rsidR="00e22760" w:rsidRPr="00ad663e">
          <w:rPr>
            <w:webHidden/>
            <w:bdr w:color="000000" w:space="0" w:sz="0" w:val="none"/>
            <w:shd w:color="auto" w:fill="ffffff" w:val="clear"/>
            <w:bdr w:color="000000" w:space="0" w:sz="0" w:val="none"/>
            <w:noProof/>
          </w:rPr>
          <w:t xml:space="preserve">Mac OS X</w:t>
        </w:r>
        <w:r w:rsidR="00e22760">
          <w:rPr>
            <w:webHidden/>
            <w:noProof/>
          </w:rPr>
          <w:tab/>
        </w:r>
        <w:r w:rsidR="00e22760">
          <w:rPr>
            <w:webHidden/>
            <w:noProof/>
          </w:rPr>
          <w:fldChar w:fldCharType="begin"/>
        </w:r>
        <w:r w:rsidR="00e22760">
          <w:rPr>
            <w:webHidden/>
            <w:noProof/>
          </w:rPr>
          <w:instrText xml:space="preserve"> PAGEREF _Toc491516678 \h </w:instrText>
        </w:r>
        <w:r w:rsidR="00e22760">
          <w:rPr>
            <w:webHidden/>
            <w:noProof/>
          </w:rPr>
        </w:r>
        <w:r w:rsidR="00e22760">
          <w:rPr>
            <w:webHidden/>
            <w:noProof/>
          </w:rPr>
          <w:fldChar w:fldCharType="separate"/>
        </w:r>
        <w:r w:rsidR="00e22760">
          <w:rPr>
            <w:webHidden/>
            <w:noProof/>
          </w:rPr>
          <w:instrText xml:space="preserve">5</w:instrText>
        </w:r>
        <w:r w:rsidR="00e22760">
          <w:rPr>
            <w:webHidden/>
            <w:noProof/>
          </w:rPr>
          <w:fldChar w:fldCharType="end"/>
        </w:r>
      </w:hyperlink>
      <w:r w:rsidR="00e22760" w:rsidRPr="00ad663e">
        <w:rPr>
          <w:rStyle w:val="Hyperlink"/>
          <w:noProof/>
        </w:rPr>
      </w:r>
      <w:r w:rsidR="00e22760" w:rsidRPr="007c6964">
        <w:rPr>
          <w:i w:val="false"/>
          <w:sz w:val="22"/>
          <w:iCs w:val="false"/>
          <w:szCs w:val="22"/>
          <w:noProof/>
          <w:lang w:eastAsia="es-MX" w:val="es-MX"/>
        </w:rPr>
      </w:r>
    </w:p>
    <w:p>
      <w:pPr>
        <w:pStyle w:val="TOC3"/>
        <w:rPr>
          <w:i w:val="false"/>
          <w:sz w:val="22"/>
          <w:iCs w:val="false"/>
          <w:szCs w:val="22"/>
          <w:noProof/>
          <w:lang w:eastAsia="es-MX" w:val="es-MX"/>
        </w:rPr>
        <w:tabs>
          <w:tab w:leader="dot" w:pos="9628" w:val="right"/>
        </w:tabs>
      </w:pPr>
      <w:r w:rsidR="00e22760" w:rsidRPr="00ad663e">
        <w:rPr>
          <w:rStyle w:val="Hyperlink"/>
          <w:noProof/>
        </w:rPr>
      </w:r>
      <w:hyperlink w:anchor="_Toc491516679" w:history="1">
        <w:r w:rsidR="00e22760" w:rsidRPr="00ad663e">
          <w:rPr>
            <w:webHidden/>
            <w:bdr w:color="000000" w:space="0" w:sz="0" w:val="none"/>
            <w:shd w:color="auto" w:fill="ffffff" w:val="clear"/>
            <w:bdr w:color="000000" w:space="0" w:sz="0" w:val="none"/>
            <w:noProof/>
          </w:rPr>
          <w:t xml:space="preserve">Linux</w:t>
        </w:r>
        <w:r w:rsidR="00e22760">
          <w:rPr>
            <w:webHidden/>
            <w:noProof/>
          </w:rPr>
          <w:tab/>
        </w:r>
        <w:r w:rsidR="00e22760">
          <w:rPr>
            <w:webHidden/>
            <w:noProof/>
          </w:rPr>
          <w:fldChar w:fldCharType="begin"/>
        </w:r>
        <w:r w:rsidR="00e22760">
          <w:rPr>
            <w:webHidden/>
            <w:noProof/>
          </w:rPr>
          <w:instrText xml:space="preserve"> PAGEREF _Toc491516679 \h </w:instrText>
        </w:r>
        <w:r w:rsidR="00e22760">
          <w:rPr>
            <w:webHidden/>
            <w:noProof/>
          </w:rPr>
        </w:r>
        <w:r w:rsidR="00e22760">
          <w:rPr>
            <w:webHidden/>
            <w:noProof/>
          </w:rPr>
          <w:fldChar w:fldCharType="separate"/>
        </w:r>
        <w:r w:rsidR="00e22760">
          <w:rPr>
            <w:webHidden/>
            <w:noProof/>
          </w:rPr>
          <w:instrText xml:space="preserve">6</w:instrText>
        </w:r>
        <w:r w:rsidR="00e22760">
          <w:rPr>
            <w:webHidden/>
            <w:noProof/>
          </w:rPr>
          <w:fldChar w:fldCharType="end"/>
        </w:r>
      </w:hyperlink>
      <w:r w:rsidR="00e22760" w:rsidRPr="00ad663e">
        <w:rPr>
          <w:rStyle w:val="Hyperlink"/>
          <w:noProof/>
        </w:rPr>
      </w:r>
      <w:r w:rsidR="00e22760" w:rsidRPr="007c6964">
        <w:rPr>
          <w:i w:val="false"/>
          <w:sz w:val="22"/>
          <w:iCs w:val="false"/>
          <w:szCs w:val="22"/>
          <w:noProof/>
          <w:lang w:eastAsia="es-MX" w:val="es-MX"/>
        </w:rPr>
      </w:r>
    </w:p>
    <w:p>
      <w:pPr>
        <w:pStyle w:val="TOC1"/>
        <w:rPr>
          <w:b w:val="false"/>
          <w:caps w:val="false"/>
          <w:sz w:val="22"/>
          <w:bCs w:val="false"/>
          <w:szCs w:val="22"/>
          <w:noProof/>
          <w:lang w:eastAsia="es-MX" w:val="es-MX"/>
        </w:rPr>
        <w:tabs>
          <w:tab w:leader="dot" w:pos="9628" w:val="right"/>
        </w:tabs>
      </w:pPr>
      <w:r w:rsidR="00e22760" w:rsidRPr="00ad663e">
        <w:rPr>
          <w:rStyle w:val="Hyperlink"/>
          <w:noProof/>
        </w:rPr>
      </w:r>
      <w:hyperlink w:anchor="_Toc491516680" w:history="1">
        <w:r w:rsidR="00e22760" w:rsidRPr="00ad663e">
          <w:rPr>
            <w:webHidden/>
            <w:noProof/>
          </w:rPr>
          <w:t xml:space="preserve">Lenguaje de Programación</w:t>
        </w:r>
        <w:r w:rsidR="00e22760">
          <w:rPr>
            <w:webHidden/>
            <w:noProof/>
          </w:rPr>
          <w:tab/>
        </w:r>
        <w:r w:rsidR="00e22760">
          <w:rPr>
            <w:webHidden/>
            <w:noProof/>
          </w:rPr>
          <w:fldChar w:fldCharType="begin"/>
        </w:r>
        <w:r w:rsidR="00e22760">
          <w:rPr>
            <w:webHidden/>
            <w:noProof/>
          </w:rPr>
          <w:instrText xml:space="preserve"> PAGEREF _Toc491516680 \h </w:instrText>
        </w:r>
        <w:r w:rsidR="00e22760">
          <w:rPr>
            <w:webHidden/>
            <w:noProof/>
          </w:rPr>
        </w:r>
        <w:r w:rsidR="00e22760">
          <w:rPr>
            <w:webHidden/>
            <w:noProof/>
          </w:rPr>
          <w:fldChar w:fldCharType="separate"/>
        </w:r>
        <w:r w:rsidR="00e22760">
          <w:rPr>
            <w:webHidden/>
            <w:noProof/>
          </w:rPr>
          <w:instrText xml:space="preserve">6</w:instrText>
        </w:r>
        <w:r w:rsidR="00e22760">
          <w:rPr>
            <w:webHidden/>
            <w:noProof/>
          </w:rPr>
          <w:fldChar w:fldCharType="end"/>
        </w:r>
      </w:hyperlink>
      <w:r w:rsidR="00e22760" w:rsidRPr="00ad663e">
        <w:rPr>
          <w:rStyle w:val="Hyperlink"/>
          <w:noProof/>
        </w:rPr>
      </w:r>
      <w:r w:rsidR="00e22760" w:rsidRPr="007c6964">
        <w:rPr>
          <w:b w:val="false"/>
          <w:caps w:val="false"/>
          <w:sz w:val="22"/>
          <w:bCs w:val="false"/>
          <w:szCs w:val="22"/>
          <w:noProof/>
          <w:lang w:eastAsia="es-MX" w:val="es-MX"/>
        </w:rPr>
      </w:r>
    </w:p>
    <w:p>
      <w:pPr>
        <w:pStyle w:val="TOC2"/>
        <w:rPr>
          <w:smallCaps w:val="false"/>
          <w:sz w:val="22"/>
          <w:szCs w:val="22"/>
          <w:noProof/>
          <w:lang w:eastAsia="es-MX" w:val="es-MX"/>
        </w:rPr>
        <w:tabs>
          <w:tab w:leader="dot" w:pos="9628" w:val="right"/>
        </w:tabs>
      </w:pPr>
      <w:r w:rsidR="00e22760" w:rsidRPr="00ad663e">
        <w:rPr>
          <w:rStyle w:val="Hyperlink"/>
          <w:noProof/>
        </w:rPr>
      </w:r>
      <w:hyperlink w:anchor="_Toc491516681" w:history="1">
        <w:r w:rsidR="00e22760" w:rsidRPr="00ad663e">
          <w:rPr>
            <w:webHidden/>
            <w:bdr w:color="000000" w:space="0" w:sz="0" w:val="none"/>
            <w:bdr w:color="000000" w:space="0" w:sz="0" w:val="none"/>
            <w:noProof/>
            <w:lang w:eastAsia="es-MX" w:val="es-MX"/>
          </w:rPr>
          <w:t xml:space="preserve">Java</w:t>
        </w:r>
        <w:r w:rsidR="00e22760">
          <w:rPr>
            <w:webHidden/>
            <w:noProof/>
          </w:rPr>
          <w:tab/>
        </w:r>
        <w:r w:rsidR="00e22760">
          <w:rPr>
            <w:webHidden/>
            <w:noProof/>
          </w:rPr>
          <w:fldChar w:fldCharType="begin"/>
        </w:r>
        <w:r w:rsidR="00e22760">
          <w:rPr>
            <w:webHidden/>
            <w:noProof/>
          </w:rPr>
          <w:instrText xml:space="preserve"> PAGEREF _Toc491516681 \h </w:instrText>
        </w:r>
        <w:r w:rsidR="00e22760">
          <w:rPr>
            <w:webHidden/>
            <w:noProof/>
          </w:rPr>
        </w:r>
        <w:r w:rsidR="00e22760">
          <w:rPr>
            <w:webHidden/>
            <w:noProof/>
          </w:rPr>
          <w:fldChar w:fldCharType="separate"/>
        </w:r>
        <w:r w:rsidR="00e22760">
          <w:rPr>
            <w:webHidden/>
            <w:noProof/>
          </w:rPr>
          <w:instrText xml:space="preserve">6</w:instrText>
        </w:r>
        <w:r w:rsidR="00e22760">
          <w:rPr>
            <w:webHidden/>
            <w:noProof/>
          </w:rPr>
          <w:fldChar w:fldCharType="end"/>
        </w:r>
      </w:hyperlink>
      <w:r w:rsidR="00e22760" w:rsidRPr="00ad663e">
        <w:rPr>
          <w:rStyle w:val="Hyperlink"/>
          <w:noProof/>
        </w:rPr>
      </w:r>
      <w:r w:rsidR="00e22760" w:rsidRPr="007c6964">
        <w:rPr>
          <w:smallCaps w:val="false"/>
          <w:sz w:val="22"/>
          <w:szCs w:val="22"/>
          <w:noProof/>
          <w:lang w:eastAsia="es-MX" w:val="es-MX"/>
        </w:rPr>
      </w:r>
    </w:p>
    <w:p>
      <w:pPr>
        <w:pStyle w:val="TOC2"/>
        <w:rPr>
          <w:smallCaps w:val="false"/>
          <w:sz w:val="22"/>
          <w:szCs w:val="22"/>
          <w:noProof/>
          <w:lang w:eastAsia="es-MX" w:val="es-MX"/>
        </w:rPr>
        <w:tabs>
          <w:tab w:leader="dot" w:pos="9628" w:val="right"/>
        </w:tabs>
      </w:pPr>
      <w:r w:rsidR="00e22760" w:rsidRPr="00ad663e">
        <w:rPr>
          <w:rStyle w:val="Hyperlink"/>
          <w:noProof/>
        </w:rPr>
      </w:r>
      <w:hyperlink w:anchor="_Toc491516682" w:history="1">
        <w:r w:rsidR="00e22760" w:rsidRPr="00ad663e">
          <w:rPr>
            <w:webHidden/>
            <w:noProof/>
          </w:rPr>
          <w:t xml:space="preserve">Javafx</w:t>
        </w:r>
        <w:r w:rsidR="00e22760">
          <w:rPr>
            <w:webHidden/>
            <w:noProof/>
          </w:rPr>
          <w:tab/>
        </w:r>
        <w:r w:rsidR="00e22760">
          <w:rPr>
            <w:webHidden/>
            <w:noProof/>
          </w:rPr>
          <w:fldChar w:fldCharType="begin"/>
        </w:r>
        <w:r w:rsidR="00e22760">
          <w:rPr>
            <w:webHidden/>
            <w:noProof/>
          </w:rPr>
          <w:instrText xml:space="preserve"> PAGEREF _Toc491516682 \h </w:instrText>
        </w:r>
        <w:r w:rsidR="00e22760">
          <w:rPr>
            <w:webHidden/>
            <w:noProof/>
          </w:rPr>
        </w:r>
        <w:r w:rsidR="00e22760">
          <w:rPr>
            <w:webHidden/>
            <w:noProof/>
          </w:rPr>
          <w:fldChar w:fldCharType="separate"/>
        </w:r>
        <w:r w:rsidR="00e22760">
          <w:rPr>
            <w:webHidden/>
            <w:noProof/>
          </w:rPr>
          <w:instrText xml:space="preserve">6</w:instrText>
        </w:r>
        <w:r w:rsidR="00e22760">
          <w:rPr>
            <w:webHidden/>
            <w:noProof/>
          </w:rPr>
          <w:fldChar w:fldCharType="end"/>
        </w:r>
      </w:hyperlink>
      <w:r w:rsidR="00e22760" w:rsidRPr="00ad663e">
        <w:rPr>
          <w:rStyle w:val="Hyperlink"/>
          <w:noProof/>
        </w:rPr>
      </w:r>
      <w:r w:rsidR="00e22760" w:rsidRPr="007c6964">
        <w:rPr>
          <w:smallCaps w:val="false"/>
          <w:sz w:val="22"/>
          <w:szCs w:val="22"/>
          <w:noProof/>
          <w:lang w:eastAsia="es-MX" w:val="es-MX"/>
        </w:rPr>
      </w:r>
    </w:p>
    <w:p>
      <w:pPr>
        <w:pStyle w:val="TOC3"/>
        <w:rPr>
          <w:i w:val="false"/>
          <w:sz w:val="22"/>
          <w:iCs w:val="false"/>
          <w:szCs w:val="22"/>
          <w:noProof/>
          <w:lang w:eastAsia="es-MX" w:val="es-MX"/>
        </w:rPr>
        <w:tabs>
          <w:tab w:leader="dot" w:pos="9628" w:val="right"/>
        </w:tabs>
      </w:pPr>
      <w:r w:rsidR="00e22760" w:rsidRPr="00ad663e">
        <w:rPr>
          <w:rStyle w:val="Hyperlink"/>
          <w:noProof/>
        </w:rPr>
      </w:r>
      <w:hyperlink w:anchor="_Toc491516683" w:history="1">
        <w:r w:rsidR="00e22760" w:rsidRPr="00ad663e">
          <w:rPr>
            <w:webHidden/>
            <w:noProof/>
            <w:lang w:eastAsia="es-MX" w:val="es-MX"/>
          </w:rPr>
          <w:t xml:space="preserve">¿QUE ES LO QUE HACE?</w:t>
        </w:r>
        <w:r w:rsidR="00e22760">
          <w:rPr>
            <w:webHidden/>
            <w:noProof/>
          </w:rPr>
          <w:tab/>
        </w:r>
        <w:r w:rsidR="00e22760">
          <w:rPr>
            <w:webHidden/>
            <w:noProof/>
          </w:rPr>
          <w:fldChar w:fldCharType="begin"/>
        </w:r>
        <w:r w:rsidR="00e22760">
          <w:rPr>
            <w:webHidden/>
            <w:noProof/>
          </w:rPr>
          <w:instrText xml:space="preserve"> PAGEREF _Toc491516683 \h </w:instrText>
        </w:r>
        <w:r w:rsidR="00e22760">
          <w:rPr>
            <w:webHidden/>
            <w:noProof/>
          </w:rPr>
        </w:r>
        <w:r w:rsidR="00e22760">
          <w:rPr>
            <w:webHidden/>
            <w:noProof/>
          </w:rPr>
          <w:fldChar w:fldCharType="separate"/>
        </w:r>
        <w:r w:rsidR="00e22760">
          <w:rPr>
            <w:webHidden/>
            <w:noProof/>
          </w:rPr>
          <w:instrText xml:space="preserve">6</w:instrText>
        </w:r>
        <w:r w:rsidR="00e22760">
          <w:rPr>
            <w:webHidden/>
            <w:noProof/>
          </w:rPr>
          <w:fldChar w:fldCharType="end"/>
        </w:r>
      </w:hyperlink>
      <w:r w:rsidR="00e22760" w:rsidRPr="00ad663e">
        <w:rPr>
          <w:rStyle w:val="Hyperlink"/>
          <w:noProof/>
        </w:rPr>
      </w:r>
      <w:r w:rsidR="00e22760" w:rsidRPr="007c6964">
        <w:rPr>
          <w:i w:val="false"/>
          <w:sz w:val="22"/>
          <w:iCs w:val="false"/>
          <w:szCs w:val="22"/>
          <w:noProof/>
          <w:lang w:eastAsia="es-MX" w:val="es-MX"/>
        </w:rPr>
      </w:r>
    </w:p>
    <w:p>
      <w:pPr>
        <w:pStyle w:val="TOC3"/>
        <w:rPr>
          <w:i w:val="false"/>
          <w:sz w:val="22"/>
          <w:iCs w:val="false"/>
          <w:szCs w:val="22"/>
          <w:noProof/>
          <w:lang w:eastAsia="es-MX" w:val="es-MX"/>
        </w:rPr>
        <w:tabs>
          <w:tab w:leader="dot" w:pos="9628" w:val="right"/>
        </w:tabs>
      </w:pPr>
      <w:r w:rsidR="00e22760" w:rsidRPr="00ad663e">
        <w:rPr>
          <w:rStyle w:val="Hyperlink"/>
          <w:noProof/>
        </w:rPr>
      </w:r>
      <w:hyperlink w:anchor="_Toc491516684" w:history="1">
        <w:r w:rsidR="00e22760" w:rsidRPr="00ad663e">
          <w:rPr>
            <w:webHidden/>
            <w:noProof/>
            <w:lang w:eastAsia="es-MX" w:val="es-MX"/>
          </w:rPr>
          <w:t xml:space="preserve">CARACTERÍSTICAS</w:t>
        </w:r>
        <w:r w:rsidR="00e22760">
          <w:rPr>
            <w:webHidden/>
            <w:noProof/>
          </w:rPr>
          <w:tab/>
        </w:r>
        <w:r w:rsidR="00e22760">
          <w:rPr>
            <w:webHidden/>
            <w:noProof/>
          </w:rPr>
          <w:fldChar w:fldCharType="begin"/>
        </w:r>
        <w:r w:rsidR="00e22760">
          <w:rPr>
            <w:webHidden/>
            <w:noProof/>
          </w:rPr>
          <w:instrText xml:space="preserve"> PAGEREF _Toc491516684 \h </w:instrText>
        </w:r>
        <w:r w:rsidR="00e22760">
          <w:rPr>
            <w:webHidden/>
            <w:noProof/>
          </w:rPr>
        </w:r>
        <w:r w:rsidR="00e22760">
          <w:rPr>
            <w:webHidden/>
            <w:noProof/>
          </w:rPr>
          <w:fldChar w:fldCharType="separate"/>
        </w:r>
        <w:r w:rsidR="00e22760">
          <w:rPr>
            <w:webHidden/>
            <w:noProof/>
          </w:rPr>
          <w:instrText xml:space="preserve">7</w:instrText>
        </w:r>
        <w:r w:rsidR="00e22760">
          <w:rPr>
            <w:webHidden/>
            <w:noProof/>
          </w:rPr>
          <w:fldChar w:fldCharType="end"/>
        </w:r>
      </w:hyperlink>
      <w:r w:rsidR="00e22760" w:rsidRPr="00ad663e">
        <w:rPr>
          <w:rStyle w:val="Hyperlink"/>
          <w:noProof/>
        </w:rPr>
      </w:r>
      <w:r w:rsidR="00e22760" w:rsidRPr="007c6964">
        <w:rPr>
          <w:i w:val="false"/>
          <w:sz w:val="22"/>
          <w:iCs w:val="false"/>
          <w:szCs w:val="22"/>
          <w:noProof/>
          <w:lang w:eastAsia="es-MX" w:val="es-MX"/>
        </w:rPr>
      </w:r>
    </w:p>
    <w:p>
      <w:pPr>
        <w:pStyle w:val="TOC1"/>
        <w:rPr>
          <w:b w:val="false"/>
          <w:caps w:val="false"/>
          <w:sz w:val="22"/>
          <w:bCs w:val="false"/>
          <w:szCs w:val="22"/>
          <w:noProof/>
          <w:lang w:eastAsia="es-MX" w:val="es-MX"/>
        </w:rPr>
        <w:tabs>
          <w:tab w:leader="dot" w:pos="9628" w:val="right"/>
        </w:tabs>
      </w:pPr>
      <w:r w:rsidR="00e22760" w:rsidRPr="00ad663e">
        <w:rPr>
          <w:rStyle w:val="Hyperlink"/>
          <w:noProof/>
        </w:rPr>
      </w:r>
      <w:hyperlink w:anchor="_Toc491516685" w:history="1">
        <w:r w:rsidR="00e22760" w:rsidRPr="00ad663e">
          <w:rPr>
            <w:webHidden/>
            <w:noProof/>
          </w:rPr>
          <w:t xml:space="preserve">Motor de Base de Datos</w:t>
        </w:r>
        <w:r w:rsidR="00e22760">
          <w:rPr>
            <w:webHidden/>
            <w:noProof/>
          </w:rPr>
          <w:tab/>
        </w:r>
        <w:r w:rsidR="00e22760">
          <w:rPr>
            <w:webHidden/>
            <w:noProof/>
          </w:rPr>
          <w:fldChar w:fldCharType="begin"/>
        </w:r>
        <w:r w:rsidR="00e22760">
          <w:rPr>
            <w:webHidden/>
            <w:noProof/>
          </w:rPr>
          <w:instrText xml:space="preserve"> PAGEREF _Toc491516685 \h </w:instrText>
        </w:r>
        <w:r w:rsidR="00e22760">
          <w:rPr>
            <w:webHidden/>
            <w:noProof/>
          </w:rPr>
        </w:r>
        <w:r w:rsidR="00e22760">
          <w:rPr>
            <w:webHidden/>
            <w:noProof/>
          </w:rPr>
          <w:fldChar w:fldCharType="separate"/>
        </w:r>
        <w:r w:rsidR="00e22760">
          <w:rPr>
            <w:webHidden/>
            <w:noProof/>
          </w:rPr>
          <w:instrText xml:space="preserve">7</w:instrText>
        </w:r>
        <w:r w:rsidR="00e22760">
          <w:rPr>
            <w:webHidden/>
            <w:noProof/>
          </w:rPr>
          <w:fldChar w:fldCharType="end"/>
        </w:r>
      </w:hyperlink>
      <w:r w:rsidR="00e22760" w:rsidRPr="00ad663e">
        <w:rPr>
          <w:rStyle w:val="Hyperlink"/>
          <w:noProof/>
        </w:rPr>
      </w:r>
      <w:r w:rsidR="00e22760" w:rsidRPr="007c6964">
        <w:rPr>
          <w:b w:val="false"/>
          <w:caps w:val="false"/>
          <w:sz w:val="22"/>
          <w:bCs w:val="false"/>
          <w:szCs w:val="22"/>
          <w:noProof/>
          <w:lang w:eastAsia="es-MX" w:val="es-MX"/>
        </w:rPr>
      </w:r>
    </w:p>
    <w:p>
      <w:pPr>
        <w:pStyle w:val="TOC2"/>
        <w:rPr>
          <w:smallCaps w:val="false"/>
          <w:sz w:val="22"/>
          <w:szCs w:val="22"/>
          <w:noProof/>
          <w:lang w:eastAsia="es-MX" w:val="es-MX"/>
        </w:rPr>
        <w:tabs>
          <w:tab w:leader="dot" w:pos="9628" w:val="right"/>
        </w:tabs>
      </w:pPr>
      <w:r w:rsidR="00e22760" w:rsidRPr="00ad663e">
        <w:rPr>
          <w:rStyle w:val="Hyperlink"/>
          <w:noProof/>
        </w:rPr>
      </w:r>
      <w:hyperlink w:anchor="_Toc491516686" w:history="1">
        <w:r w:rsidR="00e22760" w:rsidRPr="00ad663e">
          <w:rPr>
            <w:webHidden/>
            <w:noProof/>
          </w:rPr>
          <w:t xml:space="preserve">MySQL</w:t>
        </w:r>
        <w:r w:rsidR="00e22760">
          <w:rPr>
            <w:webHidden/>
            <w:noProof/>
          </w:rPr>
          <w:tab/>
        </w:r>
        <w:r w:rsidR="00e22760">
          <w:rPr>
            <w:webHidden/>
            <w:noProof/>
          </w:rPr>
          <w:fldChar w:fldCharType="begin"/>
        </w:r>
        <w:r w:rsidR="00e22760">
          <w:rPr>
            <w:webHidden/>
            <w:noProof/>
          </w:rPr>
          <w:instrText xml:space="preserve"> PAGEREF _Toc491516686 \h </w:instrText>
        </w:r>
        <w:r w:rsidR="00e22760">
          <w:rPr>
            <w:webHidden/>
            <w:noProof/>
          </w:rPr>
        </w:r>
        <w:r w:rsidR="00e22760">
          <w:rPr>
            <w:webHidden/>
            <w:noProof/>
          </w:rPr>
          <w:fldChar w:fldCharType="separate"/>
        </w:r>
        <w:r w:rsidR="00e22760">
          <w:rPr>
            <w:webHidden/>
            <w:noProof/>
          </w:rPr>
          <w:instrText xml:space="preserve">7</w:instrText>
        </w:r>
        <w:r w:rsidR="00e22760">
          <w:rPr>
            <w:webHidden/>
            <w:noProof/>
          </w:rPr>
          <w:fldChar w:fldCharType="end"/>
        </w:r>
      </w:hyperlink>
      <w:r w:rsidR="00e22760" w:rsidRPr="00ad663e">
        <w:rPr>
          <w:rStyle w:val="Hyperlink"/>
          <w:noProof/>
        </w:rPr>
      </w:r>
      <w:r w:rsidR="00e22760" w:rsidRPr="007c6964">
        <w:rPr>
          <w:smallCaps w:val="false"/>
          <w:sz w:val="22"/>
          <w:szCs w:val="22"/>
          <w:noProof/>
          <w:lang w:eastAsia="es-MX" w:val="es-MX"/>
        </w:rPr>
      </w:r>
    </w:p>
    <w:p>
      <w:pPr>
        <w:pStyle w:val="TOC1"/>
        <w:rPr>
          <w:b w:val="false"/>
          <w:caps w:val="false"/>
          <w:sz w:val="22"/>
          <w:bCs w:val="false"/>
          <w:szCs w:val="22"/>
          <w:noProof/>
          <w:lang w:eastAsia="es-MX" w:val="es-MX"/>
        </w:rPr>
        <w:tabs>
          <w:tab w:leader="dot" w:pos="9628" w:val="right"/>
        </w:tabs>
      </w:pPr>
      <w:r w:rsidR="00e22760" w:rsidRPr="00ad663e">
        <w:rPr>
          <w:rStyle w:val="Hyperlink"/>
          <w:noProof/>
        </w:rPr>
      </w:r>
      <w:hyperlink w:anchor="_Toc491516687" w:history="1">
        <w:r w:rsidR="00e22760" w:rsidRPr="00ad663e">
          <w:rPr>
            <w:webHidden/>
            <w:noProof/>
          </w:rPr>
          <w:t xml:space="preserve">Procesos</w:t>
        </w:r>
        <w:r w:rsidR="00e22760">
          <w:rPr>
            <w:webHidden/>
            <w:noProof/>
          </w:rPr>
          <w:tab/>
        </w:r>
        <w:r w:rsidR="00e22760">
          <w:rPr>
            <w:webHidden/>
            <w:noProof/>
          </w:rPr>
          <w:fldChar w:fldCharType="begin"/>
        </w:r>
        <w:r w:rsidR="00e22760">
          <w:rPr>
            <w:webHidden/>
            <w:noProof/>
          </w:rPr>
          <w:instrText xml:space="preserve"> PAGEREF _Toc491516687 \h </w:instrText>
        </w:r>
        <w:r w:rsidR="00e22760">
          <w:rPr>
            <w:webHidden/>
            <w:noProof/>
          </w:rPr>
        </w:r>
        <w:r w:rsidR="00e22760">
          <w:rPr>
            <w:webHidden/>
            <w:noProof/>
          </w:rPr>
          <w:fldChar w:fldCharType="separate"/>
        </w:r>
        <w:r w:rsidR="00e22760">
          <w:rPr>
            <w:webHidden/>
            <w:noProof/>
          </w:rPr>
          <w:instrText xml:space="preserve">8</w:instrText>
        </w:r>
        <w:r w:rsidR="00e22760">
          <w:rPr>
            <w:webHidden/>
            <w:noProof/>
          </w:rPr>
          <w:fldChar w:fldCharType="end"/>
        </w:r>
      </w:hyperlink>
      <w:r w:rsidR="00e22760" w:rsidRPr="00ad663e">
        <w:rPr>
          <w:rStyle w:val="Hyperlink"/>
          <w:noProof/>
        </w:rPr>
      </w:r>
      <w:r w:rsidR="00e22760" w:rsidRPr="007c6964">
        <w:rPr>
          <w:b w:val="false"/>
          <w:caps w:val="false"/>
          <w:sz w:val="22"/>
          <w:bCs w:val="false"/>
          <w:szCs w:val="22"/>
          <w:noProof/>
          <w:lang w:eastAsia="es-MX" w:val="es-MX"/>
        </w:rPr>
      </w:r>
    </w:p>
    <w:p>
      <w:pPr>
        <w:pStyle w:val="TOC3"/>
        <w:rPr>
          <w:i w:val="false"/>
          <w:sz w:val="22"/>
          <w:iCs w:val="false"/>
          <w:szCs w:val="22"/>
          <w:noProof/>
          <w:lang w:eastAsia="es-MX" w:val="es-MX"/>
        </w:rPr>
        <w:tabs>
          <w:tab w:leader="dot" w:pos="9628" w:val="right"/>
        </w:tabs>
      </w:pPr>
      <w:r w:rsidR="00e22760" w:rsidRPr="00ad663e">
        <w:rPr>
          <w:rStyle w:val="Hyperlink"/>
          <w:noProof/>
        </w:rPr>
      </w:r>
      <w:hyperlink w:anchor="_Toc491516688" w:history="1">
        <w:r w:rsidR="00e22760" w:rsidRPr="00ad663e">
          <w:rPr>
            <w:webHidden/>
            <w:noProof/>
          </w:rPr>
          <w:t xml:space="preserve">obtenerCodigo():</w:t>
        </w:r>
        <w:r w:rsidR="00e22760">
          <w:rPr>
            <w:webHidden/>
            <w:noProof/>
          </w:rPr>
          <w:tab/>
        </w:r>
        <w:r w:rsidR="00e22760">
          <w:rPr>
            <w:webHidden/>
            <w:noProof/>
          </w:rPr>
          <w:fldChar w:fldCharType="begin"/>
        </w:r>
        <w:r w:rsidR="00e22760">
          <w:rPr>
            <w:webHidden/>
            <w:noProof/>
          </w:rPr>
          <w:instrText xml:space="preserve"> PAGEREF _Toc491516688 \h </w:instrText>
        </w:r>
        <w:r w:rsidR="00e22760">
          <w:rPr>
            <w:webHidden/>
            <w:noProof/>
          </w:rPr>
        </w:r>
        <w:r w:rsidR="00e22760">
          <w:rPr>
            <w:webHidden/>
            <w:noProof/>
          </w:rPr>
          <w:fldChar w:fldCharType="separate"/>
        </w:r>
        <w:r w:rsidR="00e22760">
          <w:rPr>
            <w:webHidden/>
            <w:noProof/>
          </w:rPr>
          <w:instrText xml:space="preserve">8</w:instrText>
        </w:r>
        <w:r w:rsidR="00e22760">
          <w:rPr>
            <w:webHidden/>
            <w:noProof/>
          </w:rPr>
          <w:fldChar w:fldCharType="end"/>
        </w:r>
      </w:hyperlink>
      <w:r w:rsidR="00e22760" w:rsidRPr="00ad663e">
        <w:rPr>
          <w:rStyle w:val="Hyperlink"/>
          <w:noProof/>
        </w:rPr>
      </w:r>
      <w:r w:rsidR="00e22760" w:rsidRPr="007c6964">
        <w:rPr>
          <w:i w:val="false"/>
          <w:sz w:val="22"/>
          <w:iCs w:val="false"/>
          <w:szCs w:val="22"/>
          <w:noProof/>
          <w:lang w:eastAsia="es-MX" w:val="es-MX"/>
        </w:rPr>
      </w:r>
    </w:p>
    <w:p>
      <w:pPr>
        <w:pStyle w:val="TOC3"/>
        <w:rPr>
          <w:i w:val="false"/>
          <w:sz w:val="22"/>
          <w:iCs w:val="false"/>
          <w:szCs w:val="22"/>
          <w:noProof/>
          <w:lang w:eastAsia="es-MX" w:val="es-MX"/>
        </w:rPr>
        <w:tabs>
          <w:tab w:leader="dot" w:pos="9628" w:val="right"/>
        </w:tabs>
      </w:pPr>
      <w:r w:rsidR="00e22760" w:rsidRPr="00ad663e">
        <w:rPr>
          <w:rStyle w:val="Hyperlink"/>
          <w:noProof/>
        </w:rPr>
      </w:r>
      <w:hyperlink w:anchor="_Toc491516689" w:history="1">
        <w:r w:rsidR="00e22760" w:rsidRPr="00ad663e">
          <w:rPr>
            <w:webHidden/>
            <w:noProof/>
          </w:rPr>
          <w:t xml:space="preserve">agregacotizador():</w:t>
        </w:r>
        <w:r w:rsidR="00e22760">
          <w:rPr>
            <w:webHidden/>
            <w:noProof/>
          </w:rPr>
          <w:tab/>
        </w:r>
        <w:r w:rsidR="00e22760">
          <w:rPr>
            <w:webHidden/>
            <w:noProof/>
          </w:rPr>
          <w:fldChar w:fldCharType="begin"/>
        </w:r>
        <w:r w:rsidR="00e22760">
          <w:rPr>
            <w:webHidden/>
            <w:noProof/>
          </w:rPr>
          <w:instrText xml:space="preserve"> PAGEREF _Toc491516689 \h </w:instrText>
        </w:r>
        <w:r w:rsidR="00e22760">
          <w:rPr>
            <w:webHidden/>
            <w:noProof/>
          </w:rPr>
        </w:r>
        <w:r w:rsidR="00e22760">
          <w:rPr>
            <w:webHidden/>
            <w:noProof/>
          </w:rPr>
          <w:fldChar w:fldCharType="separate"/>
        </w:r>
        <w:r w:rsidR="00e22760">
          <w:rPr>
            <w:webHidden/>
            <w:noProof/>
          </w:rPr>
          <w:instrText xml:space="preserve">8</w:instrText>
        </w:r>
        <w:r w:rsidR="00e22760">
          <w:rPr>
            <w:webHidden/>
            <w:noProof/>
          </w:rPr>
          <w:fldChar w:fldCharType="end"/>
        </w:r>
      </w:hyperlink>
      <w:r w:rsidR="00e22760" w:rsidRPr="00ad663e">
        <w:rPr>
          <w:rStyle w:val="Hyperlink"/>
          <w:noProof/>
        </w:rPr>
      </w:r>
      <w:r w:rsidR="00e22760" w:rsidRPr="007c6964">
        <w:rPr>
          <w:i w:val="false"/>
          <w:sz w:val="22"/>
          <w:iCs w:val="false"/>
          <w:szCs w:val="22"/>
          <w:noProof/>
          <w:lang w:eastAsia="es-MX" w:val="es-MX"/>
        </w:rPr>
      </w:r>
    </w:p>
    <w:p>
      <w:pPr>
        <w:pStyle w:val="TOC3"/>
        <w:rPr>
          <w:i w:val="false"/>
          <w:sz w:val="22"/>
          <w:iCs w:val="false"/>
          <w:szCs w:val="22"/>
          <w:noProof/>
          <w:lang w:eastAsia="es-MX" w:val="es-MX"/>
        </w:rPr>
        <w:tabs>
          <w:tab w:leader="dot" w:pos="9628" w:val="right"/>
        </w:tabs>
      </w:pPr>
      <w:r w:rsidR="00e22760" w:rsidRPr="00ad663e">
        <w:rPr>
          <w:rStyle w:val="Hyperlink"/>
          <w:noProof/>
        </w:rPr>
      </w:r>
      <w:hyperlink w:anchor="_Toc491516690" w:history="1">
        <w:r w:rsidR="00e22760" w:rsidRPr="00ad663e">
          <w:rPr>
            <w:webHidden/>
            <w:noProof/>
          </w:rPr>
          <w:t xml:space="preserve">control():</w:t>
        </w:r>
        <w:r w:rsidR="00e22760">
          <w:rPr>
            <w:webHidden/>
            <w:noProof/>
          </w:rPr>
          <w:tab/>
        </w:r>
        <w:r w:rsidR="00e22760">
          <w:rPr>
            <w:webHidden/>
            <w:noProof/>
          </w:rPr>
          <w:fldChar w:fldCharType="begin"/>
        </w:r>
        <w:r w:rsidR="00e22760">
          <w:rPr>
            <w:webHidden/>
            <w:noProof/>
          </w:rPr>
          <w:instrText xml:space="preserve"> PAGEREF _Toc491516690 \h </w:instrText>
        </w:r>
        <w:r w:rsidR="00e22760">
          <w:rPr>
            <w:webHidden/>
            <w:noProof/>
          </w:rPr>
        </w:r>
        <w:r w:rsidR="00e22760">
          <w:rPr>
            <w:webHidden/>
            <w:noProof/>
          </w:rPr>
          <w:fldChar w:fldCharType="separate"/>
        </w:r>
        <w:r w:rsidR="00e22760">
          <w:rPr>
            <w:webHidden/>
            <w:noProof/>
          </w:rPr>
          <w:instrText xml:space="preserve">8</w:instrText>
        </w:r>
        <w:r w:rsidR="00e22760">
          <w:rPr>
            <w:webHidden/>
            <w:noProof/>
          </w:rPr>
          <w:fldChar w:fldCharType="end"/>
        </w:r>
      </w:hyperlink>
      <w:r w:rsidR="00e22760" w:rsidRPr="00ad663e">
        <w:rPr>
          <w:rStyle w:val="Hyperlink"/>
          <w:noProof/>
        </w:rPr>
      </w:r>
      <w:r w:rsidR="00e22760" w:rsidRPr="007c6964">
        <w:rPr>
          <w:i w:val="false"/>
          <w:sz w:val="22"/>
          <w:iCs w:val="false"/>
          <w:szCs w:val="22"/>
          <w:noProof/>
          <w:lang w:eastAsia="es-MX" w:val="es-MX"/>
        </w:rPr>
      </w:r>
    </w:p>
    <w:p>
      <w:pPr>
        <w:pStyle w:val="TOC3"/>
        <w:rPr>
          <w:i w:val="false"/>
          <w:sz w:val="22"/>
          <w:iCs w:val="false"/>
          <w:szCs w:val="22"/>
          <w:noProof/>
          <w:lang w:eastAsia="es-MX" w:val="es-MX"/>
        </w:rPr>
        <w:tabs>
          <w:tab w:leader="dot" w:pos="9628" w:val="right"/>
        </w:tabs>
      </w:pPr>
      <w:r w:rsidR="00e22760" w:rsidRPr="00ad663e">
        <w:rPr>
          <w:rStyle w:val="Hyperlink"/>
          <w:noProof/>
        </w:rPr>
      </w:r>
      <w:hyperlink w:anchor="_Toc491516691" w:history="1">
        <w:r w:rsidR="00e22760" w:rsidRPr="00ad663e">
          <w:rPr>
            <w:webHidden/>
            <w:noProof/>
          </w:rPr>
          <w:t xml:space="preserve">busqueda_precios():</w:t>
        </w:r>
        <w:r w:rsidR="00e22760">
          <w:rPr>
            <w:webHidden/>
            <w:noProof/>
          </w:rPr>
          <w:tab/>
        </w:r>
        <w:r w:rsidR="00e22760">
          <w:rPr>
            <w:webHidden/>
            <w:noProof/>
          </w:rPr>
          <w:fldChar w:fldCharType="begin"/>
        </w:r>
        <w:r w:rsidR="00e22760">
          <w:rPr>
            <w:webHidden/>
            <w:noProof/>
          </w:rPr>
          <w:instrText xml:space="preserve"> PAGEREF _Toc491516691 \h </w:instrText>
        </w:r>
        <w:r w:rsidR="00e22760">
          <w:rPr>
            <w:webHidden/>
            <w:noProof/>
          </w:rPr>
        </w:r>
        <w:r w:rsidR="00e22760">
          <w:rPr>
            <w:webHidden/>
            <w:noProof/>
          </w:rPr>
          <w:fldChar w:fldCharType="separate"/>
        </w:r>
        <w:r w:rsidR="00e22760">
          <w:rPr>
            <w:webHidden/>
            <w:noProof/>
          </w:rPr>
          <w:instrText xml:space="preserve">8</w:instrText>
        </w:r>
        <w:r w:rsidR="00e22760">
          <w:rPr>
            <w:webHidden/>
            <w:noProof/>
          </w:rPr>
          <w:fldChar w:fldCharType="end"/>
        </w:r>
      </w:hyperlink>
      <w:r w:rsidR="00e22760" w:rsidRPr="00ad663e">
        <w:rPr>
          <w:rStyle w:val="Hyperlink"/>
          <w:noProof/>
        </w:rPr>
      </w:r>
      <w:r w:rsidR="00e22760" w:rsidRPr="007c6964">
        <w:rPr>
          <w:i w:val="false"/>
          <w:sz w:val="22"/>
          <w:iCs w:val="false"/>
          <w:szCs w:val="22"/>
          <w:noProof/>
          <w:lang w:eastAsia="es-MX" w:val="es-MX"/>
        </w:rPr>
      </w:r>
    </w:p>
    <w:p>
      <w:pPr>
        <w:pStyle w:val="TOC3"/>
        <w:rPr>
          <w:i w:val="false"/>
          <w:sz w:val="22"/>
          <w:iCs w:val="false"/>
          <w:szCs w:val="22"/>
          <w:noProof/>
          <w:lang w:eastAsia="es-MX" w:val="es-MX"/>
        </w:rPr>
        <w:tabs>
          <w:tab w:leader="dot" w:pos="9628" w:val="right"/>
        </w:tabs>
      </w:pPr>
      <w:r w:rsidR="00e22760" w:rsidRPr="00ad663e">
        <w:rPr>
          <w:rStyle w:val="Hyperlink"/>
          <w:noProof/>
        </w:rPr>
      </w:r>
      <w:hyperlink w:anchor="_Toc491516692" w:history="1">
        <w:r w:rsidR="00e22760" w:rsidRPr="00ad663e">
          <w:rPr>
            <w:webHidden/>
            <w:noProof/>
          </w:rPr>
          <w:t xml:space="preserve">actualizarBD():</w:t>
        </w:r>
        <w:r w:rsidR="00e22760">
          <w:rPr>
            <w:webHidden/>
            <w:noProof/>
          </w:rPr>
          <w:tab/>
        </w:r>
        <w:r w:rsidR="00e22760">
          <w:rPr>
            <w:webHidden/>
            <w:noProof/>
          </w:rPr>
          <w:fldChar w:fldCharType="begin"/>
        </w:r>
        <w:r w:rsidR="00e22760">
          <w:rPr>
            <w:webHidden/>
            <w:noProof/>
          </w:rPr>
          <w:instrText xml:space="preserve"> PAGEREF _Toc491516692 \h </w:instrText>
        </w:r>
        <w:r w:rsidR="00e22760">
          <w:rPr>
            <w:webHidden/>
            <w:noProof/>
          </w:rPr>
        </w:r>
        <w:r w:rsidR="00e22760">
          <w:rPr>
            <w:webHidden/>
            <w:noProof/>
          </w:rPr>
          <w:fldChar w:fldCharType="separate"/>
        </w:r>
        <w:r w:rsidR="00e22760">
          <w:rPr>
            <w:webHidden/>
            <w:noProof/>
          </w:rPr>
          <w:instrText xml:space="preserve">8</w:instrText>
        </w:r>
        <w:r w:rsidR="00e22760">
          <w:rPr>
            <w:webHidden/>
            <w:noProof/>
          </w:rPr>
          <w:fldChar w:fldCharType="end"/>
        </w:r>
      </w:hyperlink>
      <w:r w:rsidR="00e22760" w:rsidRPr="00ad663e">
        <w:rPr>
          <w:rStyle w:val="Hyperlink"/>
          <w:noProof/>
        </w:rPr>
      </w:r>
      <w:r w:rsidR="00e22760" w:rsidRPr="007c6964">
        <w:rPr>
          <w:i w:val="false"/>
          <w:sz w:val="22"/>
          <w:iCs w:val="false"/>
          <w:szCs w:val="22"/>
          <w:noProof/>
          <w:lang w:eastAsia="es-MX" w:val="es-MX"/>
        </w:rPr>
      </w:r>
    </w:p>
    <w:p>
      <w:pPr>
        <w:pStyle w:val="TOC3"/>
        <w:rPr>
          <w:i w:val="false"/>
          <w:sz w:val="22"/>
          <w:iCs w:val="false"/>
          <w:szCs w:val="22"/>
          <w:noProof/>
          <w:lang w:eastAsia="es-MX" w:val="es-MX"/>
        </w:rPr>
        <w:tabs>
          <w:tab w:leader="dot" w:pos="9628" w:val="right"/>
        </w:tabs>
      </w:pPr>
      <w:r w:rsidR="00e22760" w:rsidRPr="00ad663e">
        <w:rPr>
          <w:rStyle w:val="Hyperlink"/>
          <w:noProof/>
        </w:rPr>
      </w:r>
      <w:hyperlink w:anchor="_Toc491516693" w:history="1">
        <w:r w:rsidR="00e22760" w:rsidRPr="00ad663e">
          <w:rPr>
            <w:webHidden/>
            <w:noProof/>
          </w:rPr>
          <w:t xml:space="preserve">generarExcel():</w:t>
        </w:r>
        <w:r w:rsidR="00e22760">
          <w:rPr>
            <w:webHidden/>
            <w:noProof/>
          </w:rPr>
          <w:tab/>
        </w:r>
        <w:r w:rsidR="00e22760">
          <w:rPr>
            <w:webHidden/>
            <w:noProof/>
          </w:rPr>
          <w:fldChar w:fldCharType="begin"/>
        </w:r>
        <w:r w:rsidR="00e22760">
          <w:rPr>
            <w:webHidden/>
            <w:noProof/>
          </w:rPr>
          <w:instrText xml:space="preserve"> PAGEREF _Toc491516693 \h </w:instrText>
        </w:r>
        <w:r w:rsidR="00e22760">
          <w:rPr>
            <w:webHidden/>
            <w:noProof/>
          </w:rPr>
        </w:r>
        <w:r w:rsidR="00e22760">
          <w:rPr>
            <w:webHidden/>
            <w:noProof/>
          </w:rPr>
          <w:fldChar w:fldCharType="separate"/>
        </w:r>
        <w:r w:rsidR="00e22760">
          <w:rPr>
            <w:webHidden/>
            <w:noProof/>
          </w:rPr>
          <w:instrText xml:space="preserve">8</w:instrText>
        </w:r>
        <w:r w:rsidR="00e22760">
          <w:rPr>
            <w:webHidden/>
            <w:noProof/>
          </w:rPr>
          <w:fldChar w:fldCharType="end"/>
        </w:r>
      </w:hyperlink>
      <w:r w:rsidR="00e22760" w:rsidRPr="00ad663e">
        <w:rPr>
          <w:rStyle w:val="Hyperlink"/>
          <w:noProof/>
        </w:rPr>
      </w:r>
      <w:r w:rsidR="00e22760" w:rsidRPr="007c6964">
        <w:rPr>
          <w:i w:val="false"/>
          <w:sz w:val="22"/>
          <w:iCs w:val="false"/>
          <w:szCs w:val="22"/>
          <w:noProof/>
          <w:lang w:eastAsia="es-MX" w:val="es-MX"/>
        </w:rPr>
      </w:r>
    </w:p>
    <w:p>
      <w:pPr>
        <w:pStyle w:val="TOC3"/>
        <w:rPr>
          <w:i w:val="false"/>
          <w:sz w:val="22"/>
          <w:iCs w:val="false"/>
          <w:szCs w:val="22"/>
          <w:noProof/>
          <w:lang w:eastAsia="es-MX" w:val="es-MX"/>
        </w:rPr>
        <w:tabs>
          <w:tab w:leader="dot" w:pos="9628" w:val="right"/>
        </w:tabs>
      </w:pPr>
      <w:r w:rsidR="00e22760" w:rsidRPr="00ad663e">
        <w:rPr>
          <w:rStyle w:val="Hyperlink"/>
          <w:noProof/>
        </w:rPr>
      </w:r>
      <w:hyperlink w:anchor="_Toc491516694" w:history="1">
        <w:r w:rsidR="00e22760" w:rsidRPr="00ad663e">
          <w:rPr>
            <w:webHidden/>
            <w:noProof/>
          </w:rPr>
          <w:t xml:space="preserve">crearCelda():</w:t>
        </w:r>
        <w:r w:rsidR="00e22760">
          <w:rPr>
            <w:webHidden/>
            <w:noProof/>
          </w:rPr>
          <w:tab/>
        </w:r>
        <w:r w:rsidR="00e22760">
          <w:rPr>
            <w:webHidden/>
            <w:noProof/>
          </w:rPr>
          <w:fldChar w:fldCharType="begin"/>
        </w:r>
        <w:r w:rsidR="00e22760">
          <w:rPr>
            <w:webHidden/>
            <w:noProof/>
          </w:rPr>
          <w:instrText xml:space="preserve"> PAGEREF _Toc491516694 \h </w:instrText>
        </w:r>
        <w:r w:rsidR="00e22760">
          <w:rPr>
            <w:webHidden/>
            <w:noProof/>
          </w:rPr>
        </w:r>
        <w:r w:rsidR="00e22760">
          <w:rPr>
            <w:webHidden/>
            <w:noProof/>
          </w:rPr>
          <w:fldChar w:fldCharType="separate"/>
        </w:r>
        <w:r w:rsidR="00e22760">
          <w:rPr>
            <w:webHidden/>
            <w:noProof/>
          </w:rPr>
          <w:instrText xml:space="preserve">8</w:instrText>
        </w:r>
        <w:r w:rsidR="00e22760">
          <w:rPr>
            <w:webHidden/>
            <w:noProof/>
          </w:rPr>
          <w:fldChar w:fldCharType="end"/>
        </w:r>
      </w:hyperlink>
      <w:r w:rsidR="00e22760" w:rsidRPr="00ad663e">
        <w:rPr>
          <w:rStyle w:val="Hyperlink"/>
          <w:noProof/>
        </w:rPr>
      </w:r>
      <w:r w:rsidR="00e22760" w:rsidRPr="007c6964">
        <w:rPr>
          <w:i w:val="false"/>
          <w:sz w:val="22"/>
          <w:iCs w:val="false"/>
          <w:szCs w:val="22"/>
          <w:noProof/>
          <w:lang w:eastAsia="es-MX" w:val="es-MX"/>
        </w:rPr>
      </w:r>
    </w:p>
    <w:p>
      <w:pPr>
        <w:pStyle w:val="TOC3"/>
        <w:rPr>
          <w:i w:val="false"/>
          <w:sz w:val="22"/>
          <w:iCs w:val="false"/>
          <w:szCs w:val="22"/>
          <w:noProof/>
          <w:lang w:eastAsia="es-MX" w:val="es-MX"/>
        </w:rPr>
        <w:tabs>
          <w:tab w:leader="dot" w:pos="9628" w:val="right"/>
        </w:tabs>
      </w:pPr>
      <w:r w:rsidR="00e22760" w:rsidRPr="00ad663e">
        <w:rPr>
          <w:rStyle w:val="Hyperlink"/>
          <w:noProof/>
        </w:rPr>
      </w:r>
      <w:hyperlink w:anchor="_Toc491516695" w:history="1">
        <w:r w:rsidR="00e22760" w:rsidRPr="00ad663e">
          <w:rPr>
            <w:webHidden/>
            <w:noProof/>
          </w:rPr>
          <w:t xml:space="preserve">nuevoCliente():</w:t>
        </w:r>
        <w:r w:rsidR="00e22760">
          <w:rPr>
            <w:webHidden/>
            <w:noProof/>
          </w:rPr>
          <w:tab/>
        </w:r>
        <w:r w:rsidR="00e22760">
          <w:rPr>
            <w:webHidden/>
            <w:noProof/>
          </w:rPr>
          <w:fldChar w:fldCharType="begin"/>
        </w:r>
        <w:r w:rsidR="00e22760">
          <w:rPr>
            <w:webHidden/>
            <w:noProof/>
          </w:rPr>
          <w:instrText xml:space="preserve"> PAGEREF _Toc491516695 \h </w:instrText>
        </w:r>
        <w:r w:rsidR="00e22760">
          <w:rPr>
            <w:webHidden/>
            <w:noProof/>
          </w:rPr>
        </w:r>
        <w:r w:rsidR="00e22760">
          <w:rPr>
            <w:webHidden/>
            <w:noProof/>
          </w:rPr>
          <w:fldChar w:fldCharType="separate"/>
        </w:r>
        <w:r w:rsidR="00e22760">
          <w:rPr>
            <w:webHidden/>
            <w:noProof/>
          </w:rPr>
          <w:instrText xml:space="preserve">8</w:instrText>
        </w:r>
        <w:r w:rsidR="00e22760">
          <w:rPr>
            <w:webHidden/>
            <w:noProof/>
          </w:rPr>
          <w:fldChar w:fldCharType="end"/>
        </w:r>
      </w:hyperlink>
      <w:r w:rsidR="00e22760" w:rsidRPr="00ad663e">
        <w:rPr>
          <w:rStyle w:val="Hyperlink"/>
          <w:noProof/>
        </w:rPr>
      </w:r>
      <w:r w:rsidR="00e22760" w:rsidRPr="007c6964">
        <w:rPr>
          <w:i w:val="false"/>
          <w:sz w:val="22"/>
          <w:iCs w:val="false"/>
          <w:szCs w:val="22"/>
          <w:noProof/>
          <w:lang w:eastAsia="es-MX" w:val="es-MX"/>
        </w:rPr>
      </w:r>
    </w:p>
    <w:p>
      <w:pPr>
        <w:pStyle w:val="TOC3"/>
        <w:rPr>
          <w:i w:val="false"/>
          <w:sz w:val="22"/>
          <w:iCs w:val="false"/>
          <w:szCs w:val="22"/>
          <w:noProof/>
          <w:lang w:eastAsia="es-MX" w:val="es-MX"/>
        </w:rPr>
        <w:tabs>
          <w:tab w:leader="dot" w:pos="9628" w:val="right"/>
        </w:tabs>
      </w:pPr>
      <w:r w:rsidR="00e22760" w:rsidRPr="00ad663e">
        <w:rPr>
          <w:rStyle w:val="Hyperlink"/>
          <w:noProof/>
        </w:rPr>
      </w:r>
      <w:hyperlink w:anchor="_Toc491516696" w:history="1">
        <w:r w:rsidR="00e22760" w:rsidRPr="00ad663e">
          <w:rPr>
            <w:webHidden/>
            <w:noProof/>
          </w:rPr>
          <w:t xml:space="preserve">EliminaFilaCotizado():</w:t>
        </w:r>
        <w:r w:rsidR="00e22760">
          <w:rPr>
            <w:webHidden/>
            <w:noProof/>
          </w:rPr>
          <w:tab/>
        </w:r>
        <w:r w:rsidR="00e22760">
          <w:rPr>
            <w:webHidden/>
            <w:noProof/>
          </w:rPr>
          <w:fldChar w:fldCharType="begin"/>
        </w:r>
        <w:r w:rsidR="00e22760">
          <w:rPr>
            <w:webHidden/>
            <w:noProof/>
          </w:rPr>
          <w:instrText xml:space="preserve"> PAGEREF _Toc491516696 \h </w:instrText>
        </w:r>
        <w:r w:rsidR="00e22760">
          <w:rPr>
            <w:webHidden/>
            <w:noProof/>
          </w:rPr>
        </w:r>
        <w:r w:rsidR="00e22760">
          <w:rPr>
            <w:webHidden/>
            <w:noProof/>
          </w:rPr>
          <w:fldChar w:fldCharType="separate"/>
        </w:r>
        <w:r w:rsidR="00e22760">
          <w:rPr>
            <w:webHidden/>
            <w:noProof/>
          </w:rPr>
          <w:instrText xml:space="preserve">8</w:instrText>
        </w:r>
        <w:r w:rsidR="00e22760">
          <w:rPr>
            <w:webHidden/>
            <w:noProof/>
          </w:rPr>
          <w:fldChar w:fldCharType="end"/>
        </w:r>
      </w:hyperlink>
      <w:r w:rsidR="00e22760" w:rsidRPr="00ad663e">
        <w:rPr>
          <w:rStyle w:val="Hyperlink"/>
          <w:noProof/>
        </w:rPr>
      </w:r>
      <w:r w:rsidR="00e22760" w:rsidRPr="007c6964">
        <w:rPr>
          <w:i w:val="false"/>
          <w:sz w:val="22"/>
          <w:iCs w:val="false"/>
          <w:szCs w:val="22"/>
          <w:noProof/>
          <w:lang w:eastAsia="es-MX" w:val="es-MX"/>
        </w:rPr>
      </w:r>
    </w:p>
    <w:p>
      <w:pPr>
        <w:pStyle w:val="TOC3"/>
        <w:rPr>
          <w:i w:val="false"/>
          <w:sz w:val="22"/>
          <w:iCs w:val="false"/>
          <w:szCs w:val="22"/>
          <w:noProof/>
          <w:lang w:eastAsia="es-MX" w:val="es-MX"/>
        </w:rPr>
        <w:tabs>
          <w:tab w:leader="dot" w:pos="9628" w:val="right"/>
        </w:tabs>
      </w:pPr>
      <w:r w:rsidR="00e22760" w:rsidRPr="00ad663e">
        <w:rPr>
          <w:rStyle w:val="Hyperlink"/>
          <w:noProof/>
        </w:rPr>
      </w:r>
      <w:hyperlink w:anchor="_Toc491516697" w:history="1">
        <w:r w:rsidR="00e22760" w:rsidRPr="00ad663e">
          <w:rPr>
            <w:webHidden/>
            <w:noProof/>
          </w:rPr>
          <w:t xml:space="preserve">acercaDe():</w:t>
        </w:r>
        <w:r w:rsidR="00e22760">
          <w:rPr>
            <w:webHidden/>
            <w:noProof/>
          </w:rPr>
          <w:tab/>
        </w:r>
        <w:r w:rsidR="00e22760">
          <w:rPr>
            <w:webHidden/>
            <w:noProof/>
          </w:rPr>
          <w:fldChar w:fldCharType="begin"/>
        </w:r>
        <w:r w:rsidR="00e22760">
          <w:rPr>
            <w:webHidden/>
            <w:noProof/>
          </w:rPr>
          <w:instrText xml:space="preserve"> PAGEREF _Toc491516697 \h </w:instrText>
        </w:r>
        <w:r w:rsidR="00e22760">
          <w:rPr>
            <w:webHidden/>
            <w:noProof/>
          </w:rPr>
        </w:r>
        <w:r w:rsidR="00e22760">
          <w:rPr>
            <w:webHidden/>
            <w:noProof/>
          </w:rPr>
          <w:fldChar w:fldCharType="separate"/>
        </w:r>
        <w:r w:rsidR="00e22760">
          <w:rPr>
            <w:webHidden/>
            <w:noProof/>
          </w:rPr>
          <w:instrText xml:space="preserve">9</w:instrText>
        </w:r>
        <w:r w:rsidR="00e22760">
          <w:rPr>
            <w:webHidden/>
            <w:noProof/>
          </w:rPr>
          <w:fldChar w:fldCharType="end"/>
        </w:r>
      </w:hyperlink>
      <w:r w:rsidR="00e22760" w:rsidRPr="00ad663e">
        <w:rPr>
          <w:rStyle w:val="Hyperlink"/>
          <w:noProof/>
        </w:rPr>
      </w:r>
      <w:r w:rsidR="00e22760" w:rsidRPr="007c6964">
        <w:rPr>
          <w:i w:val="false"/>
          <w:sz w:val="22"/>
          <w:iCs w:val="false"/>
          <w:szCs w:val="22"/>
          <w:noProof/>
          <w:lang w:eastAsia="es-MX" w:val="es-MX"/>
        </w:rPr>
      </w:r>
    </w:p>
    <w:p>
      <w:pPr>
        <w:pStyle w:val="TOC1"/>
        <w:rPr>
          <w:b w:val="false"/>
          <w:caps w:val="false"/>
          <w:sz w:val="22"/>
          <w:bCs w:val="false"/>
          <w:szCs w:val="22"/>
          <w:noProof/>
          <w:lang w:eastAsia="es-MX" w:val="es-MX"/>
        </w:rPr>
        <w:tabs>
          <w:tab w:leader="dot" w:pos="9628" w:val="right"/>
        </w:tabs>
      </w:pPr>
      <w:r w:rsidR="00e22760" w:rsidRPr="00ad663e">
        <w:rPr>
          <w:rStyle w:val="Hyperlink"/>
          <w:noProof/>
        </w:rPr>
      </w:r>
      <w:hyperlink w:anchor="_Toc491516698" w:history="1">
        <w:r w:rsidR="00e22760" w:rsidRPr="00ad663e">
          <w:rPr>
            <w:webHidden/>
            <w:noProof/>
          </w:rPr>
          <w:t xml:space="preserve">Funciones</w:t>
        </w:r>
        <w:r w:rsidR="00e22760">
          <w:rPr>
            <w:webHidden/>
            <w:noProof/>
          </w:rPr>
          <w:tab/>
        </w:r>
        <w:r w:rsidR="00e22760">
          <w:rPr>
            <w:webHidden/>
            <w:noProof/>
          </w:rPr>
          <w:fldChar w:fldCharType="begin"/>
        </w:r>
        <w:r w:rsidR="00e22760">
          <w:rPr>
            <w:webHidden/>
            <w:noProof/>
          </w:rPr>
          <w:instrText xml:space="preserve"> PAGEREF _Toc491516698 \h </w:instrText>
        </w:r>
        <w:r w:rsidR="00e22760">
          <w:rPr>
            <w:webHidden/>
            <w:noProof/>
          </w:rPr>
        </w:r>
        <w:r w:rsidR="00e22760">
          <w:rPr>
            <w:webHidden/>
            <w:noProof/>
          </w:rPr>
          <w:fldChar w:fldCharType="separate"/>
        </w:r>
        <w:r w:rsidR="00e22760">
          <w:rPr>
            <w:webHidden/>
            <w:noProof/>
          </w:rPr>
          <w:instrText xml:space="preserve">9</w:instrText>
        </w:r>
        <w:r w:rsidR="00e22760">
          <w:rPr>
            <w:webHidden/>
            <w:noProof/>
          </w:rPr>
          <w:fldChar w:fldCharType="end"/>
        </w:r>
      </w:hyperlink>
      <w:r w:rsidR="00e22760" w:rsidRPr="00ad663e">
        <w:rPr>
          <w:rStyle w:val="Hyperlink"/>
          <w:noProof/>
        </w:rPr>
      </w:r>
      <w:r w:rsidR="00e22760" w:rsidRPr="007c6964">
        <w:rPr>
          <w:b w:val="false"/>
          <w:caps w:val="false"/>
          <w:sz w:val="22"/>
          <w:bCs w:val="false"/>
          <w:szCs w:val="22"/>
          <w:noProof/>
          <w:lang w:eastAsia="es-MX" w:val="es-MX"/>
        </w:rPr>
      </w:r>
    </w:p>
    <w:p>
      <w:pPr>
        <w:pStyle w:val="TOC2"/>
        <w:rPr>
          <w:smallCaps w:val="false"/>
          <w:sz w:val="22"/>
          <w:szCs w:val="22"/>
          <w:noProof/>
          <w:lang w:eastAsia="es-MX" w:val="es-MX"/>
        </w:rPr>
        <w:tabs>
          <w:tab w:leader="dot" w:pos="9628" w:val="right"/>
        </w:tabs>
      </w:pPr>
      <w:r w:rsidR="00e22760" w:rsidRPr="00ad663e">
        <w:rPr>
          <w:rStyle w:val="Hyperlink"/>
          <w:noProof/>
        </w:rPr>
      </w:r>
      <w:hyperlink w:anchor="_Toc491516699" w:history="1">
        <w:r w:rsidR="00e22760" w:rsidRPr="00ad663e">
          <w:rPr>
            <w:webHidden/>
            <w:noProof/>
          </w:rPr>
          <w:t xml:space="preserve">Crear conexión</w:t>
        </w:r>
        <w:r w:rsidR="00e22760">
          <w:rPr>
            <w:webHidden/>
            <w:noProof/>
          </w:rPr>
          <w:tab/>
        </w:r>
        <w:r w:rsidR="00e22760">
          <w:rPr>
            <w:webHidden/>
            <w:noProof/>
          </w:rPr>
          <w:fldChar w:fldCharType="begin"/>
        </w:r>
        <w:r w:rsidR="00e22760">
          <w:rPr>
            <w:webHidden/>
            <w:noProof/>
          </w:rPr>
          <w:instrText xml:space="preserve"> PAGEREF _Toc491516699 \h </w:instrText>
        </w:r>
        <w:r w:rsidR="00e22760">
          <w:rPr>
            <w:webHidden/>
            <w:noProof/>
          </w:rPr>
        </w:r>
        <w:r w:rsidR="00e22760">
          <w:rPr>
            <w:webHidden/>
            <w:noProof/>
          </w:rPr>
          <w:fldChar w:fldCharType="separate"/>
        </w:r>
        <w:r w:rsidR="00e22760">
          <w:rPr>
            <w:webHidden/>
            <w:noProof/>
          </w:rPr>
          <w:instrText xml:space="preserve">9</w:instrText>
        </w:r>
        <w:r w:rsidR="00e22760">
          <w:rPr>
            <w:webHidden/>
            <w:noProof/>
          </w:rPr>
          <w:fldChar w:fldCharType="end"/>
        </w:r>
      </w:hyperlink>
      <w:r w:rsidR="00e22760" w:rsidRPr="00ad663e">
        <w:rPr>
          <w:rStyle w:val="Hyperlink"/>
          <w:noProof/>
        </w:rPr>
      </w:r>
      <w:r w:rsidR="00e22760" w:rsidRPr="007c6964">
        <w:rPr>
          <w:smallCaps w:val="false"/>
          <w:sz w:val="22"/>
          <w:szCs w:val="22"/>
          <w:noProof/>
          <w:lang w:eastAsia="es-MX" w:val="es-MX"/>
        </w:rPr>
      </w:r>
    </w:p>
    <w:p>
      <w:pPr>
        <w:pStyle w:val="TOC2"/>
        <w:rPr>
          <w:smallCaps w:val="false"/>
          <w:sz w:val="22"/>
          <w:szCs w:val="22"/>
          <w:noProof/>
          <w:lang w:eastAsia="es-MX" w:val="es-MX"/>
        </w:rPr>
        <w:tabs>
          <w:tab w:leader="dot" w:pos="9628" w:val="right"/>
        </w:tabs>
      </w:pPr>
      <w:r w:rsidR="00e22760" w:rsidRPr="00ad663e">
        <w:rPr>
          <w:rStyle w:val="Hyperlink"/>
          <w:noProof/>
        </w:rPr>
      </w:r>
      <w:hyperlink w:anchor="_Toc491516700" w:history="1">
        <w:r w:rsidR="00e22760" w:rsidRPr="00ad663e">
          <w:rPr>
            <w:webHidden/>
            <w:noProof/>
            <w:lang w:eastAsia="es-MX" w:val="es-MX"/>
          </w:rPr>
          <w:t xml:space="preserve">Crear conexión remota:</w:t>
        </w:r>
        <w:r w:rsidR="00e22760">
          <w:rPr>
            <w:webHidden/>
            <w:noProof/>
          </w:rPr>
          <w:tab/>
        </w:r>
        <w:r w:rsidR="00e22760">
          <w:rPr>
            <w:webHidden/>
            <w:noProof/>
          </w:rPr>
          <w:fldChar w:fldCharType="begin"/>
        </w:r>
        <w:r w:rsidR="00e22760">
          <w:rPr>
            <w:webHidden/>
            <w:noProof/>
          </w:rPr>
          <w:instrText xml:space="preserve"> PAGEREF _Toc491516700 \h </w:instrText>
        </w:r>
        <w:r w:rsidR="00e22760">
          <w:rPr>
            <w:webHidden/>
            <w:noProof/>
          </w:rPr>
        </w:r>
        <w:r w:rsidR="00e22760">
          <w:rPr>
            <w:webHidden/>
            <w:noProof/>
          </w:rPr>
          <w:fldChar w:fldCharType="separate"/>
        </w:r>
        <w:r w:rsidR="00e22760">
          <w:rPr>
            <w:webHidden/>
            <w:noProof/>
          </w:rPr>
          <w:instrText xml:space="preserve">9</w:instrText>
        </w:r>
        <w:r w:rsidR="00e22760">
          <w:rPr>
            <w:webHidden/>
            <w:noProof/>
          </w:rPr>
          <w:fldChar w:fldCharType="end"/>
        </w:r>
      </w:hyperlink>
      <w:r w:rsidR="00e22760" w:rsidRPr="00ad663e">
        <w:rPr>
          <w:rStyle w:val="Hyperlink"/>
          <w:noProof/>
        </w:rPr>
      </w:r>
      <w:r w:rsidR="00e22760" w:rsidRPr="007c6964">
        <w:rPr>
          <w:smallCaps w:val="false"/>
          <w:sz w:val="22"/>
          <w:szCs w:val="22"/>
          <w:noProof/>
          <w:lang w:eastAsia="es-MX" w:val="es-MX"/>
        </w:rPr>
      </w:r>
    </w:p>
    <w:p>
      <w:pPr>
        <w:pStyle w:val="TOC2"/>
        <w:rPr>
          <w:smallCaps w:val="false"/>
          <w:sz w:val="22"/>
          <w:szCs w:val="22"/>
          <w:noProof/>
          <w:lang w:eastAsia="es-MX" w:val="es-MX"/>
        </w:rPr>
        <w:tabs>
          <w:tab w:leader="dot" w:pos="9628" w:val="right"/>
        </w:tabs>
      </w:pPr>
      <w:r w:rsidR="00e22760" w:rsidRPr="00ad663e">
        <w:rPr>
          <w:rStyle w:val="Hyperlink"/>
          <w:noProof/>
        </w:rPr>
      </w:r>
      <w:hyperlink w:anchor="_Toc491516701" w:history="1">
        <w:r w:rsidR="00e22760" w:rsidRPr="00ad663e">
          <w:rPr>
            <w:webHidden/>
            <w:noProof/>
            <w:lang w:eastAsia="es-MX" w:val="es-MX"/>
          </w:rPr>
          <w:t xml:space="preserve">Ejecutar sql:</w:t>
        </w:r>
        <w:r w:rsidR="00e22760">
          <w:rPr>
            <w:webHidden/>
            <w:noProof/>
          </w:rPr>
          <w:tab/>
        </w:r>
        <w:r w:rsidR="00e22760">
          <w:rPr>
            <w:webHidden/>
            <w:noProof/>
          </w:rPr>
          <w:fldChar w:fldCharType="begin"/>
        </w:r>
        <w:r w:rsidR="00e22760">
          <w:rPr>
            <w:webHidden/>
            <w:noProof/>
          </w:rPr>
          <w:instrText xml:space="preserve"> PAGEREF _Toc491516701 \h </w:instrText>
        </w:r>
        <w:r w:rsidR="00e22760">
          <w:rPr>
            <w:webHidden/>
            <w:noProof/>
          </w:rPr>
        </w:r>
        <w:r w:rsidR="00e22760">
          <w:rPr>
            <w:webHidden/>
            <w:noProof/>
          </w:rPr>
          <w:fldChar w:fldCharType="separate"/>
        </w:r>
        <w:r w:rsidR="00e22760">
          <w:rPr>
            <w:webHidden/>
            <w:noProof/>
          </w:rPr>
          <w:instrText xml:space="preserve">10</w:instrText>
        </w:r>
        <w:r w:rsidR="00e22760">
          <w:rPr>
            <w:webHidden/>
            <w:noProof/>
          </w:rPr>
          <w:fldChar w:fldCharType="end"/>
        </w:r>
      </w:hyperlink>
      <w:r w:rsidR="00e22760" w:rsidRPr="00ad663e">
        <w:rPr>
          <w:rStyle w:val="Hyperlink"/>
          <w:noProof/>
        </w:rPr>
      </w:r>
      <w:r w:rsidR="00e22760" w:rsidRPr="007c6964">
        <w:rPr>
          <w:smallCaps w:val="false"/>
          <w:sz w:val="22"/>
          <w:szCs w:val="22"/>
          <w:noProof/>
          <w:lang w:eastAsia="es-MX" w:val="es-MX"/>
        </w:rPr>
      </w:r>
    </w:p>
    <w:p>
      <w:pPr>
        <w:pStyle w:val="TOC2"/>
        <w:rPr>
          <w:smallCaps w:val="false"/>
          <w:sz w:val="22"/>
          <w:szCs w:val="22"/>
          <w:noProof/>
          <w:lang w:eastAsia="es-MX" w:val="es-MX"/>
        </w:rPr>
        <w:tabs>
          <w:tab w:leader="dot" w:pos="9628" w:val="right"/>
        </w:tabs>
      </w:pPr>
      <w:r w:rsidR="00e22760" w:rsidRPr="00ad663e">
        <w:rPr>
          <w:rStyle w:val="Hyperlink"/>
          <w:noProof/>
        </w:rPr>
      </w:r>
      <w:hyperlink w:anchor="_Toc491516702" w:history="1">
        <w:r w:rsidR="00e22760" w:rsidRPr="00ad663e">
          <w:rPr>
            <w:webHidden/>
            <w:noProof/>
            <w:lang w:eastAsia="es-MX" w:val="es-MX"/>
          </w:rPr>
          <w:t xml:space="preserve">Ejecutar sql select</w:t>
        </w:r>
        <w:r w:rsidR="00e22760">
          <w:rPr>
            <w:webHidden/>
            <w:noProof/>
          </w:rPr>
          <w:tab/>
        </w:r>
        <w:r w:rsidR="00e22760">
          <w:rPr>
            <w:webHidden/>
            <w:noProof/>
          </w:rPr>
          <w:fldChar w:fldCharType="begin"/>
        </w:r>
        <w:r w:rsidR="00e22760">
          <w:rPr>
            <w:webHidden/>
            <w:noProof/>
          </w:rPr>
          <w:instrText xml:space="preserve"> PAGEREF _Toc491516702 \h </w:instrText>
        </w:r>
        <w:r w:rsidR="00e22760">
          <w:rPr>
            <w:webHidden/>
            <w:noProof/>
          </w:rPr>
        </w:r>
        <w:r w:rsidR="00e22760">
          <w:rPr>
            <w:webHidden/>
            <w:noProof/>
          </w:rPr>
          <w:fldChar w:fldCharType="separate"/>
        </w:r>
        <w:r w:rsidR="00e22760">
          <w:rPr>
            <w:webHidden/>
            <w:noProof/>
          </w:rPr>
          <w:instrText xml:space="preserve">10</w:instrText>
        </w:r>
        <w:r w:rsidR="00e22760">
          <w:rPr>
            <w:webHidden/>
            <w:noProof/>
          </w:rPr>
          <w:fldChar w:fldCharType="end"/>
        </w:r>
      </w:hyperlink>
      <w:r w:rsidR="00e22760" w:rsidRPr="00ad663e">
        <w:rPr>
          <w:rStyle w:val="Hyperlink"/>
          <w:noProof/>
        </w:rPr>
      </w:r>
      <w:r w:rsidR="00e22760" w:rsidRPr="007c6964">
        <w:rPr>
          <w:smallCaps w:val="false"/>
          <w:sz w:val="22"/>
          <w:szCs w:val="22"/>
          <w:noProof/>
          <w:lang w:eastAsia="es-MX" w:val="es-MX"/>
        </w:rPr>
      </w:r>
    </w:p>
    <w:p>
      <w:pPr>
        <w:pStyle w:val="TOC2"/>
        <w:rPr>
          <w:smallCaps w:val="false"/>
          <w:sz w:val="22"/>
          <w:szCs w:val="22"/>
          <w:noProof/>
          <w:lang w:eastAsia="es-MX" w:val="es-MX"/>
        </w:rPr>
        <w:tabs>
          <w:tab w:leader="dot" w:pos="9628" w:val="right"/>
        </w:tabs>
      </w:pPr>
      <w:r w:rsidR="00e22760" w:rsidRPr="00ad663e">
        <w:rPr>
          <w:rStyle w:val="Hyperlink"/>
          <w:noProof/>
        </w:rPr>
      </w:r>
      <w:hyperlink w:anchor="_Toc491516703" w:history="1">
        <w:r w:rsidR="00e22760" w:rsidRPr="00ad663e">
          <w:rPr>
            <w:webHidden/>
            <w:noProof/>
            <w:lang w:eastAsia="es-MX" w:val="es-MX"/>
          </w:rPr>
          <w:t xml:space="preserve">Clase tabla cotizador:</w:t>
        </w:r>
        <w:r w:rsidR="00e22760">
          <w:rPr>
            <w:webHidden/>
            <w:noProof/>
          </w:rPr>
          <w:tab/>
        </w:r>
        <w:r w:rsidR="00e22760">
          <w:rPr>
            <w:webHidden/>
            <w:noProof/>
          </w:rPr>
          <w:fldChar w:fldCharType="begin"/>
        </w:r>
        <w:r w:rsidR="00e22760">
          <w:rPr>
            <w:webHidden/>
            <w:noProof/>
          </w:rPr>
          <w:instrText xml:space="preserve"> PAGEREF _Toc491516703 \h </w:instrText>
        </w:r>
        <w:r w:rsidR="00e22760">
          <w:rPr>
            <w:webHidden/>
            <w:noProof/>
          </w:rPr>
        </w:r>
        <w:r w:rsidR="00e22760">
          <w:rPr>
            <w:webHidden/>
            <w:noProof/>
          </w:rPr>
          <w:fldChar w:fldCharType="separate"/>
        </w:r>
        <w:r w:rsidR="00e22760">
          <w:rPr>
            <w:webHidden/>
            <w:noProof/>
          </w:rPr>
          <w:instrText xml:space="preserve">10</w:instrText>
        </w:r>
        <w:r w:rsidR="00e22760">
          <w:rPr>
            <w:webHidden/>
            <w:noProof/>
          </w:rPr>
          <w:fldChar w:fldCharType="end"/>
        </w:r>
      </w:hyperlink>
      <w:r w:rsidR="00e22760" w:rsidRPr="00ad663e">
        <w:rPr>
          <w:rStyle w:val="Hyperlink"/>
          <w:noProof/>
        </w:rPr>
      </w:r>
      <w:r w:rsidR="00e22760" w:rsidRPr="007c6964">
        <w:rPr>
          <w:smallCaps w:val="false"/>
          <w:sz w:val="22"/>
          <w:szCs w:val="22"/>
          <w:noProof/>
          <w:lang w:eastAsia="es-MX" w:val="es-MX"/>
        </w:rPr>
      </w:r>
    </w:p>
    <w:p>
      <w:pPr>
        <w:pStyle w:val="TOC2"/>
        <w:rPr>
          <w:smallCaps w:val="false"/>
          <w:sz w:val="22"/>
          <w:szCs w:val="22"/>
          <w:noProof/>
          <w:lang w:eastAsia="es-MX" w:val="es-MX"/>
        </w:rPr>
        <w:tabs>
          <w:tab w:leader="dot" w:pos="9628" w:val="right"/>
        </w:tabs>
      </w:pPr>
      <w:r w:rsidR="00e22760" w:rsidRPr="00ad663e">
        <w:rPr>
          <w:rStyle w:val="Hyperlink"/>
          <w:noProof/>
        </w:rPr>
      </w:r>
      <w:hyperlink w:anchor="_Toc491516704" w:history="1">
        <w:r w:rsidR="00e22760" w:rsidRPr="00ad663e">
          <w:rPr>
            <w:webHidden/>
            <w:noProof/>
            <w:lang w:eastAsia="es-MX" w:val="es-MX"/>
          </w:rPr>
          <w:t xml:space="preserve">Clase  relleno:</w:t>
        </w:r>
        <w:r w:rsidR="00e22760">
          <w:rPr>
            <w:webHidden/>
            <w:noProof/>
          </w:rPr>
          <w:tab/>
        </w:r>
        <w:r w:rsidR="00e22760">
          <w:rPr>
            <w:webHidden/>
            <w:noProof/>
          </w:rPr>
          <w:fldChar w:fldCharType="begin"/>
        </w:r>
        <w:r w:rsidR="00e22760">
          <w:rPr>
            <w:webHidden/>
            <w:noProof/>
          </w:rPr>
          <w:instrText xml:space="preserve"> PAGEREF _Toc491516704 \h </w:instrText>
        </w:r>
        <w:r w:rsidR="00e22760">
          <w:rPr>
            <w:webHidden/>
            <w:noProof/>
          </w:rPr>
        </w:r>
        <w:r w:rsidR="00e22760">
          <w:rPr>
            <w:webHidden/>
            <w:noProof/>
          </w:rPr>
          <w:fldChar w:fldCharType="separate"/>
        </w:r>
        <w:r w:rsidR="00e22760">
          <w:rPr>
            <w:webHidden/>
            <w:noProof/>
          </w:rPr>
          <w:instrText xml:space="preserve">11</w:instrText>
        </w:r>
        <w:r w:rsidR="00e22760">
          <w:rPr>
            <w:webHidden/>
            <w:noProof/>
          </w:rPr>
          <w:fldChar w:fldCharType="end"/>
        </w:r>
      </w:hyperlink>
      <w:r w:rsidR="00e22760" w:rsidRPr="00ad663e">
        <w:rPr>
          <w:rStyle w:val="Hyperlink"/>
          <w:noProof/>
        </w:rPr>
      </w:r>
      <w:r w:rsidR="00e22760" w:rsidRPr="007c6964">
        <w:rPr>
          <w:smallCaps w:val="false"/>
          <w:sz w:val="22"/>
          <w:szCs w:val="22"/>
          <w:noProof/>
          <w:lang w:eastAsia="es-MX" w:val="es-MX"/>
        </w:rPr>
      </w:r>
    </w:p>
    <w:p>
      <w:pPr>
        <w:pStyle w:val="TOC1"/>
        <w:rPr>
          <w:b w:val="false"/>
          <w:caps w:val="false"/>
          <w:sz w:val="22"/>
          <w:bCs w:val="false"/>
          <w:szCs w:val="22"/>
          <w:noProof/>
          <w:lang w:eastAsia="es-MX" w:val="es-MX"/>
        </w:rPr>
        <w:tabs>
          <w:tab w:leader="dot" w:pos="9628" w:val="right"/>
        </w:tabs>
      </w:pPr>
      <w:r w:rsidR="00e22760" w:rsidRPr="00ad663e">
        <w:rPr>
          <w:rStyle w:val="Hyperlink"/>
          <w:noProof/>
        </w:rPr>
      </w:r>
      <w:hyperlink w:anchor="_Toc491516705" w:history="1">
        <w:r w:rsidR="00e22760" w:rsidRPr="00ad663e">
          <w:rPr>
            <w:webHidden/>
            <w:noProof/>
            <w:lang w:eastAsia="es-MX" w:val="es-MX"/>
          </w:rPr>
          <w:t xml:space="preserve">Estructura de base de datos</w:t>
        </w:r>
        <w:r w:rsidR="00e22760">
          <w:rPr>
            <w:webHidden/>
            <w:noProof/>
          </w:rPr>
          <w:tab/>
        </w:r>
        <w:r w:rsidR="00e22760">
          <w:rPr>
            <w:webHidden/>
            <w:noProof/>
          </w:rPr>
          <w:fldChar w:fldCharType="begin"/>
        </w:r>
        <w:r w:rsidR="00e22760">
          <w:rPr>
            <w:webHidden/>
            <w:noProof/>
          </w:rPr>
          <w:instrText xml:space="preserve"> PAGEREF _Toc491516705 \h </w:instrText>
        </w:r>
        <w:r w:rsidR="00e22760">
          <w:rPr>
            <w:webHidden/>
            <w:noProof/>
          </w:rPr>
        </w:r>
        <w:r w:rsidR="00e22760">
          <w:rPr>
            <w:webHidden/>
            <w:noProof/>
          </w:rPr>
          <w:fldChar w:fldCharType="separate"/>
        </w:r>
        <w:r w:rsidR="00e22760">
          <w:rPr>
            <w:webHidden/>
            <w:noProof/>
          </w:rPr>
          <w:instrText xml:space="preserve">11</w:instrText>
        </w:r>
        <w:r w:rsidR="00e22760">
          <w:rPr>
            <w:webHidden/>
            <w:noProof/>
          </w:rPr>
          <w:fldChar w:fldCharType="end"/>
        </w:r>
      </w:hyperlink>
      <w:r w:rsidR="00e22760" w:rsidRPr="00ad663e">
        <w:rPr>
          <w:rStyle w:val="Hyperlink"/>
          <w:noProof/>
        </w:rPr>
      </w:r>
      <w:r w:rsidR="00e22760" w:rsidRPr="007c6964">
        <w:rPr>
          <w:b w:val="false"/>
          <w:caps w:val="false"/>
          <w:sz w:val="22"/>
          <w:bCs w:val="false"/>
          <w:szCs w:val="22"/>
          <w:noProof/>
          <w:lang w:eastAsia="es-MX" w:val="es-MX"/>
        </w:rPr>
      </w:r>
    </w:p>
    <w:p>
      <w:pPr>
        <w:pStyle w:val="TOC1"/>
        <w:rPr>
          <w:b w:val="false"/>
          <w:caps w:val="false"/>
          <w:sz w:val="22"/>
          <w:bCs w:val="false"/>
          <w:szCs w:val="22"/>
          <w:noProof/>
          <w:lang w:eastAsia="es-MX" w:val="es-MX"/>
        </w:rPr>
        <w:tabs>
          <w:tab w:leader="dot" w:pos="9628" w:val="right"/>
        </w:tabs>
      </w:pPr>
      <w:r w:rsidR="00e22760" w:rsidRPr="00ad663e">
        <w:rPr>
          <w:rStyle w:val="Hyperlink"/>
          <w:noProof/>
        </w:rPr>
      </w:r>
      <w:hyperlink w:anchor="_Toc491516706" w:history="1">
        <w:r w:rsidR="00e22760" w:rsidRPr="00ad663e">
          <w:rPr>
            <w:webHidden/>
            <w:noProof/>
          </w:rPr>
          <w:t xml:space="preserve">Pruebas</w:t>
        </w:r>
        <w:r w:rsidR="00e22760">
          <w:rPr>
            <w:webHidden/>
            <w:noProof/>
          </w:rPr>
          <w:tab/>
        </w:r>
        <w:r w:rsidR="00e22760">
          <w:rPr>
            <w:webHidden/>
            <w:noProof/>
          </w:rPr>
          <w:fldChar w:fldCharType="begin"/>
        </w:r>
        <w:r w:rsidR="00e22760">
          <w:rPr>
            <w:webHidden/>
            <w:noProof/>
          </w:rPr>
          <w:instrText xml:space="preserve"> PAGEREF _Toc491516706 \h </w:instrText>
        </w:r>
        <w:r w:rsidR="00e22760">
          <w:rPr>
            <w:webHidden/>
            <w:noProof/>
          </w:rPr>
        </w:r>
        <w:r w:rsidR="00e22760">
          <w:rPr>
            <w:webHidden/>
            <w:noProof/>
          </w:rPr>
          <w:fldChar w:fldCharType="separate"/>
        </w:r>
        <w:r w:rsidR="00e22760">
          <w:rPr>
            <w:webHidden/>
            <w:noProof/>
          </w:rPr>
          <w:instrText xml:space="preserve">13</w:instrText>
        </w:r>
        <w:r w:rsidR="00e22760">
          <w:rPr>
            <w:webHidden/>
            <w:noProof/>
          </w:rPr>
          <w:fldChar w:fldCharType="end"/>
        </w:r>
      </w:hyperlink>
      <w:r w:rsidR="00e22760" w:rsidRPr="00ad663e">
        <w:rPr>
          <w:rStyle w:val="Hyperlink"/>
          <w:noProof/>
        </w:rPr>
      </w:r>
      <w:r w:rsidR="00e22760" w:rsidRPr="007c6964">
        <w:rPr>
          <w:b w:val="false"/>
          <w:caps w:val="false"/>
          <w:sz w:val="22"/>
          <w:bCs w:val="false"/>
          <w:szCs w:val="22"/>
          <w:noProof/>
          <w:lang w:eastAsia="es-MX" w:val="es-MX"/>
        </w:rPr>
      </w:r>
    </w:p>
    <w:p>
      <w:pPr>
        <w:pStyle w:val="Normal"/>
        <w:rPr>
          <w:b/>
          <w:bCs/>
        </w:rPr>
      </w:pPr>
      <w:r w:rsidR="004306f1">
        <w:rPr>
          <w:b/>
          <w:bCs/>
        </w:rPr>
      </w:r>
      <w:r w:rsidR="00df244b">
        <w:rPr>
          <w:b/>
          <w:bCs/>
        </w:rPr>
      </w:r>
    </w:p>
    <w:p>
      <w:pPr>
        <w:pStyle w:val="Normal"/>
        <w:rPr>
          <w:b/>
          <w:bCs/>
        </w:rPr>
      </w:pPr>
      <w:r w:rsidR="00e22760">
        <w:rPr>
          <w:b/>
          <w:bCs/>
        </w:rPr>
      </w:r>
    </w:p>
    <w:p>
      <w:pPr>
        <w:pStyle w:val="Normal"/>
        <w:rPr>
          <w:b/>
          <w:bCs/>
        </w:rPr>
      </w:pPr>
      <w:r w:rsidR="00e22760">
        <w:rPr>
          <w:b/>
          <w:bCs/>
        </w:rPr>
      </w:r>
    </w:p>
    <w:p>
      <w:pPr>
        <w:pStyle w:val="Normal"/>
        <w:rPr>
          <w:b/>
          <w:bCs/>
        </w:rPr>
      </w:pPr>
      <w:r w:rsidR="00e22760">
        <w:rPr>
          <w:b/>
          <w:bCs/>
        </w:rPr>
      </w:r>
    </w:p>
    <w:p>
      <w:pPr>
        <w:pStyle w:val="Normal"/>
        <w:rPr>
          <w:b/>
          <w:bCs/>
        </w:rPr>
      </w:pPr>
      <w:r w:rsidR="00e22760">
        <w:rPr>
          <w:b/>
          <w:bCs/>
        </w:rPr>
      </w:r>
    </w:p>
    <w:p>
      <w:pPr>
        <w:pStyle w:val="Normal"/>
        <w:rPr>
          <w:b/>
          <w:bCs/>
        </w:rPr>
      </w:pPr>
      <w:r w:rsidR="00e22760">
        <w:rPr>
          <w:b/>
          <w:bCs/>
        </w:rPr>
      </w:r>
    </w:p>
    <w:p>
      <w:pPr>
        <w:pStyle w:val="Normal"/>
        <w:rPr>
          <w:b/>
          <w:bCs/>
        </w:rPr>
      </w:pPr>
      <w:r w:rsidR="00e22760">
        <w:rPr>
          <w:b/>
          <w:bCs/>
        </w:rPr>
      </w:r>
    </w:p>
    <w:p>
      <w:pPr>
        <w:pStyle w:val="Normal"/>
        <w:rPr>
          <w:b/>
          <w:bCs/>
        </w:rPr>
      </w:pPr>
      <w:r w:rsidR="00e22760">
        <w:rPr>
          <w:b/>
          <w:bCs/>
        </w:rPr>
      </w:r>
    </w:p>
    <w:p>
      <w:pPr>
        <w:pStyle w:val="Normal"/>
        <w:rPr>
          <w:b/>
          <w:bCs/>
        </w:rPr>
      </w:pPr>
      <w:r w:rsidR="00e22760">
        <w:rPr>
          <w:b/>
          <w:bCs/>
        </w:rPr>
      </w:r>
    </w:p>
    <w:p>
      <w:pPr>
        <w:pStyle w:val="Normal"/>
        <w:rPr>
          <w:b/>
          <w:bCs/>
        </w:rPr>
      </w:pPr>
      <w:r w:rsidR="00e22760">
        <w:rPr>
          <w:b/>
          <w:bCs/>
        </w:rPr>
      </w:r>
    </w:p>
    <w:p>
      <w:pPr>
        <w:pStyle w:val="Normal"/>
        <w:rPr>
          <w:b/>
          <w:bCs/>
        </w:rPr>
      </w:pPr>
      <w:r w:rsidR="00e22760">
        <w:rPr>
          <w:b/>
          <w:bCs/>
        </w:rPr>
      </w:r>
    </w:p>
    <w:p>
      <w:pPr>
        <w:pStyle w:val="Normal"/>
        <w:rPr>
          <w:b/>
          <w:bCs/>
        </w:rPr>
      </w:pPr>
      <w:r w:rsidR="00e22760">
        <w:rPr>
          <w:b/>
          <w:bCs/>
        </w:rPr>
      </w:r>
    </w:p>
    <w:p>
      <w:pPr>
        <w:pStyle w:val="Normal"/>
        <w:rPr>
          <w:b/>
          <w:bCs/>
        </w:rPr>
      </w:pPr>
      <w:r w:rsidR="00e22760">
        <w:rPr>
          <w:b/>
          <w:bCs/>
        </w:rPr>
      </w:r>
    </w:p>
    <w:p>
      <w:pPr>
        <w:pStyle w:val="Normal"/>
        <w:rPr>
          <w:b/>
          <w:bCs/>
        </w:rPr>
      </w:pPr>
      <w:r w:rsidR="00e22760">
        <w:rPr>
          <w:b/>
          <w:bCs/>
        </w:rPr>
      </w:r>
    </w:p>
    <w:p>
      <w:pPr>
        <w:pStyle w:val="Normal"/>
        <w:rPr>
          <w:b/>
          <w:bCs/>
        </w:rPr>
      </w:pPr>
      <w:r w:rsidR="00e22760">
        <w:rPr>
          <w:b/>
          <w:bCs/>
        </w:rPr>
      </w:r>
    </w:p>
    <w:p>
      <w:pPr>
        <w:pStyle w:val="Normal"/>
        <w:rPr>
          <w:b/>
          <w:bCs/>
        </w:rPr>
      </w:pPr>
      <w:r w:rsidR="00e22760">
        <w:rPr>
          <w:b/>
          <w:bCs/>
        </w:rPr>
      </w:r>
    </w:p>
    <w:p>
      <w:pPr>
        <w:pStyle w:val="Normal"/>
        <w:rPr>
          <w:b/>
          <w:bCs/>
        </w:rPr>
      </w:pPr>
      <w:r w:rsidR="00e22760">
        <w:rPr>
          <w:b/>
          <w:bCs/>
        </w:rPr>
      </w:r>
    </w:p>
    <w:p>
      <w:pPr>
        <w:pStyle w:val="Normal"/>
        <w:rPr>
          <w:b/>
          <w:bCs/>
        </w:rPr>
      </w:pPr>
      <w:r w:rsidR="00e22760">
        <w:rPr>
          <w:b/>
          <w:bCs/>
        </w:rPr>
      </w:r>
    </w:p>
    <w:p>
      <w:pPr>
        <w:pStyle w:val="Normal"/>
        <w:rPr>
          <w:b/>
          <w:bCs/>
        </w:rPr>
      </w:pPr>
      <w:r w:rsidR="00e22760">
        <w:rPr>
          <w:b/>
          <w:bCs/>
        </w:rPr>
      </w:r>
    </w:p>
    <w:p>
      <w:pPr>
        <w:pStyle w:val="Normal"/>
        <w:rPr>
          <w:b/>
          <w:bCs/>
        </w:rPr>
      </w:pPr>
      <w:r w:rsidR="00e22760">
        <w:rPr>
          <w:b/>
          <w:bCs/>
        </w:rPr>
      </w:r>
    </w:p>
    <w:p>
      <w:pPr>
        <w:pStyle w:val="Normal"/>
        <w:rPr>
          <w:b/>
          <w:bCs/>
        </w:rPr>
      </w:pPr>
      <w:r w:rsidR="00e22760">
        <w:rPr>
          <w:b/>
          <w:bCs/>
        </w:rPr>
      </w:r>
    </w:p>
    <w:p>
      <w:pPr>
        <w:pStyle w:val="Normal"/>
        <w:rPr>
          <w:b/>
          <w:bCs/>
        </w:rPr>
      </w:pPr>
      <w:r w:rsidR="00e22760">
        <w:rPr>
          <w:b/>
          <w:bCs/>
        </w:rPr>
      </w:r>
    </w:p>
    <w:p>
      <w:pPr>
        <w:pStyle w:val="Normal"/>
        <w:rPr>
          <w:b/>
          <w:bCs/>
        </w:rPr>
      </w:pPr>
      <w:r w:rsidR="00e22760">
        <w:rPr>
          <w:b/>
          <w:bCs/>
        </w:rPr>
      </w:r>
    </w:p>
    <w:p>
      <w:pPr>
        <w:pStyle w:val="Normal"/>
        <w:rPr>
          <w:b/>
          <w:bCs/>
        </w:rPr>
      </w:pPr>
      <w:r w:rsidR="00e22760">
        <w:rPr>
          <w:b/>
          <w:bCs/>
        </w:rPr>
      </w:r>
    </w:p>
    <w:p>
      <w:pPr>
        <w:pStyle w:val="Normal"/>
        <w:rPr>
          <w:b/>
          <w:bCs/>
        </w:rPr>
      </w:pPr>
      <w:r w:rsidR="00e22760">
        <w:rPr>
          <w:b/>
          <w:bCs/>
        </w:rPr>
      </w:r>
    </w:p>
    <w:p>
      <w:pPr>
        <w:pStyle w:val="Normal"/>
        <w:rPr>
          <w:b/>
          <w:bCs/>
        </w:rPr>
      </w:pPr>
      <w:r w:rsidR="00e22760">
        <w:rPr>
          <w:b/>
          <w:bCs/>
        </w:rPr>
      </w:r>
    </w:p>
    <w:p>
      <w:pPr>
        <w:pStyle w:val="Normal"/>
        <w:rPr>
          <w:b/>
          <w:bCs/>
        </w:rPr>
      </w:pPr>
      <w:r w:rsidR="00e22760">
        <w:rPr>
          <w:b/>
          <w:bCs/>
        </w:rPr>
      </w:r>
    </w:p>
    <w:p>
      <w:pPr>
        <w:pStyle w:val="Normal"/>
      </w:pPr>
      <w:r w:rsidR="00e22760" w:rsidRPr="00a56e5a"/>
    </w:p>
    <w:p w:rsidP="00a26009">
      <w:pPr>
        <w:pStyle w:val="Heading1"/>
      </w:pPr>
      <w:bookmarkStart w:id="0" w:name="_Toc388273901"/>
      <w:bookmarkStart w:id="1" w:name="_Toc357607895"/>
      <w:bookmarkStart w:id="2" w:name="_Toc357612547"/>
      <w:bookmarkStart w:id="3" w:name="_Toc370132090"/>
      <w:bookmarkStart w:id="4" w:name="_Toc491516673"/>
      <w:r w:rsidR="00df244b" w:rsidRPr="00a26009">
        <w:t xml:space="preserve">Introducción</w:t>
      </w:r>
      <w:bookmarkEnd w:id="0"/>
      <w:bookmarkEnd w:id="4"/>
      <w:r w:rsidR="00df244b" w:rsidRPr="00a26009">
        <w:t xml:space="preserve"> </w:t>
      </w:r>
    </w:p>
    <w:p w:rsidP="00d7545a">
      <w:pPr>
        <w:pStyle w:val="Normal"/>
        <w:rPr>
          <w:sz w:val="20"/>
        </w:rPr>
        <w:suppressAutoHyphens w:val="off"/>
        <w:spacing w:after="100" w:afterAutospacing="1" w:before="100" w:beforeAutospacing="1" w:line="240" w:lineRule="auto"/>
      </w:pPr>
      <w:r w:rsidR="00376fba" w:rsidRPr="006b2f60">
        <w:rPr>
          <w:sz w:val="20"/>
        </w:rPr>
        <w:t xml:space="preserve">La cotización es aquel documento o información que usa en una negociación. Es un documento informativo que no genera registro contable. El término suele utilizarse para nombrar el documento que informa y establece el valor de productos o servicios</w:t>
      </w:r>
      <w:r w:rsidR="009e4db5" w:rsidRPr="006b2f60">
        <w:rPr>
          <w:sz w:val="20"/>
        </w:rPr>
        <w:t xml:space="preserve">. </w:t>
      </w:r>
      <w:r w:rsidR="00376fba" w:rsidRPr="006b2f60">
        <w:rPr>
          <w:sz w:val="20"/>
        </w:rPr>
      </w:r>
    </w:p>
    <w:p w:rsidP="00d7545a">
      <w:pPr>
        <w:pStyle w:val="Normal"/>
        <w:rPr>
          <w:sz w:val="20"/>
        </w:rPr>
        <w:suppressAutoHyphens w:val="off"/>
        <w:spacing w:after="100" w:afterAutospacing="1" w:before="100" w:beforeAutospacing="1" w:line="240" w:lineRule="auto"/>
      </w:pPr>
      <w:r w:rsidR="009e4db5" w:rsidRPr="006b2f60">
        <w:rPr>
          <w:sz w:val="20"/>
        </w:rPr>
        <w:t xml:space="preserve">Por esta razón se pensó en crear e implementar en un software que ayudase a agilizar este proceso ya que en el sistema que se tenía había muchas limitantes por mencionar una de ellas es el sistemas operativo que solo era funcional en uno de 32bits y al formatear el equipo se perdía la garantía, también el peso excesivo del crescendo local, para cada actualización en cada equipo demoraba alrededor de una hora.</w:t>
      </w:r>
    </w:p>
    <w:p>
      <w:pPr>
        <w:pStyle w:val="Normal"/>
        <w:rPr>
          <w:i/>
          <w:sz w:val="22"/>
          <w:color w:val="0000ff"/>
        </w:rPr>
      </w:pPr>
      <w:r w:rsidR="00df244b" w:rsidRPr="00a56e5a">
        <w:rPr>
          <w:i/>
          <w:sz w:val="22"/>
          <w:color w:val="0000ff"/>
        </w:rPr>
      </w:r>
    </w:p>
    <w:p>
      <w:pPr>
        <w:pStyle w:val="Normal"/>
      </w:pPr>
      <w:r w:rsidR="00df244b" w:rsidRPr="00a56e5a"/>
    </w:p>
    <w:p w:rsidP="00a26009">
      <w:pPr>
        <w:pStyle w:val="Heading1"/>
      </w:pPr>
      <w:bookmarkStart w:id="5" w:name="_Toc388273902"/>
      <w:bookmarkStart w:id="6" w:name="_Toc491516674"/>
      <w:r w:rsidR="00df244b" w:rsidRPr="00a26009">
        <w:t xml:space="preserve">Definiciones, Acrónimos y Abreviaturas</w:t>
      </w:r>
      <w:bookmarkEnd w:id="1"/>
      <w:bookmarkEnd w:id="2"/>
      <w:bookmarkEnd w:id="3"/>
      <w:bookmarkEnd w:id="5"/>
      <w:bookmarkEnd w:id="6"/>
      <w:r w:rsidR="00df244b" w:rsidRPr="00a26009"/>
    </w:p>
    <w:p w:rsidP="009b7c31">
      <w:pPr>
        <w:pStyle w:val="Normal"/>
        <w:rPr>
          <w:sz w:val="18"/>
          <w:szCs w:val="18"/>
        </w:rPr>
        <w:numPr>
          <w:ilvl w:val="0"/>
          <w:numId w:val="7"/>
        </w:numPr>
      </w:pPr>
      <w:r w:rsidR="00e25eb1" w:rsidRPr="00a56e5a">
        <w:rPr>
          <w:b/>
          <w:sz w:val="18"/>
          <w:szCs w:val="18"/>
        </w:rPr>
        <w:t xml:space="preserve">tabla</w:t>
      </w:r>
      <w:r w:rsidR="00e25eb1" w:rsidRPr="00a56e5a">
        <w:rPr>
          <w:sz w:val="18"/>
          <w:szCs w:val="18"/>
        </w:rPr>
        <w:t xml:space="preserve">:</w:t>
      </w:r>
      <w:r w:rsidR="000148a2" w:rsidRPr="00a56e5a">
        <w:rPr>
          <w:sz w:val="18"/>
          <w:szCs w:val="18"/>
        </w:rPr>
        <w:t xml:space="preserve"> nombre de la </w:t>
      </w:r>
      <w:r w:rsidR="00e25eb1" w:rsidRPr="00a56e5a">
        <w:rPr>
          <w:sz w:val="18"/>
          <w:szCs w:val="18"/>
        </w:rPr>
        <w:t xml:space="preserve">TableView</w:t>
      </w:r>
      <w:r w:rsidR="000148a2" w:rsidRPr="00a56e5a">
        <w:rPr>
          <w:sz w:val="18"/>
          <w:szCs w:val="18"/>
        </w:rPr>
        <w:t xml:space="preserve">.</w:t>
      </w:r>
      <w:r w:rsidR="00e25eb1" w:rsidRPr="00a56e5a">
        <w:rPr>
          <w:sz w:val="18"/>
          <w:szCs w:val="18"/>
        </w:rPr>
      </w:r>
    </w:p>
    <w:p w:rsidP="009b7c31">
      <w:pPr>
        <w:pStyle w:val="Normal"/>
        <w:rPr>
          <w:sz w:val="18"/>
          <w:szCs w:val="18"/>
        </w:rPr>
        <w:numPr>
          <w:ilvl w:val="0"/>
          <w:numId w:val="7"/>
        </w:numPr>
      </w:pPr>
      <w:r w:rsidR="00e25eb1" w:rsidRPr="00a56e5a">
        <w:rPr>
          <w:b/>
          <w:sz w:val="18"/>
          <w:szCs w:val="18"/>
        </w:rPr>
        <w:t xml:space="preserve">datos</w:t>
      </w:r>
      <w:r w:rsidR="00e25eb1" w:rsidRPr="00a56e5a">
        <w:rPr>
          <w:sz w:val="18"/>
          <w:szCs w:val="18"/>
        </w:rPr>
        <w:t xml:space="preserve">:</w:t>
      </w:r>
      <w:r w:rsidR="000148a2" w:rsidRPr="00a56e5a">
        <w:rPr>
          <w:sz w:val="18"/>
          <w:szCs w:val="18"/>
        </w:rPr>
        <w:t xml:space="preserve"> lista observable.</w:t>
      </w:r>
      <w:r w:rsidR="00e25eb1" w:rsidRPr="00a56e5a">
        <w:rPr>
          <w:sz w:val="18"/>
          <w:szCs w:val="18"/>
        </w:rPr>
      </w:r>
    </w:p>
    <w:p w:rsidP="009b7c31">
      <w:pPr>
        <w:pStyle w:val="Normal"/>
        <w:rPr>
          <w:sz w:val="18"/>
          <w:szCs w:val="18"/>
        </w:rPr>
        <w:numPr>
          <w:ilvl w:val="0"/>
          <w:numId w:val="7"/>
        </w:numPr>
      </w:pPr>
      <w:r w:rsidR="000148a2" w:rsidRPr="00a56e5a">
        <w:rPr>
          <w:b/>
          <w:sz w:val="18"/>
          <w:szCs w:val="18"/>
        </w:rPr>
        <w:t xml:space="preserve">TablaCotizador</w:t>
      </w:r>
      <w:r w:rsidR="000148a2" w:rsidRPr="00a56e5a">
        <w:rPr>
          <w:sz w:val="18"/>
          <w:szCs w:val="18"/>
        </w:rPr>
        <w:t xml:space="preserve">: nombre de la TableView de la segunda tabla.</w:t>
      </w:r>
      <w:r w:rsidR="00e25eb1" w:rsidRPr="00a56e5a">
        <w:rPr>
          <w:sz w:val="18"/>
          <w:szCs w:val="18"/>
        </w:rPr>
      </w:r>
    </w:p>
    <w:p w:rsidP="009b7c31">
      <w:pPr>
        <w:pStyle w:val="Normal"/>
        <w:rPr>
          <w:sz w:val="18"/>
          <w:szCs w:val="18"/>
        </w:rPr>
        <w:numPr>
          <w:ilvl w:val="0"/>
          <w:numId w:val="7"/>
        </w:numPr>
      </w:pPr>
      <w:r w:rsidR="000148a2" w:rsidRPr="00a56e5a">
        <w:rPr>
          <w:b/>
          <w:sz w:val="18"/>
          <w:szCs w:val="18"/>
        </w:rPr>
        <w:t xml:space="preserve">contenedorTCotizador</w:t>
      </w:r>
      <w:r w:rsidR="000148a2" w:rsidRPr="00a56e5a">
        <w:rPr>
          <w:sz w:val="18"/>
          <w:szCs w:val="18"/>
        </w:rPr>
        <w:t xml:space="preserve">: lista observable.</w:t>
      </w:r>
      <w:r w:rsidR="00e25eb1" w:rsidRPr="00a56e5a">
        <w:rPr>
          <w:sz w:val="18"/>
          <w:szCs w:val="18"/>
        </w:rPr>
      </w:r>
    </w:p>
    <w:p w:rsidP="009b7c31">
      <w:pPr>
        <w:pStyle w:val="Normal"/>
        <w:rPr>
          <w:sz w:val="18"/>
          <w:szCs w:val="18"/>
        </w:rPr>
        <w:numPr>
          <w:ilvl w:val="0"/>
          <w:numId w:val="7"/>
        </w:numPr>
      </w:pPr>
      <w:r w:rsidR="000148a2" w:rsidRPr="00a56e5a">
        <w:rPr>
          <w:b/>
          <w:sz w:val="18"/>
          <w:szCs w:val="18"/>
        </w:rPr>
        <w:t xml:space="preserve">ColCotizaCantidad</w:t>
      </w:r>
      <w:r w:rsidR="000148a2" w:rsidRPr="00a56e5a">
        <w:rPr>
          <w:sz w:val="18"/>
          <w:szCs w:val="18"/>
        </w:rPr>
        <w:t xml:space="preserve">: Columna de catidad de productos.</w:t>
      </w:r>
      <w:r w:rsidR="00e25eb1" w:rsidRPr="00a56e5a">
        <w:rPr>
          <w:sz w:val="18"/>
          <w:szCs w:val="18"/>
        </w:rPr>
      </w:r>
    </w:p>
    <w:p w:rsidP="009b7c31">
      <w:pPr>
        <w:pStyle w:val="Normal"/>
        <w:rPr>
          <w:sz w:val="18"/>
          <w:szCs w:val="18"/>
        </w:rPr>
        <w:numPr>
          <w:ilvl w:val="0"/>
          <w:numId w:val="7"/>
        </w:numPr>
      </w:pPr>
      <w:r w:rsidR="000148a2" w:rsidRPr="00a56e5a">
        <w:rPr>
          <w:b/>
          <w:sz w:val="18"/>
          <w:szCs w:val="18"/>
        </w:rPr>
        <w:t xml:space="preserve">ColCotizaCodigo</w:t>
      </w:r>
      <w:r w:rsidR="000148a2" w:rsidRPr="00a56e5a">
        <w:rPr>
          <w:sz w:val="18"/>
          <w:szCs w:val="18"/>
        </w:rPr>
        <w:t xml:space="preserve">: Columna de códigos de productos</w:t>
      </w:r>
      <w:r w:rsidR="009b7c31" w:rsidRPr="00a56e5a">
        <w:rPr>
          <w:sz w:val="18"/>
          <w:szCs w:val="18"/>
        </w:rPr>
        <w:t xml:space="preserve">.</w:t>
      </w:r>
      <w:r w:rsidR="00e25eb1" w:rsidRPr="00a56e5a">
        <w:rPr>
          <w:sz w:val="18"/>
          <w:szCs w:val="18"/>
        </w:rPr>
      </w:r>
    </w:p>
    <w:p w:rsidP="009b7c31">
      <w:pPr>
        <w:pStyle w:val="Normal"/>
        <w:rPr>
          <w:sz w:val="18"/>
          <w:szCs w:val="18"/>
        </w:rPr>
        <w:numPr>
          <w:ilvl w:val="0"/>
          <w:numId w:val="7"/>
        </w:numPr>
      </w:pPr>
      <w:r w:rsidR="000148a2" w:rsidRPr="00a56e5a">
        <w:rPr>
          <w:b/>
          <w:sz w:val="18"/>
          <w:szCs w:val="18"/>
        </w:rPr>
        <w:t xml:space="preserve">ColCotizaDescrip</w:t>
      </w:r>
      <w:r w:rsidR="000148a2" w:rsidRPr="00a56e5a">
        <w:rPr>
          <w:sz w:val="18"/>
          <w:szCs w:val="18"/>
        </w:rPr>
        <w:t xml:space="preserve">: Columna de descripción de productos. </w:t>
      </w:r>
      <w:r w:rsidR="00e25eb1" w:rsidRPr="00a56e5a">
        <w:rPr>
          <w:sz w:val="18"/>
          <w:szCs w:val="18"/>
        </w:rPr>
      </w:r>
    </w:p>
    <w:p w:rsidP="009b7c31">
      <w:pPr>
        <w:pStyle w:val="Normal"/>
        <w:rPr>
          <w:sz w:val="18"/>
          <w:szCs w:val="18"/>
        </w:rPr>
        <w:numPr>
          <w:ilvl w:val="0"/>
          <w:numId w:val="7"/>
        </w:numPr>
      </w:pPr>
      <w:r w:rsidR="00e25eb1" w:rsidRPr="00a56e5a">
        <w:rPr>
          <w:b/>
          <w:sz w:val="18"/>
          <w:szCs w:val="18"/>
        </w:rPr>
        <w:t xml:space="preserve">colTota</w:t>
      </w:r>
      <w:r w:rsidR="000148a2" w:rsidRPr="00a56e5a">
        <w:rPr>
          <w:b/>
          <w:sz w:val="18"/>
          <w:szCs w:val="18"/>
        </w:rPr>
        <w:t xml:space="preserve">l</w:t>
      </w:r>
      <w:r w:rsidR="000148a2" w:rsidRPr="00a56e5a">
        <w:rPr>
          <w:sz w:val="18"/>
          <w:szCs w:val="18"/>
        </w:rPr>
        <w:t xml:space="preserve">: Columna de total en precio de los productos.</w:t>
      </w:r>
      <w:r w:rsidR="00e25eb1" w:rsidRPr="00a56e5a">
        <w:rPr>
          <w:sz w:val="18"/>
          <w:szCs w:val="18"/>
        </w:rPr>
      </w:r>
    </w:p>
    <w:p w:rsidP="009b7c31">
      <w:pPr>
        <w:pStyle w:val="Normal"/>
        <w:rPr>
          <w:sz w:val="18"/>
          <w:szCs w:val="18"/>
        </w:rPr>
        <w:numPr>
          <w:ilvl w:val="0"/>
          <w:numId w:val="7"/>
        </w:numPr>
      </w:pPr>
      <w:r w:rsidR="000148a2" w:rsidRPr="00a56e5a">
        <w:rPr>
          <w:b/>
          <w:sz w:val="18"/>
          <w:szCs w:val="18"/>
        </w:rPr>
        <w:t xml:space="preserve">colCodigoBarra</w:t>
      </w:r>
      <w:r w:rsidR="000148a2" w:rsidRPr="00a56e5a">
        <w:rPr>
          <w:sz w:val="18"/>
          <w:szCs w:val="18"/>
        </w:rPr>
        <w:t xml:space="preserve">: Columna de Codigo de barras.</w:t>
      </w:r>
      <w:r w:rsidR="00e25eb1" w:rsidRPr="00a56e5a">
        <w:rPr>
          <w:sz w:val="18"/>
          <w:szCs w:val="18"/>
        </w:rPr>
      </w:r>
    </w:p>
    <w:p w:rsidP="009b7c31">
      <w:pPr>
        <w:pStyle w:val="Normal"/>
        <w:rPr>
          <w:sz w:val="18"/>
          <w:szCs w:val="18"/>
        </w:rPr>
        <w:numPr>
          <w:ilvl w:val="0"/>
          <w:numId w:val="7"/>
        </w:numPr>
      </w:pPr>
      <w:r w:rsidR="000148a2" w:rsidRPr="00a56e5a">
        <w:rPr>
          <w:b/>
          <w:sz w:val="18"/>
          <w:szCs w:val="18"/>
        </w:rPr>
        <w:t xml:space="preserve">ColCotizaPrecio</w:t>
      </w:r>
      <w:r w:rsidR="009b7c31" w:rsidRPr="00a56e5a">
        <w:rPr>
          <w:sz w:val="18"/>
          <w:szCs w:val="18"/>
        </w:rPr>
        <w:t xml:space="preserve">: columna de precio.</w:t>
      </w:r>
      <w:r w:rsidR="00e25eb1" w:rsidRPr="00a56e5a">
        <w:rPr>
          <w:sz w:val="18"/>
          <w:szCs w:val="18"/>
        </w:rPr>
      </w:r>
    </w:p>
    <w:p w:rsidP="009b7c31">
      <w:pPr>
        <w:pStyle w:val="Normal"/>
        <w:rPr>
          <w:sz w:val="18"/>
          <w:szCs w:val="18"/>
        </w:rPr>
        <w:numPr>
          <w:ilvl w:val="0"/>
          <w:numId w:val="7"/>
        </w:numPr>
      </w:pPr>
      <w:r w:rsidR="00982502" w:rsidRPr="00a56e5a">
        <w:rPr>
          <w:b/>
          <w:sz w:val="18"/>
          <w:szCs w:val="18"/>
        </w:rPr>
        <w:t xml:space="preserve">Columnadescripcion</w:t>
      </w:r>
      <w:r w:rsidR="00982502" w:rsidRPr="00a56e5a">
        <w:rPr>
          <w:sz w:val="18"/>
          <w:szCs w:val="18"/>
        </w:rPr>
        <w:t xml:space="preserve">: columna descripción de productos</w:t>
      </w:r>
      <w:r w:rsidR="009b7c31" w:rsidRPr="00a56e5a">
        <w:rPr>
          <w:sz w:val="18"/>
          <w:szCs w:val="18"/>
        </w:rPr>
        <w:t xml:space="preserve">.</w:t>
      </w:r>
      <w:r w:rsidR="00e25eb1" w:rsidRPr="00a56e5a">
        <w:rPr>
          <w:sz w:val="18"/>
          <w:szCs w:val="18"/>
        </w:rPr>
      </w:r>
    </w:p>
    <w:p w:rsidP="009b7c31">
      <w:pPr>
        <w:pStyle w:val="Normal"/>
        <w:rPr>
          <w:sz w:val="18"/>
          <w:szCs w:val="18"/>
        </w:rPr>
        <w:numPr>
          <w:ilvl w:val="0"/>
          <w:numId w:val="7"/>
        </w:numPr>
      </w:pPr>
      <w:r w:rsidR="00982502" w:rsidRPr="00a56e5a">
        <w:rPr>
          <w:b/>
          <w:sz w:val="18"/>
          <w:szCs w:val="18"/>
        </w:rPr>
        <w:t xml:space="preserve">Columnacodigo</w:t>
      </w:r>
      <w:r w:rsidR="00982502" w:rsidRPr="00a56e5a">
        <w:rPr>
          <w:sz w:val="18"/>
          <w:szCs w:val="18"/>
        </w:rPr>
        <w:t xml:space="preserve">: columna código de producto.</w:t>
      </w:r>
      <w:r w:rsidR="00e25eb1" w:rsidRPr="00a56e5a">
        <w:rPr>
          <w:sz w:val="18"/>
          <w:szCs w:val="18"/>
        </w:rPr>
      </w:r>
    </w:p>
    <w:p w:rsidP="009b7c31">
      <w:pPr>
        <w:pStyle w:val="Normal"/>
        <w:rPr>
          <w:sz w:val="18"/>
          <w:szCs w:val="18"/>
        </w:rPr>
        <w:numPr>
          <w:ilvl w:val="0"/>
          <w:numId w:val="7"/>
        </w:numPr>
      </w:pPr>
      <w:r w:rsidR="00982502" w:rsidRPr="00a56e5a">
        <w:rPr>
          <w:b/>
          <w:sz w:val="18"/>
          <w:szCs w:val="18"/>
        </w:rPr>
        <w:t xml:space="preserve">cjaCodigo</w:t>
      </w:r>
      <w:r w:rsidR="00982502" w:rsidRPr="00a56e5a">
        <w:rPr>
          <w:sz w:val="18"/>
          <w:szCs w:val="18"/>
        </w:rPr>
        <w:t xml:space="preserve">: JFXTextField donde es mostrado el código seleccionado</w:t>
      </w:r>
      <w:r w:rsidR="009b7c31" w:rsidRPr="00a56e5a">
        <w:rPr>
          <w:sz w:val="18"/>
          <w:szCs w:val="18"/>
        </w:rPr>
        <w:t xml:space="preserve">.</w:t>
      </w:r>
      <w:r w:rsidR="00e25eb1" w:rsidRPr="00a56e5a">
        <w:rPr>
          <w:sz w:val="18"/>
          <w:szCs w:val="18"/>
        </w:rPr>
      </w:r>
    </w:p>
    <w:p w:rsidP="009b7c31">
      <w:pPr>
        <w:pStyle w:val="Normal"/>
        <w:rPr>
          <w:sz w:val="18"/>
          <w:szCs w:val="18"/>
        </w:rPr>
        <w:numPr>
          <w:ilvl w:val="0"/>
          <w:numId w:val="7"/>
        </w:numPr>
      </w:pPr>
      <w:r w:rsidR="00982502" w:rsidRPr="00a56e5a">
        <w:rPr>
          <w:b/>
          <w:sz w:val="18"/>
          <w:szCs w:val="18"/>
        </w:rPr>
        <w:t xml:space="preserve">descProducto</w:t>
      </w:r>
      <w:r w:rsidR="00982502" w:rsidRPr="00a56e5a">
        <w:rPr>
          <w:sz w:val="18"/>
          <w:szCs w:val="18"/>
        </w:rPr>
        <w:t xml:space="preserve">: JFXTextField donde es mostrado la descripción seleccionado.</w:t>
      </w:r>
      <w:r w:rsidR="00e25eb1" w:rsidRPr="00a56e5a">
        <w:rPr>
          <w:sz w:val="18"/>
          <w:szCs w:val="18"/>
        </w:rPr>
      </w:r>
    </w:p>
    <w:p w:rsidP="009b7c31">
      <w:pPr>
        <w:pStyle w:val="Normal"/>
        <w:rPr>
          <w:sz w:val="18"/>
          <w:szCs w:val="18"/>
        </w:rPr>
        <w:numPr>
          <w:ilvl w:val="0"/>
          <w:numId w:val="7"/>
        </w:numPr>
      </w:pPr>
      <w:r w:rsidR="00982502" w:rsidRPr="00a56e5a">
        <w:rPr>
          <w:b/>
          <w:sz w:val="18"/>
          <w:szCs w:val="18"/>
        </w:rPr>
        <w:t xml:space="preserve">nombreProducto</w:t>
      </w:r>
      <w:r w:rsidR="00982502" w:rsidRPr="00a56e5a">
        <w:rPr>
          <w:sz w:val="18"/>
          <w:szCs w:val="18"/>
        </w:rPr>
        <w:t xml:space="preserve">: JFXTextField donde es mostrado nombre de producto seleccionado.</w:t>
      </w:r>
      <w:r w:rsidR="00e25eb1" w:rsidRPr="00a56e5a">
        <w:rPr>
          <w:sz w:val="18"/>
          <w:szCs w:val="18"/>
        </w:rPr>
      </w:r>
    </w:p>
    <w:p w:rsidP="009b7c31">
      <w:pPr>
        <w:pStyle w:val="Normal"/>
        <w:rPr>
          <w:sz w:val="18"/>
          <w:szCs w:val="18"/>
        </w:rPr>
        <w:numPr>
          <w:ilvl w:val="0"/>
          <w:numId w:val="7"/>
        </w:numPr>
      </w:pPr>
      <w:r w:rsidR="00982502" w:rsidRPr="00a56e5a">
        <w:rPr>
          <w:b/>
          <w:sz w:val="18"/>
          <w:szCs w:val="18"/>
        </w:rPr>
        <w:t xml:space="preserve">Cbarras</w:t>
      </w:r>
      <w:r w:rsidR="00982502" w:rsidRPr="00a56e5a">
        <w:rPr>
          <w:sz w:val="18"/>
          <w:szCs w:val="18"/>
        </w:rPr>
        <w:t xml:space="preserve">: JFXTextField donde es mostrado código de barras seleccionado.</w:t>
      </w:r>
      <w:r w:rsidR="00e25eb1" w:rsidRPr="00a56e5a">
        <w:rPr>
          <w:sz w:val="18"/>
          <w:szCs w:val="18"/>
        </w:rPr>
      </w:r>
    </w:p>
    <w:p w:rsidP="009b7c31">
      <w:pPr>
        <w:pStyle w:val="Normal"/>
        <w:rPr>
          <w:sz w:val="18"/>
          <w:szCs w:val="18"/>
        </w:rPr>
        <w:numPr>
          <w:ilvl w:val="0"/>
          <w:numId w:val="7"/>
        </w:numPr>
      </w:pPr>
      <w:r w:rsidR="00982502" w:rsidRPr="00a56e5a">
        <w:rPr>
          <w:b/>
          <w:sz w:val="18"/>
          <w:szCs w:val="18"/>
        </w:rPr>
        <w:t xml:space="preserve">precio1</w:t>
      </w:r>
      <w:r w:rsidR="00982502" w:rsidRPr="00a56e5a">
        <w:rPr>
          <w:sz w:val="18"/>
          <w:szCs w:val="18"/>
        </w:rPr>
        <w:t xml:space="preserve">: Label que muestra precio correspondiendo al número.</w:t>
      </w:r>
      <w:r w:rsidR="00e25eb1" w:rsidRPr="00a56e5a">
        <w:rPr>
          <w:sz w:val="18"/>
          <w:szCs w:val="18"/>
        </w:rPr>
      </w:r>
    </w:p>
    <w:p w:rsidP="009b7c31">
      <w:pPr>
        <w:pStyle w:val="Normal"/>
        <w:rPr>
          <w:sz w:val="18"/>
          <w:szCs w:val="18"/>
        </w:rPr>
        <w:numPr>
          <w:ilvl w:val="0"/>
          <w:numId w:val="7"/>
        </w:numPr>
      </w:pPr>
      <w:r w:rsidR="00982502" w:rsidRPr="00a56e5a">
        <w:rPr>
          <w:b/>
          <w:sz w:val="18"/>
          <w:szCs w:val="18"/>
        </w:rPr>
        <w:t xml:space="preserve">precio2</w:t>
      </w:r>
      <w:r w:rsidR="00982502" w:rsidRPr="00a56e5a">
        <w:rPr>
          <w:sz w:val="18"/>
          <w:szCs w:val="18"/>
        </w:rPr>
        <w:t xml:space="preserve">: Label que muestra precio correspondiendo al número.</w:t>
      </w:r>
    </w:p>
    <w:p w:rsidP="009b7c31">
      <w:pPr>
        <w:pStyle w:val="Normal"/>
        <w:rPr>
          <w:sz w:val="18"/>
          <w:szCs w:val="18"/>
        </w:rPr>
        <w:numPr>
          <w:ilvl w:val="0"/>
          <w:numId w:val="7"/>
        </w:numPr>
      </w:pPr>
      <w:r w:rsidR="00982502" w:rsidRPr="00a56e5a">
        <w:rPr>
          <w:b/>
          <w:sz w:val="18"/>
          <w:szCs w:val="18"/>
        </w:rPr>
        <w:t xml:space="preserve">precio3</w:t>
      </w:r>
      <w:r w:rsidR="00982502" w:rsidRPr="00a56e5a">
        <w:rPr>
          <w:sz w:val="18"/>
          <w:szCs w:val="18"/>
        </w:rPr>
        <w:t xml:space="preserve">: Label que muestra precio correspondiendo al número.</w:t>
      </w:r>
      <w:r w:rsidR="00e25eb1" w:rsidRPr="00a56e5a">
        <w:rPr>
          <w:sz w:val="18"/>
          <w:szCs w:val="18"/>
        </w:rPr>
      </w:r>
    </w:p>
    <w:p w:rsidP="009b7c31">
      <w:pPr>
        <w:pStyle w:val="Normal"/>
        <w:rPr>
          <w:sz w:val="18"/>
          <w:szCs w:val="18"/>
        </w:rPr>
        <w:numPr>
          <w:ilvl w:val="0"/>
          <w:numId w:val="7"/>
        </w:numPr>
      </w:pPr>
      <w:r w:rsidR="00982502" w:rsidRPr="00a56e5a">
        <w:rPr>
          <w:b/>
          <w:sz w:val="18"/>
          <w:szCs w:val="18"/>
        </w:rPr>
        <w:t xml:space="preserve">precio4</w:t>
      </w:r>
      <w:r w:rsidR="00982502" w:rsidRPr="00a56e5a">
        <w:rPr>
          <w:sz w:val="18"/>
          <w:szCs w:val="18"/>
        </w:rPr>
        <w:t xml:space="preserve">: Label que muestra precio correspondiendo al número.</w:t>
      </w:r>
      <w:r w:rsidR="00e25eb1" w:rsidRPr="00a56e5a">
        <w:rPr>
          <w:sz w:val="18"/>
          <w:szCs w:val="18"/>
        </w:rPr>
      </w:r>
    </w:p>
    <w:p w:rsidP="009b7c31">
      <w:pPr>
        <w:pStyle w:val="Normal"/>
        <w:rPr>
          <w:sz w:val="18"/>
          <w:szCs w:val="18"/>
        </w:rPr>
        <w:numPr>
          <w:ilvl w:val="0"/>
          <w:numId w:val="7"/>
        </w:numPr>
      </w:pPr>
      <w:r w:rsidR="00982502" w:rsidRPr="00a56e5a">
        <w:rPr>
          <w:b/>
          <w:sz w:val="18"/>
          <w:szCs w:val="18"/>
        </w:rPr>
        <w:t xml:space="preserve">precio5</w:t>
      </w:r>
      <w:r w:rsidR="00982502" w:rsidRPr="00a56e5a">
        <w:rPr>
          <w:sz w:val="18"/>
          <w:szCs w:val="18"/>
        </w:rPr>
        <w:t xml:space="preserve">: Label que muestra precio correspondiendo al número.</w:t>
      </w:r>
    </w:p>
    <w:p w:rsidP="009b7c31">
      <w:pPr>
        <w:pStyle w:val="Normal"/>
        <w:rPr>
          <w:sz w:val="18"/>
          <w:szCs w:val="18"/>
        </w:rPr>
        <w:numPr>
          <w:ilvl w:val="0"/>
          <w:numId w:val="7"/>
        </w:numPr>
      </w:pPr>
      <w:r w:rsidR="00982502" w:rsidRPr="00a56e5a">
        <w:rPr>
          <w:b/>
          <w:sz w:val="18"/>
          <w:szCs w:val="18"/>
        </w:rPr>
        <w:t xml:space="preserve">precio6</w:t>
      </w:r>
      <w:r w:rsidR="00982502" w:rsidRPr="00a56e5a">
        <w:rPr>
          <w:sz w:val="18"/>
          <w:szCs w:val="18"/>
        </w:rPr>
        <w:t xml:space="preserve">: Label que muestra precio correspondiendo al número.</w:t>
      </w:r>
      <w:r w:rsidR="00e25eb1" w:rsidRPr="00a56e5a">
        <w:rPr>
          <w:sz w:val="18"/>
          <w:szCs w:val="18"/>
        </w:rPr>
      </w:r>
    </w:p>
    <w:p w:rsidP="009b7c31">
      <w:pPr>
        <w:pStyle w:val="Normal"/>
        <w:rPr>
          <w:sz w:val="18"/>
          <w:szCs w:val="18"/>
        </w:rPr>
        <w:numPr>
          <w:ilvl w:val="0"/>
          <w:numId w:val="7"/>
        </w:numPr>
      </w:pPr>
      <w:r w:rsidR="00982502" w:rsidRPr="00a56e5a">
        <w:rPr>
          <w:b/>
          <w:sz w:val="18"/>
          <w:szCs w:val="18"/>
        </w:rPr>
        <w:t xml:space="preserve">precio7</w:t>
      </w:r>
      <w:r w:rsidR="00982502" w:rsidRPr="00a56e5a">
        <w:rPr>
          <w:sz w:val="18"/>
          <w:szCs w:val="18"/>
        </w:rPr>
        <w:t xml:space="preserve">: Label que muestra precio correspondiendo al número.</w:t>
      </w:r>
      <w:r w:rsidR="00e25eb1" w:rsidRPr="00a56e5a">
        <w:rPr>
          <w:sz w:val="18"/>
          <w:szCs w:val="18"/>
        </w:rPr>
      </w:r>
    </w:p>
    <w:p w:rsidP="009b7c31">
      <w:pPr>
        <w:pStyle w:val="Normal"/>
        <w:rPr>
          <w:sz w:val="18"/>
          <w:szCs w:val="18"/>
        </w:rPr>
        <w:numPr>
          <w:ilvl w:val="0"/>
          <w:numId w:val="7"/>
        </w:numPr>
      </w:pPr>
      <w:r w:rsidR="00982502" w:rsidRPr="00a56e5a">
        <w:rPr>
          <w:b/>
          <w:sz w:val="18"/>
          <w:szCs w:val="18"/>
        </w:rPr>
        <w:t xml:space="preserve">precio8</w:t>
      </w:r>
      <w:r w:rsidR="00982502" w:rsidRPr="00a56e5a">
        <w:rPr>
          <w:sz w:val="18"/>
          <w:szCs w:val="18"/>
        </w:rPr>
        <w:t xml:space="preserve">: Label que muestra precio correspondiendo al número.</w:t>
      </w:r>
      <w:r w:rsidR="00e25eb1" w:rsidRPr="00a56e5a">
        <w:rPr>
          <w:sz w:val="18"/>
          <w:szCs w:val="18"/>
        </w:rPr>
      </w:r>
    </w:p>
    <w:p w:rsidP="009b7c31">
      <w:pPr>
        <w:pStyle w:val="Normal"/>
        <w:rPr>
          <w:sz w:val="18"/>
          <w:szCs w:val="18"/>
        </w:rPr>
        <w:numPr>
          <w:ilvl w:val="0"/>
          <w:numId w:val="7"/>
        </w:numPr>
      </w:pPr>
      <w:r w:rsidR="00982502" w:rsidRPr="00a56e5a">
        <w:rPr>
          <w:b/>
          <w:sz w:val="18"/>
          <w:szCs w:val="18"/>
        </w:rPr>
        <w:t xml:space="preserve">precio9</w:t>
      </w:r>
      <w:r w:rsidR="00982502" w:rsidRPr="00a56e5a">
        <w:rPr>
          <w:sz w:val="18"/>
          <w:szCs w:val="18"/>
        </w:rPr>
        <w:t xml:space="preserve">: Label que muestra precio correspondiendo al número.</w:t>
      </w:r>
      <w:r w:rsidR="00e25eb1" w:rsidRPr="00a56e5a">
        <w:rPr>
          <w:sz w:val="18"/>
          <w:szCs w:val="18"/>
        </w:rPr>
      </w:r>
    </w:p>
    <w:p w:rsidP="009b7c31">
      <w:pPr>
        <w:pStyle w:val="Normal"/>
        <w:rPr>
          <w:sz w:val="18"/>
          <w:szCs w:val="18"/>
        </w:rPr>
        <w:numPr>
          <w:ilvl w:val="0"/>
          <w:numId w:val="7"/>
        </w:numPr>
      </w:pPr>
      <w:r w:rsidR="00982502" w:rsidRPr="00a56e5a">
        <w:rPr>
          <w:b/>
          <w:sz w:val="18"/>
          <w:szCs w:val="18"/>
        </w:rPr>
        <w:t xml:space="preserve">precio10</w:t>
      </w:r>
      <w:r w:rsidR="00982502" w:rsidRPr="00a56e5a">
        <w:rPr>
          <w:sz w:val="18"/>
          <w:szCs w:val="18"/>
        </w:rPr>
        <w:t xml:space="preserve">: Label que muestra precio correspondiendo al número.</w:t>
      </w:r>
      <w:r w:rsidR="00e25eb1" w:rsidRPr="00a56e5a">
        <w:rPr>
          <w:sz w:val="18"/>
          <w:szCs w:val="18"/>
        </w:rPr>
      </w:r>
    </w:p>
    <w:p w:rsidP="009b7c31">
      <w:pPr>
        <w:pStyle w:val="Normal"/>
        <w:rPr>
          <w:sz w:val="18"/>
          <w:szCs w:val="18"/>
        </w:rPr>
        <w:numPr>
          <w:ilvl w:val="0"/>
          <w:numId w:val="7"/>
        </w:numPr>
      </w:pPr>
      <w:r w:rsidR="00982502" w:rsidRPr="00a56e5a">
        <w:rPr>
          <w:b/>
          <w:sz w:val="18"/>
          <w:szCs w:val="18"/>
        </w:rPr>
        <w:t xml:space="preserve">promocion</w:t>
      </w:r>
      <w:r w:rsidR="00982502" w:rsidRPr="00a56e5a">
        <w:rPr>
          <w:sz w:val="18"/>
          <w:szCs w:val="18"/>
        </w:rPr>
        <w:t xml:space="preserve">: Label que muestra precio correspondiendo al número(reservado para un futuro uso).</w:t>
      </w:r>
      <w:r w:rsidR="00e25eb1" w:rsidRPr="00a56e5a">
        <w:rPr>
          <w:sz w:val="18"/>
          <w:szCs w:val="18"/>
        </w:rPr>
      </w:r>
    </w:p>
    <w:p w:rsidP="009b7c31">
      <w:pPr>
        <w:pStyle w:val="Normal"/>
        <w:rPr>
          <w:sz w:val="18"/>
          <w:szCs w:val="18"/>
        </w:rPr>
        <w:numPr>
          <w:ilvl w:val="0"/>
          <w:numId w:val="7"/>
        </w:numPr>
      </w:pPr>
      <w:r w:rsidR="00982502" w:rsidRPr="00a56e5a">
        <w:rPr>
          <w:b/>
          <w:sz w:val="18"/>
          <w:szCs w:val="18"/>
        </w:rPr>
        <w:t xml:space="preserve">temporada</w:t>
      </w:r>
      <w:r w:rsidR="00982502" w:rsidRPr="00a56e5a">
        <w:rPr>
          <w:sz w:val="18"/>
          <w:szCs w:val="18"/>
        </w:rPr>
        <w:t xml:space="preserve">: Label que muestra precio correspondiendo al número(reservado para un futuro uso).</w:t>
      </w:r>
      <w:r w:rsidR="00e25eb1" w:rsidRPr="00a56e5a">
        <w:rPr>
          <w:sz w:val="18"/>
          <w:szCs w:val="18"/>
        </w:rPr>
      </w:r>
    </w:p>
    <w:p w:rsidP="009b7c31">
      <w:pPr>
        <w:pStyle w:val="Normal"/>
        <w:rPr>
          <w:sz w:val="18"/>
          <w:szCs w:val="18"/>
        </w:rPr>
        <w:numPr>
          <w:ilvl w:val="0"/>
          <w:numId w:val="7"/>
        </w:numPr>
      </w:pPr>
      <w:r w:rsidR="00670d79" w:rsidRPr="00a56e5a">
        <w:rPr>
          <w:b/>
          <w:sz w:val="18"/>
          <w:szCs w:val="18"/>
        </w:rPr>
        <w:t xml:space="preserve">Bandera</w:t>
      </w:r>
      <w:r w:rsidR="00670d79" w:rsidRPr="00a56e5a">
        <w:rPr>
          <w:sz w:val="18"/>
          <w:szCs w:val="18"/>
        </w:rPr>
        <w:t xml:space="preserve">: un booleano para controlar </w:t>
      </w:r>
      <w:r w:rsidR="009b7c31" w:rsidRPr="00a56e5a">
        <w:rPr>
          <w:sz w:val="18"/>
          <w:szCs w:val="18"/>
        </w:rPr>
        <w:t xml:space="preserve">los productos seleccionado para que no sean repetidos simultáneamente.</w:t>
      </w:r>
      <w:r w:rsidR="00e25eb1" w:rsidRPr="00a56e5a">
        <w:rPr>
          <w:sz w:val="18"/>
          <w:szCs w:val="18"/>
        </w:rPr>
      </w:r>
    </w:p>
    <w:p w:rsidP="009b7c31">
      <w:pPr>
        <w:pStyle w:val="Normal"/>
        <w:rPr>
          <w:sz w:val="18"/>
          <w:szCs w:val="18"/>
        </w:rPr>
        <w:numPr>
          <w:ilvl w:val="0"/>
          <w:numId w:val="7"/>
        </w:numPr>
      </w:pPr>
      <w:r w:rsidR="00670d79" w:rsidRPr="00a56e5a">
        <w:rPr>
          <w:b/>
          <w:sz w:val="18"/>
          <w:szCs w:val="18"/>
        </w:rPr>
        <w:t xml:space="preserve">columnaExistencia</w:t>
      </w:r>
      <w:r w:rsidR="00670d79" w:rsidRPr="00a56e5a">
        <w:rPr>
          <w:sz w:val="18"/>
          <w:szCs w:val="18"/>
        </w:rPr>
        <w:t xml:space="preserve">: columna de existencia.</w:t>
      </w:r>
      <w:r w:rsidR="00e25eb1" w:rsidRPr="00a56e5a">
        <w:rPr>
          <w:sz w:val="18"/>
          <w:szCs w:val="18"/>
        </w:rPr>
      </w:r>
    </w:p>
    <w:p w:rsidP="009b7c31">
      <w:pPr>
        <w:pStyle w:val="Normal"/>
        <w:rPr>
          <w:sz w:val="18"/>
          <w:szCs w:val="18"/>
        </w:rPr>
        <w:numPr>
          <w:ilvl w:val="0"/>
          <w:numId w:val="7"/>
        </w:numPr>
      </w:pPr>
      <w:r w:rsidR="00670d79" w:rsidRPr="00a56e5a">
        <w:rPr>
          <w:b/>
          <w:sz w:val="18"/>
          <w:szCs w:val="18"/>
        </w:rPr>
        <w:t xml:space="preserve">LabelNombreCliente</w:t>
      </w:r>
      <w:r w:rsidR="00670d79" w:rsidRPr="00a56e5a">
        <w:rPr>
          <w:sz w:val="18"/>
          <w:szCs w:val="18"/>
        </w:rPr>
        <w:t xml:space="preserve">: nombre del clienta a elaborar cotización.</w:t>
      </w:r>
      <w:r w:rsidR="00e25eb1" w:rsidRPr="00a56e5a">
        <w:rPr>
          <w:sz w:val="18"/>
          <w:szCs w:val="18"/>
        </w:rPr>
      </w:r>
    </w:p>
    <w:p w:rsidP="009b7c31">
      <w:pPr>
        <w:pStyle w:val="Normal"/>
        <w:rPr>
          <w:sz w:val="18"/>
          <w:szCs w:val="18"/>
        </w:rPr>
        <w:numPr>
          <w:ilvl w:val="0"/>
          <w:numId w:val="7"/>
        </w:numPr>
      </w:pPr>
      <w:r w:rsidR="00e25eb1" w:rsidRPr="00a56e5a">
        <w:rPr>
          <w:b/>
          <w:sz w:val="18"/>
          <w:szCs w:val="18"/>
        </w:rPr>
        <w:t xml:space="preserve">LabelNumeroCliente</w:t>
      </w:r>
      <w:r w:rsidR="00e25eb1" w:rsidRPr="00a56e5a">
        <w:rPr>
          <w:sz w:val="18"/>
          <w:szCs w:val="18"/>
        </w:rPr>
        <w:t xml:space="preserve">;</w:t>
      </w:r>
    </w:p>
    <w:p w:rsidP="009b7c31">
      <w:pPr>
        <w:pStyle w:val="Normal"/>
        <w:rPr>
          <w:sz w:val="18"/>
          <w:szCs w:val="18"/>
        </w:rPr>
        <w:numPr>
          <w:ilvl w:val="0"/>
          <w:numId w:val="7"/>
        </w:numPr>
      </w:pPr>
      <w:r w:rsidR="00670d79" w:rsidRPr="00a56e5a">
        <w:rPr>
          <w:b/>
          <w:sz w:val="18"/>
          <w:szCs w:val="18"/>
        </w:rPr>
        <w:t xml:space="preserve">grupoRadio</w:t>
      </w:r>
      <w:r w:rsidR="00670d79" w:rsidRPr="00a56e5a">
        <w:rPr>
          <w:sz w:val="18"/>
          <w:szCs w:val="18"/>
        </w:rPr>
        <w:t xml:space="preserve">: grupo d</w:t>
      </w:r>
      <w:r w:rsidR="009b7c31" w:rsidRPr="00a56e5a">
        <w:rPr>
          <w:sz w:val="18"/>
          <w:szCs w:val="18"/>
        </w:rPr>
        <w:t xml:space="preserve">e radio button para los precios.</w:t>
      </w:r>
      <w:r w:rsidR="00e25eb1" w:rsidRPr="00a56e5a">
        <w:rPr>
          <w:sz w:val="18"/>
          <w:szCs w:val="18"/>
        </w:rPr>
      </w:r>
    </w:p>
    <w:p w:rsidP="009b7c31">
      <w:pPr>
        <w:pStyle w:val="Normal"/>
        <w:rPr>
          <w:sz w:val="18"/>
          <w:szCs w:val="18"/>
        </w:rPr>
        <w:numPr>
          <w:ilvl w:val="0"/>
          <w:numId w:val="7"/>
        </w:numPr>
      </w:pPr>
      <w:r w:rsidR="00670d79" w:rsidRPr="00a56e5a">
        <w:rPr>
          <w:b/>
          <w:sz w:val="18"/>
          <w:szCs w:val="18"/>
        </w:rPr>
        <w:t xml:space="preserve">precioProducto</w:t>
      </w:r>
      <w:r w:rsidR="00670d79" w:rsidRPr="00a56e5a">
        <w:rPr>
          <w:sz w:val="18"/>
          <w:szCs w:val="18"/>
        </w:rPr>
        <w:t xml:space="preserve">: precio del producto.</w:t>
      </w:r>
      <w:r w:rsidR="00e25eb1" w:rsidRPr="00a56e5a">
        <w:rPr>
          <w:sz w:val="18"/>
          <w:szCs w:val="18"/>
        </w:rPr>
      </w:r>
    </w:p>
    <w:p w:rsidP="009b7c31">
      <w:pPr>
        <w:pStyle w:val="Normal"/>
        <w:rPr>
          <w:sz w:val="18"/>
          <w:szCs w:val="18"/>
        </w:rPr>
        <w:numPr>
          <w:ilvl w:val="0"/>
          <w:numId w:val="7"/>
        </w:numPr>
      </w:pPr>
      <w:r w:rsidR="00670d79" w:rsidRPr="00a56e5a">
        <w:rPr>
          <w:b/>
          <w:sz w:val="18"/>
          <w:szCs w:val="18"/>
        </w:rPr>
        <w:t xml:space="preserve">RBPrecio1</w:t>
      </w:r>
      <w:r w:rsidR="00670d79" w:rsidRPr="00a56e5a">
        <w:rPr>
          <w:sz w:val="18"/>
          <w:szCs w:val="18"/>
        </w:rPr>
        <w:t xml:space="preserve">: Radio buttton precio seleccionado</w:t>
      </w:r>
      <w:r w:rsidR="00e25eb1" w:rsidRPr="00a56e5a">
        <w:rPr>
          <w:sz w:val="18"/>
          <w:szCs w:val="18"/>
        </w:rPr>
      </w:r>
    </w:p>
    <w:p w:rsidP="009b7c31">
      <w:pPr>
        <w:pStyle w:val="Normal"/>
        <w:rPr>
          <w:sz w:val="18"/>
          <w:szCs w:val="18"/>
        </w:rPr>
        <w:numPr>
          <w:ilvl w:val="0"/>
          <w:numId w:val="7"/>
        </w:numPr>
      </w:pPr>
      <w:r w:rsidR="00670d79" w:rsidRPr="00a56e5a">
        <w:rPr>
          <w:b/>
          <w:sz w:val="18"/>
          <w:szCs w:val="18"/>
        </w:rPr>
        <w:t xml:space="preserve">RBPrecio2</w:t>
      </w:r>
      <w:r w:rsidR="00670d79" w:rsidRPr="00a56e5a">
        <w:rPr>
          <w:sz w:val="18"/>
          <w:szCs w:val="18"/>
        </w:rPr>
        <w:t xml:space="preserve">: Radio buttton precio seleccionado</w:t>
      </w:r>
      <w:r w:rsidR="00e25eb1" w:rsidRPr="00a56e5a">
        <w:rPr>
          <w:sz w:val="18"/>
          <w:szCs w:val="18"/>
        </w:rPr>
      </w:r>
    </w:p>
    <w:p w:rsidP="009b7c31">
      <w:pPr>
        <w:pStyle w:val="Normal"/>
        <w:rPr>
          <w:sz w:val="18"/>
          <w:szCs w:val="18"/>
        </w:rPr>
        <w:numPr>
          <w:ilvl w:val="0"/>
          <w:numId w:val="7"/>
        </w:numPr>
      </w:pPr>
      <w:r w:rsidR="00670d79" w:rsidRPr="00a56e5a">
        <w:rPr>
          <w:b/>
          <w:sz w:val="18"/>
          <w:szCs w:val="18"/>
        </w:rPr>
        <w:t xml:space="preserve">RBPrecio3</w:t>
      </w:r>
      <w:r w:rsidR="00670d79" w:rsidRPr="00a56e5a">
        <w:rPr>
          <w:sz w:val="18"/>
          <w:szCs w:val="18"/>
        </w:rPr>
        <w:t xml:space="preserve">: Radio buttton precio seleccionado</w:t>
      </w:r>
      <w:r w:rsidR="00e25eb1" w:rsidRPr="00a56e5a">
        <w:rPr>
          <w:sz w:val="18"/>
          <w:szCs w:val="18"/>
        </w:rPr>
      </w:r>
    </w:p>
    <w:p w:rsidP="009b7c31">
      <w:pPr>
        <w:pStyle w:val="Normal"/>
        <w:rPr>
          <w:sz w:val="18"/>
          <w:szCs w:val="18"/>
        </w:rPr>
        <w:numPr>
          <w:ilvl w:val="0"/>
          <w:numId w:val="7"/>
        </w:numPr>
      </w:pPr>
      <w:r w:rsidR="00670d79" w:rsidRPr="00a56e5a">
        <w:rPr>
          <w:b/>
          <w:sz w:val="18"/>
          <w:szCs w:val="18"/>
        </w:rPr>
        <w:t xml:space="preserve">RBPrecio6</w:t>
      </w:r>
      <w:r w:rsidR="00670d79" w:rsidRPr="00a56e5a">
        <w:rPr>
          <w:sz w:val="18"/>
          <w:szCs w:val="18"/>
        </w:rPr>
        <w:t xml:space="preserve">: Radio buttton precio seleccionado</w:t>
      </w:r>
      <w:r w:rsidR="00e25eb1" w:rsidRPr="00a56e5a">
        <w:rPr>
          <w:sz w:val="18"/>
          <w:szCs w:val="18"/>
        </w:rPr>
      </w:r>
    </w:p>
    <w:p w:rsidP="009b7c31">
      <w:pPr>
        <w:pStyle w:val="Normal"/>
        <w:rPr>
          <w:sz w:val="18"/>
          <w:szCs w:val="18"/>
        </w:rPr>
        <w:numPr>
          <w:ilvl w:val="0"/>
          <w:numId w:val="7"/>
        </w:numPr>
      </w:pPr>
      <w:r w:rsidR="00670d79" w:rsidRPr="00a56e5a">
        <w:rPr>
          <w:b/>
          <w:sz w:val="18"/>
          <w:szCs w:val="18"/>
        </w:rPr>
        <w:t xml:space="preserve">RBPrecio5</w:t>
      </w:r>
      <w:r w:rsidR="00670d79" w:rsidRPr="00a56e5a">
        <w:rPr>
          <w:sz w:val="18"/>
          <w:szCs w:val="18"/>
        </w:rPr>
        <w:t xml:space="preserve">: Radio buttton precio seleccionado</w:t>
      </w:r>
      <w:r w:rsidR="00e25eb1" w:rsidRPr="00a56e5a">
        <w:rPr>
          <w:sz w:val="18"/>
          <w:szCs w:val="18"/>
        </w:rPr>
      </w:r>
    </w:p>
    <w:p w:rsidP="009b7c31">
      <w:pPr>
        <w:pStyle w:val="Normal"/>
        <w:rPr>
          <w:sz w:val="18"/>
          <w:szCs w:val="18"/>
        </w:rPr>
        <w:numPr>
          <w:ilvl w:val="0"/>
          <w:numId w:val="7"/>
        </w:numPr>
      </w:pPr>
      <w:r w:rsidR="00670d79" w:rsidRPr="00a56e5a">
        <w:rPr>
          <w:b/>
          <w:sz w:val="18"/>
          <w:szCs w:val="18"/>
        </w:rPr>
        <w:t xml:space="preserve">RBPrecio4</w:t>
      </w:r>
      <w:r w:rsidR="00670d79" w:rsidRPr="00a56e5a">
        <w:rPr>
          <w:sz w:val="18"/>
          <w:szCs w:val="18"/>
        </w:rPr>
        <w:t xml:space="preserve">: Radio buttton precio seleccionado</w:t>
      </w:r>
    </w:p>
    <w:p w:rsidP="009b7c31">
      <w:pPr>
        <w:pStyle w:val="Normal"/>
        <w:rPr>
          <w:sz w:val="18"/>
          <w:szCs w:val="18"/>
        </w:rPr>
        <w:numPr>
          <w:ilvl w:val="0"/>
          <w:numId w:val="7"/>
        </w:numPr>
      </w:pPr>
      <w:r w:rsidR="00e25eb1" w:rsidRPr="00a56e5a">
        <w:rPr>
          <w:b/>
          <w:sz w:val="18"/>
          <w:szCs w:val="18"/>
        </w:rPr>
        <w:t xml:space="preserve">RBPreci</w:t>
      </w:r>
      <w:r w:rsidR="009b7c31" w:rsidRPr="00a56e5a">
        <w:rPr>
          <w:b/>
          <w:sz w:val="18"/>
          <w:szCs w:val="18"/>
        </w:rPr>
        <w:t xml:space="preserve">o7</w:t>
      </w:r>
      <w:r w:rsidR="009b7c31" w:rsidRPr="00a56e5a">
        <w:rPr>
          <w:sz w:val="18"/>
          <w:szCs w:val="18"/>
        </w:rPr>
        <w:t xml:space="preserve">: Radio buttton precio seleccionado</w:t>
      </w:r>
      <w:r w:rsidR="00e25eb1" w:rsidRPr="00a56e5a">
        <w:rPr>
          <w:sz w:val="18"/>
          <w:szCs w:val="18"/>
        </w:rPr>
      </w:r>
    </w:p>
    <w:p w:rsidP="009b7c31">
      <w:pPr>
        <w:pStyle w:val="Normal"/>
        <w:rPr>
          <w:sz w:val="18"/>
          <w:szCs w:val="18"/>
        </w:rPr>
        <w:numPr>
          <w:ilvl w:val="0"/>
          <w:numId w:val="7"/>
        </w:numPr>
      </w:pPr>
      <w:r w:rsidR="009b7c31" w:rsidRPr="00a56e5a">
        <w:rPr>
          <w:b/>
          <w:sz w:val="18"/>
          <w:szCs w:val="18"/>
        </w:rPr>
        <w:t xml:space="preserve">RBPrecio8</w:t>
      </w:r>
      <w:r w:rsidR="009b7c31" w:rsidRPr="00a56e5a">
        <w:rPr>
          <w:sz w:val="18"/>
          <w:szCs w:val="18"/>
        </w:rPr>
        <w:t xml:space="preserve">: Radio buttton precio seleccionado</w:t>
      </w:r>
      <w:r w:rsidR="00e25eb1" w:rsidRPr="00a56e5a">
        <w:rPr>
          <w:sz w:val="18"/>
          <w:szCs w:val="18"/>
        </w:rPr>
      </w:r>
    </w:p>
    <w:p w:rsidP="009b7c31">
      <w:pPr>
        <w:pStyle w:val="Normal"/>
        <w:rPr>
          <w:sz w:val="18"/>
          <w:szCs w:val="18"/>
        </w:rPr>
        <w:numPr>
          <w:ilvl w:val="0"/>
          <w:numId w:val="7"/>
        </w:numPr>
      </w:pPr>
      <w:r w:rsidR="009b7c31" w:rsidRPr="00a56e5a">
        <w:rPr>
          <w:b/>
          <w:sz w:val="18"/>
          <w:szCs w:val="18"/>
        </w:rPr>
        <w:t xml:space="preserve">RBPrecio9</w:t>
      </w:r>
      <w:r w:rsidR="009b7c31" w:rsidRPr="00a56e5a">
        <w:rPr>
          <w:sz w:val="18"/>
          <w:szCs w:val="18"/>
        </w:rPr>
        <w:t xml:space="preserve">: Radio buttton precio seleccionado</w:t>
      </w:r>
      <w:r w:rsidR="00e25eb1" w:rsidRPr="00a56e5a">
        <w:rPr>
          <w:sz w:val="18"/>
          <w:szCs w:val="18"/>
        </w:rPr>
      </w:r>
    </w:p>
    <w:p w:rsidP="009b7c31">
      <w:pPr>
        <w:pStyle w:val="Normal"/>
        <w:rPr>
          <w:sz w:val="18"/>
          <w:szCs w:val="18"/>
        </w:rPr>
        <w:numPr>
          <w:ilvl w:val="0"/>
          <w:numId w:val="7"/>
        </w:numPr>
      </w:pPr>
      <w:r w:rsidR="009b7c31" w:rsidRPr="00a56e5a">
        <w:rPr>
          <w:b/>
          <w:sz w:val="18"/>
          <w:szCs w:val="18"/>
        </w:rPr>
        <w:t xml:space="preserve">Stackpane</w:t>
      </w:r>
      <w:r w:rsidR="009b7c31" w:rsidRPr="00a56e5a">
        <w:rPr>
          <w:sz w:val="18"/>
          <w:szCs w:val="18"/>
        </w:rPr>
        <w:t xml:space="preserve">: declaración de un stackpane</w:t>
      </w:r>
      <w:r w:rsidR="00e25eb1" w:rsidRPr="00a56e5a">
        <w:rPr>
          <w:sz w:val="18"/>
          <w:szCs w:val="18"/>
        </w:rPr>
      </w:r>
    </w:p>
    <w:p w:rsidP="009b7c31">
      <w:pPr>
        <w:pStyle w:val="Normal"/>
        <w:rPr>
          <w:sz w:val="18"/>
          <w:szCs w:val="18"/>
        </w:rPr>
        <w:numPr>
          <w:ilvl w:val="0"/>
          <w:numId w:val="7"/>
        </w:numPr>
      </w:pPr>
      <w:r w:rsidR="009b7c31" w:rsidRPr="00a56e5a">
        <w:rPr>
          <w:b/>
          <w:sz w:val="18"/>
          <w:szCs w:val="18"/>
        </w:rPr>
        <w:t xml:space="preserve">RBPrecio10</w:t>
      </w:r>
      <w:r w:rsidR="009b7c31" w:rsidRPr="00a56e5a">
        <w:rPr>
          <w:sz w:val="18"/>
          <w:szCs w:val="18"/>
        </w:rPr>
        <w:t xml:space="preserve">: Radio buttton precio seleccionado</w:t>
      </w:r>
      <w:r w:rsidR="00e25eb1" w:rsidRPr="00a56e5a">
        <w:rPr>
          <w:sz w:val="18"/>
          <w:szCs w:val="18"/>
        </w:rPr>
      </w:r>
    </w:p>
    <w:p w:rsidP="009b7c31">
      <w:pPr>
        <w:pStyle w:val="Normal"/>
        <w:rPr>
          <w:sz w:val="18"/>
          <w:szCs w:val="18"/>
        </w:rPr>
        <w:numPr>
          <w:ilvl w:val="0"/>
          <w:numId w:val="7"/>
        </w:numPr>
      </w:pPr>
      <w:r w:rsidR="009b7c31" w:rsidRPr="00a56e5a">
        <w:rPr>
          <w:b/>
          <w:sz w:val="18"/>
          <w:szCs w:val="18"/>
        </w:rPr>
        <w:t xml:space="preserve">Ecenario</w:t>
      </w:r>
      <w:r w:rsidR="009b7c31" w:rsidRPr="00a56e5a">
        <w:rPr>
          <w:sz w:val="18"/>
          <w:szCs w:val="18"/>
        </w:rPr>
        <w:t xml:space="preserve">: declaración de Stage.</w:t>
      </w:r>
      <w:r w:rsidR="00e25eb1" w:rsidRPr="00a56e5a">
        <w:rPr>
          <w:sz w:val="18"/>
          <w:szCs w:val="18"/>
        </w:rPr>
      </w:r>
    </w:p>
    <w:p w:rsidP="009b7c31">
      <w:pPr>
        <w:pStyle w:val="Normal"/>
        <w:rPr>
          <w:sz w:val="18"/>
          <w:szCs w:val="18"/>
        </w:rPr>
        <w:numPr>
          <w:ilvl w:val="0"/>
          <w:numId w:val="7"/>
        </w:numPr>
      </w:pPr>
      <w:r w:rsidR="009b7c31" w:rsidRPr="00a56e5a">
        <w:rPr>
          <w:b/>
          <w:sz w:val="18"/>
          <w:szCs w:val="18"/>
        </w:rPr>
        <w:t xml:space="preserve">Apartado</w:t>
      </w:r>
      <w:r w:rsidR="009b7c31" w:rsidRPr="00a56e5a">
        <w:rPr>
          <w:sz w:val="18"/>
          <w:szCs w:val="18"/>
        </w:rPr>
        <w:t xml:space="preserve">: Columna de apartado</w:t>
      </w:r>
      <w:r w:rsidR="00e25eb1" w:rsidRPr="00a56e5a">
        <w:rPr>
          <w:sz w:val="18"/>
          <w:szCs w:val="18"/>
        </w:rPr>
      </w:r>
    </w:p>
    <w:p w:rsidP="009b7c31">
      <w:pPr>
        <w:pStyle w:val="Normal"/>
        <w:rPr>
          <w:sz w:val="18"/>
          <w:szCs w:val="18"/>
        </w:rPr>
        <w:numPr>
          <w:ilvl w:val="0"/>
          <w:numId w:val="7"/>
        </w:numPr>
      </w:pPr>
      <w:r w:rsidR="009b7c31" w:rsidRPr="00a56e5a">
        <w:rPr>
          <w:b/>
          <w:sz w:val="18"/>
          <w:szCs w:val="18"/>
        </w:rPr>
        <w:t xml:space="preserve">menuFechaActualiza</w:t>
      </w:r>
      <w:r w:rsidR="009b7c31" w:rsidRPr="00a56e5a">
        <w:rPr>
          <w:sz w:val="18"/>
          <w:szCs w:val="18"/>
        </w:rPr>
        <w:t xml:space="preserve">: menú fecha de actualización.</w:t>
      </w:r>
      <w:r w:rsidR="00df244b" w:rsidRPr="00a56e5a">
        <w:rPr>
          <w:sz w:val="18"/>
          <w:szCs w:val="18"/>
        </w:rPr>
      </w:r>
    </w:p>
    <w:p w:rsidP="00a26009">
      <w:pPr>
        <w:pStyle w:val="Heading1"/>
      </w:pPr>
      <w:bookmarkStart w:id="7" w:name="_Toc491516675"/>
      <w:r w:rsidR="00df244b" w:rsidRPr="00a26009">
        <w:t xml:space="preserve">Especificación Técnica</w:t>
      </w:r>
      <w:bookmarkEnd w:id="7"/>
      <w:r w:rsidR="00df244b" w:rsidRPr="00a26009"/>
    </w:p>
    <w:p w:rsidP="00a26009">
      <w:pPr>
        <w:pStyle w:val="Heading2"/>
        <w:rPr>
          <w:rStyle w:val="UserStyle_7"/>
          <w:u w:val="none"/>
          <w:sz w:val="28"/>
          <w:kern w:val="0"/>
          <w:bCs w:val="false"/>
          <w:szCs w:val="20"/>
          <w:rFonts w:ascii="Garamond" w:hAnsi="Garamond"/>
        </w:rPr>
      </w:pPr>
      <w:bookmarkStart w:id="8" w:name="_Toc491516676"/>
      <w:r w:rsidR="00df244b" w:rsidRPr="00a26009">
        <w:rPr>
          <w:rStyle w:val="UserStyle_7"/>
          <w:u w:val="none"/>
          <w:sz w:val="28"/>
          <w:kern w:val="0"/>
          <w:bCs w:val="false"/>
          <w:szCs w:val="20"/>
          <w:rFonts w:ascii="Garamond" w:hAnsi="Garamond"/>
        </w:rPr>
        <w:t xml:space="preserve">Requisitos de Hardware</w:t>
      </w:r>
      <w:r w:rsidR="006b4a32" w:rsidRPr="00a26009">
        <w:rPr>
          <w:rStyle w:val="UserStyle_7"/>
          <w:u w:val="none"/>
          <w:sz w:val="28"/>
          <w:kern w:val="0"/>
          <w:bCs w:val="false"/>
          <w:szCs w:val="20"/>
          <w:rFonts w:ascii="Garamond" w:hAnsi="Garamond"/>
        </w:rPr>
        <w:t xml:space="preserve"> y Software</w:t>
      </w:r>
      <w:bookmarkEnd w:id="8"/>
      <w:r w:rsidR="00df244b" w:rsidRPr="00a26009">
        <w:rPr>
          <w:rStyle w:val="UserStyle_7"/>
          <w:u w:val="none"/>
          <w:sz w:val="28"/>
          <w:kern w:val="0"/>
          <w:bCs w:val="false"/>
          <w:szCs w:val="20"/>
          <w:rFonts w:ascii="Garamond" w:hAnsi="Garamond"/>
        </w:rPr>
      </w:r>
    </w:p>
    <w:p w:rsidP="00a26009">
      <w:pPr>
        <w:pStyle w:val="Heading3"/>
        <w:rPr>
          <w:bdr w:color="000000" w:space="0" w:sz="0" w:val="none"/>
          <w:shd w:color="auto" w:fill="ffffff" w:val="clear"/>
          <w:bdr w:color="000000" w:space="0" w:sz="0" w:val="none"/>
        </w:rPr>
      </w:pPr>
      <w:bookmarkStart w:id="9" w:name="_Toc491516677"/>
      <w:r w:rsidR="006b4a32" w:rsidRPr="00a56e5a">
        <w:rPr>
          <w:bdr w:color="000000" w:space="0" w:sz="0" w:val="none"/>
          <w:shd w:color="auto" w:fill="ffffff" w:val="clear"/>
          <w:bdr w:color="000000" w:space="0" w:sz="0" w:val="none"/>
        </w:rPr>
        <w:t xml:space="preserve">Windows</w:t>
      </w:r>
      <w:bookmarkEnd w:id="9"/>
      <w:r w:rsidR="006b4a32" w:rsidRPr="00a56e5a">
        <w:rPr>
          <w:bdr w:color="000000" w:space="0" w:sz="0" w:val="none"/>
          <w:shd w:color="auto" w:fill="ffffff" w:val="clear"/>
          <w:bdr w:color="000000" w:space="0" w:sz="0" w:val="none"/>
        </w:rPr>
      </w:r>
    </w:p>
    <w:p w:rsidP="006b4a32">
      <w:pPr>
        <w:pStyle w:val="Normal"/>
        <w:rPr>
          <w:sz w:val="18"/>
          <w:szCs w:val="18"/>
          <w:bdr w:color="000000" w:space="0" w:sz="0" w:val="none"/>
          <w:shd w:color="auto" w:fill="ffffff" w:val="clear"/>
          <w:bdr w:color="000000" w:space="0" w:sz="0" w:val="none"/>
          <w:color w:val="333333"/>
        </w:rPr>
        <w:suppressAutoHyphens w:val="off"/>
        <w:ind w:left="360" w:right="360"/>
        <w:spacing w:line="240" w:lineRule="auto"/>
        <w:jc w:val="start"/>
        <w:numPr>
          <w:ilvl w:val="0"/>
          <w:numId w:val="8"/>
        </w:numPr>
      </w:pPr>
      <w:r w:rsidR="006b4a32" w:rsidRPr="00a56e5a">
        <w:rPr>
          <w:sz w:val="18"/>
          <w:szCs w:val="18"/>
          <w:bdr w:color="000000" w:space="0" w:sz="0" w:val="none"/>
          <w:shd w:color="auto" w:fill="ffffff" w:val="clear"/>
          <w:bdr w:color="000000" w:space="0" w:sz="0" w:val="none"/>
          <w:color w:val="333333"/>
        </w:rPr>
        <w:t xml:space="preserve">Windows 10 (8u51 y superiores) (64 bits)</w:t>
      </w:r>
    </w:p>
    <w:p w:rsidP="006b4a32">
      <w:pPr>
        <w:pStyle w:val="Normal"/>
        <w:rPr>
          <w:sz w:val="18"/>
          <w:szCs w:val="18"/>
          <w:bdr w:color="000000" w:space="0" w:sz="0" w:val="none"/>
          <w:shd w:color="auto" w:fill="ffffff" w:val="clear"/>
          <w:bdr w:color="000000" w:space="0" w:sz="0" w:val="none"/>
          <w:color w:val="333333"/>
        </w:rPr>
        <w:suppressAutoHyphens w:val="off"/>
        <w:ind w:left="360" w:right="360"/>
        <w:spacing w:line="240" w:lineRule="auto"/>
        <w:jc w:val="start"/>
        <w:numPr>
          <w:ilvl w:val="0"/>
          <w:numId w:val="8"/>
        </w:numPr>
      </w:pPr>
      <w:r w:rsidR="006b4a32" w:rsidRPr="00a56e5a">
        <w:rPr>
          <w:sz w:val="18"/>
          <w:szCs w:val="18"/>
          <w:bdr w:color="000000" w:space="0" w:sz="0" w:val="none"/>
          <w:shd w:color="auto" w:fill="ffffff" w:val="clear"/>
          <w:bdr w:color="000000" w:space="0" w:sz="0" w:val="none"/>
          <w:color w:val="333333"/>
        </w:rPr>
        <w:t xml:space="preserve">Windows Server 2008 R2 SP1 (64 bits)</w:t>
      </w:r>
    </w:p>
    <w:p w:rsidP="006b4a32">
      <w:pPr>
        <w:pStyle w:val="Normal"/>
        <w:rPr>
          <w:sz w:val="18"/>
          <w:szCs w:val="18"/>
          <w:bdr w:color="000000" w:space="0" w:sz="0" w:val="none"/>
          <w:shd w:color="auto" w:fill="ffffff" w:val="clear"/>
          <w:bdr w:color="000000" w:space="0" w:sz="0" w:val="none"/>
          <w:color w:val="333333"/>
        </w:rPr>
        <w:suppressAutoHyphens w:val="off"/>
        <w:ind w:left="360" w:right="360"/>
        <w:spacing w:line="240" w:lineRule="auto"/>
        <w:jc w:val="start"/>
        <w:numPr>
          <w:ilvl w:val="0"/>
          <w:numId w:val="8"/>
        </w:numPr>
      </w:pPr>
      <w:r w:rsidR="006b4a32" w:rsidRPr="00a56e5a">
        <w:rPr>
          <w:sz w:val="18"/>
          <w:szCs w:val="18"/>
          <w:bdr w:color="000000" w:space="0" w:sz="0" w:val="none"/>
          <w:shd w:color="auto" w:fill="ffffff" w:val="clear"/>
          <w:bdr w:color="000000" w:space="0" w:sz="0" w:val="none"/>
          <w:color w:val="333333"/>
        </w:rPr>
        <w:t xml:space="preserve">Windows Server 2012 y 2012 R2 (64 bits)</w:t>
      </w:r>
    </w:p>
    <w:p w:rsidP="006b4a32">
      <w:pPr>
        <w:pStyle w:val="Normal"/>
        <w:rPr>
          <w:sz w:val="18"/>
          <w:szCs w:val="18"/>
          <w:bdr w:color="000000" w:space="0" w:sz="0" w:val="none"/>
          <w:shd w:color="auto" w:fill="ffffff" w:val="clear"/>
          <w:bdr w:color="000000" w:space="0" w:sz="0" w:val="none"/>
          <w:color w:val="333333"/>
        </w:rPr>
        <w:suppressAutoHyphens w:val="off"/>
        <w:ind w:left="360" w:right="360"/>
        <w:spacing w:line="240" w:lineRule="auto"/>
        <w:jc w:val="start"/>
        <w:numPr>
          <w:ilvl w:val="0"/>
          <w:numId w:val="8"/>
        </w:numPr>
      </w:pPr>
      <w:r w:rsidR="006b4a32" w:rsidRPr="00a56e5a">
        <w:rPr>
          <w:sz w:val="18"/>
          <w:szCs w:val="18"/>
          <w:bdr w:color="000000" w:space="0" w:sz="0" w:val="none"/>
          <w:shd w:color="auto" w:fill="ffffff" w:val="clear"/>
          <w:bdr w:color="000000" w:space="0" w:sz="0" w:val="none"/>
          <w:color w:val="333333"/>
        </w:rPr>
        <w:t xml:space="preserve">RAM: 2GB</w:t>
      </w:r>
    </w:p>
    <w:p w:rsidP="002b4b26">
      <w:pPr>
        <w:pStyle w:val="Normal"/>
        <w:rPr>
          <w:sz w:val="18"/>
          <w:szCs w:val="18"/>
          <w:bdr w:color="000000" w:space="0" w:sz="0" w:val="none"/>
          <w:shd w:color="auto" w:fill="ffffff" w:val="clear"/>
          <w:bdr w:color="000000" w:space="0" w:sz="0" w:val="none"/>
          <w:color w:val="333333"/>
        </w:rPr>
        <w:suppressAutoHyphens w:val="off"/>
        <w:ind w:left="360" w:right="360"/>
        <w:spacing w:line="240" w:lineRule="auto"/>
        <w:jc w:val="start"/>
        <w:numPr>
          <w:ilvl w:val="0"/>
          <w:numId w:val="8"/>
        </w:numPr>
      </w:pPr>
      <w:r w:rsidR="006b4a32" w:rsidRPr="00a56e5a">
        <w:rPr>
          <w:sz w:val="18"/>
          <w:szCs w:val="18"/>
          <w:bdr w:color="000000" w:space="0" w:sz="0" w:val="none"/>
          <w:shd w:color="auto" w:fill="ffffff" w:val="clear"/>
          <w:bdr w:color="000000" w:space="0" w:sz="0" w:val="none"/>
          <w:color w:val="333333"/>
        </w:rPr>
        <w:t xml:space="preserve">Espacio en disco: 30 MB Procesador: Mínimo Pentium 2 a 266 MHz</w:t>
      </w:r>
    </w:p>
    <w:p w:rsidP="006b4a32">
      <w:pPr>
        <w:pStyle w:val="Normal"/>
        <w:rPr>
          <w:sz w:val="18"/>
          <w:szCs w:val="18"/>
          <w:bdr w:color="000000" w:space="0" w:sz="0" w:val="none"/>
          <w:shd w:color="auto" w:fill="ffffff" w:val="clear"/>
          <w:bdr w:color="000000" w:space="0" w:sz="0" w:val="none"/>
          <w:color w:val="333333"/>
        </w:rPr>
        <w:suppressAutoHyphens w:val="off"/>
        <w:ind w:left="360" w:right="360"/>
        <w:spacing w:line="240" w:lineRule="auto"/>
        <w:jc w:val="start"/>
        <w:numPr>
          <w:ilvl w:val="0"/>
          <w:numId w:val="8"/>
        </w:numPr>
      </w:pPr>
      <w:r w:rsidR="006b4a32" w:rsidRPr="00a56e5a">
        <w:rPr>
          <w:sz w:val="18"/>
          <w:szCs w:val="18"/>
          <w:bdr w:color="000000" w:space="0" w:sz="0" w:val="none"/>
          <w:shd w:color="auto" w:fill="ffffff" w:val="clear"/>
          <w:bdr w:color="000000" w:space="0" w:sz="0" w:val="none"/>
          <w:color w:val="333333"/>
        </w:rPr>
        <w:t xml:space="preserve">Exploradores: Internet Explorer 9 y superior, Firefox</w:t>
      </w:r>
    </w:p>
    <w:p w:rsidP="006b4a32">
      <w:pPr>
        <w:pStyle w:val="Normal"/>
        <w:rPr>
          <w:sz w:val="18"/>
          <w:szCs w:val="18"/>
          <w:bdr w:color="000000" w:space="0" w:sz="0" w:val="none"/>
          <w:shd w:color="auto" w:fill="ffffff" w:val="clear"/>
          <w:bdr w:color="000000" w:space="0" w:sz="0" w:val="none"/>
          <w:color w:val="333333"/>
        </w:rPr>
        <w:suppressAutoHyphens w:val="off"/>
        <w:ind w:left="360" w:right="360"/>
        <w:spacing w:line="240" w:lineRule="auto"/>
        <w:jc w:val="start"/>
        <w:numPr>
          <w:ilvl w:val="0"/>
          <w:numId w:val="8"/>
        </w:numPr>
      </w:pPr>
      <w:r w:rsidR="006b4a32" w:rsidRPr="00a56e5a">
        <w:rPr>
          <w:sz w:val="18"/>
          <w:szCs w:val="18"/>
          <w:bdr w:color="000000" w:space="0" w:sz="0" w:val="none"/>
          <w:shd w:color="auto" w:fill="ffffff" w:val="clear"/>
          <w:bdr w:color="000000" w:space="0" w:sz="0" w:val="none"/>
          <w:color w:val="333333"/>
        </w:rPr>
        <w:t xml:space="preserve">Java 8 u superior </w:t>
      </w:r>
    </w:p>
    <w:p w:rsidP="006b4a32">
      <w:pPr>
        <w:pStyle w:val="Normal"/>
        <w:rPr>
          <w:sz w:val="18"/>
          <w:szCs w:val="18"/>
          <w:bdr w:color="000000" w:space="0" w:sz="0" w:val="none"/>
          <w:shd w:color="auto" w:fill="ffffff" w:val="clear"/>
          <w:bdr w:color="000000" w:space="0" w:sz="0" w:val="none"/>
          <w:color w:val="333333"/>
        </w:rPr>
        <w:suppressAutoHyphens w:val="off"/>
        <w:ind w:left="360" w:right="360"/>
        <w:spacing w:line="240" w:lineRule="auto"/>
        <w:jc w:val="start"/>
        <w:numPr>
          <w:ilvl w:val="0"/>
          <w:numId w:val="8"/>
        </w:numPr>
      </w:pPr>
      <w:r w:rsidR="006b4a32" w:rsidRPr="00a56e5a">
        <w:rPr>
          <w:sz w:val="18"/>
          <w:szCs w:val="18"/>
          <w:bdr w:color="000000" w:space="0" w:sz="0" w:val="none"/>
          <w:shd w:color="auto" w:fill="ffffff" w:val="clear"/>
          <w:bdr w:color="000000" w:space="0" w:sz="0" w:val="none"/>
          <w:color w:val="333333"/>
        </w:rPr>
        <w:t xml:space="preserve">Mysql 5.7 o superior</w:t>
      </w:r>
    </w:p>
    <w:p w:rsidP="006b4a32">
      <w:pPr>
        <w:pStyle w:val="Normal"/>
        <w:rPr>
          <w:sz w:val="18"/>
          <w:szCs w:val="18"/>
          <w:bdr w:color="000000" w:space="0" w:sz="0" w:val="none"/>
          <w:shd w:color="auto" w:fill="ffffff" w:val="clear"/>
          <w:bdr w:color="000000" w:space="0" w:sz="0" w:val="none"/>
          <w:color w:val="333333"/>
        </w:rPr>
        <w:suppressAutoHyphens w:val="off"/>
        <w:ind w:left="360" w:right="360"/>
        <w:spacing w:line="240" w:lineRule="auto"/>
        <w:jc w:val="start"/>
      </w:pPr>
      <w:r w:rsidR="006b4a32" w:rsidRPr="00a56e5a">
        <w:rPr>
          <w:sz w:val="18"/>
          <w:szCs w:val="18"/>
          <w:bdr w:color="000000" w:space="0" w:sz="0" w:val="none"/>
          <w:shd w:color="auto" w:fill="ffffff" w:val="clear"/>
          <w:bdr w:color="000000" w:space="0" w:sz="0" w:val="none"/>
          <w:color w:val="333333"/>
        </w:rPr>
      </w:r>
    </w:p>
    <w:p w:rsidP="00a26009">
      <w:pPr>
        <w:pStyle w:val="Heading3"/>
        <w:rPr>
          <w:bdr w:color="000000" w:space="0" w:sz="0" w:val="none"/>
          <w:shd w:color="auto" w:fill="ffffff" w:val="clear"/>
          <w:bdr w:color="000000" w:space="0" w:sz="0" w:val="none"/>
        </w:rPr>
      </w:pPr>
      <w:bookmarkStart w:id="10" w:name="_Toc491516678"/>
      <w:r w:rsidR="006b4a32" w:rsidRPr="00a56e5a">
        <w:rPr>
          <w:bdr w:color="000000" w:space="0" w:sz="0" w:val="none"/>
          <w:shd w:color="auto" w:fill="ffffff" w:val="clear"/>
          <w:bdr w:color="000000" w:space="0" w:sz="0" w:val="none"/>
        </w:rPr>
        <w:t xml:space="preserve">Mac OS X</w:t>
      </w:r>
      <w:bookmarkEnd w:id="10"/>
      <w:r w:rsidR="006b4a32" w:rsidRPr="00a56e5a">
        <w:rPr>
          <w:bdr w:color="000000" w:space="0" w:sz="0" w:val="none"/>
          <w:shd w:color="auto" w:fill="ffffff" w:val="clear"/>
          <w:bdr w:color="000000" w:space="0" w:sz="0" w:val="none"/>
        </w:rPr>
      </w:r>
    </w:p>
    <w:p w:rsidP="006b4a32">
      <w:pPr>
        <w:pStyle w:val="Normal"/>
        <w:rPr>
          <w:sz w:val="18"/>
          <w:szCs w:val="18"/>
          <w:bdr w:color="000000" w:space="0" w:sz="0" w:val="none"/>
          <w:shd w:color="auto" w:fill="ffffff" w:val="clear"/>
          <w:bdr w:color="000000" w:space="0" w:sz="0" w:val="none"/>
          <w:color w:val="333333"/>
        </w:rPr>
        <w:suppressAutoHyphens w:val="off"/>
        <w:ind w:left="360" w:right="360"/>
        <w:spacing w:line="240" w:lineRule="auto"/>
        <w:jc w:val="start"/>
        <w:numPr>
          <w:ilvl w:val="0"/>
          <w:numId w:val="9"/>
        </w:numPr>
      </w:pPr>
      <w:r w:rsidR="006b4a32" w:rsidRPr="00a56e5a">
        <w:rPr>
          <w:sz w:val="18"/>
          <w:szCs w:val="18"/>
          <w:bdr w:color="000000" w:space="0" w:sz="0" w:val="none"/>
          <w:shd w:color="auto" w:fill="ffffff" w:val="clear"/>
          <w:bdr w:color="000000" w:space="0" w:sz="0" w:val="none"/>
          <w:color w:val="333333"/>
        </w:rPr>
        <w:t xml:space="preserve">Mac con Intel que ejecuta Mac OS X 10.8.3+, 10.9+</w:t>
      </w:r>
    </w:p>
    <w:p w:rsidP="006b4a32">
      <w:pPr>
        <w:pStyle w:val="Normal"/>
        <w:rPr>
          <w:sz w:val="18"/>
          <w:szCs w:val="18"/>
          <w:bdr w:color="000000" w:space="0" w:sz="0" w:val="none"/>
          <w:shd w:color="auto" w:fill="ffffff" w:val="clear"/>
          <w:bdr w:color="000000" w:space="0" w:sz="0" w:val="none"/>
          <w:color w:val="333333"/>
        </w:rPr>
        <w:suppressAutoHyphens w:val="off"/>
        <w:ind w:left="360" w:right="360"/>
        <w:spacing w:line="240" w:lineRule="auto"/>
        <w:jc w:val="start"/>
        <w:numPr>
          <w:ilvl w:val="0"/>
          <w:numId w:val="9"/>
        </w:numPr>
      </w:pPr>
      <w:r w:rsidR="006b4a32" w:rsidRPr="00a56e5a">
        <w:rPr>
          <w:sz w:val="18"/>
          <w:szCs w:val="18"/>
          <w:bdr w:color="000000" w:space="0" w:sz="0" w:val="none"/>
          <w:shd w:color="auto" w:fill="ffffff" w:val="clear"/>
          <w:bdr w:color="000000" w:space="0" w:sz="0" w:val="none"/>
          <w:color w:val="333333"/>
        </w:rPr>
        <w:t xml:space="preserve">Privilegios de administrador para la instalación</w:t>
      </w:r>
    </w:p>
    <w:p w:rsidP="002b4b26">
      <w:pPr>
        <w:pStyle w:val="Normal"/>
        <w:rPr>
          <w:rStyle w:val="UserStyle_81"/>
        </w:rPr>
        <w:suppressAutoHyphens w:val="off"/>
        <w:ind w:left="360" w:right="360"/>
        <w:spacing w:line="240" w:lineRule="auto"/>
        <w:jc w:val="start"/>
        <w:numPr>
          <w:ilvl w:val="0"/>
          <w:numId w:val="9"/>
        </w:numPr>
      </w:pPr>
      <w:r w:rsidR="006b4a32" w:rsidRPr="00a56e5a">
        <w:rPr>
          <w:sz w:val="18"/>
          <w:szCs w:val="18"/>
          <w:bdr w:color="000000" w:space="0" w:sz="0" w:val="none"/>
          <w:shd w:color="auto" w:fill="ffffff" w:val="clear"/>
          <w:bdr w:color="000000" w:space="0" w:sz="0" w:val="none"/>
          <w:color w:val="333333"/>
        </w:rPr>
        <w:t xml:space="preserve">Explorador de 64 bits </w:t>
      </w:r>
      <w:r w:rsidR="006b4a32" w:rsidRPr="00a56e5a">
        <w:rPr>
          <w:rStyle w:val="UserStyle_81"/>
          <w:sz w:val="18"/>
          <w:szCs w:val="18"/>
          <w:bdr w:color="000000" w:space="0" w:sz="0" w:val="none"/>
          <w:shd w:color="auto" w:fill="ffffff" w:val="clear"/>
          <w:bdr w:color="000000" w:space="0" w:sz="0" w:val="none"/>
          <w:color w:val="333333"/>
        </w:rPr>
        <w:t xml:space="preserve">Se requiere un explorador de 64 bits (Safari, por ejemplo) para ejecutar Oracle Java en Mac. </w:t>
      </w:r>
      <w:r w:rsidR="006b4a32" w:rsidRPr="00a56e5a">
        <w:rPr>
          <w:rStyle w:val="UserStyle_81"/>
        </w:rPr>
      </w:r>
    </w:p>
    <w:p w:rsidP="00a56e5a">
      <w:pPr>
        <w:pStyle w:val="Normal"/>
        <w:suppressAutoHyphens w:val="off"/>
        <w:ind w:left="360" w:right="360"/>
        <w:spacing w:line="240" w:lineRule="auto"/>
        <w:jc w:val="start"/>
        <w:numPr>
          <w:ilvl w:val="0"/>
          <w:numId w:val="9"/>
        </w:numPr>
      </w:pPr>
      <w:r w:rsidR="006b4a32" w:rsidRPr="00a56e5a">
        <w:rPr>
          <w:sz w:val="18"/>
          <w:szCs w:val="18"/>
          <w:bdr w:color="000000" w:space="0" w:sz="0" w:val="none"/>
          <w:shd w:color="auto" w:fill="ffffff" w:val="clear"/>
          <w:bdr w:color="000000" w:space="0" w:sz="0" w:val="none"/>
          <w:color w:val="333333"/>
        </w:rPr>
        <w:t xml:space="preserve">Java 8 u superior.</w:t>
      </w:r>
      <w:r w:rsidR="00a56e5a"/>
    </w:p>
    <w:p w:rsidP="00a56e5a">
      <w:pPr>
        <w:pStyle w:val="Normal"/>
        <w:suppressAutoHyphens w:val="off"/>
        <w:ind w:left="360" w:right="360"/>
        <w:spacing w:line="240" w:lineRule="auto"/>
        <w:jc w:val="start"/>
        <w:numPr>
          <w:ilvl w:val="0"/>
          <w:numId w:val="9"/>
        </w:numPr>
      </w:pPr>
      <w:r w:rsidR="006b4a32" w:rsidRPr="00a56e5a">
        <w:rPr>
          <w:sz w:val="18"/>
          <w:szCs w:val="18"/>
          <w:bdr w:color="000000" w:space="0" w:sz="0" w:val="none"/>
          <w:shd w:color="auto" w:fill="ffffff" w:val="clear"/>
          <w:bdr w:color="000000" w:space="0" w:sz="0" w:val="none"/>
          <w:color w:val="333333"/>
        </w:rPr>
        <w:t xml:space="preserve">Mysql 5.7 o superior</w:t>
      </w:r>
      <w:r w:rsidR="006b4a32" w:rsidRPr="00a56e5a"/>
    </w:p>
    <w:p w:rsidP="00a56e5a">
      <w:pPr>
        <w:pStyle w:val="Normal"/>
        <w:rPr>
          <w:rStyle w:val="UserStyle_81"/>
        </w:rPr>
        <w:suppressAutoHyphens w:val="off"/>
        <w:ind w:left="360" w:right="360"/>
        <w:spacing w:line="240" w:lineRule="auto"/>
        <w:jc w:val="start"/>
      </w:pPr>
      <w:r w:rsidR="006b4a32" w:rsidRPr="00a56e5a">
        <w:rPr>
          <w:sz w:val="18"/>
          <w:szCs w:val="18"/>
          <w:bdr w:color="000000" w:space="0" w:sz="0" w:val="none"/>
          <w:shd w:color="auto" w:fill="ffffff" w:val="clear"/>
          <w:bdr w:color="000000" w:space="0" w:sz="0" w:val="none"/>
          <w:color w:val="333333"/>
        </w:rPr>
        <w:br w:clear="all" w:type="textWrapping"/>
      </w:r>
      <w:r w:rsidR="006b4a32" w:rsidRPr="00a56e5a">
        <w:rPr>
          <w:rStyle w:val="UserStyle_81"/>
        </w:rPr>
      </w:r>
    </w:p>
    <w:p w:rsidP="00a26009">
      <w:pPr>
        <w:pStyle w:val="Heading3"/>
      </w:pPr>
      <w:bookmarkStart w:id="11" w:name="_Toc491516679"/>
      <w:r w:rsidR="006b4a32" w:rsidRPr="00a56e5a">
        <w:rPr>
          <w:bdr w:color="000000" w:space="0" w:sz="0" w:val="none"/>
          <w:shd w:color="auto" w:fill="ffffff" w:val="clear"/>
          <w:bdr w:color="000000" w:space="0" w:sz="0" w:val="none"/>
        </w:rPr>
        <w:t xml:space="preserve">Linux</w:t>
      </w:r>
      <w:bookmarkEnd w:id="11"/>
      <w:r w:rsidR="006b4a32" w:rsidRPr="00a56e5a"/>
    </w:p>
    <w:p w:rsidP="006b4a32">
      <w:pPr>
        <w:pStyle w:val="Normal"/>
        <w:rPr>
          <w:sz w:val="18"/>
          <w:szCs w:val="18"/>
          <w:bdr w:color="000000" w:space="0" w:sz="0" w:val="none"/>
          <w:shd w:color="auto" w:fill="ffffff" w:val="clear"/>
          <w:bdr w:color="000000" w:space="0" w:sz="0" w:val="none"/>
          <w:color w:val="333333"/>
        </w:rPr>
        <w:suppressAutoHyphens w:val="off"/>
        <w:ind w:left="360" w:right="360"/>
        <w:spacing w:line="240" w:lineRule="auto"/>
        <w:jc w:val="start"/>
        <w:numPr>
          <w:ilvl w:val="0"/>
          <w:numId w:val="10"/>
        </w:numPr>
      </w:pPr>
      <w:r w:rsidR="006b4a32" w:rsidRPr="00a56e5a">
        <w:rPr>
          <w:sz w:val="18"/>
          <w:szCs w:val="18"/>
          <w:bdr w:color="000000" w:space="0" w:sz="0" w:val="none"/>
          <w:shd w:color="auto" w:fill="ffffff" w:val="clear"/>
          <w:bdr w:color="000000" w:space="0" w:sz="0" w:val="none"/>
          <w:color w:val="333333"/>
        </w:rPr>
        <w:t xml:space="preserve">Oracle Linux 5.5+</w:t>
      </w:r>
      <w:r w:rsidR="006b4a32" w:rsidRPr="00a56e5a">
        <w:rPr>
          <w:sz w:val="18"/>
          <w:vertAlign w:val="superscript"/>
          <w:szCs w:val="18"/>
          <w:bdr w:color="000000" w:space="0" w:sz="0" w:val="none"/>
          <w:shd w:color="auto" w:fill="ffffff" w:val="clear"/>
          <w:bdr w:color="000000" w:space="0" w:sz="0" w:val="none"/>
          <w:color w:val="333333"/>
        </w:rPr>
        <w:t xml:space="preserve">1</w:t>
      </w:r>
      <w:r w:rsidR="006b4a32" w:rsidRPr="00a56e5a">
        <w:rPr>
          <w:sz w:val="18"/>
          <w:szCs w:val="18"/>
          <w:bdr w:color="000000" w:space="0" w:sz="0" w:val="none"/>
          <w:shd w:color="auto" w:fill="ffffff" w:val="clear"/>
          <w:bdr w:color="000000" w:space="0" w:sz="0" w:val="none"/>
          <w:color w:val="333333"/>
        </w:rPr>
      </w:r>
    </w:p>
    <w:p w:rsidP="006b4a32">
      <w:pPr>
        <w:pStyle w:val="Normal"/>
        <w:rPr>
          <w:sz w:val="18"/>
          <w:szCs w:val="18"/>
          <w:bdr w:color="000000" w:space="0" w:sz="0" w:val="none"/>
          <w:shd w:color="auto" w:fill="ffffff" w:val="clear"/>
          <w:bdr w:color="000000" w:space="0" w:sz="0" w:val="none"/>
          <w:color w:val="333333"/>
        </w:rPr>
        <w:suppressAutoHyphens w:val="off"/>
        <w:ind w:left="360" w:right="360"/>
        <w:spacing w:line="240" w:lineRule="auto"/>
        <w:jc w:val="start"/>
        <w:numPr>
          <w:ilvl w:val="0"/>
          <w:numId w:val="10"/>
        </w:numPr>
      </w:pPr>
      <w:r w:rsidR="006b4a32" w:rsidRPr="00a56e5a">
        <w:rPr>
          <w:sz w:val="18"/>
          <w:szCs w:val="18"/>
          <w:bdr w:color="000000" w:space="0" w:sz="0" w:val="none"/>
          <w:shd w:color="auto" w:fill="ffffff" w:val="clear"/>
          <w:bdr w:color="000000" w:space="0" w:sz="0" w:val="none"/>
          <w:color w:val="333333"/>
        </w:rPr>
        <w:t xml:space="preserve">Mysql 5.7 o superior</w:t>
      </w:r>
    </w:p>
    <w:p w:rsidP="006b4a32">
      <w:pPr>
        <w:pStyle w:val="Normal"/>
        <w:rPr>
          <w:sz w:val="18"/>
          <w:szCs w:val="18"/>
          <w:bdr w:color="000000" w:space="0" w:sz="0" w:val="none"/>
          <w:shd w:color="auto" w:fill="ffffff" w:val="clear"/>
          <w:bdr w:color="000000" w:space="0" w:sz="0" w:val="none"/>
          <w:color w:val="333333"/>
        </w:rPr>
        <w:suppressAutoHyphens w:val="off"/>
        <w:ind w:left="360" w:right="360"/>
        <w:spacing w:line="240" w:lineRule="auto"/>
        <w:jc w:val="start"/>
        <w:numPr>
          <w:ilvl w:val="0"/>
          <w:numId w:val="10"/>
        </w:numPr>
      </w:pPr>
      <w:r w:rsidR="006b4a32" w:rsidRPr="00a56e5a">
        <w:rPr>
          <w:sz w:val="18"/>
          <w:szCs w:val="18"/>
          <w:bdr w:color="000000" w:space="0" w:sz="0" w:val="none"/>
          <w:shd w:color="auto" w:fill="ffffff" w:val="clear"/>
          <w:bdr w:color="000000" w:space="0" w:sz="0" w:val="none"/>
          <w:color w:val="333333"/>
        </w:rPr>
        <w:t xml:space="preserve">Java 8 superior</w:t>
      </w:r>
    </w:p>
    <w:p w:rsidP="006b4a32">
      <w:pPr>
        <w:pStyle w:val="Normal"/>
        <w:rPr>
          <w:sz w:val="18"/>
          <w:szCs w:val="18"/>
          <w:bdr w:color="000000" w:space="0" w:sz="0" w:val="none"/>
          <w:shd w:color="auto" w:fill="ffffff" w:val="clear"/>
          <w:bdr w:color="000000" w:space="0" w:sz="0" w:val="none"/>
          <w:color w:val="333333"/>
        </w:rPr>
        <w:suppressAutoHyphens w:val="off"/>
        <w:ind w:left="360" w:right="360"/>
        <w:spacing w:line="240" w:lineRule="auto"/>
        <w:jc w:val="start"/>
        <w:numPr>
          <w:ilvl w:val="0"/>
          <w:numId w:val="10"/>
        </w:numPr>
      </w:pPr>
      <w:r w:rsidR="005f4dce" w:rsidRPr="00a56e5a">
        <w:rPr>
          <w:sz w:val="18"/>
          <w:szCs w:val="18"/>
          <w:bdr w:color="000000" w:space="0" w:sz="0" w:val="none"/>
          <w:shd w:color="auto" w:fill="ffffff" w:val="clear"/>
          <w:bdr w:color="000000" w:space="0" w:sz="0" w:val="none"/>
          <w:color w:val="333333"/>
        </w:rPr>
        <w:t xml:space="preserve">Oracle Linux</w:t>
      </w:r>
      <w:r w:rsidR="006b4a32" w:rsidRPr="00a56e5a">
        <w:rPr>
          <w:sz w:val="18"/>
          <w:szCs w:val="18"/>
          <w:bdr w:color="000000" w:space="0" w:sz="0" w:val="none"/>
          <w:shd w:color="auto" w:fill="ffffff" w:val="clear"/>
          <w:bdr w:color="000000" w:space="0" w:sz="0" w:val="none"/>
          <w:color w:val="333333"/>
        </w:rPr>
        <w:t xml:space="preserve"> 6.x (64 bits)</w:t>
      </w:r>
      <w:r w:rsidR="006b4a32" w:rsidRPr="00a56e5a">
        <w:rPr>
          <w:sz w:val="18"/>
          <w:vertAlign w:val="superscript"/>
          <w:szCs w:val="18"/>
          <w:bdr w:color="000000" w:space="0" w:sz="0" w:val="none"/>
          <w:shd w:color="auto" w:fill="ffffff" w:val="clear"/>
          <w:bdr w:color="000000" w:space="0" w:sz="0" w:val="none"/>
          <w:color w:val="333333"/>
        </w:rPr>
        <w:t xml:space="preserve">2</w:t>
      </w:r>
      <w:r w:rsidR="006b4a32" w:rsidRPr="00a56e5a">
        <w:rPr>
          <w:sz w:val="18"/>
          <w:szCs w:val="18"/>
          <w:bdr w:color="000000" w:space="0" w:sz="0" w:val="none"/>
          <w:shd w:color="auto" w:fill="ffffff" w:val="clear"/>
          <w:bdr w:color="000000" w:space="0" w:sz="0" w:val="none"/>
          <w:color w:val="333333"/>
        </w:rPr>
      </w:r>
    </w:p>
    <w:p w:rsidP="006b4a32">
      <w:pPr>
        <w:pStyle w:val="Normal"/>
        <w:rPr>
          <w:sz w:val="18"/>
          <w:szCs w:val="18"/>
          <w:bdr w:color="000000" w:space="0" w:sz="0" w:val="none"/>
          <w:shd w:color="auto" w:fill="ffffff" w:val="clear"/>
          <w:bdr w:color="000000" w:space="0" w:sz="0" w:val="none"/>
          <w:color w:val="333333"/>
        </w:rPr>
        <w:suppressAutoHyphens w:val="off"/>
        <w:ind w:left="360" w:right="360"/>
        <w:spacing w:line="240" w:lineRule="auto"/>
        <w:jc w:val="start"/>
        <w:numPr>
          <w:ilvl w:val="0"/>
          <w:numId w:val="10"/>
        </w:numPr>
      </w:pPr>
      <w:r w:rsidR="006b4a32" w:rsidRPr="00a56e5a">
        <w:rPr>
          <w:sz w:val="18"/>
          <w:szCs w:val="18"/>
          <w:bdr w:color="000000" w:space="0" w:sz="0" w:val="none"/>
          <w:shd w:color="auto" w:fill="ffffff" w:val="clear"/>
          <w:bdr w:color="000000" w:space="0" w:sz="0" w:val="none"/>
          <w:color w:val="333333"/>
        </w:rPr>
        <w:t xml:space="preserve">Oracle Linux 7.x (64 bits)</w:t>
      </w:r>
      <w:r w:rsidR="006b4a32" w:rsidRPr="00a56e5a">
        <w:rPr>
          <w:sz w:val="18"/>
          <w:vertAlign w:val="superscript"/>
          <w:szCs w:val="18"/>
          <w:bdr w:color="000000" w:space="0" w:sz="0" w:val="none"/>
          <w:shd w:color="auto" w:fill="ffffff" w:val="clear"/>
          <w:bdr w:color="000000" w:space="0" w:sz="0" w:val="none"/>
          <w:color w:val="333333"/>
        </w:rPr>
        <w:t xml:space="preserve">2</w:t>
      </w:r>
      <w:r w:rsidR="006b4a32" w:rsidRPr="00a56e5a">
        <w:rPr>
          <w:sz w:val="18"/>
          <w:szCs w:val="18"/>
          <w:bdr w:color="000000" w:space="0" w:sz="0" w:val="none"/>
          <w:shd w:color="auto" w:fill="ffffff" w:val="clear"/>
          <w:bdr w:color="000000" w:space="0" w:sz="0" w:val="none"/>
          <w:color w:val="333333"/>
        </w:rPr>
        <w:t xml:space="preserve"> (8u20 y superiores)</w:t>
      </w:r>
    </w:p>
    <w:p w:rsidP="006b4a32">
      <w:pPr>
        <w:pStyle w:val="Normal"/>
        <w:rPr>
          <w:sz w:val="18"/>
          <w:szCs w:val="18"/>
          <w:bdr w:color="000000" w:space="0" w:sz="0" w:val="none"/>
          <w:shd w:color="auto" w:fill="ffffff" w:val="clear"/>
          <w:bdr w:color="000000" w:space="0" w:sz="0" w:val="none"/>
          <w:color w:val="333333"/>
        </w:rPr>
        <w:suppressAutoHyphens w:val="off"/>
        <w:ind w:left="360" w:right="360"/>
        <w:spacing w:line="240" w:lineRule="auto"/>
        <w:jc w:val="start"/>
        <w:numPr>
          <w:ilvl w:val="0"/>
          <w:numId w:val="10"/>
        </w:numPr>
      </w:pPr>
      <w:r w:rsidR="006b4a32" w:rsidRPr="00a56e5a">
        <w:rPr>
          <w:sz w:val="18"/>
          <w:szCs w:val="18"/>
          <w:bdr w:color="000000" w:space="0" w:sz="0" w:val="none"/>
          <w:shd w:color="auto" w:fill="ffffff" w:val="clear"/>
          <w:bdr w:color="000000" w:space="0" w:sz="0" w:val="none"/>
          <w:color w:val="333333"/>
        </w:rPr>
        <w:t xml:space="preserve">Red Hat Enterprise Linux 5.5+</w:t>
      </w:r>
      <w:r w:rsidR="006b4a32" w:rsidRPr="00a56e5a">
        <w:rPr>
          <w:sz w:val="18"/>
          <w:vertAlign w:val="superscript"/>
          <w:szCs w:val="18"/>
          <w:bdr w:color="000000" w:space="0" w:sz="0" w:val="none"/>
          <w:shd w:color="auto" w:fill="ffffff" w:val="clear"/>
          <w:bdr w:color="000000" w:space="0" w:sz="0" w:val="none"/>
          <w:color w:val="333333"/>
        </w:rPr>
        <w:t xml:space="preserve">1</w:t>
      </w:r>
      <w:r w:rsidR="005f4dce" w:rsidRPr="00a56e5a">
        <w:rPr>
          <w:sz w:val="18"/>
          <w:szCs w:val="18"/>
          <w:bdr w:color="000000" w:space="0" w:sz="0" w:val="none"/>
          <w:shd w:color="auto" w:fill="ffffff" w:val="clear"/>
          <w:bdr w:color="000000" w:space="0" w:sz="0" w:val="none"/>
          <w:color w:val="333333"/>
        </w:rPr>
        <w:t xml:space="preserve"> </w:t>
      </w:r>
      <w:r w:rsidR="006b4a32" w:rsidRPr="00a56e5a">
        <w:rPr>
          <w:sz w:val="18"/>
          <w:szCs w:val="18"/>
          <w:bdr w:color="000000" w:space="0" w:sz="0" w:val="none"/>
          <w:shd w:color="auto" w:fill="ffffff" w:val="clear"/>
          <w:bdr w:color="000000" w:space="0" w:sz="0" w:val="none"/>
          <w:color w:val="333333"/>
        </w:rPr>
        <w:t xml:space="preserve">6.x (64 bits)</w:t>
      </w:r>
      <w:r w:rsidR="006b4a32" w:rsidRPr="00a56e5a">
        <w:rPr>
          <w:sz w:val="18"/>
          <w:vertAlign w:val="superscript"/>
          <w:szCs w:val="18"/>
          <w:bdr w:color="000000" w:space="0" w:sz="0" w:val="none"/>
          <w:shd w:color="auto" w:fill="ffffff" w:val="clear"/>
          <w:bdr w:color="000000" w:space="0" w:sz="0" w:val="none"/>
          <w:color w:val="333333"/>
        </w:rPr>
        <w:t xml:space="preserve">2</w:t>
      </w:r>
      <w:r w:rsidR="006b4a32" w:rsidRPr="00a56e5a">
        <w:rPr>
          <w:sz w:val="18"/>
          <w:szCs w:val="18"/>
          <w:bdr w:color="000000" w:space="0" w:sz="0" w:val="none"/>
          <w:shd w:color="auto" w:fill="ffffff" w:val="clear"/>
          <w:bdr w:color="000000" w:space="0" w:sz="0" w:val="none"/>
          <w:color w:val="333333"/>
        </w:rPr>
      </w:r>
    </w:p>
    <w:p w:rsidP="006b4a32">
      <w:pPr>
        <w:pStyle w:val="Normal"/>
        <w:rPr>
          <w:sz w:val="18"/>
          <w:szCs w:val="18"/>
          <w:bdr w:color="000000" w:space="0" w:sz="0" w:val="none"/>
          <w:shd w:color="auto" w:fill="ffffff" w:val="clear"/>
          <w:bdr w:color="000000" w:space="0" w:sz="0" w:val="none"/>
          <w:color w:val="333333"/>
        </w:rPr>
        <w:suppressAutoHyphens w:val="off"/>
        <w:ind w:left="360" w:right="360"/>
        <w:spacing w:line="240" w:lineRule="auto"/>
        <w:jc w:val="start"/>
        <w:numPr>
          <w:ilvl w:val="0"/>
          <w:numId w:val="10"/>
        </w:numPr>
      </w:pPr>
      <w:r w:rsidR="006b4a32" w:rsidRPr="00a56e5a">
        <w:rPr>
          <w:sz w:val="18"/>
          <w:szCs w:val="18"/>
          <w:bdr w:color="000000" w:space="0" w:sz="0" w:val="none"/>
          <w:shd w:color="auto" w:fill="ffffff" w:val="clear"/>
          <w:bdr w:color="000000" w:space="0" w:sz="0" w:val="none"/>
          <w:color w:val="333333"/>
        </w:rPr>
        <w:t xml:space="preserve">Red Hat Enterprise Linux 7.x (64 bits)</w:t>
      </w:r>
      <w:r w:rsidR="006b4a32" w:rsidRPr="00a56e5a">
        <w:rPr>
          <w:sz w:val="18"/>
          <w:vertAlign w:val="superscript"/>
          <w:szCs w:val="18"/>
          <w:bdr w:color="000000" w:space="0" w:sz="0" w:val="none"/>
          <w:shd w:color="auto" w:fill="ffffff" w:val="clear"/>
          <w:bdr w:color="000000" w:space="0" w:sz="0" w:val="none"/>
          <w:color w:val="333333"/>
        </w:rPr>
        <w:t xml:space="preserve">2</w:t>
      </w:r>
      <w:r w:rsidR="006b4a32" w:rsidRPr="00a56e5a">
        <w:rPr>
          <w:sz w:val="18"/>
          <w:szCs w:val="18"/>
          <w:bdr w:color="000000" w:space="0" w:sz="0" w:val="none"/>
          <w:shd w:color="auto" w:fill="ffffff" w:val="clear"/>
          <w:bdr w:color="000000" w:space="0" w:sz="0" w:val="none"/>
          <w:color w:val="333333"/>
        </w:rPr>
        <w:t xml:space="preserve"> (8u20 y superiores)</w:t>
      </w:r>
    </w:p>
    <w:p w:rsidP="006b4a32">
      <w:pPr>
        <w:pStyle w:val="Normal"/>
        <w:rPr>
          <w:sz w:val="18"/>
          <w:szCs w:val="18"/>
          <w:bdr w:color="000000" w:space="0" w:sz="0" w:val="none"/>
          <w:shd w:color="auto" w:fill="ffffff" w:val="clear"/>
          <w:bdr w:color="000000" w:space="0" w:sz="0" w:val="none"/>
          <w:color w:val="333333"/>
        </w:rPr>
        <w:suppressAutoHyphens w:val="off"/>
        <w:ind w:left="360" w:right="360"/>
        <w:spacing w:line="240" w:lineRule="auto"/>
        <w:jc w:val="start"/>
        <w:numPr>
          <w:ilvl w:val="0"/>
          <w:numId w:val="10"/>
        </w:numPr>
      </w:pPr>
      <w:r w:rsidR="006b4a32" w:rsidRPr="00a56e5a">
        <w:rPr>
          <w:sz w:val="18"/>
          <w:szCs w:val="18"/>
          <w:bdr w:color="000000" w:space="0" w:sz="0" w:val="none"/>
          <w:shd w:color="auto" w:fill="ffffff" w:val="clear"/>
          <w:bdr w:color="000000" w:space="0" w:sz="0" w:val="none"/>
          <w:color w:val="333333"/>
        </w:rPr>
        <w:t xml:space="preserve">Suse Linux Enterprise Server 10 SP2+, 11.x</w:t>
      </w:r>
    </w:p>
    <w:p w:rsidP="006b4a32">
      <w:pPr>
        <w:pStyle w:val="Normal"/>
        <w:rPr>
          <w:sz w:val="18"/>
          <w:szCs w:val="18"/>
          <w:bdr w:color="000000" w:space="0" w:sz="0" w:val="none"/>
          <w:shd w:color="auto" w:fill="ffffff" w:val="clear"/>
          <w:bdr w:color="000000" w:space="0" w:sz="0" w:val="none"/>
          <w:color w:val="333333"/>
        </w:rPr>
        <w:suppressAutoHyphens w:val="off"/>
        <w:ind w:left="360" w:right="360"/>
        <w:spacing w:line="240" w:lineRule="auto"/>
        <w:jc w:val="start"/>
        <w:numPr>
          <w:ilvl w:val="0"/>
          <w:numId w:val="10"/>
        </w:numPr>
      </w:pPr>
      <w:r w:rsidR="006b4a32" w:rsidRPr="00a56e5a">
        <w:rPr>
          <w:sz w:val="18"/>
          <w:szCs w:val="18"/>
          <w:bdr w:color="000000" w:space="0" w:sz="0" w:val="none"/>
          <w:shd w:color="auto" w:fill="ffffff" w:val="clear"/>
          <w:bdr w:color="000000" w:space="0" w:sz="0" w:val="none"/>
          <w:color w:val="333333"/>
        </w:rPr>
        <w:t xml:space="preserve">Suse Linux Enterprise Server 12.x (64 bits)</w:t>
      </w:r>
      <w:r w:rsidR="006b4a32" w:rsidRPr="00a56e5a">
        <w:rPr>
          <w:sz w:val="18"/>
          <w:vertAlign w:val="superscript"/>
          <w:szCs w:val="18"/>
          <w:bdr w:color="000000" w:space="0" w:sz="0" w:val="none"/>
          <w:shd w:color="auto" w:fill="ffffff" w:val="clear"/>
          <w:bdr w:color="000000" w:space="0" w:sz="0" w:val="none"/>
          <w:color w:val="333333"/>
        </w:rPr>
        <w:t xml:space="preserve">2</w:t>
      </w:r>
      <w:r w:rsidR="006b4a32" w:rsidRPr="00a56e5a">
        <w:rPr>
          <w:sz w:val="18"/>
          <w:szCs w:val="18"/>
          <w:bdr w:color="000000" w:space="0" w:sz="0" w:val="none"/>
          <w:shd w:color="auto" w:fill="ffffff" w:val="clear"/>
          <w:bdr w:color="000000" w:space="0" w:sz="0" w:val="none"/>
          <w:color w:val="333333"/>
        </w:rPr>
        <w:t xml:space="preserve"> (8u31 y superiores)</w:t>
      </w:r>
    </w:p>
    <w:p w:rsidP="006b4a32">
      <w:pPr>
        <w:pStyle w:val="Normal"/>
        <w:rPr>
          <w:sz w:val="18"/>
          <w:szCs w:val="18"/>
          <w:bdr w:color="000000" w:space="0" w:sz="0" w:val="none"/>
          <w:shd w:color="auto" w:fill="ffffff" w:val="clear"/>
          <w:bdr w:color="000000" w:space="0" w:sz="0" w:val="none"/>
          <w:color w:val="333333"/>
        </w:rPr>
        <w:suppressAutoHyphens w:val="off"/>
        <w:ind w:left="360" w:right="360"/>
        <w:spacing w:line="240" w:lineRule="auto"/>
        <w:jc w:val="start"/>
        <w:numPr>
          <w:ilvl w:val="0"/>
          <w:numId w:val="10"/>
        </w:numPr>
      </w:pPr>
      <w:r w:rsidR="006b4a32" w:rsidRPr="00a56e5a">
        <w:rPr>
          <w:sz w:val="18"/>
          <w:szCs w:val="18"/>
          <w:bdr w:color="000000" w:space="0" w:sz="0" w:val="none"/>
          <w:shd w:color="auto" w:fill="ffffff" w:val="clear"/>
          <w:bdr w:color="000000" w:space="0" w:sz="0" w:val="none"/>
          <w:color w:val="333333"/>
        </w:rPr>
        <w:t xml:space="preserve">Ubuntu Linux 12.04 LTS, 13.x</w:t>
      </w:r>
    </w:p>
    <w:p w:rsidP="006b4a32">
      <w:pPr>
        <w:pStyle w:val="Normal"/>
        <w:rPr>
          <w:sz w:val="18"/>
          <w:szCs w:val="18"/>
          <w:bdr w:color="000000" w:space="0" w:sz="0" w:val="none"/>
          <w:shd w:color="auto" w:fill="ffffff" w:val="clear"/>
          <w:bdr w:color="000000" w:space="0" w:sz="0" w:val="none"/>
          <w:color w:val="333333"/>
        </w:rPr>
        <w:suppressAutoHyphens w:val="off"/>
        <w:ind w:left="360" w:right="360"/>
        <w:spacing w:line="240" w:lineRule="auto"/>
        <w:jc w:val="start"/>
        <w:numPr>
          <w:ilvl w:val="0"/>
          <w:numId w:val="10"/>
        </w:numPr>
      </w:pPr>
      <w:r w:rsidR="006b4a32" w:rsidRPr="00a56e5a">
        <w:rPr>
          <w:sz w:val="18"/>
          <w:szCs w:val="18"/>
          <w:bdr w:color="000000" w:space="0" w:sz="0" w:val="none"/>
          <w:shd w:color="auto" w:fill="ffffff" w:val="clear"/>
          <w:bdr w:color="000000" w:space="0" w:sz="0" w:val="none"/>
          <w:color w:val="333333"/>
        </w:rPr>
        <w:t xml:space="preserve">Ubuntu Linux 14.x (8u25 y superiores)</w:t>
      </w:r>
    </w:p>
    <w:p w:rsidP="006b4a32">
      <w:pPr>
        <w:pStyle w:val="Normal"/>
        <w:rPr>
          <w:sz w:val="18"/>
          <w:szCs w:val="18"/>
          <w:bdr w:color="000000" w:space="0" w:sz="0" w:val="none"/>
          <w:shd w:color="auto" w:fill="ffffff" w:val="clear"/>
          <w:bdr w:color="000000" w:space="0" w:sz="0" w:val="none"/>
          <w:color w:val="333333"/>
        </w:rPr>
        <w:suppressAutoHyphens w:val="off"/>
        <w:ind w:left="360" w:right="360"/>
        <w:spacing w:line="240" w:lineRule="auto"/>
        <w:jc w:val="start"/>
        <w:numPr>
          <w:ilvl w:val="0"/>
          <w:numId w:val="10"/>
        </w:numPr>
      </w:pPr>
      <w:r w:rsidR="006b4a32" w:rsidRPr="00a56e5a">
        <w:rPr>
          <w:sz w:val="18"/>
          <w:szCs w:val="18"/>
          <w:bdr w:color="000000" w:space="0" w:sz="0" w:val="none"/>
          <w:shd w:color="auto" w:fill="ffffff" w:val="clear"/>
          <w:bdr w:color="000000" w:space="0" w:sz="0" w:val="none"/>
          <w:color w:val="333333"/>
        </w:rPr>
        <w:t xml:space="preserve">Ubuntu Linux 15.04 (8u45 y superiores)</w:t>
      </w:r>
    </w:p>
    <w:p w:rsidP="006b4a32">
      <w:pPr>
        <w:pStyle w:val="Normal"/>
        <w:rPr>
          <w:sz w:val="18"/>
          <w:szCs w:val="18"/>
          <w:bdr w:color="000000" w:space="0" w:sz="0" w:val="none"/>
          <w:shd w:color="auto" w:fill="ffffff" w:val="clear"/>
          <w:bdr w:color="000000" w:space="0" w:sz="0" w:val="none"/>
          <w:color w:val="333333"/>
        </w:rPr>
        <w:suppressAutoHyphens w:val="off"/>
        <w:ind w:left="360" w:right="360"/>
        <w:spacing w:line="240" w:lineRule="auto"/>
        <w:jc w:val="start"/>
        <w:numPr>
          <w:ilvl w:val="0"/>
          <w:numId w:val="10"/>
        </w:numPr>
      </w:pPr>
      <w:r w:rsidR="006b4a32" w:rsidRPr="00a56e5a">
        <w:rPr>
          <w:sz w:val="18"/>
          <w:szCs w:val="18"/>
          <w:bdr w:color="000000" w:space="0" w:sz="0" w:val="none"/>
          <w:shd w:color="auto" w:fill="ffffff" w:val="clear"/>
          <w:bdr w:color="000000" w:space="0" w:sz="0" w:val="none"/>
          <w:color w:val="333333"/>
        </w:rPr>
        <w:t xml:space="preserve">Ubuntu Linux 15.10 (8u65 y superiores)</w:t>
      </w:r>
    </w:p>
    <w:p w:rsidP="0076480e">
      <w:pPr>
        <w:pStyle w:val="Heading2"/>
        <w:rPr>
          <w:rStyle w:val="UserStyle_7"/>
          <w:u w:val="none"/>
          <w:kern w:val="0"/>
          <w:rFonts w:ascii="Arial Narrow" w:hAnsi="Arial Narrow"/>
        </w:rPr>
      </w:pPr>
      <w:r w:rsidR="00df244b" w:rsidRPr="00a56e5a">
        <w:rPr>
          <w:rStyle w:val="UserStyle_7"/>
          <w:u w:val="none"/>
          <w:kern w:val="0"/>
          <w:rFonts w:ascii="Arial Narrow" w:hAnsi="Arial Narrow"/>
        </w:rPr>
      </w:r>
    </w:p>
    <w:p w:rsidP="00a26009">
      <w:pPr>
        <w:pStyle w:val="Heading1"/>
      </w:pPr>
      <w:bookmarkStart w:id="12" w:name="_Toc491516680"/>
      <w:r w:rsidR="00df244b" w:rsidRPr="00a56e5a">
        <w:t xml:space="preserve">Lenguaje de Programación</w:t>
      </w:r>
      <w:bookmarkEnd w:id="12"/>
      <w:r w:rsidR="00df244b" w:rsidRPr="00a56e5a"/>
    </w:p>
    <w:p w:rsidP="004306f1">
      <w:pPr>
        <w:pStyle w:val="Heading2"/>
        <w:rPr>
          <w:lang w:eastAsia="es-MX" w:val="es-MX"/>
        </w:rPr>
      </w:pPr>
      <w:bookmarkStart w:id="13" w:name="_Toc491516681"/>
      <w:r w:rsidR="0076480e" w:rsidRPr="00a56e5a">
        <w:rPr>
          <w:bdr w:color="000000" w:space="0" w:sz="0" w:val="none"/>
          <w:bdr w:color="000000" w:space="0" w:sz="0" w:val="none"/>
          <w:lang w:eastAsia="es-MX" w:val="es-MX"/>
        </w:rPr>
        <w:t xml:space="preserve">Java</w:t>
      </w:r>
      <w:bookmarkEnd w:id="13"/>
      <w:r w:rsidR="0076480e" w:rsidRPr="00a56e5a">
        <w:rPr>
          <w:lang w:eastAsia="es-MX" w:val="es-MX"/>
        </w:rPr>
      </w:r>
    </w:p>
    <w:p w:rsidP="00a56e5a">
      <w:pPr>
        <w:pStyle w:val="Normal"/>
        <w:rPr>
          <w:sz w:val="20"/>
          <w:lang w:eastAsia="es-MX" w:val="es-MX"/>
          <w:color w:val="313131"/>
        </w:rPr>
        <w:suppressAutoHyphens w:val="off"/>
        <w:shd w:color="auto" w:fill="ffffff" w:val="clear"/>
        <w:ind w:left="360"/>
        <w:spacing w:after="384" w:line="276" w:lineRule="auto"/>
        <w:jc w:val="start"/>
      </w:pPr>
      <w:r w:rsidR="0076480e" w:rsidRPr="00a56e5a">
        <w:rPr>
          <w:sz w:val="20"/>
          <w:lang w:eastAsia="es-MX" w:val="es-MX"/>
          <w:color w:val="313131"/>
        </w:rPr>
        <w:t xml:space="preserve">Java es un lenguaje de programación con el que podemos realizar cualquier tipo de programa. En la actualidad es un lenguaje muy extendido y cada vez cobra más importancia tanto en el ámbito de Internet como en la informática en general. Está desarrollado por la compañía Sun Microsystems con gran dedicación y siempre enfocado a cubrir las necesidades tecnológicas más punteras.</w:t>
      </w:r>
    </w:p>
    <w:p w:rsidP="00a56e5a">
      <w:pPr>
        <w:pStyle w:val="Normal"/>
        <w:rPr>
          <w:sz w:val="20"/>
          <w:lang w:eastAsia="es-MX" w:val="es-MX"/>
          <w:color w:val="313131"/>
        </w:rPr>
        <w:suppressAutoHyphens w:val="off"/>
        <w:shd w:color="auto" w:fill="ffffff" w:val="clear"/>
        <w:ind w:left="360"/>
        <w:spacing w:after="384" w:line="276" w:lineRule="auto"/>
        <w:jc w:val="start"/>
      </w:pPr>
      <w:r w:rsidR="0076480e" w:rsidRPr="00a56e5a">
        <w:rPr>
          <w:sz w:val="20"/>
          <w:lang w:eastAsia="es-MX" w:val="es-MX"/>
          <w:color w:val="313131"/>
        </w:rPr>
        <w:t xml:space="preserve">Una de las principales características por las que Java se ha hecho muy famoso es que es un lenguaje independiente de la plataforma. Eso quiere decir que si hacemos un programa en Java podrá funcionar en cualquier ordenador del mercado. Es una ventaja significativa para los desarrolladores de software, pues antes tenían que hacer un programa para cada sistema operativo, por ejemplo Windows, Linux, Apple, etc. Esto lo consigue porque se ha creado una Máquina de Java para cada sistema que hace de puente entre el sistema operativo y el programa de Java y posibilita que este último se entienda perfectamente.</w:t>
      </w:r>
    </w:p>
    <w:p w:rsidP="00a56e5a">
      <w:pPr>
        <w:pStyle w:val="Normal"/>
        <w:rPr>
          <w:sz w:val="20"/>
          <w:lang w:eastAsia="es-MX" w:val="es-MX"/>
          <w:color w:val="313131"/>
        </w:rPr>
        <w:suppressAutoHyphens w:val="off"/>
        <w:shd w:color="auto" w:fill="ffffff" w:val="clear"/>
        <w:ind w:left="360"/>
        <w:spacing w:after="384" w:line="276" w:lineRule="auto"/>
        <w:jc w:val="start"/>
      </w:pPr>
      <w:r w:rsidR="0076480e" w:rsidRPr="00a56e5a">
        <w:rPr>
          <w:sz w:val="20"/>
          <w:lang w:eastAsia="es-MX" w:val="es-MX"/>
          <w:color w:val="313131"/>
        </w:rPr>
        <w:t xml:space="preserve">La independencia de plataforma es una de las razones por las que Java es interesante para Internet, ya que muchas personas deben tener acceso con ordenadores distintos. Pero no se queda ahí, Java está desarrollándose incluso para distintos tipos de dispositivos además del ordenador como móviles, agendas y en general para cualquier cosa que se le ocurra a la industria.</w:t>
      </w:r>
    </w:p>
    <w:p w:rsidP="004306f1">
      <w:pPr>
        <w:pStyle w:val="Heading2"/>
      </w:pPr>
      <w:bookmarkStart w:id="14" w:name="_Toc491516682"/>
      <w:r w:rsidR="0076480e" w:rsidRPr="00a56e5a">
        <w:t xml:space="preserve">Javafx</w:t>
      </w:r>
      <w:bookmarkEnd w:id="14"/>
      <w:r w:rsidR="0076480e" w:rsidRPr="00a56e5a">
        <w:t xml:space="preserve"> </w:t>
      </w:r>
      <w:r w:rsidR="00df244b" w:rsidRPr="00a56e5a"/>
    </w:p>
    <w:p w:rsidP="004306f1">
      <w:pPr>
        <w:pStyle w:val="Heading3"/>
        <w:rPr>
          <w:lang w:eastAsia="es-MX" w:val="es-MX"/>
        </w:rPr>
      </w:pPr>
      <w:bookmarkStart w:id="15" w:name="_Toc491516683"/>
      <w:r w:rsidR="0076480e" w:rsidRPr="00a56e5a">
        <w:rPr>
          <w:lang w:eastAsia="es-MX" w:val="es-MX"/>
        </w:rPr>
        <w:t xml:space="preserve">¿QUE ES LO QUE HACE?</w:t>
      </w:r>
      <w:bookmarkEnd w:id="15"/>
      <w:r w:rsidR="0076480e" w:rsidRPr="00a56e5a">
        <w:rPr>
          <w:lang w:eastAsia="es-MX" w:val="es-MX"/>
        </w:rPr>
      </w:r>
    </w:p>
    <w:p w:rsidP="0076480e">
      <w:pPr>
        <w:pStyle w:val="Normal"/>
        <w:rPr>
          <w:sz w:val="20"/>
          <w:lang w:eastAsia="es-MX" w:val="es-MX"/>
          <w:color w:val="333333"/>
        </w:rPr>
        <w:suppressAutoHyphens w:val="off"/>
        <w:shd w:color="auto" w:fill="ffffff" w:val="clear"/>
        <w:spacing w:after="300" w:line="240" w:lineRule="auto"/>
        <w:jc w:val="start"/>
      </w:pPr>
      <w:r w:rsidR="0076480e" w:rsidRPr="00a56e5a">
        <w:rPr>
          <w:sz w:val="20"/>
          <w:lang w:eastAsia="es-MX" w:val="es-MX"/>
          <w:color w:val="333333"/>
        </w:rPr>
        <w:t xml:space="preserve">JavaFX amplía la potencia de Java permitiendo a los desarrolladores utilizar cualquier biblioteca de Java en aplicaciones JavaFX. De esta forma, los desarrolladores pueden ampliar sus capacidades en Java y utilizar la tecnología de presentación que JavaFX proporciona para crear atractivo visual. Como usuario, podrá ejecutar aplicaciones JavaFX en un explorador o arrastrarlos y soltarlos en el escritorio.</w:t>
      </w:r>
      <w:r w:rsidR="0076480e">
        <w:rPr>
          <w:sz w:val="20"/>
          <w:lang w:eastAsia="es-MX" w:val="es-MX"/>
          <w:color w:val="333333"/>
        </w:rPr>
      </w:r>
    </w:p>
    <w:p w:rsidP="0076480e">
      <w:pPr>
        <w:pStyle w:val="Normal"/>
        <w:rPr>
          <w:sz w:val="20"/>
          <w:lang w:eastAsia="es-MX" w:val="es-MX"/>
          <w:color w:val="333333"/>
        </w:rPr>
        <w:suppressAutoHyphens w:val="off"/>
        <w:shd w:color="auto" w:fill="ffffff" w:val="clear"/>
        <w:spacing w:after="300" w:line="240" w:lineRule="auto"/>
        <w:jc w:val="start"/>
      </w:pPr>
      <w:r w:rsidR="00b61793" w:rsidRPr="00a56e5a">
        <w:rPr>
          <w:sz w:val="20"/>
          <w:lang w:eastAsia="es-MX" w:val="es-MX"/>
          <w:color w:val="333333"/>
        </w:rPr>
      </w:r>
    </w:p>
    <w:p w:rsidP="004306f1">
      <w:pPr>
        <w:pStyle w:val="Heading3"/>
        <w:rPr>
          <w:lang w:eastAsia="es-MX" w:val="es-MX"/>
        </w:rPr>
      </w:pPr>
      <w:bookmarkStart w:id="16" w:name="_Toc491516684"/>
      <w:r w:rsidR="0076480e" w:rsidRPr="00a56e5a">
        <w:rPr>
          <w:lang w:eastAsia="es-MX" w:val="es-MX"/>
        </w:rPr>
        <w:t xml:space="preserve">CARACTERÍSTICAS</w:t>
      </w:r>
      <w:bookmarkEnd w:id="16"/>
      <w:r w:rsidR="0076480e" w:rsidRPr="00a56e5a">
        <w:rPr>
          <w:lang w:eastAsia="es-MX" w:val="es-MX"/>
        </w:rPr>
      </w:r>
    </w:p>
    <w:p w:rsidP="0076480e">
      <w:pPr>
        <w:pStyle w:val="Normal"/>
        <w:rPr>
          <w:sz w:val="20"/>
          <w:lang w:eastAsia="es-MX" w:val="es-MX"/>
          <w:color w:val="545454"/>
        </w:rPr>
        <w:suppressAutoHyphens w:val="off"/>
        <w:shd w:color="auto" w:fill="ffffff" w:val="clear"/>
        <w:spacing w:after="180" w:line="270" w:lineRule="atLeast"/>
        <w:jc w:val="start"/>
      </w:pPr>
      <w:r w:rsidR="0076480e" w:rsidRPr="00a56e5a">
        <w:rPr>
          <w:sz w:val="20"/>
          <w:lang w:eastAsia="es-MX" w:val="es-MX"/>
          <w:color w:val="545454"/>
        </w:rPr>
        <w:t xml:space="preserve">Permite a los desarrolladores integrar gráficos vectoriales, animación, sonido y activos web de vídeo en una aplicación interactiva, completa y atractiva</w:t>
      </w:r>
    </w:p>
    <w:p w:rsidP="0076480e">
      <w:pPr>
        <w:pStyle w:val="Normal"/>
        <w:rPr>
          <w:sz w:val="20"/>
          <w:lang w:eastAsia="es-MX" w:val="es-MX"/>
          <w:color w:val="545454"/>
        </w:rPr>
        <w:suppressAutoHyphens w:val="off"/>
        <w:shd w:color="auto" w:fill="ffffff" w:val="clear"/>
        <w:spacing w:after="180" w:line="270" w:lineRule="atLeast"/>
        <w:jc w:val="start"/>
      </w:pPr>
      <w:r w:rsidR="0076480e" w:rsidRPr="00a56e5a">
        <w:rPr>
          <w:sz w:val="20"/>
          <w:lang w:eastAsia="es-MX" w:val="es-MX"/>
          <w:color w:val="545454"/>
        </w:rPr>
        <w:t xml:space="preserve">Amplía la tecnología Java permitiendo el uso de cualquier biblioteca de Java en una aplicación JavaFX</w:t>
      </w:r>
    </w:p>
    <w:p w:rsidP="0076480e">
      <w:pPr>
        <w:pStyle w:val="Normal"/>
        <w:rPr>
          <w:sz w:val="20"/>
          <w:lang w:eastAsia="es-MX" w:val="es-MX"/>
          <w:color w:val="545454"/>
        </w:rPr>
        <w:suppressAutoHyphens w:val="off"/>
        <w:shd w:color="auto" w:fill="ffffff" w:val="clear"/>
        <w:spacing w:after="180" w:line="270" w:lineRule="atLeast"/>
        <w:jc w:val="start"/>
      </w:pPr>
      <w:r w:rsidR="0076480e" w:rsidRPr="00a56e5a">
        <w:rPr>
          <w:sz w:val="20"/>
          <w:lang w:eastAsia="es-MX" w:val="es-MX"/>
          <w:color w:val="545454"/>
        </w:rPr>
        <w:t xml:space="preserve">Permite mantener un eficaz flujo de trabajo entre diseñador y desarrollador en el que los diseñadores pueden trabajar en las herramientas que deseen mientras colaboran con los desarrolladores</w:t>
      </w:r>
    </w:p>
    <w:p>
      <w:pPr>
        <w:pStyle w:val="Normal"/>
      </w:pPr>
      <w:r w:rsidR="00a56e5a" w:rsidRPr="00a56e5a"/>
    </w:p>
    <w:p w:rsidP="004306f1">
      <w:pPr>
        <w:pStyle w:val="Heading1"/>
      </w:pPr>
      <w:bookmarkStart w:id="17" w:name="_Toc491516685"/>
      <w:r w:rsidR="00df244b" w:rsidRPr="00a56e5a">
        <w:t xml:space="preserve">Motor de Base de Datos</w:t>
      </w:r>
      <w:bookmarkEnd w:id="17"/>
      <w:r w:rsidR="00df244b" w:rsidRPr="00a56e5a"/>
    </w:p>
    <w:p w:rsidP="004306f1">
      <w:pPr>
        <w:pStyle w:val="Heading2"/>
      </w:pPr>
      <w:bookmarkStart w:id="18" w:name="_Toc491516686"/>
      <w:r w:rsidR="0076480e" w:rsidRPr="00a56e5a">
        <w:t xml:space="preserve">MySQL</w:t>
      </w:r>
      <w:bookmarkEnd w:id="18"/>
      <w:r w:rsidR="00df244b" w:rsidRPr="00a56e5a"/>
    </w:p>
    <w:p w:rsidP="00a56e5a">
      <w:pPr>
        <w:pStyle w:val="Normal"/>
        <w:rPr>
          <w:sz w:val="20"/>
        </w:rPr>
        <w:spacing w:line="276" w:lineRule="auto"/>
      </w:pPr>
      <w:r w:rsidR="0076480e" w:rsidRPr="00a56e5a">
        <w:rPr>
          <w:sz w:val="20"/>
        </w:rPr>
        <w:t xml:space="preserve">MySQL es un sistema de gestión de bases de datos relacional desarrollado bajo licencia dual GPL/Licencia comercial por Oracle Corporation y está considerada como la base datos open source más popular del mundo,1</w:t>
      </w:r>
      <w:r w:rsidR="0076480e" w:rsidRPr="00a56e5a">
        <w:rPr>
          <w:sz w:val="20"/>
          <w:rFonts w:ascii="Arial" w:hAnsi="Arial"/>
        </w:rPr>
        <w:t xml:space="preserve">​</w:t>
      </w:r>
      <w:r w:rsidR="0076480e" w:rsidRPr="00a56e5a">
        <w:rPr>
          <w:sz w:val="20"/>
        </w:rPr>
        <w:t xml:space="preserve">2</w:t>
      </w:r>
      <w:r w:rsidR="0076480e" w:rsidRPr="00a56e5a">
        <w:rPr>
          <w:sz w:val="20"/>
          <w:rFonts w:ascii="Arial" w:hAnsi="Arial"/>
        </w:rPr>
        <w:t xml:space="preserve">​</w:t>
      </w:r>
      <w:r w:rsidR="0076480e" w:rsidRPr="00a56e5a">
        <w:rPr>
          <w:sz w:val="20"/>
        </w:rPr>
        <w:t xml:space="preserve"> y una de las más populares en general junto a Oracle y Microsoft SQL Server, sobre todo para entornos de desarrollo web.</w:t>
      </w:r>
    </w:p>
    <w:p w:rsidP="00a56e5a">
      <w:pPr>
        <w:pStyle w:val="Normal"/>
        <w:rPr>
          <w:sz w:val="20"/>
        </w:rPr>
        <w:spacing w:line="276" w:lineRule="auto"/>
      </w:pPr>
      <w:r w:rsidR="0076480e" w:rsidRPr="00a56e5a">
        <w:rPr>
          <w:sz w:val="20"/>
        </w:rPr>
      </w:r>
    </w:p>
    <w:p w:rsidP="00a56e5a">
      <w:pPr>
        <w:pStyle w:val="Normal"/>
        <w:rPr>
          <w:sz w:val="20"/>
        </w:rPr>
        <w:spacing w:line="276" w:lineRule="auto"/>
      </w:pPr>
      <w:r w:rsidR="0076480e" w:rsidRPr="00a56e5a">
        <w:rPr>
          <w:sz w:val="20"/>
        </w:rPr>
      </w:r>
    </w:p>
    <w:p w:rsidP="00a56e5a">
      <w:pPr>
        <w:pStyle w:val="Normal"/>
        <w:rPr>
          <w:sz w:val="20"/>
        </w:rPr>
        <w:spacing w:line="276" w:lineRule="auto"/>
      </w:pPr>
      <w:r w:rsidR="0076480e" w:rsidRPr="00a56e5a">
        <w:rPr>
          <w:sz w:val="20"/>
        </w:rPr>
        <w:t xml:space="preserve">Al contrario de proyectos como Apache, donde el software es desarrollado por una comunidad pública y los derechos de autor del código están en poder del autor individual, MySQL es patrocinado por una empresa privada, que posee el copyright de la mayor parte del código. Esto es lo que posibilita el esquema de doble licenciamiento anteriormente mencionado. La base de datos se distribuye en varias versiones, una Community, distribuida bajo la Licencia pública general de GNU, versión 2, y varias versiones Enterprise, para aquellas empresas que quieran incorporarlo en productos privativos. Las versiones Enterprise incluyen productos o servicios adicionales tales como herramientas de monitorización y soporte oficial. En 2009 se creó un fork denominado MariaDB por algunos desarrolladores (incluido algunos desarrolladores originales de MySQL) descontentos con el modelo de desarrollo y el hecho de que una misma empresa controle a la vez los productos MySQL y Oracle Database.3</w:t>
      </w:r>
      <w:r w:rsidR="0076480e" w:rsidRPr="00a56e5a">
        <w:rPr>
          <w:sz w:val="20"/>
          <w:rFonts w:ascii="Arial" w:hAnsi="Arial"/>
        </w:rPr>
        <w:t xml:space="preserve">​</w:t>
      </w:r>
      <w:r w:rsidR="0076480e" w:rsidRPr="00a56e5a">
        <w:rPr>
          <w:sz w:val="20"/>
        </w:rPr>
      </w:r>
    </w:p>
    <w:p w:rsidP="00a56e5a">
      <w:pPr>
        <w:pStyle w:val="Normal"/>
        <w:rPr>
          <w:sz w:val="20"/>
        </w:rPr>
        <w:spacing w:line="276" w:lineRule="auto"/>
      </w:pPr>
      <w:r w:rsidR="0076480e" w:rsidRPr="00a56e5a">
        <w:rPr>
          <w:sz w:val="20"/>
        </w:rPr>
      </w:r>
    </w:p>
    <w:p w:rsidP="00a56e5a">
      <w:pPr>
        <w:pStyle w:val="Normal"/>
        <w:rPr>
          <w:sz w:val="20"/>
        </w:rPr>
        <w:spacing w:line="276" w:lineRule="auto"/>
      </w:pPr>
      <w:r w:rsidR="0076480e" w:rsidRPr="00a56e5a">
        <w:rPr>
          <w:sz w:val="20"/>
        </w:rPr>
        <w:t xml:space="preserve">Está desarrollado en su mayor parte en ANSI C y C++.4</w:t>
      </w:r>
      <w:r w:rsidR="0076480e" w:rsidRPr="00a56e5a">
        <w:rPr>
          <w:sz w:val="20"/>
          <w:rFonts w:ascii="Arial" w:hAnsi="Arial"/>
        </w:rPr>
        <w:t xml:space="preserve">​</w:t>
      </w:r>
      <w:r w:rsidR="0076480e" w:rsidRPr="00a56e5a">
        <w:rPr>
          <w:sz w:val="20"/>
        </w:rPr>
        <w:t xml:space="preserve"> Tradicionalmente se considera uno de los cuatro componentes de la pila de desarrollo LAMP y WAMP.</w:t>
      </w:r>
      <w:r w:rsidR="00df244b" w:rsidRPr="00a56e5a">
        <w:rPr>
          <w:sz w:val="20"/>
        </w:rPr>
      </w:r>
    </w:p>
    <w:p w:rsidP="00fb4175">
      <w:pPr>
        <w:pStyle w:val="Normal"/>
      </w:pPr>
      <w:r w:rsidR="00fb4175" w:rsidRPr="00fb4175"/>
    </w:p>
    <w:p>
      <w:pPr>
        <w:pStyle w:val="Normal"/>
      </w:pPr>
      <w:r w:rsidR="00df244b" w:rsidRPr="00a56e5a"/>
    </w:p>
    <w:p>
      <w:pPr>
        <w:pStyle w:val="Normal"/>
      </w:pPr>
      <w:r w:rsidR="00df244b"/>
    </w:p>
    <w:p>
      <w:pPr>
        <w:pStyle w:val="Normal"/>
      </w:pPr>
      <w:r w:rsidR="00b61793"/>
    </w:p>
    <w:p>
      <w:pPr>
        <w:pStyle w:val="Normal"/>
      </w:pPr>
      <w:r w:rsidR="00b61793"/>
    </w:p>
    <w:p>
      <w:pPr>
        <w:pStyle w:val="Normal"/>
      </w:pPr>
      <w:r w:rsidR="00b61793" w:rsidRPr="00a56e5a"/>
    </w:p>
    <w:p>
      <w:pPr>
        <w:pStyle w:val="Normal"/>
      </w:pPr>
      <w:r w:rsidR="00df244b" w:rsidRPr="00a56e5a"/>
    </w:p>
    <w:p>
      <w:pPr>
        <w:pStyle w:val="Normal"/>
      </w:pPr>
      <w:r w:rsidR="00fb4175"/>
    </w:p>
    <w:p>
      <w:pPr>
        <w:pStyle w:val="Normal"/>
      </w:pPr>
      <w:r w:rsidR="00fb4175" w:rsidRPr="00a56e5a"/>
    </w:p>
    <w:p w:rsidP="004306f1">
      <w:pPr>
        <w:pStyle w:val="Heading1"/>
      </w:pPr>
      <w:bookmarkStart w:id="19" w:name="_Toc491516687"/>
      <w:r w:rsidR="00df244b" w:rsidRPr="004306f1">
        <w:t xml:space="preserve">Procesos</w:t>
      </w:r>
      <w:bookmarkEnd w:id="19"/>
      <w:r w:rsidR="00df244b" w:rsidRPr="004306f1"/>
    </w:p>
    <w:p w:rsidP="004306f1">
      <w:pPr>
        <w:pStyle w:val="Heading3"/>
      </w:pPr>
      <w:bookmarkStart w:id="20" w:name="_Toc491516688"/>
      <w:r w:rsidR="009a34e0" w:rsidRPr="00a26009">
        <w:t xml:space="preserve">obtenerCodigo()</w:t>
      </w:r>
      <w:r w:rsidR="005b144b" w:rsidRPr="00a26009">
        <w:t xml:space="preserve">:</w:t>
      </w:r>
      <w:bookmarkEnd w:id="20"/>
      <w:r w:rsidR="00df244b" w:rsidRPr="00a26009"/>
    </w:p>
    <w:p w:rsidP="005b144b">
      <w:pPr>
        <w:pStyle w:val="Normal"/>
        <w:rPr>
          <w:sz w:val="20"/>
        </w:rPr>
        <w:spacing w:line="276" w:lineRule="auto"/>
      </w:pPr>
      <w:r w:rsidR="005b144b" w:rsidRPr="005b144b">
        <w:rPr>
          <w:sz w:val="20"/>
        </w:rPr>
        <w:t xml:space="preserve">Proceso en cual se obtiene el código del producto que posterior mente sera buscado para mostrar los diferentes tipos de precios y mostrarlo en pantalla.</w:t>
      </w:r>
      <w:r w:rsidR="005b144b">
        <w:rPr>
          <w:sz w:val="20"/>
        </w:rPr>
      </w:r>
    </w:p>
    <w:p w:rsidP="005b144b">
      <w:pPr>
        <w:pStyle w:val="Normal"/>
        <w:rPr>
          <w:sz w:val="20"/>
        </w:rPr>
        <w:spacing w:line="276" w:lineRule="auto"/>
      </w:pPr>
      <w:r w:rsidR="005b144b" w:rsidRPr="005b144b">
        <w:rPr>
          <w:sz w:val="20"/>
        </w:rPr>
      </w:r>
    </w:p>
    <w:p w:rsidP="004306f1">
      <w:pPr>
        <w:pStyle w:val="Heading3"/>
      </w:pPr>
      <w:bookmarkStart w:id="21" w:name="_Toc491516689"/>
      <w:r w:rsidR="009a34e0" w:rsidRPr="00a26009">
        <w:t xml:space="preserve">agregacotizador()</w:t>
      </w:r>
      <w:r w:rsidR="005b144b" w:rsidRPr="00a26009">
        <w:t xml:space="preserve">:</w:t>
      </w:r>
      <w:bookmarkEnd w:id="21"/>
      <w:r w:rsidR="009a34e0" w:rsidRPr="00a26009"/>
    </w:p>
    <w:p w:rsidP="00493970">
      <w:pPr>
        <w:pStyle w:val="Normal"/>
        <w:rPr>
          <w:sz w:val="20"/>
          <w:noProof/>
          <w:lang w:eastAsia="es-MX" w:val="es-MX"/>
        </w:rPr>
        <w:spacing w:line="276" w:lineRule="auto"/>
      </w:pPr>
      <w:r w:rsidR="00493970" w:rsidRPr="00493970">
        <w:rPr>
          <w:sz w:val="20"/>
        </w:rPr>
        <w:t xml:space="preserve">Proceso</w:t>
      </w:r>
      <w:r w:rsidR="005b144b" w:rsidRPr="00493970">
        <w:rPr>
          <w:sz w:val="20"/>
        </w:rPr>
        <w:t xml:space="preserve"> del botón agregar </w:t>
      </w:r>
      <w:r w:rsidR="00493970" w:rsidRPr="00493970">
        <w:rPr>
          <w:sz w:val="20"/>
          <w:noProof/>
          <w:lang w:eastAsia="es-MX" w:val="es-MX"/>
        </w:rPr>
        <w:pict>
          <v:shapetype id="_x0000_t75" coordsize="21600,21600" o:spt="75" filled="f" stroked="f">
            <v:stroke joinstyle="miter"/>
            <v:path/>
            <o:lock aspectratio="t" v:ext="edit"/>
          </v:shapetype>
          <v:shape type="#_x0000_t75" id="_x0000_s1026" style="width:37.4235pt;height:12.852pt;">
            <v:imagedata o:title="" r:id="rId3"/>
            <w10:bordertop type="none" width="0"/>
            <w10:borderleft type="none" width="0"/>
            <w10:borderbottom type="none" width="0"/>
            <w10:borderright type="none" width="0"/>
          </v:shape>
        </w:pict>
      </w:r>
      <w:r w:rsidR="00493970" w:rsidRPr="00493970">
        <w:rPr>
          <w:sz w:val="20"/>
          <w:noProof/>
          <w:lang w:eastAsia="es-MX" w:val="es-MX"/>
        </w:rPr>
        <w:t xml:space="preserve"> en el cual el codigo consultado es enviado a una nueva tabla de cotizaciones</w:t>
      </w:r>
      <w:r w:rsidR="00493970">
        <w:rPr>
          <w:sz w:val="20"/>
          <w:noProof/>
          <w:lang w:eastAsia="es-MX" w:val="es-MX"/>
        </w:rPr>
        <w:t xml:space="preserve">.</w:t>
      </w:r>
      <w:r w:rsidR="005b144b">
        <w:rPr>
          <w:sz w:val="20"/>
          <w:noProof/>
          <w:lang w:eastAsia="es-MX" w:val="es-MX"/>
        </w:rPr>
      </w:r>
    </w:p>
    <w:p w:rsidP="00493970">
      <w:pPr>
        <w:pStyle w:val="Normal"/>
        <w:rPr>
          <w:sz w:val="20"/>
        </w:rPr>
        <w:spacing w:line="276" w:lineRule="auto"/>
      </w:pPr>
      <w:r w:rsidR="00493970" w:rsidRPr="00493970">
        <w:rPr>
          <w:sz w:val="20"/>
        </w:rPr>
      </w:r>
    </w:p>
    <w:p w:rsidP="004306f1">
      <w:pPr>
        <w:pStyle w:val="Heading3"/>
      </w:pPr>
      <w:bookmarkStart w:id="22" w:name="_Toc491516690"/>
      <w:r w:rsidR="009a34e0" w:rsidRPr="00a26009">
        <w:t xml:space="preserve">control()</w:t>
      </w:r>
      <w:r w:rsidR="00a26009">
        <w:t xml:space="preserve">:</w:t>
      </w:r>
      <w:bookmarkEnd w:id="22"/>
      <w:r w:rsidR="009a34e0" w:rsidRPr="00a26009"/>
    </w:p>
    <w:p w:rsidP="002e793e">
      <w:pPr>
        <w:pStyle w:val="Normal"/>
        <w:rPr>
          <w:sz w:val="20"/>
        </w:rPr>
        <w:spacing w:line="276" w:lineRule="auto"/>
      </w:pPr>
      <w:r w:rsidR="00d7545a">
        <w:rPr>
          <w:sz w:val="20"/>
        </w:rPr>
        <w:t xml:space="preserve">Este proceso recoge</w:t>
      </w:r>
      <w:r w:rsidR="002e793e" w:rsidRPr="002e793e">
        <w:rPr>
          <w:sz w:val="20"/>
        </w:rPr>
        <w:t xml:space="preserve"> en una lista observable lo que se </w:t>
      </w:r>
      <w:r w:rsidR="00d7545a" w:rsidRPr="002e793e">
        <w:rPr>
          <w:sz w:val="20"/>
        </w:rPr>
        <w:t xml:space="preserve">está</w:t>
      </w:r>
      <w:r w:rsidR="002e793e" w:rsidRPr="002e793e">
        <w:rPr>
          <w:sz w:val="20"/>
        </w:rPr>
        <w:t xml:space="preserve"> capturando en campo de búsqueda de producto y posteriormente es agregado a la tabla principal todo esto es hecho en tiempo real</w:t>
      </w:r>
      <w:r w:rsidR="002e793e">
        <w:rPr>
          <w:sz w:val="20"/>
        </w:rPr>
        <w:t xml:space="preserve">.</w:t>
      </w:r>
    </w:p>
    <w:p w:rsidP="002e793e">
      <w:pPr>
        <w:pStyle w:val="Normal"/>
        <w:rPr>
          <w:sz w:val="20"/>
        </w:rPr>
        <w:spacing w:line="276" w:lineRule="auto"/>
      </w:pPr>
      <w:r w:rsidR="002e793e" w:rsidRPr="002e793e">
        <w:rPr>
          <w:sz w:val="20"/>
        </w:rPr>
      </w:r>
    </w:p>
    <w:p w:rsidP="004306f1">
      <w:pPr>
        <w:pStyle w:val="Heading3"/>
      </w:pPr>
      <w:bookmarkStart w:id="23" w:name="_Toc491516691"/>
      <w:r w:rsidR="009a34e0" w:rsidRPr="00a26009">
        <w:t xml:space="preserve">busqueda_precios()</w:t>
      </w:r>
      <w:r w:rsidR="002e793e" w:rsidRPr="00a26009">
        <w:t xml:space="preserve">:</w:t>
      </w:r>
      <w:bookmarkEnd w:id="23"/>
      <w:r w:rsidR="009a34e0" w:rsidRPr="00a26009"/>
    </w:p>
    <w:p w:rsidP="002e793e">
      <w:pPr>
        <w:pStyle w:val="Normal"/>
        <w:rPr>
          <w:sz w:val="20"/>
        </w:rPr>
        <w:spacing w:line="276" w:lineRule="auto"/>
      </w:pPr>
      <w:r w:rsidR="00a26009">
        <w:rPr>
          <w:sz w:val="20"/>
        </w:rPr>
        <w:t xml:space="preserve">Proceso</w:t>
      </w:r>
      <w:r w:rsidR="002e793e">
        <w:rPr>
          <w:sz w:val="20"/>
        </w:rPr>
        <w:t xml:space="preserve"> en el cual una vez captado el evento de código de producto dicho código es consultado en la base de datos y este envía </w:t>
      </w:r>
      <w:r w:rsidR="00a26009">
        <w:rPr>
          <w:sz w:val="20"/>
        </w:rPr>
        <w:t xml:space="preserve">a los label</w:t>
      </w:r>
      <w:r w:rsidR="002e793e">
        <w:rPr>
          <w:sz w:val="20"/>
        </w:rPr>
        <w:t xml:space="preserve"> correspondientes los precios del producto consultado en ese momento</w:t>
      </w:r>
      <w:r w:rsidR="00a26009">
        <w:rPr>
          <w:sz w:val="20"/>
        </w:rPr>
        <w:t xml:space="preserve">.</w:t>
      </w:r>
    </w:p>
    <w:p w:rsidP="002e793e">
      <w:pPr>
        <w:pStyle w:val="Normal"/>
        <w:rPr>
          <w:sz w:val="20"/>
        </w:rPr>
        <w:spacing w:line="276" w:lineRule="auto"/>
      </w:pPr>
      <w:r w:rsidR="002e793e">
        <w:rPr>
          <w:sz w:val="20"/>
        </w:rPr>
        <w:t xml:space="preserve"> </w:t>
      </w:r>
      <w:r w:rsidR="002e793e" w:rsidRPr="002e793e">
        <w:rPr>
          <w:sz w:val="20"/>
        </w:rPr>
      </w:r>
    </w:p>
    <w:p w:rsidP="004306f1">
      <w:pPr>
        <w:pStyle w:val="Heading3"/>
      </w:pPr>
      <w:bookmarkStart w:id="24" w:name="_Toc491516692"/>
      <w:r w:rsidR="009a34e0" w:rsidRPr="00a26009">
        <w:t xml:space="preserve">actualizarBD()</w:t>
      </w:r>
      <w:r w:rsidR="004306f1">
        <w:t xml:space="preserve">:</w:t>
      </w:r>
      <w:bookmarkEnd w:id="24"/>
      <w:r w:rsidR="009a34e0" w:rsidRPr="00a26009"/>
    </w:p>
    <w:p w:rsidP="002e793e">
      <w:pPr>
        <w:pStyle w:val="Normal"/>
        <w:rPr>
          <w:sz w:val="20"/>
        </w:rPr>
        <w:spacing w:line="276" w:lineRule="auto"/>
      </w:pPr>
      <w:r w:rsidR="00a26009">
        <w:rPr>
          <w:sz w:val="20"/>
        </w:rPr>
        <w:t xml:space="preserve">Proceso en el cual al presionar el botón actualizar inmediatamente este proceso trae los datos externos en un servidor de computel y los actualiza localmente.</w:t>
      </w:r>
    </w:p>
    <w:p w:rsidP="002e793e">
      <w:pPr>
        <w:pStyle w:val="Normal"/>
        <w:rPr>
          <w:sz w:val="20"/>
        </w:rPr>
        <w:spacing w:line="276" w:lineRule="auto"/>
      </w:pPr>
      <w:r w:rsidR="00a26009" w:rsidRPr="002e793e">
        <w:rPr>
          <w:sz w:val="20"/>
        </w:rPr>
      </w:r>
    </w:p>
    <w:p w:rsidP="004306f1">
      <w:pPr>
        <w:pStyle w:val="Heading3"/>
      </w:pPr>
      <w:bookmarkStart w:id="25" w:name="_Toc491516693"/>
      <w:r w:rsidR="009a34e0" w:rsidRPr="00a26009">
        <w:t xml:space="preserve">generarExcel()</w:t>
      </w:r>
      <w:r w:rsidR="00a26009" w:rsidRPr="00a26009">
        <w:t xml:space="preserve">:</w:t>
      </w:r>
      <w:bookmarkEnd w:id="25"/>
      <w:r w:rsidR="009a34e0" w:rsidRPr="00a26009"/>
    </w:p>
    <w:p w:rsidP="002e793e">
      <w:pPr>
        <w:pStyle w:val="Normal"/>
        <w:rPr>
          <w:sz w:val="20"/>
        </w:rPr>
        <w:spacing w:line="276" w:lineRule="auto"/>
      </w:pPr>
      <w:r w:rsidR="00a26009">
        <w:rPr>
          <w:sz w:val="20"/>
        </w:rPr>
        <w:t xml:space="preserve">Proceso que genera el Excel de la cotización dando la opción de poderlo guardar en donde el usuario desee.</w:t>
      </w:r>
    </w:p>
    <w:p w:rsidP="002e793e">
      <w:pPr>
        <w:pStyle w:val="Normal"/>
        <w:rPr>
          <w:sz w:val="20"/>
        </w:rPr>
        <w:spacing w:line="276" w:lineRule="auto"/>
      </w:pPr>
      <w:r w:rsidR="00a26009">
        <w:rPr>
          <w:sz w:val="20"/>
        </w:rPr>
      </w:r>
    </w:p>
    <w:p w:rsidP="002e793e">
      <w:pPr>
        <w:pStyle w:val="Normal"/>
        <w:rPr>
          <w:sz w:val="20"/>
        </w:rPr>
        <w:spacing w:line="276" w:lineRule="auto"/>
      </w:pPr>
      <w:r w:rsidR="00a26009">
        <w:rPr>
          <w:sz w:val="20"/>
        </w:rPr>
        <w:t xml:space="preserve"> </w:t>
      </w:r>
      <w:r w:rsidR="00a26009" w:rsidRPr="002e793e">
        <w:rPr>
          <w:sz w:val="20"/>
        </w:rPr>
      </w:r>
    </w:p>
    <w:p w:rsidP="004306f1">
      <w:pPr>
        <w:pStyle w:val="Heading3"/>
      </w:pPr>
      <w:bookmarkStart w:id="26" w:name="_Toc491516694"/>
      <w:r w:rsidR="009a34e0" w:rsidRPr="00a26009">
        <w:t xml:space="preserve">crearCelda()</w:t>
      </w:r>
      <w:r w:rsidR="004306f1">
        <w:t xml:space="preserve">:</w:t>
      </w:r>
      <w:bookmarkEnd w:id="26"/>
      <w:r w:rsidR="009a34e0"/>
    </w:p>
    <w:p w:rsidP="002e793e">
      <w:pPr>
        <w:pStyle w:val="Normal"/>
        <w:rPr>
          <w:b/>
          <w:sz w:val="20"/>
        </w:rPr>
        <w:spacing w:line="276" w:lineRule="auto"/>
      </w:pPr>
      <w:r w:rsidR="00a26009" w:rsidRPr="00a26009">
        <w:rPr>
          <w:b/>
          <w:sz w:val="20"/>
        </w:rPr>
      </w:r>
    </w:p>
    <w:p w:rsidP="004306f1">
      <w:pPr>
        <w:pStyle w:val="Heading3"/>
      </w:pPr>
      <w:bookmarkStart w:id="27" w:name="_Toc491516695"/>
      <w:r w:rsidR="009a34e0" w:rsidRPr="00a26009">
        <w:t xml:space="preserve">nuevoCliente()</w:t>
      </w:r>
      <w:r w:rsidR="00a26009" w:rsidRPr="00a26009">
        <w:t xml:space="preserve">:</w:t>
      </w:r>
      <w:bookmarkEnd w:id="27"/>
      <w:r w:rsidR="009a34e0" w:rsidRPr="00a26009"/>
    </w:p>
    <w:p w:rsidP="002e793e">
      <w:pPr>
        <w:pStyle w:val="Normal"/>
        <w:rPr>
          <w:sz w:val="20"/>
        </w:rPr>
        <w:spacing w:line="276" w:lineRule="auto"/>
      </w:pPr>
      <w:r w:rsidR="00a26009">
        <w:rPr>
          <w:sz w:val="20"/>
        </w:rPr>
        <w:t xml:space="preserve">Proceso en el cual es necesario agregar un cliente y numero de cliente.</w:t>
      </w:r>
    </w:p>
    <w:p w:rsidP="002e793e">
      <w:pPr>
        <w:pStyle w:val="Normal"/>
        <w:rPr>
          <w:sz w:val="20"/>
        </w:rPr>
        <w:spacing w:line="276" w:lineRule="auto"/>
      </w:pPr>
      <w:r w:rsidR="00a26009">
        <w:rPr>
          <w:sz w:val="20"/>
        </w:rPr>
        <w:t xml:space="preserve"> </w:t>
      </w:r>
      <w:r w:rsidR="00a26009" w:rsidRPr="002e793e">
        <w:rPr>
          <w:sz w:val="20"/>
        </w:rPr>
      </w:r>
    </w:p>
    <w:p w:rsidP="004306f1">
      <w:pPr>
        <w:pStyle w:val="Heading3"/>
      </w:pPr>
      <w:bookmarkStart w:id="28" w:name="_Toc491516696"/>
      <w:r w:rsidR="009a34e0" w:rsidRPr="00a26009">
        <w:t xml:space="preserve">EliminaFilaCotizado()</w:t>
      </w:r>
      <w:r w:rsidR="004306f1">
        <w:t xml:space="preserve">:</w:t>
      </w:r>
      <w:bookmarkEnd w:id="28"/>
      <w:r w:rsidR="009a34e0" w:rsidRPr="00a26009"/>
    </w:p>
    <w:p w:rsidP="002e793e">
      <w:pPr>
        <w:pStyle w:val="Normal"/>
        <w:rPr>
          <w:sz w:val="20"/>
        </w:rPr>
        <w:spacing w:line="276" w:lineRule="auto"/>
      </w:pPr>
      <w:r w:rsidR="00a26009">
        <w:rPr>
          <w:sz w:val="20"/>
        </w:rPr>
        <w:t xml:space="preserve">Proceso que elimina una fila en la tabla del cotizador.</w:t>
      </w:r>
      <w:r w:rsidR="00a26009" w:rsidRPr="002e793e">
        <w:rPr>
          <w:sz w:val="20"/>
        </w:rPr>
      </w:r>
    </w:p>
    <w:p w:rsidP="004306f1">
      <w:pPr>
        <w:pStyle w:val="Heading3"/>
      </w:pPr>
      <w:bookmarkStart w:id="29" w:name="_Toc491516697"/>
      <w:r w:rsidR="009a34e0" w:rsidRPr="00a26009">
        <w:t xml:space="preserve">acercaDe()</w:t>
      </w:r>
      <w:r w:rsidR="004306f1">
        <w:t xml:space="preserve">:</w:t>
      </w:r>
      <w:bookmarkEnd w:id="29"/>
      <w:r w:rsidR="009a34e0" w:rsidRPr="00a26009"/>
    </w:p>
    <w:p w:rsidP="002e793e">
      <w:pPr>
        <w:pStyle w:val="Normal"/>
        <w:rPr>
          <w:sz w:val="20"/>
        </w:rPr>
        <w:spacing w:line="276" w:lineRule="auto"/>
      </w:pPr>
      <w:r w:rsidR="00a26009">
        <w:rPr>
          <w:sz w:val="20"/>
        </w:rPr>
        <w:t xml:space="preserve">Muestra datos referente a los créditos del sistema.</w:t>
      </w:r>
      <w:r w:rsidR="00a26009" w:rsidRPr="002e793e">
        <w:rPr>
          <w:sz w:val="20"/>
        </w:rPr>
      </w:r>
    </w:p>
    <w:p>
      <w:pPr>
        <w:pStyle w:val="Normal"/>
      </w:pPr>
      <w:r w:rsidR="00df244b"/>
    </w:p>
    <w:p>
      <w:pPr>
        <w:pStyle w:val="Normal"/>
      </w:pPr>
      <w:r w:rsidR="005466a9"/>
    </w:p>
    <w:p>
      <w:pPr>
        <w:pStyle w:val="Normal"/>
      </w:pPr>
      <w:r w:rsidR="005466a9"/>
    </w:p>
    <w:p>
      <w:pPr>
        <w:pStyle w:val="Normal"/>
      </w:pPr>
      <w:r w:rsidR="005466a9"/>
    </w:p>
    <w:p>
      <w:pPr>
        <w:pStyle w:val="Normal"/>
      </w:pPr>
      <w:r w:rsidR="005466a9" w:rsidRPr="00a56e5a"/>
    </w:p>
    <w:p w:rsidP="00315a63">
      <w:pPr>
        <w:pStyle w:val="Heading1"/>
      </w:pPr>
      <w:bookmarkStart w:id="30" w:name="_Toc491516698"/>
      <w:r w:rsidR="00df244b" w:rsidRPr="00315a63">
        <w:t xml:space="preserve">Funciones</w:t>
      </w:r>
      <w:bookmarkEnd w:id="30"/>
      <w:r w:rsidR="00df244b" w:rsidRPr="00315a63"/>
    </w:p>
    <w:p w:rsidP="00315a63">
      <w:pPr>
        <w:pStyle w:val="Heading2"/>
      </w:pPr>
      <w:bookmarkStart w:id="31" w:name="_Toc491516699"/>
      <w:r w:rsidR="00a708e3" w:rsidRPr="00c36ea9">
        <w:t xml:space="preserve">Crear conexión</w:t>
      </w:r>
      <w:bookmarkEnd w:id="31"/>
      <w:r w:rsidR="00a708e3" w:rsidRPr="00c36ea9"/>
    </w:p>
    <w:p w:rsidP="005466a9">
      <w:pPr>
        <w:pStyle w:val="Normal"/>
        <w:rPr>
          <w:sz w:val="20"/>
        </w:rPr>
        <w:spacing w:line="276" w:lineRule="auto"/>
      </w:pPr>
      <w:r w:rsidR="00a708e3" w:rsidRPr="005466a9">
        <w:rPr>
          <w:sz w:val="20"/>
        </w:rPr>
        <w:t xml:space="preserve">Función que crea una conexión local con la base de datos</w:t>
      </w:r>
      <w:r w:rsidR="00dd4f1d">
        <w:rPr>
          <w:sz w:val="20"/>
        </w:rPr>
        <w:t xml:space="preserve">,</w:t>
      </w:r>
      <w:r w:rsidR="00442720">
        <w:rPr>
          <w:sz w:val="20"/>
        </w:rPr>
        <w:t xml:space="preserve"> </w:t>
      </w:r>
    </w:p>
    <w:p w:rsidP="005466a9">
      <w:pPr>
        <w:pStyle w:val="Normal"/>
        <w:rPr>
          <w:sz w:val="20"/>
        </w:rPr>
        <w:spacing w:line="276" w:lineRule="auto"/>
      </w:pPr>
      <w:r w:rsidR="00442720">
        <w:rPr>
          <w:sz w:val="20"/>
        </w:rPr>
        <w:t xml:space="preserve">Nota:</w:t>
      </w:r>
      <w:r w:rsidR="00a708e3" w:rsidRPr="005466a9">
        <w:rPr>
          <w:sz w:val="20"/>
        </w:rPr>
        <w:t xml:space="preserve"> si es por primera vez que se ejecuta el programa </w:t>
      </w:r>
      <w:r w:rsidR="00442720">
        <w:rPr>
          <w:sz w:val="20"/>
        </w:rPr>
        <w:t xml:space="preserve">usted </w:t>
      </w:r>
      <w:r w:rsidR="00a708e3" w:rsidRPr="005466a9">
        <w:rPr>
          <w:sz w:val="20"/>
        </w:rPr>
        <w:t xml:space="preserve">deberá crear la base de datos manualmente. </w:t>
      </w:r>
    </w:p>
    <w:p w:rsidP="005466a9">
      <w:pPr>
        <w:pStyle w:val="Normal"/>
        <w:rPr>
          <w:sz w:val="20"/>
          <w:noProof/>
          <w:lang w:eastAsia="es-MX" w:val="es-MX"/>
        </w:rPr>
        <w:spacing w:line="276" w:lineRule="auto"/>
      </w:pPr>
      <w:r w:rsidR="00a708e3" w:rsidRPr="005466a9">
        <w:rPr>
          <w:sz w:val="20"/>
          <w:noProof/>
          <w:lang w:eastAsia="es-MX" w:val="es-MX"/>
        </w:rPr>
        <w:pict>
          <v:shapetype id="_x0000_t75" coordsize="21600,21600" o:spt="75" filled="f" stroked="f">
            <v:stroke joinstyle="miter"/>
            <v:path/>
            <o:lock aspectratio="t" v:ext="edit"/>
          </v:shapetype>
          <v:shape type="#_x0000_t75" id="_x0000_s1027" style="width:364.8pt;height:201.6pt;">
            <v:imagedata cropbottom="10779f" cropleft="15973f" croptop="10899f" o:title="" r:id="rId4"/>
            <w10:bordertop type="none" width="0"/>
            <w10:borderleft type="none" width="0"/>
            <w10:borderbottom type="none" width="0"/>
            <w10:borderright type="none" width="0"/>
          </v:shape>
        </w:pict>
      </w:r>
      <w:r w:rsidR="00df244b">
        <w:rPr>
          <w:sz w:val="20"/>
          <w:noProof/>
          <w:lang w:eastAsia="es-MX" w:val="es-MX"/>
        </w:rPr>
      </w:r>
    </w:p>
    <w:p w:rsidP="00315a63">
      <w:pPr>
        <w:pStyle w:val="Heading2"/>
        <w:rPr>
          <w:noProof/>
          <w:lang w:eastAsia="es-MX" w:val="es-MX"/>
        </w:rPr>
      </w:pPr>
      <w:bookmarkStart w:id="32" w:name="_Toc491516700"/>
      <w:r w:rsidR="005466a9" w:rsidRPr="00c36ea9">
        <w:rPr>
          <w:noProof/>
          <w:lang w:eastAsia="es-MX" w:val="es-MX"/>
        </w:rPr>
        <w:t xml:space="preserve">Crear conexión remota</w:t>
      </w:r>
      <w:r w:rsidR="005466a9">
        <w:rPr>
          <w:noProof/>
          <w:lang w:eastAsia="es-MX" w:val="es-MX"/>
        </w:rPr>
        <w:t xml:space="preserve">:</w:t>
      </w:r>
      <w:bookmarkEnd w:id="32"/>
      <w:r w:rsidR="00c36ea9">
        <w:rPr>
          <w:noProof/>
          <w:lang w:eastAsia="es-MX" w:val="es-MX"/>
        </w:rPr>
      </w:r>
    </w:p>
    <w:p w:rsidP="005466a9">
      <w:pPr>
        <w:pStyle w:val="Normal"/>
        <w:rPr>
          <w:sz w:val="20"/>
          <w:noProof/>
          <w:lang w:eastAsia="es-MX" w:val="es-MX"/>
        </w:rPr>
        <w:spacing w:line="276" w:lineRule="auto"/>
      </w:pPr>
      <w:r w:rsidR="005466a9">
        <w:rPr>
          <w:sz w:val="20"/>
          <w:noProof/>
          <w:lang w:eastAsia="es-MX" w:val="es-MX"/>
        </w:rPr>
        <w:t xml:space="preserve"> </w:t>
      </w:r>
      <w:r w:rsidR="00cf449a">
        <w:rPr>
          <w:sz w:val="20"/>
          <w:noProof/>
          <w:lang w:eastAsia="es-MX" w:val="es-MX"/>
        </w:rPr>
        <w:t xml:space="preserve">C</w:t>
      </w:r>
      <w:r w:rsidR="005466a9">
        <w:rPr>
          <w:sz w:val="20"/>
          <w:noProof/>
          <w:lang w:eastAsia="es-MX" w:val="es-MX"/>
        </w:rPr>
        <w:t xml:space="preserve">rea una conexión a una base de datos de un servidor en computel ya previamente configurado</w:t>
      </w:r>
      <w:r w:rsidR="005466a9" w:rsidRPr="005466a9">
        <w:rPr>
          <w:sz w:val="20"/>
          <w:noProof/>
          <w:lang w:eastAsia="es-MX" w:val="es-MX"/>
        </w:rPr>
      </w:r>
    </w:p>
    <w:p>
      <w:pPr>
        <w:pStyle w:val="Normal"/>
        <w:rPr>
          <w:noProof/>
          <w:lang w:eastAsia="es-MX" w:val="es-MX"/>
        </w:rPr>
      </w:pPr>
      <w:r w:rsidR="00a708e3" w:rsidRPr="00a708e3">
        <w:rPr>
          <w:noProof/>
          <w:lang w:eastAsia="es-MX" w:val="es-MX"/>
        </w:rPr>
        <w:pict>
          <v:shapetype id="_x0000_t75" coordsize="21600,21600" o:spt="75" filled="f" stroked="f">
            <v:stroke joinstyle="miter"/>
            <v:path/>
            <o:lock aspectratio="t" v:ext="edit"/>
          </v:shapetype>
          <v:shape type="#_x0000_t75" id="_x0000_s1028" style="width:338.88pt;height:189pt;">
            <v:imagedata cropbottom="10029f" cropleft="16387f" cropright="2977f" croptop="14412f" o:title="" r:id="rId5"/>
            <w10:bordertop type="none" width="0"/>
            <w10:borderleft type="none" width="0"/>
            <w10:borderbottom type="none" width="0"/>
            <w10:borderright type="none" width="0"/>
          </v:shape>
        </w:pict>
      </w:r>
      <w:r w:rsidR="00a708e3">
        <w:rPr>
          <w:noProof/>
          <w:lang w:eastAsia="es-MX" w:val="es-MX"/>
        </w:rPr>
      </w:r>
    </w:p>
    <w:p w:rsidP="00315a63">
      <w:pPr>
        <w:pStyle w:val="Heading2"/>
        <w:rPr>
          <w:noProof/>
          <w:lang w:eastAsia="es-MX" w:val="es-MX"/>
        </w:rPr>
      </w:pPr>
      <w:bookmarkStart w:id="33" w:name="_Toc491516701"/>
      <w:r w:rsidR="00c36ea9" w:rsidRPr="00c36ea9">
        <w:rPr>
          <w:noProof/>
          <w:lang w:eastAsia="es-MX" w:val="es-MX"/>
        </w:rPr>
        <w:t xml:space="preserve">Ejecutar sql:</w:t>
      </w:r>
      <w:bookmarkEnd w:id="33"/>
      <w:r w:rsidR="00c36ea9" w:rsidRPr="00c36ea9">
        <w:rPr>
          <w:noProof/>
          <w:lang w:eastAsia="es-MX" w:val="es-MX"/>
        </w:rPr>
        <w:t xml:space="preserve"> </w:t>
      </w:r>
      <w:r w:rsidR="00c36ea9">
        <w:rPr>
          <w:noProof/>
          <w:lang w:eastAsia="es-MX" w:val="es-MX"/>
        </w:rPr>
      </w:r>
    </w:p>
    <w:p>
      <w:pPr>
        <w:pStyle w:val="Normal"/>
        <w:rPr>
          <w:sz w:val="20"/>
          <w:noProof/>
          <w:lang w:eastAsia="es-MX" w:val="es-MX"/>
        </w:rPr>
      </w:pPr>
      <w:r w:rsidR="00cf449a">
        <w:rPr>
          <w:sz w:val="20"/>
          <w:noProof/>
          <w:lang w:eastAsia="es-MX" w:val="es-MX"/>
        </w:rPr>
        <w:t xml:space="preserve">E</w:t>
      </w:r>
      <w:r w:rsidR="00d23b33">
        <w:rPr>
          <w:sz w:val="20"/>
          <w:noProof/>
          <w:lang w:eastAsia="es-MX" w:val="es-MX"/>
        </w:rPr>
        <w:t xml:space="preserve">je</w:t>
      </w:r>
      <w:r w:rsidR="00751168">
        <w:rPr>
          <w:sz w:val="20"/>
          <w:noProof/>
          <w:lang w:eastAsia="es-MX" w:val="es-MX"/>
        </w:rPr>
        <w:t xml:space="preserve">cuta una secuencia en có</w:t>
      </w:r>
      <w:r w:rsidR="00c36ea9" w:rsidRPr="00c36ea9">
        <w:rPr>
          <w:sz w:val="20"/>
          <w:noProof/>
          <w:lang w:eastAsia="es-MX" w:val="es-MX"/>
        </w:rPr>
        <w:t xml:space="preserve">digo en sql</w:t>
      </w:r>
      <w:r w:rsidR="00751168">
        <w:rPr>
          <w:sz w:val="20"/>
          <w:noProof/>
          <w:lang w:eastAsia="es-MX" w:val="es-MX"/>
        </w:rPr>
        <w:t xml:space="preserve">.</w:t>
      </w:r>
      <w:r w:rsidR="00c36ea9" w:rsidRPr="00c36ea9">
        <w:rPr>
          <w:sz w:val="20"/>
          <w:noProof/>
          <w:lang w:eastAsia="es-MX" w:val="es-MX"/>
        </w:rPr>
      </w:r>
    </w:p>
    <w:p>
      <w:pPr>
        <w:pStyle w:val="Normal"/>
        <w:rPr>
          <w:noProof/>
          <w:lang w:eastAsia="es-MX" w:val="es-MX"/>
        </w:rPr>
      </w:pPr>
      <w:r w:rsidR="00c36ea9" w:rsidRPr="00c36ea9">
        <w:rPr>
          <w:noProof/>
          <w:lang w:eastAsia="es-MX" w:val="es-MX"/>
        </w:rPr>
        <w:pict>
          <v:shapetype id="_x0000_t75" coordsize="21600,21600" o:spt="75" filled="f" stroked="f">
            <v:stroke joinstyle="miter"/>
            <v:path/>
            <o:lock aspectratio="t" v:ext="edit"/>
          </v:shapetype>
          <v:shape type="#_x0000_t75" id="_x0000_s1029" style="width:229.44pt;height:117.6pt;">
            <v:imagedata cropbottom="26323f" cropleft="16598f" cropright="17774f" croptop="13662f" o:title="" r:id="rId6"/>
            <w10:bordertop type="none" width="0"/>
            <w10:borderleft type="none" width="0"/>
            <w10:borderbottom type="none" width="0"/>
            <w10:borderright type="none" width="0"/>
          </v:shape>
        </w:pict>
      </w:r>
      <w:r w:rsidR="00c36ea9">
        <w:rPr>
          <w:noProof/>
          <w:lang w:eastAsia="es-MX" w:val="es-MX"/>
        </w:rPr>
      </w:r>
    </w:p>
    <w:p>
      <w:pPr>
        <w:pStyle w:val="Normal"/>
        <w:rPr>
          <w:noProof/>
          <w:lang w:eastAsia="es-MX" w:val="es-MX"/>
        </w:rPr>
      </w:pPr>
      <w:r w:rsidR="00c36ea9">
        <w:rPr>
          <w:noProof/>
          <w:lang w:eastAsia="es-MX" w:val="es-MX"/>
        </w:rPr>
      </w:r>
    </w:p>
    <w:p>
      <w:pPr>
        <w:pStyle w:val="Normal"/>
        <w:rPr>
          <w:noProof/>
          <w:lang w:eastAsia="es-MX" w:val="es-MX"/>
        </w:rPr>
      </w:pPr>
      <w:r w:rsidR="00c36ea9">
        <w:rPr>
          <w:noProof/>
          <w:lang w:eastAsia="es-MX" w:val="es-MX"/>
        </w:rPr>
      </w:r>
    </w:p>
    <w:p w:rsidP="00315a63">
      <w:pPr>
        <w:pStyle w:val="Heading2"/>
        <w:rPr>
          <w:noProof/>
          <w:lang w:eastAsia="es-MX" w:val="es-MX"/>
        </w:rPr>
      </w:pPr>
      <w:bookmarkStart w:id="34" w:name="_Toc491516702"/>
      <w:r w:rsidR="00143037" w:rsidRPr="00143037">
        <w:rPr>
          <w:noProof/>
          <w:lang w:eastAsia="es-MX" w:val="es-MX"/>
        </w:rPr>
        <w:t xml:space="preserve">Ejecutar sql selec</w:t>
      </w:r>
      <w:r w:rsidR="00cf449a">
        <w:rPr>
          <w:noProof/>
          <w:lang w:eastAsia="es-MX" w:val="es-MX"/>
        </w:rPr>
        <w:t xml:space="preserve">t</w:t>
      </w:r>
      <w:bookmarkEnd w:id="34"/>
      <w:r w:rsidR="00143037" w:rsidRPr="00143037">
        <w:rPr>
          <w:noProof/>
          <w:lang w:eastAsia="es-MX" w:val="es-MX"/>
        </w:rPr>
      </w:r>
    </w:p>
    <w:p w:rsidP="00143037">
      <w:pPr>
        <w:pStyle w:val="Normal"/>
        <w:rPr>
          <w:sz w:val="20"/>
          <w:noProof/>
          <w:lang w:eastAsia="es-MX" w:val="es-MX"/>
        </w:rPr>
        <w:spacing w:line="276" w:lineRule="auto"/>
      </w:pPr>
      <w:r w:rsidR="00143037" w:rsidRPr="00143037">
        <w:rPr>
          <w:sz w:val="20"/>
          <w:noProof/>
          <w:lang w:eastAsia="es-MX" w:val="es-MX"/>
        </w:rPr>
        <w:t xml:space="preserve">Método utilizado para realizar la instrucción SELECT</w:t>
      </w:r>
      <w:r w:rsidR="00143037">
        <w:rPr>
          <w:sz w:val="20"/>
          <w:noProof/>
          <w:lang w:eastAsia="es-MX" w:val="es-MX"/>
        </w:rPr>
        <w:t xml:space="preserve"> </w:t>
      </w:r>
      <w:r w:rsidR="00143037" w:rsidRPr="00143037">
        <w:rPr>
          <w:sz w:val="20"/>
          <w:noProof/>
          <w:lang w:eastAsia="es-MX" w:val="es-MX"/>
        </w:rPr>
        <w:t xml:space="preserve">sql Cadena que contiene la instrucción SQL a ejecutar</w:t>
      </w:r>
      <w:r w:rsidR="00143037">
        <w:rPr>
          <w:sz w:val="20"/>
          <w:noProof/>
          <w:lang w:eastAsia="es-MX" w:val="es-MX"/>
        </w:rPr>
        <w:t xml:space="preserve"> </w:t>
      </w:r>
      <w:r w:rsidR="00143037" w:rsidRPr="00143037">
        <w:rPr>
          <w:sz w:val="20"/>
          <w:noProof/>
          <w:lang w:eastAsia="es-MX" w:val="es-MX"/>
        </w:rPr>
        <w:t xml:space="preserve">resultado regresa los registros generados por la consulta</w:t>
      </w:r>
      <w:r w:rsidR="00751168">
        <w:rPr>
          <w:sz w:val="20"/>
          <w:noProof/>
          <w:lang w:eastAsia="es-MX" w:val="es-MX"/>
        </w:rPr>
        <w:t xml:space="preserve">.</w:t>
      </w:r>
      <w:r w:rsidR="00143037" w:rsidRPr="00143037">
        <w:rPr>
          <w:sz w:val="20"/>
          <w:noProof/>
          <w:lang w:eastAsia="es-MX" w:val="es-MX"/>
        </w:rPr>
      </w:r>
    </w:p>
    <w:p w:rsidP="00143037">
      <w:pPr>
        <w:pStyle w:val="Normal"/>
        <w:rPr>
          <w:noProof/>
          <w:lang w:eastAsia="es-MX" w:val="es-MX"/>
        </w:rPr>
      </w:pPr>
      <w:r w:rsidR="005b144b">
        <w:rPr>
          <w:noProof/>
          <w:lang w:eastAsia="es-MX" w:val="es-MX"/>
        </w:rPr>
      </w:r>
    </w:p>
    <w:p w:rsidP="00143037">
      <w:pPr>
        <w:pStyle w:val="Normal"/>
        <w:rPr>
          <w:noProof/>
          <w:lang w:eastAsia="es-MX" w:val="es-MX"/>
        </w:rPr>
      </w:pPr>
      <w:r w:rsidR="00c36ea9" w:rsidRPr="00c36ea9">
        <w:rPr>
          <w:noProof/>
          <w:lang w:eastAsia="es-MX" w:val="es-MX"/>
        </w:rPr>
        <w:pict>
          <v:shapetype id="_x0000_t75" coordsize="21600,21600" o:spt="75" filled="f" stroked="f">
            <v:stroke joinstyle="miter"/>
            <v:path/>
            <o:lock aspectratio="t" v:ext="edit"/>
          </v:shapetype>
          <v:shape type="#_x0000_t75" id="_x0000_s1030" style="width:240.96pt;height:129pt;">
            <v:imagedata cropbottom="21809f" cropleft="16367f" cropright="16358f" croptop="15663f" o:title="" r:id="rId7"/>
            <w10:bordertop type="none" width="0"/>
            <w10:borderleft type="none" width="0"/>
            <w10:borderbottom type="none" width="0"/>
            <w10:borderright type="none" width="0"/>
          </v:shape>
        </w:pict>
      </w:r>
      <w:r w:rsidR="00c36ea9">
        <w:rPr>
          <w:noProof/>
          <w:lang w:eastAsia="es-MX" w:val="es-MX"/>
        </w:rPr>
      </w:r>
    </w:p>
    <w:p w:rsidP="00315a63">
      <w:pPr>
        <w:pStyle w:val="Heading2"/>
        <w:rPr>
          <w:noProof/>
          <w:lang w:eastAsia="es-MX" w:val="es-MX"/>
        </w:rPr>
      </w:pPr>
      <w:bookmarkStart w:id="35" w:name="_Toc491516703"/>
      <w:r w:rsidR="005b144b" w:rsidRPr="005b144b">
        <w:rPr>
          <w:noProof/>
          <w:lang w:eastAsia="es-MX" w:val="es-MX"/>
        </w:rPr>
        <w:t xml:space="preserve">Clase tabla cotizador:</w:t>
      </w:r>
      <w:bookmarkEnd w:id="35"/>
      <w:r w:rsidR="00315a63">
        <w:rPr>
          <w:noProof/>
          <w:lang w:eastAsia="es-MX" w:val="es-MX"/>
        </w:rPr>
      </w:r>
    </w:p>
    <w:p w:rsidP="005b144b">
      <w:pPr>
        <w:pStyle w:val="Normal"/>
        <w:rPr>
          <w:sz w:val="20"/>
        </w:rPr>
        <w:spacing w:line="276" w:lineRule="auto"/>
        <w:jc w:val="start"/>
      </w:pPr>
      <w:r w:rsidR="00d23b33">
        <w:rPr>
          <w:sz w:val="20"/>
          <w:noProof/>
          <w:lang w:eastAsia="es-MX" w:val="es-MX"/>
        </w:rPr>
        <w:t xml:space="preserve">C</w:t>
      </w:r>
      <w:r w:rsidR="005b144b" w:rsidRPr="005b144b">
        <w:rPr>
          <w:sz w:val="20"/>
          <w:noProof/>
          <w:lang w:eastAsia="es-MX" w:val="es-MX"/>
        </w:rPr>
        <w:t xml:space="preserve">lase para poder rellenar datos en la tabla </w:t>
      </w:r>
      <w:r w:rsidR="00d23b33">
        <w:rPr>
          <w:sz w:val="20"/>
          <w:noProof/>
          <w:lang w:eastAsia="es-MX" w:val="es-MX"/>
        </w:rPr>
        <w:t xml:space="preserve">de cotizació</w:t>
      </w:r>
      <w:r w:rsidR="00b61793">
        <w:rPr>
          <w:sz w:val="20"/>
          <w:noProof/>
          <w:lang w:eastAsia="es-MX" w:val="es-MX"/>
        </w:rPr>
        <w:t xml:space="preserve">n </w:t>
      </w:r>
      <w:r w:rsidR="00d23b33">
        <w:rPr>
          <w:sz w:val="20"/>
          <w:noProof/>
          <w:lang w:eastAsia="es-MX" w:val="es-MX"/>
        </w:rPr>
        <w:t xml:space="preserve">de nuestra cla</w:t>
      </w:r>
      <w:r w:rsidR="005b144b" w:rsidRPr="005b144b">
        <w:rPr>
          <w:sz w:val="20"/>
          <w:noProof/>
          <w:lang w:eastAsia="es-MX" w:val="es-MX"/>
        </w:rPr>
        <w:t xml:space="preserve">se controlador(</w:t>
      </w:r>
      <w:r w:rsidR="00493970" w:rsidRPr="00493970">
        <w:rPr>
          <w:sz w:val="20"/>
          <w:noProof/>
          <w:lang w:eastAsia="es-MX" w:val="es-MX"/>
        </w:rPr>
        <w:t xml:space="preserve">FXMLDocumentController.java</w:t>
      </w:r>
      <w:r w:rsidR="005b144b" w:rsidRPr="005b144b">
        <w:rPr>
          <w:sz w:val="20"/>
          <w:noProof/>
          <w:lang w:eastAsia="es-MX" w:val="es-MX"/>
        </w:rPr>
        <w:t xml:space="preserve">).</w:t>
      </w:r>
      <w:r w:rsidR="005b144b" w:rsidRPr="005b144b">
        <w:rPr>
          <w:sz w:val="20"/>
        </w:rPr>
      </w:r>
    </w:p>
    <w:p>
      <w:pPr>
        <w:pStyle w:val="Normal"/>
        <w:rPr>
          <w:noProof/>
          <w:lang w:eastAsia="es-MX" w:val="es-MX"/>
        </w:rPr>
      </w:pPr>
      <w:r w:rsidR="005b144b" w:rsidRPr="009e4609">
        <w:rPr>
          <w:noProof/>
          <w:lang w:eastAsia="es-MX" w:val="es-MX"/>
        </w:rPr>
        <w:pict>
          <v:shapetype id="_x0000_t75" coordsize="21600,21600" o:spt="75" filled="f" stroked="f">
            <v:stroke joinstyle="miter"/>
            <v:path/>
            <o:lock aspectratio="t" v:ext="edit"/>
          </v:shapetype>
          <v:shape type="#_x0000_t75" id="_x0000_s1031" style="width:381.12pt;height:134.4pt;">
            <v:imagedata cropbottom="18926f" cropleft="12214f" cropright="1642f" croptop="17415f" o:title="" r:id="rId8"/>
            <w10:bordertop type="none" width="0"/>
            <w10:borderleft type="none" width="0"/>
            <w10:borderbottom type="none" width="0"/>
            <w10:borderright type="none" width="0"/>
          </v:shape>
        </w:pict>
      </w:r>
      <w:r w:rsidR="00df244b">
        <w:rPr>
          <w:noProof/>
          <w:lang w:eastAsia="es-MX" w:val="es-MX"/>
        </w:rPr>
      </w:r>
    </w:p>
    <w:p>
      <w:pPr>
        <w:pStyle w:val="Normal"/>
        <w:rPr>
          <w:noProof/>
          <w:lang w:eastAsia="es-MX" w:val="es-MX"/>
        </w:rPr>
      </w:pPr>
      <w:r w:rsidR="00b61793">
        <w:rPr>
          <w:noProof/>
          <w:lang w:eastAsia="es-MX" w:val="es-MX"/>
        </w:rPr>
      </w:r>
    </w:p>
    <w:p>
      <w:pPr>
        <w:pStyle w:val="Normal"/>
        <w:rPr>
          <w:noProof/>
          <w:lang w:eastAsia="es-MX" w:val="es-MX"/>
        </w:rPr>
      </w:pPr>
      <w:r w:rsidR="00b61793">
        <w:rPr>
          <w:noProof/>
          <w:lang w:eastAsia="es-MX" w:val="es-MX"/>
        </w:rPr>
      </w:r>
    </w:p>
    <w:p>
      <w:pPr>
        <w:pStyle w:val="Normal"/>
        <w:rPr>
          <w:noProof/>
          <w:lang w:eastAsia="es-MX" w:val="es-MX"/>
        </w:rPr>
      </w:pPr>
      <w:r w:rsidR="00b61793">
        <w:rPr>
          <w:noProof/>
          <w:lang w:eastAsia="es-MX" w:val="es-MX"/>
        </w:rPr>
      </w:r>
    </w:p>
    <w:p>
      <w:pPr>
        <w:pStyle w:val="Normal"/>
        <w:rPr>
          <w:noProof/>
          <w:lang w:eastAsia="es-MX" w:val="es-MX"/>
        </w:rPr>
      </w:pPr>
      <w:r w:rsidR="00b61793">
        <w:rPr>
          <w:noProof/>
          <w:lang w:eastAsia="es-MX" w:val="es-MX"/>
        </w:rPr>
      </w:r>
    </w:p>
    <w:p w:rsidP="00b61793">
      <w:pPr>
        <w:pStyle w:val="Heading2"/>
        <w:rPr>
          <w:noProof/>
          <w:lang w:eastAsia="es-MX" w:val="es-MX"/>
        </w:rPr>
      </w:pPr>
      <w:bookmarkStart w:id="36" w:name="_Toc491516704"/>
      <w:r w:rsidR="00b61793" w:rsidRPr="005b144b">
        <w:rPr>
          <w:noProof/>
          <w:lang w:eastAsia="es-MX" w:val="es-MX"/>
        </w:rPr>
        <w:t xml:space="preserve">Clase  </w:t>
      </w:r>
      <w:r w:rsidR="00b61793">
        <w:rPr>
          <w:noProof/>
          <w:lang w:eastAsia="es-MX" w:val="es-MX"/>
        </w:rPr>
        <w:t xml:space="preserve">relleno</w:t>
      </w:r>
      <w:r w:rsidR="00b61793" w:rsidRPr="005b144b">
        <w:rPr>
          <w:noProof/>
          <w:lang w:eastAsia="es-MX" w:val="es-MX"/>
        </w:rPr>
        <w:t xml:space="preserve">:</w:t>
      </w:r>
      <w:bookmarkEnd w:id="36"/>
      <w:r w:rsidR="00b61793">
        <w:rPr>
          <w:noProof/>
          <w:lang w:eastAsia="es-MX" w:val="es-MX"/>
        </w:rPr>
      </w:r>
    </w:p>
    <w:p w:rsidP="00b61793">
      <w:pPr>
        <w:pStyle w:val="Normal"/>
        <w:rPr>
          <w:sz w:val="20"/>
        </w:rPr>
        <w:spacing w:line="276" w:lineRule="auto"/>
        <w:jc w:val="start"/>
      </w:pPr>
      <w:r w:rsidR="00751168">
        <w:rPr>
          <w:sz w:val="20"/>
          <w:noProof/>
          <w:lang w:eastAsia="es-MX" w:val="es-MX"/>
        </w:rPr>
        <w:t xml:space="preserve">C</w:t>
      </w:r>
      <w:r w:rsidR="00b61793" w:rsidRPr="005b144b">
        <w:rPr>
          <w:sz w:val="20"/>
          <w:noProof/>
          <w:lang w:eastAsia="es-MX" w:val="es-MX"/>
        </w:rPr>
        <w:t xml:space="preserve">lase para p</w:t>
      </w:r>
      <w:r w:rsidR="00b61793">
        <w:rPr>
          <w:sz w:val="20"/>
          <w:noProof/>
          <w:lang w:eastAsia="es-MX" w:val="es-MX"/>
        </w:rPr>
        <w:t xml:space="preserve">oder rellenar datos en la tabla principal </w:t>
      </w:r>
      <w:r w:rsidR="00751168">
        <w:rPr>
          <w:sz w:val="20"/>
          <w:noProof/>
          <w:lang w:eastAsia="es-MX" w:val="es-MX"/>
        </w:rPr>
        <w:t xml:space="preserve">de nuestra clase</w:t>
      </w:r>
      <w:r w:rsidR="00b61793" w:rsidRPr="005b144b">
        <w:rPr>
          <w:sz w:val="20"/>
          <w:noProof/>
          <w:lang w:eastAsia="es-MX" w:val="es-MX"/>
        </w:rPr>
        <w:t xml:space="preserve"> controlador(</w:t>
      </w:r>
      <w:r w:rsidR="00b61793" w:rsidRPr="00493970">
        <w:rPr>
          <w:sz w:val="20"/>
          <w:noProof/>
          <w:lang w:eastAsia="es-MX" w:val="es-MX"/>
        </w:rPr>
        <w:t xml:space="preserve">FXMLDocumentController.java</w:t>
      </w:r>
      <w:r w:rsidR="00b61793" w:rsidRPr="005b144b">
        <w:rPr>
          <w:sz w:val="20"/>
          <w:noProof/>
          <w:lang w:eastAsia="es-MX" w:val="es-MX"/>
        </w:rPr>
        <w:t xml:space="preserve">).</w:t>
      </w:r>
      <w:r w:rsidR="00b61793" w:rsidRPr="005b144b">
        <w:rPr>
          <w:sz w:val="20"/>
        </w:rPr>
      </w:r>
    </w:p>
    <w:p w:rsidP="00b61793">
      <w:pPr>
        <w:pStyle w:val="Normal"/>
        <w:rPr>
          <w:lang w:eastAsia="es-MX" w:val="es-MX"/>
        </w:rPr>
      </w:pPr>
      <w:r w:rsidR="00b61793" w:rsidRPr="00b61793">
        <w:rPr>
          <w:noProof/>
          <w:lang w:eastAsia="es-MX" w:val="es-MX"/>
        </w:rPr>
        <w:pict>
          <v:shapetype id="_x0000_t75" coordsize="21600,21600" o:spt="75" filled="f" stroked="f">
            <v:stroke joinstyle="miter"/>
            <v:path/>
            <o:lock aspectratio="t" v:ext="edit"/>
          </v:shapetype>
          <v:shape type="#_x0000_t75" id="_x0000_s1032" style="width:278.4pt;height:226.2pt;">
            <v:imagedata cropbottom="5765f" cropleft="17536f" cropright="10100f" croptop="10529f" o:title="" r:id="rId9"/>
            <w10:bordertop type="none" width="0"/>
            <w10:borderleft type="none" width="0"/>
            <w10:borderbottom type="none" width="0"/>
            <w10:borderright type="none" width="0"/>
          </v:shape>
        </w:pict>
      </w:r>
      <w:r w:rsidR="00b61793" w:rsidRPr="00b61793">
        <w:rPr>
          <w:lang w:eastAsia="es-MX" w:val="es-MX"/>
        </w:rPr>
      </w:r>
    </w:p>
    <w:p w:rsidP="00b61793">
      <w:pPr>
        <w:pStyle w:val="Normal"/>
        <w:rPr>
          <w:lang w:eastAsia="es-MX" w:val="es-MX"/>
        </w:rPr>
      </w:pPr>
      <w:r w:rsidR="00b61793">
        <w:rPr>
          <w:lang w:eastAsia="es-MX" w:val="es-MX"/>
        </w:rPr>
      </w:r>
    </w:p>
    <w:p w:rsidP="00e22760">
      <w:pPr>
        <w:pStyle w:val="Heading1"/>
        <w:rPr>
          <w:lang w:eastAsia="es-MX" w:val="es-MX"/>
        </w:rPr>
      </w:pPr>
      <w:bookmarkStart w:id="37" w:name="_Toc491516705"/>
      <w:r w:rsidR="00e22760">
        <w:rPr>
          <w:lang w:eastAsia="es-MX" w:val="es-MX"/>
        </w:rPr>
        <w:t xml:space="preserve">Estructura de base de datos</w:t>
      </w:r>
      <w:bookmarkEnd w:id="37"/>
      <w:r w:rsidR="00e22760">
        <w:rPr>
          <w:lang w:eastAsia="es-MX" w:val="es-MX"/>
        </w:rPr>
      </w:r>
    </w:p>
    <w:p w:rsidP="00e22760">
      <w:pPr>
        <w:pStyle w:val="Normal"/>
        <w:rPr>
          <w:lang w:eastAsia="es-MX" w:val="es-MX"/>
        </w:rPr>
      </w:pPr>
      <w:r w:rsidR="00e22760">
        <w:rPr>
          <w:lang w:eastAsia="es-MX" w:val="es-MX"/>
        </w:rPr>
        <w:t xml:space="preserve">La estructura de la base de datos consiste en dos tablas llamadas Inventario y Fecha, la tabla inventario es alimentada de la base de datos del crescendo.</w:t>
      </w:r>
    </w:p>
    <w:p w:rsidP="00e22760">
      <w:pPr>
        <w:pStyle w:val="Normal"/>
        <w:rPr>
          <w:lang w:eastAsia="es-MX" w:val="es-MX"/>
        </w:rPr>
      </w:pPr>
      <w:r w:rsidR="00e22760">
        <w:rPr>
          <w:lang w:eastAsia="es-MX" w:val="es-MX"/>
        </w:rPr>
        <w:t xml:space="preserve">La tabla fecha solo contiene la fecha de actualización de la base de datos de crescendo a sistema kiwiExpres.</w:t>
      </w:r>
    </w:p>
    <w:p w:rsidP="009d6268">
      <w:pPr>
        <w:pStyle w:val="Normal"/>
        <w:keepNext/>
      </w:pPr>
      <w:r w:rsidR="00e22760" w:rsidRPr="00af48a9">
        <w:rPr>
          <w:noProof/>
        </w:rPr>
        <w:pict>
          <v:shapetype id="_x0000_t75" coordsize="21600,21600" o:spt="75" filled="f" stroked="f">
            <v:stroke joinstyle="miter"/>
            <v:path/>
            <o:lock aspectratio="t" v:ext="edit"/>
          </v:shapetype>
          <v:shape type="#_x0000_t75" id="_x0000_s1033" style="width:158.25pt;height:176.25pt;">
            <v:imagedata o:title="" r:id="rId10"/>
            <w10:bordertop type="none" width="0"/>
            <w10:borderleft type="none" width="0"/>
            <w10:borderbottom type="none" width="0"/>
            <w10:borderright type="none" width="0"/>
          </v:shape>
        </w:pict>
      </w:r>
      <w:r w:rsidR="009d6268"/>
    </w:p>
    <w:p w:rsidP="009d6268">
      <w:pPr>
        <w:pStyle w:val="Caption"/>
        <w:rPr>
          <w:noProof/>
        </w:rPr>
      </w:pPr>
      <w:r w:rsidR="009d6268">
        <w:t xml:space="preserve">Tablas </w:t>
      </w:r>
      <w:r w:rsidR="009d6268">
        <w:fldChar w:fldCharType="begin"/>
      </w:r>
      <w:r w:rsidR="009d6268">
        <w:instrText xml:space="preserve"> SEQ Tablas \* ARABIC </w:instrText>
      </w:r>
      <w:r w:rsidR="009d6268">
        <w:fldChar w:fldCharType="separate"/>
      </w:r>
      <w:r w:rsidR="009d6268">
        <w:rPr>
          <w:noProof/>
        </w:rPr>
        <w:instrText xml:space="preserve">1</w:instrText>
      </w:r>
      <w:r w:rsidR="009d6268">
        <w:fldChar w:fldCharType="end"/>
      </w:r>
      <w:r w:rsidR="00e22760">
        <w:rPr>
          <w:noProof/>
        </w:rPr>
      </w:r>
    </w:p>
    <w:p w:rsidP="00e22760">
      <w:pPr>
        <w:pStyle w:val="Normal"/>
        <w:rPr>
          <w:noProof/>
        </w:rPr>
      </w:pPr>
      <w:r w:rsidR="008952df">
        <w:rPr>
          <w:noProof/>
        </w:rPr>
        <w:t xml:space="preserve">Las demas tablas son pensadas en futuros cambios o actualizaciones.</w:t>
      </w:r>
    </w:p>
    <w:p w:rsidP="008952df">
      <w:pPr>
        <w:pStyle w:val="Normal"/>
        <w:rPr>
          <w:noProof/>
        </w:rPr>
        <w:keepNext/>
      </w:pPr>
      <w:r w:rsidR="00e22760" w:rsidRPr="00af48a9">
        <w:rPr>
          <w:noProof/>
        </w:rPr>
        <w:pict>
          <v:shapetype id="_x0000_t75" coordsize="21600,21600" o:spt="75" filled="f" stroked="f">
            <v:stroke joinstyle="miter"/>
            <v:path/>
            <o:lock aspectratio="t" v:ext="edit"/>
          </v:shapetype>
          <v:shape type="#_x0000_t75" id="_x0000_s1034" style="width:481.518pt;height:257.026pt;">
            <v:imagedata o:title="" r:id="rId11"/>
            <w10:bordertop type="none" width="0"/>
            <w10:borderleft type="none" width="0"/>
            <w10:borderbottom type="none" width="0"/>
            <w10:borderright type="none" width="0"/>
          </v:shape>
        </w:pict>
      </w:r>
      <w:r w:rsidR="009d6268">
        <w:rPr>
          <w:noProof/>
        </w:rPr>
      </w:r>
    </w:p>
    <w:p w:rsidP="008952df">
      <w:pPr>
        <w:pStyle w:val="Caption"/>
      </w:pPr>
      <w:r w:rsidR="008952df">
        <w:t xml:space="preserve">Tabla de Inventario </w:t>
      </w:r>
      <w:r w:rsidR="008952df">
        <w:fldChar w:fldCharType="begin"/>
      </w:r>
      <w:r w:rsidR="008952df">
        <w:instrText xml:space="preserve"> SEQ Tabla_de_Inventario \* ARABIC </w:instrText>
      </w:r>
      <w:r w:rsidR="008952df">
        <w:fldChar w:fldCharType="separate"/>
      </w:r>
      <w:r w:rsidR="008952df">
        <w:rPr>
          <w:noProof/>
        </w:rPr>
        <w:instrText xml:space="preserve">1</w:instrText>
      </w:r>
      <w:r w:rsidR="008952df">
        <w:fldChar w:fldCharType="end"/>
      </w:r>
      <w:r w:rsidR="00e22760"/>
    </w:p>
    <w:p w:rsidP="009d6268">
      <w:pPr>
        <w:pStyle w:val="Normal"/>
      </w:pPr>
      <w:r w:rsidR="009d6268"/>
    </w:p>
    <w:p w:rsidP="009d6268">
      <w:pPr>
        <w:pStyle w:val="Normal"/>
      </w:pPr>
      <w:r w:rsidR="009d6268" w:rsidRPr="009d6268"/>
    </w:p>
    <w:p w:rsidP="008952df">
      <w:pPr>
        <w:pStyle w:val="Normal"/>
        <w:keepNext/>
      </w:pPr>
      <w:r w:rsidR="00e22760" w:rsidRPr="008952df">
        <w:rPr>
          <w:noProof/>
        </w:rPr>
        <w:pict>
          <v:shapetype id="_x0000_t75" coordsize="21600,21600" o:spt="75" filled="f" stroked="f">
            <v:stroke joinstyle="miter"/>
            <v:path/>
            <o:lock aspectratio="t" v:ext="edit"/>
          </v:shapetype>
          <v:shape type="#_x0000_t75" id="_x0000_s1035" style="width:481.748pt;height:247.252pt;">
            <v:imagedata o:title="" r:id="rId12"/>
            <w10:bordertop type="none" width="0"/>
            <w10:borderleft type="none" width="0"/>
            <w10:borderbottom type="none" width="0"/>
            <w10:borderright type="none" width="0"/>
          </v:shape>
        </w:pict>
      </w:r>
      <w:r w:rsidR="008952df"/>
    </w:p>
    <w:p w:rsidP="008952df">
      <w:pPr>
        <w:pStyle w:val="Caption"/>
        <w:rPr>
          <w:lang w:eastAsia="es-MX" w:val="es-MX"/>
        </w:rPr>
      </w:pPr>
      <w:r w:rsidR="008952df">
        <w:t xml:space="preserve">Tabla Fecha </w:t>
      </w:r>
      <w:r w:rsidR="008952df">
        <w:fldChar w:fldCharType="begin"/>
      </w:r>
      <w:r w:rsidR="008952df">
        <w:instrText xml:space="preserve"> SEQ Tabla_Fecha \* ARABIC </w:instrText>
      </w:r>
      <w:r w:rsidR="008952df">
        <w:fldChar w:fldCharType="separate"/>
      </w:r>
      <w:r w:rsidR="008952df">
        <w:rPr>
          <w:noProof/>
        </w:rPr>
        <w:instrText xml:space="preserve">1</w:instrText>
      </w:r>
      <w:r w:rsidR="008952df">
        <w:fldChar w:fldCharType="end"/>
      </w:r>
      <w:r w:rsidR="00e22760" w:rsidRPr="00e22760">
        <w:rPr>
          <w:lang w:eastAsia="es-MX" w:val="es-MX"/>
        </w:rPr>
      </w:r>
    </w:p>
    <w:p>
      <w:pPr>
        <w:pStyle w:val="Normal"/>
      </w:pPr>
      <w:r w:rsidR="00b61793" w:rsidRPr="00a56e5a"/>
    </w:p>
    <w:p w:rsidP="004d1410">
      <w:pPr>
        <w:pStyle w:val="Heading1"/>
      </w:pPr>
      <w:bookmarkStart w:id="38" w:name="_Toc491516706"/>
      <w:r w:rsidR="00df244b" w:rsidRPr="004d1410">
        <w:t xml:space="preserve">Pruebas</w:t>
      </w:r>
      <w:bookmarkEnd w:id="38"/>
      <w:r w:rsidR="00df244b" w:rsidRPr="004d1410"/>
    </w:p>
    <w:p>
      <w:pPr>
        <w:pStyle w:val="Normal"/>
        <w:rPr>
          <w:noProof/>
          <w:lang w:eastAsia="es-MX" w:val="es-MX"/>
        </w:rPr>
      </w:pPr>
      <w:r w:rsidR="0013297d" w:rsidRPr="0013297d">
        <w:rPr>
          <w:noProof/>
          <w:lang w:eastAsia="es-MX" w:val="es-MX"/>
        </w:rPr>
        <w:pict>
          <v:shapetype id="_x0000_t75" coordsize="21600,21600" o:spt="75" filled="f" stroked="f">
            <v:stroke joinstyle="miter"/>
            <v:path/>
            <o:lock aspectratio="t" v:ext="edit"/>
          </v:shapetype>
          <v:shape type="#_x0000_t75" id="_x0000_s1036" style="width:481.92pt;height:275.4pt;">
            <v:imagedata cropbottom="5645f" o:title="" r:id="rId13"/>
            <w10:bordertop type="none" width="0"/>
            <w10:borderleft type="none" width="0"/>
            <w10:borderbottom type="none" width="0"/>
            <w10:borderright type="none" width="0"/>
          </v:shape>
        </w:pict>
      </w:r>
      <w:r w:rsidR="00df244b">
        <w:rPr>
          <w:noProof/>
          <w:lang w:eastAsia="es-MX" w:val="es-MX"/>
        </w:rPr>
      </w:r>
    </w:p>
    <w:p>
      <w:pPr>
        <w:pStyle w:val="Normal"/>
        <w:rPr>
          <w:noProof/>
          <w:lang w:eastAsia="es-MX" w:val="es-MX"/>
        </w:rPr>
      </w:pPr>
      <w:r w:rsidR="0013297d" w:rsidRPr="0013297d">
        <w:rPr>
          <w:noProof/>
          <w:lang w:eastAsia="es-MX" w:val="es-MX"/>
        </w:rPr>
        <w:pict>
          <v:shapetype id="_x0000_t75" coordsize="21600,21600" o:spt="75" filled="f" stroked="f">
            <v:stroke joinstyle="miter"/>
            <v:path/>
            <o:lock aspectratio="t" v:ext="edit"/>
          </v:shapetype>
          <v:shape type="#_x0000_t75" id="_x0000_s1037" style="width:448.32pt;height:261.6pt;">
            <v:imagedata cropbottom="6869f" cropleft="2352f" cropright="2270f" croptop="2009f" o:title="" r:id="rId14"/>
            <w10:bordertop type="none" width="0"/>
            <w10:borderleft type="none" width="0"/>
            <w10:borderbottom type="none" width="0"/>
            <w10:borderright type="none" width="0"/>
          </v:shape>
        </w:pict>
      </w:r>
      <w:r w:rsidR="0013297d">
        <w:rPr>
          <w:noProof/>
          <w:lang w:eastAsia="es-MX" w:val="es-MX"/>
        </w:rPr>
      </w:r>
    </w:p>
    <w:p>
      <w:pPr>
        <w:pStyle w:val="Normal"/>
      </w:pPr>
      <w:r w:rsidR="0013297d" w:rsidRPr="00a56e5a"/>
    </w:p>
    <w:p>
      <w:pPr>
        <w:pStyle w:val="Normal"/>
        <w:rPr>
          <w:i/>
          <w:sz w:val="22"/>
          <w:color w:val="0000ff"/>
        </w:rPr>
        <w:ind w:left="426"/>
      </w:pPr>
      <w:r w:rsidR="00df244b" w:rsidRPr="00a56e5a">
        <w:rPr>
          <w:i/>
          <w:sz w:val="22"/>
          <w:color w:val="0000ff"/>
        </w:rPr>
      </w:r>
    </w:p>
    <w:p>
      <w:pPr>
        <w:pStyle w:val="Normal"/>
        <w:rPr>
          <w:i/>
          <w:sz w:val="22"/>
          <w:color w:val="0000ff"/>
        </w:rPr>
        <w:ind w:left="426"/>
      </w:pPr>
      <w:r w:rsidR="00df244b" w:rsidRPr="00a56e5a">
        <w:rPr>
          <w:i/>
          <w:sz w:val="22"/>
          <w:color w:val="0000ff"/>
        </w:rPr>
      </w:r>
    </w:p>
    <w:p>
      <w:pPr>
        <w:pStyle w:val="Normal"/>
        <w:ind w:left="426"/>
      </w:pPr>
      <w:r w:rsidR="00df244b" w:rsidRPr="00a56e5a"/>
    </w:p>
    <w:p>
      <w:pPr>
        <w:pStyle w:val="Heading3"/>
        <w:ind w:left="1224"/>
      </w:pPr>
      <w:r w:rsidR="00df244b" w:rsidRPr="00a56e5a">
        <w:rPr>
          <w:rStyle w:val="UserStyle_7"/>
          <w:rFonts w:ascii="Arial Narrow" w:hAnsi="Arial Narrow"/>
        </w:rPr>
      </w:r>
    </w:p>
    <w:sectPr>
      <w:headerReference r:id="rId15" w:type="default"/>
      <w:footerReference r:id="rId16" w:type="default"/>
      <w:type w:val="nextPage"/>
      <w:pgSz w:h="16838" w:w="11906"/>
      <w:pgMar w:bottom="1418" w:footer="893" w:gutter="0" w:header="142" w:left="1134" w:right="1134" w:top="1418"/>
      <w:cols w:space="720"/>
      <w:docGrid w:charSpace="32768" w:linePitch="600"/>
    </w:sectPr>
  </w:body>
</w:document>
</file>

<file path=word/fontTable.xml><?xml version="1.0" encoding="utf-8"?>
<w:fonts xmlns:w="http://schemas.openxmlformats.org/wordprocessingml/2006/main">
  <w:font w:name="Times New Roman">
    <w:charset w:val="00"/>
    <w:family w:val="roman"/>
    <w:panose1 w:val="02020603050405020304"/>
    <w:pitch w:val="variable"/>
    <w:sig w:usb0="e0002eff" w:usb1="c000785b" w:usb2="00000009" w:usb3="00000000" w:csb0="000001ff" w:csb1="00000000"/>
  </w:font>
  <w:font w:name="Symbol">
    <w:charset w:val="02"/>
    <w:family w:val="roman"/>
    <w:panose1 w:val="05050102010706020507"/>
    <w:pitch w:val="variable"/>
    <w:sig w:usb0="00000000" w:usb1="10000000" w:usb2="00000000" w:usb3="00000000" w:csb0="80000000" w:csb1="00000000"/>
  </w:font>
  <w:font w:name="Arial">
    <w:charset w:val="00"/>
    <w:family w:val="swiss"/>
    <w:panose1 w:val="020b0604020202020204"/>
    <w:pitch w:val="variable"/>
    <w:sig w:usb0="e0002eff" w:usb1="c0007843" w:usb2="00000009" w:usb3="00000000" w:csb0="000001ff" w:csb1="00000000"/>
  </w:font>
  <w:font w:name="Arial Narrow">
    <w:charset w:val="00"/>
    <w:family w:val="swiss"/>
    <w:panose1 w:val="020b0606020202030204"/>
    <w:pitch w:val="variable"/>
    <w:sig w:usb0="00000287" w:usb1="00000800" w:usb2="00000000" w:usb3="00000000" w:csb0="0000009f" w:csb1="00000000"/>
  </w:font>
  <w:font w:name="Book Antiqua">
    <w:charset w:val="00"/>
    <w:family w:val="roman"/>
    <w:panose1 w:val="02040602050305030304"/>
    <w:pitch w:val="variable"/>
    <w:sig w:usb0="00000287" w:usb1="00000000" w:usb2="00000000" w:usb3="00000000" w:csb0="0000009f" w:csb1="00000000"/>
  </w:font>
  <w:font w:name="Garamond">
    <w:charset w:val="00"/>
    <w:family w:val="roman"/>
    <w:panose1 w:val="02020404030301010803"/>
    <w:pitch w:val="variable"/>
    <w:sig w:usb0="00000287" w:usb1="00000000" w:usb2="00000000" w:usb3="00000000" w:csb0="0000009f" w:csb1="00000000"/>
  </w:font>
  <w:font w:name="Helvetica">
    <w:charset w:val="00"/>
    <w:family w:val="swiss"/>
    <w:panose1 w:val="020b0604020202020204"/>
    <w:pitch w:val="variable"/>
    <w:sig w:usb0="e0002eff" w:usb1="c0007843" w:usb2="00000009" w:usb3="00000000" w:csb0="000001ff" w:csb1="00000000"/>
  </w:font>
  <w:font w:name="Calibri">
    <w:charset w:val="00"/>
    <w:family w:val="swiss"/>
    <w:panose1 w:val="020f0502020204030204"/>
    <w:pitch w:val="variable"/>
    <w:sig w:usb0="e0002aff" w:usb1="c000247b" w:usb2="00000009" w:usb3="00000000" w:csb0="000001ff" w:csb1="00000000"/>
  </w:font>
  <w:font w:name="Cambria">
    <w:charset w:val="00"/>
    <w:family w:val="roman"/>
    <w:panose1 w:val="02040503050406030204"/>
    <w:pitch w:val="variable"/>
    <w:sig w:usb0="e00002ff" w:usb1="400004ff" w:usb2="00000000" w:usb3="00000000" w:csb0="0000019f" w:csb1="00000000"/>
  </w:font>
  <w:font w:name="Tahoma">
    <w:charset w:val="00"/>
    <w:family w:val="swiss"/>
    <w:panose1 w:val="020b0604030504040204"/>
    <w:pitch w:val="variable"/>
    <w:sig w:usb0="e1002eff" w:usb1="c000605b" w:usb2="00000029" w:usb3="00000000" w:csb0="000101ff" w:csb1="00000000"/>
  </w:font>
  <w:font w:name="Courier New">
    <w:charset w:val="00"/>
    <w:family w:val="modern"/>
    <w:panose1 w:val="02070309020205020404"/>
    <w:pitch w:val="fixed"/>
    <w:sig w:usb0="e0002eff" w:usb1="c0007843" w:usb2="00000009" w:usb3="00000000" w:csb0="000001ff" w:csb1="00000000"/>
  </w:font>
  <w:font w:name="Wingdings">
    <w:charset w:val="02"/>
    <w:family w:val="auto"/>
    <w:panose1 w:val="05000000000000000000"/>
    <w:pitch w:val="variable"/>
    <w:sig w:usb0="00000000" w:usb1="10000000" w:usb2="00000000" w:usb3="00000000" w:csb0="80000000" w:csb1="00000000"/>
  </w:font>
  <w:font w:name="Microsoft YaHei">
    <w:charset w:val="86"/>
    <w:family w:val="swiss"/>
    <w:panose1 w:val="020b0503020204020204"/>
    <w:pitch w:val="variable"/>
    <w:sig w:usb0="80000287" w:usb1="28cf3c50" w:usb2="00000016" w:usb3="00000000" w:csb0="0004001f" w:csb1="00000000"/>
  </w:font>
  <w:font w:name="Mangal">
    <w:charset w:val="00"/>
    <w:family w:val="roman"/>
    <w:panose1 w:val="00000400000000000000"/>
    <w:pitch w:val="variable"/>
    <w:sig w:usb0="00008003" w:usb1="00000000" w:usb2="00000000" w:usb3="00000000" w:csb0="00000001" w:csb1="00000000"/>
  </w:font>
  <w:font w:name="Segoe UI">
    <w:charset w:val="00"/>
    <w:family w:val="swiss"/>
    <w:panose1 w:val="020b0502040204020203"/>
    <w:pitch w:val="variable"/>
    <w:sig w:usb0="e4002eff" w:usb1="c000e47f" w:usb2="00000009" w:usb3="00000000" w:csb0="000001ff" w:csb1="00000000"/>
  </w:font>
  <w:font w:name="Calibri Light">
    <w:charset w:val="00"/>
    <w:family w:val="swiss"/>
    <w:panose1 w:val="020f0302020204030204"/>
    <w:pitch w:val="variable"/>
    <w:sig w:usb0="e0002aff" w:usb1="c000247b" w:usb2="00000009" w:usb3="00000000" w:csb0="000001ff" w:csb1="00000000"/>
  </w:font>
  <w:font w:name="Cambria Math">
    <w:charset w:val="00"/>
    <w:family w:val="roman"/>
    <w:panose1 w:val="02040503050406030204"/>
    <w:pitch w:val="variable"/>
    <w:sig w:usb0="e00002ff" w:usb1="420024ff" w:usb2="00000000" w:usb3="00000000" w:csb0="0000019f" w:csb1="00000000"/>
  </w:font>
</w:fonts>
</file>

<file path=word/footer1.xml><?xml version="1.0" encoding="utf-8"?>
<w:ftr xmlns:w="http://schemas.openxmlformats.org/wordprocessingml/2006/main" xmlns:v="urn:schemas-microsoft-com:vml" xmlns:o="urn:schemas-microsoft-com:office:office" xmlns:w10="urn:schemas-microsoft-com:office:word" xmlns:r="http://schemas.openxmlformats.org/officeDocument/2006/relationships">
  <w:p>
    <w:pPr>
      <w:pStyle w:val="Footer"/>
      <w:rPr>
        <w:b/>
        <w:sz w:val="20"/>
        <w:rFonts w:ascii="Calibri" w:hAnsi="Calibri"/>
      </w:rPr>
      <w:tabs>
        <w:tab w:leader="none" w:pos="7560" w:val="left"/>
      </w:tabs>
      <w:spacing w:line="240" w:lineRule="auto"/>
    </w:pPr>
    <w:r w:rsidR="00df244b">
      <w:rPr>
        <w:b/>
        <w:sz w:val="20"/>
        <w:lang w:eastAsia="es-ES"/>
        <w:rFonts w:ascii="Calibri" w:hAnsi="Calibri"/>
      </w:rPr>
      <w:pict>
        <v:shape id="_x0000_s2052" style="position:absolute;margin-left:-10.2pt;margin-top:8.1pt;width:507pt;height:0pt;z-index:524288;mso-position-horizontal-relative:text;mso-position-vertical-relative:text;" strokeweight="1.5pt" type="#_x0000_t32" o:connectortype="straight" filled="f">
          <v:shadow color="#868686"/>
          <w10:wrap type="none"/>
        </v:shape>
      </w:pict>
    </w:r>
    <w:r w:rsidR="00df244b">
      <w:rPr>
        <w:b/>
        <w:sz w:val="20"/>
        <w:rFonts w:ascii="Calibri" w:hAnsi="Calibri"/>
      </w:rPr>
    </w:r>
  </w:p>
  <w:p>
    <w:pPr>
      <w:pStyle w:val="Footer"/>
      <w:rPr>
        <w:b/>
        <w:sz w:val="20"/>
        <w:rFonts w:ascii="Calibri" w:hAnsi="Calibri"/>
      </w:rPr>
      <w:tabs>
        <w:tab w:leader="none" w:pos="7560" w:val="left"/>
      </w:tabs>
      <w:spacing w:line="240" w:lineRule="auto"/>
    </w:pPr>
    <w:r w:rsidR="00df244b">
      <w:rPr>
        <w:b/>
        <w:sz w:val="20"/>
        <w:rFonts w:ascii="Calibri" w:hAnsi="Calibri"/>
      </w:rPr>
      <w:t xml:space="preserve">Nombre del Documento: </w:t>
    </w:r>
    <w:r w:rsidR="00df244b">
      <w:rPr>
        <w:sz w:val="20"/>
        <w:lang w:val="es-ES_tradnl"/>
        <w:rFonts w:ascii="Calibri" w:hAnsi="Calibri"/>
      </w:rPr>
      <w:fldChar w:fldCharType="begin"/>
    </w:r>
    <w:r w:rsidR="00df244b">
      <w:rPr>
        <w:rStyle w:val="PageNumber"/>
        <w:sz w:val="20"/>
        <w:lang w:val="es-ES_tradnl"/>
        <w:rFonts w:ascii="Calibri" w:hAnsi="Calibri"/>
      </w:rPr>
      <w:instrText xml:space="preserve"> FILENAME  </w:instrText>
    </w:r>
    <w:r w:rsidR="00df244b">
      <w:rPr>
        <w:sz w:val="20"/>
        <w:lang w:val="es-ES_tradnl"/>
        <w:rFonts w:ascii="Calibri" w:hAnsi="Calibri"/>
      </w:rPr>
      <w:fldChar w:fldCharType="separate"/>
    </w:r>
    <w:r w:rsidR="00885803">
      <w:rPr>
        <w:rStyle w:val="PageNumber"/>
        <w:sz w:val="20"/>
        <w:noProof/>
        <w:lang w:val="es-ES_tradnl"/>
        <w:rFonts w:ascii="Calibri" w:hAnsi="Calibri"/>
      </w:rPr>
      <w:instrText xml:space="preserve">MANUAL-DEL-PROGRAMADOR</w:instrText>
    </w:r>
    <w:r w:rsidR="00df244b">
      <w:rPr>
        <w:sz w:val="20"/>
        <w:lang w:val="es-ES_tradnl"/>
        <w:rFonts w:ascii="Calibri" w:hAnsi="Calibri"/>
      </w:rPr>
      <w:fldChar w:fldCharType="end"/>
    </w:r>
    <w:r w:rsidR="00df244b">
      <w:rPr>
        <w:rStyle w:val="PageNumber"/>
        <w:sz w:val="20"/>
        <w:lang w:val="es-ES_tradnl"/>
        <w:rFonts w:ascii="Calibri" w:hAnsi="Calibri"/>
      </w:rPr>
      <w:tab/>
    </w:r>
    <w:r w:rsidR="00df244b">
      <w:rPr>
        <w:rStyle w:val="PageNumber"/>
        <w:b/>
        <w:sz w:val="20"/>
        <w:lang w:val="es-ES_tradnl"/>
        <w:rFonts w:ascii="Calibri" w:hAnsi="Calibri"/>
      </w:rPr>
      <w:t xml:space="preserve">Versión: </w:t>
    </w:r>
    <w:r w:rsidR="00df244b">
      <w:rPr>
        <w:rStyle w:val="PageNumber"/>
        <w:sz w:val="20"/>
        <w:lang w:val="es-ES_tradnl"/>
        <w:rFonts w:ascii="Calibri" w:hAnsi="Calibri"/>
      </w:rPr>
      <w:t xml:space="preserve">1.0</w:t>
    </w:r>
    <w:r w:rsidR="00df244b">
      <w:rPr>
        <w:b/>
        <w:sz w:val="20"/>
        <w:rFonts w:ascii="Calibri" w:hAnsi="Calibri"/>
      </w:rPr>
    </w:r>
  </w:p>
  <w:p>
    <w:pPr>
      <w:pStyle w:val="Footer"/>
      <w:rPr>
        <w:b/>
        <w:sz w:val="20"/>
        <w:rFonts w:ascii="Calibri" w:hAnsi="Calibri"/>
      </w:rPr>
      <w:tabs>
        <w:tab w:leader="none" w:pos="7560" w:val="left"/>
      </w:tabs>
      <w:spacing w:line="240" w:lineRule="auto"/>
    </w:pPr>
    <w:r w:rsidR="00df244b">
      <w:rPr>
        <w:b/>
        <w:sz w:val="20"/>
        <w:rFonts w:ascii="Calibri" w:hAnsi="Calibri"/>
      </w:rPr>
      <w:t xml:space="preserve">Fecha de Creación:</w:t>
    </w:r>
    <w:r w:rsidR="00cc0343">
      <w:rPr>
        <w:sz w:val="20"/>
        <w:lang w:val="es-ES_tradnl"/>
        <w:rFonts w:ascii="Calibri" w:hAnsi="Calibri"/>
      </w:rPr>
      <w:t xml:space="preserve"> 06 de agosto de 2017</w:t>
    </w:r>
    <w:r w:rsidR="00df244b">
      <w:rPr>
        <w:b/>
        <w:sz w:val="20"/>
        <w:rFonts w:ascii="Calibri" w:hAnsi="Calibri"/>
      </w:rPr>
      <w:tab/>
    </w:r>
    <w:r w:rsidR="00cc0343">
      <w:rPr>
        <w:b/>
        <w:sz w:val="20"/>
        <w:rFonts w:ascii="Calibri" w:hAnsi="Calibri"/>
      </w:rPr>
      <w:t xml:space="preserve">                                                                                            </w:t>
    </w:r>
    <w:r w:rsidR="00df244b">
      <w:rPr>
        <w:b/>
        <w:sz w:val="20"/>
        <w:rFonts w:ascii="Calibri" w:hAnsi="Calibri"/>
      </w:rPr>
      <w:t xml:space="preserve">Página:</w:t>
    </w:r>
    <w:r w:rsidR="00df244b">
      <w:rPr>
        <w:rStyle w:val="PageNumber"/>
        <w:sz w:val="20"/>
        <w:lang w:val="es-ES_tradnl"/>
        <w:rFonts w:ascii="Calibri" w:hAnsi="Calibri"/>
      </w:rPr>
      <w:t xml:space="preserve">  </w:t>
    </w:r>
    <w:r w:rsidR="00df244b">
      <w:rPr>
        <w:sz w:val="20"/>
        <w:lang w:val="es-ES_tradnl"/>
        <w:rFonts w:ascii="Calibri" w:hAnsi="Calibri"/>
      </w:rPr>
      <w:fldChar w:fldCharType="begin"/>
    </w:r>
    <w:r w:rsidR="00df244b">
      <w:rPr>
        <w:rStyle w:val="PageNumber"/>
        <w:sz w:val="20"/>
        <w:lang w:val="es-ES_tradnl"/>
        <w:rFonts w:ascii="Calibri" w:hAnsi="Calibri"/>
      </w:rPr>
      <w:instrText xml:space="preserve"> PAGE  </w:instrText>
    </w:r>
    <w:r w:rsidR="00df244b">
      <w:rPr>
        <w:sz w:val="20"/>
        <w:lang w:val="es-ES_tradnl"/>
        <w:rFonts w:ascii="Calibri" w:hAnsi="Calibri"/>
      </w:rPr>
      <w:fldChar w:fldCharType="separate"/>
    </w:r>
    <w:r w:rsidR="00114420">
      <w:rPr>
        <w:rStyle w:val="PageNumber"/>
        <w:sz w:val="20"/>
        <w:noProof/>
        <w:lang w:val="es-ES_tradnl"/>
        <w:rFonts w:ascii="Calibri" w:hAnsi="Calibri"/>
      </w:rPr>
      <w:instrText xml:space="preserve">13</w:instrText>
    </w:r>
    <w:r w:rsidR="00df244b">
      <w:rPr>
        <w:sz w:val="20"/>
        <w:lang w:val="es-ES_tradnl"/>
        <w:rFonts w:ascii="Calibri" w:hAnsi="Calibri"/>
      </w:rPr>
      <w:fldChar w:fldCharType="end"/>
    </w:r>
    <w:r w:rsidR="00df244b">
      <w:rPr>
        <w:rStyle w:val="PageNumber"/>
        <w:sz w:val="20"/>
        <w:lang w:val="es-ES_tradnl"/>
        <w:rFonts w:ascii="Calibri" w:hAnsi="Calibri"/>
      </w:rPr>
      <w:t xml:space="preserve">                                                                            </w:t>
    </w:r>
    <w:r w:rsidR="00df244b">
      <w:rPr>
        <w:b/>
        <w:sz w:val="20"/>
        <w:rFonts w:ascii="Calibri" w:hAnsi="Calibri"/>
      </w:rPr>
    </w:r>
  </w:p>
</w:ftr>
</file>

<file path=word/header1.xml><?xml version="1.0" encoding="utf-8"?>
<w:hdr xmlns:w="http://schemas.openxmlformats.org/wordprocessingml/2006/main" xmlns:v="urn:schemas-microsoft-com:vml" xmlns:o="urn:schemas-microsoft-com:office:office" xmlns:w10="urn:schemas-microsoft-com:office:word" xmlns:r="http://schemas.openxmlformats.org/officeDocument/2006/relationships">
  <w:p>
    <w:pPr>
      <w:pStyle w:val="Header"/>
      <w:rPr>
        <w:b/>
        <w:sz w:val="20"/>
        <w:rFonts w:ascii="Calibri" w:hAnsi="Calibri"/>
      </w:rPr>
      <w:jc w:val="end"/>
    </w:pPr>
    <w:r w:rsidR="00df244b">
      <w:rPr>
        <w:b/>
        <w:sz w:val="20"/>
        <w:rFonts w:ascii="Calibri" w:hAnsi="Calibri"/>
      </w:rPr>
      <w:pict>
        <v:shape id="_x0000_s2060" type="#_x0000_t75" style="position:absolute;margin-left:-28.3pt;margin-top:11.6pt;width:81.85pt;height:49.45pt;z-index:524289;mso-position-horizontal-relative:text;mso-position-vertical-relative:text;" filled="f" stroked="f">
          <w10:wrap type="none"/>
          <v:imagedata o:title="computel2017" r:id="rId1"/>
        </v:shape>
        <v:shapetype id="_x0000_t75" coordsize="21600,21600" o:spt="75" filled="f" stroked="f">
          <v:stroke joinstyle="miter"/>
          <v:path/>
          <o:lock aspectratio="t" v:ext="edit"/>
        </v:shapetype>
      </w:pict>
    </w:r>
    <w:r w:rsidR="00df244b">
      <w:rPr>
        <w:b/>
        <w:sz w:val="20"/>
        <w:rFonts w:ascii="Calibri" w:hAnsi="Calibri"/>
      </w:rPr>
    </w:r>
  </w:p>
  <w:p>
    <w:pPr>
      <w:pStyle w:val="Header"/>
      <w:rPr>
        <w:b/>
        <w:sz w:val="20"/>
        <w:rFonts w:ascii="Calibri" w:hAnsi="Calibri"/>
      </w:rPr>
      <w:jc w:val="end"/>
    </w:pPr>
    <w:r w:rsidR="00df244b">
      <w:rPr>
        <w:b/>
        <w:sz w:val="20"/>
        <w:rFonts w:ascii="Calibri" w:hAnsi="Calibri"/>
      </w:rPr>
    </w:r>
  </w:p>
  <w:p w:rsidP="00e34ba6">
    <w:pPr>
      <w:pStyle w:val="Header"/>
      <w:rPr>
        <w:sz w:val="16"/>
        <w:szCs w:val="16"/>
      </w:rPr>
      <w:wordWrap w:val="off"/>
      <w:jc w:val="end"/>
    </w:pPr>
    <w:r w:rsidR="00e34ba6" w:rsidRPr="00751168">
      <w:rPr>
        <w:b/>
        <w:sz w:val="16"/>
        <w:szCs w:val="16"/>
      </w:rPr>
      <w:t xml:space="preserve"> </w:t>
    </w:r>
    <w:r w:rsidR="00df244b" w:rsidRPr="00751168">
      <w:rPr>
        <w:b/>
        <w:sz w:val="16"/>
        <w:szCs w:val="16"/>
      </w:rPr>
      <w:t xml:space="preserve">Proyecto</w:t>
    </w:r>
    <w:r w:rsidR="00751168" w:rsidRPr="00751168">
      <w:rPr>
        <w:sz w:val="16"/>
        <w:szCs w:val="16"/>
      </w:rPr>
      <w:t xml:space="preserve">: Cotización</w:t>
    </w:r>
    <w:r w:rsidR="00df244b" w:rsidRPr="00751168">
      <w:rPr>
        <w:sz w:val="16"/>
        <w:szCs w:val="16"/>
      </w:rPr>
      <w:t xml:space="preserve">  </w:t>
    </w:r>
    <w:r w:rsidR="00df244b" w:rsidRPr="00751168">
      <w:rPr>
        <w:b/>
        <w:sz w:val="16"/>
        <w:szCs w:val="16"/>
      </w:rPr>
      <w:t xml:space="preserve">Versión Producto</w:t>
    </w:r>
    <w:r w:rsidR="00df244b" w:rsidRPr="00751168">
      <w:rPr>
        <w:sz w:val="16"/>
        <w:szCs w:val="16"/>
      </w:rPr>
      <w:t xml:space="preserve">: 1.0  </w:t>
    </w:r>
    <w:r w:rsidR="00df244b" w:rsidRPr="00751168">
      <w:rPr>
        <w:b/>
        <w:sz w:val="16"/>
        <w:szCs w:val="16"/>
      </w:rPr>
      <w:t xml:space="preserve">Cliente</w:t>
    </w:r>
    <w:r w:rsidR="00df244b" w:rsidRPr="00751168">
      <w:rPr>
        <w:sz w:val="16"/>
        <w:szCs w:val="16"/>
      </w:rPr>
      <w:t xml:space="preserve">: Comercializadora Computel del Sureste S.A de C.V</w:t>
    </w:r>
  </w:p>
</w:hdr>
</file>

<file path=word/numbering.xml><?xml version="1.0" encoding="utf-8"?>
<w:numbering xmlns:w="http://schemas.openxmlformats.org/wordprocessingml/2006/main" xmlns:v="urn:schemas-microsoft-com:vml" xmlns:o="urn:schemas-microsoft-com:office:office" xmlns:w10="urn:schemas-microsoft-com:office:word" xmlns:r="http://schemas.openxmlformats.org/officeDocument/2006/relationships">
  <w:abstractNum w:abstractNumId="0">
    <w:nsid w:val="00000001"/>
    <w:multiLevelType w:val="multilevel"/>
    <w:tmpl w:val="00000001"/>
    <w:lvl w:ilvl="0">
      <w:start w:val="1"/>
      <w:numFmt w:val="bullet"/>
      <w:suff w:val="tab"/>
      <w:lvlText w:val=""/>
      <w:lvlJc w:val="left"/>
      <w:pPr>
        <w:pStyle w:val="Normal"/>
        <w:tabs>
          <w:tab w:leader="none" w:pos="1148" w:val="num"/>
        </w:tabs>
        <w:ind w:hanging="357" w:left="1145"/>
      </w:pPr>
      <w:rPr>
        <w:rFonts w:ascii="Wingdings" w:hAnsi="Wingdings"/>
      </w:rPr>
    </w:lvl>
    <w:lvl w:ilvl="1">
      <w:start w:val="1"/>
      <w:numFmt w:val="bullet"/>
      <w:suff w:val="tab"/>
      <w:lvlText w:val=""/>
      <w:lvlJc w:val="left"/>
      <w:pPr>
        <w:pStyle w:val="Normal"/>
        <w:tabs>
          <w:tab w:leader="none" w:pos="1148" w:val="num"/>
        </w:tabs>
        <w:ind w:hanging="357" w:left="1145"/>
      </w:pPr>
      <w:rPr>
        <w:b/>
        <w:i w:val="false"/>
        <w:rFonts w:ascii="Wingdings" w:hAnsi="Wingdings"/>
      </w:rPr>
    </w:lvl>
    <w:lvl w:ilvl="2">
      <w:start w:val="1"/>
      <w:numFmt w:val="bullet"/>
      <w:suff w:val="tab"/>
      <w:lvlText w:val=""/>
      <w:lvlJc w:val="left"/>
      <w:pPr>
        <w:pStyle w:val="Normal"/>
        <w:tabs>
          <w:tab w:leader="none" w:pos="1148" w:val="num"/>
        </w:tabs>
        <w:ind w:hanging="357" w:left="1145"/>
      </w:pPr>
      <w:rPr>
        <w:b/>
        <w:i w:val="false"/>
        <w:rFonts w:ascii="Wingdings" w:hAnsi="Wingdings"/>
      </w:rPr>
    </w:lvl>
    <w:lvl w:ilvl="3">
      <w:start w:val="1"/>
      <w:numFmt w:val="bullet"/>
      <w:suff w:val="tab"/>
      <w:lvlText w:val=""/>
      <w:lvlJc w:val="left"/>
      <w:pPr>
        <w:pStyle w:val="Normal"/>
        <w:tabs>
          <w:tab w:leader="none" w:pos="1148" w:val="num"/>
        </w:tabs>
        <w:ind w:hanging="357" w:left="1145"/>
      </w:pPr>
      <w:rPr>
        <w:rFonts w:ascii="Wingdings" w:hAnsi="Wingdings"/>
      </w:rPr>
    </w:lvl>
    <w:lvl w:ilvl="4">
      <w:start w:val="1"/>
      <w:numFmt w:val="bullet"/>
      <w:suff w:val="tab"/>
      <w:lvlText w:val="o"/>
      <w:lvlJc w:val="left"/>
      <w:pPr>
        <w:pStyle w:val="Normal"/>
        <w:tabs>
          <w:tab w:leader="none" w:pos="4451" w:val="num"/>
        </w:tabs>
        <w:ind w:hanging="360" w:left="4451"/>
      </w:pPr>
      <w:rPr>
        <w:rFonts w:ascii="Courier New" w:hAnsi="Courier New"/>
      </w:rPr>
    </w:lvl>
    <w:lvl w:ilvl="5">
      <w:start w:val="1"/>
      <w:numFmt w:val="bullet"/>
      <w:suff w:val="tab"/>
      <w:lvlText w:val=""/>
      <w:lvlJc w:val="left"/>
      <w:pPr>
        <w:pStyle w:val="Normal"/>
        <w:tabs>
          <w:tab w:leader="none" w:pos="5171" w:val="num"/>
        </w:tabs>
        <w:ind w:hanging="360" w:left="5171"/>
      </w:pPr>
      <w:rPr>
        <w:rFonts w:ascii="Wingdings" w:hAnsi="Wingdings"/>
      </w:rPr>
    </w:lvl>
    <w:lvl w:ilvl="6">
      <w:start w:val="1"/>
      <w:numFmt w:val="bullet"/>
      <w:suff w:val="tab"/>
      <w:lvlText w:val=""/>
      <w:lvlJc w:val="left"/>
      <w:pPr>
        <w:pStyle w:val="Normal"/>
        <w:tabs>
          <w:tab w:leader="none" w:pos="5891" w:val="num"/>
        </w:tabs>
        <w:ind w:hanging="360" w:left="5891"/>
      </w:pPr>
      <w:rPr>
        <w:rFonts w:ascii="Symbol" w:hAnsi="Symbol"/>
      </w:rPr>
    </w:lvl>
    <w:lvl w:ilvl="7">
      <w:start w:val="1"/>
      <w:numFmt w:val="bullet"/>
      <w:suff w:val="tab"/>
      <w:lvlText w:val="o"/>
      <w:lvlJc w:val="left"/>
      <w:pPr>
        <w:pStyle w:val="Normal"/>
        <w:tabs>
          <w:tab w:leader="none" w:pos="6611" w:val="num"/>
        </w:tabs>
        <w:ind w:hanging="360" w:left="6611"/>
      </w:pPr>
      <w:rPr>
        <w:rFonts w:ascii="Courier New" w:hAnsi="Courier New"/>
      </w:rPr>
    </w:lvl>
    <w:lvl w:ilvl="8">
      <w:start w:val="1"/>
      <w:numFmt w:val="bullet"/>
      <w:suff w:val="tab"/>
      <w:lvlText w:val=""/>
      <w:lvlJc w:val="left"/>
      <w:pPr>
        <w:pStyle w:val="Normal"/>
        <w:tabs>
          <w:tab w:leader="none" w:pos="7331" w:val="num"/>
        </w:tabs>
        <w:ind w:hanging="360" w:left="7331"/>
      </w:pPr>
      <w:rPr>
        <w:rFonts w:ascii="Wingdings" w:hAnsi="Wingdings"/>
      </w:rPr>
    </w:lvl>
  </w:abstractNum>
  <w:abstractNum w:abstractNumId="1">
    <w:nsid w:val="16654c1c"/>
    <w:multiLevelType w:val="multilevel"/>
    <w:tmpl w:val="489c17b6"/>
    <w:lvl w:ilvl="0">
      <w:start w:val="1"/>
      <w:numFmt w:val="bullet"/>
      <w:suff w:val="tab"/>
      <w:lvlText w:val=""/>
      <w:lvlJc w:val="left"/>
      <w:pPr>
        <w:pStyle w:val="Normal"/>
        <w:tabs>
          <w:tab w:leader="none" w:pos="720" w:val="num"/>
        </w:tabs>
        <w:ind w:hanging="360" w:left="720"/>
      </w:pPr>
      <w:rPr>
        <w:sz w:val="20"/>
        <w:rFonts w:ascii="Symbol" w:hAnsi="Symbol"/>
      </w:rPr>
    </w:lvl>
    <w:lvl w:ilvl="1">
      <w:start w:val="1"/>
      <w:numFmt w:val="bullet"/>
      <w:suff w:val="tab"/>
      <w:lvlText w:val=""/>
      <w:lvlJc w:val="left"/>
      <w:pPr>
        <w:pStyle w:val="Normal"/>
        <w:tabs>
          <w:tab w:leader="none" w:pos="1440" w:val="num"/>
        </w:tabs>
        <w:ind w:hanging="360" w:left="1440"/>
      </w:pPr>
      <w:rPr>
        <w:sz w:val="20"/>
        <w:rFonts w:ascii="Symbol" w:hAnsi="Symbol"/>
      </w:rPr>
    </w:lvl>
    <w:lvl w:ilvl="2">
      <w:start w:val="1"/>
      <w:numFmt w:val="bullet"/>
      <w:suff w:val="tab"/>
      <w:lvlText w:val=""/>
      <w:lvlJc w:val="left"/>
      <w:pPr>
        <w:pStyle w:val="Normal"/>
        <w:tabs>
          <w:tab w:leader="none" w:pos="2160" w:val="num"/>
        </w:tabs>
        <w:ind w:hanging="360" w:left="2160"/>
      </w:pPr>
      <w:rPr>
        <w:sz w:val="20"/>
        <w:rFonts w:ascii="Symbol" w:hAnsi="Symbol"/>
      </w:rPr>
    </w:lvl>
    <w:lvl w:ilvl="3">
      <w:start w:val="1"/>
      <w:numFmt w:val="bullet"/>
      <w:suff w:val="tab"/>
      <w:lvlText w:val=""/>
      <w:lvlJc w:val="left"/>
      <w:pPr>
        <w:pStyle w:val="Normal"/>
        <w:tabs>
          <w:tab w:leader="none" w:pos="2880" w:val="num"/>
        </w:tabs>
        <w:ind w:hanging="360" w:left="2880"/>
      </w:pPr>
      <w:rPr>
        <w:sz w:val="20"/>
        <w:rFonts w:ascii="Symbol" w:hAnsi="Symbol"/>
      </w:rPr>
    </w:lvl>
    <w:lvl w:ilvl="4">
      <w:start w:val="1"/>
      <w:numFmt w:val="bullet"/>
      <w:suff w:val="tab"/>
      <w:lvlText w:val=""/>
      <w:lvlJc w:val="left"/>
      <w:pPr>
        <w:pStyle w:val="Normal"/>
        <w:tabs>
          <w:tab w:leader="none" w:pos="3600" w:val="num"/>
        </w:tabs>
        <w:ind w:hanging="360" w:left="3600"/>
      </w:pPr>
      <w:rPr>
        <w:sz w:val="20"/>
        <w:rFonts w:ascii="Symbol" w:hAnsi="Symbol"/>
      </w:rPr>
    </w:lvl>
    <w:lvl w:ilvl="5">
      <w:start w:val="1"/>
      <w:numFmt w:val="bullet"/>
      <w:suff w:val="tab"/>
      <w:lvlText w:val=""/>
      <w:lvlJc w:val="left"/>
      <w:pPr>
        <w:pStyle w:val="Normal"/>
        <w:tabs>
          <w:tab w:leader="none" w:pos="4320" w:val="num"/>
        </w:tabs>
        <w:ind w:hanging="360" w:left="4320"/>
      </w:pPr>
      <w:rPr>
        <w:sz w:val="20"/>
        <w:rFonts w:ascii="Symbol" w:hAnsi="Symbol"/>
      </w:rPr>
    </w:lvl>
    <w:lvl w:ilvl="6">
      <w:start w:val="1"/>
      <w:numFmt w:val="bullet"/>
      <w:suff w:val="tab"/>
      <w:lvlText w:val=""/>
      <w:lvlJc w:val="left"/>
      <w:pPr>
        <w:pStyle w:val="Normal"/>
        <w:tabs>
          <w:tab w:leader="none" w:pos="5040" w:val="num"/>
        </w:tabs>
        <w:ind w:hanging="360" w:left="5040"/>
      </w:pPr>
      <w:rPr>
        <w:sz w:val="20"/>
        <w:rFonts w:ascii="Symbol" w:hAnsi="Symbol"/>
      </w:rPr>
    </w:lvl>
    <w:lvl w:ilvl="7">
      <w:start w:val="1"/>
      <w:numFmt w:val="bullet"/>
      <w:suff w:val="tab"/>
      <w:lvlText w:val=""/>
      <w:lvlJc w:val="left"/>
      <w:pPr>
        <w:pStyle w:val="Normal"/>
        <w:tabs>
          <w:tab w:leader="none" w:pos="5760" w:val="num"/>
        </w:tabs>
        <w:ind w:hanging="360" w:left="5760"/>
      </w:pPr>
      <w:rPr>
        <w:sz w:val="20"/>
        <w:rFonts w:ascii="Symbol" w:hAnsi="Symbol"/>
      </w:rPr>
    </w:lvl>
    <w:lvl w:ilvl="8">
      <w:start w:val="1"/>
      <w:numFmt w:val="bullet"/>
      <w:suff w:val="tab"/>
      <w:lvlText w:val=""/>
      <w:lvlJc w:val="left"/>
      <w:pPr>
        <w:pStyle w:val="Normal"/>
        <w:tabs>
          <w:tab w:leader="none" w:pos="6480" w:val="num"/>
        </w:tabs>
        <w:ind w:hanging="360" w:left="6480"/>
      </w:pPr>
      <w:rPr>
        <w:sz w:val="20"/>
        <w:rFonts w:ascii="Symbol" w:hAnsi="Symbol"/>
      </w:rPr>
    </w:lvl>
  </w:abstractNum>
  <w:abstractNum w:abstractNumId="2">
    <w:nsid w:val="22804a01"/>
    <w:multiLevelType w:val="multilevel"/>
    <w:tmpl w:val="856e36f8"/>
    <w:lvl w:ilvl="0">
      <w:start w:val="1"/>
      <w:numFmt w:val="bullet"/>
      <w:suff w:val="tab"/>
      <w:lvlText w:val=""/>
      <w:lvlJc w:val="left"/>
      <w:pPr>
        <w:pStyle w:val="Normal"/>
        <w:tabs>
          <w:tab w:leader="none" w:pos="720" w:val="num"/>
        </w:tabs>
        <w:ind w:hanging="360" w:left="720"/>
      </w:pPr>
      <w:rPr>
        <w:sz w:val="20"/>
        <w:rFonts w:ascii="Symbol" w:hAnsi="Symbol"/>
      </w:rPr>
    </w:lvl>
    <w:lvl w:ilvl="1">
      <w:start w:val="1"/>
      <w:numFmt w:val="bullet"/>
      <w:suff w:val="tab"/>
      <w:lvlText w:val=""/>
      <w:lvlJc w:val="left"/>
      <w:pPr>
        <w:pStyle w:val="Normal"/>
        <w:tabs>
          <w:tab w:leader="none" w:pos="1440" w:val="num"/>
        </w:tabs>
        <w:ind w:hanging="360" w:left="1440"/>
      </w:pPr>
      <w:rPr>
        <w:sz w:val="20"/>
        <w:rFonts w:ascii="Symbol" w:hAnsi="Symbol"/>
      </w:rPr>
    </w:lvl>
    <w:lvl w:ilvl="2">
      <w:start w:val="1"/>
      <w:numFmt w:val="bullet"/>
      <w:suff w:val="tab"/>
      <w:lvlText w:val=""/>
      <w:lvlJc w:val="left"/>
      <w:pPr>
        <w:pStyle w:val="Normal"/>
        <w:tabs>
          <w:tab w:leader="none" w:pos="2160" w:val="num"/>
        </w:tabs>
        <w:ind w:hanging="360" w:left="2160"/>
      </w:pPr>
      <w:rPr>
        <w:sz w:val="20"/>
        <w:rFonts w:ascii="Symbol" w:hAnsi="Symbol"/>
      </w:rPr>
    </w:lvl>
    <w:lvl w:ilvl="3">
      <w:start w:val="1"/>
      <w:numFmt w:val="bullet"/>
      <w:suff w:val="tab"/>
      <w:lvlText w:val=""/>
      <w:lvlJc w:val="left"/>
      <w:pPr>
        <w:pStyle w:val="Normal"/>
        <w:tabs>
          <w:tab w:leader="none" w:pos="2880" w:val="num"/>
        </w:tabs>
        <w:ind w:hanging="360" w:left="2880"/>
      </w:pPr>
      <w:rPr>
        <w:sz w:val="20"/>
        <w:rFonts w:ascii="Symbol" w:hAnsi="Symbol"/>
      </w:rPr>
    </w:lvl>
    <w:lvl w:ilvl="4">
      <w:start w:val="1"/>
      <w:numFmt w:val="bullet"/>
      <w:suff w:val="tab"/>
      <w:lvlText w:val=""/>
      <w:lvlJc w:val="left"/>
      <w:pPr>
        <w:pStyle w:val="Normal"/>
        <w:tabs>
          <w:tab w:leader="none" w:pos="3600" w:val="num"/>
        </w:tabs>
        <w:ind w:hanging="360" w:left="3600"/>
      </w:pPr>
      <w:rPr>
        <w:sz w:val="20"/>
        <w:rFonts w:ascii="Symbol" w:hAnsi="Symbol"/>
      </w:rPr>
    </w:lvl>
    <w:lvl w:ilvl="5">
      <w:start w:val="1"/>
      <w:numFmt w:val="bullet"/>
      <w:suff w:val="tab"/>
      <w:lvlText w:val=""/>
      <w:lvlJc w:val="left"/>
      <w:pPr>
        <w:pStyle w:val="Normal"/>
        <w:tabs>
          <w:tab w:leader="none" w:pos="4320" w:val="num"/>
        </w:tabs>
        <w:ind w:hanging="360" w:left="4320"/>
      </w:pPr>
      <w:rPr>
        <w:sz w:val="20"/>
        <w:rFonts w:ascii="Symbol" w:hAnsi="Symbol"/>
      </w:rPr>
    </w:lvl>
    <w:lvl w:ilvl="6">
      <w:start w:val="1"/>
      <w:numFmt w:val="bullet"/>
      <w:suff w:val="tab"/>
      <w:lvlText w:val=""/>
      <w:lvlJc w:val="left"/>
      <w:pPr>
        <w:pStyle w:val="Normal"/>
        <w:tabs>
          <w:tab w:leader="none" w:pos="5040" w:val="num"/>
        </w:tabs>
        <w:ind w:hanging="360" w:left="5040"/>
      </w:pPr>
      <w:rPr>
        <w:sz w:val="20"/>
        <w:rFonts w:ascii="Symbol" w:hAnsi="Symbol"/>
      </w:rPr>
    </w:lvl>
    <w:lvl w:ilvl="7">
      <w:start w:val="1"/>
      <w:numFmt w:val="bullet"/>
      <w:suff w:val="tab"/>
      <w:lvlText w:val=""/>
      <w:lvlJc w:val="left"/>
      <w:pPr>
        <w:pStyle w:val="Normal"/>
        <w:tabs>
          <w:tab w:leader="none" w:pos="5760" w:val="num"/>
        </w:tabs>
        <w:ind w:hanging="360" w:left="5760"/>
      </w:pPr>
      <w:rPr>
        <w:sz w:val="20"/>
        <w:rFonts w:ascii="Symbol" w:hAnsi="Symbol"/>
      </w:rPr>
    </w:lvl>
    <w:lvl w:ilvl="8">
      <w:start w:val="1"/>
      <w:numFmt w:val="bullet"/>
      <w:suff w:val="tab"/>
      <w:lvlText w:val=""/>
      <w:lvlJc w:val="left"/>
      <w:pPr>
        <w:pStyle w:val="Normal"/>
        <w:tabs>
          <w:tab w:leader="none" w:pos="6480" w:val="num"/>
        </w:tabs>
        <w:ind w:hanging="360" w:left="6480"/>
      </w:pPr>
      <w:rPr>
        <w:sz w:val="20"/>
        <w:rFonts w:ascii="Symbol" w:hAnsi="Symbol"/>
      </w:rPr>
    </w:lvl>
  </w:abstractNum>
  <w:abstractNum w:abstractNumId="3">
    <w:nsid w:val="33017dd2"/>
    <w:multiLevelType w:val="multilevel"/>
    <w:tmpl w:val="33017dd2"/>
    <w:lvl w:ilvl="0">
      <w:start w:val="1"/>
      <w:numFmt w:val="decimal"/>
      <w:suff w:val="tab"/>
      <w:lvlText w:val="A%1."/>
      <w:lvlJc w:val="left"/>
      <w:pPr>
        <w:pStyle w:val="Normal"/>
        <w:tabs>
          <w:tab w:leader="none" w:pos="360" w:val="num"/>
        </w:tabs>
        <w:ind w:hanging="360" w:left="360"/>
      </w:pPr>
      <w:rPr>
        <w:b/>
        <w:i w:val="false"/>
      </w:rPr>
    </w:lvl>
    <w:lvl w:ilvl="1">
      <w:start w:val="1"/>
      <w:numFmt w:val="decimal"/>
      <w:suff w:val="tab"/>
      <w:lvlText w:val="A%1.A%2"/>
      <w:lvlJc w:val="left"/>
      <w:pPr>
        <w:pStyle w:val="Normal"/>
        <w:tabs>
          <w:tab w:leader="none" w:pos="1701" w:val="num"/>
        </w:tabs>
        <w:ind w:hanging="511" w:left="851"/>
      </w:pPr>
      <w:rPr>
        <w:b/>
        <w:i w:val="false"/>
      </w:rPr>
    </w:lvl>
    <w:lvl w:ilvl="2">
      <w:start w:val="1"/>
      <w:numFmt w:val="decimal"/>
      <w:suff w:val="tab"/>
      <w:lvlText w:val="A%1.A%2.A%3"/>
      <w:lvlJc w:val="left"/>
      <w:pPr>
        <w:pStyle w:val="Normal"/>
        <w:tabs>
          <w:tab w:leader="none" w:pos="1440" w:val="num"/>
        </w:tabs>
        <w:ind w:hanging="504" w:left="1224"/>
      </w:pPr>
      <w:rPr>
        <w:b/>
        <w:i w:val="false"/>
      </w:rPr>
    </w:lvl>
    <w:lvl w:ilvl="3">
      <w:start w:val="1"/>
      <w:numFmt w:val="decimal"/>
      <w:suff w:val="tab"/>
      <w:lvlText w:val="A%1.A%2.A%3.A%4"/>
      <w:lvlJc w:val="left"/>
      <w:pPr>
        <w:pStyle w:val="Normal"/>
        <w:tabs>
          <w:tab w:leader="none" w:pos="2160" w:val="num"/>
        </w:tabs>
        <w:ind w:hanging="648" w:left="1728"/>
      </w:pPr>
      <w:rPr>
        <w:b/>
        <w:i w:val="false"/>
      </w:rPr>
    </w:lvl>
    <w:lvl w:ilvl="4">
      <w:start w:val="1"/>
      <w:numFmt w:val="decimal"/>
      <w:suff w:val="tab"/>
      <w:lvlText w:val="A%1.A%2.A%3.A%4.A%5"/>
      <w:lvlJc w:val="left"/>
      <w:pPr>
        <w:pStyle w:val="Normal"/>
        <w:tabs>
          <w:tab w:leader="none" w:pos="2520" w:val="num"/>
        </w:tabs>
        <w:ind w:hanging="792" w:left="2232"/>
      </w:pPr>
      <w:rPr>
        <w:b/>
        <w:i w:val="false"/>
      </w:rPr>
    </w:lvl>
    <w:lvl w:ilvl="5">
      <w:start w:val="1"/>
      <w:numFmt w:val="decimal"/>
      <w:suff w:val="tab"/>
      <w:lvlText w:val="%1.%2.%3.%4.%5.%6."/>
      <w:lvlJc w:val="left"/>
      <w:pPr>
        <w:pStyle w:val="Normal"/>
        <w:tabs>
          <w:tab w:leader="none" w:pos="3240" w:val="num"/>
        </w:tabs>
        <w:ind w:hanging="936" w:left="2736"/>
      </w:pPr>
    </w:lvl>
    <w:lvl w:ilvl="6">
      <w:start w:val="1"/>
      <w:numFmt w:val="decimal"/>
      <w:suff w:val="tab"/>
      <w:lvlText w:val="%1.%2.%3.%4.%5.%6.%7."/>
      <w:lvlJc w:val="left"/>
      <w:pPr>
        <w:pStyle w:val="Normal"/>
        <w:tabs>
          <w:tab w:leader="none" w:pos="3600" w:val="num"/>
        </w:tabs>
        <w:ind w:hanging="1080" w:left="3240"/>
      </w:pPr>
    </w:lvl>
    <w:lvl w:ilvl="7">
      <w:start w:val="1"/>
      <w:numFmt w:val="decimal"/>
      <w:suff w:val="tab"/>
      <w:lvlText w:val="%1.%2.%3.%4.%5.%6.%7.%8."/>
      <w:lvlJc w:val="left"/>
      <w:pPr>
        <w:pStyle w:val="Normal"/>
        <w:tabs>
          <w:tab w:leader="none" w:pos="4320" w:val="num"/>
        </w:tabs>
        <w:ind w:hanging="1224" w:left="3744"/>
      </w:pPr>
    </w:lvl>
    <w:lvl w:ilvl="8">
      <w:start w:val="1"/>
      <w:numFmt w:val="decimal"/>
      <w:suff w:val="tab"/>
      <w:lvlText w:val="%1.%2.%3.%4.%5.%6.%7.%8.%9."/>
      <w:lvlJc w:val="left"/>
      <w:pPr>
        <w:pStyle w:val="Normal"/>
        <w:tabs>
          <w:tab w:leader="none" w:pos="4680" w:val="num"/>
        </w:tabs>
        <w:ind w:hanging="1440" w:left="4320"/>
      </w:pPr>
    </w:lvl>
  </w:abstractNum>
  <w:abstractNum w:abstractNumId="4">
    <w:nsid w:val="36b33c5b"/>
    <w:multiLevelType w:val="multilevel"/>
    <w:tmpl w:val="498043f8"/>
    <w:lvl w:ilvl="0">
      <w:start w:val="1"/>
      <w:numFmt w:val="bullet"/>
      <w:suff w:val="tab"/>
      <w:lvlText w:val=""/>
      <w:lvlJc w:val="left"/>
      <w:pPr>
        <w:pStyle w:val="Normal"/>
        <w:tabs>
          <w:tab w:leader="none" w:pos="720" w:val="num"/>
        </w:tabs>
        <w:ind w:hanging="360" w:left="720"/>
      </w:pPr>
      <w:rPr>
        <w:sz w:val="20"/>
        <w:rFonts w:ascii="Symbol" w:hAnsi="Symbol"/>
      </w:rPr>
    </w:lvl>
    <w:lvl w:ilvl="1">
      <w:start w:val="1"/>
      <w:numFmt w:val="bullet"/>
      <w:suff w:val="tab"/>
      <w:lvlText w:val="o"/>
      <w:lvlJc w:val="left"/>
      <w:pPr>
        <w:pStyle w:val="Normal"/>
        <w:tabs>
          <w:tab w:leader="none" w:pos="1440" w:val="num"/>
        </w:tabs>
        <w:ind w:hanging="360" w:left="1440"/>
      </w:pPr>
      <w:rPr>
        <w:sz w:val="20"/>
        <w:rFonts w:ascii="Courier New" w:hAnsi="Courier New"/>
      </w:rPr>
    </w:lvl>
    <w:lvl w:ilvl="2">
      <w:start w:val="1"/>
      <w:numFmt w:val="bullet"/>
      <w:suff w:val="tab"/>
      <w:lvlText w:val=""/>
      <w:lvlJc w:val="left"/>
      <w:pPr>
        <w:pStyle w:val="Normal"/>
        <w:tabs>
          <w:tab w:leader="none" w:pos="2160" w:val="num"/>
        </w:tabs>
        <w:ind w:hanging="360" w:left="2160"/>
      </w:pPr>
      <w:rPr>
        <w:sz w:val="20"/>
        <w:rFonts w:ascii="Wingdings" w:hAnsi="Wingdings"/>
      </w:rPr>
    </w:lvl>
    <w:lvl w:ilvl="3">
      <w:start w:val="1"/>
      <w:numFmt w:val="bullet"/>
      <w:suff w:val="tab"/>
      <w:lvlText w:val=""/>
      <w:lvlJc w:val="left"/>
      <w:pPr>
        <w:pStyle w:val="Normal"/>
        <w:tabs>
          <w:tab w:leader="none" w:pos="2880" w:val="num"/>
        </w:tabs>
        <w:ind w:hanging="360" w:left="2880"/>
      </w:pPr>
      <w:rPr>
        <w:sz w:val="20"/>
        <w:rFonts w:ascii="Wingdings" w:hAnsi="Wingdings"/>
      </w:rPr>
    </w:lvl>
    <w:lvl w:ilvl="4">
      <w:start w:val="1"/>
      <w:numFmt w:val="bullet"/>
      <w:suff w:val="tab"/>
      <w:lvlText w:val=""/>
      <w:lvlJc w:val="left"/>
      <w:pPr>
        <w:pStyle w:val="Normal"/>
        <w:tabs>
          <w:tab w:leader="none" w:pos="3600" w:val="num"/>
        </w:tabs>
        <w:ind w:hanging="360" w:left="3600"/>
      </w:pPr>
      <w:rPr>
        <w:sz w:val="20"/>
        <w:rFonts w:ascii="Wingdings" w:hAnsi="Wingdings"/>
      </w:rPr>
    </w:lvl>
    <w:lvl w:ilvl="5">
      <w:start w:val="1"/>
      <w:numFmt w:val="bullet"/>
      <w:suff w:val="tab"/>
      <w:lvlText w:val=""/>
      <w:lvlJc w:val="left"/>
      <w:pPr>
        <w:pStyle w:val="Normal"/>
        <w:tabs>
          <w:tab w:leader="none" w:pos="4320" w:val="num"/>
        </w:tabs>
        <w:ind w:hanging="360" w:left="4320"/>
      </w:pPr>
      <w:rPr>
        <w:sz w:val="20"/>
        <w:rFonts w:ascii="Wingdings" w:hAnsi="Wingdings"/>
      </w:rPr>
    </w:lvl>
    <w:lvl w:ilvl="6">
      <w:start w:val="1"/>
      <w:numFmt w:val="bullet"/>
      <w:suff w:val="tab"/>
      <w:lvlText w:val=""/>
      <w:lvlJc w:val="left"/>
      <w:pPr>
        <w:pStyle w:val="Normal"/>
        <w:tabs>
          <w:tab w:leader="none" w:pos="5040" w:val="num"/>
        </w:tabs>
        <w:ind w:hanging="360" w:left="5040"/>
      </w:pPr>
      <w:rPr>
        <w:sz w:val="20"/>
        <w:rFonts w:ascii="Wingdings" w:hAnsi="Wingdings"/>
      </w:rPr>
    </w:lvl>
    <w:lvl w:ilvl="7">
      <w:start w:val="1"/>
      <w:numFmt w:val="bullet"/>
      <w:suff w:val="tab"/>
      <w:lvlText w:val=""/>
      <w:lvlJc w:val="left"/>
      <w:pPr>
        <w:pStyle w:val="Normal"/>
        <w:tabs>
          <w:tab w:leader="none" w:pos="5760" w:val="num"/>
        </w:tabs>
        <w:ind w:hanging="360" w:left="5760"/>
      </w:pPr>
      <w:rPr>
        <w:sz w:val="20"/>
        <w:rFonts w:ascii="Wingdings" w:hAnsi="Wingdings"/>
      </w:rPr>
    </w:lvl>
    <w:lvl w:ilvl="8">
      <w:start w:val="1"/>
      <w:numFmt w:val="bullet"/>
      <w:suff w:val="tab"/>
      <w:lvlText w:val=""/>
      <w:lvlJc w:val="left"/>
      <w:pPr>
        <w:pStyle w:val="Normal"/>
        <w:tabs>
          <w:tab w:leader="none" w:pos="6480" w:val="num"/>
        </w:tabs>
        <w:ind w:hanging="360" w:left="6480"/>
      </w:pPr>
      <w:rPr>
        <w:sz w:val="20"/>
        <w:rFonts w:ascii="Wingdings" w:hAnsi="Wingdings"/>
      </w:rPr>
    </w:lvl>
  </w:abstractNum>
  <w:abstractNum w:abstractNumId="5">
    <w:nsid w:val="462701e9"/>
    <w:multiLevelType w:val="hybridMultilevel"/>
    <w:tmpl w:val="0e90e900"/>
    <w:lvl w:ilvl="0">
      <w:start w:val="1"/>
      <w:numFmt w:val="bullet"/>
      <w:suff w:val="tab"/>
      <w:lvlText w:val=""/>
      <w:lvlJc w:val="left"/>
      <w:pPr>
        <w:pStyle w:val="Normal"/>
        <w:ind w:hanging="360" w:left="720"/>
      </w:pPr>
      <w:rPr>
        <w:rFonts w:ascii="Wingdings" w:hAnsi="Wingdings"/>
      </w:rPr>
    </w:lvl>
    <w:lvl w:ilvl="1">
      <w:start w:val="1"/>
      <w:numFmt w:val="bullet"/>
      <w:suff w:val="tab"/>
      <w:lvlText w:val="o"/>
      <w:lvlJc w:val="left"/>
      <w:pPr>
        <w:pStyle w:val="Normal"/>
        <w:ind w:hanging="360" w:left="1440"/>
      </w:pPr>
      <w:rPr>
        <w:rFonts w:ascii="Courier New" w:hAnsi="Courier New"/>
      </w:rPr>
    </w:lvl>
    <w:lvl w:ilvl="2">
      <w:start w:val="1"/>
      <w:numFmt w:val="bullet"/>
      <w:suff w:val="tab"/>
      <w:lvlText w:val=""/>
      <w:lvlJc w:val="left"/>
      <w:pPr>
        <w:pStyle w:val="Normal"/>
        <w:ind w:hanging="360" w:left="2160"/>
      </w:pPr>
      <w:rPr>
        <w:rFonts w:ascii="Wingdings" w:hAnsi="Wingdings"/>
      </w:rPr>
    </w:lvl>
    <w:lvl w:ilvl="3">
      <w:start w:val="1"/>
      <w:numFmt w:val="bullet"/>
      <w:suff w:val="tab"/>
      <w:lvlText w:val=""/>
      <w:lvlJc w:val="left"/>
      <w:pPr>
        <w:pStyle w:val="Normal"/>
        <w:ind w:hanging="360" w:left="2880"/>
      </w:pPr>
      <w:rPr>
        <w:rFonts w:ascii="Symbol" w:hAnsi="Symbol"/>
      </w:rPr>
    </w:lvl>
    <w:lvl w:ilvl="4">
      <w:start w:val="1"/>
      <w:numFmt w:val="bullet"/>
      <w:suff w:val="tab"/>
      <w:lvlText w:val="o"/>
      <w:lvlJc w:val="left"/>
      <w:pPr>
        <w:pStyle w:val="Normal"/>
        <w:ind w:hanging="360" w:left="3600"/>
      </w:pPr>
      <w:rPr>
        <w:rFonts w:ascii="Courier New" w:hAnsi="Courier New"/>
      </w:rPr>
    </w:lvl>
    <w:lvl w:ilvl="5">
      <w:start w:val="1"/>
      <w:numFmt w:val="bullet"/>
      <w:suff w:val="tab"/>
      <w:lvlText w:val=""/>
      <w:lvlJc w:val="left"/>
      <w:pPr>
        <w:pStyle w:val="Normal"/>
        <w:ind w:hanging="360" w:left="4320"/>
      </w:pPr>
      <w:rPr>
        <w:rFonts w:ascii="Wingdings" w:hAnsi="Wingdings"/>
      </w:rPr>
    </w:lvl>
    <w:lvl w:ilvl="6">
      <w:start w:val="1"/>
      <w:numFmt w:val="bullet"/>
      <w:suff w:val="tab"/>
      <w:lvlText w:val=""/>
      <w:lvlJc w:val="left"/>
      <w:pPr>
        <w:pStyle w:val="Normal"/>
        <w:ind w:hanging="360" w:left="5040"/>
      </w:pPr>
      <w:rPr>
        <w:rFonts w:ascii="Symbol" w:hAnsi="Symbol"/>
      </w:rPr>
    </w:lvl>
    <w:lvl w:ilvl="7">
      <w:start w:val="1"/>
      <w:numFmt w:val="bullet"/>
      <w:suff w:val="tab"/>
      <w:lvlText w:val="o"/>
      <w:lvlJc w:val="left"/>
      <w:pPr>
        <w:pStyle w:val="Normal"/>
        <w:ind w:hanging="360" w:left="5760"/>
      </w:pPr>
      <w:rPr>
        <w:rFonts w:ascii="Courier New" w:hAnsi="Courier New"/>
      </w:rPr>
    </w:lvl>
    <w:lvl w:ilvl="8">
      <w:start w:val="1"/>
      <w:numFmt w:val="bullet"/>
      <w:suff w:val="tab"/>
      <w:lvlText w:val=""/>
      <w:lvlJc w:val="left"/>
      <w:pPr>
        <w:pStyle w:val="Normal"/>
        <w:ind w:hanging="360" w:left="6480"/>
      </w:pPr>
      <w:rPr>
        <w:rFonts w:ascii="Wingdings" w:hAnsi="Wingdings"/>
      </w:rPr>
    </w:lvl>
  </w:abstractNum>
  <w:abstractNum w:abstractNumId="6">
    <w:nsid w:val="4dab63db"/>
    <w:multiLevelType w:val="multilevel"/>
    <w:tmpl w:val="23be9442"/>
    <w:lvl w:ilvl="0">
      <w:start w:val="1"/>
      <w:numFmt w:val="bullet"/>
      <w:suff w:val="tab"/>
      <w:lvlText w:val=""/>
      <w:lvlJc w:val="left"/>
      <w:pPr>
        <w:pStyle w:val="Normal"/>
        <w:tabs>
          <w:tab w:leader="none" w:pos="720" w:val="num"/>
        </w:tabs>
        <w:ind w:hanging="360" w:left="720"/>
      </w:pPr>
      <w:rPr>
        <w:sz w:val="20"/>
        <w:rFonts w:ascii="Symbol" w:hAnsi="Symbol"/>
      </w:rPr>
    </w:lvl>
    <w:lvl w:ilvl="1">
      <w:start w:val="1"/>
      <w:numFmt w:val="bullet"/>
      <w:suff w:val="tab"/>
      <w:lvlText w:val="o"/>
      <w:lvlJc w:val="left"/>
      <w:pPr>
        <w:pStyle w:val="Normal"/>
        <w:tabs>
          <w:tab w:leader="none" w:pos="1440" w:val="num"/>
        </w:tabs>
        <w:ind w:hanging="360" w:left="1440"/>
      </w:pPr>
      <w:rPr>
        <w:sz w:val="20"/>
        <w:rFonts w:ascii="Courier New" w:hAnsi="Courier New"/>
      </w:rPr>
    </w:lvl>
    <w:lvl w:ilvl="2">
      <w:start w:val="1"/>
      <w:numFmt w:val="bullet"/>
      <w:suff w:val="tab"/>
      <w:lvlText w:val=""/>
      <w:lvlJc w:val="left"/>
      <w:pPr>
        <w:pStyle w:val="Normal"/>
        <w:tabs>
          <w:tab w:leader="none" w:pos="2160" w:val="num"/>
        </w:tabs>
        <w:ind w:hanging="360" w:left="2160"/>
      </w:pPr>
      <w:rPr>
        <w:sz w:val="20"/>
        <w:rFonts w:ascii="Wingdings" w:hAnsi="Wingdings"/>
      </w:rPr>
    </w:lvl>
    <w:lvl w:ilvl="3">
      <w:start w:val="1"/>
      <w:numFmt w:val="bullet"/>
      <w:suff w:val="tab"/>
      <w:lvlText w:val=""/>
      <w:lvlJc w:val="left"/>
      <w:pPr>
        <w:pStyle w:val="Normal"/>
        <w:tabs>
          <w:tab w:leader="none" w:pos="2880" w:val="num"/>
        </w:tabs>
        <w:ind w:hanging="360" w:left="2880"/>
      </w:pPr>
      <w:rPr>
        <w:sz w:val="20"/>
        <w:rFonts w:ascii="Wingdings" w:hAnsi="Wingdings"/>
      </w:rPr>
    </w:lvl>
    <w:lvl w:ilvl="4">
      <w:start w:val="1"/>
      <w:numFmt w:val="bullet"/>
      <w:suff w:val="tab"/>
      <w:lvlText w:val=""/>
      <w:lvlJc w:val="left"/>
      <w:pPr>
        <w:pStyle w:val="Normal"/>
        <w:tabs>
          <w:tab w:leader="none" w:pos="3600" w:val="num"/>
        </w:tabs>
        <w:ind w:hanging="360" w:left="3600"/>
      </w:pPr>
      <w:rPr>
        <w:sz w:val="20"/>
        <w:rFonts w:ascii="Wingdings" w:hAnsi="Wingdings"/>
      </w:rPr>
    </w:lvl>
    <w:lvl w:ilvl="5">
      <w:start w:val="1"/>
      <w:numFmt w:val="bullet"/>
      <w:suff w:val="tab"/>
      <w:lvlText w:val=""/>
      <w:lvlJc w:val="left"/>
      <w:pPr>
        <w:pStyle w:val="Normal"/>
        <w:tabs>
          <w:tab w:leader="none" w:pos="4320" w:val="num"/>
        </w:tabs>
        <w:ind w:hanging="360" w:left="4320"/>
      </w:pPr>
      <w:rPr>
        <w:sz w:val="20"/>
        <w:rFonts w:ascii="Wingdings" w:hAnsi="Wingdings"/>
      </w:rPr>
    </w:lvl>
    <w:lvl w:ilvl="6">
      <w:start w:val="1"/>
      <w:numFmt w:val="bullet"/>
      <w:suff w:val="tab"/>
      <w:lvlText w:val=""/>
      <w:lvlJc w:val="left"/>
      <w:pPr>
        <w:pStyle w:val="Normal"/>
        <w:tabs>
          <w:tab w:leader="none" w:pos="5040" w:val="num"/>
        </w:tabs>
        <w:ind w:hanging="360" w:left="5040"/>
      </w:pPr>
      <w:rPr>
        <w:sz w:val="20"/>
        <w:rFonts w:ascii="Wingdings" w:hAnsi="Wingdings"/>
      </w:rPr>
    </w:lvl>
    <w:lvl w:ilvl="7">
      <w:start w:val="1"/>
      <w:numFmt w:val="bullet"/>
      <w:suff w:val="tab"/>
      <w:lvlText w:val=""/>
      <w:lvlJc w:val="left"/>
      <w:pPr>
        <w:pStyle w:val="Normal"/>
        <w:tabs>
          <w:tab w:leader="none" w:pos="5760" w:val="num"/>
        </w:tabs>
        <w:ind w:hanging="360" w:left="5760"/>
      </w:pPr>
      <w:rPr>
        <w:sz w:val="20"/>
        <w:rFonts w:ascii="Wingdings" w:hAnsi="Wingdings"/>
      </w:rPr>
    </w:lvl>
    <w:lvl w:ilvl="8">
      <w:start w:val="1"/>
      <w:numFmt w:val="bullet"/>
      <w:suff w:val="tab"/>
      <w:lvlText w:val=""/>
      <w:lvlJc w:val="left"/>
      <w:pPr>
        <w:pStyle w:val="Normal"/>
        <w:tabs>
          <w:tab w:leader="none" w:pos="6480" w:val="num"/>
        </w:tabs>
        <w:ind w:hanging="360" w:left="6480"/>
      </w:pPr>
      <w:rPr>
        <w:sz w:val="20"/>
        <w:rFonts w:ascii="Wingdings" w:hAnsi="Wingdings"/>
      </w:rPr>
    </w:lvl>
  </w:abstractNum>
  <w:abstractNum w:abstractNumId="7">
    <w:nsid w:val="4ddf2dfb"/>
    <w:multiLevelType w:val="multilevel"/>
    <w:tmpl w:val="4ddf2dfb"/>
    <w:lvl w:ilvl="0">
      <w:start w:val="1"/>
      <w:numFmt w:val="decimal"/>
      <w:suff w:val="tab"/>
      <w:lvlText w:val="%1."/>
      <w:lvlJc w:val="left"/>
      <w:pPr>
        <w:pStyle w:val="Normal"/>
        <w:tabs>
          <w:tab w:leader="none" w:pos="720" w:val="num"/>
        </w:tabs>
        <w:ind w:hanging="360" w:left="720"/>
      </w:pPr>
      <w:rPr>
        <w:b/>
      </w:rPr>
    </w:lvl>
    <w:lvl w:ilvl="1">
      <w:start w:val="1"/>
      <w:numFmt w:val="lowerLetter"/>
      <w:suff w:val="tab"/>
      <w:lvlText w:val="%2."/>
      <w:lvlJc w:val="left"/>
      <w:pPr>
        <w:pStyle w:val="Normal"/>
        <w:tabs>
          <w:tab w:leader="none" w:pos="1440" w:val="num"/>
        </w:tabs>
        <w:ind w:hanging="360" w:left="1440"/>
      </w:pPr>
    </w:lvl>
    <w:lvl w:ilvl="2">
      <w:start w:val="1"/>
      <w:numFmt w:val="lowerRoman"/>
      <w:suff w:val="tab"/>
      <w:lvlText w:val="%3."/>
      <w:lvlJc w:val="right"/>
      <w:pPr>
        <w:pStyle w:val="Normal"/>
        <w:tabs>
          <w:tab w:leader="none" w:pos="2160" w:val="num"/>
        </w:tabs>
        <w:ind w:hanging="180" w:left="2160"/>
      </w:pPr>
    </w:lvl>
    <w:lvl w:ilvl="3">
      <w:start w:val="1"/>
      <w:numFmt w:val="decimal"/>
      <w:suff w:val="tab"/>
      <w:lvlText w:val="%4."/>
      <w:lvlJc w:val="left"/>
      <w:pPr>
        <w:pStyle w:val="Normal"/>
        <w:tabs>
          <w:tab w:leader="none" w:pos="2880" w:val="num"/>
        </w:tabs>
        <w:ind w:hanging="360" w:left="2880"/>
      </w:pPr>
    </w:lvl>
    <w:lvl w:ilvl="4">
      <w:start w:val="1"/>
      <w:numFmt w:val="lowerLetter"/>
      <w:suff w:val="tab"/>
      <w:lvlText w:val="%5."/>
      <w:lvlJc w:val="left"/>
      <w:pPr>
        <w:pStyle w:val="Normal"/>
        <w:tabs>
          <w:tab w:leader="none" w:pos="3600" w:val="num"/>
        </w:tabs>
        <w:ind w:hanging="360" w:left="3600"/>
      </w:pPr>
    </w:lvl>
    <w:lvl w:ilvl="5">
      <w:start w:val="1"/>
      <w:numFmt w:val="lowerRoman"/>
      <w:suff w:val="tab"/>
      <w:lvlText w:val="%6."/>
      <w:lvlJc w:val="right"/>
      <w:pPr>
        <w:pStyle w:val="Normal"/>
        <w:tabs>
          <w:tab w:leader="none" w:pos="4320" w:val="num"/>
        </w:tabs>
        <w:ind w:hanging="180" w:left="4320"/>
      </w:pPr>
    </w:lvl>
    <w:lvl w:ilvl="6">
      <w:start w:val="1"/>
      <w:numFmt w:val="decimal"/>
      <w:suff w:val="tab"/>
      <w:lvlText w:val="%7."/>
      <w:lvlJc w:val="left"/>
      <w:pPr>
        <w:pStyle w:val="Normal"/>
        <w:tabs>
          <w:tab w:leader="none" w:pos="5040" w:val="num"/>
        </w:tabs>
        <w:ind w:hanging="360" w:left="5040"/>
      </w:pPr>
    </w:lvl>
    <w:lvl w:ilvl="7">
      <w:start w:val="1"/>
      <w:numFmt w:val="lowerLetter"/>
      <w:suff w:val="tab"/>
      <w:lvlText w:val="%8."/>
      <w:lvlJc w:val="left"/>
      <w:pPr>
        <w:pStyle w:val="Normal"/>
        <w:tabs>
          <w:tab w:leader="none" w:pos="5760" w:val="num"/>
        </w:tabs>
        <w:ind w:hanging="360" w:left="5760"/>
      </w:pPr>
    </w:lvl>
    <w:lvl w:ilvl="8">
      <w:start w:val="1"/>
      <w:numFmt w:val="lowerRoman"/>
      <w:suff w:val="tab"/>
      <w:lvlText w:val="%9."/>
      <w:lvlJc w:val="right"/>
      <w:pPr>
        <w:pStyle w:val="Normal"/>
        <w:tabs>
          <w:tab w:leader="none" w:pos="6480" w:val="num"/>
        </w:tabs>
        <w:ind w:hanging="180" w:left="6480"/>
      </w:pPr>
    </w:lvl>
  </w:abstractNum>
  <w:abstractNum w:abstractNumId="8">
    <w:nsid w:val="58d2358e"/>
    <w:multiLevelType w:val="multilevel"/>
    <w:tmpl w:val="58d2358e"/>
    <w:lvl w:ilvl="0">
      <w:start w:val="1"/>
      <w:numFmt w:val="decimal"/>
      <w:suff w:val="tab"/>
      <w:lvlText w:val="A%1."/>
      <w:lvlJc w:val="left"/>
      <w:pPr>
        <w:pStyle w:val="Normal"/>
        <w:tabs>
          <w:tab w:leader="none" w:pos="360" w:val="num"/>
        </w:tabs>
        <w:ind w:hanging="360" w:left="360"/>
      </w:pPr>
    </w:lvl>
    <w:lvl w:ilvl="1">
      <w:start w:val="1"/>
      <w:numFmt w:val="decimal"/>
      <w:suff w:val="tab"/>
      <w:lvlText w:val="A4.%2."/>
      <w:lvlJc w:val="left"/>
      <w:pPr>
        <w:pStyle w:val="Normal"/>
        <w:tabs>
          <w:tab w:leader="none" w:pos="1701" w:val="num"/>
        </w:tabs>
        <w:ind w:hanging="511" w:left="851"/>
      </w:pPr>
      <w:rPr>
        <w:b/>
        <w:i w:val="false"/>
      </w:rPr>
    </w:lvl>
    <w:lvl w:ilvl="2">
      <w:start w:val="1"/>
      <w:numFmt w:val="decimal"/>
      <w:suff w:val="tab"/>
      <w:lvlText w:val="A%1.%2.%3."/>
      <w:lvlJc w:val="left"/>
      <w:pPr>
        <w:pStyle w:val="Normal"/>
        <w:tabs>
          <w:tab w:leader="none" w:pos="1440" w:val="num"/>
        </w:tabs>
        <w:ind w:hanging="504" w:left="1224"/>
      </w:pPr>
    </w:lvl>
    <w:lvl w:ilvl="3">
      <w:start w:val="1"/>
      <w:numFmt w:val="decimal"/>
      <w:suff w:val="tab"/>
      <w:lvlText w:val="A%1.%2.%3.%4."/>
      <w:lvlJc w:val="left"/>
      <w:pPr>
        <w:pStyle w:val="Normal"/>
        <w:tabs>
          <w:tab w:leader="none" w:pos="2160" w:val="num"/>
        </w:tabs>
        <w:ind w:hanging="648" w:left="1728"/>
      </w:pPr>
    </w:lvl>
    <w:lvl w:ilvl="4">
      <w:start w:val="1"/>
      <w:numFmt w:val="decimal"/>
      <w:suff w:val="tab"/>
      <w:lvlText w:val="A%1.%2.%3.%4.%5."/>
      <w:lvlJc w:val="left"/>
      <w:pPr>
        <w:pStyle w:val="Normal"/>
        <w:tabs>
          <w:tab w:leader="none" w:pos="2520" w:val="num"/>
        </w:tabs>
        <w:ind w:hanging="792" w:left="2232"/>
      </w:pPr>
    </w:lvl>
    <w:lvl w:ilvl="5">
      <w:start w:val="1"/>
      <w:numFmt w:val="decimal"/>
      <w:suff w:val="tab"/>
      <w:lvlText w:val="%1.%2.%3.%4.%5.%6."/>
      <w:lvlJc w:val="left"/>
      <w:pPr>
        <w:pStyle w:val="Normal"/>
        <w:tabs>
          <w:tab w:leader="none" w:pos="3240" w:val="num"/>
        </w:tabs>
        <w:ind w:hanging="936" w:left="2736"/>
      </w:pPr>
    </w:lvl>
    <w:lvl w:ilvl="6">
      <w:start w:val="1"/>
      <w:numFmt w:val="decimal"/>
      <w:suff w:val="tab"/>
      <w:lvlText w:val="%1.%2.%3.%4.%5.%6.%7."/>
      <w:lvlJc w:val="left"/>
      <w:pPr>
        <w:pStyle w:val="Normal"/>
        <w:tabs>
          <w:tab w:leader="none" w:pos="3600" w:val="num"/>
        </w:tabs>
        <w:ind w:hanging="1080" w:left="3240"/>
      </w:pPr>
    </w:lvl>
    <w:lvl w:ilvl="7">
      <w:start w:val="1"/>
      <w:numFmt w:val="decimal"/>
      <w:suff w:val="tab"/>
      <w:lvlText w:val="%1.%2.%3.%4.%5.%6.%7.%8."/>
      <w:lvlJc w:val="left"/>
      <w:pPr>
        <w:pStyle w:val="Normal"/>
        <w:tabs>
          <w:tab w:leader="none" w:pos="4320" w:val="num"/>
        </w:tabs>
        <w:ind w:hanging="1224" w:left="3744"/>
      </w:pPr>
    </w:lvl>
    <w:lvl w:ilvl="8">
      <w:start w:val="1"/>
      <w:numFmt w:val="decimal"/>
      <w:suff w:val="tab"/>
      <w:lvlText w:val="%1.%2.%3.%4.%5.%6.%7.%8.%9."/>
      <w:lvlJc w:val="left"/>
      <w:pPr>
        <w:pStyle w:val="Normal"/>
        <w:tabs>
          <w:tab w:leader="none" w:pos="4680" w:val="num"/>
        </w:tabs>
        <w:ind w:hanging="1440" w:left="4320"/>
      </w:pPr>
    </w:lvl>
  </w:abstractNum>
  <w:abstractNum w:abstractNumId="9">
    <w:nsid w:val="597361ca"/>
    <w:multiLevelType w:val="multilevel"/>
    <w:tmpl w:val="597361ca"/>
    <w:lvl w:ilvl="0">
      <w:start w:val="1"/>
      <w:numFmt w:val="decimal"/>
      <w:suff w:val="tab"/>
      <w:lvlText w:val="%1."/>
      <w:lvlJc w:val="left"/>
      <w:pPr>
        <w:pStyle w:val="Normal"/>
        <w:tabs>
          <w:tab w:leader="none" w:pos="360" w:val="num"/>
        </w:tabs>
        <w:ind w:hanging="360" w:left="360"/>
      </w:pPr>
      <w:rPr>
        <w:sz w:val="28"/>
      </w:rPr>
    </w:lvl>
    <w:lvl w:ilvl="1">
      <w:start w:val="1"/>
      <w:numFmt w:val="decimal"/>
      <w:suff w:val="tab"/>
      <w:lvlText w:val="%1.%2."/>
      <w:lvlJc w:val="left"/>
      <w:pPr>
        <w:pStyle w:val="Normal"/>
        <w:tabs>
          <w:tab w:leader="none" w:pos="1080" w:val="num"/>
        </w:tabs>
        <w:ind w:hanging="432" w:left="792"/>
      </w:pPr>
      <w:rPr>
        <w:sz w:val="24"/>
        <w:szCs w:val="24"/>
        <w:b/>
      </w:rPr>
    </w:lvl>
    <w:lvl w:ilvl="2">
      <w:start w:val="1"/>
      <w:numFmt w:val="decimal"/>
      <w:suff w:val="tab"/>
      <w:lvlText w:val="%1.%2.%3."/>
      <w:lvlJc w:val="left"/>
      <w:pPr>
        <w:pStyle w:val="Normal"/>
        <w:tabs>
          <w:tab w:leader="none" w:pos="1440" w:val="num"/>
        </w:tabs>
        <w:ind w:hanging="504" w:left="1224"/>
      </w:pPr>
      <w:rPr>
        <w:sz w:val="22"/>
        <w:i w:val="false"/>
      </w:rPr>
    </w:lvl>
    <w:lvl w:ilvl="3">
      <w:start w:val="1"/>
      <w:numFmt w:val="decimal"/>
      <w:suff w:val="tab"/>
      <w:lvlText w:val="%1.%2.%3.%4."/>
      <w:lvlJc w:val="left"/>
      <w:pPr>
        <w:pStyle w:val="Normal"/>
        <w:tabs>
          <w:tab w:leader="none" w:pos="2160" w:val="num"/>
        </w:tabs>
        <w:ind w:hanging="648" w:left="1728"/>
      </w:pPr>
    </w:lvl>
    <w:lvl w:ilvl="4">
      <w:start w:val="1"/>
      <w:numFmt w:val="decimal"/>
      <w:suff w:val="tab"/>
      <w:lvlText w:val="%1.%2.%3.%4.%5."/>
      <w:lvlJc w:val="left"/>
      <w:pPr>
        <w:pStyle w:val="Normal"/>
        <w:tabs>
          <w:tab w:leader="none" w:pos="2880" w:val="num"/>
        </w:tabs>
        <w:ind w:hanging="792" w:left="2232"/>
      </w:pPr>
    </w:lvl>
    <w:lvl w:ilvl="5">
      <w:start w:val="1"/>
      <w:numFmt w:val="decimal"/>
      <w:suff w:val="tab"/>
      <w:lvlText w:val="%1.%2.%3.%4.%5.%6."/>
      <w:lvlJc w:val="left"/>
      <w:pPr>
        <w:pStyle w:val="Normal"/>
        <w:tabs>
          <w:tab w:leader="none" w:pos="3240" w:val="num"/>
        </w:tabs>
        <w:ind w:hanging="936" w:left="2736"/>
      </w:pPr>
    </w:lvl>
    <w:lvl w:ilvl="6">
      <w:start w:val="1"/>
      <w:numFmt w:val="decimal"/>
      <w:suff w:val="tab"/>
      <w:lvlText w:val="%1.%2.%3.%4.%5.%6.%7."/>
      <w:lvlJc w:val="left"/>
      <w:pPr>
        <w:pStyle w:val="Normal"/>
        <w:tabs>
          <w:tab w:leader="none" w:pos="3960" w:val="num"/>
        </w:tabs>
        <w:ind w:hanging="1080" w:left="3240"/>
      </w:pPr>
    </w:lvl>
    <w:lvl w:ilvl="7">
      <w:start w:val="1"/>
      <w:numFmt w:val="decimal"/>
      <w:suff w:val="tab"/>
      <w:lvlText w:val="%1.%2.%3.%4.%5.%6.%7.%8."/>
      <w:lvlJc w:val="left"/>
      <w:pPr>
        <w:pStyle w:val="Normal"/>
        <w:tabs>
          <w:tab w:leader="none" w:pos="4680" w:val="num"/>
        </w:tabs>
        <w:ind w:hanging="1224" w:left="3744"/>
      </w:pPr>
    </w:lvl>
    <w:lvl w:ilvl="8">
      <w:start w:val="1"/>
      <w:numFmt w:val="decimal"/>
      <w:suff w:val="tab"/>
      <w:lvlText w:val="%1.%2.%3.%4.%5.%6.%7.%8.%9."/>
      <w:lvlJc w:val="left"/>
      <w:pPr>
        <w:pStyle w:val="Normal"/>
        <w:tabs>
          <w:tab w:leader="none" w:pos="5040" w:val="num"/>
        </w:tabs>
        <w:ind w:hanging="1440" w:left="4320"/>
      </w:pPr>
    </w:lvl>
  </w:abstractNum>
  <w:abstractNum w:abstractNumId="10">
    <w:nsid w:val="72a03677"/>
    <w:multiLevelType w:val="multilevel"/>
    <w:tmpl w:val="7b82c906"/>
    <w:lvl w:ilvl="0">
      <w:start w:val="1"/>
      <w:numFmt w:val="bullet"/>
      <w:suff w:val="tab"/>
      <w:lvlText w:val=""/>
      <w:lvlJc w:val="left"/>
      <w:pPr>
        <w:pStyle w:val="Normal"/>
        <w:tabs>
          <w:tab w:leader="none" w:pos="720" w:val="num"/>
        </w:tabs>
        <w:ind w:hanging="360" w:left="720"/>
      </w:pPr>
      <w:rPr>
        <w:sz w:val="20"/>
        <w:rFonts w:ascii="Symbol" w:hAnsi="Symbol"/>
      </w:rPr>
    </w:lvl>
    <w:lvl w:ilvl="1">
      <w:start w:val="1"/>
      <w:numFmt w:val="bullet"/>
      <w:suff w:val="tab"/>
      <w:lvlText w:val=""/>
      <w:lvlJc w:val="left"/>
      <w:pPr>
        <w:pStyle w:val="Normal"/>
        <w:tabs>
          <w:tab w:leader="none" w:pos="1440" w:val="num"/>
        </w:tabs>
        <w:ind w:hanging="360" w:left="1440"/>
      </w:pPr>
      <w:rPr>
        <w:sz w:val="20"/>
        <w:rFonts w:ascii="Symbol" w:hAnsi="Symbol"/>
      </w:rPr>
    </w:lvl>
    <w:lvl w:ilvl="2">
      <w:start w:val="1"/>
      <w:numFmt w:val="bullet"/>
      <w:suff w:val="tab"/>
      <w:lvlText w:val=""/>
      <w:lvlJc w:val="left"/>
      <w:pPr>
        <w:pStyle w:val="Normal"/>
        <w:tabs>
          <w:tab w:leader="none" w:pos="2160" w:val="num"/>
        </w:tabs>
        <w:ind w:hanging="360" w:left="2160"/>
      </w:pPr>
      <w:rPr>
        <w:sz w:val="20"/>
        <w:rFonts w:ascii="Symbol" w:hAnsi="Symbol"/>
      </w:rPr>
    </w:lvl>
    <w:lvl w:ilvl="3">
      <w:start w:val="1"/>
      <w:numFmt w:val="bullet"/>
      <w:suff w:val="tab"/>
      <w:lvlText w:val=""/>
      <w:lvlJc w:val="left"/>
      <w:pPr>
        <w:pStyle w:val="Normal"/>
        <w:tabs>
          <w:tab w:leader="none" w:pos="2880" w:val="num"/>
        </w:tabs>
        <w:ind w:hanging="360" w:left="2880"/>
      </w:pPr>
      <w:rPr>
        <w:sz w:val="20"/>
        <w:rFonts w:ascii="Symbol" w:hAnsi="Symbol"/>
      </w:rPr>
    </w:lvl>
    <w:lvl w:ilvl="4">
      <w:start w:val="1"/>
      <w:numFmt w:val="bullet"/>
      <w:suff w:val="tab"/>
      <w:lvlText w:val=""/>
      <w:lvlJc w:val="left"/>
      <w:pPr>
        <w:pStyle w:val="Normal"/>
        <w:tabs>
          <w:tab w:leader="none" w:pos="3600" w:val="num"/>
        </w:tabs>
        <w:ind w:hanging="360" w:left="3600"/>
      </w:pPr>
      <w:rPr>
        <w:sz w:val="20"/>
        <w:rFonts w:ascii="Symbol" w:hAnsi="Symbol"/>
      </w:rPr>
    </w:lvl>
    <w:lvl w:ilvl="5">
      <w:start w:val="1"/>
      <w:numFmt w:val="bullet"/>
      <w:suff w:val="tab"/>
      <w:lvlText w:val=""/>
      <w:lvlJc w:val="left"/>
      <w:pPr>
        <w:pStyle w:val="Normal"/>
        <w:tabs>
          <w:tab w:leader="none" w:pos="4320" w:val="num"/>
        </w:tabs>
        <w:ind w:hanging="360" w:left="4320"/>
      </w:pPr>
      <w:rPr>
        <w:sz w:val="20"/>
        <w:rFonts w:ascii="Symbol" w:hAnsi="Symbol"/>
      </w:rPr>
    </w:lvl>
    <w:lvl w:ilvl="6">
      <w:start w:val="1"/>
      <w:numFmt w:val="bullet"/>
      <w:suff w:val="tab"/>
      <w:lvlText w:val=""/>
      <w:lvlJc w:val="left"/>
      <w:pPr>
        <w:pStyle w:val="Normal"/>
        <w:tabs>
          <w:tab w:leader="none" w:pos="5040" w:val="num"/>
        </w:tabs>
        <w:ind w:hanging="360" w:left="5040"/>
      </w:pPr>
      <w:rPr>
        <w:sz w:val="20"/>
        <w:rFonts w:ascii="Symbol" w:hAnsi="Symbol"/>
      </w:rPr>
    </w:lvl>
    <w:lvl w:ilvl="7">
      <w:start w:val="1"/>
      <w:numFmt w:val="bullet"/>
      <w:suff w:val="tab"/>
      <w:lvlText w:val=""/>
      <w:lvlJc w:val="left"/>
      <w:pPr>
        <w:pStyle w:val="Normal"/>
        <w:tabs>
          <w:tab w:leader="none" w:pos="5760" w:val="num"/>
        </w:tabs>
        <w:ind w:hanging="360" w:left="5760"/>
      </w:pPr>
      <w:rPr>
        <w:sz w:val="20"/>
        <w:rFonts w:ascii="Symbol" w:hAnsi="Symbol"/>
      </w:rPr>
    </w:lvl>
    <w:lvl w:ilvl="8">
      <w:start w:val="1"/>
      <w:numFmt w:val="bullet"/>
      <w:suff w:val="tab"/>
      <w:lvlText w:val=""/>
      <w:lvlJc w:val="left"/>
      <w:pPr>
        <w:pStyle w:val="Normal"/>
        <w:tabs>
          <w:tab w:leader="none" w:pos="6480" w:val="num"/>
        </w:tabs>
        <w:ind w:hanging="360" w:left="6480"/>
      </w:pPr>
      <w:rPr>
        <w:sz w:val="20"/>
        <w:rFonts w:ascii="Symbol" w:hAnsi="Symbol"/>
      </w:rPr>
    </w:lvl>
  </w:abstractNum>
  <w:num w:numId="1">
    <w:abstractNumId w:val="0"/>
  </w:num>
  <w:num w:numId="2">
    <w:abstractNumId w:val="8"/>
  </w:num>
  <w:num w:numId="3">
    <w:abstractNumId w:val="3"/>
  </w:num>
  <w:num w:numId="4">
    <w:abstractNumId w:val="7"/>
  </w:num>
  <w:num w:numId="5">
    <w:abstractNumId w:val="9"/>
  </w:num>
  <w:num w:numId="6">
    <w:abstractNumId w:val="6"/>
  </w:num>
  <w:num w:numId="7">
    <w:abstractNumId w:val="5"/>
  </w:num>
  <w:num w:numId="8">
    <w:abstractNumId w:val="2"/>
  </w:num>
  <w:num w:numId="9">
    <w:abstractNumId w:val="1"/>
  </w:num>
  <w:num w:numId="10">
    <w:abstractNumId w:val="10"/>
  </w:num>
  <w:num w:numId="11">
    <w:abstractNumId w:val="4"/>
  </w:num>
</w:numbering>
</file>

<file path=word/settings.xml><?xml version="1.0" encoding="utf-8"?>
<w:settings xmlns:w="http://schemas.openxmlformats.org/wordprocessingml/2006/main">
  <w:zoom w:percent="100"/>
  <w:displayBackgroundShape/>
  <w:stylePaneFormatFilter w:val="3f01"/>
  <w:defaultTabStop w:val="708"/>
  <w:displayHorizontalDrawingGridEvery w:val="0"/>
  <w:displayVerticalDrawingGridEvery w:val="0"/>
  <w:doNotUseMarginsForDrawingGridOrigin/>
  <w:footnotePr w:numStart="1" w:pos="docEnd"/>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doNotBreakWrappedTables/>
    <w:doNotSnapToGridInCell/>
    <w:doNotUseEastAsianBreakRules/>
    <w:doNotWrapTextWithPunct/>
    <w:growAutofit/>
    <w:selectFldWithFirstOrLastChar/>
    <w:spaceForUL/>
    <w:useWord2002TableStyleRules/>
  </w:compat>
  <w:rsids>
    <w:rsid w:val="000148a2"/>
    <w:rsid w:val="00114420"/>
    <w:rsid w:val="0013297d"/>
    <w:rsid w:val="00143037"/>
    <w:rsid w:val="002b4b26"/>
    <w:rsid w:val="002e793e"/>
    <w:rsid w:val="00315a63"/>
    <w:rsid w:val="00376fba"/>
    <w:rsid w:val="004306f1"/>
    <w:rsid w:val="00442720"/>
    <w:rsid w:val="00493970"/>
    <w:rsid w:val="004d1410"/>
    <w:rsid w:val="005466a9"/>
    <w:rsid w:val="005b144b"/>
    <w:rsid w:val="005f4dce"/>
    <w:rsid w:val="00670d79"/>
    <w:rsid w:val="006b2f60"/>
    <w:rsid w:val="006b4a32"/>
    <w:rsid w:val="00751168"/>
    <w:rsid w:val="0076480e"/>
    <w:rsid w:val="007c6964"/>
    <w:rsid w:val="00885803"/>
    <w:rsid w:val="008952df"/>
    <w:rsid w:val="00982502"/>
    <w:rsid w:val="009a34e0"/>
    <w:rsid w:val="009b7c31"/>
    <w:rsid w:val="009d6268"/>
    <w:rsid w:val="009e4609"/>
    <w:rsid w:val="009e4db5"/>
    <w:rsid w:val="00a26009"/>
    <w:rsid w:val="00a35f4a"/>
    <w:rsid w:val="00a56e5a"/>
    <w:rsid w:val="00a708e3"/>
    <w:rsid w:val="00ad663e"/>
    <w:rsid w:val="00af48a9"/>
    <w:rsid w:val="00b61793"/>
    <w:rsid w:val="00c36ea9"/>
    <w:rsid w:val="00cc0343"/>
    <w:rsid w:val="00cf449a"/>
    <w:rsid w:val="00d23b33"/>
    <w:rsid w:val="00d7545a"/>
    <w:rsid w:val="00dd4f1d"/>
    <w:rsid w:val="00df244b"/>
    <w:rsid w:val="00e22760"/>
    <w:rsid w:val="00e25eb1"/>
    <w:rsid w:val="00e34ba6"/>
    <w:rsid w:val="00fb4175"/>
  </w:rsids>
</w:settings>
</file>

<file path=word/styles.xml><?xml version="1.0" encoding="utf-8"?>
<w:styles xmlns:w="http://schemas.openxmlformats.org/wordprocessingml/2006/main">
  <w:docDefaults>
    <w:rPrDefault>
      <w:rPr>
        <w:rFonts w:ascii="Times New Roman" w:eastAsia="Times New Roman" w:hAnsi="Times New Roman" w:cs="Times New Roman"/>
        <w:lang w:val="en-US"/>
      </w:rPr>
    </w:rPrDefault>
    <w:pPrDefault/>
  </w:docDefaults>
  <w:style w:type="paragraph" w:styleId="Normal">
    <w:name w:val="Normal"/>
    <w:next w:val="Normal"/>
    <w:link w:val="Normal"/>
    <w:pPr>
      <w:suppressAutoHyphens/>
      <w:spacing w:line="360" w:lineRule="auto"/>
      <w:jc w:val="both"/>
    </w:pPr>
    <w:rPr>
      <w:sz w:val="24"/>
      <w:lang w:bidi="ar-SA" w:eastAsia="ar-SA" w:val="es-ES"/>
      <w:rFonts w:ascii="Arial Narrow" w:hAnsi="Arial Narrow"/>
    </w:rPr>
  </w:style>
  <w:style w:type="paragraph" w:styleId="Heading1">
    <w:name w:val="Título 1"/>
    <w:basedOn w:val="Normal"/>
    <w:next w:val="Normal"/>
    <w:link w:val="Normal"/>
    <w:pPr>
      <w:keepNext/>
      <w:spacing w:after="60" w:before="240"/>
    </w:pPr>
    <w:rPr>
      <w:sz w:val="32"/>
      <w:szCs w:val="32"/>
      <w:b/>
      <w:kern w:val="1"/>
      <w:bCs/>
      <w:rFonts w:ascii="Arial" w:hAnsi="Arial"/>
    </w:rPr>
  </w:style>
  <w:style w:type="paragraph" w:styleId="Heading2">
    <w:name w:val="Título 2"/>
    <w:basedOn w:val="Normal"/>
    <w:next w:val="Normal"/>
    <w:link w:val="Normal"/>
    <w:pPr>
      <w:keepNext/>
    </w:pPr>
    <w:rPr>
      <w:sz w:val="28"/>
      <w:b/>
      <w:rFonts w:ascii="Garamond" w:hAnsi="Garamond"/>
    </w:rPr>
  </w:style>
  <w:style w:type="paragraph" w:styleId="Heading3">
    <w:name w:val="Título 3"/>
    <w:basedOn w:val="Normal"/>
    <w:next w:val="Normal"/>
    <w:link w:val="Normal"/>
    <w:pPr>
      <w:keepNext/>
      <w:spacing w:after="60" w:before="240"/>
    </w:pPr>
    <w:rPr>
      <w:sz w:val="26"/>
      <w:szCs w:val="26"/>
      <w:b/>
      <w:bCs/>
      <w:rFonts w:ascii="Arial" w:hAnsi="Arial"/>
    </w:rPr>
  </w:style>
  <w:style w:type="paragraph" w:styleId="Heading4">
    <w:name w:val="Título 4"/>
    <w:basedOn w:val="Normal"/>
    <w:next w:val="Normal"/>
    <w:link w:val="Normal"/>
    <w:pPr>
      <w:keepNext/>
      <w:spacing w:after="60" w:before="240"/>
    </w:pPr>
    <w:rPr>
      <w:sz w:val="28"/>
      <w:szCs w:val="28"/>
      <w:b/>
      <w:bCs/>
      <w:rFonts w:ascii="Times New Roman" w:hAnsi="Times New Roman"/>
    </w:rPr>
  </w:style>
  <w:style w:type="paragraph" w:styleId="Heading5">
    <w:name w:val="Título 5"/>
    <w:basedOn w:val="Normal"/>
    <w:next w:val="Normal"/>
    <w:link w:val="UserStyle_0"/>
    <w:pPr>
      <w:outlineLvl w:val="4"/>
      <w:suppressAutoHyphens w:val="off"/>
      <w:ind w:hanging="1008" w:left="1008"/>
      <w:spacing w:after="60" w:before="240" w:line="240" w:lineRule="auto"/>
      <w:jc w:val="start"/>
    </w:pPr>
    <w:rPr>
      <w:sz w:val="26"/>
      <w:szCs w:val="26"/>
      <w:b/>
      <w:i/>
      <w:bCs/>
      <w:iCs/>
      <w:lang w:eastAsia="es-ES"/>
      <w:rFonts w:ascii="Times New Roman" w:hAnsi="Times New Roman"/>
    </w:rPr>
  </w:style>
  <w:style w:type="paragraph" w:styleId="Heading6">
    <w:name w:val="Título 6"/>
    <w:basedOn w:val="Normal"/>
    <w:next w:val="Normal"/>
    <w:link w:val="UserStyle_1"/>
    <w:pPr>
      <w:outlineLvl w:val="5"/>
      <w:suppressAutoHyphens w:val="off"/>
      <w:ind w:hanging="1152" w:left="1152"/>
      <w:spacing w:after="60" w:before="240" w:line="240" w:lineRule="auto"/>
      <w:jc w:val="start"/>
    </w:pPr>
    <w:rPr>
      <w:sz w:val="22"/>
      <w:szCs w:val="22"/>
      <w:b/>
      <w:bCs/>
      <w:lang w:eastAsia="es-ES"/>
      <w:rFonts w:ascii="Calibri" w:hAnsi="Calibri"/>
    </w:rPr>
  </w:style>
  <w:style w:type="paragraph" w:styleId="Heading7">
    <w:name w:val="Título 7"/>
    <w:basedOn w:val="Normal"/>
    <w:next w:val="Normal"/>
    <w:link w:val="UserStyle_2"/>
    <w:pPr>
      <w:outlineLvl w:val="6"/>
      <w:spacing w:after="60" w:before="240"/>
    </w:pPr>
    <w:rPr>
      <w:szCs w:val="24"/>
      <w:rFonts w:ascii="Calibri" w:eastAsia="Times New Roman" w:hAnsi="Calibri"/>
    </w:rPr>
  </w:style>
  <w:style w:type="paragraph" w:styleId="Heading8">
    <w:name w:val="Título 8"/>
    <w:basedOn w:val="Normal"/>
    <w:next w:val="Normal"/>
    <w:link w:val="UserStyle_3"/>
    <w:pPr>
      <w:outlineLvl w:val="7"/>
      <w:suppressAutoHyphens w:val="off"/>
      <w:ind w:hanging="1440" w:left="1440"/>
      <w:spacing w:after="60" w:before="240" w:line="240" w:lineRule="auto"/>
      <w:jc w:val="start"/>
    </w:pPr>
    <w:rPr>
      <w:szCs w:val="24"/>
      <w:i/>
      <w:iCs/>
      <w:lang w:eastAsia="es-ES"/>
      <w:rFonts w:ascii="Calibri" w:hAnsi="Calibri"/>
    </w:rPr>
  </w:style>
  <w:style w:type="paragraph" w:styleId="Heading9">
    <w:name w:val="Título 9"/>
    <w:basedOn w:val="Normal"/>
    <w:next w:val="Normal"/>
    <w:link w:val="UserStyle_4"/>
    <w:pPr>
      <w:outlineLvl w:val="8"/>
      <w:suppressAutoHyphens w:val="off"/>
      <w:ind w:hanging="1584" w:left="1584"/>
      <w:spacing w:after="60" w:before="240" w:line="240" w:lineRule="auto"/>
      <w:jc w:val="start"/>
    </w:pPr>
    <w:rPr>
      <w:sz w:val="22"/>
      <w:szCs w:val="22"/>
      <w:lang w:eastAsia="es-ES"/>
      <w:rFonts w:ascii="Cambria" w:hAnsi="Cambria"/>
    </w:rPr>
  </w:style>
  <w:style w:type="character" w:styleId="NormalCharacter">
    <w:name w:val="Fuente de párrafo predeter."/>
    <w:next w:val="NormalCharacter"/>
    <w:link w:val="Normal"/>
  </w:style>
  <w:style w:type="table" w:styleId="TableNormal">
    <w:name w:val="Tabla normal"/>
    <w:next w:val="TableNormal"/>
    <w:link w:val="Normal"/>
  </w:style>
  <w:style w:type="numbering" w:styleId="NormalList">
    <w:name w:val="Sin lista"/>
    <w:next w:val="NormalList"/>
    <w:link w:val="Normal"/>
    <w:semiHidden/>
  </w:style>
  <w:style w:type="character" w:styleId="UserStyle_5">
    <w:name w:val="Texto nota pie Car"/>
    <w:next w:val="UserStyle_5"/>
    <w:link w:val="FootnoteText"/>
    <w:semiHidden/>
    <w:rPr>
      <w:rFonts w:ascii="Helvetica" w:hAnsi="Helvetica"/>
    </w:rPr>
  </w:style>
  <w:style w:type="character" w:styleId="UserStyle_6">
    <w:name w:val="Mapa del documento Car"/>
    <w:next w:val="UserStyle_6"/>
    <w:link w:val="NavPane"/>
    <w:semiHidden/>
    <w:rPr>
      <w:sz w:val="16"/>
      <w:szCs w:val="16"/>
      <w:lang w:eastAsia="ar-SA"/>
      <w:rFonts w:ascii="Tahoma" w:hAnsi="Tahoma"/>
    </w:rPr>
  </w:style>
  <w:style w:type="character" w:styleId="UserStyle_7">
    <w:name w:val="UC_Titulo 1 Car"/>
    <w:next w:val="UserStyle_7"/>
    <w:link w:val="UserStyle_8"/>
    <w:rPr>
      <w:b/>
      <w:u w:val="single"/>
      <w:sz w:val="24"/>
      <w:kern w:val="32"/>
      <w:bCs/>
      <w:szCs w:val="32"/>
      <w:rFonts w:ascii="Book Antiqua" w:hAnsi="Book Antiqua"/>
    </w:rPr>
  </w:style>
  <w:style w:type="character" w:styleId="UserStyle_9">
    <w:name w:val="Pie de página Car"/>
    <w:next w:val="UserStyle_9"/>
    <w:link w:val="Normal"/>
    <w:rPr>
      <w:sz w:val="24"/>
      <w:lang w:val="es-ES"/>
      <w:rFonts w:ascii="Arial Narrow" w:hAnsi="Arial Narrow"/>
    </w:rPr>
  </w:style>
  <w:style w:type="character" w:styleId="UserStyle_10">
    <w:name w:val="Encabezado Car"/>
    <w:next w:val="UserStyle_10"/>
    <w:link w:val="Normal"/>
    <w:rPr>
      <w:sz w:val="24"/>
      <w:lang w:val="es-ES"/>
      <w:rFonts w:ascii="Arial Narrow" w:hAnsi="Arial Narrow"/>
    </w:rPr>
  </w:style>
  <w:style w:type="character" w:styleId="UserStyle_11">
    <w:name w:val="WW8Num14z4"/>
    <w:next w:val="UserStyle_11"/>
    <w:link w:val="Normal"/>
    <w:rPr>
      <w:rFonts w:ascii="Courier New" w:hAnsi="Courier New"/>
    </w:rPr>
  </w:style>
  <w:style w:type="character" w:styleId="UserStyle_12">
    <w:name w:val="WW8Num14z2"/>
    <w:next w:val="UserStyle_12"/>
    <w:link w:val="Normal"/>
    <w:rPr>
      <w:rFonts w:ascii="Wingdings" w:hAnsi="Wingdings"/>
    </w:rPr>
  </w:style>
  <w:style w:type="character" w:styleId="UserStyle_13">
    <w:name w:val="WW8Num14z1"/>
    <w:next w:val="UserStyle_13"/>
    <w:link w:val="Normal"/>
    <w:rPr>
      <w:sz w:val="20"/>
      <w:rFonts w:ascii="Wingdings" w:hAnsi="Wingdings"/>
    </w:rPr>
  </w:style>
  <w:style w:type="character" w:styleId="UserStyle_14">
    <w:name w:val="WW8Num13z2"/>
    <w:next w:val="UserStyle_14"/>
    <w:link w:val="Normal"/>
  </w:style>
  <w:style w:type="character" w:styleId="UserStyle_15">
    <w:name w:val="WW8Num13z1"/>
    <w:next w:val="UserStyle_15"/>
    <w:link w:val="Normal"/>
    <w:rPr>
      <w:b/>
      <w:i w:val="false"/>
      <w:sz w:val="22"/>
      <w:rFonts w:ascii="Book Antiqua" w:hAnsi="Book Antiqua"/>
    </w:rPr>
  </w:style>
  <w:style w:type="character" w:styleId="UserStyle_16">
    <w:name w:val="WW8Num14z0"/>
    <w:next w:val="UserStyle_16"/>
    <w:link w:val="Normal"/>
    <w:rPr>
      <w:sz w:val="20"/>
      <w:rFonts w:ascii="Arial" w:eastAsia="Times New Roman" w:hAnsi="Arial"/>
    </w:rPr>
  </w:style>
  <w:style w:type="character" w:styleId="UserStyle_17">
    <w:name w:val="WW8Num12z1"/>
    <w:next w:val="UserStyle_17"/>
    <w:link w:val="Normal"/>
    <w:rPr>
      <w:b/>
      <w:i w:val="false"/>
      <w:sz w:val="22"/>
      <w:rFonts w:ascii="Book Antiqua" w:hAnsi="Book Antiqua"/>
    </w:rPr>
  </w:style>
  <w:style w:type="character" w:styleId="UserStyle_18">
    <w:name w:val="WW8Num11z3"/>
    <w:next w:val="UserStyle_18"/>
    <w:link w:val="Normal"/>
    <w:rPr>
      <w:rFonts w:ascii="Symbol" w:hAnsi="Symbol"/>
    </w:rPr>
  </w:style>
  <w:style w:type="character" w:styleId="UserStyle_19">
    <w:name w:val="WW8Num11z0"/>
    <w:next w:val="UserStyle_19"/>
    <w:link w:val="Normal"/>
    <w:rPr>
      <w:sz w:val="20"/>
      <w:rFonts w:ascii="Arial" w:eastAsia="Times New Roman" w:hAnsi="Arial"/>
    </w:rPr>
  </w:style>
  <w:style w:type="character" w:styleId="UserStyle_2">
    <w:name w:val="Título 7 Car"/>
    <w:next w:val="UserStyle_2"/>
    <w:link w:val="Heading7"/>
    <w:semiHidden/>
    <w:rPr>
      <w:sz w:val="24"/>
      <w:szCs w:val="24"/>
      <w:lang w:eastAsia="ar-SA"/>
      <w:rFonts w:ascii="Calibri" w:eastAsia="Times New Roman" w:hAnsi="Calibri"/>
    </w:rPr>
  </w:style>
  <w:style w:type="character" w:styleId="UserStyle_20">
    <w:name w:val="WW8Num9z2"/>
    <w:next w:val="UserStyle_20"/>
    <w:link w:val="Normal"/>
  </w:style>
  <w:style w:type="character" w:styleId="UserStyle_3">
    <w:name w:val="Título 8 Car"/>
    <w:next w:val="UserStyle_3"/>
    <w:link w:val="Heading8"/>
    <w:semiHidden/>
    <w:rPr>
      <w:i/>
      <w:sz w:val="24"/>
      <w:iCs/>
      <w:szCs w:val="24"/>
      <w:rFonts w:ascii="Calibri" w:hAnsi="Calibri"/>
    </w:rPr>
  </w:style>
  <w:style w:type="character" w:styleId="UserStyle_21">
    <w:name w:val="WW8Num10z1"/>
    <w:next w:val="UserStyle_21"/>
    <w:link w:val="Normal"/>
    <w:rPr>
      <w:b/>
      <w:i w:val="false"/>
      <w:sz w:val="22"/>
      <w:rFonts w:ascii="Book Antiqua" w:hAnsi="Book Antiqua"/>
    </w:rPr>
  </w:style>
  <w:style w:type="character" w:styleId="UserStyle_22">
    <w:name w:val="WW8Num7z0"/>
    <w:next w:val="UserStyle_22"/>
    <w:link w:val="Normal"/>
    <w:rPr>
      <w:b/>
      <w:i w:val="false"/>
      <w:spacing w:val="0"/>
      <w:sz w:val="22"/>
      <w:w w:val="100"/>
      <w:rFonts w:ascii="Arial Narrow" w:hAnsi="Arial Narrow"/>
    </w:rPr>
  </w:style>
  <w:style w:type="character" w:styleId="UserStyle_23">
    <w:name w:val="WW8Num12z2"/>
    <w:next w:val="UserStyle_23"/>
    <w:link w:val="Normal"/>
  </w:style>
  <w:style w:type="character" w:styleId="UserStyle_4">
    <w:name w:val="Título 9 Car"/>
    <w:next w:val="UserStyle_4"/>
    <w:link w:val="Heading9"/>
    <w:semiHidden/>
    <w:rPr>
      <w:sz w:val="22"/>
      <w:szCs w:val="22"/>
      <w:rFonts w:ascii="Cambria" w:hAnsi="Cambria"/>
    </w:rPr>
  </w:style>
  <w:style w:type="character" w:styleId="UserStyle_24">
    <w:name w:val="WW8Num6z2"/>
    <w:next w:val="UserStyle_24"/>
    <w:link w:val="Normal"/>
  </w:style>
  <w:style w:type="character" w:styleId="UserStyle_25">
    <w:name w:val="WW8Num6z1"/>
    <w:next w:val="UserStyle_25"/>
    <w:link w:val="Normal"/>
    <w:rPr>
      <w:b/>
      <w:i w:val="false"/>
      <w:sz w:val="22"/>
      <w:rFonts w:ascii="Arial Narrow" w:hAnsi="Arial Narrow"/>
    </w:rPr>
  </w:style>
  <w:style w:type="character" w:styleId="UserStyle_26">
    <w:name w:val="WW8Num6z0"/>
    <w:next w:val="UserStyle_26"/>
    <w:link w:val="Normal"/>
    <w:rPr>
      <w:b/>
      <w:i w:val="false"/>
      <w:spacing w:val="0"/>
      <w:sz w:val="22"/>
      <w:w w:val="100"/>
      <w:rFonts w:ascii="Arial Narrow" w:hAnsi="Arial Narrow"/>
    </w:rPr>
  </w:style>
  <w:style w:type="character" w:styleId="UserStyle_27">
    <w:name w:val="WW8Num5z5"/>
    <w:next w:val="UserStyle_27"/>
    <w:link w:val="Normal"/>
    <w:rPr>
      <w:rFonts w:ascii="Wingdings" w:hAnsi="Wingdings"/>
    </w:rPr>
  </w:style>
  <w:style w:type="character" w:styleId="UserStyle_28">
    <w:name w:val="WW8Num5z4"/>
    <w:next w:val="UserStyle_28"/>
    <w:link w:val="Normal"/>
    <w:rPr>
      <w:rFonts w:ascii="Courier New" w:hAnsi="Courier New"/>
    </w:rPr>
  </w:style>
  <w:style w:type="character" w:styleId="UserStyle_29">
    <w:name w:val="WW8Num5z2"/>
    <w:next w:val="UserStyle_29"/>
    <w:link w:val="Normal"/>
    <w:rPr>
      <w:b w:val="false"/>
      <w:i w:val="false"/>
      <w:spacing w:val="0"/>
      <w:sz w:val="24"/>
      <w:position w:val="0"/>
      <w:vertAlign w:val="baseline"/>
      <w:w w:val="100"/>
      <w:rFonts w:ascii="Wingdings" w:hAnsi="Wingdings"/>
    </w:rPr>
  </w:style>
  <w:style w:type="character" w:styleId="UserStyle_30">
    <w:name w:val="WW8Num4z2"/>
    <w:next w:val="UserStyle_30"/>
    <w:link w:val="Normal"/>
  </w:style>
  <w:style w:type="character" w:styleId="UserStyle_31">
    <w:name w:val="WW8Num12z0"/>
    <w:next w:val="UserStyle_31"/>
    <w:link w:val="Normal"/>
    <w:rPr>
      <w:b/>
      <w:i w:val="false"/>
      <w:spacing w:val="0"/>
      <w:sz w:val="22"/>
      <w:w w:val="100"/>
      <w:rFonts w:ascii="Arial Narrow" w:hAnsi="Arial Narrow"/>
    </w:rPr>
  </w:style>
  <w:style w:type="character" w:styleId="UserStyle_1">
    <w:name w:val="Título 6 Car"/>
    <w:next w:val="UserStyle_1"/>
    <w:link w:val="Heading6"/>
    <w:semiHidden/>
    <w:rPr>
      <w:b/>
      <w:sz w:val="22"/>
      <w:bCs/>
      <w:szCs w:val="22"/>
      <w:rFonts w:ascii="Calibri" w:hAnsi="Calibri"/>
    </w:rPr>
  </w:style>
  <w:style w:type="character" w:styleId="UserStyle_32">
    <w:name w:val="WW8Num9z1"/>
    <w:next w:val="UserStyle_32"/>
    <w:link w:val="Normal"/>
    <w:rPr>
      <w:b/>
      <w:i w:val="false"/>
      <w:sz w:val="22"/>
      <w:rFonts w:ascii="Book Antiqua" w:hAnsi="Book Antiqua"/>
    </w:rPr>
  </w:style>
  <w:style w:type="character" w:styleId="UserStyle_33">
    <w:name w:val="WW8Num1z0"/>
    <w:next w:val="UserStyle_33"/>
    <w:link w:val="Normal"/>
  </w:style>
  <w:style w:type="character" w:styleId="UserStyle_34">
    <w:name w:val="WW8Num2z1"/>
    <w:next w:val="UserStyle_34"/>
    <w:link w:val="Normal"/>
    <w:rPr>
      <w:rFonts w:ascii="Courier New" w:hAnsi="Courier New"/>
    </w:rPr>
  </w:style>
  <w:style w:type="character" w:styleId="UserStyle_35">
    <w:name w:val="WW8Num4z1"/>
    <w:next w:val="UserStyle_35"/>
    <w:link w:val="Normal"/>
    <w:rPr>
      <w:b/>
      <w:i w:val="false"/>
      <w:sz w:val="22"/>
      <w:rFonts w:ascii="Book Antiqua" w:hAnsi="Book Antiqua"/>
    </w:rPr>
  </w:style>
  <w:style w:type="character" w:styleId="UserStyle_36">
    <w:name w:val="WW8Num5z0"/>
    <w:next w:val="UserStyle_36"/>
    <w:link w:val="Normal"/>
    <w:rPr>
      <w:sz w:val="16"/>
      <w:rFonts w:ascii="Wingdings" w:hAnsi="Wingdings"/>
    </w:rPr>
  </w:style>
  <w:style w:type="character" w:styleId="UserStyle_37">
    <w:name w:val="WW8Num4z0"/>
    <w:next w:val="UserStyle_37"/>
    <w:link w:val="Normal"/>
    <w:rPr>
      <w:b/>
      <w:i w:val="false"/>
      <w:spacing w:val="0"/>
      <w:sz w:val="22"/>
      <w:w w:val="100"/>
      <w:rFonts w:ascii="Arial Narrow" w:hAnsi="Arial Narrow"/>
    </w:rPr>
  </w:style>
  <w:style w:type="character" w:styleId="UserStyle_38">
    <w:name w:val="WW8Num2z2"/>
    <w:next w:val="UserStyle_38"/>
    <w:link w:val="Normal"/>
    <w:rPr>
      <w:rFonts w:ascii="Wingdings" w:hAnsi="Wingdings"/>
    </w:rPr>
  </w:style>
  <w:style w:type="character" w:styleId="UserStyle_39">
    <w:name w:val="WW8Num8z3"/>
    <w:next w:val="UserStyle_39"/>
    <w:link w:val="Normal"/>
    <w:rPr>
      <w:rFonts w:ascii="Symbol" w:hAnsi="Symbol"/>
    </w:rPr>
  </w:style>
  <w:style w:type="character" w:styleId="UserStyle_40">
    <w:name w:val="WW8Num14z3"/>
    <w:next w:val="UserStyle_40"/>
    <w:link w:val="Normal"/>
    <w:rPr>
      <w:rFonts w:ascii="Symbol" w:hAnsi="Symbol"/>
    </w:rPr>
  </w:style>
  <w:style w:type="character" w:styleId="UserStyle_41">
    <w:name w:val="WW8Num2z0"/>
    <w:next w:val="UserStyle_41"/>
    <w:link w:val="Normal"/>
    <w:rPr>
      <w:rFonts w:ascii="Symbol" w:hAnsi="Symbol"/>
    </w:rPr>
  </w:style>
  <w:style w:type="character" w:styleId="UserStyle_0">
    <w:name w:val="Título 5 Car"/>
    <w:next w:val="UserStyle_0"/>
    <w:link w:val="Heading5"/>
    <w:rPr>
      <w:b/>
      <w:i/>
      <w:sz w:val="26"/>
      <w:bCs/>
      <w:iCs/>
      <w:szCs w:val="26"/>
    </w:rPr>
  </w:style>
  <w:style w:type="character" w:styleId="UserStyle_42">
    <w:name w:val="WW8Num8z1"/>
    <w:next w:val="UserStyle_42"/>
    <w:link w:val="Normal"/>
    <w:rPr>
      <w:rFonts w:ascii="Courier New" w:hAnsi="Courier New"/>
    </w:rPr>
  </w:style>
  <w:style w:type="character" w:styleId="UserStyle_43">
    <w:name w:val="WW8Num1z6"/>
    <w:next w:val="UserStyle_43"/>
    <w:link w:val="Normal"/>
    <w:rPr>
      <w:rFonts w:ascii="Symbol" w:hAnsi="Symbol"/>
    </w:rPr>
  </w:style>
  <w:style w:type="character" w:styleId="UserStyle_44">
    <w:name w:val="WW8Num10z2"/>
    <w:next w:val="UserStyle_44"/>
    <w:link w:val="Normal"/>
  </w:style>
  <w:style w:type="character" w:styleId="UserStyle_45">
    <w:name w:val="WW8Num7z1"/>
    <w:next w:val="UserStyle_45"/>
    <w:link w:val="Normal"/>
    <w:rPr>
      <w:b/>
      <w:i w:val="false"/>
      <w:sz w:val="22"/>
      <w:rFonts w:ascii="Arial Narrow" w:hAnsi="Arial Narrow"/>
    </w:rPr>
  </w:style>
  <w:style w:type="character" w:styleId="Hyperlink">
    <w:name w:val="Hipervínculo"/>
    <w:next w:val="Hyperlink"/>
    <w:link w:val="Normal"/>
    <w:rPr>
      <w:u w:val="single"/>
      <w:spacing w:val="0"/>
      <w:sz w:val="22"/>
      <w:w w:val="100"/>
      <w:rFonts w:ascii="Arial Narrow" w:hAnsi="Arial Narrow"/>
      <w:color w:val="0000ff"/>
    </w:rPr>
  </w:style>
  <w:style w:type="character" w:styleId="UserStyle_46">
    <w:name w:val="WW8Num5z3"/>
    <w:next w:val="UserStyle_46"/>
    <w:link w:val="Normal"/>
    <w:rPr>
      <w:rFonts w:ascii="Symbol" w:hAnsi="Symbol"/>
    </w:rPr>
  </w:style>
  <w:style w:type="character" w:styleId="UserStyle_47">
    <w:name w:val="UC_NormalAzul Car"/>
    <w:next w:val="UserStyle_47"/>
    <w:link w:val="UserStyle_48"/>
    <w:rPr>
      <w:sz w:val="24"/>
      <w:szCs w:val="24"/>
      <w:rFonts w:ascii="Book Antiqua" w:hAnsi="Book Antiqua"/>
      <w:color w:val="0000ff"/>
    </w:rPr>
  </w:style>
  <w:style w:type="character" w:styleId="UserStyle_49">
    <w:name w:val="WW8Num10z0"/>
    <w:next w:val="UserStyle_49"/>
    <w:link w:val="Normal"/>
    <w:rPr>
      <w:b/>
      <w:i w:val="false"/>
      <w:spacing w:val="0"/>
      <w:sz w:val="22"/>
      <w:w w:val="100"/>
      <w:rFonts w:ascii="Arial Narrow" w:hAnsi="Arial Narrow"/>
    </w:rPr>
  </w:style>
  <w:style w:type="character" w:styleId="UserStyle_50">
    <w:name w:val="WW8Num1z5"/>
    <w:next w:val="UserStyle_50"/>
    <w:link w:val="Normal"/>
    <w:rPr>
      <w:rFonts w:ascii="Wingdings" w:hAnsi="Wingdings"/>
    </w:rPr>
  </w:style>
  <w:style w:type="character" w:styleId="UserStyle_51">
    <w:name w:val="WW8Num1z1"/>
    <w:next w:val="UserStyle_51"/>
    <w:link w:val="Normal"/>
    <w:rPr>
      <w:b/>
      <w:i w:val="false"/>
    </w:rPr>
  </w:style>
  <w:style w:type="character" w:styleId="UserStyle_52">
    <w:name w:val="WW8Num3z0"/>
    <w:next w:val="UserStyle_52"/>
    <w:link w:val="Normal"/>
    <w:rPr>
      <w:rFonts w:ascii="Symbol" w:hAnsi="Symbol"/>
    </w:rPr>
  </w:style>
  <w:style w:type="character" w:styleId="UserStyle_53">
    <w:name w:val="WW8Num3z1"/>
    <w:next w:val="UserStyle_53"/>
    <w:link w:val="Normal"/>
    <w:rPr>
      <w:rFonts w:ascii="Courier New" w:hAnsi="Courier New"/>
    </w:rPr>
  </w:style>
  <w:style w:type="character" w:styleId="UserStyle_54">
    <w:name w:val="WW8Num1z4"/>
    <w:next w:val="UserStyle_54"/>
    <w:link w:val="Normal"/>
    <w:rPr>
      <w:rFonts w:ascii="Courier New" w:hAnsi="Courier New"/>
    </w:rPr>
  </w:style>
  <w:style w:type="character" w:styleId="PageNumber">
    <w:name w:val="Número de página"/>
    <w:basedOn w:val="UserStyle_55"/>
    <w:next w:val="PageNumber"/>
    <w:link w:val="Normal"/>
  </w:style>
  <w:style w:type="character" w:styleId="FootnoteReference">
    <w:name w:val="Ref. de nota al pie"/>
    <w:next w:val="FootnoteReference"/>
    <w:link w:val="Normal"/>
    <w:semiHidden/>
    <w:rPr>
      <w:vertAlign w:val="superscript"/>
    </w:rPr>
  </w:style>
  <w:style w:type="character" w:styleId="UserStyle_56">
    <w:name w:val="WW8Num3z2"/>
    <w:next w:val="UserStyle_56"/>
    <w:link w:val="Normal"/>
    <w:rPr>
      <w:rFonts w:ascii="Wingdings" w:hAnsi="Wingdings"/>
    </w:rPr>
  </w:style>
  <w:style w:type="character" w:styleId="UserStyle_57">
    <w:name w:val="WW8Num11z1"/>
    <w:next w:val="UserStyle_57"/>
    <w:link w:val="Normal"/>
    <w:rPr>
      <w:sz w:val="20"/>
      <w:rFonts w:ascii="Wingdings" w:hAnsi="Wingdings"/>
    </w:rPr>
  </w:style>
  <w:style w:type="character" w:styleId="UserStyle_58">
    <w:name w:val="WW8Num9z0"/>
    <w:next w:val="UserStyle_58"/>
    <w:link w:val="Normal"/>
    <w:rPr>
      <w:b/>
      <w:i w:val="false"/>
      <w:spacing w:val="0"/>
      <w:sz w:val="22"/>
      <w:w w:val="100"/>
      <w:rFonts w:ascii="Arial Narrow" w:hAnsi="Arial Narrow"/>
    </w:rPr>
  </w:style>
  <w:style w:type="character" w:styleId="UserStyle_59">
    <w:name w:val="WW8Num11z4"/>
    <w:next w:val="UserStyle_59"/>
    <w:link w:val="Normal"/>
    <w:rPr>
      <w:rFonts w:ascii="Courier New" w:hAnsi="Courier New"/>
    </w:rPr>
  </w:style>
  <w:style w:type="character" w:styleId="UserStyle_60">
    <w:name w:val="WW8Num8z2"/>
    <w:next w:val="UserStyle_60"/>
    <w:link w:val="Normal"/>
    <w:rPr>
      <w:rFonts w:ascii="Wingdings" w:hAnsi="Wingdings"/>
    </w:rPr>
  </w:style>
  <w:style w:type="character" w:styleId="UserStyle_61">
    <w:name w:val="WW8Num5z1"/>
    <w:next w:val="UserStyle_61"/>
    <w:link w:val="Normal"/>
    <w:rPr>
      <w:b w:val="false"/>
      <w:i w:val="false"/>
      <w:spacing w:val="0"/>
      <w:sz w:val="32"/>
      <w:position w:val="0"/>
      <w:vertAlign w:val="baseline"/>
      <w:w w:val="100"/>
      <w:rFonts w:ascii="Wingdings" w:hAnsi="Wingdings"/>
    </w:rPr>
  </w:style>
  <w:style w:type="character" w:styleId="UserStyle_62">
    <w:name w:val="WW8Num8z0"/>
    <w:next w:val="UserStyle_62"/>
    <w:link w:val="Normal"/>
    <w:rPr>
      <w:rFonts w:ascii="Book Antiqua" w:eastAsia="Times New Roman" w:hAnsi="Book Antiqua"/>
    </w:rPr>
  </w:style>
  <w:style w:type="character" w:styleId="UserStyle_63">
    <w:name w:val="WW8Num13z0"/>
    <w:next w:val="UserStyle_63"/>
    <w:link w:val="Normal"/>
    <w:rPr>
      <w:b/>
      <w:i w:val="false"/>
      <w:spacing w:val="0"/>
      <w:sz w:val="22"/>
      <w:w w:val="100"/>
      <w:rFonts w:ascii="Arial Narrow" w:hAnsi="Arial Narrow"/>
    </w:rPr>
  </w:style>
  <w:style w:type="character" w:styleId="UserStyle_64">
    <w:name w:val="WW8Num11z2"/>
    <w:next w:val="UserStyle_64"/>
    <w:link w:val="Normal"/>
    <w:rPr>
      <w:rFonts w:ascii="Wingdings" w:hAnsi="Wingdings"/>
    </w:rPr>
  </w:style>
  <w:style w:type="character" w:styleId="UserStyle_55">
    <w:name w:val="Fuente de párrafo predeter.1"/>
    <w:next w:val="UserStyle_55"/>
    <w:link w:val="Normal"/>
  </w:style>
  <w:style w:type="character" w:styleId="UserStyle_65">
    <w:name w:val="WW8Num7z2"/>
    <w:next w:val="UserStyle_65"/>
    <w:link w:val="Normal"/>
  </w:style>
  <w:style w:type="paragraph" w:styleId="UserStyle_66">
    <w:name w:val="Tabletext"/>
    <w:basedOn w:val="Normal"/>
    <w:next w:val="UserStyle_66"/>
    <w:link w:val="Normal"/>
    <w:pPr>
      <w:widowControl w:val="off"/>
      <w:keepLines/>
      <w:spacing w:after="120" w:before="0" w:line="240" w:lineRule="atLeast"/>
    </w:pPr>
    <w:rPr>
      <w:kern w:val="1"/>
      <w:bCs/>
      <w:lang w:val="en-US"/>
      <w:rFonts w:ascii="Garamond" w:hAnsi="Garamond"/>
    </w:rPr>
  </w:style>
  <w:style w:type="paragraph" w:styleId="UserStyle_67">
    <w:name w:val="ViñetaBlanca2"/>
    <w:basedOn w:val="UserStyle_68"/>
    <w:next w:val="UserStyle_67"/>
    <w:link w:val="Normal"/>
    <w:pPr>
      <w:tabs>
        <w:tab w:pos="1148" w:val="clear"/>
      </w:tabs>
      <w:outlineLvl w:val="3"/>
      <w:tabs>
        <w:tab w:leader="none" w:pos="1148" w:val="left"/>
      </w:tabs>
      <w:numPr>
        <w:ilvl w:val="3"/>
        <w:numId w:val="1"/>
      </w:numPr>
    </w:pPr>
    <w:rPr>
      <w:bCs w:val="false"/>
    </w:rPr>
  </w:style>
  <w:style w:type="paragraph" w:styleId="Title">
    <w:name w:val="Puesto"/>
    <w:basedOn w:val="Normal"/>
    <w:next w:val="Subtitle"/>
    <w:link w:val="Normal"/>
    <w:pPr>
      <w:spacing w:after="60" w:before="240"/>
      <w:jc w:val="center"/>
    </w:pPr>
    <w:rPr>
      <w:sz w:val="32"/>
      <w:szCs w:val="32"/>
      <w:b/>
      <w:kern w:val="1"/>
      <w:bCs/>
      <w:rFonts w:ascii="Arial" w:hAnsi="Arial"/>
    </w:rPr>
  </w:style>
  <w:style w:type="paragraph" w:styleId="TOC1">
    <w:name w:val="TDC 1"/>
    <w:basedOn w:val="Normal"/>
    <w:next w:val="Normal"/>
    <w:link w:val="Normal"/>
    <w:pPr>
      <w:spacing w:after="120" w:before="120"/>
      <w:jc w:val="start"/>
    </w:pPr>
    <w:rPr>
      <w:sz w:val="20"/>
      <w:b/>
      <w:caps/>
      <w:bCs/>
      <w:rFonts w:ascii="Calibri" w:hAnsi="Calibri"/>
    </w:rPr>
  </w:style>
  <w:style w:type="paragraph" w:styleId="Header">
    <w:name w:val="Encabezado"/>
    <w:basedOn w:val="Normal"/>
    <w:next w:val="Header"/>
    <w:link w:val="Normal"/>
    <w:pPr>
      <w:tabs>
        <w:tab w:leader="none" w:pos="4320" w:val="center"/>
        <w:tab w:leader="none" w:pos="8640" w:val="right"/>
      </w:tabs>
    </w:pPr>
  </w:style>
  <w:style w:type="paragraph" w:styleId="266">
    <w:name w:val="Título de TDC"/>
    <w:basedOn w:val="Heading1"/>
    <w:next w:val="Normal"/>
    <w:link w:val="Normal"/>
    <w:pPr>
      <w:keepLines/>
      <w:outlineLvl w:val="9"/>
      <w:suppressAutoHyphens w:val="off"/>
      <w:spacing w:after="0" w:before="480" w:line="276" w:lineRule="auto"/>
      <w:jc w:val="start"/>
    </w:pPr>
    <w:rPr>
      <w:sz w:val="28"/>
      <w:szCs w:val="28"/>
      <w:kern w:val="0"/>
      <w:lang w:eastAsia="en-US"/>
      <w:rFonts w:ascii="Cambria" w:eastAsia="Times New Roman" w:hAnsi="Cambria"/>
      <w:color w:val="365f91"/>
    </w:rPr>
  </w:style>
  <w:style w:type="paragraph" w:styleId="TOC8">
    <w:name w:val="TDC 8"/>
    <w:basedOn w:val="Normal"/>
    <w:next w:val="Normal"/>
    <w:link w:val="Normal"/>
    <w:pPr>
      <w:ind w:left="1680"/>
      <w:jc w:val="start"/>
    </w:pPr>
    <w:rPr>
      <w:sz w:val="18"/>
      <w:szCs w:val="18"/>
      <w:rFonts w:ascii="Calibri" w:hAnsi="Calibri"/>
    </w:rPr>
  </w:style>
  <w:style w:type="paragraph" w:styleId="UserStyle_69">
    <w:name w:val="UC_PasoAlternativa"/>
    <w:basedOn w:val="UserStyle_70"/>
    <w:next w:val="UserStyle_69"/>
    <w:link w:val="Normal"/>
    <w:pPr>
      <w:tabs>
        <w:tab w:pos="720" w:val="clear"/>
      </w:tabs>
      <w:tabs>
        <w:tab w:pos="360" w:val="clear"/>
      </w:tabs>
      <w:tabs>
        <w:tab w:leader="none" w:pos="360" w:val="left"/>
        <w:tab w:leader="none" w:pos="540" w:val="left"/>
      </w:tabs>
      <w:numPr>
        <w:ilvl w:val="0"/>
        <w:numId w:val="2"/>
      </w:numPr>
    </w:pPr>
  </w:style>
  <w:style w:type="paragraph" w:styleId="UserStyle_8">
    <w:name w:val="UC_Titulo 1"/>
    <w:basedOn w:val="Heading1"/>
    <w:next w:val="UserStyle_8"/>
    <w:link w:val="UserStyle_7"/>
    <w:pPr>
      <w:suppressAutoHyphens w:val="off"/>
      <w:ind w:hanging="432" w:left="432"/>
      <w:spacing w:line="240" w:lineRule="auto"/>
      <w:jc w:val="start"/>
    </w:pPr>
    <w:rPr>
      <w:sz w:val="24"/>
      <w:u w:val="single"/>
      <w:kern w:val="32"/>
      <w:lang w:eastAsia="es-ES"/>
      <w:rFonts w:ascii="Book Antiqua" w:hAnsi="Book Antiqua"/>
    </w:rPr>
  </w:style>
  <w:style w:type="paragraph" w:styleId="UserStyle_71">
    <w:name w:val="Encabezado de la tabla"/>
    <w:basedOn w:val="UserStyle_72"/>
    <w:next w:val="UserStyle_71"/>
    <w:link w:val="Normal"/>
    <w:pPr>
      <w:suppressLineNumbers/>
      <w:jc w:val="center"/>
    </w:pPr>
    <w:rPr>
      <w:b/>
      <w:bCs/>
    </w:rPr>
  </w:style>
  <w:style w:type="paragraph" w:styleId="TOC2">
    <w:name w:val="TDC 2"/>
    <w:basedOn w:val="Normal"/>
    <w:next w:val="Normal"/>
    <w:link w:val="Normal"/>
    <w:pPr>
      <w:ind w:left="240"/>
      <w:jc w:val="start"/>
    </w:pPr>
    <w:rPr>
      <w:sz w:val="20"/>
      <w:smallCaps/>
      <w:rFonts w:ascii="Calibri" w:hAnsi="Calibri"/>
    </w:rPr>
  </w:style>
  <w:style w:type="paragraph" w:styleId="UserStyle_48">
    <w:name w:val="UC_NormalAzul"/>
    <w:basedOn w:val="Normal"/>
    <w:next w:val="UserStyle_48"/>
    <w:link w:val="UserStyle_47"/>
    <w:pPr>
      <w:suppressAutoHyphens w:val="off"/>
      <w:spacing w:line="240" w:lineRule="auto"/>
      <w:jc w:val="start"/>
    </w:pPr>
    <w:rPr>
      <w:szCs w:val="24"/>
      <w:lang w:eastAsia="es-ES"/>
      <w:rFonts w:ascii="Book Antiqua" w:hAnsi="Book Antiqua"/>
      <w:color w:val="0000ff"/>
    </w:rPr>
  </w:style>
  <w:style w:type="paragraph" w:styleId="UserStyle_73">
    <w:name w:val="TableTextTitulo"/>
    <w:basedOn w:val="UserStyle_66"/>
    <w:next w:val="UserStyle_73"/>
    <w:link w:val="Normal"/>
    <w:pPr>
      <w:spacing w:line="240" w:lineRule="auto"/>
      <w:jc w:val="center"/>
    </w:pPr>
    <w:rPr>
      <w:sz w:val="22"/>
      <w:b/>
      <w:u w:val="single"/>
      <w:kern w:val="1"/>
      <w:lang w:val="es-AR"/>
      <w:rFonts w:ascii="Arial Narrow" w:hAnsi="Arial Narrow"/>
    </w:rPr>
  </w:style>
  <w:style w:type="paragraph" w:styleId="UserStyle_74">
    <w:name w:val="Encabezado1"/>
    <w:basedOn w:val="Normal"/>
    <w:next w:val="BodyText"/>
    <w:link w:val="Normal"/>
    <w:pPr>
      <w:keepNext/>
      <w:spacing w:after="120" w:before="240"/>
    </w:pPr>
    <w:rPr>
      <w:sz w:val="28"/>
      <w:szCs w:val="28"/>
      <w:rFonts w:ascii="Arial" w:eastAsia="Microsoft YaHei" w:hAnsi="Arial"/>
    </w:rPr>
  </w:style>
  <w:style w:type="paragraph" w:styleId="UserStyle_75">
    <w:name w:val="InfoBlue"/>
    <w:basedOn w:val="Normal"/>
    <w:next w:val="BodyText"/>
    <w:link w:val="Normal"/>
    <w:pPr>
      <w:ind w:firstLine="0" w:left="374" w:right="0"/>
      <w:spacing w:line="240" w:lineRule="auto"/>
    </w:pPr>
    <w:rPr>
      <w:sz w:val="28"/>
      <w:rFonts w:ascii="Book Antiqua" w:hAnsi="Book Antiqua"/>
    </w:rPr>
  </w:style>
  <w:style w:type="paragraph" w:styleId="UserStyle_76">
    <w:name w:val="Índice"/>
    <w:basedOn w:val="Normal"/>
    <w:next w:val="UserStyle_76"/>
    <w:link w:val="Normal"/>
    <w:pPr>
      <w:suppressLineNumbers/>
    </w:pPr>
  </w:style>
  <w:style w:type="paragraph" w:styleId="TOC6">
    <w:name w:val="TDC 6"/>
    <w:basedOn w:val="Normal"/>
    <w:next w:val="Normal"/>
    <w:link w:val="Normal"/>
    <w:pPr>
      <w:ind w:left="1200"/>
      <w:jc w:val="start"/>
    </w:pPr>
    <w:rPr>
      <w:sz w:val="18"/>
      <w:szCs w:val="18"/>
      <w:rFonts w:ascii="Calibri" w:hAnsi="Calibri"/>
    </w:rPr>
  </w:style>
  <w:style w:type="paragraph" w:styleId="UserStyle_77">
    <w:name w:val="UC_Alternativa 2"/>
    <w:basedOn w:val="Normal"/>
    <w:next w:val="UserStyle_77"/>
    <w:link w:val="Normal"/>
    <w:pPr>
      <w:tabs>
        <w:tab w:pos="1440" w:val="clear"/>
      </w:tabs>
      <w:outlineLvl w:val="2"/>
      <w:suppressAutoHyphens w:val="off"/>
      <w:tabs>
        <w:tab w:leader="none" w:pos="900" w:val="left"/>
        <w:tab w:leader="none" w:pos="1440" w:val="left"/>
      </w:tabs>
      <w:spacing w:line="240" w:lineRule="auto"/>
      <w:jc w:val="start"/>
      <w:numPr>
        <w:ilvl w:val="2"/>
        <w:numId w:val="3"/>
      </w:numPr>
    </w:pPr>
    <w:rPr>
      <w:szCs w:val="24"/>
      <w:b/>
      <w:lang w:eastAsia="es-ES"/>
      <w:rFonts w:ascii="Book Antiqua" w:hAnsi="Book Antiqua"/>
      <w:color w:val="0000ff"/>
    </w:rPr>
  </w:style>
  <w:style w:type="paragraph" w:styleId="UserStyle_78">
    <w:name w:val="ViñetaNegra1"/>
    <w:basedOn w:val="UserStyle_68"/>
    <w:next w:val="UserStyle_78"/>
    <w:link w:val="Normal"/>
    <w:pPr>
      <w:tabs>
        <w:tab w:pos="1148" w:val="clear"/>
      </w:tabs>
      <w:outlineLvl w:val="2"/>
      <w:tabs>
        <w:tab w:leader="none" w:pos="1148" w:val="left"/>
      </w:tabs>
      <w:numPr>
        <w:ilvl w:val="2"/>
        <w:numId w:val="1"/>
      </w:numPr>
    </w:pPr>
  </w:style>
  <w:style w:type="paragraph" w:styleId="TOC4">
    <w:name w:val="TDC 4"/>
    <w:basedOn w:val="Normal"/>
    <w:next w:val="Normal"/>
    <w:link w:val="Normal"/>
    <w:pPr>
      <w:ind w:left="720"/>
      <w:jc w:val="start"/>
    </w:pPr>
    <w:rPr>
      <w:sz w:val="18"/>
      <w:szCs w:val="18"/>
      <w:rFonts w:ascii="Calibri" w:hAnsi="Calibri"/>
    </w:rPr>
  </w:style>
  <w:style w:type="paragraph" w:styleId="TOC3">
    <w:name w:val="TDC 3"/>
    <w:basedOn w:val="Normal"/>
    <w:next w:val="Normal"/>
    <w:link w:val="Normal"/>
    <w:pPr>
      <w:ind w:left="480"/>
      <w:jc w:val="start"/>
    </w:pPr>
    <w:rPr>
      <w:sz w:val="20"/>
      <w:i/>
      <w:iCs/>
      <w:rFonts w:ascii="Calibri" w:hAnsi="Calibri"/>
    </w:rPr>
  </w:style>
  <w:style w:type="paragraph" w:styleId="TOC7">
    <w:name w:val="TDC 7"/>
    <w:basedOn w:val="Normal"/>
    <w:next w:val="Normal"/>
    <w:link w:val="Normal"/>
    <w:pPr>
      <w:ind w:left="1440"/>
      <w:jc w:val="start"/>
    </w:pPr>
    <w:rPr>
      <w:sz w:val="18"/>
      <w:szCs w:val="18"/>
      <w:rFonts w:ascii="Calibri" w:hAnsi="Calibri"/>
    </w:rPr>
  </w:style>
  <w:style w:type="paragraph" w:styleId="Footer">
    <w:name w:val="Pie de página"/>
    <w:basedOn w:val="Normal"/>
    <w:next w:val="Footer"/>
    <w:link w:val="Normal"/>
    <w:pPr>
      <w:tabs>
        <w:tab w:leader="none" w:pos="4320" w:val="center"/>
        <w:tab w:leader="none" w:pos="8640" w:val="right"/>
      </w:tabs>
    </w:pPr>
  </w:style>
  <w:style w:type="paragraph" w:styleId="UserStyle_68">
    <w:name w:val="TextoNivel2"/>
    <w:basedOn w:val="Heading2"/>
    <w:next w:val="UserStyle_68"/>
    <w:link w:val="Normal"/>
    <w:pPr>
      <w:keepNext w:val="off"/>
      <w:ind w:firstLine="0" w:left="788" w:right="0"/>
      <w:spacing w:line="240" w:lineRule="auto"/>
    </w:pPr>
    <w:rPr>
      <w:sz w:val="22"/>
      <w:b w:val="false"/>
      <w:bCs/>
      <w:rFonts w:ascii="Arial Narrow" w:hAnsi="Arial Narrow"/>
    </w:rPr>
  </w:style>
  <w:style w:type="paragraph" w:styleId="List">
    <w:name w:val="Lista"/>
    <w:basedOn w:val="BodyText"/>
    <w:next w:val="List"/>
    <w:link w:val="Normal"/>
  </w:style>
  <w:style w:type="paragraph" w:styleId="UserStyle_70">
    <w:name w:val="UC_PasoCaminoNormal"/>
    <w:basedOn w:val="UserStyle_48"/>
    <w:next w:val="UserStyle_70"/>
    <w:link w:val="Normal"/>
    <w:pPr>
      <w:tabs>
        <w:tab w:pos="720" w:val="clear"/>
      </w:tabs>
      <w:tabs>
        <w:tab w:leader="none" w:pos="720" w:val="left"/>
      </w:tabs>
      <w:numPr>
        <w:ilvl w:val="0"/>
        <w:numId w:val="4"/>
      </w:numPr>
    </w:pPr>
    <w:rPr>
      <w:b/>
    </w:rPr>
  </w:style>
  <w:style w:type="paragraph" w:styleId="TOC5">
    <w:name w:val="TDC 5"/>
    <w:basedOn w:val="Normal"/>
    <w:next w:val="Normal"/>
    <w:link w:val="Normal"/>
    <w:pPr>
      <w:ind w:left="960"/>
      <w:jc w:val="start"/>
    </w:pPr>
    <w:rPr>
      <w:sz w:val="18"/>
      <w:szCs w:val="18"/>
      <w:rFonts w:ascii="Calibri" w:hAnsi="Calibri"/>
    </w:rPr>
  </w:style>
  <w:style w:type="paragraph" w:styleId="Subtitle">
    <w:name w:val="Subtítulo"/>
    <w:basedOn w:val="UserStyle_74"/>
    <w:next w:val="BodyText"/>
    <w:link w:val="Normal"/>
    <w:pPr>
      <w:jc w:val="center"/>
    </w:pPr>
    <w:rPr>
      <w:sz w:val="28"/>
      <w:szCs w:val="28"/>
      <w:i/>
      <w:iCs/>
    </w:rPr>
  </w:style>
  <w:style w:type="paragraph" w:styleId="NavPane">
    <w:name w:val="Mapa del documento"/>
    <w:basedOn w:val="Normal"/>
    <w:next w:val="NavPane"/>
    <w:link w:val="UserStyle_6"/>
    <w:rPr>
      <w:sz w:val="16"/>
      <w:szCs w:val="16"/>
      <w:rFonts w:ascii="Tahoma" w:hAnsi="Tahoma"/>
    </w:rPr>
  </w:style>
  <w:style w:type="paragraph" w:styleId="BodyText">
    <w:name w:val="Texto independiente"/>
    <w:basedOn w:val="Normal"/>
    <w:next w:val="BodyText"/>
    <w:link w:val="Normal"/>
    <w:pPr>
      <w:spacing w:after="120" w:before="0"/>
    </w:pPr>
  </w:style>
  <w:style w:type="paragraph" w:styleId="UserStyle_79">
    <w:name w:val="Etiqueta"/>
    <w:basedOn w:val="Normal"/>
    <w:next w:val="UserStyle_79"/>
    <w:link w:val="Normal"/>
    <w:pPr>
      <w:suppressLineNumbers/>
      <w:spacing w:after="120" w:before="120"/>
    </w:pPr>
    <w:rPr>
      <w:sz w:val="24"/>
      <w:szCs w:val="24"/>
      <w:i/>
      <w:iCs/>
    </w:rPr>
  </w:style>
  <w:style w:type="paragraph" w:styleId="FootnoteText">
    <w:name w:val="Texto nota pie"/>
    <w:basedOn w:val="Normal"/>
    <w:next w:val="FootnoteText"/>
    <w:link w:val="UserStyle_5"/>
    <w:semiHidden/>
    <w:pPr>
      <w:suppressAutoHyphens w:val="off"/>
      <w:spacing w:line="240" w:lineRule="auto"/>
    </w:pPr>
    <w:rPr>
      <w:sz w:val="20"/>
      <w:lang w:eastAsia="es-ES"/>
      <w:rFonts w:ascii="Helvetica" w:hAnsi="Helvetica"/>
    </w:rPr>
  </w:style>
  <w:style w:type="paragraph" w:styleId="TOC9">
    <w:name w:val="TDC 9"/>
    <w:basedOn w:val="Normal"/>
    <w:next w:val="Normal"/>
    <w:link w:val="Normal"/>
    <w:pPr>
      <w:ind w:left="1920"/>
      <w:jc w:val="start"/>
    </w:pPr>
    <w:rPr>
      <w:sz w:val="18"/>
      <w:szCs w:val="18"/>
      <w:rFonts w:ascii="Calibri" w:hAnsi="Calibri"/>
    </w:rPr>
  </w:style>
  <w:style w:type="paragraph" w:styleId="UserStyle_72">
    <w:name w:val="Contenido de la tabla"/>
    <w:basedOn w:val="Normal"/>
    <w:next w:val="UserStyle_72"/>
    <w:link w:val="Normal"/>
    <w:pPr>
      <w:suppressLineNumbers/>
    </w:pPr>
  </w:style>
  <w:style w:type="paragraph" w:styleId="UserStyle_80">
    <w:name w:val="Subtitulo"/>
    <w:basedOn w:val="Title"/>
    <w:next w:val="UserStyle_80"/>
    <w:link w:val="Normal"/>
    <w:pPr>
      <w:spacing w:after="0" w:before="0" w:line="240" w:lineRule="auto"/>
    </w:pPr>
    <w:rPr>
      <w:sz w:val="34"/>
      <w:kern w:val="1"/>
      <w:lang w:val="es-AR"/>
      <w:rFonts w:ascii="Arial Narrow" w:hAnsi="Arial Narrow"/>
    </w:rPr>
  </w:style>
  <w:style w:type="table" w:styleId="TableGrid">
    <w:name w:val="Tabla con cuadrícula"/>
    <w:basedOn w:val="TableNormal"/>
    <w:next w:val="TableGrid"/>
    <w:link w:val="Normal"/>
  </w:style>
  <w:style w:type="paragraph" w:styleId="HtmlNormal">
    <w:name w:val="Normal (Web)"/>
    <w:basedOn w:val="Normal"/>
    <w:next w:val="HtmlNormal"/>
    <w:link w:val="Normal"/>
    <w:semiHidden/>
    <w:pPr>
      <w:suppressAutoHyphens w:val="off"/>
      <w:spacing w:after="100" w:afterAutospacing="1" w:before="100" w:beforeAutospacing="1" w:line="240" w:lineRule="auto"/>
      <w:jc w:val="start"/>
    </w:pPr>
    <w:rPr>
      <w:szCs w:val="24"/>
      <w:lang w:eastAsia="es-MX" w:val="es-MX"/>
      <w:rFonts w:ascii="Times New Roman" w:hAnsi="Times New Roman"/>
    </w:rPr>
  </w:style>
  <w:style w:type="character" w:styleId="UserStyle_81">
    <w:name w:val="bodytext"/>
    <w:next w:val="UserStyle_81"/>
    <w:link w:val="Normal"/>
  </w:style>
  <w:style w:type="paragraph" w:styleId="Acetate">
    <w:name w:val="Texto de globo"/>
    <w:basedOn w:val="Normal"/>
    <w:next w:val="Acetate"/>
    <w:link w:val="UserStyle_82"/>
    <w:semiHidden/>
    <w:pPr>
      <w:spacing w:line="240" w:lineRule="auto"/>
    </w:pPr>
    <w:rPr>
      <w:sz w:val="18"/>
      <w:szCs w:val="18"/>
      <w:rFonts w:ascii="Segoe UI" w:hAnsi="Segoe UI"/>
    </w:rPr>
  </w:style>
  <w:style w:type="character" w:styleId="UserStyle_82">
    <w:name w:val="Texto de globo Car"/>
    <w:next w:val="UserStyle_82"/>
    <w:link w:val="Acetate"/>
    <w:semiHidden/>
    <w:rPr>
      <w:sz w:val="18"/>
      <w:szCs w:val="18"/>
      <w:lang w:eastAsia="ar-SA" w:val="es-ES"/>
      <w:rFonts w:ascii="Segoe UI" w:hAnsi="Segoe UI"/>
    </w:rPr>
  </w:style>
  <w:style w:type="paragraph" w:styleId="Caption">
    <w:name w:val="Descripción"/>
    <w:basedOn w:val="Normal"/>
    <w:next w:val="Normal"/>
    <w:link w:val="Normal"/>
    <w:rPr>
      <w:b/>
      <w:sz w:val="20"/>
      <w:bCs/>
    </w:rPr>
  </w:style>
</w:styles>
</file>

<file path=word/_rels/document.xml.rels><?xml version="1.0" encoding="UTF-8"?><Relationships xmlns="http://schemas.openxmlformats.org/package/2006/relationships"><Relationship Id="rId2" Type="http://schemas.openxmlformats.org/officeDocument/2006/relationships/styles" Target="styles.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s>
</file>

<file path=word/_rels/header1.xml.rels><?xml version="1.0" encoding="UTF-8"?><Relationships xmlns="http://schemas.openxmlformats.org/package/2006/relationships"><Relationship Id="rId1" Type="http://schemas.openxmlformats.org/officeDocument/2006/relationships/image" Target="media/image13.png"/></Relationships>
</file>