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0C7770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0C7770">
        <w:rPr>
          <w:color w:val="FFFFFF" w:themeColor="background1"/>
        </w:rPr>
        <w:t>свою лапшу,</w:t>
      </w:r>
    </w:p>
    <w:p w14:paraId="2A2EFCE8" w14:textId="764AEB4B" w:rsidR="000C7770" w:rsidRPr="000C7770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Сейчас как-то быстро тебя укушу,</w:t>
      </w:r>
    </w:p>
    <w:p w14:paraId="33319734" w14:textId="03B4E3D8" w:rsidR="000C7770" w:rsidRPr="001D330A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Там где-то весной я тебя</w:t>
      </w:r>
      <w:r w:rsidRPr="001D330A">
        <w:rPr>
          <w:color w:val="FFFFFF" w:themeColor="background1"/>
        </w:rPr>
        <w:t xml:space="preserve"> воскрешу,</w:t>
      </w:r>
    </w:p>
    <w:p w14:paraId="4D958E6B" w14:textId="74826D20" w:rsidR="00A807D2" w:rsidRPr="001D330A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>Но демонов в себе я не сдержу,</w:t>
      </w:r>
    </w:p>
    <w:p w14:paraId="4AA16D72" w14:textId="635D683C" w:rsidR="00F54762" w:rsidRDefault="00F54762">
      <w:r w:rsidRPr="001D330A">
        <w:rPr>
          <w:color w:val="FFFFFF" w:themeColor="background1"/>
        </w:rPr>
        <w:t xml:space="preserve">И </w:t>
      </w:r>
      <w:r w:rsidR="001D330A" w:rsidRPr="001D330A">
        <w:rPr>
          <w:color w:val="FFFFFF" w:themeColor="background1"/>
        </w:rPr>
        <w:t xml:space="preserve">стану истинным твоим </w:t>
      </w:r>
      <w:r w:rsidR="001D330A">
        <w:t>кошмаром.</w:t>
      </w:r>
    </w:p>
    <w:p w14:paraId="1174B2AC" w14:textId="559F12D7" w:rsidR="007051AA" w:rsidRDefault="007051AA">
      <w:r>
        <w:t>Родился, жаль, всего лишь был богом.</w:t>
      </w:r>
    </w:p>
    <w:p w14:paraId="6E0BF05D" w14:textId="37693ADE" w:rsidR="007051AA" w:rsidRPr="007051AA" w:rsidRDefault="007051AA">
      <w:r>
        <w:t>И сын родился у него, но без сил…</w:t>
      </w:r>
    </w:p>
    <w:sectPr w:rsidR="007051AA" w:rsidRPr="0070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0C7770"/>
    <w:rsid w:val="001D330A"/>
    <w:rsid w:val="004B72D6"/>
    <w:rsid w:val="00525493"/>
    <w:rsid w:val="007051AA"/>
    <w:rsid w:val="00705821"/>
    <w:rsid w:val="0088774A"/>
    <w:rsid w:val="00A807D2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8</cp:revision>
  <dcterms:created xsi:type="dcterms:W3CDTF">2020-12-29T09:23:00Z</dcterms:created>
  <dcterms:modified xsi:type="dcterms:W3CDTF">2020-12-29T10:29:00Z</dcterms:modified>
</cp:coreProperties>
</file>