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56A53" w14:textId="0331F541" w:rsidR="004701E4" w:rsidRPr="006113DD" w:rsidRDefault="004701E4" w:rsidP="004701E4">
      <w:pPr>
        <w:spacing w:after="120"/>
        <w:jc w:val="center"/>
        <w:rPr>
          <w:b/>
          <w:bCs/>
          <w:sz w:val="32"/>
          <w:szCs w:val="32"/>
          <w:u w:val="single"/>
        </w:rPr>
      </w:pPr>
      <w:r w:rsidRPr="006113DD">
        <w:rPr>
          <w:b/>
          <w:bCs/>
          <w:sz w:val="32"/>
          <w:szCs w:val="32"/>
          <w:u w:val="single"/>
        </w:rPr>
        <w:t xml:space="preserve">Testul </w:t>
      </w:r>
      <w:r w:rsidR="009E6E01" w:rsidRPr="009E6E01">
        <w:rPr>
          <w:b/>
          <w:bCs/>
          <w:color w:val="EE0000"/>
          <w:sz w:val="32"/>
          <w:szCs w:val="32"/>
          <w:u w:val="single"/>
        </w:rPr>
        <w:t xml:space="preserve">new din </w:t>
      </w:r>
      <w:r w:rsidR="00A274C6">
        <w:rPr>
          <w:b/>
          <w:bCs/>
          <w:color w:val="EE0000"/>
          <w:sz w:val="32"/>
          <w:szCs w:val="32"/>
          <w:u w:val="single"/>
        </w:rPr>
        <w:t>6</w:t>
      </w:r>
    </w:p>
    <w:p w14:paraId="0BA9B37E" w14:textId="60E0C790" w:rsidR="00497B86" w:rsidRPr="006113DD" w:rsidRDefault="0010013D" w:rsidP="00100350">
      <w:pPr>
        <w:spacing w:after="0" w:line="240" w:lineRule="auto"/>
        <w:ind w:left="360"/>
        <w:rPr>
          <w:rFonts w:ascii="Arial" w:hAnsi="Arial" w:cs="Arial"/>
          <w:b/>
          <w:bCs/>
        </w:rPr>
      </w:pPr>
      <w:r w:rsidRPr="006113DD">
        <w:rPr>
          <w:rFonts w:ascii="Arial" w:hAnsi="Arial" w:cs="Arial"/>
          <w:b/>
          <w:bCs/>
        </w:rPr>
        <w:t>Subiectul I</w:t>
      </w:r>
    </w:p>
    <w:p w14:paraId="5ABE1A48" w14:textId="77777777" w:rsidR="0010013D" w:rsidRPr="006113DD" w:rsidRDefault="0010013D" w:rsidP="0010013D">
      <w:pPr>
        <w:spacing w:after="0" w:line="240" w:lineRule="auto"/>
        <w:ind w:left="360"/>
        <w:rPr>
          <w:rFonts w:ascii="Arial" w:hAnsi="Arial" w:cs="Arial"/>
        </w:rPr>
      </w:pPr>
      <w:r w:rsidRPr="006113DD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53105F4B" w14:textId="554054E3" w:rsidR="00A274C6" w:rsidRPr="00E87696" w:rsidRDefault="00A274C6" w:rsidP="00A274C6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E87696">
        <w:rPr>
          <w:rFonts w:ascii="Arial" w:hAnsi="Arial" w:cs="Arial"/>
        </w:rPr>
        <w:t xml:space="preserve">Valoare numărului </w:t>
      </w:r>
      <m:oMath>
        <m:r>
          <w:rPr>
            <w:rFonts w:ascii="Cambria Math" w:hAnsi="Cambria Math" w:cs="Arial"/>
          </w:rPr>
          <m:t>a=3·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1</m:t>
                </m:r>
              </m:num>
              <m:den>
                <m:r>
                  <w:rPr>
                    <w:rFonts w:ascii="Cambria Math" w:hAnsi="Cambria Math" w:cs="Arial"/>
                  </w:rPr>
                  <m:t>3</m:t>
                </m:r>
              </m:den>
            </m:f>
            <m:r>
              <w:rPr>
                <w:rFonts w:ascii="Cambria Math" w:hAnsi="Cambria Math" w:cs="Arial"/>
              </w:rPr>
              <m:t>-3</m:t>
            </m:r>
          </m:e>
        </m:d>
        <m:r>
          <w:rPr>
            <w:rFonts w:ascii="Cambria Math" w:hAnsi="Cambria Math" w:cs="Arial"/>
          </w:rPr>
          <m:t>+10</m:t>
        </m:r>
      </m:oMath>
      <w:r w:rsidRPr="00E87696">
        <w:rPr>
          <w:rFonts w:ascii="Arial" w:hAnsi="Arial" w:cs="Arial"/>
        </w:rPr>
        <w:t xml:space="preserve"> este egală cu:</w:t>
      </w:r>
    </w:p>
    <w:p w14:paraId="36249285" w14:textId="77777777" w:rsidR="00A274C6" w:rsidRDefault="00A274C6" w:rsidP="00A274C6">
      <w:pPr>
        <w:pStyle w:val="ListParagraph"/>
        <w:spacing w:after="0" w:line="240" w:lineRule="auto"/>
        <w:rPr>
          <w:rFonts w:ascii="Arial" w:hAnsi="Arial" w:cs="Arial"/>
        </w:rPr>
      </w:pPr>
    </w:p>
    <w:p w14:paraId="3415BCBA" w14:textId="77777777" w:rsidR="00A274C6" w:rsidRDefault="00A274C6" w:rsidP="00A274C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1 </w:t>
      </w:r>
    </w:p>
    <w:p w14:paraId="40F5FF31" w14:textId="77777777" w:rsidR="00A274C6" w:rsidRPr="00E87696" w:rsidRDefault="00A274C6" w:rsidP="00A274C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 w:rsidRPr="00E87696">
        <w:rPr>
          <w:rFonts w:ascii="Arial" w:hAnsi="Arial" w:cs="Arial"/>
        </w:rPr>
        <w:t xml:space="preserve">5 </w:t>
      </w:r>
    </w:p>
    <w:p w14:paraId="384BC98D" w14:textId="77777777" w:rsidR="00A274C6" w:rsidRPr="00A81334" w:rsidRDefault="00A274C6" w:rsidP="00A274C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20 </w:t>
      </w:r>
    </w:p>
    <w:p w14:paraId="4E7FFC64" w14:textId="77777777" w:rsidR="00A274C6" w:rsidRDefault="00A274C6" w:rsidP="00A274C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b/>
          <w:bCs/>
        </w:rPr>
      </w:pPr>
      <w:r w:rsidRPr="00E87696">
        <w:rPr>
          <w:rFonts w:ascii="Arial" w:hAnsi="Arial" w:cs="Arial"/>
          <w:b/>
          <w:bCs/>
        </w:rPr>
        <w:t>24</w:t>
      </w:r>
    </w:p>
    <w:p w14:paraId="1F025DD3" w14:textId="4E68A7E8" w:rsidR="00A274C6" w:rsidRPr="00E87696" w:rsidRDefault="00A274C6" w:rsidP="00A274C6">
      <w:pPr>
        <w:spacing w:after="0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$</w:t>
      </w:r>
      <w:r w:rsidRPr="00A274C6">
        <w:rPr>
          <w:rFonts w:ascii="Arial" w:hAnsi="Arial" w:cs="Arial"/>
          <w:color w:val="EE0000"/>
        </w:rPr>
        <w:t>a = 3 \cdot \left( \frac{1}{3} - 3 \right) + 10</w:t>
      </w:r>
      <w:r>
        <w:rPr>
          <w:rFonts w:ascii="Arial" w:hAnsi="Arial" w:cs="Arial"/>
          <w:color w:val="EE0000"/>
        </w:rPr>
        <w:t>$</w:t>
      </w:r>
    </w:p>
    <w:p w14:paraId="38D624CB" w14:textId="77777777" w:rsidR="00A274C6" w:rsidRPr="00E87696" w:rsidRDefault="00A274C6" w:rsidP="00A274C6">
      <w:pPr>
        <w:spacing w:after="0"/>
        <w:rPr>
          <w:rFonts w:ascii="Arial" w:hAnsi="Arial" w:cs="Arial"/>
          <w:b/>
          <w:bCs/>
        </w:rPr>
      </w:pPr>
      <w:r w:rsidRPr="00E87696">
        <w:rPr>
          <w:rFonts w:ascii="Arial" w:hAnsi="Arial" w:cs="Arial"/>
          <w:b/>
          <w:bCs/>
        </w:rPr>
        <w:t xml:space="preserve">Explicație: </w:t>
      </w:r>
    </w:p>
    <w:p w14:paraId="20A690BA" w14:textId="77777777" w:rsidR="00A274C6" w:rsidRPr="00A274C6" w:rsidRDefault="00A274C6" w:rsidP="00A274C6">
      <w:pPr>
        <w:spacing w:after="0" w:line="240" w:lineRule="auto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a=3·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3</m:t>
                  </m:r>
                </m:den>
              </m:f>
              <m:r>
                <w:rPr>
                  <w:rFonts w:ascii="Cambria Math" w:hAnsi="Cambria Math" w:cs="Arial"/>
                </w:rPr>
                <m:t>-3</m:t>
              </m:r>
            </m:e>
          </m:d>
          <m:r>
            <w:rPr>
              <w:rFonts w:ascii="Cambria Math" w:hAnsi="Cambria Math" w:cs="Arial"/>
            </w:rPr>
            <m:t>+10</m:t>
          </m:r>
        </m:oMath>
      </m:oMathPara>
    </w:p>
    <w:p w14:paraId="7C1192AD" w14:textId="08A12E65" w:rsidR="00A274C6" w:rsidRPr="00E87696" w:rsidRDefault="00A274C6" w:rsidP="00A274C6">
      <w:pPr>
        <w:spacing w:after="0" w:line="240" w:lineRule="auto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a=3·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3</m:t>
                  </m:r>
                </m:den>
              </m:f>
              <m:r>
                <w:rPr>
                  <w:rFonts w:ascii="Cambria Math" w:hAnsi="Cambria Math" w:cs="Arial"/>
                </w:rPr>
                <m:t>-</m:t>
              </m:r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9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3</m:t>
                  </m:r>
                </m:den>
              </m:f>
            </m:e>
          </m:d>
          <m:r>
            <w:rPr>
              <w:rFonts w:ascii="Cambria Math" w:hAnsi="Cambria Math" w:cs="Arial"/>
            </w:rPr>
            <m:t>+10</m:t>
          </m:r>
        </m:oMath>
      </m:oMathPara>
    </w:p>
    <w:p w14:paraId="4934F567" w14:textId="19D9188A" w:rsidR="00A274C6" w:rsidRPr="00A274C6" w:rsidRDefault="00A274C6" w:rsidP="00A274C6">
      <w:pPr>
        <w:spacing w:after="0" w:line="240" w:lineRule="auto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a=3·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-8</m:t>
              </m:r>
            </m:num>
            <m:den>
              <m:r>
                <w:rPr>
                  <w:rFonts w:ascii="Cambria Math" w:hAnsi="Cambria Math" w:cs="Arial"/>
                </w:rPr>
                <m:t>3</m:t>
              </m:r>
            </m:den>
          </m:f>
          <m:r>
            <w:rPr>
              <w:rFonts w:ascii="Cambria Math" w:hAnsi="Cambria Math" w:cs="Arial"/>
            </w:rPr>
            <m:t>+10</m:t>
          </m:r>
        </m:oMath>
      </m:oMathPara>
    </w:p>
    <w:p w14:paraId="158BAAEF" w14:textId="18C72357" w:rsidR="00A274C6" w:rsidRPr="00A81334" w:rsidRDefault="00A274C6" w:rsidP="00A274C6">
      <w:pPr>
        <w:spacing w:after="0" w:line="240" w:lineRule="auto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a=-8+10=2</m:t>
          </m:r>
        </m:oMath>
      </m:oMathPara>
    </w:p>
    <w:p w14:paraId="6E462F26" w14:textId="77777777" w:rsidR="00A274C6" w:rsidRPr="00A81334" w:rsidRDefault="00A274C6" w:rsidP="00A274C6">
      <w:pPr>
        <w:spacing w:after="0" w:line="240" w:lineRule="auto"/>
        <w:rPr>
          <w:rFonts w:ascii="Arial" w:hAnsi="Arial" w:cs="Arial"/>
        </w:rPr>
      </w:pPr>
    </w:p>
    <w:p w14:paraId="0E7F4F78" w14:textId="76B59155" w:rsidR="00A274C6" w:rsidRDefault="00A274C6" w:rsidP="00A274C6">
      <w:pPr>
        <w:spacing w:after="0" w:line="240" w:lineRule="auto"/>
        <w:rPr>
          <w:rFonts w:ascii="Arial" w:hAnsi="Arial" w:cs="Arial"/>
          <w:color w:val="EE0000"/>
        </w:rPr>
      </w:pPr>
      <w:r w:rsidRPr="00E87696">
        <w:rPr>
          <w:rFonts w:ascii="Arial" w:hAnsi="Arial" w:cs="Arial"/>
          <w:color w:val="EE0000"/>
        </w:rPr>
        <w:t>$</w:t>
      </w:r>
      <w:r w:rsidRPr="00A274C6">
        <w:t xml:space="preserve"> </w:t>
      </w:r>
      <w:r w:rsidRPr="00A274C6">
        <w:rPr>
          <w:rFonts w:ascii="Arial" w:hAnsi="Arial" w:cs="Arial"/>
          <w:color w:val="EE0000"/>
        </w:rPr>
        <w:t>a = 3 \cdot \left( \frac{1}{3} - 3 \right) + 10</w:t>
      </w:r>
      <w:r>
        <w:rPr>
          <w:rFonts w:ascii="Arial" w:hAnsi="Arial" w:cs="Arial"/>
          <w:color w:val="EE0000"/>
        </w:rPr>
        <w:t>$</w:t>
      </w:r>
    </w:p>
    <w:p w14:paraId="2F088191" w14:textId="0831B9E7" w:rsidR="00A274C6" w:rsidRDefault="00A274C6" w:rsidP="00A274C6">
      <w:pPr>
        <w:spacing w:after="0" w:line="240" w:lineRule="auto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A274C6">
        <w:t xml:space="preserve"> </w:t>
      </w:r>
      <w:r w:rsidRPr="00A274C6">
        <w:rPr>
          <w:rFonts w:ascii="Arial" w:hAnsi="Arial" w:cs="Arial"/>
          <w:color w:val="EE0000"/>
        </w:rPr>
        <w:t>a = 3 \cdot \left( \frac{1}{3} - \frac{9}{3} \right) + 10</w:t>
      </w:r>
      <w:r>
        <w:rPr>
          <w:rFonts w:ascii="Arial" w:hAnsi="Arial" w:cs="Arial"/>
          <w:color w:val="EE0000"/>
        </w:rPr>
        <w:t>$</w:t>
      </w:r>
    </w:p>
    <w:p w14:paraId="31170736" w14:textId="31BA5B15" w:rsidR="00A274C6" w:rsidRDefault="00A274C6" w:rsidP="00A274C6">
      <w:pPr>
        <w:spacing w:after="0" w:line="240" w:lineRule="auto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A274C6">
        <w:t xml:space="preserve"> </w:t>
      </w:r>
      <w:r w:rsidRPr="00A274C6">
        <w:rPr>
          <w:rFonts w:ascii="Arial" w:hAnsi="Arial" w:cs="Arial"/>
          <w:color w:val="EE0000"/>
        </w:rPr>
        <w:t>a = 3 \cdot \left( \frac{-8}{3} \right) + 10</w:t>
      </w:r>
      <w:r>
        <w:rPr>
          <w:rFonts w:ascii="Arial" w:hAnsi="Arial" w:cs="Arial"/>
          <w:color w:val="EE0000"/>
        </w:rPr>
        <w:t>$</w:t>
      </w:r>
    </w:p>
    <w:p w14:paraId="53185C7C" w14:textId="5C807793" w:rsidR="00A274C6" w:rsidRPr="00E87696" w:rsidRDefault="00A274C6" w:rsidP="00A274C6">
      <w:pPr>
        <w:spacing w:after="0" w:line="240" w:lineRule="auto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A274C6">
        <w:t xml:space="preserve"> </w:t>
      </w:r>
      <w:r w:rsidRPr="00A274C6">
        <w:rPr>
          <w:rFonts w:ascii="Arial" w:hAnsi="Arial" w:cs="Arial"/>
          <w:color w:val="EE0000"/>
        </w:rPr>
        <w:t>a = \frac{3 \cdot (-8)}{3} + 10 = -8 + 10 = 2</w:t>
      </w:r>
      <w:r>
        <w:rPr>
          <w:rFonts w:ascii="Arial" w:hAnsi="Arial" w:cs="Arial"/>
          <w:color w:val="EE0000"/>
        </w:rPr>
        <w:t>$</w:t>
      </w:r>
    </w:p>
    <w:p w14:paraId="574A7A5B" w14:textId="77777777" w:rsidR="00A274C6" w:rsidRPr="006113DD" w:rsidRDefault="00A274C6" w:rsidP="00A274C6">
      <w:pPr>
        <w:spacing w:after="0" w:line="240" w:lineRule="auto"/>
        <w:rPr>
          <w:rFonts w:ascii="Arial" w:hAnsi="Arial" w:cs="Arial"/>
        </w:rPr>
      </w:pPr>
      <w:r w:rsidRPr="006113DD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15A6DEEA" w14:textId="2E9A825A" w:rsidR="00EE1B9B" w:rsidRDefault="00EE1B9B" w:rsidP="00EE1B9B">
      <w:pPr>
        <w:pStyle w:val="ListParagraph"/>
        <w:numPr>
          <w:ilvl w:val="0"/>
          <w:numId w:val="18"/>
        </w:numPr>
        <w:spacing w:after="0" w:line="240" w:lineRule="auto"/>
        <w:rPr>
          <w:rFonts w:ascii="Arial" w:hAnsi="Arial" w:cs="Arial"/>
        </w:rPr>
      </w:pPr>
      <w:r w:rsidRPr="00A81334">
        <w:rPr>
          <w:rFonts w:ascii="Arial" w:hAnsi="Arial" w:cs="Arial"/>
        </w:rPr>
        <w:t xml:space="preserve">După o </w:t>
      </w:r>
      <w:r>
        <w:rPr>
          <w:rFonts w:ascii="Arial" w:hAnsi="Arial" w:cs="Arial"/>
        </w:rPr>
        <w:t>scumpire</w:t>
      </w:r>
      <w:r w:rsidRPr="00A81334">
        <w:rPr>
          <w:rFonts w:ascii="Arial" w:hAnsi="Arial" w:cs="Arial"/>
        </w:rPr>
        <w:t xml:space="preserve"> cu </w:t>
      </w:r>
      <w:r>
        <w:rPr>
          <w:rFonts w:ascii="Arial" w:hAnsi="Arial" w:cs="Arial"/>
        </w:rPr>
        <w:t>2</w:t>
      </w:r>
      <w:r w:rsidRPr="00A81334">
        <w:rPr>
          <w:rFonts w:ascii="Arial" w:hAnsi="Arial" w:cs="Arial"/>
        </w:rPr>
        <w:t xml:space="preserve">0%, prețul unui obiect devine </w:t>
      </w:r>
      <w:r>
        <w:rPr>
          <w:rFonts w:ascii="Arial" w:hAnsi="Arial" w:cs="Arial"/>
        </w:rPr>
        <w:t>60</w:t>
      </w:r>
      <w:r w:rsidRPr="00A81334">
        <w:rPr>
          <w:rFonts w:ascii="Arial" w:hAnsi="Arial" w:cs="Arial"/>
        </w:rPr>
        <w:t xml:space="preserve"> de lei. </w:t>
      </w:r>
      <w:r>
        <w:rPr>
          <w:rFonts w:ascii="Arial" w:hAnsi="Arial" w:cs="Arial"/>
        </w:rPr>
        <w:t>Înainte de scumpire</w:t>
      </w:r>
      <w:r w:rsidRPr="00A8133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</w:t>
      </w:r>
      <w:r w:rsidRPr="00A81334">
        <w:rPr>
          <w:rFonts w:ascii="Arial" w:hAnsi="Arial" w:cs="Arial"/>
        </w:rPr>
        <w:t>rețul obiectului</w:t>
      </w:r>
      <w:r>
        <w:rPr>
          <w:rFonts w:ascii="Arial" w:hAnsi="Arial" w:cs="Arial"/>
        </w:rPr>
        <w:t xml:space="preserve"> era de:</w:t>
      </w:r>
    </w:p>
    <w:p w14:paraId="3DC26C82" w14:textId="77777777" w:rsidR="00EE1B9B" w:rsidRDefault="00EE1B9B" w:rsidP="00EE1B9B">
      <w:pPr>
        <w:pStyle w:val="ListParagraph"/>
        <w:spacing w:after="0" w:line="240" w:lineRule="auto"/>
        <w:rPr>
          <w:rFonts w:ascii="Arial" w:hAnsi="Arial" w:cs="Arial"/>
        </w:rPr>
      </w:pPr>
    </w:p>
    <w:p w14:paraId="66C9853A" w14:textId="7FFDB71C" w:rsidR="00EE1B9B" w:rsidRDefault="00EE1B9B" w:rsidP="00EE1B9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40 lei</w:t>
      </w:r>
    </w:p>
    <w:p w14:paraId="5C08DF48" w14:textId="772D2915" w:rsidR="00EE1B9B" w:rsidRPr="00A81334" w:rsidRDefault="00EE1B9B" w:rsidP="00EE1B9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50</w:t>
      </w:r>
      <w:r w:rsidRPr="00A81334">
        <w:rPr>
          <w:rFonts w:ascii="Arial" w:hAnsi="Arial" w:cs="Arial"/>
          <w:b/>
          <w:bCs/>
        </w:rPr>
        <w:t xml:space="preserve"> lei</w:t>
      </w:r>
    </w:p>
    <w:p w14:paraId="5B6AA57F" w14:textId="77777777" w:rsidR="00EE1B9B" w:rsidRPr="00A81334" w:rsidRDefault="00EE1B9B" w:rsidP="00EE1B9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60 lei</w:t>
      </w:r>
    </w:p>
    <w:p w14:paraId="255BD8E6" w14:textId="05707033" w:rsidR="00EE1B9B" w:rsidRPr="00A81334" w:rsidRDefault="00EE1B9B" w:rsidP="00EE1B9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80 lei</w:t>
      </w:r>
    </w:p>
    <w:p w14:paraId="4F9CA846" w14:textId="77777777" w:rsidR="00EE1B9B" w:rsidRPr="006113DD" w:rsidRDefault="00EE1B9B" w:rsidP="00EE1B9B">
      <w:pPr>
        <w:spacing w:after="0"/>
        <w:rPr>
          <w:rFonts w:ascii="Arial" w:hAnsi="Arial" w:cs="Arial"/>
          <w:b/>
          <w:bCs/>
        </w:rPr>
      </w:pPr>
      <w:r w:rsidRPr="006113DD">
        <w:rPr>
          <w:rFonts w:ascii="Arial" w:hAnsi="Arial" w:cs="Arial"/>
          <w:b/>
          <w:bCs/>
        </w:rPr>
        <w:t xml:space="preserve">Explicație: </w:t>
      </w:r>
    </w:p>
    <w:p w14:paraId="47F07286" w14:textId="77777777" w:rsidR="00EE1B9B" w:rsidRDefault="00EE1B9B" w:rsidP="00EE1B9B">
      <w:pPr>
        <w:spacing w:after="0" w:line="240" w:lineRule="auto"/>
        <w:rPr>
          <w:rFonts w:ascii="Arial" w:hAnsi="Arial" w:cs="Arial"/>
          <w:lang w:val="ro-RO"/>
        </w:rPr>
      </w:pPr>
      <w:r>
        <w:rPr>
          <w:rFonts w:ascii="Arial" w:hAnsi="Arial" w:cs="Arial"/>
        </w:rPr>
        <w:t>Not</w:t>
      </w:r>
      <w:r>
        <w:rPr>
          <w:rFonts w:ascii="Arial" w:hAnsi="Arial" w:cs="Arial"/>
          <w:lang w:val="ro-RO"/>
        </w:rPr>
        <w:t>ăm cu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ro-RO"/>
        </w:rPr>
        <w:t xml:space="preserve"> </w:t>
      </w:r>
    </w:p>
    <w:p w14:paraId="6E666A80" w14:textId="55EE3735" w:rsidR="00EE1B9B" w:rsidRPr="00A81334" w:rsidRDefault="008A65D8" w:rsidP="00EE1B9B">
      <w:pPr>
        <w:spacing w:after="0" w:line="240" w:lineRule="auto"/>
        <w:rPr>
          <w:rFonts w:ascii="Arial" w:hAnsi="Arial" w:cs="Arial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120</m:t>
              </m:r>
            </m:num>
            <m:den>
              <m:r>
                <w:rPr>
                  <w:rFonts w:ascii="Cambria Math" w:hAnsi="Cambria Math" w:cs="Arial"/>
                </w:rPr>
                <m:t>100</m:t>
              </m:r>
            </m:den>
          </m:f>
          <m:r>
            <w:rPr>
              <w:rFonts w:ascii="Cambria Math" w:hAnsi="Cambria Math" w:cs="Arial"/>
            </w:rPr>
            <m:t>·x=60</m:t>
          </m:r>
        </m:oMath>
      </m:oMathPara>
    </w:p>
    <w:p w14:paraId="6A1098F3" w14:textId="10866B68" w:rsidR="00EE1B9B" w:rsidRPr="00A81334" w:rsidRDefault="00EE1B9B" w:rsidP="00EE1B9B">
      <w:pPr>
        <w:spacing w:after="0" w:line="240" w:lineRule="auto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x=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60</m:t>
              </m:r>
            </m:num>
            <m:den>
              <m:r>
                <w:rPr>
                  <w:rFonts w:ascii="Cambria Math" w:hAnsi="Cambria Math" w:cs="Arial"/>
                </w:rPr>
                <m:t>1</m:t>
              </m:r>
            </m:den>
          </m:f>
          <m:r>
            <w:rPr>
              <w:rFonts w:ascii="Cambria Math" w:hAnsi="Cambria Math" w:cs="Arial"/>
            </w:rPr>
            <m:t>·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100</m:t>
              </m:r>
            </m:num>
            <m:den>
              <m:r>
                <w:rPr>
                  <w:rFonts w:ascii="Cambria Math" w:hAnsi="Cambria Math" w:cs="Arial"/>
                </w:rPr>
                <m:t>120</m:t>
              </m:r>
            </m:den>
          </m:f>
          <m:r>
            <w:rPr>
              <w:rFonts w:ascii="Cambria Math" w:hAnsi="Cambria Math" w:cs="Arial"/>
            </w:rPr>
            <m:t>=50 lei</m:t>
          </m:r>
        </m:oMath>
      </m:oMathPara>
    </w:p>
    <w:p w14:paraId="19C88436" w14:textId="77777777" w:rsidR="00EE1B9B" w:rsidRDefault="00EE1B9B" w:rsidP="00EE1B9B">
      <w:pPr>
        <w:spacing w:after="0" w:line="240" w:lineRule="auto"/>
        <w:rPr>
          <w:rFonts w:ascii="Arial" w:hAnsi="Arial" w:cs="Arial"/>
        </w:rPr>
      </w:pPr>
    </w:p>
    <w:p w14:paraId="3C84CE9B" w14:textId="2E5F5334" w:rsidR="00EE1B9B" w:rsidRPr="00A81334" w:rsidRDefault="00EE1B9B" w:rsidP="00EE1B9B">
      <w:pPr>
        <w:spacing w:after="0" w:line="240" w:lineRule="auto"/>
        <w:rPr>
          <w:rFonts w:ascii="Arial" w:hAnsi="Arial" w:cs="Arial"/>
          <w:color w:val="EE0000"/>
        </w:rPr>
      </w:pPr>
      <w:r w:rsidRPr="00A81334">
        <w:rPr>
          <w:rFonts w:ascii="Arial" w:hAnsi="Arial" w:cs="Arial"/>
          <w:color w:val="EE0000"/>
        </w:rPr>
        <w:t>$</w:t>
      </w:r>
      <w:r>
        <w:rPr>
          <w:rFonts w:ascii="Arial" w:hAnsi="Arial" w:cs="Arial"/>
          <w:color w:val="EE0000"/>
        </w:rPr>
        <w:t>12</w:t>
      </w:r>
      <w:r w:rsidRPr="00A81334">
        <w:rPr>
          <w:rFonts w:ascii="Arial" w:hAnsi="Arial" w:cs="Arial"/>
          <w:color w:val="EE0000"/>
        </w:rPr>
        <w:t>0 \div 100 \cdot x = 60$</w:t>
      </w:r>
    </w:p>
    <w:p w14:paraId="2D97161D" w14:textId="6F81B266" w:rsidR="00EE1B9B" w:rsidRDefault="00EE1B9B" w:rsidP="00EE1B9B">
      <w:pPr>
        <w:spacing w:after="0" w:line="240" w:lineRule="auto"/>
        <w:rPr>
          <w:rFonts w:ascii="Arial" w:hAnsi="Arial" w:cs="Arial"/>
          <w:color w:val="EE0000"/>
        </w:rPr>
      </w:pPr>
      <w:r w:rsidRPr="00A81334">
        <w:rPr>
          <w:rFonts w:ascii="Arial" w:hAnsi="Arial" w:cs="Arial"/>
          <w:color w:val="EE0000"/>
        </w:rPr>
        <w:t>$x = \frac{60}{1} \cdot \frac{100}{</w:t>
      </w:r>
      <w:r>
        <w:rPr>
          <w:rFonts w:ascii="Arial" w:hAnsi="Arial" w:cs="Arial"/>
          <w:color w:val="EE0000"/>
        </w:rPr>
        <w:t>12</w:t>
      </w:r>
      <w:r w:rsidRPr="00A81334">
        <w:rPr>
          <w:rFonts w:ascii="Arial" w:hAnsi="Arial" w:cs="Arial"/>
          <w:color w:val="EE0000"/>
        </w:rPr>
        <w:t>0}</w:t>
      </w:r>
      <w:r>
        <w:rPr>
          <w:rFonts w:ascii="Arial" w:hAnsi="Arial" w:cs="Arial"/>
          <w:color w:val="EE0000"/>
        </w:rPr>
        <w:t>$</w:t>
      </w:r>
      <w:r w:rsidRPr="00A81334">
        <w:rPr>
          <w:rFonts w:ascii="Arial" w:hAnsi="Arial" w:cs="Arial"/>
          <w:color w:val="EE0000"/>
        </w:rPr>
        <w:t xml:space="preserve"> </w:t>
      </w:r>
    </w:p>
    <w:p w14:paraId="4DF6D29F" w14:textId="3546682C" w:rsidR="00EE1B9B" w:rsidRDefault="00EE1B9B" w:rsidP="00EE1B9B">
      <w:pPr>
        <w:spacing w:after="0" w:line="240" w:lineRule="auto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 xml:space="preserve">$x = </w:t>
      </w:r>
      <w:r w:rsidRPr="00A81334">
        <w:rPr>
          <w:rFonts w:ascii="Arial" w:hAnsi="Arial" w:cs="Arial"/>
          <w:color w:val="EE0000"/>
        </w:rPr>
        <w:t>\frac{6000}{</w:t>
      </w:r>
      <w:r>
        <w:rPr>
          <w:rFonts w:ascii="Arial" w:hAnsi="Arial" w:cs="Arial"/>
          <w:color w:val="EE0000"/>
        </w:rPr>
        <w:t>120</w:t>
      </w:r>
      <w:r w:rsidRPr="00A81334">
        <w:rPr>
          <w:rFonts w:ascii="Arial" w:hAnsi="Arial" w:cs="Arial"/>
          <w:color w:val="EE0000"/>
        </w:rPr>
        <w:t xml:space="preserve">0} = </w:t>
      </w:r>
      <w:r>
        <w:rPr>
          <w:rFonts w:ascii="Arial" w:hAnsi="Arial" w:cs="Arial"/>
          <w:color w:val="EE0000"/>
        </w:rPr>
        <w:t>50</w:t>
      </w:r>
      <w:r w:rsidRPr="00A81334">
        <w:rPr>
          <w:rFonts w:ascii="Arial" w:hAnsi="Arial" w:cs="Arial"/>
          <w:color w:val="EE0000"/>
        </w:rPr>
        <w:t>$ lei</w:t>
      </w:r>
    </w:p>
    <w:p w14:paraId="7544759E" w14:textId="77777777" w:rsidR="00532484" w:rsidRDefault="00532484" w:rsidP="00EE1B9B">
      <w:pPr>
        <w:spacing w:after="0" w:line="240" w:lineRule="auto"/>
        <w:rPr>
          <w:rFonts w:ascii="Arial" w:hAnsi="Arial" w:cs="Arial"/>
          <w:color w:val="EE0000"/>
        </w:rPr>
      </w:pPr>
    </w:p>
    <w:p w14:paraId="51E3B4A7" w14:textId="77777777" w:rsidR="00532484" w:rsidRDefault="00532484" w:rsidP="00EE1B9B">
      <w:pPr>
        <w:spacing w:after="0" w:line="240" w:lineRule="auto"/>
        <w:rPr>
          <w:rFonts w:ascii="Arial" w:hAnsi="Arial" w:cs="Arial"/>
          <w:color w:val="EE0000"/>
        </w:rPr>
      </w:pPr>
    </w:p>
    <w:p w14:paraId="4D5B838A" w14:textId="77777777" w:rsidR="00532484" w:rsidRDefault="00532484" w:rsidP="00EE1B9B">
      <w:pPr>
        <w:spacing w:after="0" w:line="240" w:lineRule="auto"/>
        <w:rPr>
          <w:rFonts w:ascii="Arial" w:hAnsi="Arial" w:cs="Arial"/>
          <w:color w:val="EE0000"/>
        </w:rPr>
      </w:pPr>
    </w:p>
    <w:p w14:paraId="7D73402A" w14:textId="77777777" w:rsidR="00532484" w:rsidRDefault="00532484" w:rsidP="00EE1B9B">
      <w:pPr>
        <w:spacing w:after="0" w:line="240" w:lineRule="auto"/>
        <w:rPr>
          <w:rFonts w:ascii="Arial" w:hAnsi="Arial" w:cs="Arial"/>
          <w:color w:val="EE0000"/>
        </w:rPr>
      </w:pPr>
    </w:p>
    <w:p w14:paraId="22D22D45" w14:textId="77777777" w:rsidR="00532484" w:rsidRDefault="00532484" w:rsidP="00EE1B9B">
      <w:pPr>
        <w:spacing w:after="0" w:line="240" w:lineRule="auto"/>
        <w:rPr>
          <w:rFonts w:ascii="Arial" w:hAnsi="Arial" w:cs="Arial"/>
          <w:color w:val="EE0000"/>
        </w:rPr>
      </w:pPr>
    </w:p>
    <w:p w14:paraId="10FAEE17" w14:textId="5DF7A54C" w:rsidR="00EE1B9B" w:rsidRPr="00A274C6" w:rsidRDefault="00EE1B9B" w:rsidP="00EE1B9B">
      <w:pPr>
        <w:spacing w:after="0" w:line="240" w:lineRule="auto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-------------------------------------------------------------------------------------------------------------</w:t>
      </w:r>
    </w:p>
    <w:p w14:paraId="6C60C92F" w14:textId="77777777" w:rsidR="003F5356" w:rsidRPr="00A274C6" w:rsidRDefault="003F5356" w:rsidP="00EE1B9B">
      <w:pPr>
        <w:pStyle w:val="ListParagraph"/>
        <w:spacing w:after="0" w:line="240" w:lineRule="auto"/>
        <w:rPr>
          <w:rFonts w:ascii="Arial" w:hAnsi="Arial" w:cs="Arial"/>
          <w:color w:val="EE0000"/>
        </w:rPr>
      </w:pPr>
    </w:p>
    <w:p w14:paraId="2582045F" w14:textId="5343D575" w:rsidR="00497B86" w:rsidRPr="00A274C6" w:rsidRDefault="006113DD" w:rsidP="00457F42">
      <w:pPr>
        <w:pStyle w:val="ListParagraph"/>
        <w:numPr>
          <w:ilvl w:val="0"/>
          <w:numId w:val="18"/>
        </w:numPr>
        <w:spacing w:after="0" w:line="240" w:lineRule="auto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 xml:space="preserve">Într-un bloc sunt 25 de apartamente cu câte două respectiv trei camere. În aceste apartamente sunt în total 60 de camere. </w:t>
      </w:r>
      <w:r w:rsidRPr="00A274C6">
        <w:rPr>
          <w:rFonts w:ascii="Arial" w:hAnsi="Arial" w:cs="Arial"/>
          <w:color w:val="EE0000"/>
          <w:lang w:val="ro-RO"/>
        </w:rPr>
        <w:t>În bloc numărul apartamentelor cu două camere este egal cu</w:t>
      </w:r>
      <w:r w:rsidRPr="00A274C6">
        <w:rPr>
          <w:rFonts w:ascii="Arial" w:hAnsi="Arial" w:cs="Arial"/>
          <w:color w:val="EE0000"/>
        </w:rPr>
        <w:t>:</w:t>
      </w:r>
    </w:p>
    <w:p w14:paraId="60DD62CD" w14:textId="77777777" w:rsidR="00497B86" w:rsidRPr="00A274C6" w:rsidRDefault="00497B86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5110E7AA" w14:textId="109441AC" w:rsidR="006113DD" w:rsidRPr="00A274C6" w:rsidRDefault="006113DD" w:rsidP="00EE1B9B">
      <w:pPr>
        <w:pStyle w:val="ListParagraph"/>
        <w:numPr>
          <w:ilvl w:val="0"/>
          <w:numId w:val="35"/>
        </w:numPr>
        <w:spacing w:after="0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5</w:t>
      </w:r>
    </w:p>
    <w:p w14:paraId="6DB0E2FA" w14:textId="5A1B7BD9" w:rsidR="00497B86" w:rsidRPr="00A274C6" w:rsidRDefault="006113DD" w:rsidP="00EE1B9B">
      <w:pPr>
        <w:pStyle w:val="ListParagraph"/>
        <w:numPr>
          <w:ilvl w:val="0"/>
          <w:numId w:val="35"/>
        </w:numPr>
        <w:spacing w:after="0"/>
        <w:rPr>
          <w:rFonts w:ascii="Arial" w:hAnsi="Arial" w:cs="Arial"/>
          <w:b/>
          <w:bCs/>
          <w:color w:val="EE0000"/>
        </w:rPr>
      </w:pPr>
      <w:r w:rsidRPr="00A274C6">
        <w:rPr>
          <w:rFonts w:ascii="Arial" w:hAnsi="Arial" w:cs="Arial"/>
          <w:b/>
          <w:bCs/>
          <w:color w:val="EE0000"/>
        </w:rPr>
        <w:t>10</w:t>
      </w:r>
    </w:p>
    <w:p w14:paraId="4848DD0E" w14:textId="6E761D54" w:rsidR="00497B86" w:rsidRPr="00A274C6" w:rsidRDefault="006113DD" w:rsidP="00EE1B9B">
      <w:pPr>
        <w:pStyle w:val="ListParagraph"/>
        <w:numPr>
          <w:ilvl w:val="0"/>
          <w:numId w:val="35"/>
        </w:numPr>
        <w:spacing w:after="0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15</w:t>
      </w:r>
    </w:p>
    <w:p w14:paraId="7829ABB2" w14:textId="086C52E8" w:rsidR="00497B86" w:rsidRPr="00A274C6" w:rsidRDefault="006113DD" w:rsidP="00EE1B9B">
      <w:pPr>
        <w:pStyle w:val="ListParagraph"/>
        <w:numPr>
          <w:ilvl w:val="0"/>
          <w:numId w:val="35"/>
        </w:numPr>
        <w:spacing w:after="0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20</w:t>
      </w:r>
    </w:p>
    <w:p w14:paraId="3B5D80EF" w14:textId="77777777" w:rsidR="00497B86" w:rsidRPr="00A274C6" w:rsidRDefault="00497B86" w:rsidP="00497B86">
      <w:pPr>
        <w:spacing w:after="0"/>
        <w:rPr>
          <w:rFonts w:ascii="Arial" w:hAnsi="Arial" w:cs="Arial"/>
          <w:b/>
          <w:bCs/>
          <w:color w:val="EE0000"/>
        </w:rPr>
      </w:pPr>
      <w:r w:rsidRPr="00A274C6">
        <w:rPr>
          <w:rFonts w:ascii="Arial" w:hAnsi="Arial" w:cs="Arial"/>
          <w:b/>
          <w:bCs/>
          <w:color w:val="EE0000"/>
        </w:rPr>
        <w:t xml:space="preserve">Explicație: </w:t>
      </w:r>
    </w:p>
    <w:p w14:paraId="0799FFD2" w14:textId="68D27B5E" w:rsidR="006113DD" w:rsidRPr="00A274C6" w:rsidRDefault="006113DD" w:rsidP="006113DD">
      <w:pPr>
        <w:spacing w:after="0" w:line="240" w:lineRule="auto"/>
        <w:rPr>
          <w:rFonts w:ascii="Arial" w:hAnsi="Arial" w:cs="Arial"/>
          <w:color w:val="EE0000"/>
          <w:lang w:val="ro-RO"/>
        </w:rPr>
      </w:pPr>
      <w:r w:rsidRPr="00A274C6">
        <w:rPr>
          <w:rFonts w:ascii="Arial" w:hAnsi="Arial" w:cs="Arial"/>
          <w:color w:val="EE0000"/>
        </w:rPr>
        <w:t>Not</w:t>
      </w:r>
      <w:r w:rsidRPr="00A274C6">
        <w:rPr>
          <w:rFonts w:ascii="Arial" w:hAnsi="Arial" w:cs="Arial"/>
          <w:color w:val="EE0000"/>
          <w:lang w:val="ro-RO"/>
        </w:rPr>
        <w:t>ăm cu</w:t>
      </w:r>
      <w:r w:rsidRPr="00A274C6">
        <w:rPr>
          <w:rFonts w:ascii="Arial" w:hAnsi="Arial" w:cs="Arial"/>
          <w:color w:val="EE0000"/>
        </w:rPr>
        <w:t>:</w:t>
      </w:r>
      <w:r w:rsidRPr="00A274C6">
        <w:rPr>
          <w:rFonts w:ascii="Arial" w:hAnsi="Arial" w:cs="Arial"/>
          <w:color w:val="EE0000"/>
          <w:lang w:val="ro-RO"/>
        </w:rPr>
        <w:t xml:space="preserve"> </w:t>
      </w:r>
    </w:p>
    <w:p w14:paraId="1EF075C2" w14:textId="01013885" w:rsidR="006113DD" w:rsidRPr="00A274C6" w:rsidRDefault="006113DD" w:rsidP="006113DD">
      <w:pPr>
        <w:spacing w:after="0" w:line="240" w:lineRule="auto"/>
        <w:rPr>
          <w:rFonts w:ascii="Arial" w:hAnsi="Arial" w:cs="Arial"/>
          <w:color w:val="EE0000"/>
          <w:lang w:val="ro-RO"/>
        </w:rPr>
      </w:pPr>
      <w:r w:rsidRPr="00A274C6">
        <w:rPr>
          <w:rFonts w:ascii="Arial" w:hAnsi="Arial" w:cs="Arial"/>
          <w:color w:val="EE0000"/>
          <w:lang w:val="ro-RO"/>
        </w:rPr>
        <w:t>a=numărul apartamentelor cu două camere</w:t>
      </w:r>
    </w:p>
    <w:p w14:paraId="6C8EC9ED" w14:textId="6D982E7F" w:rsidR="006113DD" w:rsidRPr="00A274C6" w:rsidRDefault="006113DD" w:rsidP="006113DD">
      <w:pPr>
        <w:spacing w:after="0" w:line="240" w:lineRule="auto"/>
        <w:rPr>
          <w:rFonts w:ascii="Arial" w:hAnsi="Arial" w:cs="Arial"/>
          <w:color w:val="EE0000"/>
          <w:lang w:val="ro-RO"/>
        </w:rPr>
      </w:pPr>
      <w:r w:rsidRPr="00A274C6">
        <w:rPr>
          <w:rFonts w:ascii="Arial" w:hAnsi="Arial" w:cs="Arial"/>
          <w:color w:val="EE0000"/>
          <w:lang w:val="ro-RO"/>
        </w:rPr>
        <w:t>b=numărul apartamentelor cu trei camere</w:t>
      </w:r>
    </w:p>
    <w:p w14:paraId="4FE057A2" w14:textId="77777777" w:rsidR="006113DD" w:rsidRPr="00A274C6" w:rsidRDefault="006113DD" w:rsidP="006113DD">
      <w:pPr>
        <w:spacing w:after="0" w:line="240" w:lineRule="auto"/>
        <w:rPr>
          <w:rFonts w:ascii="Arial" w:hAnsi="Arial" w:cs="Arial"/>
          <w:color w:val="EE0000"/>
          <w:lang w:val="ro-RO"/>
        </w:rPr>
      </w:pPr>
    </w:p>
    <w:p w14:paraId="67F6DE6E" w14:textId="1B477216" w:rsidR="005E2596" w:rsidRPr="00A274C6" w:rsidRDefault="008A65D8" w:rsidP="006113DD">
      <w:pPr>
        <w:spacing w:after="0" w:line="240" w:lineRule="auto"/>
        <w:rPr>
          <w:rFonts w:ascii="Arial" w:hAnsi="Arial" w:cs="Arial"/>
          <w:color w:val="EE0000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Arial"/>
                  <w:i/>
                  <w:color w:val="EE000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Arial"/>
                      <w:i/>
                      <w:color w:val="EE0000"/>
                    </w:rPr>
                  </m:ctrlPr>
                </m:eqArrPr>
                <m:e>
                  <m:r>
                    <w:rPr>
                      <w:rFonts w:ascii="Cambria Math" w:hAnsi="Cambria Math" w:cs="Arial"/>
                      <w:color w:val="EE0000"/>
                    </w:rPr>
                    <m:t>a+b=25</m:t>
                  </m:r>
                </m:e>
                <m:e>
                  <m:r>
                    <w:rPr>
                      <w:rFonts w:ascii="Cambria Math" w:hAnsi="Cambria Math" w:cs="Arial"/>
                      <w:color w:val="EE0000"/>
                    </w:rPr>
                    <m:t>2a+3b=60</m:t>
                  </m:r>
                </m:e>
              </m:eqArr>
            </m:e>
          </m:d>
        </m:oMath>
      </m:oMathPara>
    </w:p>
    <w:p w14:paraId="5775F340" w14:textId="77777777" w:rsidR="005E2596" w:rsidRPr="00A274C6" w:rsidRDefault="005E2596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35B9282F" w14:textId="2268D303" w:rsidR="006113DD" w:rsidRPr="00A274C6" w:rsidRDefault="008A65D8" w:rsidP="006113DD">
      <w:pPr>
        <w:spacing w:after="0" w:line="240" w:lineRule="auto"/>
        <w:rPr>
          <w:rFonts w:ascii="Arial" w:hAnsi="Arial" w:cs="Arial"/>
          <w:color w:val="EE0000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Arial"/>
                  <w:i/>
                  <w:color w:val="EE000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Arial"/>
                      <w:i/>
                      <w:color w:val="EE0000"/>
                    </w:rPr>
                  </m:ctrlPr>
                </m:eqArrPr>
                <m:e>
                  <m:r>
                    <w:rPr>
                      <w:rFonts w:ascii="Cambria Math" w:hAnsi="Cambria Math" w:cs="Arial"/>
                      <w:color w:val="EE0000"/>
                    </w:rPr>
                    <m:t>2a+2b=50</m:t>
                  </m:r>
                </m:e>
                <m:e>
                  <m:r>
                    <w:rPr>
                      <w:rFonts w:ascii="Cambria Math" w:hAnsi="Cambria Math" w:cs="Arial"/>
                      <w:color w:val="EE0000"/>
                    </w:rPr>
                    <m:t>2a+3b=60</m:t>
                  </m:r>
                </m:e>
              </m:eqArr>
            </m:e>
          </m:d>
        </m:oMath>
      </m:oMathPara>
    </w:p>
    <w:p w14:paraId="375A1887" w14:textId="77777777" w:rsidR="006113DD" w:rsidRPr="00A274C6" w:rsidRDefault="006113DD" w:rsidP="006113DD">
      <w:pPr>
        <w:spacing w:after="0" w:line="240" w:lineRule="auto"/>
        <w:rPr>
          <w:rFonts w:ascii="Arial" w:hAnsi="Arial" w:cs="Arial"/>
          <w:color w:val="EE0000"/>
        </w:rPr>
      </w:pPr>
    </w:p>
    <w:p w14:paraId="51CE80CE" w14:textId="62EAC890" w:rsidR="006113DD" w:rsidRPr="00A274C6" w:rsidRDefault="009E6E01" w:rsidP="006113DD">
      <w:pPr>
        <w:spacing w:after="0" w:line="240" w:lineRule="auto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  <w:color w:val="EE0000"/>
            </w:rPr>
            <m:t xml:space="preserve">b=10 </m:t>
          </m:r>
          <m:r>
            <m:rPr>
              <m:sty m:val="p"/>
            </m:rPr>
            <w:rPr>
              <w:rFonts w:ascii="Cambria Math" w:hAnsi="Cambria Math" w:cs="Arial"/>
              <w:color w:val="EE0000"/>
              <w:lang w:val="ro-RO"/>
            </w:rPr>
            <m:t>apartamente cu trei camere</m:t>
          </m:r>
        </m:oMath>
      </m:oMathPara>
    </w:p>
    <w:p w14:paraId="56F41A03" w14:textId="77777777" w:rsidR="005E2596" w:rsidRPr="00A274C6" w:rsidRDefault="005E2596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3009D3C0" w14:textId="77777777" w:rsidR="00B72B73" w:rsidRPr="00A274C6" w:rsidRDefault="00B72B73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239DF18F" w14:textId="2AD4FF2F" w:rsidR="00473D56" w:rsidRPr="00A274C6" w:rsidRDefault="00473D56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 xml:space="preserve">$\left\{ \begin{array}{l} a + b = 25 \\ 2a + 3b = 60 \end{array} \right.$ </w:t>
      </w:r>
    </w:p>
    <w:p w14:paraId="4C4500B5" w14:textId="77777777" w:rsidR="00473D56" w:rsidRPr="00A274C6" w:rsidRDefault="00473D56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$\Rightarrow$</w:t>
      </w:r>
    </w:p>
    <w:p w14:paraId="04CA0FD3" w14:textId="77777777" w:rsidR="00473D56" w:rsidRPr="00A274C6" w:rsidRDefault="00473D56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$\left\{ \begin{array}{l} 2a + 2b = 50 \\ 2a + 3b = 60 \end{array} \right.$</w:t>
      </w:r>
    </w:p>
    <w:p w14:paraId="31184552" w14:textId="77777777" w:rsidR="00473D56" w:rsidRPr="00A274C6" w:rsidRDefault="00473D56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$\Rightarrow$</w:t>
      </w:r>
    </w:p>
    <w:p w14:paraId="4289D4C3" w14:textId="77777777" w:rsidR="00473D56" w:rsidRPr="00A274C6" w:rsidRDefault="00473D56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$(2a + 3b) - (2a + 2b) = 60 – 50$</w:t>
      </w:r>
    </w:p>
    <w:p w14:paraId="2BF07F6D" w14:textId="5EA2C3E2" w:rsidR="00B72B73" w:rsidRPr="00A274C6" w:rsidRDefault="00473D56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$b = 10$ apartamente cu trei camere</w:t>
      </w:r>
    </w:p>
    <w:p w14:paraId="1676B950" w14:textId="77777777" w:rsidR="00B72B73" w:rsidRPr="00A274C6" w:rsidRDefault="00B72B73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704496F0" w14:textId="77777777" w:rsidR="00B72B73" w:rsidRPr="00A274C6" w:rsidRDefault="00B72B73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704D2FEC" w14:textId="77777777" w:rsidR="00B72B73" w:rsidRPr="00A274C6" w:rsidRDefault="00B72B73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5FBB7CF1" w14:textId="77777777" w:rsidR="00B72B73" w:rsidRPr="00A274C6" w:rsidRDefault="00B72B73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591387B7" w14:textId="77777777" w:rsidR="00B72B73" w:rsidRPr="00A274C6" w:rsidRDefault="00B72B73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0885D84D" w14:textId="77777777" w:rsidR="00B72B73" w:rsidRPr="00A274C6" w:rsidRDefault="00B72B73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33020B8C" w14:textId="77777777" w:rsidR="00B72B73" w:rsidRPr="00A274C6" w:rsidRDefault="00B72B73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408C2139" w14:textId="77777777" w:rsidR="00B72B73" w:rsidRPr="00A274C6" w:rsidRDefault="00B72B73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0FBB6A04" w14:textId="77777777" w:rsidR="00BE5C88" w:rsidRPr="00A274C6" w:rsidRDefault="00BE5C88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33F7C62E" w14:textId="77777777" w:rsidR="00BE5C88" w:rsidRPr="00A274C6" w:rsidRDefault="00BE5C88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1861A848" w14:textId="77777777" w:rsidR="0012655F" w:rsidRPr="00A274C6" w:rsidRDefault="0012655F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04ED89A8" w14:textId="77777777" w:rsidR="0012655F" w:rsidRPr="00A274C6" w:rsidRDefault="0012655F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7569B146" w14:textId="77777777" w:rsidR="0012655F" w:rsidRPr="00A274C6" w:rsidRDefault="0012655F" w:rsidP="0012655F">
      <w:pPr>
        <w:spacing w:after="0" w:line="240" w:lineRule="auto"/>
        <w:ind w:left="360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----------------------------------------------------------------------------------------------------------------</w:t>
      </w:r>
    </w:p>
    <w:p w14:paraId="61CB7664" w14:textId="77777777" w:rsidR="00B72B73" w:rsidRPr="00A274C6" w:rsidRDefault="00B72B73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18B89B3F" w14:textId="7298F30F" w:rsidR="0012655F" w:rsidRPr="00A274C6" w:rsidRDefault="0012655F" w:rsidP="00D70BE9">
      <w:pPr>
        <w:pStyle w:val="ListParagraph"/>
        <w:numPr>
          <w:ilvl w:val="0"/>
          <w:numId w:val="18"/>
        </w:numPr>
        <w:spacing w:after="0" w:line="240" w:lineRule="auto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 xml:space="preserve">Se consideră expresia </w:t>
      </w:r>
      <m:oMath>
        <m:r>
          <w:rPr>
            <w:rFonts w:ascii="Cambria Math" w:hAnsi="Cambria Math" w:cs="Arial"/>
            <w:color w:val="EE0000"/>
          </w:rPr>
          <m:t>E</m:t>
        </m:r>
        <m:d>
          <m:dPr>
            <m:ctrlPr>
              <w:rPr>
                <w:rFonts w:ascii="Cambria Math" w:hAnsi="Cambria Math" w:cs="Arial"/>
                <w:i/>
                <w:color w:val="EE0000"/>
              </w:rPr>
            </m:ctrlPr>
          </m:dPr>
          <m:e>
            <m:r>
              <w:rPr>
                <w:rFonts w:ascii="Cambria Math" w:hAnsi="Cambria Math" w:cs="Arial"/>
                <w:color w:val="EE0000"/>
              </w:rPr>
              <m:t>x</m:t>
            </m:r>
          </m:e>
        </m:d>
        <m:r>
          <w:rPr>
            <w:rFonts w:ascii="Cambria Math" w:hAnsi="Cambria Math" w:cs="Arial"/>
            <w:color w:val="EE0000"/>
          </w:rPr>
          <m:t>=4x+5</m:t>
        </m:r>
      </m:oMath>
      <w:r w:rsidRPr="00A274C6">
        <w:rPr>
          <w:rFonts w:ascii="Arial" w:hAnsi="Arial" w:cs="Arial"/>
          <w:color w:val="EE0000"/>
        </w:rPr>
        <w:t xml:space="preserve"> , unde </w:t>
      </w:r>
      <w:r w:rsidRPr="00A274C6">
        <w:rPr>
          <w:rFonts w:ascii="Arial" w:hAnsi="Arial" w:cs="Arial"/>
          <w:i/>
          <w:iCs/>
          <w:color w:val="EE0000"/>
        </w:rPr>
        <w:t xml:space="preserve">x </w:t>
      </w:r>
      <w:r w:rsidRPr="00A274C6">
        <w:rPr>
          <w:rFonts w:ascii="Arial" w:hAnsi="Arial" w:cs="Arial"/>
          <w:color w:val="EE0000"/>
        </w:rPr>
        <w:t>este număr real. Numărul ra</w:t>
      </w:r>
      <w:r w:rsidRPr="00A274C6">
        <w:rPr>
          <w:rFonts w:ascii="Arial" w:hAnsi="Arial" w:cs="Arial"/>
          <w:color w:val="EE0000"/>
          <w:lang w:val="ro-RO"/>
        </w:rPr>
        <w:t>țional</w:t>
      </w:r>
      <w:r w:rsidRPr="00A274C6">
        <w:rPr>
          <w:rFonts w:ascii="Arial" w:hAnsi="Arial" w:cs="Arial"/>
          <w:color w:val="EE0000"/>
        </w:rPr>
        <w:t xml:space="preserve"> a pentru care E(a-3)-15=0, este egal cu:</w:t>
      </w:r>
    </w:p>
    <w:p w14:paraId="1A136895" w14:textId="5824E4FE" w:rsidR="0009044D" w:rsidRPr="00A274C6" w:rsidRDefault="0009044D" w:rsidP="0009044D">
      <w:pPr>
        <w:pStyle w:val="ListParagraph"/>
        <w:numPr>
          <w:ilvl w:val="0"/>
          <w:numId w:val="4"/>
        </w:numPr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$\frac{5}{4}$</w:t>
      </w:r>
    </w:p>
    <w:p w14:paraId="1A71D81D" w14:textId="5A1BB038" w:rsidR="0009044D" w:rsidRPr="00A274C6" w:rsidRDefault="0009044D" w:rsidP="0009044D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$\frac{15}{4}$</w:t>
      </w:r>
    </w:p>
    <w:p w14:paraId="1CB9A749" w14:textId="307510AF" w:rsidR="0009044D" w:rsidRPr="00A274C6" w:rsidRDefault="0009044D" w:rsidP="0009044D">
      <w:pPr>
        <w:pStyle w:val="ListParagraph"/>
        <w:numPr>
          <w:ilvl w:val="0"/>
          <w:numId w:val="4"/>
        </w:numPr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$\frac{1}{3}$</w:t>
      </w:r>
    </w:p>
    <w:p w14:paraId="6580051D" w14:textId="1D345F8D" w:rsidR="0012655F" w:rsidRPr="00A274C6" w:rsidRDefault="0009044D" w:rsidP="0012655F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b/>
          <w:bCs/>
          <w:color w:val="EE0000"/>
        </w:rPr>
      </w:pPr>
      <w:r w:rsidRPr="00A274C6">
        <w:rPr>
          <w:rFonts w:ascii="Arial" w:hAnsi="Arial" w:cs="Arial"/>
          <w:b/>
          <w:bCs/>
          <w:color w:val="EE0000"/>
        </w:rPr>
        <w:t>$\frac{11}{2}$</w:t>
      </w:r>
    </w:p>
    <w:p w14:paraId="7B512623" w14:textId="77777777" w:rsidR="0012655F" w:rsidRPr="00A274C6" w:rsidRDefault="0012655F" w:rsidP="0012655F">
      <w:pPr>
        <w:spacing w:after="0"/>
        <w:rPr>
          <w:rFonts w:ascii="Arial" w:hAnsi="Arial" w:cs="Arial"/>
          <w:b/>
          <w:bCs/>
          <w:color w:val="EE0000"/>
        </w:rPr>
      </w:pPr>
    </w:p>
    <w:p w14:paraId="73310F89" w14:textId="77777777" w:rsidR="0012655F" w:rsidRPr="00A274C6" w:rsidRDefault="0012655F" w:rsidP="0012655F">
      <w:pPr>
        <w:spacing w:after="0"/>
        <w:rPr>
          <w:rFonts w:ascii="Arial" w:hAnsi="Arial" w:cs="Arial"/>
          <w:b/>
          <w:bCs/>
          <w:color w:val="EE0000"/>
        </w:rPr>
      </w:pPr>
      <w:r w:rsidRPr="00A274C6">
        <w:rPr>
          <w:rFonts w:ascii="Arial" w:hAnsi="Arial" w:cs="Arial"/>
          <w:b/>
          <w:bCs/>
          <w:color w:val="EE0000"/>
        </w:rPr>
        <w:t xml:space="preserve">Explicație: </w:t>
      </w:r>
    </w:p>
    <w:p w14:paraId="3C2E00AB" w14:textId="4DE02F21" w:rsidR="0012655F" w:rsidRPr="00A274C6" w:rsidRDefault="0012655F" w:rsidP="0012655F">
      <w:pPr>
        <w:spacing w:after="0" w:line="240" w:lineRule="auto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E(a-3)=4(x-3)+5-15</w:t>
      </w:r>
    </w:p>
    <w:p w14:paraId="41227520" w14:textId="479CA271" w:rsidR="0012655F" w:rsidRPr="00A274C6" w:rsidRDefault="0012655F" w:rsidP="0012655F">
      <w:pPr>
        <w:spacing w:after="0" w:line="240" w:lineRule="auto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4x-12+5-15=0</w:t>
      </w:r>
    </w:p>
    <w:p w14:paraId="19BF139A" w14:textId="77777777" w:rsidR="0012655F" w:rsidRPr="00A274C6" w:rsidRDefault="0012655F" w:rsidP="0012655F">
      <w:pPr>
        <w:spacing w:after="0" w:line="240" w:lineRule="auto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4x-12+5-15=0</w:t>
      </w:r>
    </w:p>
    <w:p w14:paraId="1F55E159" w14:textId="148F9D4E" w:rsidR="00B72B73" w:rsidRPr="00A274C6" w:rsidRDefault="0012655F" w:rsidP="0012655F">
      <w:pPr>
        <w:spacing w:after="0" w:line="240" w:lineRule="auto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4x-22=0</w:t>
      </w:r>
    </w:p>
    <w:p w14:paraId="64534BF8" w14:textId="7DAF0C4C" w:rsidR="0012655F" w:rsidRPr="00A274C6" w:rsidRDefault="0012655F" w:rsidP="0012655F">
      <w:pPr>
        <w:spacing w:after="0" w:line="240" w:lineRule="auto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4x=22</w:t>
      </w:r>
    </w:p>
    <w:p w14:paraId="6CD3253D" w14:textId="7370888A" w:rsidR="0012655F" w:rsidRPr="00A274C6" w:rsidRDefault="0012655F" w:rsidP="0012655F">
      <w:pPr>
        <w:spacing w:after="0" w:line="240" w:lineRule="auto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x=11/2</w:t>
      </w:r>
    </w:p>
    <w:p w14:paraId="31C6C1C5" w14:textId="441314A6" w:rsidR="00B72B73" w:rsidRPr="00A274C6" w:rsidRDefault="0012655F" w:rsidP="0012655F">
      <w:pPr>
        <w:spacing w:after="0" w:line="240" w:lineRule="auto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\frac{11}{2}</w:t>
      </w:r>
    </w:p>
    <w:p w14:paraId="10C15A83" w14:textId="77777777" w:rsidR="00B72B73" w:rsidRPr="00A274C6" w:rsidRDefault="00B72B73" w:rsidP="00D74BEB">
      <w:pPr>
        <w:spacing w:after="0" w:line="240" w:lineRule="auto"/>
        <w:rPr>
          <w:rFonts w:ascii="Arial" w:hAnsi="Arial" w:cs="Arial"/>
          <w:color w:val="EE0000"/>
        </w:rPr>
      </w:pPr>
    </w:p>
    <w:p w14:paraId="2A1BDE72" w14:textId="77777777" w:rsidR="00D74BEB" w:rsidRPr="00A274C6" w:rsidRDefault="00D74BEB" w:rsidP="00D74BEB">
      <w:pPr>
        <w:spacing w:after="0" w:line="240" w:lineRule="auto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----------------------------------------------------------------------------------------------------------------</w:t>
      </w:r>
    </w:p>
    <w:p w14:paraId="2F3CCFAF" w14:textId="3B5708A9" w:rsidR="00D74BEB" w:rsidRPr="00A274C6" w:rsidRDefault="00D74BEB" w:rsidP="00D74BEB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 xml:space="preserve">Se consideră </w:t>
      </w:r>
      <m:oMath>
        <m:r>
          <w:rPr>
            <w:rFonts w:ascii="Cambria Math" w:hAnsi="Cambria Math" w:cs="Arial"/>
            <w:color w:val="EE0000"/>
          </w:rPr>
          <m:t>x=</m:t>
        </m:r>
        <m:sSup>
          <m:sSupPr>
            <m:ctrlPr>
              <w:rPr>
                <w:rFonts w:ascii="Cambria Math" w:hAnsi="Cambria Math" w:cs="Arial"/>
                <w:i/>
                <w:color w:val="EE0000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color w:val="EE0000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 w:cs="Arial"/>
                        <w:i/>
                        <w:color w:val="EE0000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Arial"/>
                        <w:color w:val="EE0000"/>
                      </w:rPr>
                      <m:t>5</m:t>
                    </m:r>
                  </m:e>
                </m:rad>
                <m:r>
                  <w:rPr>
                    <w:rFonts w:ascii="Cambria Math" w:hAnsi="Cambria Math" w:cs="Arial"/>
                    <w:color w:val="EE0000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color w:val="EE0000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color w:val="EE0000"/>
                      </w:rPr>
                      <m:t>2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Arial"/>
                            <w:i/>
                            <w:color w:val="EE000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Arial"/>
                            <w:color w:val="EE0000"/>
                          </w:rPr>
                          <m:t>2</m:t>
                        </m:r>
                      </m:e>
                    </m:rad>
                  </m:den>
                </m:f>
              </m:e>
            </m:d>
          </m:e>
          <m:sup>
            <m:r>
              <w:rPr>
                <w:rFonts w:ascii="Cambria Math" w:hAnsi="Cambria Math" w:cs="Arial"/>
                <w:color w:val="EE0000"/>
              </w:rPr>
              <m:t>2</m:t>
            </m:r>
          </m:sup>
        </m:sSup>
      </m:oMath>
      <w:r w:rsidRPr="00A274C6">
        <w:rPr>
          <w:rFonts w:ascii="Arial" w:hAnsi="Arial" w:cs="Arial"/>
          <w:color w:val="EE0000"/>
          <w:lang w:val="ro-RO"/>
        </w:rPr>
        <w:t xml:space="preserve">. </w:t>
      </w:r>
      <w:r w:rsidRPr="00A274C6">
        <w:rPr>
          <w:rFonts w:ascii="Arial" w:hAnsi="Arial" w:cs="Arial"/>
          <w:color w:val="EE0000"/>
        </w:rPr>
        <w:t>Valoarea lui x este:</w:t>
      </w:r>
    </w:p>
    <w:p w14:paraId="4AF83195" w14:textId="77777777" w:rsidR="00D74BEB" w:rsidRPr="00A274C6" w:rsidRDefault="00D74BEB" w:rsidP="00D74BEB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2E930622" w14:textId="46808E8E" w:rsidR="00D74BEB" w:rsidRPr="00A274C6" w:rsidRDefault="008A65D8" w:rsidP="00D74BEB">
      <w:pPr>
        <w:pStyle w:val="ListParagraph"/>
        <w:numPr>
          <w:ilvl w:val="0"/>
          <w:numId w:val="34"/>
        </w:numPr>
        <w:spacing w:after="0"/>
        <w:rPr>
          <w:rFonts w:ascii="Arial" w:hAnsi="Arial" w:cs="Arial"/>
          <w:color w:val="EE0000"/>
        </w:rPr>
      </w:pPr>
      <m:oMath>
        <m:rad>
          <m:radPr>
            <m:degHide m:val="1"/>
            <m:ctrlPr>
              <w:rPr>
                <w:rFonts w:ascii="Cambria Math" w:hAnsi="Cambria Math" w:cs="Arial"/>
                <w:i/>
                <w:color w:val="EE0000"/>
              </w:rPr>
            </m:ctrlPr>
          </m:radPr>
          <m:deg/>
          <m:e>
            <m:r>
              <w:rPr>
                <w:rFonts w:ascii="Cambria Math" w:hAnsi="Cambria Math" w:cs="Arial"/>
                <w:color w:val="EE0000"/>
              </w:rPr>
              <m:t>5</m:t>
            </m:r>
          </m:e>
        </m:rad>
        <m:r>
          <w:rPr>
            <w:rFonts w:ascii="Cambria Math" w:hAnsi="Cambria Math" w:cs="Arial"/>
            <w:color w:val="EE0000"/>
          </w:rPr>
          <m:t>-</m:t>
        </m:r>
        <m:rad>
          <m:radPr>
            <m:degHide m:val="1"/>
            <m:ctrlPr>
              <w:rPr>
                <w:rFonts w:ascii="Cambria Math" w:hAnsi="Cambria Math" w:cs="Arial"/>
                <w:i/>
                <w:color w:val="EE0000"/>
              </w:rPr>
            </m:ctrlPr>
          </m:radPr>
          <m:deg/>
          <m:e>
            <m:r>
              <w:rPr>
                <w:rFonts w:ascii="Cambria Math" w:hAnsi="Cambria Math" w:cs="Arial"/>
                <w:color w:val="EE0000"/>
              </w:rPr>
              <m:t>2</m:t>
            </m:r>
          </m:e>
        </m:rad>
      </m:oMath>
    </w:p>
    <w:p w14:paraId="595F1A7F" w14:textId="3E98D1FA" w:rsidR="00D74BEB" w:rsidRPr="00A274C6" w:rsidRDefault="00D74BEB" w:rsidP="00D74BEB">
      <w:pPr>
        <w:pStyle w:val="ListParagraph"/>
        <w:numPr>
          <w:ilvl w:val="0"/>
          <w:numId w:val="34"/>
        </w:numPr>
        <w:spacing w:after="0"/>
        <w:rPr>
          <w:rFonts w:ascii="Arial" w:hAnsi="Arial" w:cs="Arial"/>
          <w:color w:val="EE0000"/>
        </w:rPr>
      </w:pPr>
      <m:oMath>
        <m:r>
          <w:rPr>
            <w:rFonts w:ascii="Cambria Math" w:hAnsi="Cambria Math" w:cs="Arial"/>
            <w:color w:val="EE0000"/>
          </w:rPr>
          <m:t>2</m:t>
        </m:r>
      </m:oMath>
    </w:p>
    <w:p w14:paraId="3088534D" w14:textId="32AB191E" w:rsidR="00D74BEB" w:rsidRPr="00A274C6" w:rsidRDefault="00D74BEB" w:rsidP="00D74BEB">
      <w:pPr>
        <w:pStyle w:val="ListParagraph"/>
        <w:numPr>
          <w:ilvl w:val="0"/>
          <w:numId w:val="34"/>
        </w:numPr>
        <w:spacing w:after="0"/>
        <w:rPr>
          <w:rFonts w:ascii="Arial" w:hAnsi="Arial" w:cs="Arial"/>
          <w:b/>
          <w:bCs/>
          <w:color w:val="EE0000"/>
        </w:rPr>
      </w:pPr>
      <m:oMath>
        <m:r>
          <m:rPr>
            <m:sty m:val="bi"/>
          </m:rPr>
          <w:rPr>
            <w:rFonts w:ascii="Cambria Math" w:hAnsi="Cambria Math" w:cs="Arial"/>
            <w:color w:val="EE0000"/>
          </w:rPr>
          <m:t>7-2</m:t>
        </m:r>
        <m:rad>
          <m:radPr>
            <m:degHide m:val="1"/>
            <m:ctrlPr>
              <w:rPr>
                <w:rFonts w:ascii="Cambria Math" w:hAnsi="Cambria Math" w:cs="Arial"/>
                <w:b/>
                <w:bCs/>
                <w:i/>
                <w:color w:val="EE0000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="Arial"/>
                <w:color w:val="EE0000"/>
              </w:rPr>
              <m:t>10</m:t>
            </m:r>
          </m:e>
        </m:rad>
      </m:oMath>
    </w:p>
    <w:p w14:paraId="78F090A7" w14:textId="58717247" w:rsidR="00D74BEB" w:rsidRPr="00A274C6" w:rsidRDefault="00D74BEB" w:rsidP="00D74BEB">
      <w:pPr>
        <w:pStyle w:val="ListParagraph"/>
        <w:numPr>
          <w:ilvl w:val="0"/>
          <w:numId w:val="34"/>
        </w:numPr>
        <w:spacing w:after="0"/>
        <w:rPr>
          <w:rFonts w:ascii="Arial" w:hAnsi="Arial" w:cs="Arial"/>
          <w:color w:val="EE0000"/>
        </w:rPr>
      </w:pPr>
      <m:oMath>
        <m:r>
          <w:rPr>
            <w:rFonts w:ascii="Cambria Math" w:hAnsi="Cambria Math" w:cs="Arial"/>
            <w:color w:val="EE0000"/>
          </w:rPr>
          <m:t>1</m:t>
        </m:r>
      </m:oMath>
    </w:p>
    <w:p w14:paraId="3FEA5526" w14:textId="0EDB17E4" w:rsidR="00D74BEB" w:rsidRPr="00A274C6" w:rsidRDefault="00D74BEB" w:rsidP="00D74BEB">
      <w:pPr>
        <w:spacing w:after="0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$7-2\sqrt{10}$</w:t>
      </w:r>
    </w:p>
    <w:p w14:paraId="1BD15DA9" w14:textId="77777777" w:rsidR="00D74BEB" w:rsidRPr="00A274C6" w:rsidRDefault="00D74BEB" w:rsidP="00D74BEB">
      <w:pPr>
        <w:spacing w:after="0"/>
        <w:rPr>
          <w:rFonts w:ascii="Arial" w:hAnsi="Arial" w:cs="Arial"/>
          <w:b/>
          <w:bCs/>
          <w:color w:val="EE0000"/>
        </w:rPr>
      </w:pPr>
      <w:r w:rsidRPr="00A274C6">
        <w:rPr>
          <w:rFonts w:ascii="Arial" w:hAnsi="Arial" w:cs="Arial"/>
          <w:b/>
          <w:bCs/>
          <w:color w:val="EE0000"/>
        </w:rPr>
        <w:t xml:space="preserve">Explicație: </w:t>
      </w:r>
    </w:p>
    <w:p w14:paraId="4A02E17A" w14:textId="3F762561" w:rsidR="00D74BEB" w:rsidRPr="00A274C6" w:rsidRDefault="00D74BEB" w:rsidP="00D74BEB">
      <w:pPr>
        <w:spacing w:after="0" w:line="240" w:lineRule="auto"/>
        <w:ind w:left="360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  <w:color w:val="EE0000"/>
            </w:rPr>
            <m:t>x=</m:t>
          </m:r>
          <m:sSup>
            <m:sSup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/>
                      <w:color w:val="EE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color w:val="EE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  <w:color w:val="EE0000"/>
                        </w:rPr>
                        <m:t>5</m:t>
                      </m:r>
                    </m:e>
                  </m:rad>
                  <m:r>
                    <w:rPr>
                      <w:rFonts w:ascii="Cambria Math" w:hAnsi="Cambria Math" w:cs="Arial"/>
                      <w:color w:val="EE0000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Arial"/>
                          <w:i/>
                          <w:color w:val="EE0000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color w:val="EE0000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Arial"/>
                              <w:i/>
                              <w:color w:val="EE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Arial"/>
                              <w:color w:val="EE0000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Arial"/>
                          <w:color w:val="EE0000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Arial"/>
                  <w:color w:val="EE0000"/>
                </w:rPr>
                <m:t>2</m:t>
              </m:r>
            </m:sup>
          </m:sSup>
        </m:oMath>
      </m:oMathPara>
    </w:p>
    <w:p w14:paraId="04B443FA" w14:textId="3AE0E856" w:rsidR="00D74BEB" w:rsidRPr="00A274C6" w:rsidRDefault="00D74BEB" w:rsidP="00D74BEB">
      <w:pPr>
        <w:spacing w:after="0" w:line="240" w:lineRule="auto"/>
        <w:ind w:left="360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  <w:color w:val="EE0000"/>
            </w:rPr>
            <m:t>x=</m:t>
          </m:r>
          <m:sSup>
            <m:sSup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/>
                      <w:color w:val="EE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color w:val="EE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  <w:color w:val="EE0000"/>
                        </w:rPr>
                        <m:t>5</m:t>
                      </m:r>
                    </m:e>
                  </m:rad>
                  <m:r>
                    <w:rPr>
                      <w:rFonts w:ascii="Cambria Math" w:hAnsi="Cambria Math" w:cs="Arial"/>
                      <w:color w:val="EE0000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color w:val="EE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  <w:color w:val="EE0000"/>
                        </w:rPr>
                        <m:t>2</m:t>
                      </m:r>
                    </m:e>
                  </m:rad>
                </m:e>
              </m:d>
            </m:e>
            <m:sup>
              <m:r>
                <w:rPr>
                  <w:rFonts w:ascii="Cambria Math" w:hAnsi="Cambria Math" w:cs="Arial"/>
                  <w:color w:val="EE0000"/>
                </w:rPr>
                <m:t>2</m:t>
              </m:r>
            </m:sup>
          </m:sSup>
        </m:oMath>
      </m:oMathPara>
    </w:p>
    <w:p w14:paraId="0F52A872" w14:textId="740CC22E" w:rsidR="00D74BEB" w:rsidRPr="00A274C6" w:rsidRDefault="00D74BEB" w:rsidP="00D74BEB">
      <w:pPr>
        <w:spacing w:after="0" w:line="240" w:lineRule="auto"/>
        <w:ind w:left="360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  <w:color w:val="EE0000"/>
            </w:rPr>
            <m:t>x=5-2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color w:val="EE0000"/>
                </w:rPr>
              </m:ctrlPr>
            </m:radPr>
            <m:deg/>
            <m:e>
              <m:r>
                <w:rPr>
                  <w:rFonts w:ascii="Cambria Math" w:hAnsi="Cambria Math" w:cs="Arial"/>
                  <w:color w:val="EE0000"/>
                </w:rPr>
                <m:t>10</m:t>
              </m:r>
            </m:e>
          </m:rad>
          <m:r>
            <w:rPr>
              <w:rFonts w:ascii="Cambria Math" w:hAnsi="Cambria Math" w:cs="Arial"/>
              <w:color w:val="EE0000"/>
            </w:rPr>
            <m:t>+2</m:t>
          </m:r>
        </m:oMath>
      </m:oMathPara>
    </w:p>
    <w:p w14:paraId="6B90F14A" w14:textId="12DCEC73" w:rsidR="00D74BEB" w:rsidRPr="00A274C6" w:rsidRDefault="00D74BEB" w:rsidP="00D74BEB">
      <w:pPr>
        <w:spacing w:after="0" w:line="240" w:lineRule="auto"/>
        <w:ind w:left="360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  <w:color w:val="EE0000"/>
            </w:rPr>
            <m:t>x=7-2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color w:val="EE0000"/>
                </w:rPr>
              </m:ctrlPr>
            </m:radPr>
            <m:deg/>
            <m:e>
              <m:r>
                <w:rPr>
                  <w:rFonts w:ascii="Cambria Math" w:hAnsi="Cambria Math" w:cs="Arial"/>
                  <w:color w:val="EE0000"/>
                </w:rPr>
                <m:t>10</m:t>
              </m:r>
            </m:e>
          </m:rad>
        </m:oMath>
      </m:oMathPara>
    </w:p>
    <w:p w14:paraId="65861E3F" w14:textId="77777777" w:rsidR="00D74BEB" w:rsidRPr="00A274C6" w:rsidRDefault="00D74BEB" w:rsidP="00D74BEB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305F4B98" w14:textId="77777777" w:rsidR="00D74BEB" w:rsidRPr="00A274C6" w:rsidRDefault="00D74BEB" w:rsidP="00D74BEB">
      <w:pPr>
        <w:spacing w:after="0" w:line="240" w:lineRule="auto"/>
        <w:ind w:left="360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$</w:t>
      </w:r>
      <w:r w:rsidRPr="00A274C6">
        <w:rPr>
          <w:color w:val="EE0000"/>
        </w:rPr>
        <w:t xml:space="preserve"> </w:t>
      </w:r>
      <w:r w:rsidRPr="00A274C6">
        <w:rPr>
          <w:rFonts w:ascii="Arial" w:hAnsi="Arial" w:cs="Arial"/>
          <w:color w:val="EE0000"/>
        </w:rPr>
        <w:t>x = \left( \sqrt{5} - \frac{2\sqrt{2}}{2} \right)^2$</w:t>
      </w:r>
    </w:p>
    <w:p w14:paraId="4A20D683" w14:textId="77777777" w:rsidR="00D74BEB" w:rsidRPr="00A274C6" w:rsidRDefault="00D74BEB" w:rsidP="00D74BEB">
      <w:pPr>
        <w:spacing w:after="0" w:line="240" w:lineRule="auto"/>
        <w:ind w:left="360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$x = \left( \sqrt{5} - \sqrt{2} \right)^2$</w:t>
      </w:r>
    </w:p>
    <w:p w14:paraId="0D22263C" w14:textId="77777777" w:rsidR="00D74BEB" w:rsidRPr="00A274C6" w:rsidRDefault="00D74BEB" w:rsidP="00D74BEB">
      <w:pPr>
        <w:spacing w:after="0" w:line="240" w:lineRule="auto"/>
        <w:ind w:left="360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$x = (\sqrt{5})^2 - 2\sqrt{5}\sqrt{2} + (\sqrt{2})^2 = 5 - 2\sqrt{10} + 2$</w:t>
      </w:r>
    </w:p>
    <w:p w14:paraId="7A1FC105" w14:textId="344EC3DB" w:rsidR="00D74BEB" w:rsidRPr="00A274C6" w:rsidRDefault="00D74BEB" w:rsidP="00D74BEB">
      <w:pPr>
        <w:spacing w:after="0" w:line="240" w:lineRule="auto"/>
        <w:ind w:left="360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lastRenderedPageBreak/>
        <w:t>$x=7 - 2\sqrt{10}$</w:t>
      </w:r>
    </w:p>
    <w:p w14:paraId="1559DBF6" w14:textId="77777777" w:rsidR="00497B86" w:rsidRPr="00A274C6" w:rsidRDefault="00497B86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356B8D26" w14:textId="77777777" w:rsidR="0012655F" w:rsidRPr="00A274C6" w:rsidRDefault="0012655F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3B6B127F" w14:textId="77777777" w:rsidR="0012655F" w:rsidRPr="00A274C6" w:rsidRDefault="0012655F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50A53D38" w14:textId="77777777" w:rsidR="0012655F" w:rsidRPr="00A274C6" w:rsidRDefault="0012655F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</w:p>
    <w:p w14:paraId="624F821F" w14:textId="2690A014" w:rsidR="00100350" w:rsidRPr="00A274C6" w:rsidRDefault="00100350" w:rsidP="00100350">
      <w:pPr>
        <w:spacing w:after="0" w:line="240" w:lineRule="auto"/>
        <w:ind w:left="360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----------------------------------------------------------------------------------------------------------------</w:t>
      </w:r>
    </w:p>
    <w:p w14:paraId="37202C81" w14:textId="1C9FA7A6" w:rsidR="00F42F4D" w:rsidRPr="00A274C6" w:rsidRDefault="00F42F4D" w:rsidP="00F42F4D">
      <w:pPr>
        <w:pStyle w:val="ListParagraph"/>
        <w:numPr>
          <w:ilvl w:val="0"/>
          <w:numId w:val="18"/>
        </w:numPr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Se consideră funcţia f:R</w:t>
      </w:r>
      <w:r w:rsidRPr="00A274C6">
        <w:rPr>
          <w:rFonts w:ascii="Arial" w:hAnsi="Arial" w:cs="Arial"/>
          <w:color w:val="EE0000"/>
        </w:rPr>
        <w:sym w:font="Wingdings" w:char="F0E0"/>
      </w:r>
      <w:r w:rsidRPr="00A274C6">
        <w:rPr>
          <w:rFonts w:ascii="Arial" w:hAnsi="Arial" w:cs="Arial"/>
          <w:color w:val="EE0000"/>
        </w:rPr>
        <w:t>R, f(x)=3x-2. Coordonatele punctului A care are abscisa egal</w:t>
      </w:r>
      <w:r w:rsidRPr="00A274C6">
        <w:rPr>
          <w:rFonts w:ascii="Arial" w:hAnsi="Arial" w:cs="Arial"/>
          <w:color w:val="EE0000"/>
          <w:lang w:val="ro-RO"/>
        </w:rPr>
        <w:t xml:space="preserve">ă cu ordonata </w:t>
      </w:r>
      <w:r w:rsidRPr="00A274C6">
        <w:rPr>
          <w:rFonts w:ascii="Arial" w:hAnsi="Arial" w:cs="Arial"/>
          <w:color w:val="EE0000"/>
        </w:rPr>
        <w:t>este:</w:t>
      </w:r>
    </w:p>
    <w:p w14:paraId="685810C6" w14:textId="77777777" w:rsidR="00F42F4D" w:rsidRPr="00A274C6" w:rsidRDefault="00F42F4D" w:rsidP="00F42F4D">
      <w:pPr>
        <w:pStyle w:val="ListParagraph"/>
        <w:spacing w:after="0"/>
        <w:rPr>
          <w:rFonts w:ascii="Arial" w:hAnsi="Arial" w:cs="Arial"/>
          <w:color w:val="EE0000"/>
        </w:rPr>
      </w:pPr>
    </w:p>
    <w:p w14:paraId="158879D0" w14:textId="177BD457" w:rsidR="00F42F4D" w:rsidRPr="00A274C6" w:rsidRDefault="00F523B6" w:rsidP="00F42F4D">
      <w:pPr>
        <w:pStyle w:val="ListParagraph"/>
        <w:numPr>
          <w:ilvl w:val="0"/>
          <w:numId w:val="20"/>
        </w:numPr>
        <w:spacing w:after="0"/>
        <w:rPr>
          <w:rFonts w:ascii="Arial" w:hAnsi="Arial" w:cs="Arial"/>
          <w:b/>
          <w:bCs/>
          <w:color w:val="EE0000"/>
        </w:rPr>
      </w:pPr>
      <w:r w:rsidRPr="00A274C6">
        <w:rPr>
          <w:rFonts w:ascii="Arial" w:hAnsi="Arial" w:cs="Arial"/>
          <w:b/>
          <w:bCs/>
          <w:color w:val="EE0000"/>
        </w:rPr>
        <w:t>A(2,2)</w:t>
      </w:r>
    </w:p>
    <w:p w14:paraId="09A3F9E5" w14:textId="66B7EB0E" w:rsidR="00F523B6" w:rsidRPr="00A274C6" w:rsidRDefault="00F523B6" w:rsidP="00F523B6">
      <w:pPr>
        <w:pStyle w:val="ListParagraph"/>
        <w:numPr>
          <w:ilvl w:val="0"/>
          <w:numId w:val="20"/>
        </w:numPr>
        <w:spacing w:after="0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A(3,3)</w:t>
      </w:r>
    </w:p>
    <w:p w14:paraId="5C667D37" w14:textId="1B3B4CD3" w:rsidR="00F523B6" w:rsidRPr="00A274C6" w:rsidRDefault="00F523B6" w:rsidP="00F523B6">
      <w:pPr>
        <w:pStyle w:val="ListParagraph"/>
        <w:numPr>
          <w:ilvl w:val="0"/>
          <w:numId w:val="20"/>
        </w:numPr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A(4,4)</w:t>
      </w:r>
    </w:p>
    <w:p w14:paraId="2FCA8BF6" w14:textId="1DE01700" w:rsidR="00F523B6" w:rsidRPr="00A274C6" w:rsidRDefault="00F523B6" w:rsidP="00F523B6">
      <w:pPr>
        <w:pStyle w:val="ListParagraph"/>
        <w:numPr>
          <w:ilvl w:val="0"/>
          <w:numId w:val="20"/>
        </w:numPr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A(6,6)</w:t>
      </w:r>
    </w:p>
    <w:p w14:paraId="16794018" w14:textId="77777777" w:rsidR="00F42F4D" w:rsidRPr="00A274C6" w:rsidRDefault="00F42F4D" w:rsidP="00F42F4D">
      <w:pPr>
        <w:spacing w:after="0"/>
        <w:rPr>
          <w:rFonts w:ascii="Arial" w:hAnsi="Arial" w:cs="Arial"/>
          <w:color w:val="EE0000"/>
        </w:rPr>
      </w:pPr>
    </w:p>
    <w:p w14:paraId="449C9E41" w14:textId="77777777" w:rsidR="00F42F4D" w:rsidRPr="00A274C6" w:rsidRDefault="00F42F4D" w:rsidP="00F42F4D">
      <w:pPr>
        <w:spacing w:after="0"/>
        <w:rPr>
          <w:rFonts w:ascii="Arial" w:hAnsi="Arial" w:cs="Arial"/>
          <w:b/>
          <w:bCs/>
          <w:color w:val="EE0000"/>
        </w:rPr>
      </w:pPr>
      <w:r w:rsidRPr="00A274C6">
        <w:rPr>
          <w:rFonts w:ascii="Arial" w:hAnsi="Arial" w:cs="Arial"/>
          <w:b/>
          <w:bCs/>
          <w:color w:val="EE0000"/>
        </w:rPr>
        <w:t xml:space="preserve">Explicație: </w:t>
      </w:r>
    </w:p>
    <w:p w14:paraId="2D35A173" w14:textId="197B1DCF" w:rsidR="00F42F4D" w:rsidRPr="00A274C6" w:rsidRDefault="00F42F4D" w:rsidP="00F42F4D">
      <w:pPr>
        <w:spacing w:after="0" w:line="240" w:lineRule="auto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x=abscisa</w:t>
      </w:r>
    </w:p>
    <w:p w14:paraId="0E814FA4" w14:textId="232CDB53" w:rsidR="00B72B73" w:rsidRPr="00A274C6" w:rsidRDefault="00F42F4D" w:rsidP="009F4561">
      <w:pPr>
        <w:spacing w:after="0" w:line="240" w:lineRule="auto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y=ordonata</w:t>
      </w:r>
    </w:p>
    <w:p w14:paraId="502BB2FA" w14:textId="6BC6A656" w:rsidR="00F42F4D" w:rsidRPr="00A274C6" w:rsidRDefault="00F42F4D" w:rsidP="009F4561">
      <w:pPr>
        <w:spacing w:after="0" w:line="240" w:lineRule="auto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x=y</w:t>
      </w:r>
    </w:p>
    <w:p w14:paraId="69E954C0" w14:textId="3CE7D13C" w:rsidR="00F42F4D" w:rsidRPr="00A274C6" w:rsidRDefault="00F42F4D" w:rsidP="009F4561">
      <w:pPr>
        <w:spacing w:after="0" w:line="240" w:lineRule="auto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x=f(x)</w:t>
      </w:r>
    </w:p>
    <w:p w14:paraId="17D2816E" w14:textId="7D56842B" w:rsidR="00F42F4D" w:rsidRPr="00A274C6" w:rsidRDefault="00F42F4D" w:rsidP="009F4561">
      <w:pPr>
        <w:spacing w:after="0" w:line="240" w:lineRule="auto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x=3x-2</w:t>
      </w:r>
    </w:p>
    <w:p w14:paraId="17C328A5" w14:textId="6C46E182" w:rsidR="00F42F4D" w:rsidRPr="00A274C6" w:rsidRDefault="00F42F4D" w:rsidP="009F4561">
      <w:pPr>
        <w:spacing w:after="0" w:line="240" w:lineRule="auto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2=3x-2x</w:t>
      </w:r>
    </w:p>
    <w:p w14:paraId="7EB6284A" w14:textId="159E3786" w:rsidR="00F42F4D" w:rsidRPr="00A274C6" w:rsidRDefault="00F42F4D" w:rsidP="009F4561">
      <w:pPr>
        <w:spacing w:after="0" w:line="240" w:lineRule="auto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x=2</w:t>
      </w:r>
    </w:p>
    <w:p w14:paraId="33D718D1" w14:textId="5DDFCE55" w:rsidR="00B72B73" w:rsidRPr="00A274C6" w:rsidRDefault="00B72B73" w:rsidP="00B72B73">
      <w:pPr>
        <w:spacing w:after="0" w:line="240" w:lineRule="auto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----------------------------------------------------------------------------------------------------------------</w:t>
      </w:r>
    </w:p>
    <w:p w14:paraId="74F2E510" w14:textId="45366EF6" w:rsidR="008041FE" w:rsidRPr="00A274C6" w:rsidRDefault="008041FE" w:rsidP="002A2E49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 xml:space="preserve">Se consideră expresia </w:t>
      </w:r>
      <m:oMath>
        <m:r>
          <w:rPr>
            <w:rFonts w:ascii="Cambria Math" w:hAnsi="Cambria Math" w:cs="Arial"/>
            <w:color w:val="EE0000"/>
          </w:rPr>
          <m:t>E</m:t>
        </m:r>
        <m:d>
          <m:dPr>
            <m:ctrlPr>
              <w:rPr>
                <w:rFonts w:ascii="Cambria Math" w:hAnsi="Cambria Math" w:cs="Arial"/>
                <w:i/>
                <w:color w:val="EE0000"/>
              </w:rPr>
            </m:ctrlPr>
          </m:dPr>
          <m:e>
            <m:r>
              <w:rPr>
                <w:rFonts w:ascii="Cambria Math" w:hAnsi="Cambria Math" w:cs="Arial"/>
                <w:color w:val="EE0000"/>
              </w:rPr>
              <m:t>x</m:t>
            </m:r>
          </m:e>
        </m:d>
        <m:r>
          <w:rPr>
            <w:rFonts w:ascii="Cambria Math" w:hAnsi="Cambria Math" w:cs="Arial"/>
            <w:color w:val="EE0000"/>
          </w:rPr>
          <m:t>=</m:t>
        </m:r>
        <m:d>
          <m:dPr>
            <m:ctrlPr>
              <w:rPr>
                <w:rFonts w:ascii="Cambria Math" w:hAnsi="Cambria Math" w:cs="Arial"/>
                <w:i/>
                <w:color w:val="EE0000"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  <w:color w:val="EE0000"/>
                  </w:rPr>
                </m:ctrlPr>
              </m:fPr>
              <m:num>
                <m:r>
                  <w:rPr>
                    <w:rFonts w:ascii="Cambria Math" w:hAnsi="Cambria Math" w:cs="Arial"/>
                    <w:color w:val="EE0000"/>
                  </w:rPr>
                  <m:t>1</m:t>
                </m:r>
              </m:num>
              <m:den>
                <m:r>
                  <w:rPr>
                    <w:rFonts w:ascii="Cambria Math" w:hAnsi="Cambria Math" w:cs="Arial"/>
                    <w:color w:val="EE0000"/>
                  </w:rPr>
                  <m:t>x-2</m:t>
                </m:r>
              </m:den>
            </m:f>
            <m:r>
              <w:rPr>
                <w:rFonts w:ascii="Cambria Math" w:hAnsi="Cambria Math" w:cs="Arial"/>
                <w:color w:val="EE0000"/>
              </w:rPr>
              <m:t>-</m:t>
            </m:r>
            <m:f>
              <m:fPr>
                <m:ctrlPr>
                  <w:rPr>
                    <w:rFonts w:ascii="Cambria Math" w:hAnsi="Cambria Math" w:cs="Arial"/>
                    <w:i/>
                    <w:color w:val="EE0000"/>
                  </w:rPr>
                </m:ctrlPr>
              </m:fPr>
              <m:num>
                <m:r>
                  <w:rPr>
                    <w:rFonts w:ascii="Cambria Math" w:hAnsi="Cambria Math" w:cs="Arial"/>
                    <w:color w:val="EE0000"/>
                  </w:rPr>
                  <m:t>1</m:t>
                </m:r>
              </m:num>
              <m:den>
                <m:r>
                  <w:rPr>
                    <w:rFonts w:ascii="Cambria Math" w:hAnsi="Cambria Math" w:cs="Arial"/>
                    <w:color w:val="EE0000"/>
                  </w:rPr>
                  <m:t>x+2</m:t>
                </m:r>
              </m:den>
            </m:f>
            <m:r>
              <w:rPr>
                <w:rFonts w:ascii="Cambria Math" w:hAnsi="Cambria Math" w:cs="Arial"/>
                <w:color w:val="EE0000"/>
              </w:rPr>
              <m:t>-</m:t>
            </m:r>
            <m:f>
              <m:fPr>
                <m:ctrlPr>
                  <w:rPr>
                    <w:rFonts w:ascii="Cambria Math" w:hAnsi="Cambria Math" w:cs="Arial"/>
                    <w:i/>
                    <w:color w:val="EE0000"/>
                  </w:rPr>
                </m:ctrlPr>
              </m:fPr>
              <m:num>
                <m:r>
                  <w:rPr>
                    <w:rFonts w:ascii="Cambria Math" w:hAnsi="Cambria Math" w:cs="Arial"/>
                    <w:color w:val="EE0000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EE0000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EE000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color w:val="EE0000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Arial"/>
                    <w:color w:val="EE0000"/>
                  </w:rPr>
                  <m:t>-4</m:t>
                </m:r>
              </m:den>
            </m:f>
          </m:e>
        </m:d>
        <m:r>
          <w:rPr>
            <w:rFonts w:ascii="Cambria Math" w:hAnsi="Cambria Math" w:cs="Arial"/>
            <w:color w:val="EE0000"/>
          </w:rPr>
          <m:t>:</m:t>
        </m:r>
        <m:f>
          <m:fPr>
            <m:ctrlPr>
              <w:rPr>
                <w:rFonts w:ascii="Cambria Math" w:hAnsi="Cambria Math" w:cs="Arial"/>
                <w:i/>
                <w:color w:val="EE0000"/>
              </w:rPr>
            </m:ctrlPr>
          </m:fPr>
          <m:num>
            <m:r>
              <w:rPr>
                <w:rFonts w:ascii="Cambria Math" w:hAnsi="Cambria Math" w:cs="Arial"/>
                <w:color w:val="EE0000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  <w:color w:val="EE0000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EE0000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color w:val="EE0000"/>
                  </w:rPr>
                  <m:t>2</m:t>
                </m:r>
              </m:sup>
            </m:sSup>
            <m:r>
              <w:rPr>
                <w:rFonts w:ascii="Cambria Math" w:hAnsi="Cambria Math" w:cs="Arial"/>
                <w:color w:val="EE0000"/>
              </w:rPr>
              <m:t>-4</m:t>
            </m:r>
          </m:den>
        </m:f>
      </m:oMath>
      <w:r w:rsidRPr="00A274C6">
        <w:rPr>
          <w:rFonts w:ascii="Arial" w:hAnsi="Arial" w:cs="Arial"/>
          <w:color w:val="EE0000"/>
        </w:rPr>
        <w:t>.</w:t>
      </w:r>
      <w:r w:rsidR="00676E3D" w:rsidRPr="00A274C6">
        <w:rPr>
          <w:rFonts w:ascii="Arial" w:hAnsi="Arial" w:cs="Arial"/>
          <w:color w:val="EE0000"/>
        </w:rPr>
        <w:t>, unde x este număr real, x≠-</w:t>
      </w:r>
      <w:r w:rsidR="00786BBD" w:rsidRPr="00A274C6">
        <w:rPr>
          <w:rFonts w:ascii="Arial" w:hAnsi="Arial" w:cs="Arial"/>
          <w:color w:val="EE0000"/>
        </w:rPr>
        <w:t>2</w:t>
      </w:r>
      <w:r w:rsidR="00676E3D" w:rsidRPr="00A274C6">
        <w:rPr>
          <w:rFonts w:ascii="Arial" w:hAnsi="Arial" w:cs="Arial"/>
          <w:color w:val="EE0000"/>
        </w:rPr>
        <w:t>, x≠</w:t>
      </w:r>
      <w:r w:rsidR="00786BBD" w:rsidRPr="00A274C6">
        <w:rPr>
          <w:rFonts w:ascii="Arial" w:hAnsi="Arial" w:cs="Arial"/>
          <w:color w:val="EE0000"/>
        </w:rPr>
        <w:t>2</w:t>
      </w:r>
      <w:r w:rsidR="00676E3D" w:rsidRPr="00A274C6">
        <w:rPr>
          <w:rFonts w:ascii="Arial" w:hAnsi="Arial" w:cs="Arial"/>
          <w:color w:val="EE0000"/>
        </w:rPr>
        <w:t>. Valoarea simplificat</w:t>
      </w:r>
      <w:r w:rsidR="00676E3D" w:rsidRPr="00A274C6">
        <w:rPr>
          <w:rFonts w:ascii="Arial" w:hAnsi="Arial" w:cs="Arial"/>
          <w:color w:val="EE0000"/>
          <w:lang w:val="ro-RO"/>
        </w:rPr>
        <w:t>ă a lui E(x) este</w:t>
      </w:r>
      <w:r w:rsidR="00676E3D" w:rsidRPr="00A274C6">
        <w:rPr>
          <w:rFonts w:ascii="Arial" w:hAnsi="Arial" w:cs="Arial"/>
          <w:color w:val="EE0000"/>
        </w:rPr>
        <w:t>:</w:t>
      </w:r>
    </w:p>
    <w:p w14:paraId="0B7EC24E" w14:textId="77777777" w:rsidR="008041FE" w:rsidRPr="00A274C6" w:rsidRDefault="008041FE" w:rsidP="00394525">
      <w:pPr>
        <w:spacing w:after="0"/>
        <w:rPr>
          <w:rFonts w:ascii="Arial" w:hAnsi="Arial" w:cs="Arial"/>
          <w:color w:val="EE0000"/>
        </w:rPr>
      </w:pPr>
    </w:p>
    <w:p w14:paraId="24EAE85B" w14:textId="53B3EC1A" w:rsidR="00676E3D" w:rsidRPr="00A274C6" w:rsidRDefault="00786BBD" w:rsidP="002A2E49">
      <w:pPr>
        <w:pStyle w:val="ListParagraph"/>
        <w:numPr>
          <w:ilvl w:val="0"/>
          <w:numId w:val="23"/>
        </w:numPr>
        <w:spacing w:after="0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0</w:t>
      </w:r>
    </w:p>
    <w:p w14:paraId="62E0ABA5" w14:textId="2E8B82C8" w:rsidR="00676E3D" w:rsidRPr="00A274C6" w:rsidRDefault="003B6AE8" w:rsidP="002A2E49">
      <w:pPr>
        <w:pStyle w:val="ListParagraph"/>
        <w:numPr>
          <w:ilvl w:val="0"/>
          <w:numId w:val="23"/>
        </w:numPr>
        <w:spacing w:after="0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x+</w:t>
      </w:r>
      <w:r w:rsidR="00786BBD" w:rsidRPr="00A274C6">
        <w:rPr>
          <w:rFonts w:ascii="Arial" w:hAnsi="Arial" w:cs="Arial"/>
          <w:color w:val="EE0000"/>
        </w:rPr>
        <w:t>2</w:t>
      </w:r>
    </w:p>
    <w:p w14:paraId="6025C8CF" w14:textId="6DF9D54E" w:rsidR="00676E3D" w:rsidRPr="00A274C6" w:rsidRDefault="003B6AE8" w:rsidP="002A2E49">
      <w:pPr>
        <w:pStyle w:val="ListParagraph"/>
        <w:numPr>
          <w:ilvl w:val="0"/>
          <w:numId w:val="23"/>
        </w:numPr>
        <w:spacing w:after="0"/>
        <w:rPr>
          <w:rFonts w:ascii="Arial" w:hAnsi="Arial" w:cs="Arial"/>
          <w:b/>
          <w:bCs/>
          <w:color w:val="EE0000"/>
        </w:rPr>
      </w:pPr>
      <w:r w:rsidRPr="00A274C6">
        <w:rPr>
          <w:rFonts w:ascii="Arial" w:hAnsi="Arial" w:cs="Arial"/>
          <w:b/>
          <w:bCs/>
          <w:color w:val="EE0000"/>
        </w:rPr>
        <w:t>3</w:t>
      </w:r>
    </w:p>
    <w:p w14:paraId="24958E4F" w14:textId="3924F292" w:rsidR="00676E3D" w:rsidRPr="00A274C6" w:rsidRDefault="00786BBD" w:rsidP="002A2E49">
      <w:pPr>
        <w:pStyle w:val="ListParagraph"/>
        <w:numPr>
          <w:ilvl w:val="0"/>
          <w:numId w:val="23"/>
        </w:numPr>
        <w:spacing w:after="0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x</w:t>
      </w:r>
      <w:r w:rsidR="00741245" w:rsidRPr="00A274C6">
        <w:rPr>
          <w:rFonts w:ascii="Arial" w:hAnsi="Arial" w:cs="Arial"/>
          <w:color w:val="EE0000"/>
        </w:rPr>
        <w:t>-</w:t>
      </w:r>
      <w:r w:rsidR="003B6AE8" w:rsidRPr="00A274C6">
        <w:rPr>
          <w:rFonts w:ascii="Arial" w:hAnsi="Arial" w:cs="Arial"/>
          <w:color w:val="EE0000"/>
        </w:rPr>
        <w:t>2</w:t>
      </w:r>
    </w:p>
    <w:p w14:paraId="779A0650" w14:textId="0D0ACD47" w:rsidR="00786BBD" w:rsidRPr="00A274C6" w:rsidRDefault="00786BBD" w:rsidP="00676E3D">
      <w:pPr>
        <w:spacing w:after="0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$</w:t>
      </w:r>
      <w:r w:rsidRPr="00A274C6">
        <w:rPr>
          <w:color w:val="EE0000"/>
        </w:rPr>
        <w:t xml:space="preserve"> </w:t>
      </w:r>
      <w:r w:rsidRPr="00A274C6">
        <w:rPr>
          <w:rFonts w:ascii="Arial" w:hAnsi="Arial" w:cs="Arial"/>
          <w:color w:val="EE0000"/>
        </w:rPr>
        <w:t>E(x) = \left( \frac{1}{x - 2} - \frac{1}{x + 2} - \frac{1}{x^2 - 4} \right) : \frac{1}{x^2 - 4}$</w:t>
      </w:r>
    </w:p>
    <w:p w14:paraId="2F12151F" w14:textId="77777777" w:rsidR="00676E3D" w:rsidRPr="00A274C6" w:rsidRDefault="00676E3D" w:rsidP="00676E3D">
      <w:pPr>
        <w:spacing w:after="0"/>
        <w:rPr>
          <w:rFonts w:ascii="Arial" w:hAnsi="Arial" w:cs="Arial"/>
          <w:b/>
          <w:bCs/>
          <w:color w:val="EE0000"/>
        </w:rPr>
      </w:pPr>
      <w:r w:rsidRPr="00A274C6">
        <w:rPr>
          <w:rFonts w:ascii="Arial" w:hAnsi="Arial" w:cs="Arial"/>
          <w:b/>
          <w:bCs/>
          <w:color w:val="EE0000"/>
        </w:rPr>
        <w:t xml:space="preserve">Explicație: </w:t>
      </w:r>
    </w:p>
    <w:p w14:paraId="6D4FB565" w14:textId="48AEF329" w:rsidR="00786BBD" w:rsidRPr="00A274C6" w:rsidRDefault="00786BBD" w:rsidP="00394525">
      <w:pPr>
        <w:spacing w:after="0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  <w:color w:val="EE0000"/>
            </w:rPr>
            <m:t>E</m:t>
          </m:r>
          <m:d>
            <m:dPr>
              <m:ctrlPr>
                <w:rPr>
                  <w:rFonts w:ascii="Cambria Math" w:hAnsi="Cambria Math" w:cs="Arial"/>
                  <w:i/>
                  <w:color w:val="EE0000"/>
                </w:rPr>
              </m:ctrlPr>
            </m:dPr>
            <m:e>
              <m:r>
                <w:rPr>
                  <w:rFonts w:ascii="Cambria Math" w:hAnsi="Cambria Math" w:cs="Arial"/>
                  <w:color w:val="EE0000"/>
                </w:rPr>
                <m:t>x</m:t>
              </m:r>
            </m:e>
          </m:d>
          <m:r>
            <w:rPr>
              <w:rFonts w:ascii="Cambria Math" w:hAnsi="Cambria Math" w:cs="Arial"/>
              <w:color w:val="EE0000"/>
            </w:rPr>
            <m:t>=</m:t>
          </m:r>
          <m:d>
            <m:dPr>
              <m:ctrlPr>
                <w:rPr>
                  <w:rFonts w:ascii="Cambria Math" w:hAnsi="Cambria Math" w:cs="Arial"/>
                  <w:i/>
                  <w:color w:val="EE0000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  <w:color w:val="EE0000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color w:val="EE0000"/>
                    </w:rPr>
                    <m:t>x+2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color w:val="EE0000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color w:val="EE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Arial"/>
                          <w:color w:val="EE000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  <w:color w:val="EE0000"/>
                    </w:rPr>
                    <m:t>-4</m:t>
                  </m:r>
                </m:den>
              </m:f>
              <m:r>
                <w:rPr>
                  <w:rFonts w:ascii="Cambria Math" w:hAnsi="Cambria Math" w:cs="Arial"/>
                  <w:color w:val="EE0000"/>
                </w:rPr>
                <m:t>-</m:t>
              </m:r>
              <m:f>
                <m:fPr>
                  <m:ctrlPr>
                    <w:rPr>
                      <w:rFonts w:ascii="Cambria Math" w:hAnsi="Cambria Math" w:cs="Arial"/>
                      <w:i/>
                      <w:color w:val="EE0000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color w:val="EE0000"/>
                    </w:rPr>
                    <m:t>x-2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color w:val="EE0000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color w:val="EE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Arial"/>
                          <w:color w:val="EE000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  <w:color w:val="EE0000"/>
                    </w:rPr>
                    <m:t>-4</m:t>
                  </m:r>
                </m:den>
              </m:f>
              <m:r>
                <w:rPr>
                  <w:rFonts w:ascii="Cambria Math" w:hAnsi="Cambria Math" w:cs="Arial"/>
                  <w:color w:val="EE0000"/>
                </w:rPr>
                <m:t>-</m:t>
              </m:r>
              <m:f>
                <m:fPr>
                  <m:ctrlPr>
                    <w:rPr>
                      <w:rFonts w:ascii="Cambria Math" w:hAnsi="Cambria Math" w:cs="Arial"/>
                      <w:i/>
                      <w:color w:val="EE0000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color w:val="EE000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color w:val="EE0000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color w:val="EE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Arial"/>
                          <w:color w:val="EE000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  <w:color w:val="EE0000"/>
                    </w:rPr>
                    <m:t>-4</m:t>
                  </m:r>
                </m:den>
              </m:f>
            </m:e>
          </m:d>
          <m:r>
            <w:rPr>
              <w:rFonts w:ascii="Cambria Math" w:hAnsi="Cambria Math" w:cs="Arial"/>
              <w:color w:val="EE0000"/>
            </w:rPr>
            <m:t>:</m:t>
          </m:r>
          <m:f>
            <m:fPr>
              <m:ctrlPr>
                <w:rPr>
                  <w:rFonts w:ascii="Cambria Math" w:hAnsi="Cambria Math" w:cs="Arial"/>
                  <w:i/>
                  <w:color w:val="EE0000"/>
                </w:rPr>
              </m:ctrlPr>
            </m:fPr>
            <m:num>
              <m:r>
                <w:rPr>
                  <w:rFonts w:ascii="Cambria Math" w:hAnsi="Cambria Math" w:cs="Arial"/>
                  <w:color w:val="EE0000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  <w:color w:val="EE0000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EE0000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  <w:color w:val="EE0000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color w:val="EE0000"/>
                </w:rPr>
                <m:t>-4</m:t>
              </m:r>
            </m:den>
          </m:f>
        </m:oMath>
      </m:oMathPara>
    </w:p>
    <w:p w14:paraId="767F01BF" w14:textId="13CE5F23" w:rsidR="00786BBD" w:rsidRPr="00A274C6" w:rsidRDefault="00786BBD" w:rsidP="00786BBD">
      <w:pPr>
        <w:spacing w:after="0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  <w:color w:val="EE0000"/>
            </w:rPr>
            <m:t>E</m:t>
          </m:r>
          <m:d>
            <m:dPr>
              <m:ctrlPr>
                <w:rPr>
                  <w:rFonts w:ascii="Cambria Math" w:hAnsi="Cambria Math" w:cs="Arial"/>
                  <w:i/>
                  <w:color w:val="EE0000"/>
                </w:rPr>
              </m:ctrlPr>
            </m:dPr>
            <m:e>
              <m:r>
                <w:rPr>
                  <w:rFonts w:ascii="Cambria Math" w:hAnsi="Cambria Math" w:cs="Arial"/>
                  <w:color w:val="EE0000"/>
                </w:rPr>
                <m:t>x</m:t>
              </m:r>
            </m:e>
          </m:d>
          <m:r>
            <w:rPr>
              <w:rFonts w:ascii="Cambria Math" w:hAnsi="Cambria Math" w:cs="Arial"/>
              <w:color w:val="EE0000"/>
            </w:rPr>
            <m:t>=</m:t>
          </m:r>
          <m:d>
            <m:dPr>
              <m:ctrlPr>
                <w:rPr>
                  <w:rFonts w:ascii="Cambria Math" w:hAnsi="Cambria Math" w:cs="Arial"/>
                  <w:i/>
                  <w:color w:val="EE0000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  <w:color w:val="EE0000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color w:val="EE0000"/>
                    </w:rPr>
                    <m:t>x+2-x+2-1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color w:val="EE0000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color w:val="EE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Arial"/>
                          <w:color w:val="EE000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  <w:color w:val="EE0000"/>
                    </w:rPr>
                    <m:t>-4</m:t>
                  </m:r>
                </m:den>
              </m:f>
            </m:e>
          </m:d>
          <m:r>
            <w:rPr>
              <w:rFonts w:ascii="Cambria Math" w:hAnsi="Cambria Math" w:cs="Arial"/>
              <w:color w:val="EE0000"/>
            </w:rPr>
            <m:t>·</m:t>
          </m:r>
          <m:f>
            <m:fPr>
              <m:ctrlPr>
                <w:rPr>
                  <w:rFonts w:ascii="Cambria Math" w:hAnsi="Cambria Math" w:cs="Arial"/>
                  <w:i/>
                  <w:color w:val="EE000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  <w:color w:val="EE0000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EE0000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  <w:color w:val="EE0000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color w:val="EE0000"/>
                </w:rPr>
                <m:t>-4</m:t>
              </m:r>
            </m:num>
            <m:den>
              <m:r>
                <w:rPr>
                  <w:rFonts w:ascii="Cambria Math" w:hAnsi="Cambria Math" w:cs="Arial"/>
                  <w:color w:val="EE0000"/>
                </w:rPr>
                <m:t>1</m:t>
              </m:r>
            </m:den>
          </m:f>
        </m:oMath>
      </m:oMathPara>
    </w:p>
    <w:p w14:paraId="10931AFC" w14:textId="434787D3" w:rsidR="00786BBD" w:rsidRPr="00A274C6" w:rsidRDefault="00786BBD" w:rsidP="00394525">
      <w:pPr>
        <w:spacing w:after="0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  <w:color w:val="EE0000"/>
            </w:rPr>
            <m:t>E</m:t>
          </m:r>
          <m:d>
            <m:dPr>
              <m:ctrlPr>
                <w:rPr>
                  <w:rFonts w:ascii="Cambria Math" w:hAnsi="Cambria Math" w:cs="Arial"/>
                  <w:i/>
                  <w:color w:val="EE0000"/>
                </w:rPr>
              </m:ctrlPr>
            </m:dPr>
            <m:e>
              <m:r>
                <w:rPr>
                  <w:rFonts w:ascii="Cambria Math" w:hAnsi="Cambria Math" w:cs="Arial"/>
                  <w:color w:val="EE0000"/>
                </w:rPr>
                <m:t>x</m:t>
              </m:r>
            </m:e>
          </m:d>
          <m:r>
            <w:rPr>
              <w:rFonts w:ascii="Cambria Math" w:hAnsi="Cambria Math" w:cs="Arial"/>
              <w:color w:val="EE0000"/>
            </w:rPr>
            <m:t>=3</m:t>
          </m:r>
        </m:oMath>
      </m:oMathPara>
    </w:p>
    <w:p w14:paraId="7D1C4A2D" w14:textId="77777777" w:rsidR="008041FE" w:rsidRPr="00A274C6" w:rsidRDefault="008041FE" w:rsidP="00394525">
      <w:pPr>
        <w:spacing w:after="0"/>
        <w:rPr>
          <w:rFonts w:ascii="Arial" w:hAnsi="Arial" w:cs="Arial"/>
          <w:color w:val="EE0000"/>
        </w:rPr>
      </w:pPr>
    </w:p>
    <w:p w14:paraId="75F7529D" w14:textId="1C21134E" w:rsidR="00B72B73" w:rsidRPr="00A274C6" w:rsidRDefault="00B72B73" w:rsidP="00394525">
      <w:pPr>
        <w:spacing w:after="0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lastRenderedPageBreak/>
        <w:t>$</w:t>
      </w:r>
      <w:r w:rsidR="007B4FA9" w:rsidRPr="00A274C6">
        <w:rPr>
          <w:color w:val="EE0000"/>
        </w:rPr>
        <w:t xml:space="preserve"> </w:t>
      </w:r>
      <w:r w:rsidR="007B4FA9" w:rsidRPr="00A274C6">
        <w:rPr>
          <w:rFonts w:ascii="Arial" w:hAnsi="Arial" w:cs="Arial"/>
          <w:color w:val="EE0000"/>
        </w:rPr>
        <w:t>E(x) = \left( \frac{x + 2}{x^2 - 4} - \frac{x - 2}{x^2 - 4} - \frac{1}{x^2 - 4} \right) : \frac{1}{x^2 - 4} \]$</w:t>
      </w:r>
    </w:p>
    <w:p w14:paraId="1FFED8AA" w14:textId="78B240FC" w:rsidR="007B4FA9" w:rsidRPr="00A274C6" w:rsidRDefault="007B4FA9" w:rsidP="00394525">
      <w:pPr>
        <w:spacing w:after="0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$</w:t>
      </w:r>
      <w:r w:rsidRPr="00A274C6">
        <w:rPr>
          <w:color w:val="EE0000"/>
        </w:rPr>
        <w:t xml:space="preserve"> </w:t>
      </w:r>
      <w:r w:rsidRPr="00A274C6">
        <w:rPr>
          <w:rFonts w:ascii="Arial" w:hAnsi="Arial" w:cs="Arial"/>
          <w:color w:val="EE0000"/>
        </w:rPr>
        <w:t>E(x) = \left( \frac{x + 2 - x + 2 - 1}{x^2 - 4} \right) \cdot \frac{x^2 - 4}{1} = \frac{3}{x^2 - 4} \cdot \frac{x^2 - 4}{1}$</w:t>
      </w:r>
    </w:p>
    <w:p w14:paraId="7AA766FC" w14:textId="67C20901" w:rsidR="00B72B73" w:rsidRPr="00A274C6" w:rsidRDefault="00B72B73" w:rsidP="00394525">
      <w:pPr>
        <w:spacing w:after="0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$E(x) = 3$</w:t>
      </w:r>
    </w:p>
    <w:p w14:paraId="1596F797" w14:textId="77777777" w:rsidR="00B72B73" w:rsidRPr="00A274C6" w:rsidRDefault="00B72B73" w:rsidP="00B72B73">
      <w:pPr>
        <w:spacing w:after="0" w:line="240" w:lineRule="auto"/>
        <w:rPr>
          <w:rFonts w:ascii="Arial" w:hAnsi="Arial" w:cs="Arial"/>
          <w:color w:val="EE0000"/>
        </w:rPr>
      </w:pPr>
    </w:p>
    <w:p w14:paraId="6918A138" w14:textId="77777777" w:rsidR="00B72B73" w:rsidRPr="00A274C6" w:rsidRDefault="00B72B73" w:rsidP="00B72B73">
      <w:pPr>
        <w:spacing w:after="0" w:line="240" w:lineRule="auto"/>
        <w:rPr>
          <w:rFonts w:ascii="Arial" w:hAnsi="Arial" w:cs="Arial"/>
          <w:color w:val="EE0000"/>
        </w:rPr>
      </w:pPr>
    </w:p>
    <w:p w14:paraId="76D981FE" w14:textId="115CD3DA" w:rsidR="0010013D" w:rsidRPr="00A274C6" w:rsidRDefault="0010013D" w:rsidP="0010013D">
      <w:pPr>
        <w:spacing w:after="0" w:line="240" w:lineRule="auto"/>
        <w:ind w:left="360"/>
        <w:rPr>
          <w:rFonts w:ascii="Arial" w:hAnsi="Arial" w:cs="Arial"/>
          <w:b/>
          <w:bCs/>
          <w:color w:val="EE0000"/>
        </w:rPr>
      </w:pPr>
      <w:r w:rsidRPr="00A274C6">
        <w:rPr>
          <w:rFonts w:ascii="Arial" w:hAnsi="Arial" w:cs="Arial"/>
          <w:b/>
          <w:bCs/>
          <w:color w:val="EE0000"/>
        </w:rPr>
        <w:t>Subiectul II</w:t>
      </w:r>
    </w:p>
    <w:p w14:paraId="51157CED" w14:textId="77777777" w:rsidR="0010013D" w:rsidRPr="00A274C6" w:rsidRDefault="0010013D" w:rsidP="0010013D">
      <w:pPr>
        <w:spacing w:after="0" w:line="240" w:lineRule="auto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----------------------------------------------------------------------------------------------------------------</w:t>
      </w:r>
    </w:p>
    <w:p w14:paraId="1DF187B5" w14:textId="77777777" w:rsidR="00E27475" w:rsidRPr="00A274C6" w:rsidRDefault="00E27475" w:rsidP="00394525">
      <w:pPr>
        <w:spacing w:after="0"/>
        <w:rPr>
          <w:rFonts w:ascii="Arial" w:hAnsi="Arial" w:cs="Arial"/>
          <w:color w:val="EE0000"/>
        </w:rPr>
      </w:pPr>
    </w:p>
    <w:p w14:paraId="1B9A88C0" w14:textId="4F813917" w:rsidR="00E27475" w:rsidRPr="00A274C6" w:rsidRDefault="00E27475" w:rsidP="0010013D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În figura de mai jos este reprezentat un trapez dreptunghic ABCD. Semidreapta (BD este bisectoarea unghiului ABC</w:t>
      </w:r>
      <w:r w:rsidR="0030161A" w:rsidRPr="00A274C6">
        <w:rPr>
          <w:rFonts w:ascii="Arial" w:hAnsi="Arial" w:cs="Arial"/>
          <w:color w:val="EE0000"/>
        </w:rPr>
        <w:t xml:space="preserve"> M</w:t>
      </w:r>
      <w:r w:rsidR="0030161A" w:rsidRPr="00A274C6">
        <w:rPr>
          <w:rFonts w:ascii="Arial" w:hAnsi="Arial" w:cs="Arial"/>
          <w:color w:val="EE0000"/>
          <w:lang w:val="ro-RO"/>
        </w:rPr>
        <w:t>ăsura unghiului ABC este egală cu 60˚</w:t>
      </w:r>
      <w:r w:rsidRPr="00A274C6">
        <w:rPr>
          <w:rFonts w:ascii="Arial" w:hAnsi="Arial" w:cs="Arial"/>
          <w:color w:val="EE0000"/>
        </w:rPr>
        <w:t xml:space="preserve">. </w:t>
      </w:r>
      <w:r w:rsidRPr="00A274C6">
        <w:rPr>
          <w:rFonts w:ascii="Arial" w:hAnsi="Arial" w:cs="Arial"/>
          <w:color w:val="EE0000"/>
          <w:lang w:val="ro-RO"/>
        </w:rPr>
        <w:t xml:space="preserve">Dacă </w:t>
      </w:r>
      <w:r w:rsidRPr="00A274C6">
        <w:rPr>
          <w:rFonts w:ascii="Arial" w:hAnsi="Arial" w:cs="Arial"/>
          <w:color w:val="EE0000"/>
        </w:rPr>
        <w:t>AB=3</w:t>
      </w:r>
      <w:r w:rsidR="0030161A" w:rsidRPr="00A274C6">
        <w:rPr>
          <w:rFonts w:ascii="Arial" w:hAnsi="Arial" w:cs="Arial"/>
          <w:color w:val="EE0000"/>
        </w:rPr>
        <w:t>0</w:t>
      </w:r>
      <w:r w:rsidRPr="00A274C6">
        <w:rPr>
          <w:rFonts w:ascii="Arial" w:hAnsi="Arial" w:cs="Arial"/>
          <w:color w:val="EE0000"/>
        </w:rPr>
        <w:t xml:space="preserve"> c</w:t>
      </w:r>
      <w:r w:rsidR="0030161A" w:rsidRPr="00A274C6">
        <w:rPr>
          <w:rFonts w:ascii="Arial" w:hAnsi="Arial" w:cs="Arial"/>
          <w:color w:val="EE0000"/>
        </w:rPr>
        <w:t>m</w:t>
      </w:r>
      <w:r w:rsidRPr="00A274C6">
        <w:rPr>
          <w:rFonts w:ascii="Arial" w:hAnsi="Arial" w:cs="Arial"/>
          <w:color w:val="EE0000"/>
        </w:rPr>
        <w:t xml:space="preserve">. </w:t>
      </w:r>
      <w:r w:rsidR="0030161A" w:rsidRPr="00A274C6">
        <w:rPr>
          <w:rFonts w:ascii="Arial" w:hAnsi="Arial" w:cs="Arial"/>
          <w:color w:val="EE0000"/>
        </w:rPr>
        <w:t>L</w:t>
      </w:r>
      <w:r w:rsidRPr="00A274C6">
        <w:rPr>
          <w:rFonts w:ascii="Arial" w:hAnsi="Arial" w:cs="Arial"/>
          <w:color w:val="EE0000"/>
        </w:rPr>
        <w:t xml:space="preserve">ungimea </w:t>
      </w:r>
      <w:r w:rsidR="0030161A" w:rsidRPr="00A274C6">
        <w:rPr>
          <w:rFonts w:ascii="Arial" w:hAnsi="Arial" w:cs="Arial"/>
          <w:color w:val="EE0000"/>
        </w:rPr>
        <w:t>diagonalei BD este egală cu</w:t>
      </w:r>
      <w:r w:rsidRPr="00A274C6">
        <w:rPr>
          <w:rFonts w:ascii="Arial" w:hAnsi="Arial" w:cs="Arial"/>
          <w:color w:val="EE0000"/>
        </w:rPr>
        <w:t>:</w:t>
      </w:r>
    </w:p>
    <w:p w14:paraId="127CDD8F" w14:textId="26C05AC0" w:rsidR="00E27475" w:rsidRPr="00A274C6" w:rsidRDefault="0010013D" w:rsidP="00E27475">
      <w:pPr>
        <w:spacing w:after="0"/>
        <w:ind w:left="360"/>
        <w:jc w:val="center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noProof/>
          <w:color w:val="EE0000"/>
        </w:rPr>
        <w:drawing>
          <wp:inline distT="0" distB="0" distL="0" distR="0" wp14:anchorId="6F77DB05" wp14:editId="146E44CE">
            <wp:extent cx="3371353" cy="2003925"/>
            <wp:effectExtent l="0" t="0" r="635" b="0"/>
            <wp:docPr id="19619943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392" cy="2008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525B8" w14:textId="77777777" w:rsidR="00E27475" w:rsidRPr="00A274C6" w:rsidRDefault="00E27475" w:rsidP="00394525">
      <w:pPr>
        <w:spacing w:after="0"/>
        <w:rPr>
          <w:rFonts w:ascii="Arial" w:hAnsi="Arial" w:cs="Arial"/>
          <w:color w:val="EE0000"/>
        </w:rPr>
      </w:pPr>
    </w:p>
    <w:p w14:paraId="0C426B97" w14:textId="2E209FEE" w:rsidR="00E27475" w:rsidRPr="00A274C6" w:rsidRDefault="00E27475" w:rsidP="002A2E49">
      <w:pPr>
        <w:pStyle w:val="ListParagraph"/>
        <w:numPr>
          <w:ilvl w:val="0"/>
          <w:numId w:val="25"/>
        </w:numPr>
        <w:spacing w:after="0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1</w:t>
      </w:r>
      <w:r w:rsidR="0030161A" w:rsidRPr="00A274C6">
        <w:rPr>
          <w:rFonts w:ascii="Arial" w:hAnsi="Arial" w:cs="Arial"/>
          <w:color w:val="EE0000"/>
        </w:rPr>
        <w:t>5</w:t>
      </w:r>
    </w:p>
    <w:p w14:paraId="6B262697" w14:textId="11640814" w:rsidR="00E27475" w:rsidRPr="00A274C6" w:rsidRDefault="0010013D" w:rsidP="002A2E49">
      <w:pPr>
        <w:pStyle w:val="ListParagraph"/>
        <w:numPr>
          <w:ilvl w:val="0"/>
          <w:numId w:val="25"/>
        </w:numPr>
        <w:spacing w:after="0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3</w:t>
      </w:r>
      <w:r w:rsidR="0030161A" w:rsidRPr="00A274C6">
        <w:rPr>
          <w:rFonts w:ascii="Arial" w:hAnsi="Arial" w:cs="Arial"/>
          <w:color w:val="EE0000"/>
        </w:rPr>
        <w:t>0</w:t>
      </w:r>
    </w:p>
    <w:p w14:paraId="4E4AC36F" w14:textId="0B0952D3" w:rsidR="0030161A" w:rsidRPr="00A274C6" w:rsidRDefault="0030161A" w:rsidP="0030161A">
      <w:pPr>
        <w:pStyle w:val="ListParagraph"/>
        <w:numPr>
          <w:ilvl w:val="0"/>
          <w:numId w:val="25"/>
        </w:numPr>
        <w:spacing w:after="0"/>
        <w:rPr>
          <w:rFonts w:ascii="Arial" w:hAnsi="Arial" w:cs="Arial"/>
          <w:color w:val="EE0000"/>
        </w:rPr>
      </w:pPr>
      <m:oMath>
        <m:r>
          <w:rPr>
            <w:rFonts w:ascii="Cambria Math" w:hAnsi="Cambria Math" w:cs="Arial"/>
            <w:color w:val="EE0000"/>
          </w:rPr>
          <m:t>30</m:t>
        </m:r>
        <m:rad>
          <m:radPr>
            <m:degHide m:val="1"/>
            <m:ctrlPr>
              <w:rPr>
                <w:rFonts w:ascii="Cambria Math" w:hAnsi="Cambria Math" w:cs="Arial"/>
                <w:i/>
                <w:color w:val="EE0000"/>
              </w:rPr>
            </m:ctrlPr>
          </m:radPr>
          <m:deg/>
          <m:e>
            <m:r>
              <w:rPr>
                <w:rFonts w:ascii="Cambria Math" w:hAnsi="Cambria Math" w:cs="Arial"/>
                <w:color w:val="EE0000"/>
              </w:rPr>
              <m:t>3</m:t>
            </m:r>
          </m:e>
        </m:rad>
      </m:oMath>
    </w:p>
    <w:p w14:paraId="65614A33" w14:textId="774D1B8A" w:rsidR="00E27475" w:rsidRPr="00A274C6" w:rsidRDefault="0030161A" w:rsidP="002A2E49">
      <w:pPr>
        <w:pStyle w:val="ListParagraph"/>
        <w:numPr>
          <w:ilvl w:val="0"/>
          <w:numId w:val="25"/>
        </w:numPr>
        <w:spacing w:after="0"/>
        <w:rPr>
          <w:rFonts w:ascii="Arial" w:hAnsi="Arial" w:cs="Arial"/>
          <w:b/>
          <w:bCs/>
          <w:color w:val="EE0000"/>
        </w:rPr>
      </w:pPr>
      <m:oMath>
        <m:r>
          <m:rPr>
            <m:sty m:val="bi"/>
          </m:rPr>
          <w:rPr>
            <w:rFonts w:ascii="Cambria Math" w:hAnsi="Cambria Math" w:cs="Arial"/>
            <w:color w:val="EE0000"/>
          </w:rPr>
          <m:t>20</m:t>
        </m:r>
        <m:rad>
          <m:radPr>
            <m:degHide m:val="1"/>
            <m:ctrlPr>
              <w:rPr>
                <w:rFonts w:ascii="Cambria Math" w:hAnsi="Cambria Math" w:cs="Arial"/>
                <w:b/>
                <w:bCs/>
                <w:i/>
                <w:color w:val="EE0000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="Arial"/>
                <w:color w:val="EE0000"/>
              </w:rPr>
              <m:t>3</m:t>
            </m:r>
          </m:e>
        </m:rad>
      </m:oMath>
    </w:p>
    <w:p w14:paraId="08D41195" w14:textId="1A930BBA" w:rsidR="00E27475" w:rsidRPr="00A274C6" w:rsidRDefault="0010013D" w:rsidP="00394525">
      <w:pPr>
        <w:spacing w:after="0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$</w:t>
      </w:r>
      <w:r w:rsidRPr="00A274C6">
        <w:rPr>
          <w:color w:val="EE0000"/>
        </w:rPr>
        <w:t xml:space="preserve"> </w:t>
      </w:r>
      <w:r w:rsidRPr="00A274C6">
        <w:rPr>
          <w:rFonts w:ascii="Arial" w:hAnsi="Arial" w:cs="Arial"/>
          <w:color w:val="EE0000"/>
        </w:rPr>
        <w:t>20\sqrt{3}$</w:t>
      </w:r>
    </w:p>
    <w:p w14:paraId="6A0407B6" w14:textId="77777777" w:rsidR="00E27475" w:rsidRPr="00A274C6" w:rsidRDefault="00E27475" w:rsidP="00E27475">
      <w:pPr>
        <w:spacing w:after="0"/>
        <w:rPr>
          <w:rFonts w:ascii="Arial" w:hAnsi="Arial" w:cs="Arial"/>
          <w:b/>
          <w:bCs/>
          <w:color w:val="EE0000"/>
        </w:rPr>
      </w:pPr>
      <w:r w:rsidRPr="00A274C6">
        <w:rPr>
          <w:rFonts w:ascii="Arial" w:hAnsi="Arial" w:cs="Arial"/>
          <w:b/>
          <w:bCs/>
          <w:color w:val="EE0000"/>
        </w:rPr>
        <w:t xml:space="preserve">Explicație: </w:t>
      </w:r>
    </w:p>
    <w:p w14:paraId="56EAA782" w14:textId="3F8320F0" w:rsidR="00E27475" w:rsidRPr="00A274C6" w:rsidRDefault="0030161A" w:rsidP="00394525">
      <w:pPr>
        <w:spacing w:after="0"/>
        <w:rPr>
          <w:rFonts w:ascii="Arial" w:hAnsi="Arial" w:cs="Arial"/>
          <w:color w:val="EE0000"/>
        </w:rPr>
      </w:pPr>
      <w:r w:rsidRPr="00A274C6">
        <w:rPr>
          <w:rFonts w:ascii="Arial" w:hAnsi="Arial" w:cs="Arial"/>
          <w:color w:val="EE0000"/>
        </w:rPr>
        <w:t>În triunghiul ABD:</w:t>
      </w:r>
    </w:p>
    <w:p w14:paraId="46CE71F1" w14:textId="19AF72DE" w:rsidR="0030161A" w:rsidRPr="00A274C6" w:rsidRDefault="008A65D8" w:rsidP="00394525">
      <w:pPr>
        <w:spacing w:after="0"/>
        <w:rPr>
          <w:rFonts w:ascii="Arial" w:hAnsi="Arial" w:cs="Arial"/>
          <w:color w:val="EE0000"/>
        </w:rPr>
      </w:pPr>
      <m:oMathPara>
        <m:oMath>
          <m:func>
            <m:funcPr>
              <m:ctrlPr>
                <w:rPr>
                  <w:rFonts w:ascii="Cambria Math" w:hAnsi="Cambria Math" w:cs="Arial"/>
                  <w:i/>
                  <w:color w:val="EE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color w:val="EE0000"/>
                </w:rPr>
                <m:t>cos</m:t>
              </m:r>
            </m:fName>
            <m:e>
              <m:acc>
                <m:accPr>
                  <m:ctrlPr>
                    <w:rPr>
                      <w:rFonts w:ascii="Cambria Math" w:hAnsi="Cambria Math" w:cs="Arial"/>
                      <w:i/>
                      <w:color w:val="EE0000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color w:val="EE0000"/>
                    </w:rPr>
                    <m:t>ABD</m:t>
                  </m:r>
                </m:e>
              </m:acc>
              <m:r>
                <w:rPr>
                  <w:rFonts w:ascii="Cambria Math" w:hAnsi="Cambria Math" w:cs="Arial"/>
                  <w:color w:val="EE0000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  <w:i/>
                      <w:color w:val="EE0000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color w:val="EE0000"/>
                    </w:rPr>
                    <m:t>AB</m:t>
                  </m:r>
                </m:num>
                <m:den>
                  <m:r>
                    <w:rPr>
                      <w:rFonts w:ascii="Cambria Math" w:hAnsi="Cambria Math" w:cs="Arial"/>
                      <w:color w:val="EE0000"/>
                    </w:rPr>
                    <m:t>BD</m:t>
                  </m:r>
                </m:den>
              </m:f>
            </m:e>
          </m:func>
        </m:oMath>
      </m:oMathPara>
    </w:p>
    <w:p w14:paraId="5692B969" w14:textId="40548EFA" w:rsidR="0030161A" w:rsidRPr="00A274C6" w:rsidRDefault="008A65D8" w:rsidP="0030161A">
      <w:pPr>
        <w:spacing w:after="0"/>
        <w:rPr>
          <w:rFonts w:ascii="Arial" w:hAnsi="Arial" w:cs="Arial"/>
          <w:color w:val="EE0000"/>
        </w:rPr>
      </w:pPr>
      <m:oMathPara>
        <m:oMath>
          <m:func>
            <m:funcPr>
              <m:ctrlPr>
                <w:rPr>
                  <w:rFonts w:ascii="Cambria Math" w:hAnsi="Cambria Math" w:cs="Arial"/>
                  <w:i/>
                  <w:color w:val="EE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color w:val="EE0000"/>
                </w:rPr>
                <m:t>cos</m:t>
              </m:r>
            </m:fName>
            <m:e>
              <m:r>
                <w:rPr>
                  <w:rFonts w:ascii="Cambria Math" w:hAnsi="Cambria Math" w:cs="Arial"/>
                  <w:color w:val="EE0000"/>
                </w:rPr>
                <m:t>30˚=</m:t>
              </m:r>
              <m:f>
                <m:fPr>
                  <m:ctrlPr>
                    <w:rPr>
                      <w:rFonts w:ascii="Cambria Math" w:hAnsi="Cambria Math" w:cs="Arial"/>
                      <w:i/>
                      <w:color w:val="EE0000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color w:val="EE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  <w:color w:val="EE0000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Arial"/>
                      <w:color w:val="EE0000"/>
                    </w:rPr>
                    <m:t>2</m:t>
                  </m:r>
                </m:den>
              </m:f>
            </m:e>
          </m:func>
        </m:oMath>
      </m:oMathPara>
    </w:p>
    <w:p w14:paraId="6CA2FBB4" w14:textId="39373F89" w:rsidR="0030161A" w:rsidRPr="006113DD" w:rsidRDefault="008A65D8" w:rsidP="0030161A">
      <w:pPr>
        <w:spacing w:after="0"/>
        <w:rPr>
          <w:rFonts w:ascii="Arial" w:hAnsi="Arial" w:cs="Arial"/>
          <w:color w:val="EE0000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color w:val="EE0000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color w:val="EE0000"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  <w:color w:val="EE0000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 w:cs="Arial"/>
                  <w:color w:val="EE0000"/>
                </w:rPr>
                <m:t>2</m:t>
              </m:r>
            </m:den>
          </m:f>
          <m:r>
            <w:rPr>
              <w:rFonts w:ascii="Cambria Math" w:hAnsi="Cambria Math" w:cs="Arial"/>
              <w:color w:val="EE0000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color w:val="EE0000"/>
                </w:rPr>
              </m:ctrlPr>
            </m:fPr>
            <m:num>
              <m:r>
                <w:rPr>
                  <w:rFonts w:ascii="Cambria Math" w:hAnsi="Cambria Math" w:cs="Arial"/>
                  <w:color w:val="EE0000"/>
                </w:rPr>
                <m:t>30</m:t>
              </m:r>
            </m:num>
            <m:den>
              <m:r>
                <w:rPr>
                  <w:rFonts w:ascii="Cambria Math" w:hAnsi="Cambria Math" w:cs="Arial"/>
                  <w:color w:val="EE0000"/>
                </w:rPr>
                <m:t>BD</m:t>
              </m:r>
            </m:den>
          </m:f>
        </m:oMath>
      </m:oMathPara>
    </w:p>
    <w:p w14:paraId="214049D6" w14:textId="6E483990" w:rsidR="0030161A" w:rsidRPr="006113DD" w:rsidRDefault="0030161A" w:rsidP="0030161A">
      <w:pPr>
        <w:spacing w:after="0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  <w:color w:val="EE0000"/>
            </w:rPr>
            <w:lastRenderedPageBreak/>
            <m:t>BD=</m:t>
          </m:r>
          <m:f>
            <m:fPr>
              <m:ctrlPr>
                <w:rPr>
                  <w:rFonts w:ascii="Cambria Math" w:hAnsi="Cambria Math" w:cs="Arial"/>
                  <w:i/>
                  <w:color w:val="EE0000"/>
                </w:rPr>
              </m:ctrlPr>
            </m:fPr>
            <m:num>
              <m:r>
                <w:rPr>
                  <w:rFonts w:ascii="Cambria Math" w:hAnsi="Cambria Math" w:cs="Arial"/>
                  <w:color w:val="EE0000"/>
                </w:rPr>
                <m:t>60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color w:val="EE0000"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  <w:color w:val="EE0000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 w:cs="Arial"/>
              <w:color w:val="EE0000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color w:val="EE0000"/>
                </w:rPr>
              </m:ctrlPr>
            </m:fPr>
            <m:num>
              <m:r>
                <w:rPr>
                  <w:rFonts w:ascii="Cambria Math" w:hAnsi="Cambria Math" w:cs="Arial"/>
                  <w:color w:val="EE0000"/>
                </w:rPr>
                <m:t>60</m:t>
              </m:r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color w:val="EE0000"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  <w:color w:val="EE0000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 w:cs="Arial"/>
                  <w:color w:val="EE0000"/>
                </w:rPr>
                <m:t>3</m:t>
              </m:r>
            </m:den>
          </m:f>
          <m:r>
            <w:rPr>
              <w:rFonts w:ascii="Cambria Math" w:hAnsi="Cambria Math" w:cs="Arial"/>
              <w:color w:val="EE0000"/>
            </w:rPr>
            <m:t>=20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color w:val="EE0000"/>
                </w:rPr>
              </m:ctrlPr>
            </m:radPr>
            <m:deg/>
            <m:e>
              <m:r>
                <w:rPr>
                  <w:rFonts w:ascii="Cambria Math" w:hAnsi="Cambria Math" w:cs="Arial"/>
                  <w:color w:val="EE0000"/>
                </w:rPr>
                <m:t>3</m:t>
              </m:r>
            </m:e>
          </m:rad>
        </m:oMath>
      </m:oMathPara>
    </w:p>
    <w:p w14:paraId="14CA9597" w14:textId="77777777" w:rsidR="0030161A" w:rsidRPr="006113DD" w:rsidRDefault="0030161A" w:rsidP="00394525">
      <w:pPr>
        <w:spacing w:after="0"/>
        <w:rPr>
          <w:rFonts w:ascii="Arial" w:hAnsi="Arial" w:cs="Arial"/>
          <w:color w:val="EE0000"/>
        </w:rPr>
      </w:pPr>
    </w:p>
    <w:p w14:paraId="24CFA0CC" w14:textId="77777777" w:rsidR="0010013D" w:rsidRPr="006113DD" w:rsidRDefault="0010013D" w:rsidP="00394525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$\cos(\widehat{ABD}) &amp;= \frac{AB}{BD}$</w:t>
      </w:r>
    </w:p>
    <w:p w14:paraId="6E897B79" w14:textId="77777777" w:rsidR="0010013D" w:rsidRPr="006113DD" w:rsidRDefault="0010013D" w:rsidP="00394525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$\cos(30^\circ) &amp;= \frac{\sqrt{3}}{2}$</w:t>
      </w:r>
    </w:p>
    <w:p w14:paraId="63729788" w14:textId="77777777" w:rsidR="0010013D" w:rsidRPr="006113DD" w:rsidRDefault="0010013D" w:rsidP="00394525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$\frac{\sqrt{3}}{2} &amp;= \frac{30}{BD}$</w:t>
      </w:r>
    </w:p>
    <w:p w14:paraId="590825EC" w14:textId="49D2F111" w:rsidR="00E27475" w:rsidRPr="006113DD" w:rsidRDefault="0010013D" w:rsidP="00394525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$BD= \frac{30 \cdot 2}{\sqrt{3}} = \frac{60}{\sqrt{3}} = \frac{60\sqrt{3}}{3} = 20\sqrt{3}$</w:t>
      </w:r>
    </w:p>
    <w:p w14:paraId="79F29F8E" w14:textId="77777777" w:rsidR="00E27475" w:rsidRPr="006113DD" w:rsidRDefault="00E27475" w:rsidP="00E27475">
      <w:pPr>
        <w:spacing w:after="0"/>
        <w:rPr>
          <w:rFonts w:ascii="Arial" w:hAnsi="Arial" w:cs="Arial"/>
          <w:color w:val="EE0000"/>
        </w:rPr>
      </w:pPr>
    </w:p>
    <w:p w14:paraId="3608AADB" w14:textId="77777777" w:rsidR="00E27475" w:rsidRPr="006113DD" w:rsidRDefault="00E27475" w:rsidP="00394525">
      <w:pPr>
        <w:spacing w:after="0"/>
        <w:rPr>
          <w:rFonts w:ascii="Arial" w:hAnsi="Arial" w:cs="Arial"/>
          <w:color w:val="EE0000"/>
        </w:rPr>
      </w:pPr>
    </w:p>
    <w:p w14:paraId="0D1EA8FC" w14:textId="77777777" w:rsidR="0030161A" w:rsidRPr="006113DD" w:rsidRDefault="0030161A" w:rsidP="0030161A">
      <w:pPr>
        <w:spacing w:after="0" w:line="240" w:lineRule="auto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----------------------------------------------------------------------------------------------------------------</w:t>
      </w:r>
    </w:p>
    <w:p w14:paraId="41C978B6" w14:textId="6C6FEE39" w:rsidR="005133CE" w:rsidRPr="006113DD" w:rsidRDefault="005133CE" w:rsidP="0010013D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 xml:space="preserve">În figura de mai jos este reprezentat un triunghi ABC, </w:t>
      </w:r>
      <w:r w:rsidRPr="006113DD">
        <w:rPr>
          <w:rFonts w:ascii="Arial" w:hAnsi="Arial" w:cs="Arial"/>
          <w:color w:val="EE0000"/>
          <w:lang w:val="ro-RO"/>
        </w:rPr>
        <w:t>în care</w:t>
      </w:r>
      <w:r w:rsidRPr="006113DD">
        <w:rPr>
          <w:rFonts w:ascii="Arial" w:hAnsi="Arial" w:cs="Arial"/>
          <w:color w:val="EE0000"/>
        </w:rPr>
        <w:t xml:space="preserve"> punctul G este centrul de greutate al triunghiului. Prin G se duce MN || BC, M </w:t>
      </w:r>
      <w:r w:rsidRPr="006113DD">
        <w:rPr>
          <w:rFonts w:ascii="Cambria Math" w:hAnsi="Cambria Math" w:cs="Arial"/>
          <w:color w:val="EE0000"/>
        </w:rPr>
        <w:t>∈</w:t>
      </w:r>
      <w:r w:rsidRPr="006113DD">
        <w:rPr>
          <w:rFonts w:ascii="Arial" w:hAnsi="Arial" w:cs="Arial"/>
          <w:color w:val="EE0000"/>
        </w:rPr>
        <w:t xml:space="preserve"> AB </w:t>
      </w:r>
      <w:r w:rsidRPr="006113DD">
        <w:rPr>
          <w:rFonts w:ascii="Arial" w:hAnsi="Arial" w:cs="Arial"/>
          <w:color w:val="EE0000"/>
          <w:lang w:val="ro-RO"/>
        </w:rPr>
        <w:t xml:space="preserve">și </w:t>
      </w:r>
      <w:r w:rsidRPr="006113DD">
        <w:rPr>
          <w:rFonts w:ascii="Arial" w:hAnsi="Arial" w:cs="Arial"/>
          <w:color w:val="EE0000"/>
        </w:rPr>
        <w:t xml:space="preserve">N </w:t>
      </w:r>
      <w:r w:rsidRPr="006113DD">
        <w:rPr>
          <w:rFonts w:ascii="Cambria Math" w:hAnsi="Cambria Math" w:cs="Arial"/>
          <w:color w:val="EE0000"/>
        </w:rPr>
        <w:t>∈</w:t>
      </w:r>
      <w:r w:rsidRPr="006113DD">
        <w:rPr>
          <w:rFonts w:ascii="Arial" w:hAnsi="Arial" w:cs="Arial"/>
          <w:color w:val="EE0000"/>
        </w:rPr>
        <w:t xml:space="preserve"> AC.</w:t>
      </w:r>
      <w:r w:rsidR="0030161A" w:rsidRPr="006113DD">
        <w:rPr>
          <w:rFonts w:ascii="Arial" w:hAnsi="Arial" w:cs="Arial"/>
          <w:color w:val="EE0000"/>
        </w:rPr>
        <w:t xml:space="preserve"> Valoarea raportului </w:t>
      </w:r>
      <m:oMath>
        <m:f>
          <m:fPr>
            <m:ctrlPr>
              <w:rPr>
                <w:rFonts w:ascii="Cambria Math" w:hAnsi="Cambria Math" w:cs="Arial"/>
                <w:i/>
                <w:color w:val="EE0000"/>
              </w:rPr>
            </m:ctrlPr>
          </m:fPr>
          <m:num>
            <m:r>
              <w:rPr>
                <w:rFonts w:ascii="Cambria Math" w:hAnsi="Cambria Math" w:cs="Arial"/>
                <w:color w:val="EE0000"/>
              </w:rPr>
              <m:t>AM</m:t>
            </m:r>
          </m:num>
          <m:den>
            <m:r>
              <w:rPr>
                <w:rFonts w:ascii="Cambria Math" w:hAnsi="Cambria Math" w:cs="Arial"/>
                <w:color w:val="EE0000"/>
              </w:rPr>
              <m:t>BM</m:t>
            </m:r>
          </m:den>
        </m:f>
      </m:oMath>
      <w:r w:rsidR="0030161A" w:rsidRPr="006113DD">
        <w:rPr>
          <w:rFonts w:ascii="Arial" w:hAnsi="Arial" w:cs="Arial"/>
          <w:color w:val="EE0000"/>
        </w:rPr>
        <w:t xml:space="preserve"> este egală cu:  </w:t>
      </w:r>
    </w:p>
    <w:p w14:paraId="20B77A2E" w14:textId="77777777" w:rsidR="0030161A" w:rsidRPr="006113DD" w:rsidRDefault="0030161A" w:rsidP="0030161A">
      <w:pPr>
        <w:pStyle w:val="ListParagraph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$\frac{AM}{BM}$</w:t>
      </w:r>
    </w:p>
    <w:p w14:paraId="6C3973AA" w14:textId="22C42CE4" w:rsidR="005133CE" w:rsidRPr="006113DD" w:rsidRDefault="003A22D1" w:rsidP="003A22D1">
      <w:pPr>
        <w:spacing w:after="0"/>
        <w:jc w:val="center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noProof/>
          <w:color w:val="EE0000"/>
        </w:rPr>
        <w:drawing>
          <wp:inline distT="0" distB="0" distL="0" distR="0" wp14:anchorId="4F597612" wp14:editId="008D3280">
            <wp:extent cx="2991917" cy="1684032"/>
            <wp:effectExtent l="0" t="0" r="0" b="0"/>
            <wp:docPr id="15059277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825" cy="1689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BA78E" w14:textId="780321B3" w:rsidR="005133CE" w:rsidRPr="006113DD" w:rsidRDefault="008A65D8" w:rsidP="002A2E49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color w:val="EE0000"/>
        </w:rPr>
      </w:pPr>
      <m:oMath>
        <m:f>
          <m:fPr>
            <m:ctrlPr>
              <w:rPr>
                <w:rFonts w:ascii="Cambria Math" w:hAnsi="Cambria Math" w:cs="Arial"/>
                <w:i/>
                <w:color w:val="EE0000"/>
              </w:rPr>
            </m:ctrlPr>
          </m:fPr>
          <m:num>
            <m:r>
              <w:rPr>
                <w:rFonts w:ascii="Cambria Math" w:hAnsi="Cambria Math" w:cs="Arial"/>
                <w:color w:val="EE0000"/>
              </w:rPr>
              <m:t>1</m:t>
            </m:r>
          </m:num>
          <m:den>
            <m:r>
              <w:rPr>
                <w:rFonts w:ascii="Cambria Math" w:hAnsi="Cambria Math" w:cs="Arial"/>
                <w:color w:val="EE0000"/>
              </w:rPr>
              <m:t>2</m:t>
            </m:r>
          </m:den>
        </m:f>
      </m:oMath>
    </w:p>
    <w:p w14:paraId="31188451" w14:textId="78F6F1AC" w:rsidR="005133CE" w:rsidRPr="006113DD" w:rsidRDefault="005133CE" w:rsidP="002A2E49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b/>
          <w:bCs/>
          <w:color w:val="EE0000"/>
        </w:rPr>
      </w:pPr>
      <w:r w:rsidRPr="006113DD">
        <w:rPr>
          <w:rFonts w:ascii="Arial" w:hAnsi="Arial" w:cs="Arial"/>
          <w:b/>
          <w:bCs/>
          <w:color w:val="EE0000"/>
        </w:rPr>
        <w:t>2</w:t>
      </w:r>
    </w:p>
    <w:p w14:paraId="1498E5CE" w14:textId="58CBC3BA" w:rsidR="005133CE" w:rsidRPr="006113DD" w:rsidRDefault="008A65D8" w:rsidP="002A2E49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color w:val="EE0000"/>
        </w:rPr>
      </w:pPr>
      <m:oMath>
        <m:f>
          <m:fPr>
            <m:ctrlPr>
              <w:rPr>
                <w:rFonts w:ascii="Cambria Math" w:hAnsi="Cambria Math" w:cs="Arial"/>
                <w:i/>
                <w:color w:val="EE0000"/>
              </w:rPr>
            </m:ctrlPr>
          </m:fPr>
          <m:num>
            <m:r>
              <w:rPr>
                <w:rFonts w:ascii="Cambria Math" w:hAnsi="Cambria Math" w:cs="Arial"/>
                <w:color w:val="EE0000"/>
              </w:rPr>
              <m:t>1</m:t>
            </m:r>
          </m:num>
          <m:den>
            <m:r>
              <w:rPr>
                <w:rFonts w:ascii="Cambria Math" w:hAnsi="Cambria Math" w:cs="Arial"/>
                <w:color w:val="EE0000"/>
              </w:rPr>
              <m:t>3</m:t>
            </m:r>
          </m:den>
        </m:f>
      </m:oMath>
    </w:p>
    <w:p w14:paraId="48B4C329" w14:textId="64AE836D" w:rsidR="005133CE" w:rsidRPr="006113DD" w:rsidRDefault="005133CE" w:rsidP="002A2E49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3</w:t>
      </w:r>
    </w:p>
    <w:p w14:paraId="59AFE5FE" w14:textId="77777777" w:rsidR="005133CE" w:rsidRPr="006113DD" w:rsidRDefault="005133CE" w:rsidP="005133CE">
      <w:pPr>
        <w:spacing w:after="0"/>
        <w:rPr>
          <w:rFonts w:ascii="Arial" w:hAnsi="Arial" w:cs="Arial"/>
          <w:color w:val="EE0000"/>
        </w:rPr>
      </w:pPr>
    </w:p>
    <w:p w14:paraId="2EA2EBC2" w14:textId="77777777" w:rsidR="005133CE" w:rsidRPr="006113DD" w:rsidRDefault="005133CE" w:rsidP="005133CE">
      <w:pPr>
        <w:spacing w:after="0"/>
        <w:rPr>
          <w:rFonts w:ascii="Arial" w:hAnsi="Arial" w:cs="Arial"/>
          <w:b/>
          <w:bCs/>
          <w:color w:val="EE0000"/>
        </w:rPr>
      </w:pPr>
      <w:r w:rsidRPr="006113DD">
        <w:rPr>
          <w:rFonts w:ascii="Arial" w:hAnsi="Arial" w:cs="Arial"/>
          <w:b/>
          <w:bCs/>
          <w:color w:val="EE0000"/>
        </w:rPr>
        <w:t xml:space="preserve">Explicație: </w:t>
      </w:r>
    </w:p>
    <w:p w14:paraId="20508813" w14:textId="72CA56EB" w:rsidR="005133CE" w:rsidRPr="006113DD" w:rsidRDefault="003A22D1" w:rsidP="005133CE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 xml:space="preserve">Centrul de greutate se află la o tremie de bază si două treimi de vârf. Deci mediana se împarte în 3 segmente congruente. </w:t>
      </w:r>
    </w:p>
    <w:p w14:paraId="4CFEDEAC" w14:textId="2E0A4237" w:rsidR="003A22D1" w:rsidRPr="006113DD" w:rsidRDefault="008A65D8" w:rsidP="005133CE">
      <w:pPr>
        <w:spacing w:after="0"/>
        <w:rPr>
          <w:rFonts w:ascii="Arial" w:hAnsi="Arial" w:cs="Arial"/>
          <w:color w:val="EE0000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color w:val="EE0000"/>
                </w:rPr>
              </m:ctrlPr>
            </m:fPr>
            <m:num>
              <m:r>
                <w:rPr>
                  <w:rFonts w:ascii="Cambria Math" w:hAnsi="Cambria Math" w:cs="Arial"/>
                  <w:color w:val="EE0000"/>
                </w:rPr>
                <m:t>AG</m:t>
              </m:r>
            </m:num>
            <m:den>
              <m:r>
                <w:rPr>
                  <w:rFonts w:ascii="Cambria Math" w:hAnsi="Cambria Math" w:cs="Arial"/>
                  <w:color w:val="EE0000"/>
                </w:rPr>
                <m:t>GD</m:t>
              </m:r>
            </m:den>
          </m:f>
          <m:r>
            <w:rPr>
              <w:rFonts w:ascii="Cambria Math" w:hAnsi="Cambria Math" w:cs="Arial"/>
              <w:color w:val="EE0000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color w:val="EE0000"/>
                </w:rPr>
              </m:ctrlPr>
            </m:fPr>
            <m:num>
              <m:r>
                <w:rPr>
                  <w:rFonts w:ascii="Cambria Math" w:hAnsi="Cambria Math" w:cs="Arial"/>
                  <w:color w:val="EE0000"/>
                </w:rPr>
                <m:t>AM</m:t>
              </m:r>
            </m:num>
            <m:den>
              <m:r>
                <w:rPr>
                  <w:rFonts w:ascii="Cambria Math" w:hAnsi="Cambria Math" w:cs="Arial"/>
                  <w:color w:val="EE0000"/>
                </w:rPr>
                <m:t>MB</m:t>
              </m:r>
            </m:den>
          </m:f>
          <m:r>
            <w:rPr>
              <w:rFonts w:ascii="Cambria Math" w:hAnsi="Cambria Math" w:cs="Arial"/>
              <w:color w:val="EE0000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color w:val="EE0000"/>
                </w:rPr>
              </m:ctrlPr>
            </m:fPr>
            <m:num>
              <m:r>
                <w:rPr>
                  <w:rFonts w:ascii="Cambria Math" w:hAnsi="Cambria Math" w:cs="Arial"/>
                  <w:color w:val="EE0000"/>
                </w:rPr>
                <m:t>2</m:t>
              </m:r>
            </m:num>
            <m:den>
              <m:r>
                <w:rPr>
                  <w:rFonts w:ascii="Cambria Math" w:hAnsi="Cambria Math" w:cs="Arial"/>
                  <w:color w:val="EE0000"/>
                </w:rPr>
                <m:t>1</m:t>
              </m:r>
            </m:den>
          </m:f>
        </m:oMath>
      </m:oMathPara>
    </w:p>
    <w:p w14:paraId="776713CB" w14:textId="00A4C1CE" w:rsidR="003A22D1" w:rsidRPr="006113DD" w:rsidRDefault="003233CC" w:rsidP="005133CE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$\frac{AG}{GD}=\frac{AM}{MB}=\frac{2}{1}$</w:t>
      </w:r>
    </w:p>
    <w:p w14:paraId="1F01F21E" w14:textId="77777777" w:rsidR="003233CC" w:rsidRPr="006113DD" w:rsidRDefault="003233CC" w:rsidP="00E838F4">
      <w:pPr>
        <w:spacing w:after="0"/>
        <w:rPr>
          <w:rFonts w:ascii="Arial" w:hAnsi="Arial" w:cs="Arial"/>
          <w:color w:val="EE0000"/>
        </w:rPr>
      </w:pPr>
    </w:p>
    <w:p w14:paraId="68436898" w14:textId="23A09531" w:rsidR="0030161A" w:rsidRPr="006113DD" w:rsidRDefault="0010013D" w:rsidP="0010013D">
      <w:pPr>
        <w:spacing w:after="0"/>
        <w:jc w:val="center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noProof/>
          <w:color w:val="EE0000"/>
        </w:rPr>
        <w:lastRenderedPageBreak/>
        <w:drawing>
          <wp:inline distT="0" distB="0" distL="0" distR="0" wp14:anchorId="3F6EE1CC" wp14:editId="56C563F2">
            <wp:extent cx="3665769" cy="2115047"/>
            <wp:effectExtent l="0" t="0" r="0" b="0"/>
            <wp:docPr id="482591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5036" cy="2126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DBEF8" w14:textId="77777777" w:rsidR="0030161A" w:rsidRPr="006113DD" w:rsidRDefault="0030161A" w:rsidP="00E838F4">
      <w:pPr>
        <w:spacing w:after="0"/>
        <w:rPr>
          <w:rFonts w:ascii="Arial" w:hAnsi="Arial" w:cs="Arial"/>
          <w:color w:val="EE0000"/>
        </w:rPr>
      </w:pPr>
    </w:p>
    <w:p w14:paraId="771EFDD4" w14:textId="77777777" w:rsidR="0030161A" w:rsidRPr="006113DD" w:rsidRDefault="0030161A" w:rsidP="0030161A">
      <w:pPr>
        <w:spacing w:after="0" w:line="240" w:lineRule="auto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----------------------------------------------------------------------------------------------------------------</w:t>
      </w:r>
    </w:p>
    <w:p w14:paraId="54F1754B" w14:textId="6324CEDA" w:rsidR="003233CC" w:rsidRPr="006113DD" w:rsidRDefault="0072539B" w:rsidP="0010013D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 xml:space="preserve">În figura de mai jos este reprezentat triunghiul ABC dreptunghic în A, iar punctul D este proiecția punctului A pe BC. Lungimile proiecțiilor BD și respectiv CD sunt egale cu </w:t>
      </w:r>
      <w:r w:rsidR="00485DF7" w:rsidRPr="006113DD">
        <w:rPr>
          <w:rFonts w:ascii="Arial" w:hAnsi="Arial" w:cs="Arial"/>
          <w:color w:val="EE0000"/>
        </w:rPr>
        <w:t xml:space="preserve">5 </w:t>
      </w:r>
      <w:r w:rsidRPr="006113DD">
        <w:rPr>
          <w:rFonts w:ascii="Arial" w:hAnsi="Arial" w:cs="Arial"/>
          <w:color w:val="EE0000"/>
        </w:rPr>
        <w:t xml:space="preserve">cm, respectiv </w:t>
      </w:r>
      <w:r w:rsidR="00485DF7" w:rsidRPr="006113DD">
        <w:rPr>
          <w:rFonts w:ascii="Arial" w:hAnsi="Arial" w:cs="Arial"/>
          <w:color w:val="EE0000"/>
        </w:rPr>
        <w:t>20</w:t>
      </w:r>
      <w:r w:rsidRPr="006113DD">
        <w:rPr>
          <w:rFonts w:ascii="Arial" w:hAnsi="Arial" w:cs="Arial"/>
          <w:color w:val="EE0000"/>
        </w:rPr>
        <w:t xml:space="preserve"> cm.</w:t>
      </w:r>
      <w:r w:rsidR="0030161A" w:rsidRPr="006113DD">
        <w:rPr>
          <w:rFonts w:ascii="Arial" w:hAnsi="Arial" w:cs="Arial"/>
          <w:color w:val="EE0000"/>
        </w:rPr>
        <w:t xml:space="preserve"> Lungimea înălțimii AD este egală cu:</w:t>
      </w:r>
    </w:p>
    <w:p w14:paraId="1C114D86" w14:textId="158C421D" w:rsidR="0072539B" w:rsidRPr="006113DD" w:rsidRDefault="00485DF7" w:rsidP="00485DF7">
      <w:pPr>
        <w:spacing w:after="0"/>
        <w:ind w:left="360"/>
        <w:jc w:val="center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noProof/>
          <w:color w:val="EE0000"/>
        </w:rPr>
        <w:drawing>
          <wp:inline distT="0" distB="0" distL="0" distR="0" wp14:anchorId="2E190077" wp14:editId="086D2FCC">
            <wp:extent cx="1714429" cy="2553005"/>
            <wp:effectExtent l="0" t="0" r="635" b="0"/>
            <wp:docPr id="7575569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931" cy="25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1F9D5" w14:textId="5CCBAA00" w:rsidR="0072539B" w:rsidRPr="006113DD" w:rsidRDefault="00485DF7" w:rsidP="002A2E49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25</w:t>
      </w:r>
      <w:r w:rsidR="0072539B" w:rsidRPr="006113DD">
        <w:rPr>
          <w:rFonts w:ascii="Arial" w:hAnsi="Arial" w:cs="Arial"/>
          <w:color w:val="EE0000"/>
        </w:rPr>
        <w:t xml:space="preserve"> cm</w:t>
      </w:r>
    </w:p>
    <w:p w14:paraId="019A3C05" w14:textId="5BD1E9EB" w:rsidR="0072539B" w:rsidRPr="006113DD" w:rsidRDefault="00485DF7" w:rsidP="002A2E49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20</w:t>
      </w:r>
      <w:r w:rsidR="0072539B" w:rsidRPr="006113DD">
        <w:rPr>
          <w:rFonts w:ascii="Arial" w:hAnsi="Arial" w:cs="Arial"/>
          <w:color w:val="EE0000"/>
        </w:rPr>
        <w:t xml:space="preserve"> cm</w:t>
      </w:r>
    </w:p>
    <w:p w14:paraId="14FD44EA" w14:textId="2D7FB7C6" w:rsidR="0072539B" w:rsidRPr="006113DD" w:rsidRDefault="00485DF7" w:rsidP="002A2E49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lastRenderedPageBreak/>
        <w:t>15</w:t>
      </w:r>
      <w:r w:rsidR="0072539B" w:rsidRPr="006113DD">
        <w:rPr>
          <w:rFonts w:ascii="Arial" w:hAnsi="Arial" w:cs="Arial"/>
          <w:color w:val="EE0000"/>
        </w:rPr>
        <w:t xml:space="preserve"> cm</w:t>
      </w:r>
    </w:p>
    <w:p w14:paraId="53498838" w14:textId="03527943" w:rsidR="0072539B" w:rsidRPr="006113DD" w:rsidRDefault="00485DF7" w:rsidP="002A2E49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b/>
          <w:bCs/>
          <w:color w:val="EE0000"/>
        </w:rPr>
      </w:pPr>
      <w:r w:rsidRPr="006113DD">
        <w:rPr>
          <w:rFonts w:ascii="Arial" w:hAnsi="Arial" w:cs="Arial"/>
          <w:b/>
          <w:bCs/>
          <w:color w:val="EE0000"/>
        </w:rPr>
        <w:t>10</w:t>
      </w:r>
      <w:r w:rsidR="0072539B" w:rsidRPr="006113DD">
        <w:rPr>
          <w:rFonts w:ascii="Arial" w:hAnsi="Arial" w:cs="Arial"/>
          <w:b/>
          <w:bCs/>
          <w:color w:val="EE0000"/>
        </w:rPr>
        <w:t xml:space="preserve"> cm</w:t>
      </w:r>
    </w:p>
    <w:p w14:paraId="176D1DF2" w14:textId="77777777" w:rsidR="0072539B" w:rsidRPr="006113DD" w:rsidRDefault="0072539B" w:rsidP="00E838F4">
      <w:pPr>
        <w:spacing w:after="0"/>
        <w:rPr>
          <w:rFonts w:ascii="Arial" w:hAnsi="Arial" w:cs="Arial"/>
          <w:color w:val="EE0000"/>
        </w:rPr>
      </w:pPr>
    </w:p>
    <w:p w14:paraId="66CE51C0" w14:textId="77777777" w:rsidR="00485DF7" w:rsidRPr="006113DD" w:rsidRDefault="00485DF7" w:rsidP="00485DF7">
      <w:pPr>
        <w:spacing w:after="0"/>
        <w:rPr>
          <w:rFonts w:ascii="Arial" w:hAnsi="Arial" w:cs="Arial"/>
          <w:b/>
          <w:bCs/>
          <w:color w:val="EE0000"/>
        </w:rPr>
      </w:pPr>
      <w:r w:rsidRPr="006113DD">
        <w:rPr>
          <w:rFonts w:ascii="Arial" w:hAnsi="Arial" w:cs="Arial"/>
          <w:b/>
          <w:bCs/>
          <w:color w:val="EE0000"/>
        </w:rPr>
        <w:t xml:space="preserve">Explicație: </w:t>
      </w:r>
    </w:p>
    <w:p w14:paraId="400F66B0" w14:textId="602AF28F" w:rsidR="00485DF7" w:rsidRPr="006113DD" w:rsidRDefault="00485DF7" w:rsidP="00485DF7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Teorema înălțimii:</w:t>
      </w:r>
    </w:p>
    <w:p w14:paraId="5870394F" w14:textId="558522B6" w:rsidR="0072539B" w:rsidRPr="006113DD" w:rsidRDefault="00485DF7" w:rsidP="00E838F4">
      <w:pPr>
        <w:spacing w:after="0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  <w:color w:val="EE0000"/>
            </w:rPr>
            <m:t>AD=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color w:val="EE0000"/>
                </w:rPr>
              </m:ctrlPr>
            </m:radPr>
            <m:deg/>
            <m:e>
              <m:r>
                <w:rPr>
                  <w:rFonts w:ascii="Cambria Math" w:hAnsi="Cambria Math" w:cs="Arial"/>
                  <w:color w:val="EE0000"/>
                </w:rPr>
                <m:t>BD·CD</m:t>
              </m:r>
            </m:e>
          </m:rad>
        </m:oMath>
      </m:oMathPara>
    </w:p>
    <w:p w14:paraId="7E3783DC" w14:textId="44157682" w:rsidR="00485DF7" w:rsidRPr="006113DD" w:rsidRDefault="00485DF7" w:rsidP="00485DF7">
      <w:pPr>
        <w:spacing w:after="0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  <w:color w:val="EE0000"/>
            </w:rPr>
            <m:t>AD=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color w:val="EE0000"/>
                </w:rPr>
              </m:ctrlPr>
            </m:radPr>
            <m:deg/>
            <m:e>
              <m:r>
                <w:rPr>
                  <w:rFonts w:ascii="Cambria Math" w:hAnsi="Cambria Math" w:cs="Arial"/>
                  <w:color w:val="EE0000"/>
                </w:rPr>
                <m:t>100</m:t>
              </m:r>
            </m:e>
          </m:rad>
          <m:r>
            <w:rPr>
              <w:rFonts w:ascii="Cambria Math" w:hAnsi="Cambria Math" w:cs="Arial"/>
              <w:color w:val="EE0000"/>
            </w:rPr>
            <m:t>=10</m:t>
          </m:r>
        </m:oMath>
      </m:oMathPara>
    </w:p>
    <w:p w14:paraId="2A9BC343" w14:textId="7F1C117D" w:rsidR="00485DF7" w:rsidRPr="006113DD" w:rsidRDefault="00485DF7" w:rsidP="00485DF7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$AD= \sqrt{BD \cdot CD}$        $AD = \sqrt{100} = 10$</w:t>
      </w:r>
    </w:p>
    <w:p w14:paraId="5344DB56" w14:textId="77777777" w:rsidR="00315F91" w:rsidRPr="006113DD" w:rsidRDefault="00315F91" w:rsidP="00E838F4">
      <w:pPr>
        <w:spacing w:after="0"/>
        <w:rPr>
          <w:rFonts w:ascii="Arial" w:hAnsi="Arial" w:cs="Arial"/>
          <w:color w:val="EE0000"/>
        </w:rPr>
      </w:pPr>
    </w:p>
    <w:p w14:paraId="19C3E516" w14:textId="77777777" w:rsidR="0030161A" w:rsidRPr="006113DD" w:rsidRDefault="0030161A" w:rsidP="00E838F4">
      <w:pPr>
        <w:spacing w:after="0"/>
        <w:rPr>
          <w:rFonts w:ascii="Arial" w:hAnsi="Arial" w:cs="Arial"/>
          <w:color w:val="EE0000"/>
        </w:rPr>
      </w:pPr>
    </w:p>
    <w:p w14:paraId="07EA0346" w14:textId="77777777" w:rsidR="0030161A" w:rsidRPr="006113DD" w:rsidRDefault="0030161A" w:rsidP="00E838F4">
      <w:pPr>
        <w:spacing w:after="0"/>
        <w:rPr>
          <w:rFonts w:ascii="Arial" w:hAnsi="Arial" w:cs="Arial"/>
          <w:color w:val="EE0000"/>
        </w:rPr>
      </w:pPr>
    </w:p>
    <w:p w14:paraId="1DF6E6B4" w14:textId="77777777" w:rsidR="0030161A" w:rsidRPr="006113DD" w:rsidRDefault="0030161A" w:rsidP="00E838F4">
      <w:pPr>
        <w:spacing w:after="0"/>
        <w:rPr>
          <w:rFonts w:ascii="Arial" w:hAnsi="Arial" w:cs="Arial"/>
          <w:color w:val="EE0000"/>
        </w:rPr>
      </w:pPr>
    </w:p>
    <w:p w14:paraId="45D37C4B" w14:textId="77777777" w:rsidR="0030161A" w:rsidRPr="006113DD" w:rsidRDefault="0030161A" w:rsidP="00E838F4">
      <w:pPr>
        <w:spacing w:after="0"/>
        <w:rPr>
          <w:rFonts w:ascii="Arial" w:hAnsi="Arial" w:cs="Arial"/>
          <w:color w:val="EE0000"/>
        </w:rPr>
      </w:pPr>
    </w:p>
    <w:p w14:paraId="6119D498" w14:textId="77777777" w:rsidR="00315F91" w:rsidRPr="006113DD" w:rsidRDefault="00315F91" w:rsidP="00E838F4">
      <w:pPr>
        <w:spacing w:after="0"/>
        <w:rPr>
          <w:rFonts w:ascii="Arial" w:hAnsi="Arial" w:cs="Arial"/>
          <w:color w:val="EE0000"/>
        </w:rPr>
      </w:pPr>
    </w:p>
    <w:p w14:paraId="3C0DFDFC" w14:textId="77777777" w:rsidR="00315F91" w:rsidRPr="006113DD" w:rsidRDefault="00315F91" w:rsidP="00E838F4">
      <w:pPr>
        <w:spacing w:after="0"/>
        <w:rPr>
          <w:rFonts w:ascii="Arial" w:hAnsi="Arial" w:cs="Arial"/>
          <w:color w:val="EE0000"/>
        </w:rPr>
      </w:pPr>
    </w:p>
    <w:p w14:paraId="3AFC3362" w14:textId="77777777" w:rsidR="00315F91" w:rsidRPr="006113DD" w:rsidRDefault="00315F91" w:rsidP="00E838F4">
      <w:pPr>
        <w:spacing w:after="0"/>
        <w:rPr>
          <w:rFonts w:ascii="Arial" w:hAnsi="Arial" w:cs="Arial"/>
          <w:color w:val="EE0000"/>
        </w:rPr>
      </w:pPr>
    </w:p>
    <w:p w14:paraId="144824AA" w14:textId="77777777" w:rsidR="00363AF1" w:rsidRPr="006113DD" w:rsidRDefault="00363AF1" w:rsidP="00E838F4">
      <w:pPr>
        <w:spacing w:after="0"/>
        <w:rPr>
          <w:rFonts w:ascii="Arial" w:hAnsi="Arial" w:cs="Arial"/>
          <w:color w:val="EE0000"/>
        </w:rPr>
      </w:pPr>
    </w:p>
    <w:p w14:paraId="67EEED41" w14:textId="77777777" w:rsidR="0030161A" w:rsidRPr="006113DD" w:rsidRDefault="0030161A" w:rsidP="00E838F4">
      <w:pPr>
        <w:spacing w:after="0"/>
        <w:rPr>
          <w:rFonts w:ascii="Arial" w:hAnsi="Arial" w:cs="Arial"/>
          <w:color w:val="EE0000"/>
        </w:rPr>
      </w:pPr>
    </w:p>
    <w:p w14:paraId="34925577" w14:textId="77777777" w:rsidR="0030161A" w:rsidRPr="006113DD" w:rsidRDefault="0030161A" w:rsidP="0030161A">
      <w:pPr>
        <w:spacing w:after="0" w:line="240" w:lineRule="auto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----------------------------------------------------------------------------------------------------------------</w:t>
      </w:r>
    </w:p>
    <w:p w14:paraId="2341F64B" w14:textId="77777777" w:rsidR="0030161A" w:rsidRPr="006113DD" w:rsidRDefault="0030161A" w:rsidP="00E838F4">
      <w:pPr>
        <w:spacing w:after="0"/>
        <w:rPr>
          <w:rFonts w:ascii="Arial" w:hAnsi="Arial" w:cs="Arial"/>
          <w:color w:val="EE0000"/>
        </w:rPr>
      </w:pPr>
    </w:p>
    <w:p w14:paraId="4569415B" w14:textId="3FF6B14E" w:rsidR="00AB5B81" w:rsidRPr="006113DD" w:rsidRDefault="00AB5B81" w:rsidP="0010013D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 xml:space="preserve">În figura de mai jos este reprezentată o prismă dreaptă ABCDA'B'C'D' cu baza pătratul ABCD. </w:t>
      </w:r>
      <w:r w:rsidR="00EA78E0" w:rsidRPr="006113DD">
        <w:rPr>
          <w:rFonts w:ascii="Arial" w:hAnsi="Arial" w:cs="Arial"/>
          <w:color w:val="EE0000"/>
        </w:rPr>
        <w:t>Se cunosc</w:t>
      </w:r>
      <w:r w:rsidRPr="006113DD">
        <w:rPr>
          <w:rFonts w:ascii="Arial" w:hAnsi="Arial" w:cs="Arial"/>
          <w:color w:val="EE0000"/>
        </w:rPr>
        <w:t xml:space="preserve"> AB=10 cm și AA'= </w:t>
      </w:r>
      <m:oMath>
        <m:r>
          <w:rPr>
            <w:rFonts w:ascii="Cambria Math" w:hAnsi="Cambria Math" w:cs="Arial"/>
            <w:color w:val="EE0000"/>
          </w:rPr>
          <m:t>10</m:t>
        </m:r>
        <m:rad>
          <m:radPr>
            <m:degHide m:val="1"/>
            <m:ctrlPr>
              <w:rPr>
                <w:rFonts w:ascii="Cambria Math" w:hAnsi="Cambria Math" w:cs="Arial"/>
                <w:i/>
                <w:color w:val="EE0000"/>
              </w:rPr>
            </m:ctrlPr>
          </m:radPr>
          <m:deg/>
          <m:e>
            <m:r>
              <w:rPr>
                <w:rFonts w:ascii="Cambria Math" w:hAnsi="Cambria Math" w:cs="Arial"/>
                <w:color w:val="EE0000"/>
              </w:rPr>
              <m:t>2</m:t>
            </m:r>
          </m:e>
        </m:rad>
      </m:oMath>
      <w:r w:rsidRPr="006113DD">
        <w:rPr>
          <w:rFonts w:ascii="Arial" w:hAnsi="Arial" w:cs="Arial"/>
          <w:color w:val="EE0000"/>
        </w:rPr>
        <w:t xml:space="preserve"> cm. Aria lateral</w:t>
      </w:r>
      <w:r w:rsidRPr="006113DD">
        <w:rPr>
          <w:rFonts w:ascii="Arial" w:hAnsi="Arial" w:cs="Arial"/>
          <w:color w:val="EE0000"/>
          <w:lang w:val="ro-RO"/>
        </w:rPr>
        <w:t>ă a prismei este egală cu</w:t>
      </w:r>
      <w:r w:rsidRPr="006113DD">
        <w:rPr>
          <w:rFonts w:ascii="Arial" w:hAnsi="Arial" w:cs="Arial"/>
          <w:color w:val="EE0000"/>
        </w:rPr>
        <w:t>:</w:t>
      </w:r>
    </w:p>
    <w:p w14:paraId="4362C2E1" w14:textId="0FC81CB7" w:rsidR="00D87E99" w:rsidRPr="006113DD" w:rsidRDefault="00D87E99" w:rsidP="00D87E99">
      <w:pPr>
        <w:spacing w:after="0"/>
        <w:ind w:left="36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$10\sqrt{2}$</w:t>
      </w:r>
    </w:p>
    <w:p w14:paraId="1129EE13" w14:textId="69BCE01A" w:rsidR="00D87E99" w:rsidRPr="006113DD" w:rsidRDefault="00D87E99" w:rsidP="00D87E99">
      <w:pPr>
        <w:spacing w:after="0"/>
        <w:ind w:left="360"/>
        <w:jc w:val="center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noProof/>
          <w:color w:val="EE0000"/>
        </w:rPr>
        <w:drawing>
          <wp:inline distT="0" distB="0" distL="0" distR="0" wp14:anchorId="68948A91" wp14:editId="049C8386">
            <wp:extent cx="2965837" cy="2521343"/>
            <wp:effectExtent l="0" t="0" r="6350" b="0"/>
            <wp:docPr id="21288034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032" cy="252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A371C" w14:textId="77777777" w:rsidR="00D87E99" w:rsidRPr="006113DD" w:rsidRDefault="00D87E99" w:rsidP="00D87E99">
      <w:pPr>
        <w:spacing w:after="0"/>
        <w:ind w:left="360"/>
        <w:rPr>
          <w:rFonts w:ascii="Arial" w:hAnsi="Arial" w:cs="Arial"/>
          <w:color w:val="EE0000"/>
        </w:rPr>
      </w:pPr>
    </w:p>
    <w:p w14:paraId="5531F2E4" w14:textId="345F99DD" w:rsidR="00AB5B81" w:rsidRPr="006113DD" w:rsidRDefault="00AB5B81" w:rsidP="002A2E49">
      <w:pPr>
        <w:pStyle w:val="ListParagraph"/>
        <w:numPr>
          <w:ilvl w:val="0"/>
          <w:numId w:val="27"/>
        </w:numPr>
        <w:rPr>
          <w:rFonts w:ascii="Arial" w:hAnsi="Arial" w:cs="Arial"/>
          <w:b/>
          <w:bCs/>
          <w:color w:val="EE0000"/>
        </w:rPr>
      </w:pPr>
      <m:oMath>
        <m:r>
          <m:rPr>
            <m:sty m:val="bi"/>
          </m:rPr>
          <w:rPr>
            <w:rFonts w:ascii="Cambria Math" w:hAnsi="Cambria Math" w:cs="Arial"/>
            <w:color w:val="EE0000"/>
          </w:rPr>
          <w:lastRenderedPageBreak/>
          <m:t>400</m:t>
        </m:r>
        <m:rad>
          <m:radPr>
            <m:degHide m:val="1"/>
            <m:ctrlPr>
              <w:rPr>
                <w:rFonts w:ascii="Cambria Math" w:hAnsi="Cambria Math" w:cs="Arial"/>
                <w:b/>
                <w:bCs/>
                <w:i/>
                <w:color w:val="EE0000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="Arial"/>
                <w:color w:val="EE0000"/>
              </w:rPr>
              <m:t>2</m:t>
            </m:r>
          </m:e>
        </m:rad>
        <m:r>
          <m:rPr>
            <m:sty m:val="bi"/>
          </m:rPr>
          <w:rPr>
            <w:rFonts w:ascii="Cambria Math" w:hAnsi="Cambria Math" w:cs="Arial"/>
            <w:color w:val="EE0000"/>
          </w:rPr>
          <m:t xml:space="preserve"> </m:t>
        </m:r>
      </m:oMath>
      <w:r w:rsidRPr="006113DD">
        <w:rPr>
          <w:rFonts w:ascii="Arial" w:hAnsi="Arial" w:cs="Arial"/>
          <w:b/>
          <w:bCs/>
          <w:color w:val="EE0000"/>
        </w:rPr>
        <w:t xml:space="preserve"> cm</w:t>
      </w:r>
      <w:r w:rsidRPr="006113DD">
        <w:rPr>
          <w:rFonts w:ascii="Arial" w:hAnsi="Arial" w:cs="Arial"/>
          <w:b/>
          <w:bCs/>
          <w:color w:val="EE0000"/>
          <w:vertAlign w:val="superscript"/>
        </w:rPr>
        <w:t>2</w:t>
      </w:r>
    </w:p>
    <w:p w14:paraId="783FE60C" w14:textId="49DA87C0" w:rsidR="00AB5B81" w:rsidRPr="006113DD" w:rsidRDefault="00AB5B81" w:rsidP="002A2E49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200 cm</w:t>
      </w:r>
      <w:r w:rsidRPr="006113DD">
        <w:rPr>
          <w:rFonts w:ascii="Arial" w:hAnsi="Arial" w:cs="Arial"/>
          <w:color w:val="EE0000"/>
          <w:vertAlign w:val="superscript"/>
        </w:rPr>
        <w:t>2</w:t>
      </w:r>
    </w:p>
    <w:p w14:paraId="466956AA" w14:textId="53D7641B" w:rsidR="00AB5B81" w:rsidRPr="006113DD" w:rsidRDefault="00AB5B81" w:rsidP="002A2E49">
      <w:pPr>
        <w:pStyle w:val="ListParagraph"/>
        <w:numPr>
          <w:ilvl w:val="0"/>
          <w:numId w:val="27"/>
        </w:numPr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100 cm</w:t>
      </w:r>
      <w:r w:rsidRPr="006113DD">
        <w:rPr>
          <w:rFonts w:ascii="Arial" w:hAnsi="Arial" w:cs="Arial"/>
          <w:color w:val="EE0000"/>
          <w:vertAlign w:val="superscript"/>
        </w:rPr>
        <w:t>2</w:t>
      </w:r>
    </w:p>
    <w:p w14:paraId="522E9EC9" w14:textId="11249505" w:rsidR="00AB5B81" w:rsidRPr="006113DD" w:rsidRDefault="00AB5B81" w:rsidP="002A2E49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color w:val="EE0000"/>
        </w:rPr>
      </w:pPr>
      <m:oMath>
        <m:r>
          <w:rPr>
            <w:rFonts w:ascii="Cambria Math" w:hAnsi="Cambria Math" w:cs="Arial"/>
            <w:color w:val="EE0000"/>
          </w:rPr>
          <m:t>100</m:t>
        </m:r>
        <m:rad>
          <m:radPr>
            <m:degHide m:val="1"/>
            <m:ctrlPr>
              <w:rPr>
                <w:rFonts w:ascii="Cambria Math" w:hAnsi="Cambria Math" w:cs="Arial"/>
                <w:i/>
                <w:color w:val="EE0000"/>
              </w:rPr>
            </m:ctrlPr>
          </m:radPr>
          <m:deg/>
          <m:e>
            <m:r>
              <w:rPr>
                <w:rFonts w:ascii="Cambria Math" w:hAnsi="Cambria Math" w:cs="Arial"/>
                <w:color w:val="EE0000"/>
              </w:rPr>
              <m:t>2</m:t>
            </m:r>
          </m:e>
        </m:rad>
      </m:oMath>
      <w:r w:rsidRPr="006113DD">
        <w:rPr>
          <w:rFonts w:ascii="Arial" w:hAnsi="Arial" w:cs="Arial"/>
          <w:color w:val="EE0000"/>
        </w:rPr>
        <w:t xml:space="preserve"> cm</w:t>
      </w:r>
      <w:r w:rsidRPr="006113DD">
        <w:rPr>
          <w:rFonts w:ascii="Arial" w:hAnsi="Arial" w:cs="Arial"/>
          <w:color w:val="EE0000"/>
          <w:vertAlign w:val="superscript"/>
        </w:rPr>
        <w:t>2</w:t>
      </w:r>
    </w:p>
    <w:p w14:paraId="5A40B52A" w14:textId="77777777" w:rsidR="00D87E99" w:rsidRPr="006113DD" w:rsidRDefault="00D87E99" w:rsidP="00AB5B81">
      <w:pPr>
        <w:spacing w:after="0"/>
        <w:rPr>
          <w:rFonts w:ascii="Arial" w:hAnsi="Arial" w:cs="Arial"/>
          <w:color w:val="EE0000"/>
        </w:rPr>
      </w:pPr>
    </w:p>
    <w:p w14:paraId="618E557E" w14:textId="1A6183E7" w:rsidR="00AB5B81" w:rsidRPr="006113DD" w:rsidRDefault="00D87E99" w:rsidP="00AB5B81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$400\sqrt{2}$ $</w:t>
      </w:r>
      <w:r w:rsidRPr="006113DD">
        <w:rPr>
          <w:color w:val="EE0000"/>
        </w:rPr>
        <w:t xml:space="preserve"> </w:t>
      </w:r>
      <w:r w:rsidRPr="006113DD">
        <w:rPr>
          <w:rFonts w:ascii="Arial" w:hAnsi="Arial" w:cs="Arial"/>
          <w:color w:val="EE0000"/>
        </w:rPr>
        <w:t>\text{cm}^2$</w:t>
      </w:r>
    </w:p>
    <w:p w14:paraId="0405194B" w14:textId="77777777" w:rsidR="00D87E99" w:rsidRPr="006113DD" w:rsidRDefault="00D87E99" w:rsidP="00AB5B81">
      <w:pPr>
        <w:spacing w:after="0"/>
        <w:rPr>
          <w:rFonts w:ascii="Arial" w:hAnsi="Arial" w:cs="Arial"/>
          <w:color w:val="EE0000"/>
        </w:rPr>
      </w:pPr>
    </w:p>
    <w:p w14:paraId="2C729FC3" w14:textId="77777777" w:rsidR="00AB5B81" w:rsidRPr="006113DD" w:rsidRDefault="00AB5B81" w:rsidP="00AB5B81">
      <w:pPr>
        <w:spacing w:after="0"/>
        <w:rPr>
          <w:rFonts w:ascii="Arial" w:hAnsi="Arial" w:cs="Arial"/>
          <w:b/>
          <w:bCs/>
          <w:color w:val="EE0000"/>
        </w:rPr>
      </w:pPr>
      <w:r w:rsidRPr="006113DD">
        <w:rPr>
          <w:rFonts w:ascii="Arial" w:hAnsi="Arial" w:cs="Arial"/>
          <w:b/>
          <w:bCs/>
          <w:color w:val="EE0000"/>
        </w:rPr>
        <w:t xml:space="preserve">Explicație: </w:t>
      </w:r>
    </w:p>
    <w:p w14:paraId="4467BF46" w14:textId="77777777" w:rsidR="00AB5B81" w:rsidRPr="006113DD" w:rsidRDefault="008A65D8" w:rsidP="00AB5B81">
      <w:pPr>
        <w:spacing w:after="0"/>
        <w:rPr>
          <w:rFonts w:ascii="Arial" w:hAnsi="Arial" w:cs="Arial"/>
          <w:color w:val="EE0000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bPr>
            <m:e>
              <m:r>
                <w:rPr>
                  <w:rFonts w:ascii="Cambria Math" w:hAnsi="Cambria Math" w:cs="Arial"/>
                  <w:color w:val="EE0000"/>
                </w:rPr>
                <m:t>A</m:t>
              </m:r>
            </m:e>
            <m:sub>
              <m:r>
                <w:rPr>
                  <w:rFonts w:ascii="Cambria Math" w:hAnsi="Cambria Math" w:cs="Arial"/>
                  <w:color w:val="EE0000"/>
                </w:rPr>
                <m:t>l</m:t>
              </m:r>
            </m:sub>
          </m:sSub>
          <m:r>
            <w:rPr>
              <w:rFonts w:ascii="Cambria Math" w:hAnsi="Cambria Math" w:cs="Arial"/>
              <w:color w:val="EE0000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bPr>
            <m:e>
              <m:r>
                <w:rPr>
                  <w:rFonts w:ascii="Cambria Math" w:hAnsi="Cambria Math" w:cs="Arial"/>
                  <w:color w:val="EE0000"/>
                </w:rPr>
                <m:t>P</m:t>
              </m:r>
            </m:e>
            <m:sub>
              <m:r>
                <w:rPr>
                  <w:rFonts w:ascii="Cambria Math" w:hAnsi="Cambria Math" w:cs="Arial"/>
                  <w:color w:val="EE0000"/>
                </w:rPr>
                <m:t>b</m:t>
              </m:r>
            </m:sub>
          </m:sSub>
          <m:r>
            <w:rPr>
              <w:rFonts w:ascii="Cambria Math" w:hAnsi="Cambria Math" w:cs="Arial"/>
              <w:color w:val="EE0000"/>
            </w:rPr>
            <m:t>·h</m:t>
          </m:r>
        </m:oMath>
      </m:oMathPara>
    </w:p>
    <w:p w14:paraId="5B21CC8D" w14:textId="77777777" w:rsidR="00AB5B81" w:rsidRPr="006113DD" w:rsidRDefault="008A65D8" w:rsidP="00AB5B81">
      <w:pPr>
        <w:spacing w:after="0"/>
        <w:rPr>
          <w:rFonts w:ascii="Arial" w:hAnsi="Arial" w:cs="Arial"/>
          <w:color w:val="EE0000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bPr>
            <m:e>
              <m:r>
                <w:rPr>
                  <w:rFonts w:ascii="Cambria Math" w:hAnsi="Cambria Math" w:cs="Arial"/>
                  <w:color w:val="EE0000"/>
                </w:rPr>
                <m:t>A</m:t>
              </m:r>
            </m:e>
            <m:sub>
              <m:r>
                <w:rPr>
                  <w:rFonts w:ascii="Cambria Math" w:hAnsi="Cambria Math" w:cs="Arial"/>
                  <w:color w:val="EE0000"/>
                </w:rPr>
                <m:t>l</m:t>
              </m:r>
            </m:sub>
          </m:sSub>
          <m:r>
            <w:rPr>
              <w:rFonts w:ascii="Cambria Math" w:hAnsi="Cambria Math" w:cs="Arial"/>
              <w:color w:val="EE0000"/>
            </w:rPr>
            <m:t>=40·10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color w:val="EE0000"/>
                </w:rPr>
              </m:ctrlPr>
            </m:radPr>
            <m:deg/>
            <m:e>
              <m:r>
                <w:rPr>
                  <w:rFonts w:ascii="Cambria Math" w:hAnsi="Cambria Math" w:cs="Arial"/>
                  <w:color w:val="EE0000"/>
                </w:rPr>
                <m:t>2</m:t>
              </m:r>
            </m:e>
          </m:rad>
        </m:oMath>
      </m:oMathPara>
    </w:p>
    <w:p w14:paraId="3AB11B2F" w14:textId="77777777" w:rsidR="00AB5B81" w:rsidRPr="006113DD" w:rsidRDefault="008A65D8" w:rsidP="00AB5B81">
      <w:pPr>
        <w:spacing w:after="0"/>
        <w:rPr>
          <w:rFonts w:ascii="Arial" w:hAnsi="Arial" w:cs="Arial"/>
          <w:color w:val="EE0000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bPr>
            <m:e>
              <m:r>
                <w:rPr>
                  <w:rFonts w:ascii="Cambria Math" w:hAnsi="Cambria Math" w:cs="Arial"/>
                  <w:color w:val="EE0000"/>
                </w:rPr>
                <m:t>A</m:t>
              </m:r>
            </m:e>
            <m:sub>
              <m:r>
                <w:rPr>
                  <w:rFonts w:ascii="Cambria Math" w:hAnsi="Cambria Math" w:cs="Arial"/>
                  <w:color w:val="EE0000"/>
                </w:rPr>
                <m:t>l</m:t>
              </m:r>
            </m:sub>
          </m:sSub>
          <m:r>
            <w:rPr>
              <w:rFonts w:ascii="Cambria Math" w:hAnsi="Cambria Math" w:cs="Arial"/>
              <w:color w:val="EE0000"/>
            </w:rPr>
            <m:t>=400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color w:val="EE0000"/>
                </w:rPr>
              </m:ctrlPr>
            </m:radPr>
            <m:deg/>
            <m:e>
              <m:r>
                <w:rPr>
                  <w:rFonts w:ascii="Cambria Math" w:hAnsi="Cambria Math" w:cs="Arial"/>
                  <w:color w:val="EE0000"/>
                </w:rPr>
                <m:t>2</m:t>
              </m:r>
            </m:e>
          </m:rad>
          <m:r>
            <w:rPr>
              <w:rFonts w:ascii="Cambria Math" w:hAnsi="Cambria Math" w:cs="Arial"/>
              <w:color w:val="EE0000"/>
            </w:rPr>
            <m:t xml:space="preserve"> </m:t>
          </m:r>
          <m:sSup>
            <m:sSup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</w:rPr>
                <m:t>cm</m:t>
              </m:r>
            </m:e>
            <m:sup>
              <m:r>
                <w:rPr>
                  <w:rFonts w:ascii="Cambria Math" w:hAnsi="Cambria Math" w:cs="Arial"/>
                  <w:color w:val="EE0000"/>
                </w:rPr>
                <m:t>2</m:t>
              </m:r>
            </m:sup>
          </m:sSup>
        </m:oMath>
      </m:oMathPara>
    </w:p>
    <w:p w14:paraId="28928D8C" w14:textId="77777777" w:rsidR="00AB5B81" w:rsidRPr="006113DD" w:rsidRDefault="00AB5B81" w:rsidP="00AB5B81">
      <w:pPr>
        <w:pStyle w:val="ListParagraph"/>
        <w:spacing w:after="0"/>
        <w:rPr>
          <w:rFonts w:ascii="Arial" w:hAnsi="Arial" w:cs="Arial"/>
          <w:color w:val="EE0000"/>
        </w:rPr>
      </w:pPr>
    </w:p>
    <w:p w14:paraId="41D0D97F" w14:textId="77777777" w:rsidR="00D87E99" w:rsidRPr="006113DD" w:rsidRDefault="00D87E99" w:rsidP="00D87E99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$A_l &amp;= P_b \cdot h$</w:t>
      </w:r>
    </w:p>
    <w:p w14:paraId="53234B9E" w14:textId="77777777" w:rsidR="00D87E99" w:rsidRPr="006113DD" w:rsidRDefault="00D87E99" w:rsidP="00D87E99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$A_l &amp;= 40 \cdot 10\sqrt{2}$</w:t>
      </w:r>
    </w:p>
    <w:p w14:paraId="487BC495" w14:textId="6DE9C75C" w:rsidR="00AB5B81" w:rsidRPr="006113DD" w:rsidRDefault="00D87E99" w:rsidP="00D87E99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$A_l &amp;= 400\sqrt{2} \ \text{cm}^2$</w:t>
      </w:r>
    </w:p>
    <w:p w14:paraId="27AAC134" w14:textId="77777777" w:rsidR="00AB5B81" w:rsidRPr="006113DD" w:rsidRDefault="00AB5B81" w:rsidP="00AB5B81">
      <w:pPr>
        <w:pStyle w:val="ListParagraph"/>
        <w:spacing w:after="0"/>
        <w:rPr>
          <w:rFonts w:ascii="Arial" w:hAnsi="Arial" w:cs="Arial"/>
          <w:color w:val="EE0000"/>
        </w:rPr>
      </w:pPr>
    </w:p>
    <w:p w14:paraId="3591FFFD" w14:textId="77777777" w:rsidR="00AB5B81" w:rsidRPr="006113DD" w:rsidRDefault="00AB5B81" w:rsidP="00AB5B81">
      <w:pPr>
        <w:pStyle w:val="ListParagraph"/>
        <w:spacing w:after="0"/>
        <w:rPr>
          <w:rFonts w:ascii="Arial" w:hAnsi="Arial" w:cs="Arial"/>
          <w:color w:val="EE0000"/>
        </w:rPr>
      </w:pPr>
    </w:p>
    <w:p w14:paraId="1C3A8A69" w14:textId="77777777" w:rsidR="00AB5B81" w:rsidRPr="006113DD" w:rsidRDefault="00AB5B81" w:rsidP="00AB5B81">
      <w:pPr>
        <w:pStyle w:val="ListParagraph"/>
        <w:spacing w:after="0"/>
        <w:rPr>
          <w:rFonts w:ascii="Arial" w:hAnsi="Arial" w:cs="Arial"/>
          <w:color w:val="EE0000"/>
        </w:rPr>
      </w:pPr>
    </w:p>
    <w:p w14:paraId="638A213C" w14:textId="77777777" w:rsidR="00E11D94" w:rsidRPr="006113DD" w:rsidRDefault="00E11D94" w:rsidP="00E11D94">
      <w:pPr>
        <w:spacing w:after="0" w:line="240" w:lineRule="auto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----------------------------------------------------------------------------------------------------------------</w:t>
      </w:r>
    </w:p>
    <w:p w14:paraId="3C369965" w14:textId="5BE1611D" w:rsidR="00363AF1" w:rsidRPr="006113DD" w:rsidRDefault="00363AF1" w:rsidP="00155C78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În figura de mai jos este reprezentat</w:t>
      </w:r>
      <w:r w:rsidR="00EC4CA8" w:rsidRPr="006113DD">
        <w:rPr>
          <w:rFonts w:ascii="Arial" w:hAnsi="Arial" w:cs="Arial"/>
          <w:color w:val="EE0000"/>
        </w:rPr>
        <w:t>ă</w:t>
      </w:r>
      <w:r w:rsidRPr="006113DD">
        <w:rPr>
          <w:rFonts w:ascii="Arial" w:hAnsi="Arial" w:cs="Arial"/>
          <w:color w:val="EE0000"/>
        </w:rPr>
        <w:t xml:space="preserve"> piramid</w:t>
      </w:r>
      <w:r w:rsidR="00EC4CA8" w:rsidRPr="006113DD">
        <w:rPr>
          <w:rFonts w:ascii="Arial" w:hAnsi="Arial" w:cs="Arial"/>
          <w:color w:val="EE0000"/>
          <w:lang w:val="ro-RO"/>
        </w:rPr>
        <w:t xml:space="preserve">ă </w:t>
      </w:r>
      <w:r w:rsidRPr="006113DD">
        <w:rPr>
          <w:rFonts w:ascii="Arial" w:hAnsi="Arial" w:cs="Arial"/>
          <w:color w:val="EE0000"/>
        </w:rPr>
        <w:t>patrulater</w:t>
      </w:r>
      <w:r w:rsidR="00EC4CA8" w:rsidRPr="006113DD">
        <w:rPr>
          <w:rFonts w:ascii="Arial" w:hAnsi="Arial" w:cs="Arial"/>
          <w:color w:val="EE0000"/>
        </w:rPr>
        <w:t>ă</w:t>
      </w:r>
      <w:r w:rsidRPr="006113DD">
        <w:rPr>
          <w:rFonts w:ascii="Arial" w:hAnsi="Arial" w:cs="Arial"/>
          <w:color w:val="EE0000"/>
        </w:rPr>
        <w:t xml:space="preserve"> regulat</w:t>
      </w:r>
      <w:r w:rsidR="00EC4CA8" w:rsidRPr="006113DD">
        <w:rPr>
          <w:rFonts w:ascii="Arial" w:hAnsi="Arial" w:cs="Arial"/>
          <w:color w:val="EE0000"/>
        </w:rPr>
        <w:t>ă</w:t>
      </w:r>
      <w:r w:rsidRPr="006113DD">
        <w:rPr>
          <w:rFonts w:ascii="Arial" w:hAnsi="Arial" w:cs="Arial"/>
          <w:color w:val="EE0000"/>
        </w:rPr>
        <w:t xml:space="preserve"> </w:t>
      </w:r>
      <w:r w:rsidRPr="006113DD">
        <w:rPr>
          <w:rFonts w:ascii="Arial" w:hAnsi="Arial" w:cs="Arial"/>
          <w:i/>
          <w:iCs/>
          <w:color w:val="EE0000"/>
        </w:rPr>
        <w:t>VABCD</w:t>
      </w:r>
      <w:r w:rsidRPr="006113DD">
        <w:rPr>
          <w:rFonts w:ascii="Arial" w:hAnsi="Arial" w:cs="Arial"/>
          <w:color w:val="EE0000"/>
        </w:rPr>
        <w:t>, de înălțime</w:t>
      </w:r>
      <w:r w:rsidR="00EC4CA8" w:rsidRPr="006113DD">
        <w:rPr>
          <w:rFonts w:ascii="Arial" w:hAnsi="Arial" w:cs="Arial"/>
          <w:color w:val="EE0000"/>
        </w:rPr>
        <w:t xml:space="preserve"> </w:t>
      </w:r>
      <m:oMath>
        <m:r>
          <w:rPr>
            <w:rFonts w:ascii="Cambria Math" w:hAnsi="Cambria Math" w:cs="Arial"/>
            <w:color w:val="EE0000"/>
          </w:rPr>
          <m:t>VO=</m:t>
        </m:r>
        <m:r>
          <w:rPr>
            <w:rFonts w:ascii="Cambria Math" w:hAnsi="Cambria Math" w:cs="Arial" w:hint="eastAsia"/>
            <w:color w:val="EE0000"/>
          </w:rPr>
          <m:t xml:space="preserve"> </m:t>
        </m:r>
        <m:r>
          <w:rPr>
            <w:rFonts w:ascii="Cambria Math" w:hAnsi="Cambria Math" w:cs="Arial"/>
            <w:color w:val="EE0000"/>
          </w:rPr>
          <m:t>6</m:t>
        </m:r>
        <m:rad>
          <m:radPr>
            <m:degHide m:val="1"/>
            <m:ctrlPr>
              <w:rPr>
                <w:rFonts w:ascii="Cambria Math" w:hAnsi="Cambria Math" w:cs="Arial"/>
                <w:i/>
                <w:color w:val="EE0000"/>
              </w:rPr>
            </m:ctrlPr>
          </m:radPr>
          <m:deg/>
          <m:e>
            <m:r>
              <w:rPr>
                <w:rFonts w:ascii="Cambria Math" w:hAnsi="Cambria Math" w:cs="Arial"/>
                <w:color w:val="EE0000"/>
              </w:rPr>
              <m:t>3</m:t>
            </m:r>
          </m:e>
        </m:rad>
      </m:oMath>
      <w:r w:rsidR="00EC4CA8" w:rsidRPr="006113DD">
        <w:rPr>
          <w:rFonts w:ascii="Arial" w:hAnsi="Arial" w:cs="Arial"/>
          <w:color w:val="EE0000"/>
        </w:rPr>
        <w:t xml:space="preserve"> c</w:t>
      </w:r>
      <w:r w:rsidRPr="006113DD">
        <w:rPr>
          <w:rFonts w:ascii="Arial" w:hAnsi="Arial" w:cs="Arial"/>
          <w:color w:val="EE0000"/>
        </w:rPr>
        <w:t>m</w:t>
      </w:r>
      <w:r w:rsidR="00EC4CA8" w:rsidRPr="006113DD">
        <w:rPr>
          <w:rFonts w:ascii="Arial" w:hAnsi="Arial" w:cs="Arial"/>
          <w:color w:val="EE0000"/>
        </w:rPr>
        <w:t>.</w:t>
      </w:r>
      <w:r w:rsidRPr="006113DD">
        <w:rPr>
          <w:rFonts w:ascii="Arial" w:hAnsi="Arial" w:cs="Arial"/>
          <w:color w:val="EE0000"/>
        </w:rPr>
        <w:t xml:space="preserve"> </w:t>
      </w:r>
      <w:r w:rsidR="00EC4CA8" w:rsidRPr="006113DD">
        <w:rPr>
          <w:rFonts w:ascii="Arial" w:hAnsi="Arial" w:cs="Arial"/>
          <w:color w:val="EE0000"/>
        </w:rPr>
        <w:t>U</w:t>
      </w:r>
      <w:r w:rsidRPr="006113DD">
        <w:rPr>
          <w:rFonts w:ascii="Arial" w:hAnsi="Arial" w:cs="Arial"/>
          <w:color w:val="EE0000"/>
        </w:rPr>
        <w:t>nghiul dintre planul unei fețe</w:t>
      </w:r>
      <w:r w:rsidR="00EC4CA8" w:rsidRPr="006113DD">
        <w:rPr>
          <w:rFonts w:ascii="Arial" w:hAnsi="Arial" w:cs="Arial"/>
          <w:color w:val="EE0000"/>
        </w:rPr>
        <w:t xml:space="preserve"> </w:t>
      </w:r>
      <w:r w:rsidRPr="006113DD">
        <w:rPr>
          <w:rFonts w:ascii="Arial" w:hAnsi="Arial" w:cs="Arial"/>
          <w:color w:val="EE0000"/>
        </w:rPr>
        <w:t xml:space="preserve">laterale și planul bazei are măsura egală cu </w:t>
      </w:r>
      <w:r w:rsidR="0083518E" w:rsidRPr="006113DD">
        <w:rPr>
          <w:rFonts w:ascii="Arial" w:hAnsi="Arial" w:cs="Arial"/>
          <w:color w:val="EE0000"/>
        </w:rPr>
        <w:t>6</w:t>
      </w:r>
      <w:r w:rsidRPr="006113DD">
        <w:rPr>
          <w:rFonts w:ascii="Arial" w:hAnsi="Arial" w:cs="Arial"/>
          <w:color w:val="EE0000"/>
        </w:rPr>
        <w:t>0</w:t>
      </w:r>
      <w:r w:rsidR="00EC4CA8" w:rsidRPr="006113DD">
        <w:rPr>
          <w:rFonts w:ascii="Arial" w:hAnsi="Arial" w:cs="Arial"/>
          <w:color w:val="EE0000"/>
        </w:rPr>
        <w:t>˚</w:t>
      </w:r>
      <w:r w:rsidRPr="006113DD">
        <w:rPr>
          <w:rFonts w:ascii="Arial" w:hAnsi="Arial" w:cs="Arial"/>
          <w:color w:val="EE0000"/>
        </w:rPr>
        <w:t>.</w:t>
      </w:r>
      <w:r w:rsidR="00EC4CA8" w:rsidRPr="006113DD">
        <w:rPr>
          <w:rFonts w:ascii="Arial" w:hAnsi="Arial" w:cs="Arial"/>
          <w:color w:val="EE0000"/>
        </w:rPr>
        <w:t xml:space="preserve"> </w:t>
      </w:r>
      <w:r w:rsidRPr="006113DD">
        <w:rPr>
          <w:rFonts w:ascii="Arial" w:hAnsi="Arial" w:cs="Arial"/>
          <w:color w:val="EE0000"/>
        </w:rPr>
        <w:t xml:space="preserve">Punctul </w:t>
      </w:r>
      <w:r w:rsidRPr="006113DD">
        <w:rPr>
          <w:rFonts w:ascii="Arial" w:hAnsi="Arial" w:cs="Arial"/>
          <w:i/>
          <w:iCs/>
          <w:color w:val="EE0000"/>
        </w:rPr>
        <w:t xml:space="preserve">M </w:t>
      </w:r>
      <w:r w:rsidRPr="006113DD">
        <w:rPr>
          <w:rFonts w:ascii="Arial" w:hAnsi="Arial" w:cs="Arial"/>
          <w:color w:val="EE0000"/>
        </w:rPr>
        <w:t xml:space="preserve">este mijlocul muchiei </w:t>
      </w:r>
      <w:r w:rsidRPr="006113DD">
        <w:rPr>
          <w:rFonts w:ascii="Arial" w:hAnsi="Arial" w:cs="Arial"/>
          <w:i/>
          <w:iCs/>
          <w:color w:val="EE0000"/>
        </w:rPr>
        <w:t>BC</w:t>
      </w:r>
      <w:r w:rsidRPr="006113DD">
        <w:rPr>
          <w:rFonts w:ascii="Arial" w:hAnsi="Arial" w:cs="Arial"/>
          <w:color w:val="EE0000"/>
        </w:rPr>
        <w:t>.</w:t>
      </w:r>
      <w:r w:rsidR="00E11D94" w:rsidRPr="006113DD">
        <w:rPr>
          <w:rFonts w:ascii="Arial" w:hAnsi="Arial" w:cs="Arial"/>
          <w:color w:val="EE0000"/>
        </w:rPr>
        <w:t xml:space="preserve"> Lungimea muchiei bazei piramidei este egală cu:</w:t>
      </w:r>
    </w:p>
    <w:p w14:paraId="2E3722E0" w14:textId="77777777" w:rsidR="0083518E" w:rsidRPr="006113DD" w:rsidRDefault="0083518E" w:rsidP="00E838F4">
      <w:pPr>
        <w:spacing w:after="0"/>
        <w:rPr>
          <w:rFonts w:ascii="Arial" w:hAnsi="Arial" w:cs="Arial"/>
          <w:color w:val="EE0000"/>
        </w:rPr>
      </w:pPr>
    </w:p>
    <w:p w14:paraId="39E16488" w14:textId="325ADE73" w:rsidR="0083518E" w:rsidRPr="006113DD" w:rsidRDefault="0083518E" w:rsidP="0083518E">
      <w:pPr>
        <w:spacing w:after="0"/>
        <w:jc w:val="center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noProof/>
          <w:color w:val="EE0000"/>
        </w:rPr>
        <w:drawing>
          <wp:inline distT="0" distB="0" distL="0" distR="0" wp14:anchorId="7B789C1A" wp14:editId="7E017A9D">
            <wp:extent cx="2464905" cy="2287764"/>
            <wp:effectExtent l="0" t="0" r="0" b="0"/>
            <wp:docPr id="14860607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045" cy="229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ABF00" w14:textId="77777777" w:rsidR="00363AF1" w:rsidRPr="006113DD" w:rsidRDefault="00363AF1" w:rsidP="00E838F4">
      <w:pPr>
        <w:spacing w:after="0"/>
        <w:rPr>
          <w:rFonts w:ascii="Arial" w:hAnsi="Arial" w:cs="Arial"/>
          <w:color w:val="EE0000"/>
        </w:rPr>
      </w:pPr>
    </w:p>
    <w:p w14:paraId="61EE1510" w14:textId="1B297105" w:rsidR="0083518E" w:rsidRPr="006113DD" w:rsidRDefault="009D47FE" w:rsidP="002A2E49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color w:val="EE0000"/>
        </w:rPr>
      </w:pPr>
      <m:oMath>
        <m:r>
          <w:rPr>
            <w:rFonts w:ascii="Cambria Math" w:hAnsi="Cambria Math" w:cs="Arial"/>
            <w:color w:val="EE0000"/>
          </w:rPr>
          <m:t>12</m:t>
        </m:r>
        <m:rad>
          <m:radPr>
            <m:degHide m:val="1"/>
            <m:ctrlPr>
              <w:rPr>
                <w:rFonts w:ascii="Cambria Math" w:hAnsi="Cambria Math" w:cs="Arial"/>
                <w:i/>
                <w:color w:val="EE0000"/>
              </w:rPr>
            </m:ctrlPr>
          </m:radPr>
          <m:deg/>
          <m:e>
            <m:r>
              <w:rPr>
                <w:rFonts w:ascii="Cambria Math" w:hAnsi="Cambria Math" w:cs="Arial"/>
                <w:color w:val="EE0000"/>
              </w:rPr>
              <m:t>3</m:t>
            </m:r>
          </m:e>
        </m:rad>
      </m:oMath>
      <w:r w:rsidR="0083518E" w:rsidRPr="006113DD">
        <w:rPr>
          <w:rFonts w:ascii="Arial" w:hAnsi="Arial" w:cs="Arial"/>
          <w:color w:val="EE0000"/>
        </w:rPr>
        <w:t xml:space="preserve"> cm</w:t>
      </w:r>
    </w:p>
    <w:p w14:paraId="05AAE500" w14:textId="25735B0B" w:rsidR="0083518E" w:rsidRPr="006113DD" w:rsidRDefault="009D47FE" w:rsidP="002A2E49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lastRenderedPageBreak/>
        <w:t>6</w:t>
      </w:r>
      <w:r w:rsidR="0083518E" w:rsidRPr="006113DD">
        <w:rPr>
          <w:rFonts w:ascii="Arial" w:hAnsi="Arial" w:cs="Arial"/>
          <w:color w:val="EE0000"/>
        </w:rPr>
        <w:t xml:space="preserve"> cm</w:t>
      </w:r>
    </w:p>
    <w:p w14:paraId="1B4049E4" w14:textId="36151222" w:rsidR="009D47FE" w:rsidRPr="006113DD" w:rsidRDefault="009D47FE" w:rsidP="002A2E49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b/>
          <w:bCs/>
          <w:color w:val="EE0000"/>
        </w:rPr>
      </w:pPr>
      <w:r w:rsidRPr="006113DD">
        <w:rPr>
          <w:rFonts w:ascii="Arial" w:hAnsi="Arial" w:cs="Arial"/>
          <w:b/>
          <w:bCs/>
          <w:color w:val="EE0000"/>
        </w:rPr>
        <w:t>12 cm</w:t>
      </w:r>
    </w:p>
    <w:p w14:paraId="4B20F929" w14:textId="43606BD8" w:rsidR="009D47FE" w:rsidRPr="006113DD" w:rsidRDefault="009D47FE" w:rsidP="002A2E49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color w:val="EE0000"/>
        </w:rPr>
      </w:pPr>
      <m:oMath>
        <m:r>
          <w:rPr>
            <w:rFonts w:ascii="Cambria Math" w:hAnsi="Cambria Math" w:cs="Arial"/>
            <w:color w:val="EE0000"/>
          </w:rPr>
          <m:t>6</m:t>
        </m:r>
        <m:rad>
          <m:radPr>
            <m:degHide m:val="1"/>
            <m:ctrlPr>
              <w:rPr>
                <w:rFonts w:ascii="Cambria Math" w:hAnsi="Cambria Math" w:cs="Arial"/>
                <w:i/>
                <w:color w:val="EE0000"/>
              </w:rPr>
            </m:ctrlPr>
          </m:radPr>
          <m:deg/>
          <m:e>
            <m:r>
              <w:rPr>
                <w:rFonts w:ascii="Cambria Math" w:hAnsi="Cambria Math" w:cs="Arial"/>
                <w:color w:val="EE0000"/>
              </w:rPr>
              <m:t>3</m:t>
            </m:r>
          </m:e>
        </m:rad>
      </m:oMath>
      <w:r w:rsidRPr="006113DD">
        <w:rPr>
          <w:rFonts w:ascii="Arial" w:hAnsi="Arial" w:cs="Arial"/>
          <w:color w:val="EE0000"/>
        </w:rPr>
        <w:t xml:space="preserve"> cm</w:t>
      </w:r>
    </w:p>
    <w:p w14:paraId="4B7812B0" w14:textId="26A12928" w:rsidR="0072539B" w:rsidRPr="006113DD" w:rsidRDefault="009D47FE" w:rsidP="00E838F4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$12\sqrt{3}$</w:t>
      </w:r>
    </w:p>
    <w:p w14:paraId="3036E5DD" w14:textId="77777777" w:rsidR="0083518E" w:rsidRPr="006113DD" w:rsidRDefault="0083518E" w:rsidP="0083518E">
      <w:pPr>
        <w:spacing w:after="0"/>
        <w:rPr>
          <w:rFonts w:ascii="Arial" w:hAnsi="Arial" w:cs="Arial"/>
          <w:b/>
          <w:bCs/>
          <w:color w:val="EE0000"/>
        </w:rPr>
      </w:pPr>
      <w:r w:rsidRPr="006113DD">
        <w:rPr>
          <w:rFonts w:ascii="Arial" w:hAnsi="Arial" w:cs="Arial"/>
          <w:b/>
          <w:bCs/>
          <w:color w:val="EE0000"/>
        </w:rPr>
        <w:t xml:space="preserve">Explicație: </w:t>
      </w:r>
    </w:p>
    <w:p w14:paraId="587C362B" w14:textId="7C0BA446" w:rsidR="0083518E" w:rsidRPr="006113DD" w:rsidRDefault="003D03C0" w:rsidP="00E838F4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Unghiul dintre planul unei fețe laterale și planul bazei este unghiul VMO.</w:t>
      </w:r>
    </w:p>
    <w:p w14:paraId="4947FC07" w14:textId="7C737A18" w:rsidR="003D03C0" w:rsidRPr="006113DD" w:rsidRDefault="009D47FE" w:rsidP="00E838F4">
      <w:pPr>
        <w:spacing w:after="0"/>
        <w:rPr>
          <w:rFonts w:ascii="Arial" w:hAnsi="Arial" w:cs="Arial"/>
          <w:color w:val="EE0000"/>
          <w:lang w:val="ro-RO"/>
        </w:rPr>
      </w:pPr>
      <w:r w:rsidRPr="006113DD">
        <w:rPr>
          <w:rFonts w:ascii="Arial" w:hAnsi="Arial" w:cs="Arial"/>
          <w:color w:val="EE0000"/>
          <w:lang w:val="ro-RO"/>
        </w:rPr>
        <w:t>În triunghiul dreptunghic VMO, notam OM=x, rezultă VM=2x.</w:t>
      </w:r>
    </w:p>
    <w:p w14:paraId="4BDBC364" w14:textId="50F82BCB" w:rsidR="009D47FE" w:rsidRPr="006113DD" w:rsidRDefault="009D47FE" w:rsidP="00E838F4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  <w:lang w:val="ro-RO"/>
        </w:rPr>
        <w:t>Aplicăm teorema lui Pitagora:</w:t>
      </w:r>
    </w:p>
    <w:p w14:paraId="4E7F08F0" w14:textId="6C189E46" w:rsidR="0072539B" w:rsidRPr="006113DD" w:rsidRDefault="008A65D8" w:rsidP="00E838F4">
      <w:pPr>
        <w:spacing w:after="0"/>
        <w:rPr>
          <w:rFonts w:ascii="Arial" w:hAnsi="Arial" w:cs="Arial"/>
          <w:color w:val="EE0000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</w:rPr>
                <m:t>VO</m:t>
              </m:r>
            </m:e>
            <m:sup>
              <m:r>
                <w:rPr>
                  <w:rFonts w:ascii="Cambria Math" w:hAnsi="Cambria Math" w:cs="Arial"/>
                  <w:color w:val="EE0000"/>
                </w:rPr>
                <m:t>2</m:t>
              </m:r>
            </m:sup>
          </m:sSup>
          <m:r>
            <w:rPr>
              <w:rFonts w:ascii="Cambria Math" w:hAnsi="Cambria Math" w:cs="Arial"/>
              <w:color w:val="EE0000"/>
            </w:rPr>
            <m:t>+</m:t>
          </m:r>
          <m:sSup>
            <m:sSup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</w:rPr>
                <m:t>OM</m:t>
              </m:r>
            </m:e>
            <m:sup>
              <m:r>
                <w:rPr>
                  <w:rFonts w:ascii="Cambria Math" w:hAnsi="Cambria Math" w:cs="Arial"/>
                  <w:color w:val="EE0000"/>
                </w:rPr>
                <m:t>2</m:t>
              </m:r>
            </m:sup>
          </m:sSup>
          <m:r>
            <w:rPr>
              <w:rFonts w:ascii="Cambria Math" w:hAnsi="Cambria Math" w:cs="Arial"/>
              <w:color w:val="EE0000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</w:rPr>
                <m:t>VM</m:t>
              </m:r>
            </m:e>
            <m:sup>
              <m:r>
                <w:rPr>
                  <w:rFonts w:ascii="Cambria Math" w:hAnsi="Cambria Math" w:cs="Arial"/>
                  <w:color w:val="EE0000"/>
                </w:rPr>
                <m:t>2</m:t>
              </m:r>
            </m:sup>
          </m:sSup>
        </m:oMath>
      </m:oMathPara>
    </w:p>
    <w:p w14:paraId="534DB080" w14:textId="1971596B" w:rsidR="009D47FE" w:rsidRPr="006113DD" w:rsidRDefault="009D47FE" w:rsidP="009D47FE">
      <w:pPr>
        <w:spacing w:after="0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  <w:color w:val="EE0000"/>
            </w:rPr>
            <m:t>108+</m:t>
          </m:r>
          <m:sSup>
            <m:sSup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</w:rPr>
                <m:t>x</m:t>
              </m:r>
            </m:e>
            <m:sup>
              <m:r>
                <w:rPr>
                  <w:rFonts w:ascii="Cambria Math" w:hAnsi="Cambria Math" w:cs="Arial"/>
                  <w:color w:val="EE0000"/>
                </w:rPr>
                <m:t>2</m:t>
              </m:r>
            </m:sup>
          </m:sSup>
          <m:r>
            <w:rPr>
              <w:rFonts w:ascii="Cambria Math" w:hAnsi="Cambria Math" w:cs="Arial"/>
              <w:color w:val="EE0000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</w:rPr>
                <m:t>4x</m:t>
              </m:r>
            </m:e>
            <m:sup>
              <m:r>
                <w:rPr>
                  <w:rFonts w:ascii="Cambria Math" w:hAnsi="Cambria Math" w:cs="Arial"/>
                  <w:color w:val="EE0000"/>
                </w:rPr>
                <m:t>2</m:t>
              </m:r>
            </m:sup>
          </m:sSup>
        </m:oMath>
      </m:oMathPara>
    </w:p>
    <w:p w14:paraId="7731DD3C" w14:textId="79B56FC6" w:rsidR="009D47FE" w:rsidRPr="006113DD" w:rsidRDefault="008A65D8" w:rsidP="009D47FE">
      <w:pPr>
        <w:spacing w:after="0"/>
        <w:rPr>
          <w:rFonts w:ascii="Arial" w:hAnsi="Arial" w:cs="Arial"/>
          <w:color w:val="EE0000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</w:rPr>
                <m:t>3x</m:t>
              </m:r>
            </m:e>
            <m:sup>
              <m:r>
                <w:rPr>
                  <w:rFonts w:ascii="Cambria Math" w:hAnsi="Cambria Math" w:cs="Arial"/>
                  <w:color w:val="EE0000"/>
                </w:rPr>
                <m:t>2</m:t>
              </m:r>
            </m:sup>
          </m:sSup>
          <m:r>
            <w:rPr>
              <w:rFonts w:ascii="Cambria Math" w:hAnsi="Cambria Math" w:cs="Arial"/>
              <w:color w:val="EE0000"/>
            </w:rPr>
            <m:t>=108</m:t>
          </m:r>
        </m:oMath>
      </m:oMathPara>
    </w:p>
    <w:p w14:paraId="19BA046E" w14:textId="57E7DA17" w:rsidR="009D47FE" w:rsidRPr="006113DD" w:rsidRDefault="008A65D8" w:rsidP="009D47FE">
      <w:pPr>
        <w:spacing w:after="0"/>
        <w:rPr>
          <w:rFonts w:ascii="Arial" w:hAnsi="Arial" w:cs="Arial"/>
          <w:color w:val="EE0000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 w:cs="Arial"/>
                  <w:color w:val="EE0000"/>
                </w:rPr>
                <m:t>x</m:t>
              </m:r>
            </m:e>
            <m:sup>
              <m:r>
                <w:rPr>
                  <w:rFonts w:ascii="Cambria Math" w:hAnsi="Cambria Math" w:cs="Arial"/>
                  <w:color w:val="EE0000"/>
                </w:rPr>
                <m:t>2</m:t>
              </m:r>
            </m:sup>
          </m:sSup>
          <m:r>
            <w:rPr>
              <w:rFonts w:ascii="Cambria Math" w:hAnsi="Cambria Math" w:cs="Arial"/>
              <w:color w:val="EE0000"/>
            </w:rPr>
            <m:t>=36</m:t>
          </m:r>
        </m:oMath>
      </m:oMathPara>
    </w:p>
    <w:p w14:paraId="1D369DBA" w14:textId="11174731" w:rsidR="009D47FE" w:rsidRPr="006113DD" w:rsidRDefault="009D47FE" w:rsidP="00E838F4">
      <w:pPr>
        <w:spacing w:after="0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  <w:color w:val="EE0000"/>
            </w:rPr>
            <m:t>x=6</m:t>
          </m:r>
        </m:oMath>
      </m:oMathPara>
    </w:p>
    <w:p w14:paraId="7DBBFE95" w14:textId="405F6B97" w:rsidR="009D47FE" w:rsidRPr="006113DD" w:rsidRDefault="009D47FE" w:rsidP="00E838F4">
      <w:pPr>
        <w:spacing w:after="0"/>
        <w:rPr>
          <w:rFonts w:ascii="Arial" w:hAnsi="Arial" w:cs="Arial"/>
          <w:color w:val="EE0000"/>
        </w:rPr>
      </w:pPr>
      <m:oMathPara>
        <m:oMath>
          <m:r>
            <w:rPr>
              <w:rFonts w:ascii="Cambria Math" w:hAnsi="Cambria Math" w:cs="Arial"/>
              <w:color w:val="EE0000"/>
            </w:rPr>
            <m:t>OM=6, VM=12</m:t>
          </m:r>
        </m:oMath>
      </m:oMathPara>
    </w:p>
    <w:p w14:paraId="1F130098" w14:textId="15DAAD9E" w:rsidR="0072539B" w:rsidRPr="006113DD" w:rsidRDefault="009D47FE" w:rsidP="00E838F4">
      <w:pPr>
        <w:spacing w:after="0"/>
        <w:rPr>
          <w:rFonts w:ascii="Arial" w:hAnsi="Arial" w:cs="Arial"/>
          <w:color w:val="EE0000"/>
          <w:lang w:val="ro-RO"/>
        </w:rPr>
      </w:pPr>
      <w:r w:rsidRPr="006113DD">
        <w:rPr>
          <w:rFonts w:ascii="Arial" w:hAnsi="Arial" w:cs="Arial"/>
          <w:color w:val="EE0000"/>
        </w:rPr>
        <w:t xml:space="preserve">OM linie mijlocie </w:t>
      </w:r>
      <w:r w:rsidRPr="006113DD">
        <w:rPr>
          <w:rFonts w:ascii="Arial" w:hAnsi="Arial" w:cs="Arial"/>
          <w:color w:val="EE0000"/>
          <w:lang w:val="ro-RO"/>
        </w:rPr>
        <w:t>în triunghiul ABC, AB=2·OM=12 cm,</w:t>
      </w:r>
    </w:p>
    <w:p w14:paraId="0848CDA6" w14:textId="77777777" w:rsidR="0083518E" w:rsidRPr="006113DD" w:rsidRDefault="0083518E" w:rsidP="00E838F4">
      <w:pPr>
        <w:spacing w:after="0"/>
        <w:rPr>
          <w:rFonts w:ascii="Arial" w:hAnsi="Arial" w:cs="Arial"/>
          <w:color w:val="EE0000"/>
        </w:rPr>
      </w:pPr>
    </w:p>
    <w:p w14:paraId="718874EB" w14:textId="77777777" w:rsidR="00E11D94" w:rsidRPr="006113DD" w:rsidRDefault="00E11D94" w:rsidP="00E838F4">
      <w:pPr>
        <w:spacing w:after="0"/>
        <w:rPr>
          <w:rFonts w:ascii="Arial" w:hAnsi="Arial" w:cs="Arial"/>
          <w:color w:val="EE0000"/>
        </w:rPr>
      </w:pPr>
    </w:p>
    <w:p w14:paraId="412A8F0D" w14:textId="77777777" w:rsidR="0083518E" w:rsidRPr="006113DD" w:rsidRDefault="0083518E" w:rsidP="00E838F4">
      <w:pPr>
        <w:spacing w:after="0"/>
        <w:rPr>
          <w:rFonts w:ascii="Arial" w:hAnsi="Arial" w:cs="Arial"/>
          <w:color w:val="EE0000"/>
        </w:rPr>
      </w:pPr>
    </w:p>
    <w:p w14:paraId="4EC1D372" w14:textId="4F3EFBD9" w:rsidR="009D47FE" w:rsidRPr="006113DD" w:rsidRDefault="009D47FE" w:rsidP="00E838F4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</w:t>
      </w:r>
      <w:r w:rsidRPr="006113DD">
        <w:rPr>
          <w:rFonts w:ascii="Arial" w:hAnsi="Arial" w:cs="Arial" w:hint="eastAsia"/>
          <w:color w:val="EE0000"/>
        </w:rPr>
        <w:t>VO^2</w:t>
      </w:r>
      <w:r w:rsidRPr="006113DD">
        <w:rPr>
          <w:rFonts w:ascii="Arial" w:hAnsi="Arial" w:cs="Arial"/>
          <w:color w:val="EE0000"/>
        </w:rPr>
        <w:t>+</w:t>
      </w:r>
      <w:r w:rsidRPr="006113DD">
        <w:rPr>
          <w:rFonts w:ascii="Arial" w:hAnsi="Arial" w:cs="Arial" w:hint="eastAsia"/>
          <w:color w:val="EE0000"/>
        </w:rPr>
        <w:t>OM^2=VM^2</w:t>
      </w:r>
      <w:r w:rsidRPr="006113DD">
        <w:rPr>
          <w:rFonts w:ascii="Arial" w:hAnsi="Arial" w:cs="Arial"/>
          <w:color w:val="EE0000"/>
        </w:rPr>
        <w:t>$</w:t>
      </w:r>
    </w:p>
    <w:p w14:paraId="09CE18AE" w14:textId="6B8C3B86" w:rsidR="009D47FE" w:rsidRPr="006113DD" w:rsidRDefault="009D47FE" w:rsidP="00E838F4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</w:t>
      </w:r>
      <w:r w:rsidRPr="006113DD">
        <w:rPr>
          <w:rFonts w:ascii="Arial" w:hAnsi="Arial" w:cs="Arial" w:hint="eastAsia"/>
          <w:color w:val="EE0000"/>
        </w:rPr>
        <w:t>108+x^2=4x^2</w:t>
      </w:r>
      <w:r w:rsidRPr="006113DD">
        <w:rPr>
          <w:rFonts w:ascii="Arial" w:hAnsi="Arial" w:cs="Arial"/>
          <w:color w:val="EE0000"/>
        </w:rPr>
        <w:t>$</w:t>
      </w:r>
    </w:p>
    <w:p w14:paraId="4C10D10F" w14:textId="1E2DA558" w:rsidR="009D47FE" w:rsidRPr="006113DD" w:rsidRDefault="009D47FE" w:rsidP="009D47FE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</w:t>
      </w:r>
      <w:r w:rsidRPr="006113DD">
        <w:rPr>
          <w:rFonts w:ascii="Arial" w:hAnsi="Arial" w:cs="Arial" w:hint="eastAsia"/>
          <w:color w:val="EE0000"/>
        </w:rPr>
        <w:t>3x^2=108</w:t>
      </w:r>
      <w:r w:rsidRPr="006113DD">
        <w:rPr>
          <w:rFonts w:ascii="Arial" w:hAnsi="Arial" w:cs="Arial"/>
          <w:color w:val="EE0000"/>
        </w:rPr>
        <w:t>$</w:t>
      </w:r>
    </w:p>
    <w:p w14:paraId="3C31064A" w14:textId="4F34792A" w:rsidR="009D47FE" w:rsidRPr="006113DD" w:rsidRDefault="009D47FE" w:rsidP="009D47FE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$x^2=36$</w:t>
      </w:r>
    </w:p>
    <w:p w14:paraId="3FCB168E" w14:textId="6C8D3C6E" w:rsidR="009D47FE" w:rsidRPr="006113DD" w:rsidRDefault="009D47FE" w:rsidP="009D47FE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$x=6$</w:t>
      </w:r>
    </w:p>
    <w:p w14:paraId="7AF66572" w14:textId="015430A4" w:rsidR="009D47FE" w:rsidRPr="006113DD" w:rsidRDefault="009D47FE" w:rsidP="009D47FE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$OM=6, VM=12$</w:t>
      </w:r>
    </w:p>
    <w:p w14:paraId="383CAF7E" w14:textId="77777777" w:rsidR="009D47FE" w:rsidRPr="006113DD" w:rsidRDefault="009D47FE" w:rsidP="00E838F4">
      <w:pPr>
        <w:spacing w:after="0"/>
        <w:rPr>
          <w:rFonts w:ascii="Arial" w:hAnsi="Arial" w:cs="Arial"/>
          <w:color w:val="EE0000"/>
        </w:rPr>
      </w:pPr>
    </w:p>
    <w:p w14:paraId="1AFA580E" w14:textId="77777777" w:rsidR="00E11D94" w:rsidRPr="006113DD" w:rsidRDefault="00E11D94" w:rsidP="00E11D94">
      <w:pPr>
        <w:spacing w:after="0" w:line="240" w:lineRule="auto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----------------------------------------------------------------------------------------------------------------</w:t>
      </w:r>
    </w:p>
    <w:p w14:paraId="5CAB6FD4" w14:textId="77777777" w:rsidR="0083518E" w:rsidRPr="006113DD" w:rsidRDefault="0083518E" w:rsidP="00E838F4">
      <w:pPr>
        <w:spacing w:after="0"/>
        <w:rPr>
          <w:rFonts w:ascii="Arial" w:hAnsi="Arial" w:cs="Arial"/>
          <w:color w:val="EE0000"/>
        </w:rPr>
      </w:pPr>
    </w:p>
    <w:p w14:paraId="3E55FD00" w14:textId="336F496C" w:rsidR="0072539B" w:rsidRPr="006113DD" w:rsidRDefault="000B0C14" w:rsidP="00E11D94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În figura de mai jos</w:t>
      </w:r>
      <w:r w:rsidRPr="006113DD">
        <w:rPr>
          <w:rFonts w:ascii="Arial" w:hAnsi="Arial" w:cs="Arial"/>
          <w:i/>
          <w:iCs/>
          <w:color w:val="EE0000"/>
        </w:rPr>
        <w:t xml:space="preserve"> </w:t>
      </w:r>
      <w:r w:rsidRPr="006113DD">
        <w:rPr>
          <w:rFonts w:ascii="Arial" w:hAnsi="Arial" w:cs="Arial"/>
          <w:color w:val="EE0000"/>
        </w:rPr>
        <w:t xml:space="preserve">este reprezentat un </w:t>
      </w:r>
      <w:r w:rsidR="00ED0377" w:rsidRPr="006113DD">
        <w:rPr>
          <w:rFonts w:ascii="Arial" w:hAnsi="Arial" w:cs="Arial"/>
          <w:color w:val="EE0000"/>
          <w:lang w:val="ro-RO"/>
        </w:rPr>
        <w:t>pătratul</w:t>
      </w:r>
      <w:r w:rsidRPr="006113DD">
        <w:rPr>
          <w:rFonts w:ascii="Arial" w:hAnsi="Arial" w:cs="Arial"/>
          <w:color w:val="EE0000"/>
        </w:rPr>
        <w:t xml:space="preserve"> </w:t>
      </w:r>
      <w:r w:rsidRPr="006113DD">
        <w:rPr>
          <w:rFonts w:ascii="Arial" w:hAnsi="Arial" w:cs="Arial"/>
          <w:i/>
          <w:iCs/>
          <w:color w:val="EE0000"/>
        </w:rPr>
        <w:t xml:space="preserve">ABCD </w:t>
      </w:r>
      <w:r w:rsidRPr="006113DD">
        <w:rPr>
          <w:rFonts w:ascii="Arial" w:hAnsi="Arial" w:cs="Arial"/>
          <w:color w:val="EE0000"/>
        </w:rPr>
        <w:t>cu MD</w:t>
      </w:r>
      <w:r w:rsidRPr="006113DD">
        <w:rPr>
          <w:rFonts w:ascii="Cambria Math" w:hAnsi="Cambria Math" w:cs="Cambria Math"/>
          <w:color w:val="EE0000"/>
        </w:rPr>
        <w:t>⊥</w:t>
      </w:r>
      <w:r w:rsidRPr="006113DD">
        <w:rPr>
          <w:rFonts w:ascii="Arial" w:hAnsi="Arial" w:cs="Arial"/>
          <w:color w:val="EE0000"/>
        </w:rPr>
        <w:t xml:space="preserve">(ABC). Punctul O este punctul de intersecție al diagonalelor. </w:t>
      </w:r>
      <w:r w:rsidR="00ED0377" w:rsidRPr="006113DD">
        <w:rPr>
          <w:rFonts w:ascii="Arial" w:hAnsi="Arial" w:cs="Arial"/>
          <w:color w:val="EE0000"/>
        </w:rPr>
        <w:t>Unghiul dintre AD și MC este egal cu:</w:t>
      </w:r>
    </w:p>
    <w:p w14:paraId="0726C61C" w14:textId="4EDCBC81" w:rsidR="0072539B" w:rsidRPr="006113DD" w:rsidRDefault="00E11D94" w:rsidP="00E11D94">
      <w:pPr>
        <w:spacing w:after="0"/>
        <w:jc w:val="center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noProof/>
          <w:color w:val="EE0000"/>
        </w:rPr>
        <w:lastRenderedPageBreak/>
        <w:drawing>
          <wp:inline distT="0" distB="0" distL="0" distR="0" wp14:anchorId="56AB1E43" wp14:editId="36255675">
            <wp:extent cx="3260035" cy="2457589"/>
            <wp:effectExtent l="0" t="0" r="0" b="0"/>
            <wp:docPr id="8433242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119" cy="2459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5FCFA" w14:textId="521BB651" w:rsidR="000B0C14" w:rsidRPr="006113DD" w:rsidRDefault="00ED0377" w:rsidP="002A2E49">
      <w:pPr>
        <w:pStyle w:val="ListParagraph"/>
        <w:numPr>
          <w:ilvl w:val="0"/>
          <w:numId w:val="31"/>
        </w:numPr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 xml:space="preserve">30˚ </w:t>
      </w:r>
    </w:p>
    <w:p w14:paraId="1A96D6F8" w14:textId="56A35870" w:rsidR="000B0C14" w:rsidRPr="006113DD" w:rsidRDefault="00ED0377" w:rsidP="002A2E49">
      <w:pPr>
        <w:pStyle w:val="ListParagraph"/>
        <w:numPr>
          <w:ilvl w:val="0"/>
          <w:numId w:val="31"/>
        </w:num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45˚</w:t>
      </w:r>
      <w:r w:rsidRPr="006113DD">
        <w:rPr>
          <w:rFonts w:ascii="Arial" w:hAnsi="Arial" w:cs="Arial"/>
          <w:color w:val="EE0000"/>
          <w:vertAlign w:val="superscript"/>
        </w:rPr>
        <w:t xml:space="preserve"> </w:t>
      </w:r>
    </w:p>
    <w:p w14:paraId="27C19AE6" w14:textId="648F7708" w:rsidR="000B0C14" w:rsidRPr="006113DD" w:rsidRDefault="00ED0377" w:rsidP="002A2E49">
      <w:pPr>
        <w:pStyle w:val="ListParagraph"/>
        <w:numPr>
          <w:ilvl w:val="0"/>
          <w:numId w:val="31"/>
        </w:numPr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 xml:space="preserve">60˚ </w:t>
      </w:r>
    </w:p>
    <w:p w14:paraId="496022E0" w14:textId="3DD37A95" w:rsidR="000B0C14" w:rsidRPr="006113DD" w:rsidRDefault="00ED0377" w:rsidP="002A2E49">
      <w:pPr>
        <w:pStyle w:val="ListParagraph"/>
        <w:numPr>
          <w:ilvl w:val="0"/>
          <w:numId w:val="31"/>
        </w:numPr>
        <w:spacing w:after="0"/>
        <w:rPr>
          <w:rFonts w:ascii="Arial" w:hAnsi="Arial" w:cs="Arial"/>
          <w:b/>
          <w:bCs/>
          <w:color w:val="EE0000"/>
        </w:rPr>
      </w:pPr>
      <w:r w:rsidRPr="006113DD">
        <w:rPr>
          <w:rFonts w:ascii="Arial" w:hAnsi="Arial" w:cs="Arial"/>
          <w:b/>
          <w:bCs/>
          <w:color w:val="EE0000"/>
        </w:rPr>
        <w:t>90˚</w:t>
      </w:r>
      <w:r w:rsidRPr="006113DD">
        <w:rPr>
          <w:rFonts w:ascii="Arial" w:hAnsi="Arial" w:cs="Arial"/>
          <w:b/>
          <w:bCs/>
          <w:color w:val="EE0000"/>
          <w:vertAlign w:val="superscript"/>
        </w:rPr>
        <w:t xml:space="preserve"> </w:t>
      </w:r>
    </w:p>
    <w:p w14:paraId="0826C37F" w14:textId="77777777" w:rsidR="000B0C14" w:rsidRPr="006113DD" w:rsidRDefault="000B0C14" w:rsidP="000B0C14">
      <w:pPr>
        <w:spacing w:after="0"/>
        <w:rPr>
          <w:rFonts w:ascii="Arial" w:hAnsi="Arial" w:cs="Arial"/>
          <w:color w:val="EE0000"/>
        </w:rPr>
      </w:pPr>
    </w:p>
    <w:p w14:paraId="522683A0" w14:textId="77777777" w:rsidR="000B0C14" w:rsidRPr="006113DD" w:rsidRDefault="000B0C14" w:rsidP="000B0C14">
      <w:pPr>
        <w:spacing w:after="0"/>
        <w:rPr>
          <w:rFonts w:ascii="Arial" w:hAnsi="Arial" w:cs="Arial"/>
          <w:b/>
          <w:bCs/>
          <w:color w:val="EE0000"/>
        </w:rPr>
      </w:pPr>
      <w:r w:rsidRPr="006113DD">
        <w:rPr>
          <w:rFonts w:ascii="Arial" w:hAnsi="Arial" w:cs="Arial"/>
          <w:b/>
          <w:bCs/>
          <w:color w:val="EE0000"/>
        </w:rPr>
        <w:t xml:space="preserve">Explicație: </w:t>
      </w:r>
    </w:p>
    <w:p w14:paraId="7D6158D8" w14:textId="599C8A77" w:rsidR="00ED0377" w:rsidRPr="006113DD" w:rsidRDefault="008A65D8" w:rsidP="00ED0377">
      <w:pPr>
        <w:pStyle w:val="ListParagraph"/>
        <w:spacing w:after="0"/>
        <w:rPr>
          <w:rFonts w:ascii="Arial" w:hAnsi="Arial" w:cs="Arial"/>
          <w:color w:val="EE0000"/>
        </w:rPr>
      </w:pPr>
      <m:oMathPara>
        <m:oMath>
          <m:acc>
            <m:accPr>
              <m:ctrlPr>
                <w:rPr>
                  <w:rFonts w:ascii="Cambria Math" w:hAnsi="Cambria Math" w:cs="Arial"/>
                  <w:i/>
                  <w:color w:val="EE0000"/>
                </w:rPr>
              </m:ctrlPr>
            </m:accPr>
            <m:e>
              <m:r>
                <w:rPr>
                  <w:rFonts w:ascii="Cambria Math" w:hAnsi="Cambria Math" w:cs="Arial"/>
                  <w:color w:val="EE0000"/>
                </w:rPr>
                <m:t>AD,MC</m:t>
              </m:r>
            </m:e>
          </m:acc>
          <m:r>
            <w:rPr>
              <w:rFonts w:ascii="Cambria Math" w:hAnsi="Cambria Math" w:cs="Arial"/>
              <w:color w:val="EE0000"/>
            </w:rPr>
            <m:t>=</m:t>
          </m:r>
          <m:acc>
            <m:accPr>
              <m:ctrlPr>
                <w:rPr>
                  <w:rFonts w:ascii="Cambria Math" w:hAnsi="Cambria Math" w:cs="Arial"/>
                  <w:i/>
                  <w:color w:val="EE0000"/>
                </w:rPr>
              </m:ctrlPr>
            </m:accPr>
            <m:e>
              <m:r>
                <w:rPr>
                  <w:rFonts w:ascii="Cambria Math" w:hAnsi="Cambria Math" w:cs="Arial"/>
                  <w:color w:val="EE0000"/>
                </w:rPr>
                <m:t>BC,MC</m:t>
              </m:r>
            </m:e>
          </m:acc>
          <m:r>
            <w:rPr>
              <w:rFonts w:ascii="Cambria Math" w:hAnsi="Cambria Math" w:cs="Arial"/>
              <w:color w:val="EE0000"/>
            </w:rPr>
            <m:t>=</m:t>
          </m:r>
          <m:acc>
            <m:accPr>
              <m:ctrlPr>
                <w:rPr>
                  <w:rFonts w:ascii="Cambria Math" w:hAnsi="Cambria Math" w:cs="Arial"/>
                  <w:i/>
                  <w:color w:val="EE0000"/>
                </w:rPr>
              </m:ctrlPr>
            </m:accPr>
            <m:e>
              <m:r>
                <w:rPr>
                  <w:rFonts w:ascii="Cambria Math" w:hAnsi="Cambria Math" w:cs="Arial"/>
                  <w:color w:val="EE0000"/>
                </w:rPr>
                <m:t>BCM</m:t>
              </m:r>
            </m:e>
          </m:acc>
        </m:oMath>
      </m:oMathPara>
    </w:p>
    <w:p w14:paraId="6EA9C1B7" w14:textId="77777777" w:rsidR="00ED0377" w:rsidRPr="006113DD" w:rsidRDefault="00ED0377" w:rsidP="00E838F4">
      <w:pPr>
        <w:spacing w:after="0"/>
        <w:rPr>
          <w:rFonts w:ascii="Arial" w:hAnsi="Arial" w:cs="Arial"/>
          <w:color w:val="EE0000"/>
        </w:rPr>
      </w:pPr>
    </w:p>
    <w:p w14:paraId="2E3EF412" w14:textId="77777777" w:rsidR="00ED0377" w:rsidRPr="006113DD" w:rsidRDefault="00ED0377" w:rsidP="00ED0377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MD</w:t>
      </w:r>
      <w:r w:rsidRPr="006113DD">
        <w:rPr>
          <w:rFonts w:ascii="Cambria Math" w:hAnsi="Cambria Math" w:cs="Cambria Math"/>
          <w:color w:val="EE0000"/>
        </w:rPr>
        <w:t>⊥</w:t>
      </w:r>
      <w:r w:rsidRPr="006113DD">
        <w:rPr>
          <w:rFonts w:ascii="Arial" w:hAnsi="Arial" w:cs="Arial"/>
          <w:color w:val="EE0000"/>
        </w:rPr>
        <w:t>(ABC) rezultă că MD</w:t>
      </w:r>
      <w:r w:rsidRPr="006113DD">
        <w:rPr>
          <w:rFonts w:ascii="Cambria Math" w:hAnsi="Cambria Math" w:cs="Cambria Math"/>
          <w:color w:val="EE0000"/>
        </w:rPr>
        <w:t>⊥</w:t>
      </w:r>
      <w:r w:rsidRPr="006113DD">
        <w:rPr>
          <w:rFonts w:ascii="Arial" w:hAnsi="Arial" w:cs="Arial"/>
          <w:color w:val="EE0000"/>
        </w:rPr>
        <w:t xml:space="preserve">BC </w:t>
      </w:r>
    </w:p>
    <w:p w14:paraId="40262105" w14:textId="77777777" w:rsidR="00ED0377" w:rsidRPr="006113DD" w:rsidRDefault="00ED0377" w:rsidP="00ED0377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Deci BC</w:t>
      </w:r>
      <w:r w:rsidRPr="006113DD">
        <w:rPr>
          <w:rFonts w:ascii="Cambria Math" w:hAnsi="Cambria Math" w:cs="Cambria Math"/>
          <w:color w:val="EE0000"/>
        </w:rPr>
        <w:t>⊥</w:t>
      </w:r>
      <w:r w:rsidRPr="006113DD">
        <w:rPr>
          <w:rFonts w:ascii="Arial" w:hAnsi="Arial" w:cs="Arial"/>
          <w:color w:val="EE0000"/>
        </w:rPr>
        <w:t>MD și BC</w:t>
      </w:r>
      <w:r w:rsidRPr="006113DD">
        <w:rPr>
          <w:rFonts w:ascii="Cambria Math" w:hAnsi="Cambria Math" w:cs="Cambria Math"/>
          <w:color w:val="EE0000"/>
        </w:rPr>
        <w:t>⊥</w:t>
      </w:r>
      <w:r w:rsidRPr="006113DD">
        <w:rPr>
          <w:rFonts w:ascii="Arial" w:hAnsi="Arial" w:cs="Arial"/>
          <w:color w:val="EE0000"/>
        </w:rPr>
        <w:t xml:space="preserve">DC </w:t>
      </w:r>
      <w:r w:rsidRPr="006113DD">
        <w:rPr>
          <w:rFonts w:ascii="Arial" w:hAnsi="Arial" w:cs="Arial"/>
          <w:color w:val="EE0000"/>
        </w:rPr>
        <w:sym w:font="Wingdings" w:char="F0E0"/>
      </w:r>
      <w:r w:rsidRPr="006113DD">
        <w:rPr>
          <w:rFonts w:ascii="Arial" w:hAnsi="Arial" w:cs="Arial"/>
          <w:color w:val="EE0000"/>
        </w:rPr>
        <w:t xml:space="preserve"> BC</w:t>
      </w:r>
      <w:r w:rsidRPr="006113DD">
        <w:rPr>
          <w:rFonts w:ascii="Cambria Math" w:hAnsi="Cambria Math" w:cs="Cambria Math"/>
          <w:color w:val="EE0000"/>
        </w:rPr>
        <w:t>⊥</w:t>
      </w:r>
      <w:r w:rsidRPr="006113DD">
        <w:rPr>
          <w:rFonts w:ascii="Arial" w:hAnsi="Arial" w:cs="Arial"/>
          <w:color w:val="EE0000"/>
        </w:rPr>
        <w:t>(MDC)</w:t>
      </w:r>
    </w:p>
    <w:p w14:paraId="2B2A2850" w14:textId="45B7EB4B" w:rsidR="00ED0377" w:rsidRPr="006113DD" w:rsidRDefault="00ED0377" w:rsidP="00E838F4">
      <w:pPr>
        <w:spacing w:after="0"/>
        <w:rPr>
          <w:rFonts w:ascii="Arial" w:hAnsi="Arial" w:cs="Arial"/>
          <w:color w:val="EE0000"/>
          <w:lang w:val="ro-RO"/>
        </w:rPr>
      </w:pPr>
      <w:r w:rsidRPr="006113DD">
        <w:rPr>
          <w:rFonts w:ascii="Arial" w:hAnsi="Arial" w:cs="Arial"/>
          <w:color w:val="EE0000"/>
        </w:rPr>
        <w:t>Rezult</w:t>
      </w:r>
      <w:r w:rsidRPr="006113DD">
        <w:rPr>
          <w:rFonts w:ascii="Arial" w:hAnsi="Arial" w:cs="Arial"/>
          <w:color w:val="EE0000"/>
          <w:lang w:val="ro-RO"/>
        </w:rPr>
        <w:t>ă că BC</w:t>
      </w:r>
      <w:r w:rsidRPr="006113DD">
        <w:rPr>
          <w:rFonts w:ascii="Cambria Math" w:hAnsi="Cambria Math" w:cs="Cambria Math"/>
          <w:color w:val="EE0000"/>
          <w:lang w:val="ro-RO"/>
        </w:rPr>
        <w:t>⊥</w:t>
      </w:r>
      <w:r w:rsidRPr="006113DD">
        <w:rPr>
          <w:rFonts w:ascii="Arial" w:hAnsi="Arial" w:cs="Arial"/>
          <w:color w:val="EE0000"/>
          <w:lang w:val="ro-RO"/>
        </w:rPr>
        <w:t xml:space="preserve">MC, </w:t>
      </w:r>
      <m:oMath>
        <m:acc>
          <m:accPr>
            <m:ctrlPr>
              <w:rPr>
                <w:rFonts w:ascii="Cambria Math" w:hAnsi="Cambria Math" w:cs="Arial"/>
                <w:i/>
                <w:color w:val="EE0000"/>
              </w:rPr>
            </m:ctrlPr>
          </m:accPr>
          <m:e>
            <m:r>
              <w:rPr>
                <w:rFonts w:ascii="Cambria Math" w:hAnsi="Cambria Math" w:cs="Arial"/>
                <w:color w:val="EE0000"/>
              </w:rPr>
              <m:t>BCM</m:t>
            </m:r>
          </m:e>
        </m:acc>
      </m:oMath>
      <w:r w:rsidRPr="006113DD">
        <w:rPr>
          <w:rFonts w:ascii="Arial" w:hAnsi="Arial" w:cs="Arial"/>
          <w:color w:val="EE0000"/>
        </w:rPr>
        <w:t>=90˚</w:t>
      </w:r>
    </w:p>
    <w:p w14:paraId="7ABAEDB5" w14:textId="77777777" w:rsidR="00ED0377" w:rsidRPr="006113DD" w:rsidRDefault="00ED0377" w:rsidP="00E838F4">
      <w:pPr>
        <w:spacing w:after="0"/>
        <w:rPr>
          <w:rFonts w:ascii="Arial" w:hAnsi="Arial" w:cs="Arial"/>
          <w:color w:val="EE0000"/>
        </w:rPr>
      </w:pPr>
    </w:p>
    <w:p w14:paraId="1AD5F66A" w14:textId="7F951B01" w:rsidR="00ED0377" w:rsidRPr="006113DD" w:rsidRDefault="00FD7EAA" w:rsidP="00E838F4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$\widehat{AD, MC}) = (\widehat{BC, MC}) = \widehat{BCM}$</w:t>
      </w:r>
    </w:p>
    <w:p w14:paraId="49E794D5" w14:textId="16A28EED" w:rsidR="00FD7EAA" w:rsidRPr="006113DD" w:rsidRDefault="00FD7EAA" w:rsidP="00E838F4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$\Rightarrow$</w:t>
      </w:r>
    </w:p>
    <w:p w14:paraId="6F1A68BD" w14:textId="276E2A14" w:rsidR="00FD7EAA" w:rsidRPr="006113DD" w:rsidRDefault="00FD7EAA" w:rsidP="00E838F4">
      <w:pPr>
        <w:spacing w:after="0"/>
        <w:rPr>
          <w:rFonts w:ascii="Arial" w:hAnsi="Arial" w:cs="Arial"/>
          <w:color w:val="EE0000"/>
        </w:rPr>
      </w:pPr>
      <w:r w:rsidRPr="006113DD">
        <w:rPr>
          <w:rFonts w:ascii="Arial" w:hAnsi="Arial" w:cs="Arial"/>
          <w:color w:val="EE0000"/>
        </w:rPr>
        <w:t>$\widehat{BCM} = 90^\circ$</w:t>
      </w:r>
    </w:p>
    <w:sectPr w:rsidR="00FD7EAA" w:rsidRPr="006113DD" w:rsidSect="00066F75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39AC3" w14:textId="77777777" w:rsidR="007324BA" w:rsidRDefault="007324BA" w:rsidP="00E056ED">
      <w:pPr>
        <w:spacing w:after="0" w:line="240" w:lineRule="auto"/>
      </w:pPr>
      <w:r>
        <w:separator/>
      </w:r>
    </w:p>
  </w:endnote>
  <w:endnote w:type="continuationSeparator" w:id="0">
    <w:p w14:paraId="260CDCB2" w14:textId="77777777" w:rsidR="007324BA" w:rsidRDefault="007324BA" w:rsidP="00E056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2C69A" w14:textId="77777777" w:rsidR="00E056ED" w:rsidRDefault="00E056ED" w:rsidP="00E056ED">
    <w:pPr>
      <w:pStyle w:val="Footer"/>
      <w:jc w:val="center"/>
    </w:pPr>
  </w:p>
  <w:p w14:paraId="5489B725" w14:textId="799369E4" w:rsidR="00E056ED" w:rsidRDefault="00E056ED" w:rsidP="00E056ED">
    <w:pPr>
      <w:pStyle w:val="Footer"/>
      <w:jc w:val="center"/>
    </w:pPr>
    <w:r>
      <w:t xml:space="preserve">Testul </w:t>
    </w:r>
    <w:r w:rsidR="00117C51" w:rsidRPr="00117C51">
      <w:rPr>
        <w:color w:val="EE0000"/>
      </w:rPr>
      <w:t>new din 4</w:t>
    </w:r>
  </w:p>
  <w:p w14:paraId="4243DEEF" w14:textId="77777777" w:rsidR="00E056ED" w:rsidRPr="002409B3" w:rsidRDefault="00E056ED" w:rsidP="00E056ED">
    <w:pPr>
      <w:pStyle w:val="Footer"/>
      <w:jc w:val="center"/>
    </w:pPr>
    <w:r w:rsidRPr="002409B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0CC3E28" wp14:editId="76795B5F">
              <wp:simplePos x="0" y="0"/>
              <wp:positionH relativeFrom="column">
                <wp:posOffset>18989</wp:posOffset>
              </wp:positionH>
              <wp:positionV relativeFrom="paragraph">
                <wp:posOffset>-274158</wp:posOffset>
              </wp:positionV>
              <wp:extent cx="5924611" cy="18604"/>
              <wp:effectExtent l="0" t="0" r="0" b="0"/>
              <wp:wrapSquare wrapText="bothSides"/>
              <wp:docPr id="135549088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C2FA573" id="Rectangle 38" o:spid="_x0000_s1026" style="position:absolute;margin-left:1.5pt;margin-top:-21.6pt;width:466.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" fillcolor="black [3213]" stroked="f" strokeweight="1pt">
              <w10:wrap type="square"/>
            </v:rect>
          </w:pict>
        </mc:Fallback>
      </mc:AlternateContent>
    </w:r>
    <w:r w:rsidRPr="002409B3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B3395C" wp14:editId="7EAC3CFC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11230A6" w14:textId="77777777" w:rsidR="00E056ED" w:rsidRDefault="00E056ED" w:rsidP="00E056ED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8B3395C" id="Rectangle 45" o:spid="_x0000_s1026" style="position:absolute;left:0;text-align:left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" fillcolor="black [3213]" stroked="f" strokeweight="3pt">
              <v:textbox>
                <w:txbxContent>
                  <w:p w14:paraId="711230A6" w14:textId="77777777" w:rsidR="00E056ED" w:rsidRDefault="00E056ED" w:rsidP="00E056ED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Pr="002409B3">
      <w:t>Matemat’IBa</w:t>
    </w:r>
  </w:p>
  <w:p w14:paraId="3E3B4DCB" w14:textId="77777777" w:rsidR="00E056ED" w:rsidRDefault="00E056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13BE0" w14:textId="77777777" w:rsidR="007324BA" w:rsidRDefault="007324BA" w:rsidP="00E056ED">
      <w:pPr>
        <w:spacing w:after="0" w:line="240" w:lineRule="auto"/>
      </w:pPr>
      <w:r>
        <w:separator/>
      </w:r>
    </w:p>
  </w:footnote>
  <w:footnote w:type="continuationSeparator" w:id="0">
    <w:p w14:paraId="38C6FC1C" w14:textId="77777777" w:rsidR="007324BA" w:rsidRDefault="007324BA" w:rsidP="00E056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kern w:val="0"/>
        <w14:ligatures w14:val="none"/>
      </w:rPr>
      <w:alias w:val="Title"/>
      <w:tag w:val=""/>
      <w:id w:val="1116400235"/>
      <w:placeholder>
        <w:docPart w:val="252CD5EBDA99480D83F0A9B7449E9AEB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7F15EA8C" w14:textId="603F100A" w:rsidR="00E056ED" w:rsidRDefault="00E056ED" w:rsidP="00E056ED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 w:rsidRPr="00904FA4">
          <w:rPr>
            <w:kern w:val="0"/>
            <w14:ligatures w14:val="none"/>
          </w:rPr>
          <w:t>Teste de Matemat’IBa</w:t>
        </w:r>
      </w:p>
    </w:sdtContent>
  </w:sdt>
  <w:p w14:paraId="511A58BF" w14:textId="77777777" w:rsidR="00E056ED" w:rsidRDefault="00E056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4FD6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A8621F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C4306E0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D6809EB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B4312F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66B3782"/>
    <w:multiLevelType w:val="hybridMultilevel"/>
    <w:tmpl w:val="0096CE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024F00"/>
    <w:multiLevelType w:val="hybridMultilevel"/>
    <w:tmpl w:val="09FA31E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DF032D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0EC3862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1BC6FD1"/>
    <w:multiLevelType w:val="hybridMultilevel"/>
    <w:tmpl w:val="CE12269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4B865E1"/>
    <w:multiLevelType w:val="hybridMultilevel"/>
    <w:tmpl w:val="60482CD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95B43A3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AC62335"/>
    <w:multiLevelType w:val="hybridMultilevel"/>
    <w:tmpl w:val="1B389E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73771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15250DC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21301CE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7217079"/>
    <w:multiLevelType w:val="hybridMultilevel"/>
    <w:tmpl w:val="A13888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8C0899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87164F0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BA1149E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22E700E"/>
    <w:multiLevelType w:val="hybridMultilevel"/>
    <w:tmpl w:val="46F4510C"/>
    <w:lvl w:ilvl="0" w:tplc="040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F61A51"/>
    <w:multiLevelType w:val="hybridMultilevel"/>
    <w:tmpl w:val="07DE2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B8557C"/>
    <w:multiLevelType w:val="hybridMultilevel"/>
    <w:tmpl w:val="3288081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CBD0F52"/>
    <w:multiLevelType w:val="hybridMultilevel"/>
    <w:tmpl w:val="67AA7C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682F79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FB57D76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725495C"/>
    <w:multiLevelType w:val="hybridMultilevel"/>
    <w:tmpl w:val="3288081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A186263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AF33F81"/>
    <w:multiLevelType w:val="hybridMultilevel"/>
    <w:tmpl w:val="D48A5918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D0A5B79"/>
    <w:multiLevelType w:val="hybridMultilevel"/>
    <w:tmpl w:val="09FA31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166C36"/>
    <w:multiLevelType w:val="hybridMultilevel"/>
    <w:tmpl w:val="E92CE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BF233F"/>
    <w:multiLevelType w:val="hybridMultilevel"/>
    <w:tmpl w:val="D48A591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D155411"/>
    <w:multiLevelType w:val="hybridMultilevel"/>
    <w:tmpl w:val="19565036"/>
    <w:lvl w:ilvl="0" w:tplc="145C60A6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CD6EAD"/>
    <w:multiLevelType w:val="hybridMultilevel"/>
    <w:tmpl w:val="234EB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F021E4"/>
    <w:multiLevelType w:val="hybridMultilevel"/>
    <w:tmpl w:val="60482CD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09037686">
    <w:abstractNumId w:val="33"/>
  </w:num>
  <w:num w:numId="2" w16cid:durableId="369693196">
    <w:abstractNumId w:val="12"/>
  </w:num>
  <w:num w:numId="3" w16cid:durableId="2083677333">
    <w:abstractNumId w:val="5"/>
  </w:num>
  <w:num w:numId="4" w16cid:durableId="1120370170">
    <w:abstractNumId w:val="10"/>
  </w:num>
  <w:num w:numId="5" w16cid:durableId="1443963531">
    <w:abstractNumId w:val="8"/>
  </w:num>
  <w:num w:numId="6" w16cid:durableId="1209882201">
    <w:abstractNumId w:val="16"/>
  </w:num>
  <w:num w:numId="7" w16cid:durableId="1723478611">
    <w:abstractNumId w:val="25"/>
  </w:num>
  <w:num w:numId="8" w16cid:durableId="22829091">
    <w:abstractNumId w:val="11"/>
  </w:num>
  <w:num w:numId="9" w16cid:durableId="456267261">
    <w:abstractNumId w:val="23"/>
  </w:num>
  <w:num w:numId="10" w16cid:durableId="87696576">
    <w:abstractNumId w:val="17"/>
  </w:num>
  <w:num w:numId="11" w16cid:durableId="634216344">
    <w:abstractNumId w:val="13"/>
  </w:num>
  <w:num w:numId="12" w16cid:durableId="552429347">
    <w:abstractNumId w:val="29"/>
  </w:num>
  <w:num w:numId="13" w16cid:durableId="457145371">
    <w:abstractNumId w:val="4"/>
  </w:num>
  <w:num w:numId="14" w16cid:durableId="1902520437">
    <w:abstractNumId w:val="7"/>
  </w:num>
  <w:num w:numId="15" w16cid:durableId="1867407524">
    <w:abstractNumId w:val="6"/>
  </w:num>
  <w:num w:numId="16" w16cid:durableId="2062244765">
    <w:abstractNumId w:val="1"/>
  </w:num>
  <w:num w:numId="17" w16cid:durableId="605117331">
    <w:abstractNumId w:val="3"/>
  </w:num>
  <w:num w:numId="18" w16cid:durableId="704063352">
    <w:abstractNumId w:val="21"/>
  </w:num>
  <w:num w:numId="19" w16cid:durableId="485777974">
    <w:abstractNumId w:val="31"/>
  </w:num>
  <w:num w:numId="20" w16cid:durableId="1713309268">
    <w:abstractNumId w:val="28"/>
  </w:num>
  <w:num w:numId="21" w16cid:durableId="1858303541">
    <w:abstractNumId w:val="15"/>
  </w:num>
  <w:num w:numId="22" w16cid:durableId="1871987280">
    <w:abstractNumId w:val="34"/>
  </w:num>
  <w:num w:numId="23" w16cid:durableId="590434061">
    <w:abstractNumId w:val="19"/>
  </w:num>
  <w:num w:numId="24" w16cid:durableId="1473014641">
    <w:abstractNumId w:val="14"/>
  </w:num>
  <w:num w:numId="25" w16cid:durableId="268125047">
    <w:abstractNumId w:val="18"/>
  </w:num>
  <w:num w:numId="26" w16cid:durableId="1859274509">
    <w:abstractNumId w:val="24"/>
  </w:num>
  <w:num w:numId="27" w16cid:durableId="747848352">
    <w:abstractNumId w:val="22"/>
  </w:num>
  <w:num w:numId="28" w16cid:durableId="1617445845">
    <w:abstractNumId w:val="32"/>
  </w:num>
  <w:num w:numId="29" w16cid:durableId="73671187">
    <w:abstractNumId w:val="26"/>
  </w:num>
  <w:num w:numId="30" w16cid:durableId="305357447">
    <w:abstractNumId w:val="20"/>
  </w:num>
  <w:num w:numId="31" w16cid:durableId="94598311">
    <w:abstractNumId w:val="0"/>
  </w:num>
  <w:num w:numId="32" w16cid:durableId="1813674904">
    <w:abstractNumId w:val="2"/>
  </w:num>
  <w:num w:numId="33" w16cid:durableId="963854932">
    <w:abstractNumId w:val="30"/>
  </w:num>
  <w:num w:numId="34" w16cid:durableId="783891613">
    <w:abstractNumId w:val="27"/>
  </w:num>
  <w:num w:numId="35" w16cid:durableId="1989018567">
    <w:abstractNumId w:val="9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141"/>
    <w:rsid w:val="000403FF"/>
    <w:rsid w:val="00043A50"/>
    <w:rsid w:val="0005216A"/>
    <w:rsid w:val="00066F75"/>
    <w:rsid w:val="0007363E"/>
    <w:rsid w:val="00077BC5"/>
    <w:rsid w:val="0009044D"/>
    <w:rsid w:val="00092FC9"/>
    <w:rsid w:val="000B0C14"/>
    <w:rsid w:val="000E181F"/>
    <w:rsid w:val="000E652C"/>
    <w:rsid w:val="000F1559"/>
    <w:rsid w:val="0010013D"/>
    <w:rsid w:val="00100350"/>
    <w:rsid w:val="00114150"/>
    <w:rsid w:val="00117C51"/>
    <w:rsid w:val="0012655F"/>
    <w:rsid w:val="0013196E"/>
    <w:rsid w:val="00140F59"/>
    <w:rsid w:val="001A0AF4"/>
    <w:rsid w:val="001A7C74"/>
    <w:rsid w:val="001F0D5C"/>
    <w:rsid w:val="0021083A"/>
    <w:rsid w:val="0021590C"/>
    <w:rsid w:val="00232C0C"/>
    <w:rsid w:val="00244E10"/>
    <w:rsid w:val="00294303"/>
    <w:rsid w:val="002A2E49"/>
    <w:rsid w:val="002C1983"/>
    <w:rsid w:val="002D3C76"/>
    <w:rsid w:val="002F2103"/>
    <w:rsid w:val="002F63FF"/>
    <w:rsid w:val="0030161A"/>
    <w:rsid w:val="00307B7F"/>
    <w:rsid w:val="00307F5E"/>
    <w:rsid w:val="00312F9B"/>
    <w:rsid w:val="00315F91"/>
    <w:rsid w:val="003233CC"/>
    <w:rsid w:val="00326D69"/>
    <w:rsid w:val="00363AF1"/>
    <w:rsid w:val="00372236"/>
    <w:rsid w:val="00394525"/>
    <w:rsid w:val="003A0125"/>
    <w:rsid w:val="003A22D1"/>
    <w:rsid w:val="003B6AE8"/>
    <w:rsid w:val="003C7593"/>
    <w:rsid w:val="003D0332"/>
    <w:rsid w:val="003D03C0"/>
    <w:rsid w:val="003F5356"/>
    <w:rsid w:val="00417FE9"/>
    <w:rsid w:val="00436A4C"/>
    <w:rsid w:val="00455580"/>
    <w:rsid w:val="00464C29"/>
    <w:rsid w:val="004701E4"/>
    <w:rsid w:val="00473D56"/>
    <w:rsid w:val="00485DF7"/>
    <w:rsid w:val="00497B86"/>
    <w:rsid w:val="004A1469"/>
    <w:rsid w:val="004A3815"/>
    <w:rsid w:val="004C4AEF"/>
    <w:rsid w:val="00503633"/>
    <w:rsid w:val="005111C1"/>
    <w:rsid w:val="005133CE"/>
    <w:rsid w:val="00513F4F"/>
    <w:rsid w:val="00532484"/>
    <w:rsid w:val="00561A35"/>
    <w:rsid w:val="00561FAF"/>
    <w:rsid w:val="00586A20"/>
    <w:rsid w:val="005C5224"/>
    <w:rsid w:val="005D6CBD"/>
    <w:rsid w:val="005E2596"/>
    <w:rsid w:val="005E4A9F"/>
    <w:rsid w:val="006113DD"/>
    <w:rsid w:val="0061298C"/>
    <w:rsid w:val="00627C7D"/>
    <w:rsid w:val="00676E3D"/>
    <w:rsid w:val="0072539B"/>
    <w:rsid w:val="00725E27"/>
    <w:rsid w:val="007324BA"/>
    <w:rsid w:val="00741245"/>
    <w:rsid w:val="00743519"/>
    <w:rsid w:val="00743792"/>
    <w:rsid w:val="007518CB"/>
    <w:rsid w:val="00754EE0"/>
    <w:rsid w:val="00782FAE"/>
    <w:rsid w:val="00786BBD"/>
    <w:rsid w:val="007B4FA9"/>
    <w:rsid w:val="007D6F01"/>
    <w:rsid w:val="007F7D6A"/>
    <w:rsid w:val="0080083F"/>
    <w:rsid w:val="008041FE"/>
    <w:rsid w:val="0083518E"/>
    <w:rsid w:val="008574F5"/>
    <w:rsid w:val="008637D9"/>
    <w:rsid w:val="00863ACE"/>
    <w:rsid w:val="0086746C"/>
    <w:rsid w:val="00875149"/>
    <w:rsid w:val="00876646"/>
    <w:rsid w:val="008A65D8"/>
    <w:rsid w:val="008B2A37"/>
    <w:rsid w:val="008C601C"/>
    <w:rsid w:val="008D1734"/>
    <w:rsid w:val="008F3685"/>
    <w:rsid w:val="009011EF"/>
    <w:rsid w:val="009027E4"/>
    <w:rsid w:val="00916F30"/>
    <w:rsid w:val="00936D54"/>
    <w:rsid w:val="00941C8E"/>
    <w:rsid w:val="0095396A"/>
    <w:rsid w:val="00982E8D"/>
    <w:rsid w:val="009964DF"/>
    <w:rsid w:val="009970A3"/>
    <w:rsid w:val="009B059C"/>
    <w:rsid w:val="009D47FE"/>
    <w:rsid w:val="009E6E01"/>
    <w:rsid w:val="009F1141"/>
    <w:rsid w:val="009F4561"/>
    <w:rsid w:val="00A13F2A"/>
    <w:rsid w:val="00A2138F"/>
    <w:rsid w:val="00A274C6"/>
    <w:rsid w:val="00A47A86"/>
    <w:rsid w:val="00A56CBB"/>
    <w:rsid w:val="00A92F62"/>
    <w:rsid w:val="00AB5B81"/>
    <w:rsid w:val="00AD695D"/>
    <w:rsid w:val="00AE49AE"/>
    <w:rsid w:val="00B15D6D"/>
    <w:rsid w:val="00B34F2B"/>
    <w:rsid w:val="00B40D22"/>
    <w:rsid w:val="00B50314"/>
    <w:rsid w:val="00B57254"/>
    <w:rsid w:val="00B65BBC"/>
    <w:rsid w:val="00B65D4A"/>
    <w:rsid w:val="00B72B73"/>
    <w:rsid w:val="00B8043E"/>
    <w:rsid w:val="00B84335"/>
    <w:rsid w:val="00B97AA5"/>
    <w:rsid w:val="00BE5C88"/>
    <w:rsid w:val="00C00B1E"/>
    <w:rsid w:val="00C40F61"/>
    <w:rsid w:val="00C4351F"/>
    <w:rsid w:val="00C51F40"/>
    <w:rsid w:val="00C61527"/>
    <w:rsid w:val="00C77634"/>
    <w:rsid w:val="00CB0907"/>
    <w:rsid w:val="00D44580"/>
    <w:rsid w:val="00D67091"/>
    <w:rsid w:val="00D74BEB"/>
    <w:rsid w:val="00D8014E"/>
    <w:rsid w:val="00D81F5D"/>
    <w:rsid w:val="00D87E99"/>
    <w:rsid w:val="00DA251A"/>
    <w:rsid w:val="00DA2A65"/>
    <w:rsid w:val="00DD603E"/>
    <w:rsid w:val="00DD784C"/>
    <w:rsid w:val="00E030F8"/>
    <w:rsid w:val="00E056ED"/>
    <w:rsid w:val="00E11D94"/>
    <w:rsid w:val="00E2235C"/>
    <w:rsid w:val="00E27475"/>
    <w:rsid w:val="00E308B9"/>
    <w:rsid w:val="00E56383"/>
    <w:rsid w:val="00E73F77"/>
    <w:rsid w:val="00E77D6D"/>
    <w:rsid w:val="00E8280D"/>
    <w:rsid w:val="00E838F4"/>
    <w:rsid w:val="00E8623A"/>
    <w:rsid w:val="00EA577F"/>
    <w:rsid w:val="00EA78E0"/>
    <w:rsid w:val="00EC4CA8"/>
    <w:rsid w:val="00ED0377"/>
    <w:rsid w:val="00EE1B9B"/>
    <w:rsid w:val="00EE2DF6"/>
    <w:rsid w:val="00EE64AF"/>
    <w:rsid w:val="00EF56FF"/>
    <w:rsid w:val="00F010E7"/>
    <w:rsid w:val="00F06419"/>
    <w:rsid w:val="00F259DD"/>
    <w:rsid w:val="00F26079"/>
    <w:rsid w:val="00F42405"/>
    <w:rsid w:val="00F42F4D"/>
    <w:rsid w:val="00F523B6"/>
    <w:rsid w:val="00F707A8"/>
    <w:rsid w:val="00F75812"/>
    <w:rsid w:val="00F81281"/>
    <w:rsid w:val="00F82972"/>
    <w:rsid w:val="00FC3006"/>
    <w:rsid w:val="00FC6B86"/>
    <w:rsid w:val="00FD7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0BF1"/>
  <w15:chartTrackingRefBased/>
  <w15:docId w15:val="{DEC482EC-A5AB-43B3-98C4-94FEC583E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1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14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F1141"/>
    <w:rPr>
      <w:color w:val="666666"/>
    </w:rPr>
  </w:style>
  <w:style w:type="table" w:styleId="TableGrid">
    <w:name w:val="Table Grid"/>
    <w:basedOn w:val="TableNormal"/>
    <w:uiPriority w:val="39"/>
    <w:rsid w:val="008674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A2A6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05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56ED"/>
  </w:style>
  <w:style w:type="paragraph" w:styleId="Footer">
    <w:name w:val="footer"/>
    <w:basedOn w:val="Normal"/>
    <w:link w:val="FooterChar"/>
    <w:uiPriority w:val="99"/>
    <w:unhideWhenUsed/>
    <w:rsid w:val="00E05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56E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623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623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2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2CD5EBDA99480D83F0A9B7449E9A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266C8B-97CD-4FB0-8588-3F52E8016EDE}"/>
      </w:docPartPr>
      <w:docPartBody>
        <w:p w:rsidR="00316D38" w:rsidRDefault="00660F48" w:rsidP="00660F48">
          <w:pPr>
            <w:pStyle w:val="252CD5EBDA99480D83F0A9B7449E9AEB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F48"/>
    <w:rsid w:val="00114150"/>
    <w:rsid w:val="00126492"/>
    <w:rsid w:val="001F21E0"/>
    <w:rsid w:val="00316D38"/>
    <w:rsid w:val="003A0125"/>
    <w:rsid w:val="003C7593"/>
    <w:rsid w:val="00464C29"/>
    <w:rsid w:val="00573874"/>
    <w:rsid w:val="005C5224"/>
    <w:rsid w:val="005E4A9F"/>
    <w:rsid w:val="006207BB"/>
    <w:rsid w:val="00660F48"/>
    <w:rsid w:val="006D63F6"/>
    <w:rsid w:val="00743519"/>
    <w:rsid w:val="007D6F01"/>
    <w:rsid w:val="007F7D6A"/>
    <w:rsid w:val="008F3685"/>
    <w:rsid w:val="00941C8E"/>
    <w:rsid w:val="009952B3"/>
    <w:rsid w:val="009964DF"/>
    <w:rsid w:val="00A14D73"/>
    <w:rsid w:val="00AE49AE"/>
    <w:rsid w:val="00B40D22"/>
    <w:rsid w:val="00B920C9"/>
    <w:rsid w:val="00C51F40"/>
    <w:rsid w:val="00C61527"/>
    <w:rsid w:val="00CB0907"/>
    <w:rsid w:val="00CB5437"/>
    <w:rsid w:val="00CD67E8"/>
    <w:rsid w:val="00DD603E"/>
    <w:rsid w:val="00DF07FA"/>
    <w:rsid w:val="00E2235C"/>
    <w:rsid w:val="00F06419"/>
    <w:rsid w:val="00F82972"/>
    <w:rsid w:val="00FC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52CD5EBDA99480D83F0A9B7449E9AEB">
    <w:name w:val="252CD5EBDA99480D83F0A9B7449E9AEB"/>
    <w:rsid w:val="00660F48"/>
  </w:style>
  <w:style w:type="character" w:styleId="PlaceholderText">
    <w:name w:val="Placeholder Text"/>
    <w:basedOn w:val="DefaultParagraphFont"/>
    <w:uiPriority w:val="99"/>
    <w:semiHidden/>
    <w:rsid w:val="0012649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1137</TotalTime>
  <Pages>11</Pages>
  <Words>1099</Words>
  <Characters>6268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Teste de Matemat’IBa</vt:lpstr>
    </vt:vector>
  </TitlesOfParts>
  <Company/>
  <LinksUpToDate>false</LinksUpToDate>
  <CharactersWithSpaces>7353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Teste de Matemat’IBa</dc:title>
  <dc:subject/>
  <dc:creator>Ionut Barlaboi</dc:creator>
  <cp:keywords/>
  <dc:description/>
  <cp:lastModifiedBy>Ionut Barlaboi</cp:lastModifiedBy>
  <cp:revision>80</cp:revision>
  <dcterms:created xsi:type="dcterms:W3CDTF">2025-05-19T06:36:00Z</dcterms:created>
  <dcterms:modified xsi:type="dcterms:W3CDTF">2025-10-20T11:00:00Z</dcterms:modified>
</cp:coreProperties>
</file>