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674F" w:rsidRPr="00164064" w:rsidRDefault="00164064" w:rsidP="00D82509">
      <w:pPr>
        <w:ind w:left="0"/>
        <w:jc w:val="center"/>
        <w:rPr>
          <w:b/>
          <w:sz w:val="32"/>
          <w:szCs w:val="32"/>
        </w:rPr>
      </w:pPr>
      <w:r w:rsidRPr="00164064">
        <w:rPr>
          <w:b/>
          <w:sz w:val="32"/>
          <w:szCs w:val="32"/>
        </w:rPr>
        <w:t>Metadata to be provided with each set of model results uploaded to the Inundation Testbed – SURA Server</w:t>
      </w:r>
    </w:p>
    <w:p w:rsidR="00164064" w:rsidRDefault="00164064" w:rsidP="00164064">
      <w:pPr>
        <w:ind w:left="0"/>
        <w:jc w:val="center"/>
      </w:pPr>
      <w:r>
        <w:t xml:space="preserve">V </w:t>
      </w:r>
      <w:r w:rsidR="00155F6C">
        <w:t>3</w:t>
      </w:r>
      <w:r w:rsidR="006B469F">
        <w:t>.0</w:t>
      </w:r>
    </w:p>
    <w:p w:rsidR="00164064" w:rsidRDefault="00164064" w:rsidP="00164064">
      <w:pPr>
        <w:ind w:left="0"/>
      </w:pPr>
    </w:p>
    <w:p w:rsidR="00CF24D5" w:rsidRDefault="006B469F" w:rsidP="007536C9">
      <w:pPr>
        <w:pStyle w:val="ListParagraph"/>
        <w:numPr>
          <w:ilvl w:val="0"/>
          <w:numId w:val="1"/>
        </w:numPr>
        <w:ind w:left="360"/>
        <w:rPr>
          <w:b/>
        </w:rPr>
      </w:pPr>
      <w:r w:rsidRPr="006B469F">
        <w:rPr>
          <w:b/>
        </w:rPr>
        <w:t>Date/</w:t>
      </w:r>
      <w:r>
        <w:rPr>
          <w:b/>
        </w:rPr>
        <w:t xml:space="preserve">Approx </w:t>
      </w:r>
      <w:r w:rsidRPr="006B469F">
        <w:rPr>
          <w:b/>
        </w:rPr>
        <w:t>Time files uploaded to server</w:t>
      </w:r>
    </w:p>
    <w:p w:rsidR="006B469F" w:rsidRPr="006B469F" w:rsidRDefault="002576EF" w:rsidP="00CF24D5">
      <w:pPr>
        <w:pStyle w:val="ListParagraph"/>
        <w:numPr>
          <w:ilvl w:val="0"/>
          <w:numId w:val="18"/>
        </w:numPr>
        <w:tabs>
          <w:tab w:val="left" w:pos="720"/>
        </w:tabs>
        <w:ind w:left="720"/>
        <w:rPr>
          <w:b/>
        </w:rPr>
      </w:pPr>
      <w:r>
        <w:t>February 6, 2013</w:t>
      </w:r>
    </w:p>
    <w:p w:rsidR="006B469F" w:rsidRPr="006B469F" w:rsidRDefault="006B469F" w:rsidP="006B469F">
      <w:pPr>
        <w:pStyle w:val="ListParagraph"/>
        <w:ind w:left="360"/>
        <w:rPr>
          <w:b/>
        </w:rPr>
      </w:pPr>
    </w:p>
    <w:p w:rsidR="00CF24D5" w:rsidRPr="00CF24D5" w:rsidRDefault="006B469F" w:rsidP="009B1045">
      <w:pPr>
        <w:pStyle w:val="ListParagraph"/>
        <w:numPr>
          <w:ilvl w:val="0"/>
          <w:numId w:val="1"/>
        </w:numPr>
        <w:ind w:left="360"/>
      </w:pPr>
      <w:r w:rsidRPr="009B1045">
        <w:rPr>
          <w:b/>
        </w:rPr>
        <w:t>Brief description of model run</w:t>
      </w:r>
    </w:p>
    <w:p w:rsidR="009B1045" w:rsidRDefault="002576EF" w:rsidP="00CF24D5">
      <w:pPr>
        <w:pStyle w:val="ListParagraph"/>
        <w:numPr>
          <w:ilvl w:val="0"/>
          <w:numId w:val="18"/>
        </w:numPr>
        <w:ind w:left="720"/>
      </w:pPr>
      <w:r>
        <w:t>Hurricane Ike</w:t>
      </w:r>
      <w:r w:rsidR="00600739">
        <w:t xml:space="preserve"> </w:t>
      </w:r>
      <w:r w:rsidR="00341B52">
        <w:t>3</w:t>
      </w:r>
      <w:r w:rsidR="00600739">
        <w:t xml:space="preserve">D </w:t>
      </w:r>
      <w:r w:rsidR="00841590">
        <w:t>Spin-Up</w:t>
      </w:r>
    </w:p>
    <w:p w:rsidR="002576EF" w:rsidRDefault="002576EF" w:rsidP="00CF24D5">
      <w:pPr>
        <w:pStyle w:val="ListParagraph"/>
        <w:numPr>
          <w:ilvl w:val="0"/>
          <w:numId w:val="18"/>
        </w:numPr>
        <w:ind w:left="720"/>
      </w:pPr>
      <w:r>
        <w:t>ULLR Grid</w:t>
      </w:r>
    </w:p>
    <w:p w:rsidR="002576EF" w:rsidRDefault="002576EF" w:rsidP="00CF24D5">
      <w:pPr>
        <w:pStyle w:val="ListParagraph"/>
        <w:numPr>
          <w:ilvl w:val="0"/>
          <w:numId w:val="18"/>
        </w:numPr>
        <w:ind w:left="720"/>
      </w:pPr>
      <w:r>
        <w:t>With Advection Terms</w:t>
      </w:r>
    </w:p>
    <w:p w:rsidR="002576EF" w:rsidRPr="006B469F" w:rsidRDefault="00FE3C3B" w:rsidP="00CF24D5">
      <w:pPr>
        <w:pStyle w:val="ListParagraph"/>
        <w:numPr>
          <w:ilvl w:val="0"/>
          <w:numId w:val="18"/>
        </w:numPr>
        <w:ind w:left="720"/>
      </w:pPr>
      <w:r>
        <w:t>Explicit</w:t>
      </w:r>
      <w:r w:rsidR="002576EF">
        <w:t xml:space="preserve"> DT=</w:t>
      </w:r>
      <w:r w:rsidR="00341B52">
        <w:t>1</w:t>
      </w:r>
      <w:r w:rsidR="002576EF">
        <w:t>s</w:t>
      </w:r>
    </w:p>
    <w:p w:rsidR="006B469F" w:rsidRPr="006B469F" w:rsidRDefault="006B469F" w:rsidP="009B1045">
      <w:pPr>
        <w:pStyle w:val="ListParagraph"/>
        <w:ind w:left="360"/>
      </w:pPr>
    </w:p>
    <w:p w:rsidR="00CF24D5" w:rsidRDefault="00A1638E" w:rsidP="007536C9">
      <w:pPr>
        <w:pStyle w:val="ListParagraph"/>
        <w:numPr>
          <w:ilvl w:val="0"/>
          <w:numId w:val="1"/>
        </w:numPr>
        <w:ind w:left="360"/>
      </w:pPr>
      <w:r w:rsidRPr="007536C9">
        <w:rPr>
          <w:b/>
        </w:rPr>
        <w:t xml:space="preserve">Model </w:t>
      </w:r>
      <w:r w:rsidR="007536C9" w:rsidRPr="007536C9">
        <w:rPr>
          <w:b/>
        </w:rPr>
        <w:t>n</w:t>
      </w:r>
      <w:r w:rsidRPr="007536C9">
        <w:rPr>
          <w:b/>
        </w:rPr>
        <w:t>ame and version #</w:t>
      </w:r>
    </w:p>
    <w:p w:rsidR="00164064" w:rsidRDefault="00F36567" w:rsidP="00CF24D5">
      <w:pPr>
        <w:pStyle w:val="ListParagraph"/>
        <w:numPr>
          <w:ilvl w:val="0"/>
          <w:numId w:val="18"/>
        </w:numPr>
        <w:ind w:left="720"/>
      </w:pPr>
      <w:r>
        <w:t>ADCIRC</w:t>
      </w:r>
      <w:r w:rsidR="00471F16">
        <w:t xml:space="preserve"> </w:t>
      </w:r>
      <w:r>
        <w:t>51.03</w:t>
      </w:r>
    </w:p>
    <w:p w:rsidR="007536C9" w:rsidRDefault="007536C9" w:rsidP="007536C9">
      <w:pPr>
        <w:pStyle w:val="ListParagraph"/>
      </w:pPr>
    </w:p>
    <w:p w:rsidR="00471F16" w:rsidRDefault="007536C9" w:rsidP="007536C9">
      <w:pPr>
        <w:pStyle w:val="ListParagraph"/>
        <w:numPr>
          <w:ilvl w:val="0"/>
          <w:numId w:val="1"/>
        </w:numPr>
        <w:ind w:left="360"/>
      </w:pPr>
      <w:r w:rsidRPr="007536C9">
        <w:rPr>
          <w:b/>
        </w:rPr>
        <w:t>Model input file names</w:t>
      </w:r>
      <w:r w:rsidR="00CF24D5">
        <w:rPr>
          <w:b/>
        </w:rPr>
        <w:t xml:space="preserve"> </w:t>
      </w:r>
    </w:p>
    <w:p w:rsidR="00471F16" w:rsidRDefault="00F36567" w:rsidP="00CF24D5">
      <w:pPr>
        <w:pStyle w:val="ListParagraph"/>
        <w:numPr>
          <w:ilvl w:val="0"/>
          <w:numId w:val="17"/>
        </w:numPr>
      </w:pPr>
      <w:r>
        <w:t>fort.13 (Nodal Attributes File)</w:t>
      </w:r>
    </w:p>
    <w:p w:rsidR="00F36567" w:rsidRDefault="00F36567" w:rsidP="00CF24D5">
      <w:pPr>
        <w:pStyle w:val="ListParagraph"/>
        <w:numPr>
          <w:ilvl w:val="0"/>
          <w:numId w:val="17"/>
        </w:numPr>
      </w:pPr>
      <w:r>
        <w:t>fort.14 (Grid File)</w:t>
      </w:r>
    </w:p>
    <w:p w:rsidR="00F36567" w:rsidRDefault="00F36567" w:rsidP="00CF24D5">
      <w:pPr>
        <w:pStyle w:val="ListParagraph"/>
        <w:numPr>
          <w:ilvl w:val="0"/>
          <w:numId w:val="17"/>
        </w:numPr>
      </w:pPr>
      <w:r>
        <w:t>fort.15 (Control File)</w:t>
      </w:r>
    </w:p>
    <w:p w:rsidR="00F36567" w:rsidRDefault="00F36567" w:rsidP="00F36567">
      <w:pPr>
        <w:pStyle w:val="ListParagraph"/>
        <w:ind w:left="1440"/>
      </w:pPr>
    </w:p>
    <w:p w:rsidR="00AC5493" w:rsidRPr="00AC5493" w:rsidRDefault="00AC5493" w:rsidP="00876E7D">
      <w:pPr>
        <w:pStyle w:val="ListParagraph"/>
        <w:numPr>
          <w:ilvl w:val="0"/>
          <w:numId w:val="1"/>
        </w:numPr>
        <w:ind w:left="360"/>
      </w:pPr>
      <w:r>
        <w:rPr>
          <w:b/>
        </w:rPr>
        <w:t>Model time parameters</w:t>
      </w:r>
    </w:p>
    <w:p w:rsidR="00AC5493" w:rsidRDefault="00471F16" w:rsidP="00AC5493">
      <w:pPr>
        <w:pStyle w:val="ListParagraph"/>
        <w:numPr>
          <w:ilvl w:val="0"/>
          <w:numId w:val="2"/>
        </w:numPr>
      </w:pPr>
      <w:r>
        <w:t xml:space="preserve">Surge </w:t>
      </w:r>
      <w:r w:rsidR="00AC5493">
        <w:t>model time step (s)</w:t>
      </w:r>
      <w:r w:rsidR="00751746">
        <w:t xml:space="preserve"> </w:t>
      </w:r>
      <w:r w:rsidR="00341B52">
        <w:t>1</w:t>
      </w:r>
      <w:r w:rsidR="0055642C">
        <w:t>s</w:t>
      </w:r>
    </w:p>
    <w:p w:rsidR="00212C61" w:rsidRDefault="00212C61" w:rsidP="00212C61">
      <w:pPr>
        <w:pStyle w:val="ListParagraph"/>
        <w:numPr>
          <w:ilvl w:val="0"/>
          <w:numId w:val="2"/>
        </w:numPr>
      </w:pPr>
      <w:r>
        <w:t>Run start date &amp; time</w:t>
      </w:r>
      <w:r w:rsidRPr="003E275F">
        <w:t xml:space="preserve"> </w:t>
      </w:r>
      <w:r>
        <w:t>:</w:t>
      </w:r>
      <w:r w:rsidRPr="00AF0489">
        <w:t xml:space="preserve"> </w:t>
      </w:r>
      <w:r>
        <w:rPr>
          <w:rFonts w:hint="eastAsia"/>
          <w:lang w:eastAsia="zh-TW"/>
        </w:rPr>
        <w:t>7</w:t>
      </w:r>
      <w:r>
        <w:t>/</w:t>
      </w:r>
      <w:r>
        <w:rPr>
          <w:rFonts w:hint="eastAsia"/>
          <w:lang w:eastAsia="zh-TW"/>
        </w:rPr>
        <w:t>31</w:t>
      </w:r>
      <w:r>
        <w:t xml:space="preserve">/2008 </w:t>
      </w:r>
      <w:r>
        <w:rPr>
          <w:rFonts w:hint="eastAsia"/>
          <w:lang w:eastAsia="zh-TW"/>
        </w:rPr>
        <w:t>12</w:t>
      </w:r>
      <w:r>
        <w:t>:00 UTC(GMT)</w:t>
      </w:r>
    </w:p>
    <w:p w:rsidR="00212C61" w:rsidRDefault="00212C61" w:rsidP="00212C61">
      <w:pPr>
        <w:pStyle w:val="ListParagraph"/>
        <w:numPr>
          <w:ilvl w:val="0"/>
          <w:numId w:val="2"/>
        </w:numPr>
      </w:pPr>
      <w:r>
        <w:t xml:space="preserve">Total run length: </w:t>
      </w:r>
      <w:r w:rsidR="00BE1460">
        <w:t>36</w:t>
      </w:r>
      <w:r>
        <w:t xml:space="preserve"> days </w:t>
      </w:r>
    </w:p>
    <w:p w:rsidR="00AC5493" w:rsidRPr="00AC5493" w:rsidRDefault="00AC5493" w:rsidP="00AC5493">
      <w:pPr>
        <w:pStyle w:val="ListParagraph"/>
        <w:rPr>
          <w:b/>
        </w:rPr>
      </w:pPr>
      <w:bookmarkStart w:id="0" w:name="_GoBack"/>
      <w:bookmarkEnd w:id="0"/>
    </w:p>
    <w:p w:rsidR="006B469F" w:rsidRDefault="00876E7D" w:rsidP="00876E7D">
      <w:pPr>
        <w:pStyle w:val="ListParagraph"/>
        <w:numPr>
          <w:ilvl w:val="0"/>
          <w:numId w:val="1"/>
        </w:numPr>
        <w:ind w:left="360"/>
      </w:pPr>
      <w:r>
        <w:rPr>
          <w:b/>
        </w:rPr>
        <w:t>Summary of k</w:t>
      </w:r>
      <w:r w:rsidRPr="00876E7D">
        <w:rPr>
          <w:b/>
        </w:rPr>
        <w:t>ey run parameters</w:t>
      </w:r>
    </w:p>
    <w:p w:rsidR="006B469F" w:rsidRDefault="00341B52" w:rsidP="00EF3CD4">
      <w:pPr>
        <w:pStyle w:val="ListParagraph"/>
        <w:numPr>
          <w:ilvl w:val="0"/>
          <w:numId w:val="2"/>
        </w:numPr>
      </w:pPr>
      <w:r>
        <w:t>3</w:t>
      </w:r>
      <w:r w:rsidR="001D5A5A">
        <w:t>D</w:t>
      </w:r>
      <w:r w:rsidR="0055642C">
        <w:t xml:space="preserve"> </w:t>
      </w:r>
      <w:r w:rsidR="00FE3C3B">
        <w:t>Explicit</w:t>
      </w:r>
    </w:p>
    <w:p w:rsidR="006B469F" w:rsidRDefault="0055642C" w:rsidP="009455C5">
      <w:pPr>
        <w:pStyle w:val="ListParagraph"/>
        <w:numPr>
          <w:ilvl w:val="0"/>
          <w:numId w:val="2"/>
        </w:numPr>
      </w:pPr>
      <w:r>
        <w:t>S</w:t>
      </w:r>
      <w:r w:rsidR="009455C5" w:rsidRPr="009455C5">
        <w:t>patially varying</w:t>
      </w:r>
      <w:r w:rsidR="00751746">
        <w:t xml:space="preserve"> </w:t>
      </w:r>
      <w:r w:rsidR="001D5A5A">
        <w:t>manning coefficient</w:t>
      </w:r>
    </w:p>
    <w:p w:rsidR="0055642C" w:rsidRPr="006A44C5" w:rsidRDefault="0055642C" w:rsidP="0055642C">
      <w:pPr>
        <w:pStyle w:val="ListParagraph"/>
      </w:pPr>
    </w:p>
    <w:p w:rsidR="0052320D" w:rsidRDefault="00D82509" w:rsidP="00F3656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ind w:left="360"/>
      </w:pPr>
      <w:r w:rsidRPr="003A404E">
        <w:rPr>
          <w:b/>
        </w:rPr>
        <w:t xml:space="preserve">Model </w:t>
      </w:r>
      <w:r w:rsidR="00360BC3">
        <w:rPr>
          <w:b/>
        </w:rPr>
        <w:t>output</w:t>
      </w:r>
      <w:r w:rsidRPr="003A404E">
        <w:rPr>
          <w:b/>
        </w:rPr>
        <w:t xml:space="preserve"> file names</w:t>
      </w:r>
      <w:r>
        <w:t xml:space="preserve"> </w:t>
      </w:r>
    </w:p>
    <w:p w:rsidR="00B92839" w:rsidRDefault="00841590" w:rsidP="00B92839">
      <w:pPr>
        <w:pStyle w:val="ListParagraph"/>
        <w:numPr>
          <w:ilvl w:val="0"/>
          <w:numId w:val="19"/>
        </w:numPr>
      </w:pPr>
      <w:r>
        <w:t>fort.68.nc</w:t>
      </w:r>
      <w:r w:rsidR="00B92839">
        <w:t xml:space="preserve"> (Global </w:t>
      </w:r>
      <w:proofErr w:type="spellStart"/>
      <w:r>
        <w:t>Hotstart</w:t>
      </w:r>
      <w:proofErr w:type="spellEnd"/>
      <w:r w:rsidR="00B92839">
        <w:t xml:space="preserve"> File)</w:t>
      </w:r>
    </w:p>
    <w:p w:rsidR="00640292" w:rsidRDefault="00640292" w:rsidP="00703936">
      <w:pPr>
        <w:pStyle w:val="ListParagraph"/>
        <w:numPr>
          <w:ilvl w:val="0"/>
          <w:numId w:val="19"/>
        </w:numPr>
      </w:pPr>
      <w:r>
        <w:t>ULLR</w:t>
      </w:r>
      <w:r w:rsidR="00341B52">
        <w:t>3</w:t>
      </w:r>
      <w:r>
        <w:t>D.Ike.</w:t>
      </w:r>
      <w:r w:rsidR="00841590">
        <w:t>sa</w:t>
      </w:r>
      <w:r w:rsidR="00341B52">
        <w:t>.</w:t>
      </w:r>
      <w:r>
        <w:t>o630</w:t>
      </w:r>
      <w:r w:rsidR="00341B52">
        <w:t>702</w:t>
      </w:r>
      <w:r>
        <w:t xml:space="preserve"> (Simulation Screen Output File)</w:t>
      </w:r>
    </w:p>
    <w:p w:rsidR="00B92839" w:rsidRDefault="00B92839" w:rsidP="00B92839">
      <w:pPr>
        <w:pStyle w:val="ListParagraph"/>
      </w:pPr>
    </w:p>
    <w:p w:rsidR="00703936" w:rsidRPr="00703936" w:rsidRDefault="00D82509" w:rsidP="00703936">
      <w:pPr>
        <w:pStyle w:val="ListParagraph"/>
        <w:numPr>
          <w:ilvl w:val="0"/>
          <w:numId w:val="1"/>
        </w:numPr>
        <w:ind w:left="360"/>
        <w:rPr>
          <w:b/>
        </w:rPr>
      </w:pPr>
      <w:r w:rsidRPr="00703936">
        <w:rPr>
          <w:b/>
        </w:rPr>
        <w:t>Computational resources used</w:t>
      </w:r>
      <w:r>
        <w:t xml:space="preserve"> </w:t>
      </w:r>
      <w:r w:rsidR="00D4425A">
        <w:t xml:space="preserve">– run on </w:t>
      </w:r>
      <w:r w:rsidR="00703936">
        <w:t>athos.crc.nd.edu</w:t>
      </w:r>
      <w:r w:rsidR="00350031">
        <w:t xml:space="preserve"> on 492 cores</w:t>
      </w:r>
    </w:p>
    <w:p w:rsidR="006B469F" w:rsidRDefault="006B469F" w:rsidP="006B469F">
      <w:pPr>
        <w:pStyle w:val="ListParagraph"/>
      </w:pPr>
    </w:p>
    <w:sectPr w:rsidR="006B469F" w:rsidSect="00B467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785884"/>
    <w:multiLevelType w:val="hybridMultilevel"/>
    <w:tmpl w:val="B9B28458"/>
    <w:lvl w:ilvl="0" w:tplc="0409000F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D035225"/>
    <w:multiLevelType w:val="hybridMultilevel"/>
    <w:tmpl w:val="3182B1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26739AB"/>
    <w:multiLevelType w:val="hybridMultilevel"/>
    <w:tmpl w:val="3182B1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87E4834"/>
    <w:multiLevelType w:val="hybridMultilevel"/>
    <w:tmpl w:val="78E69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760094"/>
    <w:multiLevelType w:val="hybridMultilevel"/>
    <w:tmpl w:val="CCDE09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4172FED"/>
    <w:multiLevelType w:val="hybridMultilevel"/>
    <w:tmpl w:val="8E54D7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4405CA7"/>
    <w:multiLevelType w:val="hybridMultilevel"/>
    <w:tmpl w:val="85CC6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591196"/>
    <w:multiLevelType w:val="hybridMultilevel"/>
    <w:tmpl w:val="BF442D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56A0B17"/>
    <w:multiLevelType w:val="hybridMultilevel"/>
    <w:tmpl w:val="3182B1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3CB231C"/>
    <w:multiLevelType w:val="hybridMultilevel"/>
    <w:tmpl w:val="C6427516"/>
    <w:lvl w:ilvl="0" w:tplc="0838871C">
      <w:start w:val="1"/>
      <w:numFmt w:val="decimal"/>
      <w:lvlText w:val="%1.)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5CC1327"/>
    <w:multiLevelType w:val="hybridMultilevel"/>
    <w:tmpl w:val="D13A2D82"/>
    <w:lvl w:ilvl="0" w:tplc="0838871C">
      <w:start w:val="1"/>
      <w:numFmt w:val="decimal"/>
      <w:lvlText w:val="%1.)"/>
      <w:lvlJc w:val="left"/>
      <w:pPr>
        <w:ind w:left="720" w:hanging="360"/>
      </w:pPr>
      <w:rPr>
        <w:rFonts w:hint="default"/>
        <w:b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3E5686C"/>
    <w:multiLevelType w:val="hybridMultilevel"/>
    <w:tmpl w:val="86F6FB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BC16568"/>
    <w:multiLevelType w:val="hybridMultilevel"/>
    <w:tmpl w:val="62D05B08"/>
    <w:lvl w:ilvl="0" w:tplc="0409000F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F856F01"/>
    <w:multiLevelType w:val="hybridMultilevel"/>
    <w:tmpl w:val="B34CFA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6CE759E"/>
    <w:multiLevelType w:val="hybridMultilevel"/>
    <w:tmpl w:val="0BDC3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FA30964"/>
    <w:multiLevelType w:val="hybridMultilevel"/>
    <w:tmpl w:val="D7F093CC"/>
    <w:lvl w:ilvl="0" w:tplc="DD848D86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33177D3"/>
    <w:multiLevelType w:val="hybridMultilevel"/>
    <w:tmpl w:val="9BFEF7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7AB13A11"/>
    <w:multiLevelType w:val="hybridMultilevel"/>
    <w:tmpl w:val="DC741070"/>
    <w:lvl w:ilvl="0" w:tplc="0838871C">
      <w:start w:val="1"/>
      <w:numFmt w:val="decimal"/>
      <w:lvlText w:val="%1.)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7"/>
  </w:num>
  <w:num w:numId="15">
    <w:abstractNumId w:val="0"/>
  </w:num>
  <w:num w:numId="16">
    <w:abstractNumId w:val="10"/>
  </w:num>
  <w:num w:numId="17">
    <w:abstractNumId w:val="6"/>
  </w:num>
  <w:num w:numId="18">
    <w:abstractNumId w:val="16"/>
  </w:num>
  <w:num w:numId="19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64064"/>
    <w:rsid w:val="00035AA8"/>
    <w:rsid w:val="0004331A"/>
    <w:rsid w:val="000549D6"/>
    <w:rsid w:val="000573C0"/>
    <w:rsid w:val="00073125"/>
    <w:rsid w:val="00074241"/>
    <w:rsid w:val="000770E4"/>
    <w:rsid w:val="00085A66"/>
    <w:rsid w:val="000974AD"/>
    <w:rsid w:val="000C4C13"/>
    <w:rsid w:val="000F0948"/>
    <w:rsid w:val="001122E6"/>
    <w:rsid w:val="001123F5"/>
    <w:rsid w:val="00153AB8"/>
    <w:rsid w:val="00155F6C"/>
    <w:rsid w:val="00164064"/>
    <w:rsid w:val="001902E4"/>
    <w:rsid w:val="001961DF"/>
    <w:rsid w:val="001D5A5A"/>
    <w:rsid w:val="001E06DB"/>
    <w:rsid w:val="00212C61"/>
    <w:rsid w:val="00234960"/>
    <w:rsid w:val="00241493"/>
    <w:rsid w:val="002576EF"/>
    <w:rsid w:val="00270B14"/>
    <w:rsid w:val="00312774"/>
    <w:rsid w:val="00341B52"/>
    <w:rsid w:val="00350031"/>
    <w:rsid w:val="003511E4"/>
    <w:rsid w:val="00360BC3"/>
    <w:rsid w:val="00367E74"/>
    <w:rsid w:val="003A404E"/>
    <w:rsid w:val="003B7C5C"/>
    <w:rsid w:val="003E275F"/>
    <w:rsid w:val="004341C4"/>
    <w:rsid w:val="004579E0"/>
    <w:rsid w:val="004640A7"/>
    <w:rsid w:val="00471F16"/>
    <w:rsid w:val="004F3270"/>
    <w:rsid w:val="0052320D"/>
    <w:rsid w:val="005367CD"/>
    <w:rsid w:val="00541485"/>
    <w:rsid w:val="00552477"/>
    <w:rsid w:val="0055642C"/>
    <w:rsid w:val="005A3084"/>
    <w:rsid w:val="00600739"/>
    <w:rsid w:val="00621C1C"/>
    <w:rsid w:val="00640292"/>
    <w:rsid w:val="006442BA"/>
    <w:rsid w:val="0064703D"/>
    <w:rsid w:val="0065046D"/>
    <w:rsid w:val="006A44C5"/>
    <w:rsid w:val="006B469F"/>
    <w:rsid w:val="006F1858"/>
    <w:rsid w:val="00703936"/>
    <w:rsid w:val="007440B3"/>
    <w:rsid w:val="00751746"/>
    <w:rsid w:val="007536C9"/>
    <w:rsid w:val="007907D5"/>
    <w:rsid w:val="00791691"/>
    <w:rsid w:val="007E372A"/>
    <w:rsid w:val="007E563E"/>
    <w:rsid w:val="00803020"/>
    <w:rsid w:val="00841590"/>
    <w:rsid w:val="00850157"/>
    <w:rsid w:val="00860556"/>
    <w:rsid w:val="008619BB"/>
    <w:rsid w:val="0087085E"/>
    <w:rsid w:val="00874254"/>
    <w:rsid w:val="00876E7D"/>
    <w:rsid w:val="0089231E"/>
    <w:rsid w:val="008D0567"/>
    <w:rsid w:val="008E289C"/>
    <w:rsid w:val="009455C5"/>
    <w:rsid w:val="009B1045"/>
    <w:rsid w:val="009F3B85"/>
    <w:rsid w:val="00A0430D"/>
    <w:rsid w:val="00A1638E"/>
    <w:rsid w:val="00A23D82"/>
    <w:rsid w:val="00A33847"/>
    <w:rsid w:val="00A55EF6"/>
    <w:rsid w:val="00AB1702"/>
    <w:rsid w:val="00AC5493"/>
    <w:rsid w:val="00AF0489"/>
    <w:rsid w:val="00B2017B"/>
    <w:rsid w:val="00B4674F"/>
    <w:rsid w:val="00B92839"/>
    <w:rsid w:val="00B952AC"/>
    <w:rsid w:val="00BC2DEF"/>
    <w:rsid w:val="00BE1460"/>
    <w:rsid w:val="00C23D6D"/>
    <w:rsid w:val="00C651D7"/>
    <w:rsid w:val="00CF24D5"/>
    <w:rsid w:val="00D4425A"/>
    <w:rsid w:val="00D82509"/>
    <w:rsid w:val="00DF5DC3"/>
    <w:rsid w:val="00E07F94"/>
    <w:rsid w:val="00EB23C9"/>
    <w:rsid w:val="00ED7706"/>
    <w:rsid w:val="00EF3CD4"/>
    <w:rsid w:val="00F24D9B"/>
    <w:rsid w:val="00F36567"/>
    <w:rsid w:val="00F502BF"/>
    <w:rsid w:val="00FA2E87"/>
    <w:rsid w:val="00FD0D71"/>
    <w:rsid w:val="00FD1533"/>
    <w:rsid w:val="00FD5A9B"/>
    <w:rsid w:val="00FD5C76"/>
    <w:rsid w:val="00FE3C3B"/>
    <w:rsid w:val="00FF341A"/>
    <w:rsid w:val="00FF43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  <w:ind w:left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67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36C9"/>
    <w:pPr>
      <w:contextualSpacing/>
    </w:pPr>
  </w:style>
  <w:style w:type="paragraph" w:styleId="PlainText">
    <w:name w:val="Plain Text"/>
    <w:basedOn w:val="Normal"/>
    <w:link w:val="PlainTextChar"/>
    <w:uiPriority w:val="99"/>
    <w:semiHidden/>
    <w:unhideWhenUsed/>
    <w:rsid w:val="006B469F"/>
    <w:pPr>
      <w:spacing w:after="0"/>
      <w:ind w:left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B469F"/>
    <w:rPr>
      <w:rFonts w:ascii="Consolas" w:hAnsi="Consolas"/>
      <w:sz w:val="21"/>
      <w:szCs w:val="21"/>
    </w:rPr>
  </w:style>
  <w:style w:type="character" w:styleId="Emphasis">
    <w:name w:val="Emphasis"/>
    <w:basedOn w:val="DefaultParagraphFont"/>
    <w:uiPriority w:val="20"/>
    <w:qFormat/>
    <w:rsid w:val="000549D6"/>
    <w:rPr>
      <w:b/>
      <w:bCs/>
      <w:i w:val="0"/>
      <w:iCs w:val="0"/>
    </w:rPr>
  </w:style>
  <w:style w:type="paragraph" w:customStyle="1" w:styleId="xmsonormal">
    <w:name w:val="x_msonormal"/>
    <w:basedOn w:val="Normal"/>
    <w:rsid w:val="006A44C5"/>
    <w:pPr>
      <w:spacing w:before="100" w:beforeAutospacing="1" w:after="100" w:afterAutospacing="1"/>
      <w:ind w:left="0"/>
    </w:pPr>
    <w:rPr>
      <w:rFonts w:ascii="Times New Roman" w:eastAsia="Times New Roman" w:hAnsi="Times New Roman" w:cs="Times New Roman"/>
      <w:sz w:val="24"/>
      <w:szCs w:val="24"/>
      <w:lang w:eastAsia="zh-T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  <w:ind w:left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67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36C9"/>
    <w:pPr>
      <w:contextualSpacing/>
    </w:pPr>
  </w:style>
  <w:style w:type="paragraph" w:styleId="PlainText">
    <w:name w:val="Plain Text"/>
    <w:basedOn w:val="Normal"/>
    <w:link w:val="PlainTextChar"/>
    <w:uiPriority w:val="99"/>
    <w:semiHidden/>
    <w:unhideWhenUsed/>
    <w:rsid w:val="006B469F"/>
    <w:pPr>
      <w:spacing w:after="0"/>
      <w:ind w:left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B469F"/>
    <w:rPr>
      <w:rFonts w:ascii="Consolas" w:hAnsi="Consolas"/>
      <w:sz w:val="21"/>
      <w:szCs w:val="21"/>
    </w:rPr>
  </w:style>
  <w:style w:type="character" w:styleId="Emphasis">
    <w:name w:val="Emphasis"/>
    <w:basedOn w:val="DefaultParagraphFont"/>
    <w:uiPriority w:val="20"/>
    <w:qFormat/>
    <w:rsid w:val="000549D6"/>
    <w:rPr>
      <w:b/>
      <w:bCs/>
      <w:i w:val="0"/>
      <w:iCs w:val="0"/>
    </w:rPr>
  </w:style>
  <w:style w:type="paragraph" w:customStyle="1" w:styleId="xmsonormal">
    <w:name w:val="x_msonormal"/>
    <w:basedOn w:val="Normal"/>
    <w:rsid w:val="006A44C5"/>
    <w:pPr>
      <w:spacing w:before="100" w:beforeAutospacing="1" w:after="100" w:afterAutospacing="1"/>
      <w:ind w:left="0"/>
    </w:pPr>
    <w:rPr>
      <w:rFonts w:ascii="Times New Roman" w:eastAsia="Times New Roman" w:hAnsi="Times New Roman" w:cs="Times New Roman"/>
      <w:sz w:val="24"/>
      <w:szCs w:val="24"/>
      <w:lang w:eastAsia="zh-T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0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2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1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58696">
      <w:bodyDiv w:val="1"/>
      <w:marLeft w:val="120"/>
      <w:marRight w:val="12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9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3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43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964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North Carolina at Chapel Hill</Company>
  <LinksUpToDate>false</LinksUpToDate>
  <CharactersWithSpaces>804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A. Luettich</dc:creator>
  <cp:lastModifiedBy>chluser</cp:lastModifiedBy>
  <cp:revision>16</cp:revision>
  <dcterms:created xsi:type="dcterms:W3CDTF">2013-02-05T18:35:00Z</dcterms:created>
  <dcterms:modified xsi:type="dcterms:W3CDTF">2013-02-05T20:00:00Z</dcterms:modified>
</cp:coreProperties>
</file>