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4BD0" w14:textId="77777777" w:rsidR="00B020FE" w:rsidRDefault="00E611BA" w:rsidP="00E611BA">
      <w:pPr>
        <w:jc w:val="center"/>
      </w:pPr>
      <w:r w:rsidRPr="00E611BA">
        <w:rPr>
          <w:rFonts w:hint="eastAsia"/>
          <w:sz w:val="44"/>
        </w:rPr>
        <w:t>analyze_</w:t>
      </w:r>
      <w:r w:rsidRPr="00E611BA">
        <w:rPr>
          <w:rFonts w:hint="eastAsia"/>
          <w:sz w:val="44"/>
        </w:rPr>
        <w:t>第二次作業</w:t>
      </w:r>
    </w:p>
    <w:p w14:paraId="361A4D52" w14:textId="77777777" w:rsidR="00E611BA" w:rsidRDefault="00E611BA"/>
    <w:p w14:paraId="2A1505B4" w14:textId="77777777" w:rsidR="00BC2072" w:rsidRDefault="00BC2072">
      <w:r>
        <w:rPr>
          <w:rFonts w:hint="eastAsia"/>
        </w:rPr>
        <w:t>資</w:t>
      </w:r>
      <w:r>
        <w:t>料</w:t>
      </w:r>
      <w:r>
        <w:rPr>
          <w:rFonts w:hint="eastAsia"/>
        </w:rPr>
        <w:t>來</w:t>
      </w:r>
      <w:r>
        <w:t>源：</w:t>
      </w:r>
      <w:r>
        <w:t>https://api.finmindtrade.com/api/v4/data</w:t>
      </w:r>
    </w:p>
    <w:p w14:paraId="038885BD" w14:textId="77777777" w:rsidR="009054BB" w:rsidRDefault="009054BB">
      <w:r>
        <w:rPr>
          <w:rFonts w:hint="eastAsia"/>
        </w:rPr>
        <w:t>讀</w:t>
      </w:r>
      <w:r>
        <w:t>取</w:t>
      </w:r>
      <w:r>
        <w:rPr>
          <w:rFonts w:hint="eastAsia"/>
        </w:rPr>
        <w:t>資</w:t>
      </w:r>
      <w:r>
        <w:t>料</w:t>
      </w:r>
      <w:r>
        <w:rPr>
          <w:rFonts w:hint="eastAsia"/>
        </w:rPr>
        <w:t>：</w:t>
      </w:r>
    </w:p>
    <w:p w14:paraId="277F51BE" w14:textId="77777777" w:rsidR="002C6C20" w:rsidRDefault="002C6C20">
      <w:r>
        <w:rPr>
          <w:rFonts w:hint="eastAsia"/>
        </w:rPr>
        <w:t>提示：</w:t>
      </w:r>
    </w:p>
    <w:p w14:paraId="5A6FB4B2" w14:textId="77777777" w:rsidR="002C6C20" w:rsidRDefault="002C6C20" w:rsidP="002C6C20">
      <w:r>
        <w:t>import requests</w:t>
      </w:r>
    </w:p>
    <w:p w14:paraId="0A74063B" w14:textId="77777777" w:rsidR="002C6C20" w:rsidRDefault="002C6C20" w:rsidP="002C6C20">
      <w:r>
        <w:t>import pandas as pd</w:t>
      </w:r>
    </w:p>
    <w:p w14:paraId="201FB8B0" w14:textId="77777777" w:rsidR="002C6C20" w:rsidRDefault="002C6C20" w:rsidP="002C6C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BFCF4B3" w14:textId="77777777" w:rsidR="002C6C20" w:rsidRDefault="002C6C20" w:rsidP="002C6C20"/>
    <w:p w14:paraId="32448325" w14:textId="77777777" w:rsidR="002C6C20" w:rsidRDefault="002C6C20" w:rsidP="002C6C20">
      <w:r>
        <w:t># ==========================================</w:t>
      </w:r>
    </w:p>
    <w:p w14:paraId="0967EFB2" w14:textId="77777777" w:rsidR="002C6C20" w:rsidRDefault="002C6C20" w:rsidP="002C6C20">
      <w:r>
        <w:rPr>
          <w:rFonts w:hint="eastAsia"/>
        </w:rPr>
        <w:t xml:space="preserve"># 1. </w:t>
      </w:r>
      <w:r>
        <w:rPr>
          <w:rFonts w:hint="eastAsia"/>
        </w:rPr>
        <w:t>設定股票與日期</w:t>
      </w:r>
    </w:p>
    <w:p w14:paraId="73633D8D" w14:textId="77777777" w:rsidR="002C6C20" w:rsidRDefault="002C6C20" w:rsidP="002C6C20">
      <w:r>
        <w:t># ==========================================</w:t>
      </w:r>
    </w:p>
    <w:p w14:paraId="413D4BC6" w14:textId="77777777" w:rsidR="002C6C20" w:rsidRDefault="002C6C20" w:rsidP="002C6C20">
      <w:proofErr w:type="spellStart"/>
      <w:r>
        <w:t>stock_id</w:t>
      </w:r>
      <w:proofErr w:type="spellEnd"/>
      <w:r>
        <w:t xml:space="preserve"> = "2330"</w:t>
      </w:r>
    </w:p>
    <w:p w14:paraId="6790C704" w14:textId="77777777" w:rsidR="002C6C20" w:rsidRDefault="002C6C20" w:rsidP="002C6C20">
      <w:proofErr w:type="spellStart"/>
      <w:r>
        <w:t>start_date</w:t>
      </w:r>
      <w:proofErr w:type="spellEnd"/>
      <w:r>
        <w:t xml:space="preserve"> = "2026-01-01"</w:t>
      </w:r>
    </w:p>
    <w:p w14:paraId="382FC75C" w14:textId="77777777" w:rsidR="002C6C20" w:rsidRDefault="002C6C20" w:rsidP="002C6C20">
      <w:proofErr w:type="spellStart"/>
      <w:r>
        <w:t>end_date</w:t>
      </w:r>
      <w:proofErr w:type="spellEnd"/>
      <w:r>
        <w:t xml:space="preserve"> = "2026-09-30"</w:t>
      </w:r>
    </w:p>
    <w:p w14:paraId="1BFFE546" w14:textId="77777777" w:rsidR="002C6C20" w:rsidRDefault="002C6C20" w:rsidP="002C6C20">
      <w:proofErr w:type="spellStart"/>
      <w:r>
        <w:t>url</w:t>
      </w:r>
      <w:proofErr w:type="spellEnd"/>
      <w:r>
        <w:t xml:space="preserve"> = "https://api.finmindtrade.com/</w:t>
      </w:r>
      <w:proofErr w:type="spellStart"/>
      <w:r>
        <w:t>api</w:t>
      </w:r>
      <w:proofErr w:type="spellEnd"/>
      <w:r>
        <w:t>/v4/data"</w:t>
      </w:r>
    </w:p>
    <w:p w14:paraId="430B6188" w14:textId="77777777" w:rsidR="002C6C20" w:rsidRDefault="002C6C20" w:rsidP="002C6C20">
      <w:r>
        <w:t>params = {</w:t>
      </w:r>
    </w:p>
    <w:p w14:paraId="26A9739A" w14:textId="77777777" w:rsidR="002C6C20" w:rsidRDefault="002C6C20" w:rsidP="002C6C20">
      <w:r>
        <w:t xml:space="preserve">    "dataset": "</w:t>
      </w:r>
      <w:proofErr w:type="spellStart"/>
      <w:r>
        <w:t>TaiwanStockPrice</w:t>
      </w:r>
      <w:proofErr w:type="spellEnd"/>
      <w:r>
        <w:t>",</w:t>
      </w:r>
    </w:p>
    <w:p w14:paraId="4DC4A294" w14:textId="77777777" w:rsidR="002C6C20" w:rsidRDefault="002C6C20" w:rsidP="002C6C20">
      <w:r>
        <w:t xml:space="preserve">    "</w:t>
      </w:r>
      <w:proofErr w:type="spellStart"/>
      <w:r>
        <w:t>data_id</w:t>
      </w:r>
      <w:proofErr w:type="spellEnd"/>
      <w:r>
        <w:t xml:space="preserve">": </w:t>
      </w:r>
      <w:proofErr w:type="spellStart"/>
      <w:r>
        <w:t>stock_id</w:t>
      </w:r>
      <w:proofErr w:type="spellEnd"/>
      <w:r>
        <w:t>,</w:t>
      </w:r>
    </w:p>
    <w:p w14:paraId="0B9DD41F" w14:textId="77777777" w:rsidR="002C6C20" w:rsidRDefault="002C6C20" w:rsidP="002C6C20">
      <w:r>
        <w:t xml:space="preserve">    "</w:t>
      </w:r>
      <w:proofErr w:type="spellStart"/>
      <w:r>
        <w:t>start_date</w:t>
      </w:r>
      <w:proofErr w:type="spellEnd"/>
      <w:r>
        <w:t xml:space="preserve">": </w:t>
      </w:r>
      <w:proofErr w:type="spellStart"/>
      <w:r>
        <w:t>start_date</w:t>
      </w:r>
      <w:proofErr w:type="spellEnd"/>
      <w:r>
        <w:t>,</w:t>
      </w:r>
    </w:p>
    <w:p w14:paraId="40DF6042" w14:textId="77777777" w:rsidR="002C6C20" w:rsidRDefault="002C6C20" w:rsidP="002C6C20">
      <w:r>
        <w:t xml:space="preserve">    "</w:t>
      </w:r>
      <w:proofErr w:type="spellStart"/>
      <w:r>
        <w:t>end_date</w:t>
      </w:r>
      <w:proofErr w:type="spellEnd"/>
      <w:r>
        <w:t xml:space="preserve">": </w:t>
      </w:r>
      <w:proofErr w:type="spellStart"/>
      <w:r>
        <w:t>end_date</w:t>
      </w:r>
      <w:proofErr w:type="spellEnd"/>
    </w:p>
    <w:p w14:paraId="547CAA41" w14:textId="77777777" w:rsidR="002C6C20" w:rsidRDefault="002C6C20" w:rsidP="002C6C20">
      <w:r>
        <w:t>}</w:t>
      </w:r>
    </w:p>
    <w:p w14:paraId="4D9C5721" w14:textId="77777777" w:rsidR="002C6C20" w:rsidRDefault="002C6C20" w:rsidP="002C6C20">
      <w:r>
        <w:t># ==========================================</w:t>
      </w:r>
    </w:p>
    <w:p w14:paraId="01C76CD3" w14:textId="77777777" w:rsidR="002C6C20" w:rsidRDefault="002C6C20" w:rsidP="002C6C20">
      <w:r>
        <w:rPr>
          <w:rFonts w:hint="eastAsia"/>
        </w:rPr>
        <w:t xml:space="preserve"># 2. </w:t>
      </w:r>
      <w:r>
        <w:rPr>
          <w:rFonts w:hint="eastAsia"/>
        </w:rPr>
        <w:t>取得</w:t>
      </w:r>
      <w:r>
        <w:rPr>
          <w:rFonts w:hint="eastAsia"/>
        </w:rPr>
        <w:t xml:space="preserve"> API </w:t>
      </w:r>
      <w:r>
        <w:rPr>
          <w:rFonts w:hint="eastAsia"/>
        </w:rPr>
        <w:t>資料</w:t>
      </w:r>
    </w:p>
    <w:p w14:paraId="5AA69A57" w14:textId="77777777" w:rsidR="002C6C20" w:rsidRDefault="002C6C20" w:rsidP="002C6C20">
      <w:r>
        <w:t># ==========================================</w:t>
      </w:r>
    </w:p>
    <w:p w14:paraId="447BE495" w14:textId="77777777" w:rsidR="002C6C20" w:rsidRDefault="002C6C20" w:rsidP="002C6C20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params=params)</w:t>
      </w:r>
    </w:p>
    <w:p w14:paraId="5FFD04F7" w14:textId="77777777" w:rsidR="002C6C20" w:rsidRDefault="002C6C20" w:rsidP="002C6C20"/>
    <w:p w14:paraId="08B45399" w14:textId="77777777" w:rsidR="002C6C20" w:rsidRDefault="002C6C20" w:rsidP="002C6C20">
      <w:proofErr w:type="gramStart"/>
      <w:r>
        <w:t>print(</w:t>
      </w:r>
      <w:proofErr w:type="gramEnd"/>
      <w:r>
        <w:t xml:space="preserve">"HTTP Status Code:",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)</w:t>
      </w:r>
    </w:p>
    <w:p w14:paraId="08F7BC39" w14:textId="77777777" w:rsidR="002C6C20" w:rsidRDefault="002C6C20" w:rsidP="002C6C20">
      <w:r>
        <w:t xml:space="preserve">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2FC8D8F" w14:textId="77777777" w:rsidR="002C6C20" w:rsidRDefault="002C6C20" w:rsidP="002C6C2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(data["data"])</w:t>
      </w:r>
    </w:p>
    <w:p w14:paraId="4DCF58ED" w14:textId="77777777" w:rsidR="002C6C20" w:rsidRDefault="002C6C20" w:rsidP="002C6C20">
      <w:r>
        <w:rPr>
          <w:rFonts w:hint="eastAsia"/>
        </w:rPr>
        <w:t xml:space="preserve">print("\n========== </w:t>
      </w:r>
      <w:r>
        <w:rPr>
          <w:rFonts w:hint="eastAsia"/>
        </w:rPr>
        <w:t>原始資料</w:t>
      </w:r>
      <w:r>
        <w:rPr>
          <w:rFonts w:hint="eastAsia"/>
        </w:rPr>
        <w:t xml:space="preserve"> ==========")</w:t>
      </w:r>
    </w:p>
    <w:p w14:paraId="26935BDC" w14:textId="77777777" w:rsidR="002C6C20" w:rsidRDefault="002C6C20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7E37BFA4" w14:textId="77777777" w:rsidR="002C6C20" w:rsidRDefault="002C6C20">
      <w:r>
        <w:rPr>
          <w:rFonts w:hint="eastAsia"/>
        </w:rPr>
        <w:t>說</w:t>
      </w:r>
      <w:r>
        <w:t>明</w:t>
      </w:r>
      <w:r>
        <w:rPr>
          <w:rFonts w:hint="eastAsia"/>
        </w:rPr>
        <w:t>:</w:t>
      </w:r>
    </w:p>
    <w:p w14:paraId="3BBFE3AD" w14:textId="77777777" w:rsidR="002C6C20" w:rsidRDefault="002C6C20">
      <w:r>
        <w:rPr>
          <w:noProof/>
        </w:rPr>
        <w:lastRenderedPageBreak/>
        <w:drawing>
          <wp:inline distT="0" distB="0" distL="0" distR="0" wp14:anchorId="6F5A7D4A" wp14:editId="01369BE1">
            <wp:extent cx="5274310" cy="35642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294E" w14:textId="77777777" w:rsidR="00C223F8" w:rsidRDefault="00C223F8"/>
    <w:p w14:paraId="27D37DCA" w14:textId="77777777" w:rsidR="00C223F8" w:rsidRDefault="00C223F8">
      <w:r>
        <w:rPr>
          <w:rFonts w:hint="eastAsia"/>
        </w:rPr>
        <w:t xml:space="preserve">1. </w:t>
      </w:r>
      <w:r w:rsidRPr="00C223F8">
        <w:rPr>
          <w:rFonts w:hint="eastAsia"/>
        </w:rPr>
        <w:t>繪製收盤價走勢圖</w:t>
      </w:r>
      <w:r>
        <w:rPr>
          <w:rFonts w:hint="eastAsia"/>
        </w:rPr>
        <w:t>，</w:t>
      </w:r>
      <w:r>
        <w:t>結</w:t>
      </w:r>
      <w:r>
        <w:rPr>
          <w:rFonts w:hint="eastAsia"/>
        </w:rPr>
        <w:t>果</w:t>
      </w:r>
      <w:r>
        <w:t>參考如下</w:t>
      </w:r>
      <w:r>
        <w:rPr>
          <w:rFonts w:hint="eastAsia"/>
        </w:rPr>
        <w:t>：</w:t>
      </w:r>
    </w:p>
    <w:p w14:paraId="1CCE8ECF" w14:textId="1AAF6564" w:rsidR="00677519" w:rsidRDefault="00677519">
      <w:r>
        <w:rPr>
          <w:noProof/>
        </w:rPr>
        <w:drawing>
          <wp:inline distT="0" distB="0" distL="0" distR="0" wp14:anchorId="55D15E68" wp14:editId="134DFA75">
            <wp:extent cx="5274310" cy="2992755"/>
            <wp:effectExtent l="0" t="0" r="2540" b="0"/>
            <wp:docPr id="8204038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3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77FA" w14:textId="2E35CFFF" w:rsidR="00866124" w:rsidRDefault="00866124">
      <w:r>
        <w:t>C</w:t>
      </w:r>
      <w:r>
        <w:rPr>
          <w:rFonts w:hint="eastAsia"/>
        </w:rPr>
        <w:t>ode:</w:t>
      </w:r>
    </w:p>
    <w:p w14:paraId="7F4DE13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-*- coding: utf-8 -*-</w:t>
      </w:r>
    </w:p>
    <w:p w14:paraId="69C5560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5282A8D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EX2-1: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繪製收盤價走勢圖</w:t>
      </w:r>
    </w:p>
    <w:p w14:paraId="7994B09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功能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從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FinMind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API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獲取股票數據，繪製收盤價走勢圖</w:t>
      </w:r>
    </w:p>
    <w:p w14:paraId="5848C68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股票代碼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 2330 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台積電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)</w:t>
      </w:r>
    </w:p>
    <w:p w14:paraId="7AF4681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時間範圍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2026-01-01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到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2026-09-30</w:t>
      </w:r>
    </w:p>
    <w:p w14:paraId="0D49B4F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5FB0183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19D971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</w:p>
    <w:p w14:paraId="15BA7ED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io</w:t>
      </w:r>
    </w:p>
    <w:p w14:paraId="2EA1A38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stdout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io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TextIOWrapper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stdout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buffer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encoding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'utf-8'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A0B3CB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C24D8F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</w:p>
    <w:p w14:paraId="5CA4387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pandas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</w:p>
    <w:p w14:paraId="2316D61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matplotlib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pyplot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proofErr w:type="spellEnd"/>
    </w:p>
    <w:p w14:paraId="3E1F23C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BACDF8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42078A5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設定股票代碼和日期範圍</w:t>
      </w:r>
    </w:p>
    <w:p w14:paraId="36531F1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2DDBCBD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"2330"</w:t>
      </w:r>
    </w:p>
    <w:p w14:paraId="642873F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"2026-01-01"</w:t>
      </w:r>
    </w:p>
    <w:p w14:paraId="7EF68C2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"2026-09-30"</w:t>
      </w:r>
    </w:p>
    <w:p w14:paraId="536C56F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"https://api.finmindtrade.com/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api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/v4/data"</w:t>
      </w:r>
    </w:p>
    <w:p w14:paraId="7E51199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850C51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準備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API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參數</w:t>
      </w:r>
    </w:p>
    <w:p w14:paraId="1DA53B5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{</w:t>
      </w:r>
    </w:p>
    <w:p w14:paraId="66E2B02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"dataset"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TaiwanStockPrice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218DAF4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_id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538AE79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start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_date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2E3D57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end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_date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</w:p>
    <w:p w14:paraId="4981EE6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18A2F48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E8AB69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6A8C258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獲取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API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</w:t>
      </w:r>
    </w:p>
    <w:p w14:paraId="1D89C33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49127D1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正在獲取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從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到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的股票數據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555444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32933B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EB261E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</w:t>
      </w:r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code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!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0C62B40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"[ERROR]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獲取數據失敗，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HTTP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狀態碼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status_code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1A0897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exit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6C5904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43D315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5A9B856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數據處理</w:t>
      </w:r>
    </w:p>
    <w:p w14:paraId="1B59278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464ECDA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數據處理中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8341E1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json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6273287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DataFrame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])</w:t>
      </w:r>
    </w:p>
    <w:p w14:paraId="76E3CAA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BE21A5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轉換日期格式並排序</w:t>
      </w:r>
    </w:p>
    <w:p w14:paraId="4C198C4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= </w:t>
      </w:r>
      <w:proofErr w:type="spell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to_datetime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])</w:t>
      </w:r>
    </w:p>
    <w:p w14:paraId="0B27E96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sort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_values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proofErr w:type="gramStart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reset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_index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drop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532955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0984B4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"[OK]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成功獲取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筆資料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D8BC0D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573170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5B48719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繪製收盤價走勢圖</w:t>
      </w:r>
    </w:p>
    <w:p w14:paraId="053A914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32E478C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繪製收盤價走勢圖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1FA73A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0330C0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figure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figsize</w:t>
      </w:r>
      <w:proofErr w:type="spellEnd"/>
      <w:proofErr w:type="gramStart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=(</w:t>
      </w:r>
      <w:proofErr w:type="gramEnd"/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</w:t>
      </w:r>
    </w:p>
    <w:p w14:paraId="4161644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plot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marker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'o'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linewidth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markersize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'blue'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04FD7D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2173E1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設定圖表標題和軸標籤</w:t>
      </w:r>
    </w:p>
    <w:p w14:paraId="70B52DE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title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Close Price from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to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</w:p>
    <w:p w14:paraId="71ADD57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14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fontweight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'bold'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4E265F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xlabel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C6F39D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ylabel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 Price'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20B611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997D99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旋轉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X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軸日期標籤以便閱讀</w:t>
      </w:r>
    </w:p>
    <w:p w14:paraId="218243F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xticks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rotation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45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D76B66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E40BA9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添加網格線</w:t>
      </w:r>
    </w:p>
    <w:p w14:paraId="444400C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grid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alpha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0.3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FDE852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6A7A94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調整佈局並保存</w:t>
      </w:r>
    </w:p>
    <w:p w14:paraId="3915B69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tight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</w:t>
      </w: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layout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109FE9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777E05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output_file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'EX2-1_close_price.png'</w:t>
      </w:r>
    </w:p>
    <w:p w14:paraId="5CE7018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savefig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output_file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dpi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bbox_inches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'tight'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532D5F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"[OK]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圖表已保存到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output_file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A480FF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99A6F3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顯示圖表</w:t>
      </w:r>
    </w:p>
    <w:p w14:paraId="24AA93E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3EF92B2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7FA863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60FC95A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數據統計</w:t>
      </w:r>
    </w:p>
    <w:p w14:paraId="5506B44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7D3F355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\n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==========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收盤價統計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=========="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CEDA51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最高價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max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3E2570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最低價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min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D31063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平均價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mean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:.2f}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CC7B2E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振幅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max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() -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min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426789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4077208" w14:textId="77777777" w:rsidR="00866124" w:rsidRPr="0040295C" w:rsidRDefault="00866124">
      <w:pPr>
        <w:rPr>
          <w:rFonts w:hint="eastAsia"/>
        </w:rPr>
      </w:pPr>
    </w:p>
    <w:p w14:paraId="778D69CC" w14:textId="3B495F16" w:rsidR="00C223F8" w:rsidRPr="00C223F8" w:rsidRDefault="00C223F8"/>
    <w:p w14:paraId="0720B8E4" w14:textId="77777777" w:rsidR="00C223F8" w:rsidRDefault="00C223F8" w:rsidP="00C223F8">
      <w:r>
        <w:rPr>
          <w:rFonts w:hint="eastAsia"/>
        </w:rPr>
        <w:t xml:space="preserve">2. </w:t>
      </w:r>
      <w:r w:rsidR="00442837" w:rsidRPr="00442837">
        <w:rPr>
          <w:rFonts w:hint="eastAsia"/>
        </w:rPr>
        <w:t>繪製成交量走勢圖</w:t>
      </w:r>
      <w:r>
        <w:rPr>
          <w:rFonts w:hint="eastAsia"/>
        </w:rPr>
        <w:t>，</w:t>
      </w:r>
      <w:r>
        <w:t>結</w:t>
      </w:r>
      <w:r>
        <w:rPr>
          <w:rFonts w:hint="eastAsia"/>
        </w:rPr>
        <w:t>果</w:t>
      </w:r>
      <w:r>
        <w:t>參考如下</w:t>
      </w:r>
      <w:r>
        <w:rPr>
          <w:rFonts w:hint="eastAsia"/>
        </w:rPr>
        <w:t>：</w:t>
      </w:r>
    </w:p>
    <w:p w14:paraId="0D61A706" w14:textId="35BF3F65" w:rsidR="00C223F8" w:rsidRDefault="00677519">
      <w:r>
        <w:rPr>
          <w:noProof/>
        </w:rPr>
        <w:drawing>
          <wp:inline distT="0" distB="0" distL="0" distR="0" wp14:anchorId="04EFDB57" wp14:editId="215C0949">
            <wp:extent cx="5274310" cy="2992755"/>
            <wp:effectExtent l="0" t="0" r="2540" b="0"/>
            <wp:docPr id="17164540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54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3A63" w14:textId="49203BFF" w:rsidR="00EA6FF0" w:rsidRDefault="0040295C">
      <w:r>
        <w:t>C</w:t>
      </w:r>
      <w:r>
        <w:rPr>
          <w:rFonts w:hint="eastAsia"/>
        </w:rPr>
        <w:t>ode:</w:t>
      </w:r>
    </w:p>
    <w:p w14:paraId="2ED14CF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-*- coding: utf-8 -*-</w:t>
      </w:r>
    </w:p>
    <w:p w14:paraId="2E822D1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5307CBC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EX2-2: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繪製成交量走勢圖</w:t>
      </w:r>
    </w:p>
    <w:p w14:paraId="6D20782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功能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從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FinMind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API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獲取股票數據，繪製成交量走勢圖</w:t>
      </w:r>
    </w:p>
    <w:p w14:paraId="11ADCC6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股票代碼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 2330 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台積電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)</w:t>
      </w:r>
    </w:p>
    <w:p w14:paraId="5388593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時間範圍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2026-01-01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到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2026-09-30</w:t>
      </w:r>
    </w:p>
    <w:p w14:paraId="30D3C19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46B593B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EEFDA1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</w:p>
    <w:p w14:paraId="128EC10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io</w:t>
      </w:r>
    </w:p>
    <w:p w14:paraId="0990227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stdout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io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TextIOWrapper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stdout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buffer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encoding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'utf-8'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987829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EAA377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</w:p>
    <w:p w14:paraId="431DE0A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pandas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</w:p>
    <w:p w14:paraId="6C40A1D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matplotlib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pyplot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proofErr w:type="spellEnd"/>
    </w:p>
    <w:p w14:paraId="068D84E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E307CF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2537E56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設定股票代碼和日期範圍</w:t>
      </w:r>
    </w:p>
    <w:p w14:paraId="6C68850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00C4F50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"2330"</w:t>
      </w:r>
    </w:p>
    <w:p w14:paraId="1EF8D51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"2026-01-01"</w:t>
      </w:r>
    </w:p>
    <w:p w14:paraId="4B140BD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"2026-09-30"</w:t>
      </w:r>
    </w:p>
    <w:p w14:paraId="5B16B0F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"https://api.finmindtrade.com/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api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/v4/data"</w:t>
      </w:r>
    </w:p>
    <w:p w14:paraId="10911B3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9CE4BD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準備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API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參數</w:t>
      </w:r>
    </w:p>
    <w:p w14:paraId="6A3FA9A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{</w:t>
      </w:r>
    </w:p>
    <w:p w14:paraId="275B665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"dataset"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TaiwanStockPrice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78731F0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_id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737A4B8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start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_date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35B12B6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end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_date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</w:p>
    <w:p w14:paraId="68D9E2E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09E2C0B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B08E00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7E8891A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獲取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API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</w:t>
      </w:r>
    </w:p>
    <w:p w14:paraId="5848138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6021D88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正在獲取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從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到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的股票數據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D7C1BD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D43EEE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231D74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</w:t>
      </w:r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code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!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2D1DCA0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"[ERROR]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獲取數據失敗，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HTTP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狀態碼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status_code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ADCC16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exit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1F3F86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78DC15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143E0CD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數據處理</w:t>
      </w:r>
    </w:p>
    <w:p w14:paraId="2B7FEB8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657B55D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數據處理中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798CAA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json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4BA2852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DataFrame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])</w:t>
      </w:r>
    </w:p>
    <w:p w14:paraId="34DB6DB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10C7D3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轉換日期格式並排序</w:t>
      </w:r>
    </w:p>
    <w:p w14:paraId="372D67C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= </w:t>
      </w:r>
      <w:proofErr w:type="spell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to_datetime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])</w:t>
      </w:r>
    </w:p>
    <w:p w14:paraId="63F1FB6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sort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_values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proofErr w:type="gramStart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reset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_index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drop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5458EC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88360A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"[OK]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成功獲取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筆資料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31ECF6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006ED1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44C198C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繪製成交量走勢圖</w:t>
      </w:r>
    </w:p>
    <w:p w14:paraId="520F61A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3321856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繪製成交量走勢圖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8079C6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70903E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figure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figsize</w:t>
      </w:r>
      <w:proofErr w:type="spellEnd"/>
      <w:proofErr w:type="gramStart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=(</w:t>
      </w:r>
      <w:proofErr w:type="gramEnd"/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</w:t>
      </w:r>
    </w:p>
    <w:p w14:paraId="3FE7638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plot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Trading_Volume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marker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'o'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linewidth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markersize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'blue'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AE1E4C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712324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設定圖表標題和軸標籤</w:t>
      </w:r>
    </w:p>
    <w:p w14:paraId="501FD06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title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Volume from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to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</w:p>
    <w:p w14:paraId="6F8A7D2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14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fontweight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'bold'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EF0C99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xlabel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672802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ylabel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'Volume'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fontsize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1AAE08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375B4F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使用普通格式顯示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Y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軸（避免科學記號）</w:t>
      </w:r>
    </w:p>
    <w:p w14:paraId="75ACAB4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ticklabel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</w:t>
      </w: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format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'plain'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axis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'y'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C34393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A84764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旋轉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X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軸日期標籤以便閱讀</w:t>
      </w:r>
    </w:p>
    <w:p w14:paraId="46BB818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xticks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rotation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45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263EC6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E70401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添加網格線</w:t>
      </w:r>
    </w:p>
    <w:p w14:paraId="6358BAE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grid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alpha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0.3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E07216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29A804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調整佈局並保存</w:t>
      </w:r>
    </w:p>
    <w:p w14:paraId="0C3825A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tight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</w:t>
      </w: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layout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108FC7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30CA2CA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output_file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'EX2-2_volume.png'</w:t>
      </w:r>
    </w:p>
    <w:p w14:paraId="57210C0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savefig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output_file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dpi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bbox_inches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'tight'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9D7CD0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"[OK]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圖表已保存到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output_file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6E04C0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5D13F8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顯示圖表</w:t>
      </w:r>
    </w:p>
    <w:p w14:paraId="777FAEA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show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785B4F7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205A27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0D36754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數據統計</w:t>
      </w:r>
    </w:p>
    <w:p w14:paraId="7D3E6B5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5EA942D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\n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==========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成交量統計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=========="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E77438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最高成交量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Trading_Volume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max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:,}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0653AD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最低成交量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Trading_Volume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min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:,}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68F7D4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平均成交量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Trading_Volume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mean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:,.0f}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9C5326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總成交量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Trading_Volume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sum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:,}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D2C7D8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E61A08A" w14:textId="77777777" w:rsidR="0040295C" w:rsidRDefault="0040295C">
      <w:pPr>
        <w:rPr>
          <w:rFonts w:hint="eastAsia"/>
        </w:rPr>
      </w:pPr>
    </w:p>
    <w:p w14:paraId="2539E46C" w14:textId="77777777" w:rsidR="00F85709" w:rsidRDefault="00F85709">
      <w:r>
        <w:rPr>
          <w:rFonts w:hint="eastAsia"/>
        </w:rPr>
        <w:t xml:space="preserve">3. </w:t>
      </w:r>
      <w:r>
        <w:rPr>
          <w:rFonts w:hint="eastAsia"/>
        </w:rPr>
        <w:t>將</w:t>
      </w:r>
      <w:r>
        <w:t>系統改成</w:t>
      </w:r>
      <w:r>
        <w:rPr>
          <w:rFonts w:hint="eastAsia"/>
        </w:rPr>
        <w:t>讓</w:t>
      </w:r>
      <w:r>
        <w:t>使</w:t>
      </w:r>
      <w:r>
        <w:rPr>
          <w:rFonts w:hint="eastAsia"/>
        </w:rPr>
        <w:t>用</w:t>
      </w:r>
      <w:r>
        <w:t>者輸入</w:t>
      </w:r>
      <w:r>
        <w:rPr>
          <w:rFonts w:hint="eastAsia"/>
        </w:rPr>
        <w:t>如</w:t>
      </w:r>
      <w:r>
        <w:t>下：</w:t>
      </w:r>
    </w:p>
    <w:p w14:paraId="38FCD1D6" w14:textId="47A83A25" w:rsidR="00F85709" w:rsidRDefault="00677519">
      <w:r w:rsidRPr="00677519">
        <w:drawing>
          <wp:inline distT="0" distB="0" distL="0" distR="0" wp14:anchorId="1BCB8239" wp14:editId="7954FE9E">
            <wp:extent cx="4392706" cy="6795748"/>
            <wp:effectExtent l="0" t="0" r="8255" b="5715"/>
            <wp:docPr id="19146773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7332" name=""/>
                    <pic:cNvPicPr/>
                  </pic:nvPicPr>
                  <pic:blipFill rotWithShape="1">
                    <a:blip r:embed="rId7"/>
                    <a:srcRect l="59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706" cy="679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48EA2" w14:textId="153C927F" w:rsidR="0040295C" w:rsidRDefault="0040295C">
      <w:r>
        <w:t>C</w:t>
      </w:r>
      <w:r>
        <w:rPr>
          <w:rFonts w:hint="eastAsia"/>
        </w:rPr>
        <w:t>ode:</w:t>
      </w:r>
    </w:p>
    <w:p w14:paraId="7400D11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-*- coding: utf-8 -*-</w:t>
      </w:r>
    </w:p>
    <w:p w14:paraId="5E6173F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5BAB594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EX2-3: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互動式股票數據分析工具</w:t>
      </w:r>
    </w:p>
    <w:p w14:paraId="578D8EC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功能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讓使用者輸入股票代碼和日期範圍，繪製收盤價和成交量走勢圖</w:t>
      </w:r>
    </w:p>
    <w:p w14:paraId="6CAB3DC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特點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支持用戶自定義查詢參數</w:t>
      </w:r>
    </w:p>
    <w:p w14:paraId="006E2B8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"""</w:t>
      </w:r>
    </w:p>
    <w:p w14:paraId="1D8895E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BEBEA8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</w:p>
    <w:p w14:paraId="44903A8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io</w:t>
      </w:r>
    </w:p>
    <w:p w14:paraId="6C233A0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stdout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io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TextIOWrapper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stdout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buffer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encoding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'utf-8'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E7712C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91891D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</w:p>
    <w:p w14:paraId="1E9FE9B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pandas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</w:p>
    <w:p w14:paraId="77D671B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import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matplotlib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pyplot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plt</w:t>
      </w:r>
      <w:proofErr w:type="spellEnd"/>
    </w:p>
    <w:p w14:paraId="78D6527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125EA1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3692F00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用戶輸入</w:t>
      </w:r>
    </w:p>
    <w:p w14:paraId="3E0F8E7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75DA4FF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*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33A888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 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股票數據分析工具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- 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FinMind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API"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795708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*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B0B973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6B498C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9550F6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輸入股票代碼</w:t>
      </w:r>
    </w:p>
    <w:p w14:paraId="7F3D0D2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642F75F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input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請輸入股票代碼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例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: 2330): 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strip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0BCDD0C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71CE939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break</w:t>
      </w:r>
    </w:p>
    <w:p w14:paraId="1D01F8E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警告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股票代碼不能為空，請重新輸入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FB5998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4D0401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輸入起始日期</w:t>
      </w:r>
    </w:p>
    <w:p w14:paraId="6438717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6466201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input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請輸入起始日期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(YYYY-MM-DD): 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strip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3CEA439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簡單驗證日期格式</w:t>
      </w:r>
    </w:p>
    <w:p w14:paraId="022EB50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==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and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</w:t>
      </w:r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count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'-'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==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54E436A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break</w:t>
      </w:r>
    </w:p>
    <w:p w14:paraId="5211350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警告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日期格式錯誤，請使用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YYYY-MM-DD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格式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92B48C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0C938C8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輸入結束日期</w:t>
      </w:r>
    </w:p>
    <w:p w14:paraId="1381E9B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79F0A5F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input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請輸入結束日期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(YYYY-MM-DD): 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strip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201BD85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簡單驗證日期格式</w:t>
      </w:r>
    </w:p>
    <w:p w14:paraId="674637F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==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and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</w:t>
      </w:r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count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'-'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==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0BDE2D2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break</w:t>
      </w:r>
    </w:p>
    <w:p w14:paraId="657778B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警告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日期格式錯誤，請使用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YYYY-MM-DD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格式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35E601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6983B6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92AAB7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股票代碼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501BD8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起始日期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ED13CE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結束日期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C199D9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DBE99F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142688B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25573CB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API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設定</w:t>
      </w:r>
    </w:p>
    <w:p w14:paraId="1EC1958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0391E30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"https://api.finmindtrade.com/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api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/v4/data"</w:t>
      </w:r>
    </w:p>
    <w:p w14:paraId="0EBEBFD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{</w:t>
      </w:r>
    </w:p>
    <w:p w14:paraId="46D13A3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"dataset"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TaiwanStockPrice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63B458C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data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_id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18BDC41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start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_date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</w:p>
    <w:p w14:paraId="4318C0B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end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_date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</w:p>
    <w:p w14:paraId="27A5C07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1CD641F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2AE8B2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5D1D6E3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獲取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API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</w:t>
      </w:r>
    </w:p>
    <w:p w14:paraId="4D1A61B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0824721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正在獲取股票數據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93AB64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try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5C7073C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url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params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timeout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117526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</w:p>
    <w:p w14:paraId="56C1AFA2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</w:t>
      </w:r>
      <w:proofErr w:type="gramEnd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_</w:t>
      </w:r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code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!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5F7BAEB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"[ERROR]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獲取數據失敗，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HTTP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狀態碼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status_code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6EBA78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exit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986031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</w:p>
    <w:p w14:paraId="653058A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response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json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0AC6B2DA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</w:p>
    <w:p w14:paraId="03C80C0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檢查是否有數據</w:t>
      </w:r>
    </w:p>
    <w:p w14:paraId="2C82DA57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not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.get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or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]) ==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32FEF50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"[ERROR]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找不到股票代碼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的數據，請檢查股票代碼是否正確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A09E01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exit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7E672B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</w:p>
    <w:p w14:paraId="0ECC0F0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DataFrame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"data"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])</w:t>
      </w:r>
    </w:p>
    <w:p w14:paraId="456967F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"[OK]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成功獲取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筆資料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7C75D0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</w:p>
    <w:p w14:paraId="3649BD8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except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exceptions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Timeout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45F7A20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"[ERROR]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連接超時，請檢查網絡連接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810C2A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exit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608A37D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except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exceptions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RequestException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as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</w:p>
    <w:p w14:paraId="5474C0E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"[ERROR]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獲取數據出錯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E1A787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sys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exit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88BB5A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2C3EA3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50FDC64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數據處理</w:t>
      </w:r>
    </w:p>
    <w:p w14:paraId="32AD754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43780D1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"[*]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數據處理中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..."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F99FF7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= </w:t>
      </w:r>
      <w:proofErr w:type="spellStart"/>
      <w:r w:rsidRPr="0040295C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pd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to_datetime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])</w:t>
      </w:r>
    </w:p>
    <w:p w14:paraId="01EA849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sort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_values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proofErr w:type="gramStart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reset</w:t>
      </w:r>
      <w:proofErr w:type="gramEnd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_index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drop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1CECB71F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4039F13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"[OK]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數據處理完成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9E68F8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D1C5C9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419226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034A054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打印所有原始資料</w:t>
      </w:r>
    </w:p>
    <w:p w14:paraId="49B8C39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50335E8E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*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DBF460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原始資料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0DED54B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*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64D83E88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56E3D4E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選擇需要的列</w:t>
      </w:r>
    </w:p>
    <w:p w14:paraId="7D6A7DAC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columns_order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'date'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Trading_Volume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Trading_money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</w:p>
    <w:p w14:paraId="796429B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         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'open'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'max'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'min'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'close'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'spread'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spellStart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Trading_turnover</w:t>
      </w:r>
      <w:proofErr w:type="spell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12A04F0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available_columns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columns_order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in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columns</w:t>
      </w:r>
      <w:proofErr w:type="spellEnd"/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</w:p>
    <w:p w14:paraId="2B04B6C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6EE3E39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打印所有原始資料</w:t>
      </w:r>
    </w:p>
    <w:p w14:paraId="379E79F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df_display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available_columns</w:t>
      </w:r>
      <w:proofErr w:type="spellEnd"/>
      <w:proofErr w:type="gramStart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copy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</w:t>
      </w:r>
    </w:p>
    <w:p w14:paraId="55B99A13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df_display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to_string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index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False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</w:t>
      </w:r>
    </w:p>
    <w:p w14:paraId="4C589E39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EBAC9F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總筆數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: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len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df_display</w:t>
      </w:r>
      <w:proofErr w:type="spell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5EE22F90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2647A1D2" w14:textId="77777777" w:rsidR="0040295C" w:rsidRPr="0040295C" w:rsidRDefault="0040295C" w:rsidP="0040295C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2517CE75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1D5817D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# </w:t>
      </w: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顯示數據基本信息</w:t>
      </w:r>
    </w:p>
    <w:p w14:paraId="5796D1C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# ==========================================</w:t>
      </w:r>
    </w:p>
    <w:p w14:paraId="4FFA3D6B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*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E131D51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 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stock_id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股票數據統計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(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~ </w:t>
      </w:r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proofErr w:type="spellStart"/>
      <w:r w:rsidRPr="0040295C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end_date</w:t>
      </w:r>
      <w:proofErr w:type="spellEnd"/>
      <w:r w:rsidRPr="0040295C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)"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4E589866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"="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* </w:t>
      </w:r>
      <w:r w:rsidRPr="0040295C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7DB5114" w14:textId="77777777" w:rsidR="0040295C" w:rsidRPr="0040295C" w:rsidRDefault="0040295C" w:rsidP="0040295C">
      <w:pPr>
        <w:widowControl/>
        <w:shd w:val="clear" w:color="auto" w:fill="1E1E1E"/>
        <w:spacing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  <w:proofErr w:type="gramStart"/>
      <w:r w:rsidRPr="0040295C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print</w:t>
      </w:r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0295C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73C245CD" w14:textId="77777777" w:rsidR="0040295C" w:rsidRPr="0040295C" w:rsidRDefault="0040295C" w:rsidP="0040295C">
      <w:pPr>
        <w:widowControl/>
        <w:shd w:val="clear" w:color="auto" w:fill="1E1E1E"/>
        <w:spacing w:after="240" w:line="285" w:lineRule="atLeast"/>
        <w:rPr>
          <w:rFonts w:ascii="Consolas" w:eastAsia="新細明體" w:hAnsi="Consolas" w:cs="新細明體"/>
          <w:color w:val="D4D4D4"/>
          <w:kern w:val="0"/>
          <w:sz w:val="21"/>
          <w:szCs w:val="21"/>
        </w:rPr>
      </w:pPr>
    </w:p>
    <w:p w14:paraId="7EA33FBF" w14:textId="77777777" w:rsidR="0040295C" w:rsidRPr="00F85709" w:rsidRDefault="0040295C">
      <w:pPr>
        <w:rPr>
          <w:rFonts w:hint="eastAsia"/>
        </w:rPr>
      </w:pPr>
    </w:p>
    <w:sectPr w:rsidR="0040295C" w:rsidRPr="00F857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C20"/>
    <w:rsid w:val="002C6C20"/>
    <w:rsid w:val="0040295C"/>
    <w:rsid w:val="00442837"/>
    <w:rsid w:val="00462C1D"/>
    <w:rsid w:val="00505181"/>
    <w:rsid w:val="00677519"/>
    <w:rsid w:val="00866124"/>
    <w:rsid w:val="009054BB"/>
    <w:rsid w:val="00B020FE"/>
    <w:rsid w:val="00B043B4"/>
    <w:rsid w:val="00BC2072"/>
    <w:rsid w:val="00C223F8"/>
    <w:rsid w:val="00D62EA2"/>
    <w:rsid w:val="00E611BA"/>
    <w:rsid w:val="00EA6FF0"/>
    <w:rsid w:val="00F85709"/>
    <w:rsid w:val="00FB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4BDC"/>
  <w15:chartTrackingRefBased/>
  <w15:docId w15:val="{FD93322A-727C-4978-A882-7AB6928E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7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1292</Words>
  <Characters>7366</Characters>
  <Application>Microsoft Office Word</Application>
  <DocSecurity>0</DocSecurity>
  <Lines>61</Lines>
  <Paragraphs>17</Paragraphs>
  <ScaleCrop>false</ScaleCrop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User</cp:lastModifiedBy>
  <cp:revision>14</cp:revision>
  <dcterms:created xsi:type="dcterms:W3CDTF">2026-10-06T06:50:00Z</dcterms:created>
  <dcterms:modified xsi:type="dcterms:W3CDTF">2026-10-06T08:16:00Z</dcterms:modified>
</cp:coreProperties>
</file>