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6FE05C3" w14:textId="086425DB" w:rsidR="00B929D3" w:rsidRDefault="000C2ACD" w:rsidP="002841A1">
      <w:r>
        <w:t>December 1</w:t>
      </w:r>
      <w:r w:rsidR="00871881">
        <w:t>, 2022</w:t>
      </w:r>
    </w:p>
    <w:p w14:paraId="456D843F" w14:textId="2BDA2E92" w:rsidR="00B929D3" w:rsidRDefault="00B929D3">
      <w:r>
        <w:t>Hall Of Famer</w:t>
      </w:r>
      <w:r w:rsidR="00A76BB0">
        <w:t>,</w:t>
      </w:r>
      <w:bookmarkStart w:id="0" w:name="_GoBack"/>
      <w:bookmarkEnd w:id="0"/>
    </w:p>
    <w:p w14:paraId="170D634B" w14:textId="02F9EE7A" w:rsidR="00A76BB0" w:rsidRDefault="00A76BB0">
      <w:r>
        <w:t xml:space="preserve">Congratulations on being an Iowa Men’s Fastpitch </w:t>
      </w:r>
      <w:r w:rsidR="00453DFA">
        <w:t xml:space="preserve">Softball </w:t>
      </w:r>
      <w:r>
        <w:t xml:space="preserve">Hall Of Fame Member. </w:t>
      </w:r>
    </w:p>
    <w:p w14:paraId="0838DE56" w14:textId="78D6A2C9" w:rsidR="00AF318B" w:rsidRPr="00AF318B" w:rsidRDefault="000C2ACD" w:rsidP="00AF318B">
      <w:pPr>
        <w:rPr>
          <w:rFonts w:ascii="Calibri" w:eastAsia="Times New Roman" w:hAnsi="Calibri" w:cs="Calibri"/>
          <w:color w:val="242424"/>
        </w:rPr>
      </w:pPr>
      <w:r>
        <w:t>We are opening the HOF apparel store up starting Dec 5</w:t>
      </w:r>
      <w:r w:rsidR="00CC524D">
        <w:t>, 2022</w:t>
      </w:r>
      <w:r>
        <w:t xml:space="preserve"> and it will close at the end of the day on Dec 30</w:t>
      </w:r>
      <w:r w:rsidR="00CC524D">
        <w:t>, 2022</w:t>
      </w:r>
      <w:r>
        <w:t xml:space="preserve">.   </w:t>
      </w:r>
      <w:r w:rsidR="00A76BB0">
        <w:t xml:space="preserve">  The link to the store site is</w:t>
      </w:r>
      <w:r w:rsidR="00BA020D">
        <w:t>:</w:t>
      </w:r>
      <w:r w:rsidR="00CD08ED" w:rsidRPr="00CD08ED">
        <w:rPr>
          <w:rFonts w:ascii="Calibri" w:eastAsia="Times New Roman" w:hAnsi="Calibri" w:cs="Calibri"/>
          <w:color w:val="242424"/>
        </w:rPr>
        <w:t> </w:t>
      </w:r>
    </w:p>
    <w:p w14:paraId="6A79B5AA" w14:textId="77777777" w:rsidR="00AF318B" w:rsidRDefault="00AF318B" w:rsidP="00CD08ED">
      <w:pPr>
        <w:shd w:val="clear" w:color="auto" w:fill="FFFFFF"/>
        <w:spacing w:after="0" w:line="240" w:lineRule="auto"/>
        <w:rPr>
          <w:rFonts w:ascii="Calibri" w:hAnsi="Calibri" w:cs="Calibri"/>
          <w:color w:val="201F1E"/>
          <w:shd w:val="clear" w:color="auto" w:fill="FFFFFF"/>
        </w:rPr>
      </w:pPr>
      <w:r>
        <w:rPr>
          <w:rFonts w:ascii="Calibri" w:hAnsi="Calibri" w:cs="Calibri"/>
          <w:color w:val="201F1E"/>
          <w:shd w:val="clear" w:color="auto" w:fill="FFFFFF"/>
        </w:rPr>
        <w:t>https://level10stores.com/2022_ia_fastpitch_hall_of_fame/shop/home</w:t>
      </w:r>
    </w:p>
    <w:p w14:paraId="51119F32" w14:textId="6A2DEA50" w:rsidR="00AF318B" w:rsidRDefault="00A509CA" w:rsidP="00AF318B">
      <w:pPr>
        <w:shd w:val="clear" w:color="auto" w:fill="FFFFFF"/>
        <w:spacing w:after="0" w:line="240" w:lineRule="auto"/>
        <w:rPr>
          <w:rFonts w:ascii="Calibri" w:hAnsi="Calibri" w:cs="Calibri"/>
          <w:color w:val="201F1E"/>
          <w:shd w:val="clear" w:color="auto" w:fill="FFFFFF"/>
        </w:rPr>
      </w:pPr>
      <w:r w:rsidRPr="00A509CA">
        <w:rPr>
          <w:rFonts w:ascii="Calibri" w:hAnsi="Calibri" w:cs="Calibri"/>
          <w:color w:val="201F1E"/>
          <w:shd w:val="clear" w:color="auto" w:fill="FFFFFF"/>
        </w:rPr>
        <w:t> </w:t>
      </w:r>
      <w:r w:rsidR="00AF318B" w:rsidRPr="00A509CA">
        <w:rPr>
          <w:rFonts w:ascii="Calibri" w:hAnsi="Calibri" w:cs="Calibri"/>
          <w:color w:val="201F1E"/>
          <w:shd w:val="clear" w:color="auto" w:fill="FFFFFF"/>
        </w:rPr>
        <w:t>(</w:t>
      </w:r>
      <w:r w:rsidR="002C39C1" w:rsidRPr="00A509CA">
        <w:rPr>
          <w:rFonts w:ascii="Calibri" w:hAnsi="Calibri" w:cs="Calibri"/>
          <w:color w:val="201F1E"/>
          <w:shd w:val="clear" w:color="auto" w:fill="FFFFFF"/>
        </w:rPr>
        <w:t>Underscores</w:t>
      </w:r>
      <w:r w:rsidR="00AF318B" w:rsidRPr="00A509CA">
        <w:rPr>
          <w:rFonts w:ascii="Calibri" w:hAnsi="Calibri" w:cs="Calibri"/>
          <w:color w:val="201F1E"/>
          <w:shd w:val="clear" w:color="auto" w:fill="FFFFFF"/>
        </w:rPr>
        <w:t xml:space="preserve"> between </w:t>
      </w:r>
      <w:proofErr w:type="gramStart"/>
      <w:r w:rsidR="00AF318B" w:rsidRPr="00A509CA">
        <w:rPr>
          <w:rFonts w:ascii="Calibri" w:hAnsi="Calibri" w:cs="Calibri"/>
          <w:color w:val="201F1E"/>
          <w:shd w:val="clear" w:color="auto" w:fill="FFFFFF"/>
        </w:rPr>
        <w:t>202</w:t>
      </w:r>
      <w:r w:rsidR="00AF318B">
        <w:rPr>
          <w:rFonts w:ascii="Calibri" w:hAnsi="Calibri" w:cs="Calibri"/>
          <w:color w:val="201F1E"/>
          <w:shd w:val="clear" w:color="auto" w:fill="FFFFFF"/>
        </w:rPr>
        <w:t xml:space="preserve">2 </w:t>
      </w:r>
      <w:r w:rsidR="00F238C1">
        <w:rPr>
          <w:rFonts w:ascii="Calibri" w:hAnsi="Calibri" w:cs="Calibri"/>
          <w:color w:val="201F1E"/>
          <w:shd w:val="clear" w:color="auto" w:fill="FFFFFF"/>
        </w:rPr>
        <w:t xml:space="preserve"> </w:t>
      </w:r>
      <w:proofErr w:type="spellStart"/>
      <w:r w:rsidR="00F238C1">
        <w:rPr>
          <w:rFonts w:ascii="Calibri" w:hAnsi="Calibri" w:cs="Calibri"/>
          <w:color w:val="201F1E"/>
          <w:shd w:val="clear" w:color="auto" w:fill="FFFFFF"/>
        </w:rPr>
        <w:t>i</w:t>
      </w:r>
      <w:r w:rsidR="00AF318B" w:rsidRPr="00A509CA">
        <w:rPr>
          <w:rFonts w:ascii="Calibri" w:hAnsi="Calibri" w:cs="Calibri"/>
          <w:color w:val="201F1E"/>
          <w:shd w:val="clear" w:color="auto" w:fill="FFFFFF"/>
        </w:rPr>
        <w:t>a</w:t>
      </w:r>
      <w:proofErr w:type="spellEnd"/>
      <w:proofErr w:type="gramEnd"/>
      <w:r w:rsidR="00AF318B">
        <w:rPr>
          <w:rFonts w:ascii="Calibri" w:hAnsi="Calibri" w:cs="Calibri"/>
          <w:color w:val="201F1E"/>
          <w:shd w:val="clear" w:color="auto" w:fill="FFFFFF"/>
        </w:rPr>
        <w:t xml:space="preserve"> </w:t>
      </w:r>
      <w:r w:rsidR="00AF318B" w:rsidRPr="00A509CA">
        <w:rPr>
          <w:rFonts w:ascii="Calibri" w:hAnsi="Calibri" w:cs="Calibri"/>
          <w:color w:val="201F1E"/>
          <w:shd w:val="clear" w:color="auto" w:fill="FFFFFF"/>
        </w:rPr>
        <w:t xml:space="preserve"> </w:t>
      </w:r>
      <w:proofErr w:type="spellStart"/>
      <w:r w:rsidR="00AF318B" w:rsidRPr="00A509CA">
        <w:rPr>
          <w:rFonts w:ascii="Calibri" w:hAnsi="Calibri" w:cs="Calibri"/>
          <w:color w:val="201F1E"/>
          <w:shd w:val="clear" w:color="auto" w:fill="FFFFFF"/>
        </w:rPr>
        <w:t>fastpitch</w:t>
      </w:r>
      <w:proofErr w:type="spellEnd"/>
      <w:r w:rsidR="00AF318B">
        <w:rPr>
          <w:rFonts w:ascii="Calibri" w:hAnsi="Calibri" w:cs="Calibri"/>
          <w:color w:val="201F1E"/>
          <w:shd w:val="clear" w:color="auto" w:fill="FFFFFF"/>
        </w:rPr>
        <w:t xml:space="preserve"> </w:t>
      </w:r>
      <w:r w:rsidR="00AF318B" w:rsidRPr="00A509CA">
        <w:rPr>
          <w:rFonts w:ascii="Calibri" w:hAnsi="Calibri" w:cs="Calibri"/>
          <w:color w:val="201F1E"/>
          <w:shd w:val="clear" w:color="auto" w:fill="FFFFFF"/>
        </w:rPr>
        <w:t xml:space="preserve"> </w:t>
      </w:r>
      <w:r w:rsidR="00F238C1">
        <w:rPr>
          <w:rFonts w:ascii="Calibri" w:hAnsi="Calibri" w:cs="Calibri"/>
          <w:color w:val="201F1E"/>
          <w:shd w:val="clear" w:color="auto" w:fill="FFFFFF"/>
        </w:rPr>
        <w:t>hall of fame</w:t>
      </w:r>
      <w:r w:rsidR="00AF318B" w:rsidRPr="00A509CA">
        <w:rPr>
          <w:rFonts w:ascii="Calibri" w:hAnsi="Calibri" w:cs="Calibri"/>
          <w:color w:val="201F1E"/>
          <w:shd w:val="clear" w:color="auto" w:fill="FFFFFF"/>
        </w:rPr>
        <w:t>)</w:t>
      </w:r>
    </w:p>
    <w:p w14:paraId="72FFD2D0" w14:textId="2C150EFB" w:rsidR="00AF318B" w:rsidRDefault="00A509CA" w:rsidP="00CD08ED">
      <w:pPr>
        <w:shd w:val="clear" w:color="auto" w:fill="FFFFFF"/>
        <w:spacing w:after="0" w:line="240" w:lineRule="auto"/>
      </w:pPr>
      <w:r w:rsidRPr="00A509CA">
        <w:rPr>
          <w:rFonts w:ascii="Calibri" w:hAnsi="Calibri" w:cs="Calibri"/>
          <w:color w:val="201F1E"/>
          <w:shd w:val="clear" w:color="auto" w:fill="FFFFFF"/>
        </w:rPr>
        <w:t>   </w:t>
      </w:r>
      <w:r w:rsidR="00BA020D">
        <w:t xml:space="preserve">    </w:t>
      </w:r>
    </w:p>
    <w:p w14:paraId="241E1338" w14:textId="4D28C767" w:rsidR="00816F35" w:rsidRDefault="008A2818">
      <w:r>
        <w:t xml:space="preserve">Orders placed will be manufactured and shipped by </w:t>
      </w:r>
      <w:r w:rsidR="000C2ACD">
        <w:t>mid to late February</w:t>
      </w:r>
      <w:r>
        <w:t xml:space="preserve">.  </w:t>
      </w:r>
      <w:r w:rsidR="003058EB">
        <w:t xml:space="preserve">Processing the caps and garments at one time helps to keep the cost down.  </w:t>
      </w:r>
      <w:r>
        <w:t xml:space="preserve">Along with the </w:t>
      </w:r>
      <w:r w:rsidR="000C2ACD">
        <w:t xml:space="preserve">garment / cap </w:t>
      </w:r>
      <w:r>
        <w:t xml:space="preserve">pricing structure </w:t>
      </w:r>
      <w:r w:rsidR="000C2ACD">
        <w:t>a</w:t>
      </w:r>
      <w:r>
        <w:t xml:space="preserve"> shipping charge</w:t>
      </w:r>
      <w:r w:rsidR="000C2ACD">
        <w:t xml:space="preserve"> will calculate </w:t>
      </w:r>
      <w:r w:rsidR="00816F35">
        <w:t xml:space="preserve">into the total price </w:t>
      </w:r>
      <w:r w:rsidR="000C2ACD">
        <w:t>once you enter your</w:t>
      </w:r>
      <w:r w:rsidR="00816F35">
        <w:t xml:space="preserve"> shipping area</w:t>
      </w:r>
      <w:r w:rsidR="000C2ACD">
        <w:t xml:space="preserve"> zip code</w:t>
      </w:r>
      <w:r w:rsidR="00816F35">
        <w:t>.</w:t>
      </w:r>
      <w:r>
        <w:t xml:space="preserve"> The gray cap will have the HOF embroidered </w:t>
      </w:r>
      <w:r w:rsidR="00BA020D">
        <w:t>logo</w:t>
      </w:r>
      <w:r>
        <w:t xml:space="preserve"> </w:t>
      </w:r>
      <w:r w:rsidR="00453DFA">
        <w:t xml:space="preserve">in Navy Blue </w:t>
      </w:r>
      <w:r>
        <w:t xml:space="preserve">on the front and the </w:t>
      </w:r>
      <w:r w:rsidR="003058EB">
        <w:t xml:space="preserve">Navy Blue </w:t>
      </w:r>
      <w:r>
        <w:t xml:space="preserve">year inducted on the back.  The polo pullover shirt, ¼-zip pullover long sleeve and jacket will be Navy Blue and the </w:t>
      </w:r>
      <w:r w:rsidR="00453DFA">
        <w:t xml:space="preserve">White </w:t>
      </w:r>
      <w:r>
        <w:t xml:space="preserve">embroidered logo on the left chest and the </w:t>
      </w:r>
      <w:r w:rsidR="003058EB">
        <w:t xml:space="preserve">White </w:t>
      </w:r>
      <w:r>
        <w:t>year inducted on the right sleeve</w:t>
      </w:r>
      <w:r w:rsidR="008969CB">
        <w:t xml:space="preserve"> except for the jacket the year will be on the chest</w:t>
      </w:r>
      <w:r>
        <w:t>.</w:t>
      </w:r>
      <w:r w:rsidR="00BA020D">
        <w:t xml:space="preserve">  When you place your order there will be a year inducted requirement to complete.  As the size of the garment increases there is a slight price increase.  There are not any alternative designs to be offered as we want to maintain a uniform look across the board.  Depending on future HOF inductions the on-line store could be re-opened for a period of tim</w:t>
      </w:r>
      <w:r w:rsidR="00453DFA">
        <w:t>e for another chance to re-order but I encourage you to load up during this sales event.</w:t>
      </w:r>
      <w:r>
        <w:t xml:space="preserve"> </w:t>
      </w:r>
      <w:r w:rsidR="00816F35">
        <w:t xml:space="preserve"> On the opening page there is a link to size specifications for the caps and garments.  As an example </w:t>
      </w:r>
      <w:r w:rsidR="00A2040F">
        <w:t>the cap size range is SMALL-MEDIUM (7 - 7 ¼) AND LARGE-X-LARGE (7 3/8 – 7 5/8)</w:t>
      </w:r>
      <w:r w:rsidR="00816F35">
        <w:t>.</w:t>
      </w:r>
    </w:p>
    <w:p w14:paraId="44BB60BA" w14:textId="09B80DBB" w:rsidR="008A10A3" w:rsidRDefault="00816F35">
      <w:r>
        <w:t xml:space="preserve">On the back of this letter is a list of e-mail addresses for our members that we have on file.  Please review your e-mail address to make sure it is current </w:t>
      </w:r>
      <w:r w:rsidR="00CC524D">
        <w:t>as</w:t>
      </w:r>
      <w:r>
        <w:t xml:space="preserve"> going forward we will </w:t>
      </w:r>
      <w:r w:rsidR="00CC524D">
        <w:t xml:space="preserve">only </w:t>
      </w:r>
      <w:r>
        <w:t xml:space="preserve">be e-mailing info / notices due to US postal mailings being expensive.  </w:t>
      </w:r>
      <w:r w:rsidRPr="00AC531E">
        <w:rPr>
          <w:b/>
        </w:rPr>
        <w:t>If the e-mail address is not current please e-mail or text me your current e-mail address and for good measure your phone number also</w:t>
      </w:r>
      <w:r>
        <w:t>.</w:t>
      </w:r>
      <w:r w:rsidR="008969CB">
        <w:t xml:space="preserve">  We will be sending this letter out via e-mail also so please check your e-mail and advise me of any issues.  I get great support from Tom “39” Peterson who manages our website.</w:t>
      </w:r>
      <w:r w:rsidR="00453DFA">
        <w:t xml:space="preserve"> </w:t>
      </w:r>
    </w:p>
    <w:p w14:paraId="5ECB977B" w14:textId="32CA2D8F" w:rsidR="00871881" w:rsidRDefault="00871881">
      <w:r>
        <w:t>At this time I am also requesting our yearly $10.00 dues.  This past June we donated almost $1000.00 to the ISC and ASA to support young men’s fastpitch softball.  We received a response back thanking us with information that both associations are working together to host pitching clinics to develop pitchers for their respective national teams.  THANK-YOU for your generosity and support!</w:t>
      </w:r>
    </w:p>
    <w:p w14:paraId="2FD34165" w14:textId="2EF2BB00" w:rsidR="00C334CE" w:rsidRDefault="00871881">
      <w:r>
        <w:t>Please get me resumes for induction consideration by</w:t>
      </w:r>
      <w:r w:rsidR="008969CB">
        <w:t xml:space="preserve"> May 31, 2023</w:t>
      </w:r>
      <w:r>
        <w:t>.</w:t>
      </w:r>
      <w:r w:rsidR="008969CB">
        <w:t xml:space="preserve">  On file: Jim </w:t>
      </w:r>
      <w:proofErr w:type="spellStart"/>
      <w:r w:rsidR="008969CB">
        <w:t>O’Hern</w:t>
      </w:r>
      <w:proofErr w:type="spellEnd"/>
      <w:r w:rsidR="008969CB">
        <w:tab/>
        <w:t>, Russ Hutchinson, Bob Splinter, Zack Smith, Dave Donahue, Brian Nelson and Greg Mara.</w:t>
      </w:r>
    </w:p>
    <w:p w14:paraId="26175BC9" w14:textId="7D41BD2A" w:rsidR="00647BE2" w:rsidRDefault="00647BE2">
      <w:r>
        <w:t xml:space="preserve">Take Care and Best Regards and I appreciate all </w:t>
      </w:r>
      <w:r w:rsidR="006433D5">
        <w:t>the</w:t>
      </w:r>
      <w:r>
        <w:t xml:space="preserve"> support.</w:t>
      </w:r>
    </w:p>
    <w:p w14:paraId="0F0A13D0" w14:textId="5B335E77" w:rsidR="00D16A06" w:rsidRDefault="00647BE2">
      <w:r>
        <w:t>Leroy Wegmann</w:t>
      </w:r>
      <w:r w:rsidR="00B929D3" w:rsidRPr="00B929D3">
        <w:t xml:space="preserve"> </w:t>
      </w:r>
    </w:p>
    <w:p w14:paraId="5CBBF12B" w14:textId="63FDE71B" w:rsidR="000C2ACD" w:rsidRDefault="000C2ACD">
      <w:r>
        <w:t>319-560-5254</w:t>
      </w:r>
    </w:p>
    <w:p w14:paraId="1E97EE3F" w14:textId="1F0612E8" w:rsidR="000C2ACD" w:rsidRDefault="00871881">
      <w:r>
        <w:t>l</w:t>
      </w:r>
      <w:r w:rsidR="000C2ACD">
        <w:t>eroyweg@outlook.com</w:t>
      </w:r>
    </w:p>
    <w:sectPr w:rsidR="000C2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9D3"/>
    <w:rsid w:val="000C2ACD"/>
    <w:rsid w:val="002841A1"/>
    <w:rsid w:val="002C39C1"/>
    <w:rsid w:val="003058EB"/>
    <w:rsid w:val="003556EF"/>
    <w:rsid w:val="003903CE"/>
    <w:rsid w:val="00453DFA"/>
    <w:rsid w:val="005E10D4"/>
    <w:rsid w:val="006433D5"/>
    <w:rsid w:val="00647BE2"/>
    <w:rsid w:val="00816F35"/>
    <w:rsid w:val="00871881"/>
    <w:rsid w:val="008969CB"/>
    <w:rsid w:val="008A10A3"/>
    <w:rsid w:val="008A2818"/>
    <w:rsid w:val="00903C67"/>
    <w:rsid w:val="00911875"/>
    <w:rsid w:val="00A2040F"/>
    <w:rsid w:val="00A509CA"/>
    <w:rsid w:val="00A76BB0"/>
    <w:rsid w:val="00AC531E"/>
    <w:rsid w:val="00AF318B"/>
    <w:rsid w:val="00B929D3"/>
    <w:rsid w:val="00BA020D"/>
    <w:rsid w:val="00C334CE"/>
    <w:rsid w:val="00C55BC5"/>
    <w:rsid w:val="00CC524D"/>
    <w:rsid w:val="00CD08ED"/>
    <w:rsid w:val="00D16A06"/>
    <w:rsid w:val="00F2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C71E"/>
  <w15:chartTrackingRefBased/>
  <w15:docId w15:val="{DF59E585-8630-4606-AE0F-ED5B8743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31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929D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29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2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Leroy Wegmann</dc:creator>
  <cp:keywords/>
  <dc:description/>
  <cp:lastModifiedBy>Tom Peterson</cp:lastModifiedBy>
  <cp:revision>20</cp:revision>
  <cp:lastPrinted>2020-07-10T18:34:00Z</cp:lastPrinted>
  <dcterms:created xsi:type="dcterms:W3CDTF">2020-07-10T17:39:00Z</dcterms:created>
  <dcterms:modified xsi:type="dcterms:W3CDTF">2023-02-23T17:25:00Z</dcterms:modified>
</cp:coreProperties>
</file>