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6269" w14:textId="34B438C3" w:rsidR="00FD45AD" w:rsidRDefault="001C43BA" w:rsidP="001C43BA">
      <w:pPr>
        <w:jc w:val="center"/>
        <w:rPr>
          <w:rStyle w:val="fontstyle01"/>
        </w:rPr>
      </w:pPr>
      <w:r>
        <w:rPr>
          <w:rStyle w:val="fontstyle01"/>
        </w:rPr>
        <w:t>Методические рекомендации для выполнения лабораторных работ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</w:rPr>
        <w:t>Тема 3.1-3.5. Алгоритмы. Работа в онлайн-IDE jdoodle.com с алгоритмами сортировки и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</w:rPr>
        <w:t>поиска (проводится в виде итоговой контрольной работы по разделу 3 РПД)</w:t>
      </w:r>
    </w:p>
    <w:p w14:paraId="00F25960" w14:textId="1CA3D4B4" w:rsidR="001C43BA" w:rsidRPr="001C43BA" w:rsidRDefault="001C43BA" w:rsidP="001C43B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Fonts w:ascii="Times New Roman" w:hAnsi="Times New Roman" w:cs="Times New Roman"/>
          <w:b/>
          <w:bCs/>
          <w:sz w:val="28"/>
          <w:szCs w:val="28"/>
        </w:rPr>
        <w:t>Блочная (корзинная) сортировка</w:t>
      </w:r>
      <w:r w:rsidRPr="001C43BA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1C43BA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алгоритм, который распределяет</w:t>
      </w:r>
      <w:r w:rsidRPr="001C43BA">
        <w:rPr>
          <w:rFonts w:ascii="Times New Roman" w:hAnsi="Times New Roman" w:cs="Times New Roman"/>
          <w:color w:val="000000"/>
          <w:sz w:val="28"/>
          <w:szCs w:val="28"/>
        </w:rPr>
        <w:br/>
        <w:t>элементы исходного массива на несколько блоков (корзин) в зависимости от диапазона их</w:t>
      </w:r>
      <w:r w:rsidRPr="001C43BA">
        <w:rPr>
          <w:rFonts w:ascii="Times New Roman" w:hAnsi="Times New Roman" w:cs="Times New Roman"/>
          <w:color w:val="000000"/>
          <w:sz w:val="28"/>
          <w:szCs w:val="28"/>
        </w:rPr>
        <w:br/>
        <w:t>значений. После этого каждая корзина сортируется отдельно (либо тем же методом</w:t>
      </w:r>
      <w:r w:rsidRPr="001C43BA">
        <w:rPr>
          <w:rFonts w:ascii="Times New Roman" w:hAnsi="Times New Roman" w:cs="Times New Roman"/>
          <w:color w:val="000000"/>
          <w:sz w:val="28"/>
          <w:szCs w:val="28"/>
        </w:rPr>
        <w:br/>
        <w:t>рекурсивно, либо другим алгоритмом, например, вставками), и отсортированные корзины</w:t>
      </w:r>
      <w:r w:rsidRPr="001C43BA">
        <w:rPr>
          <w:rFonts w:ascii="Times New Roman" w:hAnsi="Times New Roman" w:cs="Times New Roman"/>
          <w:color w:val="000000"/>
          <w:sz w:val="28"/>
          <w:szCs w:val="28"/>
        </w:rPr>
        <w:br/>
        <w:t>объединяются обратно в один массив.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7668CA" w14:paraId="0C464A06" w14:textId="77777777" w:rsidTr="00FB5604">
        <w:tc>
          <w:tcPr>
            <w:tcW w:w="7905" w:type="dxa"/>
            <w:gridSpan w:val="2"/>
          </w:tcPr>
          <w:p w14:paraId="2AEE1FCA" w14:textId="1E616193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7668CA" w14:paraId="718B1CED" w14:textId="31FC8C74" w:rsidTr="007668CA">
        <w:tc>
          <w:tcPr>
            <w:tcW w:w="3852" w:type="dxa"/>
          </w:tcPr>
          <w:p w14:paraId="04C76C1C" w14:textId="6FF7B376" w:rsidR="007668CA" w:rsidRDefault="007668CA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количество корзин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0A5132F" w14:textId="19837E09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bucket_count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10</w:t>
            </w:r>
          </w:p>
        </w:tc>
      </w:tr>
      <w:tr w:rsidR="007668CA" w:rsidRPr="007668CA" w14:paraId="696F772C" w14:textId="61D8C25D" w:rsidTr="007668CA">
        <w:tc>
          <w:tcPr>
            <w:tcW w:w="3852" w:type="dxa"/>
          </w:tcPr>
          <w:p w14:paraId="00E19721" w14:textId="1EC31231" w:rsidR="007668CA" w:rsidRDefault="007668CA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корзин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53A545DF" w14:textId="44A49C4F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buckets = [[] for _ in range(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bucket_count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)]</w:t>
            </w:r>
          </w:p>
        </w:tc>
      </w:tr>
      <w:tr w:rsidR="007668CA" w:rsidRPr="007668CA" w14:paraId="3F986785" w14:textId="77777777" w:rsidTr="007668CA">
        <w:tc>
          <w:tcPr>
            <w:tcW w:w="3852" w:type="dxa"/>
          </w:tcPr>
          <w:p w14:paraId="4B8F4C47" w14:textId="77EBA4D8" w:rsidR="007668CA" w:rsidRPr="007668CA" w:rsidRDefault="007668CA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sz w:val="28"/>
                <w:szCs w:val="28"/>
              </w:rPr>
              <w:t>Распределение элементов по корзинам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для каждого числа из массива</w:t>
            </w:r>
            <w:r w:rsidR="00ED42EA">
              <w:rPr>
                <w:rFonts w:ascii="Times New Roman" w:hAnsi="Times New Roman" w:cs="Times New Roman"/>
                <w:sz w:val="28"/>
                <w:szCs w:val="28"/>
              </w:rPr>
              <w:t xml:space="preserve"> считаем пропорцию </w:t>
            </w:r>
            <w:r w:rsidR="00ED42EA">
              <w:rPr>
                <w:rFonts w:ascii="Times New Roman" w:hAnsi="Times New Roman" w:cs="Times New Roman"/>
                <w:sz w:val="28"/>
                <w:szCs w:val="28"/>
              </w:rPr>
              <w:t>значений</w:t>
            </w:r>
            <w:r w:rsidR="00ED42EA">
              <w:rPr>
                <w:rFonts w:ascii="Times New Roman" w:hAnsi="Times New Roman" w:cs="Times New Roman"/>
                <w:sz w:val="28"/>
                <w:szCs w:val="28"/>
              </w:rPr>
              <w:t xml:space="preserve"> смещения и диапазона, умноженную на количество корзин. Она указывает в какую из корзин попадёт число</w:t>
            </w:r>
            <w:r w:rsidR="00305D02">
              <w:rPr>
                <w:rFonts w:ascii="Times New Roman" w:hAnsi="Times New Roman" w:cs="Times New Roman"/>
                <w:sz w:val="28"/>
                <w:szCs w:val="28"/>
              </w:rPr>
              <w:t xml:space="preserve"> и добавляет его в нужную.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1B57981B" w14:textId="77777777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for num in 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730A8B" w14:textId="77777777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index = </w:t>
            </w:r>
            <w:proofErr w:type="gram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int(</w:t>
            </w:r>
            <w:proofErr w:type="gram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(num - 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min_value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/ (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max_value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min_value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+ 1) * 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bucket_count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A683BF4" w14:textId="77777777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if index == </w:t>
            </w:r>
            <w:proofErr w:type="spell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bucket_count</w:t>
            </w:r>
            <w:proofErr w:type="spell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BD0E818" w14:textId="77777777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index -= 1</w:t>
            </w:r>
          </w:p>
          <w:p w14:paraId="536E0A92" w14:textId="68649C49" w:rsidR="007668CA" w:rsidRPr="007668CA" w:rsidRDefault="007668CA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buckets[index</w:t>
            </w:r>
            <w:proofErr w:type="gramStart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].append</w:t>
            </w:r>
            <w:proofErr w:type="gramEnd"/>
            <w:r w:rsidRPr="007668C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(num)</w:t>
            </w:r>
          </w:p>
        </w:tc>
      </w:tr>
      <w:tr w:rsidR="007668CA" w:rsidRPr="007668CA" w14:paraId="31E60655" w14:textId="3DC0E753" w:rsidTr="007668CA">
        <w:tc>
          <w:tcPr>
            <w:tcW w:w="3852" w:type="dxa"/>
          </w:tcPr>
          <w:p w14:paraId="743BB6F0" w14:textId="391476C9" w:rsidR="007668CA" w:rsidRPr="00305D02" w:rsidRDefault="00305D02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Сортируем каждую из корзин любым алгоритмом сортировки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BE32746" w14:textId="77777777" w:rsidR="00305D02" w:rsidRPr="00305D02" w:rsidRDefault="00305D02" w:rsidP="0030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 bucket in buckets:</w:t>
            </w:r>
          </w:p>
          <w:p w14:paraId="2C772781" w14:textId="64668723" w:rsidR="007668CA" w:rsidRPr="007668CA" w:rsidRDefault="00305D02" w:rsidP="0030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bubble_sort</w:t>
            </w:r>
            <w:proofErr w:type="spellEnd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(bucket)</w:t>
            </w:r>
          </w:p>
        </w:tc>
      </w:tr>
      <w:tr w:rsidR="007668CA" w:rsidRPr="007668CA" w14:paraId="359EC81C" w14:textId="1BA5EAE3" w:rsidTr="007668CA">
        <w:tc>
          <w:tcPr>
            <w:tcW w:w="3852" w:type="dxa"/>
          </w:tcPr>
          <w:p w14:paraId="608DA925" w14:textId="5B97C3AB" w:rsidR="007668CA" w:rsidRPr="00305D02" w:rsidRDefault="00305D02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Объединяем отсортированные корзины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300D89EB" w14:textId="77777777" w:rsidR="00305D02" w:rsidRPr="00305D02" w:rsidRDefault="00305D02" w:rsidP="0030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sorted_arr</w:t>
            </w:r>
            <w:proofErr w:type="spellEnd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[]</w:t>
            </w:r>
          </w:p>
          <w:p w14:paraId="1270D6BD" w14:textId="77777777" w:rsidR="00305D02" w:rsidRPr="00305D02" w:rsidRDefault="00305D02" w:rsidP="0030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for bucket in buckets:</w:t>
            </w:r>
          </w:p>
          <w:p w14:paraId="4730C973" w14:textId="0DEAC663" w:rsidR="007668CA" w:rsidRPr="007668CA" w:rsidRDefault="00305D02" w:rsidP="0030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</w:t>
            </w:r>
            <w:proofErr w:type="gramStart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arr.extend</w:t>
            </w:r>
            <w:proofErr w:type="spellEnd"/>
            <w:proofErr w:type="gramEnd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(bucket)</w:t>
            </w:r>
          </w:p>
        </w:tc>
      </w:tr>
      <w:tr w:rsidR="007668CA" w:rsidRPr="007668CA" w14:paraId="00968894" w14:textId="2B832EC1" w:rsidTr="007668CA">
        <w:tc>
          <w:tcPr>
            <w:tcW w:w="3852" w:type="dxa"/>
          </w:tcPr>
          <w:p w14:paraId="276FA195" w14:textId="25EADA57" w:rsidR="007668CA" w:rsidRPr="00305D02" w:rsidRDefault="00305D02" w:rsidP="009D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Возвращаем результат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62A560C0" w14:textId="34C8CE5F" w:rsidR="007668CA" w:rsidRPr="007668CA" w:rsidRDefault="00305D02" w:rsidP="00766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return </w:t>
            </w:r>
            <w:proofErr w:type="spellStart"/>
            <w:r w:rsidRPr="00305D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sorted_arr</w:t>
            </w:r>
            <w:proofErr w:type="spellEnd"/>
          </w:p>
        </w:tc>
      </w:tr>
    </w:tbl>
    <w:p w14:paraId="5423B86F" w14:textId="67D94261" w:rsidR="001C43BA" w:rsidRDefault="00305D02" w:rsidP="00305D02">
      <w:pPr>
        <w:tabs>
          <w:tab w:val="left" w:pos="4872"/>
        </w:tabs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5D02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5D02">
        <w:rPr>
          <w:rFonts w:ascii="Times New Roman" w:hAnsi="Times New Roman" w:cs="Times New Roman"/>
          <w:color w:val="000000"/>
          <w:sz w:val="28"/>
          <w:szCs w:val="28"/>
        </w:rPr>
        <w:t>O(n</w:t>
      </w:r>
      <w:r w:rsidR="006E5816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305D0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6E5816">
        <w:rPr>
          <w:rFonts w:ascii="Times New Roman" w:hAnsi="Times New Roman" w:cs="Times New Roman"/>
          <w:color w:val="000000"/>
          <w:sz w:val="28"/>
          <w:szCs w:val="28"/>
        </w:rPr>
        <w:t xml:space="preserve">- в худшем случае, </w:t>
      </w:r>
      <w:r w:rsidR="006E5816" w:rsidRPr="00305D02">
        <w:rPr>
          <w:rFonts w:ascii="Times New Roman" w:hAnsi="Times New Roman" w:cs="Times New Roman"/>
          <w:color w:val="000000"/>
          <w:sz w:val="28"/>
          <w:szCs w:val="28"/>
        </w:rPr>
        <w:t>O(n</w:t>
      </w:r>
      <w:r w:rsidR="006E5816">
        <w:rPr>
          <w:rFonts w:ascii="Times New Roman" w:hAnsi="Times New Roman" w:cs="Times New Roman"/>
          <w:color w:val="000000"/>
          <w:sz w:val="28"/>
          <w:szCs w:val="28"/>
        </w:rPr>
        <w:t>)- в лучшем случае</w:t>
      </w:r>
    </w:p>
    <w:p w14:paraId="07E6EE76" w14:textId="7D41CDC4" w:rsidR="006E5816" w:rsidRDefault="006E5816" w:rsidP="006E5816">
      <w:pPr>
        <w:pStyle w:val="a3"/>
        <w:numPr>
          <w:ilvl w:val="0"/>
          <w:numId w:val="3"/>
        </w:numPr>
        <w:tabs>
          <w:tab w:val="left" w:pos="4872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массив уже отсортирован, сложность будет линейной: каждый элемент проходит 1 раз через цикл </w:t>
      </w:r>
      <w:r w:rsidRPr="006E5816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6E58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проходов</w:t>
      </w:r>
    </w:p>
    <w:p w14:paraId="607FCC6A" w14:textId="290CD9E7" w:rsidR="00FF79C0" w:rsidRPr="006E5816" w:rsidRDefault="00FF79C0" w:rsidP="006E5816">
      <w:pPr>
        <w:pStyle w:val="a3"/>
        <w:numPr>
          <w:ilvl w:val="0"/>
          <w:numId w:val="3"/>
        </w:numPr>
        <w:tabs>
          <w:tab w:val="left" w:pos="4872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массив не отсортирован, сложность будет квадратичной: каждый элемент будет проходить более одного раза через цикл =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FF79C0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FF79C0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Start"/>
      <w:r w:rsidRPr="00FF79C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проходов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EF83DA" w14:textId="61FF3365" w:rsidR="00305D02" w:rsidRPr="00305D02" w:rsidRDefault="00305D02" w:rsidP="00305D02">
      <w:pPr>
        <w:tabs>
          <w:tab w:val="left" w:pos="4872"/>
        </w:tabs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1BAA8" w14:textId="6D10421D" w:rsidR="001C43BA" w:rsidRPr="00FF79C0" w:rsidRDefault="009D3F84" w:rsidP="00312397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Блинная сортировка (</w:t>
      </w:r>
      <w:proofErr w:type="spellStart"/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>pancake</w:t>
      </w:r>
      <w:proofErr w:type="spellEnd"/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>sort</w:t>
      </w:r>
      <w:proofErr w:type="spellEnd"/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t xml:space="preserve"> — это метод, основанный на операции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переворота (</w:t>
      </w:r>
      <w:proofErr w:type="spellStart"/>
      <w:r w:rsidRPr="00312397">
        <w:rPr>
          <w:rFonts w:ascii="Times New Roman" w:hAnsi="Times New Roman" w:cs="Times New Roman"/>
          <w:color w:val="000000"/>
          <w:sz w:val="28"/>
          <w:szCs w:val="28"/>
        </w:rPr>
        <w:t>reversal</w:t>
      </w:r>
      <w:proofErr w:type="spellEnd"/>
      <w:r w:rsidRPr="00312397">
        <w:rPr>
          <w:rFonts w:ascii="Times New Roman" w:hAnsi="Times New Roman" w:cs="Times New Roman"/>
          <w:color w:val="000000"/>
          <w:sz w:val="28"/>
          <w:szCs w:val="28"/>
        </w:rPr>
        <w:t>) части массива. В отличие от большинства алгоритмов, которые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обменивают соседние элементы или выбирают опорные точки, здесь единственная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разрешённая операция — переворот префикса массива до выбранного индекса.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FF79C0" w14:paraId="3A7FD05A" w14:textId="77777777" w:rsidTr="00003E7B">
        <w:tc>
          <w:tcPr>
            <w:tcW w:w="7905" w:type="dxa"/>
            <w:gridSpan w:val="2"/>
          </w:tcPr>
          <w:p w14:paraId="1E6597DE" w14:textId="77777777" w:rsidR="00FF79C0" w:rsidRPr="007668CA" w:rsidRDefault="00FF79C0" w:rsidP="00003E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D36313" w:rsidRPr="00D36313" w14:paraId="13A01C10" w14:textId="77777777" w:rsidTr="00003E7B">
        <w:tc>
          <w:tcPr>
            <w:tcW w:w="3852" w:type="dxa"/>
          </w:tcPr>
          <w:p w14:paraId="1825B33F" w14:textId="05C3E469" w:rsidR="00D36313" w:rsidRPr="00D36313" w:rsidRDefault="00D36313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Переворачивает первые 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элементов массива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71740C0" w14:textId="77777777" w:rsidR="00D36313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flip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</w:t>
            </w: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621BD16D" w14:textId="7FB17DFB" w:rsidR="00D36313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</w:p>
          <w:p w14:paraId="795A2DE8" w14:textId="603E2DF8" w:rsidR="00D36313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[:k</w:t>
            </w:r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[:k][::-1]</w:t>
            </w:r>
          </w:p>
        </w:tc>
      </w:tr>
      <w:tr w:rsidR="00FF79C0" w:rsidRPr="00D36313" w14:paraId="60F5C3B9" w14:textId="77777777" w:rsidTr="00003E7B">
        <w:tc>
          <w:tcPr>
            <w:tcW w:w="3852" w:type="dxa"/>
          </w:tcPr>
          <w:p w14:paraId="5468E915" w14:textId="579B6BD8" w:rsidR="00FF79C0" w:rsidRDefault="00D36313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sz w:val="28"/>
                <w:szCs w:val="28"/>
              </w:rPr>
              <w:t>Находим индекс максимального элемента в текущем диапазоне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7F94E985" w14:textId="77777777" w:rsid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curr_size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n, 1, -1):</w:t>
            </w:r>
          </w:p>
          <w:p w14:paraId="57C2A30B" w14:textId="0ECF9253" w:rsidR="00FF79C0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max_idx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arr.index</w:t>
            </w:r>
            <w:proofErr w:type="spellEnd"/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(max(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[: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curr_size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]))</w:t>
            </w:r>
          </w:p>
        </w:tc>
      </w:tr>
      <w:tr w:rsidR="00FF79C0" w:rsidRPr="007668CA" w14:paraId="2378E0A8" w14:textId="77777777" w:rsidTr="00003E7B">
        <w:tc>
          <w:tcPr>
            <w:tcW w:w="3852" w:type="dxa"/>
          </w:tcPr>
          <w:p w14:paraId="4F626B2B" w14:textId="70775A8F" w:rsidR="00FF79C0" w:rsidRPr="00D36313" w:rsidRDefault="00D36313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sz w:val="28"/>
                <w:szCs w:val="28"/>
              </w:rPr>
              <w:t>Если максимум уже на своем месте, пропускаем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7C639F67" w14:textId="77777777" w:rsidR="00D36313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max_idx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curr_size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- 1:</w:t>
            </w:r>
          </w:p>
          <w:p w14:paraId="0DB63E18" w14:textId="14E726C9" w:rsidR="00FF79C0" w:rsidRPr="007668CA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continue</w:t>
            </w:r>
          </w:p>
        </w:tc>
      </w:tr>
      <w:tr w:rsidR="00FF79C0" w:rsidRPr="00D36313" w14:paraId="2756BA56" w14:textId="77777777" w:rsidTr="00003E7B">
        <w:tc>
          <w:tcPr>
            <w:tcW w:w="3852" w:type="dxa"/>
          </w:tcPr>
          <w:p w14:paraId="6F4F60E0" w14:textId="202EB095" w:rsidR="00FF79C0" w:rsidRPr="00D36313" w:rsidRDefault="00D36313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sz w:val="28"/>
                <w:szCs w:val="28"/>
              </w:rPr>
              <w:t>Если максимум не на вершине, переворачиваем его туда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1C5FC9C2" w14:textId="77777777" w:rsidR="00D36313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</w:t>
            </w:r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idx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 0:</w:t>
            </w:r>
          </w:p>
          <w:p w14:paraId="2AA56D16" w14:textId="21CBE03C" w:rsidR="00FF79C0" w:rsidRPr="00D36313" w:rsidRDefault="00D36313" w:rsidP="00D363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flip(</w:t>
            </w:r>
            <w:proofErr w:type="spellStart"/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max_idx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+ 1)</w:t>
            </w:r>
          </w:p>
        </w:tc>
      </w:tr>
      <w:tr w:rsidR="00FF79C0" w:rsidRPr="00D36313" w14:paraId="545B5374" w14:textId="77777777" w:rsidTr="00003E7B">
        <w:tc>
          <w:tcPr>
            <w:tcW w:w="3852" w:type="dxa"/>
          </w:tcPr>
          <w:p w14:paraId="45374ACF" w14:textId="157BCBF4" w:rsidR="00FF79C0" w:rsidRPr="00D36313" w:rsidRDefault="00D36313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6313">
              <w:rPr>
                <w:rFonts w:ascii="Times New Roman" w:hAnsi="Times New Roman" w:cs="Times New Roman"/>
                <w:sz w:val="28"/>
                <w:szCs w:val="28"/>
              </w:rPr>
              <w:t>Переворачиваем весь текущий диапазон, чтобы максимум оказался на правильной позиции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4563676" w14:textId="77777777" w:rsidR="00FF79C0" w:rsidRDefault="00D36313" w:rsidP="00003E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flip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curr_size</w:t>
            </w:r>
            <w:proofErr w:type="spellEnd"/>
            <w:r w:rsidRPr="00D363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4B5E2A9" w14:textId="77777777" w:rsidR="00D36313" w:rsidRDefault="00D36313" w:rsidP="00003E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A19198" w14:textId="3A7424D5" w:rsidR="00D36313" w:rsidRPr="00D36313" w:rsidRDefault="00D36313" w:rsidP="00003E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18FDC0A" w14:textId="2C348D37" w:rsidR="00D36313" w:rsidRDefault="00FF79C0" w:rsidP="00D36313">
      <w:pPr>
        <w:tabs>
          <w:tab w:val="left" w:pos="4872"/>
        </w:tabs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5D02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5D02">
        <w:rPr>
          <w:rFonts w:ascii="Times New Roman" w:hAnsi="Times New Roman" w:cs="Times New Roman"/>
          <w:color w:val="000000"/>
          <w:sz w:val="28"/>
          <w:szCs w:val="28"/>
        </w:rPr>
        <w:t>O(n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305D02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3C55284" w14:textId="14A42A8E" w:rsidR="00FF79C0" w:rsidRPr="007361A6" w:rsidRDefault="006C1ABF" w:rsidP="007361A6">
      <w:pPr>
        <w:pStyle w:val="a3"/>
        <w:numPr>
          <w:ilvl w:val="0"/>
          <w:numId w:val="4"/>
        </w:numPr>
        <w:tabs>
          <w:tab w:val="left" w:pos="4872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1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7361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ак как требуется пройти по всей части массива на каждом шаге</w:t>
      </w:r>
    </w:p>
    <w:p w14:paraId="2B992EEF" w14:textId="537C9B2A" w:rsidR="001C43BA" w:rsidRPr="007361A6" w:rsidRDefault="00312397" w:rsidP="00312397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Style w:val="font-semibold"/>
          <w:rFonts w:ascii="Times New Roman" w:hAnsi="Times New Roman" w:cs="Times New Roman"/>
          <w:b/>
          <w:bCs/>
          <w:color w:val="1A1A1A"/>
          <w:sz w:val="28"/>
          <w:szCs w:val="28"/>
          <w:bdr w:val="single" w:sz="2" w:space="0" w:color="E3E3E3" w:frame="1"/>
          <w:shd w:val="clear" w:color="auto" w:fill="FFFFFF"/>
        </w:rPr>
        <w:t>Сортировка бусинами</w:t>
      </w:r>
      <w:r w:rsidRPr="0031239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 — это сортировочный алгоритм, основанный на физической модели падения бусин по наклонной поверхности. Он имитирует процесс «стекания» бусин снизу вверх, моделируя, как бусины падают и выравниваются, что соответствует сортировке целых чисел по возрастанию.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AF248A" w14:paraId="6278E84D" w14:textId="77777777" w:rsidTr="00003E7B">
        <w:tc>
          <w:tcPr>
            <w:tcW w:w="7905" w:type="dxa"/>
            <w:gridSpan w:val="2"/>
          </w:tcPr>
          <w:p w14:paraId="2F7CD15F" w14:textId="77777777" w:rsidR="00AF248A" w:rsidRPr="007668CA" w:rsidRDefault="00AF248A" w:rsidP="00003E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AF248A" w:rsidRPr="003F689D" w14:paraId="6ED1CE19" w14:textId="77777777" w:rsidTr="00003E7B">
        <w:tc>
          <w:tcPr>
            <w:tcW w:w="3852" w:type="dxa"/>
          </w:tcPr>
          <w:p w14:paraId="5374B40E" w14:textId="769692D3" w:rsidR="00AF248A" w:rsidRPr="00D36313" w:rsidRDefault="00C06EC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Создаём матрицу</w:t>
            </w:r>
            <w:r w:rsidR="003F689D">
              <w:rPr>
                <w:rFonts w:ascii="Times New Roman" w:hAnsi="Times New Roman" w:cs="Times New Roman"/>
                <w:sz w:val="28"/>
                <w:szCs w:val="28"/>
              </w:rPr>
              <w:t xml:space="preserve">, где количество элементов в </w:t>
            </w:r>
            <w:r w:rsidR="003F68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массиве = количеству строк, количество столбцов = максимальное значение в массиве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64E98CF7" w14:textId="4B4768FF" w:rsidR="00AF248A" w:rsidRPr="003F689D" w:rsidRDefault="003F689D" w:rsidP="00003E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beads = [[0] *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max_value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for _ in range(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(array))]</w:t>
            </w:r>
          </w:p>
        </w:tc>
      </w:tr>
      <w:tr w:rsidR="00AF248A" w:rsidRPr="003F689D" w14:paraId="3E9D26FE" w14:textId="77777777" w:rsidTr="00003E7B">
        <w:tc>
          <w:tcPr>
            <w:tcW w:w="3852" w:type="dxa"/>
          </w:tcPr>
          <w:p w14:paraId="01DC8448" w14:textId="436061DD" w:rsidR="003F689D" w:rsidRPr="003F689D" w:rsidRDefault="003F689D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Заполняем массив: ставиться «1» в первых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3F689D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элементах строки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55690FBB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num in enumerate(array):</w:t>
            </w:r>
          </w:p>
          <w:p w14:paraId="3A8D60B6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for j in range(num):</w:t>
            </w:r>
          </w:p>
          <w:p w14:paraId="2C43C303" w14:textId="5CC3EF8C" w:rsidR="00AF248A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beads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[i][j] = 1</w:t>
            </w:r>
          </w:p>
        </w:tc>
      </w:tr>
      <w:tr w:rsidR="00AF248A" w:rsidRPr="003F689D" w14:paraId="05081E4B" w14:textId="77777777" w:rsidTr="00003E7B">
        <w:tc>
          <w:tcPr>
            <w:tcW w:w="3852" w:type="dxa"/>
          </w:tcPr>
          <w:p w14:paraId="2DEDB1DB" w14:textId="1BF62394" w:rsidR="00AF248A" w:rsidRPr="003F689D" w:rsidRDefault="003F689D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Суммируем число «1» в столбцах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173E1FC4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 j in range(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max_value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5555228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sum_beads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0</w:t>
            </w:r>
          </w:p>
          <w:p w14:paraId="753DABF5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for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 range(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(array)):</w:t>
            </w:r>
          </w:p>
          <w:p w14:paraId="59FAD7A1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sum_beads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+= beads[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][j]</w:t>
            </w:r>
          </w:p>
          <w:p w14:paraId="072F1E9F" w14:textId="77777777" w:rsidR="003F689D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for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 range(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(array)):</w:t>
            </w:r>
          </w:p>
          <w:p w14:paraId="5D118AD6" w14:textId="35B67927" w:rsidR="00AF248A" w:rsidRPr="003F689D" w:rsidRDefault="003F689D" w:rsidP="003F68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beads[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][j] = 1 if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sum_beads</w:t>
            </w:r>
            <w:proofErr w:type="spellEnd"/>
            <w:r w:rsidRPr="003F68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else 0</w:t>
            </w:r>
          </w:p>
        </w:tc>
      </w:tr>
      <w:tr w:rsidR="00AF248A" w:rsidRPr="003F689D" w14:paraId="3499F3A1" w14:textId="77777777" w:rsidTr="00003E7B">
        <w:tc>
          <w:tcPr>
            <w:tcW w:w="3852" w:type="dxa"/>
          </w:tcPr>
          <w:p w14:paraId="237EE1F7" w14:textId="79EBEF56" w:rsidR="00AF248A" w:rsidRPr="00C17C3B" w:rsidRDefault="00C17C3B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Восстановление массива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0A6C9F3F" w14:textId="77777777" w:rsidR="00C17C3B" w:rsidRPr="00C17C3B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sorted_array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[]</w:t>
            </w:r>
          </w:p>
          <w:p w14:paraId="0425EB30" w14:textId="77777777" w:rsidR="00C17C3B" w:rsidRPr="00C17C3B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 range(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(array)):</w:t>
            </w:r>
          </w:p>
          <w:p w14:paraId="3DBC45DD" w14:textId="77777777" w:rsidR="00C17C3B" w:rsidRPr="00C17C3B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count = sum(beads[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])</w:t>
            </w:r>
          </w:p>
          <w:p w14:paraId="473AC4BA" w14:textId="7AD0F650" w:rsidR="00AF248A" w:rsidRPr="003F689D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</w:t>
            </w:r>
            <w:proofErr w:type="gram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array.append</w:t>
            </w:r>
            <w:proofErr w:type="spellEnd"/>
            <w:proofErr w:type="gram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(count)</w:t>
            </w:r>
          </w:p>
        </w:tc>
      </w:tr>
      <w:tr w:rsidR="00AF248A" w:rsidRPr="003F689D" w14:paraId="19BB8C73" w14:textId="77777777" w:rsidTr="00003E7B">
        <w:tc>
          <w:tcPr>
            <w:tcW w:w="3852" w:type="dxa"/>
          </w:tcPr>
          <w:p w14:paraId="11243C16" w14:textId="0D376452" w:rsidR="00AF248A" w:rsidRPr="00C17C3B" w:rsidRDefault="00C17C3B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 сортировка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5B5790BF" w14:textId="77777777" w:rsidR="00C17C3B" w:rsidRPr="00C17C3B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bubble_sort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sorted_array</w:t>
            </w:r>
            <w:proofErr w:type="spellEnd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04A340C" w14:textId="4958E34D" w:rsidR="00AF248A" w:rsidRPr="003F689D" w:rsidRDefault="00C17C3B" w:rsidP="00C17C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C17C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sorted_array</w:t>
            </w:r>
            <w:proofErr w:type="spellEnd"/>
          </w:p>
        </w:tc>
      </w:tr>
    </w:tbl>
    <w:p w14:paraId="7C0DE2D6" w14:textId="4A55AD63" w:rsidR="00BA2324" w:rsidRDefault="00C17C3B" w:rsidP="00AF24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17C3B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  <w:r w:rsidR="00BA2324" w:rsidRPr="00BA23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A2324"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="00BA232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A2324" w:rsidRPr="00BA2324">
        <w:rPr>
          <w:rFonts w:ascii="Times New Roman" w:hAnsi="Times New Roman" w:cs="Times New Roman"/>
          <w:sz w:val="28"/>
          <w:szCs w:val="28"/>
        </w:rPr>
        <w:t xml:space="preserve"> </w:t>
      </w:r>
      <w:r w:rsidR="00BA2324" w:rsidRPr="00BA2324">
        <w:rPr>
          <w:rFonts w:ascii="Times New Roman" w:hAnsi="Times New Roman" w:cs="Times New Roman"/>
          <w:sz w:val="28"/>
          <w:szCs w:val="28"/>
        </w:rPr>
        <w:t>*</w:t>
      </w:r>
      <w:r w:rsidR="00BA232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A2324">
        <w:rPr>
          <w:rFonts w:ascii="Times New Roman" w:hAnsi="Times New Roman" w:cs="Times New Roman"/>
          <w:sz w:val="28"/>
          <w:szCs w:val="28"/>
        </w:rPr>
        <w:t>)</w:t>
      </w:r>
    </w:p>
    <w:p w14:paraId="226E585E" w14:textId="78EB3B40" w:rsidR="00BA2324" w:rsidRPr="00BA2324" w:rsidRDefault="00BA2324" w:rsidP="00BA232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Алгоритмом создаётся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A228A">
        <w:rPr>
          <w:rFonts w:ascii="Times New Roman" w:hAnsi="Times New Roman" w:cs="Times New Roman"/>
          <w:sz w:val="28"/>
          <w:szCs w:val="28"/>
        </w:rPr>
        <w:t>-строк</w:t>
      </w:r>
      <w:r w:rsidRPr="00BA23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A228A">
        <w:rPr>
          <w:rFonts w:ascii="Times New Roman" w:hAnsi="Times New Roman" w:cs="Times New Roman"/>
          <w:sz w:val="28"/>
          <w:szCs w:val="28"/>
        </w:rPr>
        <w:t>-столбцов</w:t>
      </w:r>
    </w:p>
    <w:p w14:paraId="7A47D6D6" w14:textId="7E0A74F5" w:rsidR="001C43BA" w:rsidRPr="00DA228A" w:rsidRDefault="00312397" w:rsidP="00312397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Поиск скачками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t xml:space="preserve"> — это оптимизация линейного поиска для отсортированных</w:t>
      </w:r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t>массивов, при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которой алгоритм «прыгает» через определённое число элементов (обычно через n), чтобы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быстро сузить диапазон поиска, а затем выполняет линейный поиск внутри найденного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диапазона.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DA228A" w14:paraId="20775DF6" w14:textId="77777777" w:rsidTr="00003E7B">
        <w:tc>
          <w:tcPr>
            <w:tcW w:w="7905" w:type="dxa"/>
            <w:gridSpan w:val="2"/>
          </w:tcPr>
          <w:p w14:paraId="144E71FB" w14:textId="77777777" w:rsidR="00DA228A" w:rsidRPr="007668CA" w:rsidRDefault="00DA228A" w:rsidP="00003E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DA228A" w:rsidRPr="003F689D" w14:paraId="652A58B6" w14:textId="77777777" w:rsidTr="00003E7B">
        <w:tc>
          <w:tcPr>
            <w:tcW w:w="3852" w:type="dxa"/>
          </w:tcPr>
          <w:p w14:paraId="1E5C6D8D" w14:textId="33505C2C" w:rsidR="00DA228A" w:rsidRPr="00D36313" w:rsidRDefault="00DA228A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Вычисляем размер шага = </w:t>
            </w:r>
            <w:r w:rsidRPr="00DA228A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квадратный корень из длины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5AE38320" w14:textId="42BFB144" w:rsidR="00DA228A" w:rsidRPr="00DA228A" w:rsidRDefault="00DA228A" w:rsidP="00003E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step = int(</w:t>
            </w:r>
            <w:proofErr w:type="spellStart"/>
            <w:proofErr w:type="gram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math.sqrt</w:t>
            </w:r>
            <w:proofErr w:type="spellEnd"/>
            <w:proofErr w:type="gram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(n))</w:t>
            </w:r>
          </w:p>
        </w:tc>
      </w:tr>
      <w:tr w:rsidR="00DA228A" w:rsidRPr="00DA228A" w14:paraId="7857DAE6" w14:textId="77777777" w:rsidTr="00003E7B">
        <w:tc>
          <w:tcPr>
            <w:tcW w:w="3852" w:type="dxa"/>
          </w:tcPr>
          <w:p w14:paraId="249A2226" w14:textId="713BEB94" w:rsidR="00DA228A" w:rsidRPr="00DA228A" w:rsidRDefault="00DA228A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Ищем блок, в котором может находиться элемент – перебор: просматриваем последние элементы каждого блока</w:t>
            </w:r>
            <w:r w:rsidR="008974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(элемент </w:t>
            </w:r>
            <w:proofErr w:type="gramStart"/>
            <w:r w:rsidRPr="00DA228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искомого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продолжаем; достигнут конец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массива или элемент </w:t>
            </w:r>
            <w:r w:rsidRPr="00DA228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искомого – переход к линейному поиску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0611EBCD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while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prev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&lt; n and </w:t>
            </w:r>
            <w:proofErr w:type="spellStart"/>
            <w:proofErr w:type="gram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</w:t>
            </w:r>
            <w:proofErr w:type="gram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min(step, n) - 1] &lt; x:</w:t>
            </w:r>
          </w:p>
          <w:p w14:paraId="788FD343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prev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step</w:t>
            </w:r>
          </w:p>
          <w:p w14:paraId="40A8AF98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step += int(</w:t>
            </w:r>
            <w:proofErr w:type="spellStart"/>
            <w:proofErr w:type="gram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math.sqrt</w:t>
            </w:r>
            <w:proofErr w:type="spellEnd"/>
            <w:proofErr w:type="gram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(n))</w:t>
            </w:r>
          </w:p>
          <w:p w14:paraId="2265369C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if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prev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 n:</w:t>
            </w:r>
          </w:p>
          <w:p w14:paraId="7050D457" w14:textId="77777777" w:rsid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return -1</w:t>
            </w:r>
          </w:p>
          <w:p w14:paraId="3668F0A7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for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spellStart"/>
            <w:proofErr w:type="gram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prev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min(step, n)):</w:t>
            </w:r>
          </w:p>
          <w:p w14:paraId="72E5111B" w14:textId="77777777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if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] == x:</w:t>
            </w:r>
          </w:p>
          <w:p w14:paraId="6B60B6F6" w14:textId="58CE1BDD" w:rsidR="00DA228A" w:rsidRPr="00DA228A" w:rsidRDefault="00DA228A" w:rsidP="00DA2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return </w:t>
            </w:r>
            <w:proofErr w:type="spellStart"/>
            <w:r w:rsidRPr="00DA2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</w:tbl>
    <w:p w14:paraId="6CFD61E3" w14:textId="5E65660A" w:rsidR="00DA228A" w:rsidRDefault="00DA228A" w:rsidP="00DA2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743C" w:rsidRPr="0089743C">
        <w:rPr>
          <w:rFonts w:ascii="Times New Roman" w:hAnsi="Times New Roman" w:cs="Times New Roman"/>
          <w:b/>
          <w:bCs/>
          <w:sz w:val="28"/>
          <w:szCs w:val="28"/>
        </w:rPr>
        <w:t>Временная</w:t>
      </w:r>
      <w:r w:rsidR="0089743C">
        <w:rPr>
          <w:rFonts w:ascii="Times New Roman" w:hAnsi="Times New Roman" w:cs="Times New Roman"/>
          <w:sz w:val="28"/>
          <w:szCs w:val="28"/>
        </w:rPr>
        <w:t xml:space="preserve"> </w:t>
      </w:r>
      <w:r w:rsidRPr="0089743C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O(√</w:t>
      </w:r>
      <w:r w:rsidR="0089743C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087C73" w14:textId="67A90538" w:rsidR="0089743C" w:rsidRPr="0089743C" w:rsidRDefault="0089743C" w:rsidP="0089743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проходит </w:t>
      </w:r>
      <w:r w:rsidRPr="0089743C">
        <w:rPr>
          <w:rFonts w:ascii="Times New Roman" w:hAnsi="Times New Roman" w:cs="Times New Roman"/>
          <w:sz w:val="28"/>
          <w:szCs w:val="28"/>
        </w:rPr>
        <w:t>√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элементов(шагов)</w:t>
      </w:r>
    </w:p>
    <w:p w14:paraId="19C1F95F" w14:textId="5A3A30C0" w:rsidR="00E774DD" w:rsidRPr="0089743C" w:rsidRDefault="00312397" w:rsidP="00312397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Fonts w:ascii="Times New Roman" w:hAnsi="Times New Roman" w:cs="Times New Roman"/>
          <w:b/>
          <w:bCs/>
          <w:sz w:val="28"/>
          <w:szCs w:val="28"/>
        </w:rPr>
        <w:t>Экспоненциальный поиск</w:t>
      </w:r>
      <w:r w:rsidRPr="00312397">
        <w:rPr>
          <w:rFonts w:ascii="Times New Roman" w:hAnsi="Times New Roman" w:cs="Times New Roman"/>
          <w:sz w:val="28"/>
          <w:szCs w:val="28"/>
        </w:rPr>
        <w:t xml:space="preserve"> — это алгоритм поиска в отсортированном списке или массиве, который сначала находит диапазон, в котором, предположительно, находится искомый элемент, а затем использует двоичный поиск в этом диапазоне</w:t>
      </w:r>
      <w:r w:rsidRPr="00312397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89743C" w:rsidRPr="007668CA" w14:paraId="7D9AF832" w14:textId="77777777" w:rsidTr="00003E7B">
        <w:tc>
          <w:tcPr>
            <w:tcW w:w="7905" w:type="dxa"/>
            <w:gridSpan w:val="2"/>
          </w:tcPr>
          <w:p w14:paraId="0EC02D6A" w14:textId="77777777" w:rsidR="0089743C" w:rsidRPr="007668CA" w:rsidRDefault="0089743C" w:rsidP="00003E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89743C" w:rsidRPr="00D370EE" w14:paraId="344A2F56" w14:textId="77777777" w:rsidTr="00003E7B">
        <w:tc>
          <w:tcPr>
            <w:tcW w:w="3852" w:type="dxa"/>
          </w:tcPr>
          <w:p w14:paraId="3D309B50" w14:textId="1F97C9AA" w:rsidR="0089743C" w:rsidRPr="00D36313" w:rsidRDefault="0089743C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Определим верхнюю границу для</w:t>
            </w:r>
            <w:r w:rsidR="00D370EE">
              <w:rPr>
                <w:rFonts w:ascii="Times New Roman" w:hAnsi="Times New Roman" w:cs="Times New Roman"/>
                <w:sz w:val="28"/>
                <w:szCs w:val="28"/>
              </w:rPr>
              <w:t xml:space="preserve"> бинарного поиска с экспоненциальным ростом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CE7D0E8" w14:textId="77777777" w:rsidR="00D370EE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index = 1</w:t>
            </w:r>
          </w:p>
          <w:p w14:paraId="74462161" w14:textId="77777777" w:rsidR="00D370EE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while index &lt; 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 and 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[index] &lt;= x:</w:t>
            </w:r>
          </w:p>
          <w:p w14:paraId="0CC31D5D" w14:textId="417B82EB" w:rsidR="0089743C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*= 2</w:t>
            </w:r>
          </w:p>
        </w:tc>
      </w:tr>
      <w:tr w:rsidR="0089743C" w:rsidRPr="00D370EE" w14:paraId="31ACECFA" w14:textId="77777777" w:rsidTr="00003E7B">
        <w:tc>
          <w:tcPr>
            <w:tcW w:w="3852" w:type="dxa"/>
          </w:tcPr>
          <w:p w14:paraId="1D06B2B6" w14:textId="1516FEC8" w:rsidR="0089743C" w:rsidRPr="00DA228A" w:rsidRDefault="00D370EE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Выполняем бинарный поиск в найденном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диапозоне</w:t>
            </w:r>
            <w:proofErr w:type="spellEnd"/>
          </w:p>
        </w:tc>
        <w:tc>
          <w:tcPr>
            <w:tcW w:w="4053" w:type="dxa"/>
            <w:shd w:val="clear" w:color="auto" w:fill="B4C6E7" w:themeFill="accent1" w:themeFillTint="66"/>
          </w:tcPr>
          <w:p w14:paraId="2A3CB6BE" w14:textId="77777777" w:rsidR="00D370EE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left = index // 2</w:t>
            </w:r>
          </w:p>
          <w:p w14:paraId="763B66AB" w14:textId="77777777" w:rsidR="00D370EE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right = </w:t>
            </w:r>
            <w:proofErr w:type="gram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min(</w:t>
            </w:r>
            <w:proofErr w:type="gram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index, 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- 1)</w:t>
            </w:r>
          </w:p>
          <w:p w14:paraId="5F7F4CAA" w14:textId="5FDEB18B" w:rsidR="0089743C" w:rsidRPr="00D370EE" w:rsidRDefault="00D370EE" w:rsidP="00D370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binary_</w:t>
            </w:r>
            <w:proofErr w:type="gramStart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search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D370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left, right, x)</w:t>
            </w:r>
          </w:p>
        </w:tc>
      </w:tr>
    </w:tbl>
    <w:p w14:paraId="056D15D0" w14:textId="381ABD32" w:rsidR="0089743C" w:rsidRDefault="00D370EE" w:rsidP="0089743C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70EE">
        <w:rPr>
          <w:rFonts w:ascii="Times New Roman" w:hAnsi="Times New Roman" w:cs="Times New Roman"/>
          <w:b/>
          <w:bCs/>
          <w:sz w:val="28"/>
          <w:szCs w:val="28"/>
        </w:rPr>
        <w:t xml:space="preserve">Временная сложность: </w:t>
      </w:r>
      <w:proofErr w:type="gramStart"/>
      <w:r w:rsidRPr="00D370EE"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Pr="00D370E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370EE">
        <w:rPr>
          <w:rFonts w:ascii="Times New Roman" w:hAnsi="Times New Roman" w:cs="Times New Roman"/>
          <w:sz w:val="28"/>
          <w:szCs w:val="28"/>
        </w:rPr>
        <w:t xml:space="preserve"> </w:t>
      </w:r>
      <w:r w:rsidRPr="00D370E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370EE">
        <w:rPr>
          <w:rFonts w:ascii="Times New Roman" w:hAnsi="Times New Roman" w:cs="Times New Roman"/>
          <w:sz w:val="28"/>
          <w:szCs w:val="28"/>
        </w:rPr>
        <w:t>)</w:t>
      </w:r>
    </w:p>
    <w:p w14:paraId="74D90259" w14:textId="44CB0E6B" w:rsidR="00D370EE" w:rsidRPr="00016069" w:rsidRDefault="00D370EE" w:rsidP="00D370E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069">
        <w:rPr>
          <w:rFonts w:ascii="Times New Roman" w:hAnsi="Times New Roman" w:cs="Times New Roman"/>
          <w:sz w:val="28"/>
          <w:szCs w:val="28"/>
        </w:rPr>
        <w:t xml:space="preserve">Поиск диапазона и бинарный поиск имеют временную сложность </w:t>
      </w:r>
      <w:proofErr w:type="gramStart"/>
      <w:r w:rsidRPr="00016069"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Pr="00016069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16069">
        <w:rPr>
          <w:rFonts w:ascii="Times New Roman" w:hAnsi="Times New Roman" w:cs="Times New Roman"/>
          <w:sz w:val="28"/>
          <w:szCs w:val="28"/>
        </w:rPr>
        <w:t xml:space="preserve"> </w:t>
      </w:r>
      <w:r w:rsidRPr="000160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069">
        <w:rPr>
          <w:rFonts w:ascii="Times New Roman" w:hAnsi="Times New Roman" w:cs="Times New Roman"/>
          <w:sz w:val="28"/>
          <w:szCs w:val="28"/>
        </w:rPr>
        <w:t>)</w:t>
      </w:r>
      <w:r w:rsidRPr="00016069">
        <w:rPr>
          <w:rFonts w:ascii="Times New Roman" w:hAnsi="Times New Roman" w:cs="Times New Roman"/>
          <w:sz w:val="28"/>
          <w:szCs w:val="28"/>
        </w:rPr>
        <w:t>.</w:t>
      </w:r>
      <w:r w:rsidR="00016069" w:rsidRPr="00016069">
        <w:rPr>
          <w:rFonts w:ascii="Times New Roman" w:hAnsi="Times New Roman" w:cs="Times New Roman"/>
          <w:sz w:val="28"/>
          <w:szCs w:val="28"/>
        </w:rPr>
        <w:t xml:space="preserve"> Общая сложность </w:t>
      </w:r>
      <w:proofErr w:type="gramStart"/>
      <w:r w:rsidR="00016069" w:rsidRPr="00016069"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016069" w:rsidRPr="00016069">
        <w:rPr>
          <w:rFonts w:ascii="Times New Roman" w:hAnsi="Times New Roman" w:cs="Times New Roman"/>
          <w:sz w:val="28"/>
          <w:szCs w:val="28"/>
        </w:rPr>
        <w:t xml:space="preserve"> </w:t>
      </w:r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16069" w:rsidRPr="00016069">
        <w:rPr>
          <w:rFonts w:ascii="Times New Roman" w:hAnsi="Times New Roman" w:cs="Times New Roman"/>
          <w:sz w:val="28"/>
          <w:szCs w:val="28"/>
        </w:rPr>
        <w:t>)</w:t>
      </w:r>
      <w:r w:rsidR="00016069" w:rsidRPr="00016069">
        <w:rPr>
          <w:rFonts w:ascii="Times New Roman" w:hAnsi="Times New Roman" w:cs="Times New Roman"/>
          <w:sz w:val="28"/>
          <w:szCs w:val="28"/>
        </w:rPr>
        <w:t>+</w:t>
      </w:r>
      <w:r w:rsidR="00016069" w:rsidRPr="00016069">
        <w:rPr>
          <w:rFonts w:ascii="Times New Roman" w:hAnsi="Times New Roman" w:cs="Times New Roman"/>
          <w:sz w:val="28"/>
          <w:szCs w:val="28"/>
        </w:rPr>
        <w:t>О(</w:t>
      </w:r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016069" w:rsidRPr="00016069">
        <w:rPr>
          <w:rFonts w:ascii="Times New Roman" w:hAnsi="Times New Roman" w:cs="Times New Roman"/>
          <w:sz w:val="28"/>
          <w:szCs w:val="28"/>
        </w:rPr>
        <w:t xml:space="preserve"> </w:t>
      </w:r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16069" w:rsidRPr="00016069">
        <w:rPr>
          <w:rFonts w:ascii="Times New Roman" w:hAnsi="Times New Roman" w:cs="Times New Roman"/>
          <w:sz w:val="28"/>
          <w:szCs w:val="28"/>
        </w:rPr>
        <w:t>)</w:t>
      </w:r>
      <w:r w:rsidR="00016069" w:rsidRPr="00016069">
        <w:rPr>
          <w:rFonts w:ascii="Times New Roman" w:hAnsi="Times New Roman" w:cs="Times New Roman"/>
          <w:sz w:val="28"/>
          <w:szCs w:val="28"/>
        </w:rPr>
        <w:t xml:space="preserve">= </w:t>
      </w:r>
      <w:r w:rsidR="00016069" w:rsidRPr="00016069">
        <w:rPr>
          <w:rFonts w:ascii="Times New Roman" w:hAnsi="Times New Roman" w:cs="Times New Roman"/>
          <w:sz w:val="28"/>
          <w:szCs w:val="28"/>
        </w:rPr>
        <w:t>О(</w:t>
      </w:r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016069" w:rsidRPr="00016069">
        <w:rPr>
          <w:rFonts w:ascii="Times New Roman" w:hAnsi="Times New Roman" w:cs="Times New Roman"/>
          <w:sz w:val="28"/>
          <w:szCs w:val="28"/>
        </w:rPr>
        <w:t xml:space="preserve"> </w:t>
      </w:r>
      <w:r w:rsidR="00016069" w:rsidRPr="000160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16069" w:rsidRPr="00016069">
        <w:rPr>
          <w:rFonts w:ascii="Times New Roman" w:hAnsi="Times New Roman" w:cs="Times New Roman"/>
          <w:sz w:val="28"/>
          <w:szCs w:val="28"/>
        </w:rPr>
        <w:t>)</w:t>
      </w:r>
    </w:p>
    <w:p w14:paraId="63224269" w14:textId="4FFFFAE6" w:rsidR="00E774DD" w:rsidRPr="00016069" w:rsidRDefault="00312397" w:rsidP="00312397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Тернарный поиск 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t>— это метод деления диапазона поиска на три</w:t>
      </w:r>
      <w:r w:rsidRPr="0031239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t>части (в отличие от двух в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бинарном) и рекурсивного сужения диапазона до тех пор, пока не будет найден элемент или</w:t>
      </w:r>
      <w:r w:rsidRPr="00312397">
        <w:rPr>
          <w:rFonts w:ascii="Times New Roman" w:hAnsi="Times New Roman" w:cs="Times New Roman"/>
          <w:color w:val="000000"/>
          <w:sz w:val="28"/>
          <w:szCs w:val="28"/>
        </w:rPr>
        <w:br/>
        <w:t>экстремум функции (в зависимости от задачи).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852"/>
        <w:gridCol w:w="4053"/>
      </w:tblGrid>
      <w:tr w:rsidR="00016069" w:rsidRPr="007668CA" w14:paraId="02D4AD3E" w14:textId="77777777" w:rsidTr="00003E7B">
        <w:tc>
          <w:tcPr>
            <w:tcW w:w="7905" w:type="dxa"/>
            <w:gridSpan w:val="2"/>
          </w:tcPr>
          <w:p w14:paraId="58424EC4" w14:textId="77777777" w:rsidR="00016069" w:rsidRPr="007668CA" w:rsidRDefault="00016069" w:rsidP="00003E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68C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Объяснение работы алгоритма</w:t>
            </w:r>
          </w:p>
        </w:tc>
      </w:tr>
      <w:tr w:rsidR="00016069" w:rsidRPr="00016069" w14:paraId="5116C5EB" w14:textId="77777777" w:rsidTr="00003E7B">
        <w:tc>
          <w:tcPr>
            <w:tcW w:w="3852" w:type="dxa"/>
          </w:tcPr>
          <w:p w14:paraId="3406D68D" w14:textId="77014813" w:rsidR="00016069" w:rsidRPr="00D36313" w:rsidRDefault="0001606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Отсортируем массив пузырьковой сортировкой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70A30533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bubble_sort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6F005AE" w14:textId="390B6BB1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print("</w:t>
            </w: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Отсортировка</w:t>
            </w: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gram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",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proofErr w:type="gram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016069" w:rsidRPr="00D370EE" w14:paraId="2B4FB800" w14:textId="77777777" w:rsidTr="00003E7B">
        <w:tc>
          <w:tcPr>
            <w:tcW w:w="3852" w:type="dxa"/>
          </w:tcPr>
          <w:p w14:paraId="71B39CD0" w14:textId="635EE15E" w:rsidR="00016069" w:rsidRPr="00016069" w:rsidRDefault="0001606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Создаём диапазон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75FD9C2C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 right is None:</w:t>
            </w:r>
          </w:p>
          <w:p w14:paraId="1D5D3282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right =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- 1</w:t>
            </w:r>
          </w:p>
          <w:p w14:paraId="1B6755B5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64FC83C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if left &gt; right:</w:t>
            </w:r>
          </w:p>
          <w:p w14:paraId="327AC7CC" w14:textId="24EE0F02" w:rsidR="00016069" w:rsidRPr="00D370EE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-1  </w:t>
            </w:r>
          </w:p>
        </w:tc>
      </w:tr>
      <w:tr w:rsidR="00016069" w:rsidRPr="00D370EE" w14:paraId="30F185B7" w14:textId="77777777" w:rsidTr="00003E7B">
        <w:tc>
          <w:tcPr>
            <w:tcW w:w="3852" w:type="dxa"/>
          </w:tcPr>
          <w:p w14:paraId="1B42EBA6" w14:textId="5ACBF677" w:rsidR="00016069" w:rsidRDefault="0001606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Делим на 3 части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4846C089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third_part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(right - left) // 3</w:t>
            </w:r>
          </w:p>
          <w:p w14:paraId="5D5516AB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mid1 = left +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third_part</w:t>
            </w:r>
            <w:proofErr w:type="spellEnd"/>
          </w:p>
          <w:p w14:paraId="7156FB3F" w14:textId="2453823A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mid2 = right -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third_part</w:t>
            </w:r>
            <w:proofErr w:type="spellEnd"/>
          </w:p>
        </w:tc>
      </w:tr>
      <w:tr w:rsidR="00016069" w:rsidRPr="00D370EE" w14:paraId="08A879EF" w14:textId="77777777" w:rsidTr="00003E7B">
        <w:tc>
          <w:tcPr>
            <w:tcW w:w="3852" w:type="dxa"/>
          </w:tcPr>
          <w:p w14:paraId="6D1FAF2E" w14:textId="51E2CE67" w:rsidR="00016069" w:rsidRDefault="0001606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Проверяем середины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2A29FB78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[mid1] == target:</w:t>
            </w:r>
          </w:p>
          <w:p w14:paraId="27A0E15E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mid1</w:t>
            </w:r>
          </w:p>
          <w:p w14:paraId="61F2A485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[mid2] == target:</w:t>
            </w:r>
          </w:p>
          <w:p w14:paraId="73907A15" w14:textId="349E6632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mid2</w:t>
            </w:r>
          </w:p>
        </w:tc>
      </w:tr>
      <w:tr w:rsidR="00016069" w:rsidRPr="00016069" w14:paraId="12E979F3" w14:textId="77777777" w:rsidTr="00003E7B">
        <w:tc>
          <w:tcPr>
            <w:tcW w:w="3852" w:type="dxa"/>
          </w:tcPr>
          <w:p w14:paraId="2A442A54" w14:textId="6C63063D" w:rsidR="00016069" w:rsidRDefault="00016069" w:rsidP="00003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Анализируем в какой части искать элемент</w:t>
            </w:r>
          </w:p>
        </w:tc>
        <w:tc>
          <w:tcPr>
            <w:tcW w:w="4053" w:type="dxa"/>
            <w:shd w:val="clear" w:color="auto" w:fill="B4C6E7" w:themeFill="accent1" w:themeFillTint="66"/>
          </w:tcPr>
          <w:p w14:paraId="53DE7A1E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if target &lt;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[mid1]:</w:t>
            </w:r>
          </w:p>
          <w:p w14:paraId="18FFAF50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ternary_</w:t>
            </w:r>
            <w:proofErr w:type="gram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search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target, left, mid1 - 1)</w:t>
            </w:r>
          </w:p>
          <w:p w14:paraId="23F53E72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</w:p>
          <w:p w14:paraId="12695F9A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elif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target &gt;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[mid2]:</w:t>
            </w:r>
          </w:p>
          <w:p w14:paraId="6F8555A8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ternary_</w:t>
            </w:r>
            <w:proofErr w:type="gram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search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target, mid2 + 1, right)</w:t>
            </w:r>
          </w:p>
          <w:p w14:paraId="69340F81" w14:textId="77777777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else:</w:t>
            </w:r>
          </w:p>
          <w:p w14:paraId="1418B521" w14:textId="0D43C346" w:rsidR="00016069" w:rsidRPr="00016069" w:rsidRDefault="00016069" w:rsidP="000160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ternary_</w:t>
            </w:r>
            <w:proofErr w:type="gramStart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search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0160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target, mid1 + 1, mid2 - 1)</w:t>
            </w:r>
          </w:p>
        </w:tc>
      </w:tr>
    </w:tbl>
    <w:p w14:paraId="2C529824" w14:textId="55B0A48A" w:rsidR="00016069" w:rsidRDefault="00016069" w:rsidP="00016069">
      <w:pPr>
        <w:spacing w:line="36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606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370EE">
        <w:rPr>
          <w:rFonts w:ascii="Times New Roman" w:hAnsi="Times New Roman" w:cs="Times New Roman"/>
          <w:b/>
          <w:bCs/>
          <w:sz w:val="28"/>
          <w:szCs w:val="28"/>
        </w:rPr>
        <w:t xml:space="preserve">Временная сложность: </w:t>
      </w:r>
      <w:r w:rsidR="00BB3496" w:rsidRPr="00BB3496">
        <w:rPr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="00BB3496" w:rsidRPr="00BB3496">
        <w:rPr>
          <w:rFonts w:ascii="Times New Roman" w:hAnsi="Times New Roman" w:cs="Times New Roman"/>
          <w:color w:val="000000"/>
          <w:sz w:val="28"/>
          <w:szCs w:val="28"/>
        </w:rPr>
        <w:t>log⁡n</w:t>
      </w:r>
      <w:proofErr w:type="spellEnd"/>
      <w:r w:rsidR="00BB3496" w:rsidRPr="00BB349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4A524A9" w14:textId="5A645A76" w:rsidR="00BB3496" w:rsidRPr="00BB3496" w:rsidRDefault="00BB3496" w:rsidP="00016069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3496">
        <w:rPr>
          <w:rFonts w:ascii="Times New Roman" w:hAnsi="Times New Roman" w:cs="Times New Roman"/>
          <w:sz w:val="28"/>
          <w:szCs w:val="28"/>
        </w:rPr>
        <w:t>Делит поиск на 3 части сравнивает значение серединных точек с искомым элементом, на каждом шаге размер диапазона уменьшается примерно в 3 раза</w:t>
      </w:r>
    </w:p>
    <w:p w14:paraId="2A491ED3" w14:textId="77777777" w:rsidR="00016069" w:rsidRPr="00016069" w:rsidRDefault="00016069" w:rsidP="00016069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D9D1E6E" w14:textId="7C157DC6" w:rsidR="001C43BA" w:rsidRPr="00312397" w:rsidRDefault="001C43BA" w:rsidP="00312397">
      <w:pPr>
        <w:pStyle w:val="a3"/>
        <w:spacing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sectPr w:rsidR="001C43BA" w:rsidRPr="0031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82B42"/>
    <w:multiLevelType w:val="hybridMultilevel"/>
    <w:tmpl w:val="8D7E9D7A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4A06031"/>
    <w:multiLevelType w:val="hybridMultilevel"/>
    <w:tmpl w:val="31D05E00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9CE7280"/>
    <w:multiLevelType w:val="hybridMultilevel"/>
    <w:tmpl w:val="D7C40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CBA34BA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65AE8"/>
    <w:multiLevelType w:val="hybridMultilevel"/>
    <w:tmpl w:val="9DB843B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BA"/>
    <w:rsid w:val="00016069"/>
    <w:rsid w:val="000A5A31"/>
    <w:rsid w:val="000B6B69"/>
    <w:rsid w:val="001C43BA"/>
    <w:rsid w:val="00234E07"/>
    <w:rsid w:val="00305D02"/>
    <w:rsid w:val="00312397"/>
    <w:rsid w:val="003F689D"/>
    <w:rsid w:val="004A6BB3"/>
    <w:rsid w:val="006C1ABF"/>
    <w:rsid w:val="006E5816"/>
    <w:rsid w:val="007361A6"/>
    <w:rsid w:val="007668CA"/>
    <w:rsid w:val="0089743C"/>
    <w:rsid w:val="009A3938"/>
    <w:rsid w:val="009D3F84"/>
    <w:rsid w:val="00AF248A"/>
    <w:rsid w:val="00BA2324"/>
    <w:rsid w:val="00BB3496"/>
    <w:rsid w:val="00C06EC9"/>
    <w:rsid w:val="00C17C3B"/>
    <w:rsid w:val="00D31762"/>
    <w:rsid w:val="00D36313"/>
    <w:rsid w:val="00D370EE"/>
    <w:rsid w:val="00DA228A"/>
    <w:rsid w:val="00E774DD"/>
    <w:rsid w:val="00ED42EA"/>
    <w:rsid w:val="00FD45AD"/>
    <w:rsid w:val="00F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B5E97"/>
  <w15:chartTrackingRefBased/>
  <w15:docId w15:val="{F1AEB802-9822-4DE1-A868-B7749DD7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C43B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1C43BA"/>
    <w:pPr>
      <w:ind w:left="720"/>
      <w:contextualSpacing/>
    </w:pPr>
  </w:style>
  <w:style w:type="table" w:styleId="a4">
    <w:name w:val="Table Grid"/>
    <w:basedOn w:val="a1"/>
    <w:uiPriority w:val="39"/>
    <w:rsid w:val="009D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0"/>
    <w:rsid w:val="009D3F8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-semibold">
    <w:name w:val="font-semibold"/>
    <w:basedOn w:val="a0"/>
    <w:rsid w:val="00312397"/>
  </w:style>
  <w:style w:type="character" w:customStyle="1" w:styleId="mord">
    <w:name w:val="mord"/>
    <w:basedOn w:val="a0"/>
    <w:rsid w:val="006C1ABF"/>
  </w:style>
  <w:style w:type="character" w:customStyle="1" w:styleId="mopen">
    <w:name w:val="mopen"/>
    <w:basedOn w:val="a0"/>
    <w:rsid w:val="006C1ABF"/>
  </w:style>
  <w:style w:type="character" w:customStyle="1" w:styleId="mclose">
    <w:name w:val="mclose"/>
    <w:basedOn w:val="a0"/>
    <w:rsid w:val="006C1ABF"/>
  </w:style>
  <w:style w:type="character" w:customStyle="1" w:styleId="hljs-keyword">
    <w:name w:val="hljs-keyword"/>
    <w:basedOn w:val="a0"/>
    <w:rsid w:val="003F689D"/>
  </w:style>
  <w:style w:type="character" w:customStyle="1" w:styleId="hljs-builtin">
    <w:name w:val="hljs-built_in"/>
    <w:basedOn w:val="a0"/>
    <w:rsid w:val="003F689D"/>
  </w:style>
  <w:style w:type="character" w:customStyle="1" w:styleId="hljs-number">
    <w:name w:val="hljs-number"/>
    <w:basedOn w:val="a0"/>
    <w:rsid w:val="003F6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</cp:revision>
  <dcterms:created xsi:type="dcterms:W3CDTF">2025-11-07T12:17:00Z</dcterms:created>
  <dcterms:modified xsi:type="dcterms:W3CDTF">2025-11-13T23:54:00Z</dcterms:modified>
</cp:coreProperties>
</file>