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PALEMBANG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Pasir Palembang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66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78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Pasir Palembang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Pasir Palembang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Pasir Palembang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Palembang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Pasir Palembang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Palembang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 Utama /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Pasir Palembang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Palembang.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Palembang,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19"/>
      </w:tblGrid>
      <w:tr>
        <w:trPr>
          <w:trHeight w:hRule="exact" w:val="356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2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Palembang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Pasir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Palembang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Indonesia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Palembang,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40.0" w:type="dxa"/>
      </w:tblPr>
      <w:tblGrid>
        <w:gridCol w:w="9019"/>
      </w:tblGrid>
      <w:tr>
        <w:trPr>
          <w:trHeight w:hRule="exact" w:val="354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18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4032" w:right="4032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4.120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1.214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2.092 Laki-laki | 2.028 Perempuan (Sex Ratio: 103,16)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815 KK (67.1%)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1.214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3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9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30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Pasir Palembang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BARDANADI RT 002 RW 001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DUSUN PELAEK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6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14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sebagian besar masyarakat adalah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59" w:lineRule="auto" w:before="82" w:after="0"/>
        <w:ind w:left="206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Perdesaan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6 RW | 14 RT </w:t>
      </w: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90" w:lineRule="auto" w:before="456" w:after="0"/>
        <w:ind w:left="12" w:right="674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Desa Pasir Palembang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Perdesaan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JALAN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BARDANADI RT 002 RW 001 DUSUN PELAEK DESA PASIR PALEMBANG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4.120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(2.092 laki-laki, 2.028 perempuan) 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103,16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1.214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815 KK (67.1%)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pertanian.</w:t>
      </w:r>
    </w:p>
    <w:p>
      <w:pPr>
        <w:autoSpaceDN w:val="0"/>
        <w:autoSpaceDE w:val="0"/>
        <w:widowControl/>
        <w:spacing w:line="233" w:lineRule="auto" w:before="10018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PALEMBANG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08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6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JALAN BARDANADI RT 002 RW 001 DUSUN PELAEK DESA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PALEMBANG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Forest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6 RW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14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63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2.092 jiwa (50.8%)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2.028 jiwa (49.2%)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4.120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103,16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815 KK (67.1%)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1.214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0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1.214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"Pembuatan, perawatan, atau normalisasi: sungai, kanal, tanggul, parit, drainase, waduk,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pantai, dll selama setahun 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01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kecil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Bencana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Environment &amp; Disaster Indicator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160" w:right="216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Water Source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Natural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Incident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Disaster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Mitigation Facilities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72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drainase, 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7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4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Swasta (1), SD Negeri (3), MI Swasta (5), SMP Swasta (1)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(3), MI Swasta (5), SMP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2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Health Facilities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Pustu Desa Pasir Palembang (1), Poskesdes Pasir Palembang (1)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3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30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sangat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Desa Pasir Palembang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30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Road Surface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4-Wheel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Vehicle Access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Transit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tanpa trayek tetap, operasional setiap hari, dan beroperasi siang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Industri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Economic &amp; Industry Indicator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Warung/kedai makanan minuman (16), Toko/warung kelontong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(25)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30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9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11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Tidak ada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Desa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12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11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12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"Tidak 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11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