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2FE78" w14:textId="3533B0F2" w:rsidR="0030588D" w:rsidRDefault="0030588D" w:rsidP="0030588D">
      <w:pPr>
        <w:jc w:val="center"/>
        <w:rPr>
          <w:b/>
          <w:bCs/>
          <w:sz w:val="44"/>
          <w:szCs w:val="44"/>
        </w:rPr>
      </w:pPr>
      <w:r w:rsidRPr="0030588D">
        <w:rPr>
          <w:b/>
          <w:bCs/>
          <w:sz w:val="44"/>
          <w:szCs w:val="44"/>
        </w:rPr>
        <w:t>Real Estate Price Prediction</w:t>
      </w:r>
    </w:p>
    <w:p w14:paraId="1BF97C79" w14:textId="0ECB46D5" w:rsidR="00407A87" w:rsidRDefault="00407A87" w:rsidP="00407A87">
      <w:pPr>
        <w:rPr>
          <w:sz w:val="24"/>
          <w:szCs w:val="24"/>
        </w:rPr>
      </w:pPr>
      <w:r w:rsidRPr="0088082B">
        <w:rPr>
          <w:b/>
          <w:bCs/>
          <w:sz w:val="24"/>
          <w:szCs w:val="24"/>
        </w:rPr>
        <w:t xml:space="preserve">Description: </w:t>
      </w:r>
      <w:r w:rsidRPr="0088082B">
        <w:rPr>
          <w:sz w:val="24"/>
          <w:szCs w:val="24"/>
        </w:rPr>
        <w:t xml:space="preserve">Use stock market data found in Kaggle for all inventories in the USA and predict the price of any given </w:t>
      </w:r>
      <w:r w:rsidR="0088082B" w:rsidRPr="0088082B">
        <w:rPr>
          <w:sz w:val="24"/>
          <w:szCs w:val="24"/>
        </w:rPr>
        <w:t>property after taking input from the user.</w:t>
      </w:r>
    </w:p>
    <w:p w14:paraId="2D6CC525" w14:textId="61F7F55C" w:rsidR="008D2629" w:rsidRDefault="008D2629" w:rsidP="00407A87">
      <w:pPr>
        <w:rPr>
          <w:b/>
          <w:bCs/>
          <w:sz w:val="24"/>
          <w:szCs w:val="24"/>
        </w:rPr>
      </w:pPr>
      <w:r w:rsidRPr="008D2629">
        <w:rPr>
          <w:b/>
          <w:bCs/>
          <w:sz w:val="24"/>
          <w:szCs w:val="24"/>
        </w:rPr>
        <w:t xml:space="preserve">Tech stack: </w:t>
      </w:r>
    </w:p>
    <w:p w14:paraId="3071F9E6" w14:textId="211B1260" w:rsidR="008D2629" w:rsidRPr="00F561AC" w:rsidRDefault="008D2629" w:rsidP="00F561A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61AC">
        <w:rPr>
          <w:sz w:val="24"/>
          <w:szCs w:val="24"/>
        </w:rPr>
        <w:t>Python</w:t>
      </w:r>
      <w:r w:rsidR="00082E36" w:rsidRPr="00F561AC">
        <w:rPr>
          <w:sz w:val="24"/>
          <w:szCs w:val="24"/>
        </w:rPr>
        <w:t xml:space="preserve"> (libraries – </w:t>
      </w:r>
      <w:r w:rsidR="00E83630">
        <w:rPr>
          <w:sz w:val="24"/>
          <w:szCs w:val="24"/>
        </w:rPr>
        <w:t>p</w:t>
      </w:r>
      <w:r w:rsidR="00082E36" w:rsidRPr="00F561AC">
        <w:rPr>
          <w:sz w:val="24"/>
          <w:szCs w:val="24"/>
        </w:rPr>
        <w:t xml:space="preserve">andas, </w:t>
      </w:r>
      <w:r w:rsidR="00E83630">
        <w:rPr>
          <w:sz w:val="24"/>
          <w:szCs w:val="24"/>
        </w:rPr>
        <w:t>m</w:t>
      </w:r>
      <w:r w:rsidR="00082E36" w:rsidRPr="00F561AC">
        <w:rPr>
          <w:sz w:val="24"/>
          <w:szCs w:val="24"/>
        </w:rPr>
        <w:t>atplotlib</w:t>
      </w:r>
      <w:r w:rsidR="00E83630">
        <w:rPr>
          <w:sz w:val="24"/>
          <w:szCs w:val="24"/>
        </w:rPr>
        <w:t>, scikit-learn</w:t>
      </w:r>
      <w:r w:rsidR="00082E36" w:rsidRPr="00F561AC">
        <w:rPr>
          <w:sz w:val="24"/>
          <w:szCs w:val="24"/>
        </w:rPr>
        <w:t>)</w:t>
      </w:r>
    </w:p>
    <w:p w14:paraId="657BCB47" w14:textId="76748A44" w:rsidR="00082E36" w:rsidRPr="00F561AC" w:rsidRDefault="00082E36" w:rsidP="00F561A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61AC">
        <w:rPr>
          <w:sz w:val="24"/>
          <w:szCs w:val="24"/>
        </w:rPr>
        <w:t>Html</w:t>
      </w:r>
    </w:p>
    <w:p w14:paraId="61A62810" w14:textId="63E76B61" w:rsidR="00082E36" w:rsidRPr="00F561AC" w:rsidRDefault="00082E36" w:rsidP="00F561A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61AC">
        <w:rPr>
          <w:sz w:val="24"/>
          <w:szCs w:val="24"/>
        </w:rPr>
        <w:t>CSS</w:t>
      </w:r>
    </w:p>
    <w:p w14:paraId="26E20E5C" w14:textId="4D0A5243" w:rsidR="00082E36" w:rsidRPr="00F561AC" w:rsidRDefault="00082E36" w:rsidP="00F561A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61AC">
        <w:rPr>
          <w:sz w:val="24"/>
          <w:szCs w:val="24"/>
        </w:rPr>
        <w:t>JavaScript</w:t>
      </w:r>
    </w:p>
    <w:p w14:paraId="255084D0" w14:textId="7590B612" w:rsidR="00082E36" w:rsidRDefault="00A411B9" w:rsidP="00F561A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61AC">
        <w:rPr>
          <w:sz w:val="24"/>
          <w:szCs w:val="24"/>
        </w:rPr>
        <w:t>AWS (to deploy code into production)</w:t>
      </w:r>
    </w:p>
    <w:p w14:paraId="5EDAD492" w14:textId="77777777" w:rsidR="00F561AC" w:rsidRPr="00F561AC" w:rsidRDefault="00F561AC" w:rsidP="00F561AC">
      <w:pPr>
        <w:rPr>
          <w:sz w:val="24"/>
          <w:szCs w:val="24"/>
        </w:rPr>
      </w:pPr>
    </w:p>
    <w:p w14:paraId="5E0A74C5" w14:textId="5324AE49" w:rsidR="0030588D" w:rsidRDefault="0030588D" w:rsidP="0030588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r w:rsidR="00A411B9">
        <w:rPr>
          <w:sz w:val="24"/>
          <w:szCs w:val="24"/>
        </w:rPr>
        <w:t>source</w:t>
      </w:r>
      <w:r>
        <w:rPr>
          <w:sz w:val="24"/>
          <w:szCs w:val="24"/>
        </w:rPr>
        <w:t xml:space="preserve"> </w:t>
      </w:r>
      <w:r w:rsidR="00A411B9">
        <w:rPr>
          <w:sz w:val="24"/>
          <w:szCs w:val="24"/>
        </w:rPr>
        <w:t xml:space="preserve">pulled </w:t>
      </w:r>
      <w:r>
        <w:rPr>
          <w:sz w:val="24"/>
          <w:szCs w:val="24"/>
        </w:rPr>
        <w:t xml:space="preserve">from Kaggle - </w:t>
      </w:r>
      <w:hyperlink r:id="rId5" w:history="1">
        <w:r w:rsidRPr="003726AF">
          <w:rPr>
            <w:rStyle w:val="Hyperlink"/>
            <w:sz w:val="24"/>
            <w:szCs w:val="24"/>
          </w:rPr>
          <w:t>https://www.kaggle.com/datasets/ahmedshahriarsakib/usa-real-estate-dataset/data</w:t>
        </w:r>
      </w:hyperlink>
    </w:p>
    <w:p w14:paraId="1DD4D68A" w14:textId="657E9794" w:rsidR="0030588D" w:rsidRDefault="0030588D" w:rsidP="0030588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Steps </w:t>
      </w:r>
      <w:proofErr w:type="gramStart"/>
      <w:r>
        <w:rPr>
          <w:sz w:val="24"/>
          <w:szCs w:val="24"/>
        </w:rPr>
        <w:t>involved</w:t>
      </w:r>
      <w:proofErr w:type="gramEnd"/>
    </w:p>
    <w:p w14:paraId="7C873AC8" w14:textId="7CE20C69" w:rsidR="0030588D" w:rsidRDefault="0030588D" w:rsidP="003058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Data cleaning</w:t>
      </w:r>
    </w:p>
    <w:p w14:paraId="1D79381E" w14:textId="46954788" w:rsidR="0030588D" w:rsidRDefault="0030588D" w:rsidP="003058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Feature Engineering (Add additional columns as per requirements, e.g. add a </w:t>
      </w:r>
      <w:proofErr w:type="spellStart"/>
      <w:r>
        <w:rPr>
          <w:sz w:val="24"/>
          <w:szCs w:val="24"/>
        </w:rPr>
        <w:t>price_per_sqft</w:t>
      </w:r>
      <w:proofErr w:type="spellEnd"/>
      <w:r>
        <w:rPr>
          <w:sz w:val="24"/>
          <w:szCs w:val="24"/>
        </w:rPr>
        <w:t xml:space="preserve"> column)</w:t>
      </w:r>
    </w:p>
    <w:p w14:paraId="7BF54E4D" w14:textId="29498159" w:rsidR="0030588D" w:rsidRDefault="00C70CD0" w:rsidP="003058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Outlier detection and removal (e.g. removal of anomalies in data like removal of total square feet of house / bedroom &lt; 300)</w:t>
      </w:r>
    </w:p>
    <w:p w14:paraId="5335AEF6" w14:textId="36A9EEC0" w:rsidR="00C70CD0" w:rsidRDefault="00AC498C" w:rsidP="003058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an HTML page (Use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as well) and get input from the user</w:t>
      </w:r>
      <w:r w:rsidR="001B2C00">
        <w:rPr>
          <w:sz w:val="24"/>
          <w:szCs w:val="24"/>
        </w:rPr>
        <w:t xml:space="preserve"> (example page below).</w:t>
      </w:r>
    </w:p>
    <w:p w14:paraId="79252A0D" w14:textId="06777182" w:rsidR="009D225B" w:rsidRDefault="009D225B" w:rsidP="003058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Display the price prediction to user</w:t>
      </w:r>
      <w:r w:rsidR="00571AEA">
        <w:rPr>
          <w:sz w:val="24"/>
          <w:szCs w:val="24"/>
        </w:rPr>
        <w:t xml:space="preserve"> based on his selected criteria.</w:t>
      </w:r>
    </w:p>
    <w:p w14:paraId="6765E6A5" w14:textId="4C54AFD3" w:rsidR="00A66467" w:rsidRPr="00A66467" w:rsidRDefault="00A66467" w:rsidP="00A66467">
      <w:pPr>
        <w:rPr>
          <w:sz w:val="24"/>
          <w:szCs w:val="24"/>
        </w:rPr>
      </w:pPr>
      <w:r w:rsidRPr="00A66467">
        <w:rPr>
          <w:noProof/>
          <w:sz w:val="24"/>
          <w:szCs w:val="24"/>
        </w:rPr>
        <w:lastRenderedPageBreak/>
        <w:drawing>
          <wp:inline distT="0" distB="0" distL="0" distR="0" wp14:anchorId="67EA1F92" wp14:editId="44FE02E4">
            <wp:extent cx="5692140" cy="3402513"/>
            <wp:effectExtent l="0" t="0" r="3810" b="7620"/>
            <wp:docPr id="1388961951" name="Picture 1" descr="A house with a sign in the fro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61951" name="Picture 1" descr="A house with a sign in the fron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2201" cy="34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467" w:rsidRPr="00A66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636C2"/>
    <w:multiLevelType w:val="hybridMultilevel"/>
    <w:tmpl w:val="1FB24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C1555"/>
    <w:multiLevelType w:val="hybridMultilevel"/>
    <w:tmpl w:val="1B086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664160">
    <w:abstractNumId w:val="0"/>
  </w:num>
  <w:num w:numId="2" w16cid:durableId="2115897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88D"/>
    <w:rsid w:val="00082E36"/>
    <w:rsid w:val="00192911"/>
    <w:rsid w:val="001B2C00"/>
    <w:rsid w:val="001F0E9E"/>
    <w:rsid w:val="0030588D"/>
    <w:rsid w:val="00407A87"/>
    <w:rsid w:val="004A6D41"/>
    <w:rsid w:val="00571AEA"/>
    <w:rsid w:val="005D3DFC"/>
    <w:rsid w:val="00754280"/>
    <w:rsid w:val="0088082B"/>
    <w:rsid w:val="008D2629"/>
    <w:rsid w:val="009D225B"/>
    <w:rsid w:val="00A411B9"/>
    <w:rsid w:val="00A66467"/>
    <w:rsid w:val="00AC498C"/>
    <w:rsid w:val="00C70CD0"/>
    <w:rsid w:val="00DE0A41"/>
    <w:rsid w:val="00E83630"/>
    <w:rsid w:val="00F56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9FB23"/>
  <w15:chartTrackingRefBased/>
  <w15:docId w15:val="{4EF97C7D-5A2C-43BA-B782-E6E9FB112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58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58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58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58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58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58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58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58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58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58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58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58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58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58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58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58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58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58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58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58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58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58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58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58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58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58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58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58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588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58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58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kaggle.com/datasets/ahmedshahriarsakib/usa-real-estate-dataset/data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Soumyakant</dc:creator>
  <cp:keywords/>
  <dc:description/>
  <cp:lastModifiedBy>Ipsita Purohit</cp:lastModifiedBy>
  <cp:revision>12</cp:revision>
  <dcterms:created xsi:type="dcterms:W3CDTF">2024-05-26T02:48:00Z</dcterms:created>
  <dcterms:modified xsi:type="dcterms:W3CDTF">2024-05-26T05:38:00Z</dcterms:modified>
</cp:coreProperties>
</file>