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2026-10-18T09:34:39.041Z</dcterms:created>
  <dcterms:modified xsi:type="dcterms:W3CDTF">2026-10-18T09:34:39.041Z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