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FB379" w14:textId="0D8B30A2" w:rsidR="00E318B3" w:rsidRDefault="005C5311" w:rsidP="008938F9">
      <w:r>
        <w:br/>
      </w:r>
      <w:r w:rsidR="00E318B3" w:rsidRPr="00C95B12">
        <w:t xml:space="preserve">The dataset </w:t>
      </w:r>
      <w:r w:rsidR="00E318B3" w:rsidRPr="003C228D">
        <w:rPr>
          <w:b/>
        </w:rPr>
        <w:t>ironman</w:t>
      </w:r>
      <w:r w:rsidR="00E318B3">
        <w:rPr>
          <w:b/>
        </w:rPr>
        <w:t>1819</w:t>
      </w:r>
      <w:r w:rsidR="00E318B3" w:rsidRPr="003C228D">
        <w:rPr>
          <w:b/>
        </w:rPr>
        <w:t>.csv</w:t>
      </w:r>
      <w:r w:rsidR="00E318B3">
        <w:t xml:space="preserve"> </w:t>
      </w:r>
      <w:r w:rsidR="00E318B3" w:rsidRPr="00C95B12">
        <w:t xml:space="preserve">contains data on female finishers of the Lake Placid Ironman Triathlon from 2002 to 2021. The motivation </w:t>
      </w:r>
      <w:r w:rsidR="00E318B3">
        <w:t>for this data analysis is</w:t>
      </w:r>
      <w:r w:rsidR="00B10D23">
        <w:t xml:space="preserve"> to explore the relationship between bike times </w:t>
      </w:r>
      <w:r w:rsidR="00E318B3" w:rsidRPr="00C95B12">
        <w:t>and run times</w:t>
      </w:r>
      <w:r w:rsidR="00E318B3">
        <w:t xml:space="preserve"> (in minutes)</w:t>
      </w:r>
      <w:r w:rsidR="00E318B3" w:rsidRPr="00C95B12">
        <w:t xml:space="preserve"> in order to gain insights into the performance patterns of the athletes</w:t>
      </w:r>
      <w:r w:rsidR="00E318B3">
        <w:t>. .  For this activity, we will specifically focus on times from Canadian finishers in the years 2018 and 2019.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2D0CFE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>
        <w:t xml:space="preserve"> 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31E41378" w14:textId="3BE1B189" w:rsidR="005B1A9E" w:rsidRDefault="005B1A9E" w:rsidP="00C22C9E"/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7AEFBE76" w14:textId="38A7C222" w:rsidR="00E800E3" w:rsidRDefault="00E800E3" w:rsidP="00E800E3"/>
    <w:p w14:paraId="16CF5591" w14:textId="77777777" w:rsidR="005A1394" w:rsidRDefault="005A1394" w:rsidP="00E800E3"/>
    <w:p w14:paraId="5A6ABF42" w14:textId="77777777" w:rsidR="00E800E3" w:rsidRDefault="00E800E3" w:rsidP="00E800E3"/>
    <w:p w14:paraId="334A0303" w14:textId="179AF703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2F02FBCB" w14:textId="15A4AC71" w:rsidR="004B2115" w:rsidRDefault="004B2115" w:rsidP="004B2115"/>
    <w:p w14:paraId="69783394" w14:textId="5C64A41E" w:rsidR="004B2115" w:rsidRDefault="004B2115" w:rsidP="004B2115"/>
    <w:p w14:paraId="1BF8FA74" w14:textId="39ACE8AB" w:rsidR="00F8266E" w:rsidRDefault="00F8266E" w:rsidP="004B2115"/>
    <w:p w14:paraId="3966A843" w14:textId="3251D866" w:rsidR="00F8266E" w:rsidRDefault="00F8266E" w:rsidP="004B2115"/>
    <w:p w14:paraId="08E79487" w14:textId="3739BFDB" w:rsidR="00F8266E" w:rsidRDefault="00F8266E" w:rsidP="004B2115"/>
    <w:p w14:paraId="3D8212F8" w14:textId="421E88D6" w:rsidR="00F8266E" w:rsidRDefault="00F8266E" w:rsidP="004B2115"/>
    <w:p w14:paraId="2874644B" w14:textId="14384FF7" w:rsidR="00F8266E" w:rsidRDefault="00F8266E" w:rsidP="004B2115"/>
    <w:p w14:paraId="539947CE" w14:textId="352D43E1" w:rsidR="004B2115" w:rsidRDefault="004B2115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t>Model 2: Swim Times</w:t>
      </w:r>
    </w:p>
    <w:p w14:paraId="581464FC" w14:textId="0A8352AF" w:rsidR="004B2115" w:rsidRDefault="004B2115" w:rsidP="004B2115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2E88FB10" w14:textId="410822BA" w:rsidR="004B2115" w:rsidRDefault="004B2115" w:rsidP="004B2115"/>
    <w:p w14:paraId="1A4AE1B6" w14:textId="77777777" w:rsidR="00636A61" w:rsidRDefault="00636A61" w:rsidP="00636A61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702919A0" w14:textId="2491F026" w:rsidR="00F8266E" w:rsidRDefault="00F8266E" w:rsidP="004B2115"/>
    <w:p w14:paraId="0DB69A61" w14:textId="314D3409" w:rsidR="00636A61" w:rsidRDefault="00636A61" w:rsidP="004B2115"/>
    <w:p w14:paraId="182D5B93" w14:textId="6E259315" w:rsidR="00636A61" w:rsidRDefault="00636A61" w:rsidP="004B2115"/>
    <w:p w14:paraId="46BB83D0" w14:textId="328870F6" w:rsidR="00F8266E" w:rsidRDefault="00F8266E" w:rsidP="004B2115">
      <w:bookmarkStart w:id="0" w:name="_GoBack"/>
      <w:bookmarkEnd w:id="0"/>
    </w:p>
    <w:p w14:paraId="46920A8E" w14:textId="77777777" w:rsidR="00A2728F" w:rsidRDefault="00A2728F" w:rsidP="00A2728F">
      <w:pPr>
        <w:pStyle w:val="ListParagraph"/>
      </w:pPr>
    </w:p>
    <w:p w14:paraId="6BABCAC4" w14:textId="239BC295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77777777" w:rsidR="00F8266E" w:rsidRDefault="00C2342D" w:rsidP="00C22C9E">
      <w:r>
        <w:br/>
      </w:r>
    </w:p>
    <w:p w14:paraId="34DF43FE" w14:textId="77777777" w:rsidR="00F8266E" w:rsidRDefault="00F8266E" w:rsidP="00C22C9E"/>
    <w:p w14:paraId="5BF59669" w14:textId="77777777" w:rsidR="00F8266E" w:rsidRDefault="00F8266E" w:rsidP="00C22C9E"/>
    <w:p w14:paraId="671F89BE" w14:textId="744025C3" w:rsidR="00E800E3" w:rsidRDefault="00C2342D" w:rsidP="00C22C9E">
      <w:r>
        <w:br/>
      </w:r>
    </w:p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17D60AD0" w14:textId="77777777" w:rsidR="00C22C9E" w:rsidRDefault="00C22C9E" w:rsidP="00C22C9E"/>
    <w:p w14:paraId="09699C2A" w14:textId="77777777" w:rsidR="002E6BCA" w:rsidRDefault="002E6BCA" w:rsidP="00C22C9E"/>
    <w:p w14:paraId="3398BF7D" w14:textId="77777777" w:rsidR="00C2342D" w:rsidRDefault="00C2342D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</w:t>
      </w:r>
      <w:proofErr w:type="gramStart"/>
      <w:r>
        <w:t>i</w:t>
      </w:r>
      <w:r w:rsidR="004B2115">
        <w:t>n</w:t>
      </w:r>
      <w:proofErr w:type="gramEnd"/>
      <w:r w:rsidR="004B2115">
        <w:t xml:space="preserve">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2E325F78" w14:textId="77777777" w:rsidR="00C22C9E" w:rsidRDefault="00C22C9E" w:rsidP="00C22C9E"/>
    <w:p w14:paraId="14DE7435" w14:textId="2DDA2DC3" w:rsidR="00F8266E" w:rsidRDefault="00F8266E" w:rsidP="00C22C9E"/>
    <w:p w14:paraId="5FDAC947" w14:textId="7267034C" w:rsidR="0098534B" w:rsidRDefault="0098534B" w:rsidP="008938F9">
      <w:pPr>
        <w:pStyle w:val="ListParagraph"/>
        <w:numPr>
          <w:ilvl w:val="0"/>
          <w:numId w:val="4"/>
        </w:numPr>
      </w:pPr>
      <w:r>
        <w:t xml:space="preserve">Predict the </w:t>
      </w:r>
      <w:r w:rsidR="004B2115">
        <w:rPr>
          <w:b/>
        </w:rPr>
        <w:t>Run Time</w:t>
      </w:r>
      <w:r>
        <w:t xml:space="preserve"> of a </w:t>
      </w:r>
      <w:r w:rsidR="004B2115">
        <w:t xml:space="preserve">triathlete with a </w:t>
      </w:r>
      <w:r w:rsidR="00EB7014">
        <w:t>Bike Time of 385 minutes and a Swim time of 71 minutes</w:t>
      </w:r>
    </w:p>
    <w:p w14:paraId="339E4207" w14:textId="0BCD93B5" w:rsidR="0098534B" w:rsidRDefault="0098534B" w:rsidP="0098534B"/>
    <w:p w14:paraId="68A83BCD" w14:textId="261A4B9D" w:rsidR="00F8266E" w:rsidRDefault="00F8266E" w:rsidP="0098534B"/>
    <w:p w14:paraId="59D37B3C" w14:textId="212B854A" w:rsidR="00F8266E" w:rsidRDefault="00F8266E" w:rsidP="0098534B"/>
    <w:p w14:paraId="1DA52F38" w14:textId="77777777" w:rsidR="00F8266E" w:rsidRDefault="00F8266E" w:rsidP="0098534B"/>
    <w:p w14:paraId="5957D511" w14:textId="77777777" w:rsidR="0098534B" w:rsidRDefault="0098534B" w:rsidP="0098534B"/>
    <w:p w14:paraId="24119E55" w14:textId="1867C9E1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Why might this be?</w:t>
      </w:r>
    </w:p>
    <w:p w14:paraId="52F3DEE5" w14:textId="77777777" w:rsidR="00C22C9E" w:rsidRDefault="00C22C9E" w:rsidP="00C22C9E"/>
    <w:p w14:paraId="70BAE3FC" w14:textId="77777777" w:rsidR="00E800E3" w:rsidRDefault="00E800E3">
      <w:pPr>
        <w:rPr>
          <w:u w:val="single"/>
        </w:rPr>
      </w:pPr>
      <w:r>
        <w:rPr>
          <w:u w:val="single"/>
        </w:rPr>
        <w:br w:type="page"/>
      </w:r>
    </w:p>
    <w:p w14:paraId="4D38513F" w14:textId="5C99248C" w:rsidR="00DC49C0" w:rsidRDefault="003B4161" w:rsidP="00C22C9E">
      <w:pPr>
        <w:rPr>
          <w:u w:val="single"/>
        </w:rPr>
      </w:pPr>
      <w:r w:rsidRPr="001A077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5C4AF8" wp14:editId="1CD4A007">
            <wp:simplePos x="0" y="0"/>
            <wp:positionH relativeFrom="column">
              <wp:posOffset>2864674</wp:posOffset>
            </wp:positionH>
            <wp:positionV relativeFrom="paragraph">
              <wp:posOffset>376247</wp:posOffset>
            </wp:positionV>
            <wp:extent cx="3956661" cy="2435370"/>
            <wp:effectExtent l="0" t="0" r="635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5" b="248"/>
                    <a:stretch/>
                  </pic:blipFill>
                  <pic:spPr bwMode="auto">
                    <a:xfrm>
                      <a:off x="0" y="0"/>
                      <a:ext cx="3956661" cy="243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0E3">
        <w:rPr>
          <w:u w:val="single"/>
        </w:rPr>
        <w:br/>
      </w:r>
      <w:r w:rsidR="00C22C9E">
        <w:rPr>
          <w:u w:val="single"/>
        </w:rPr>
        <w:t xml:space="preserve">Model </w:t>
      </w:r>
      <w:r w:rsidR="004B2115">
        <w:rPr>
          <w:u w:val="single"/>
        </w:rPr>
        <w:t xml:space="preserve">1 </w:t>
      </w:r>
      <w:r w:rsidR="00C22C9E">
        <w:rPr>
          <w:u w:val="single"/>
        </w:rPr>
        <w:t>Output</w:t>
      </w:r>
    </w:p>
    <w:p w14:paraId="6DC36480" w14:textId="76258917" w:rsidR="00DC49C0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2336" behindDoc="0" locked="0" layoutInCell="1" allowOverlap="1" wp14:anchorId="22878CE9" wp14:editId="1057C9B3">
            <wp:simplePos x="0" y="0"/>
            <wp:positionH relativeFrom="column">
              <wp:posOffset>1751462</wp:posOffset>
            </wp:positionH>
            <wp:positionV relativeFrom="paragraph">
              <wp:posOffset>11399</wp:posOffset>
            </wp:positionV>
            <wp:extent cx="988733" cy="452673"/>
            <wp:effectExtent l="0" t="0" r="190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" t="21319" r="4318" b="11105"/>
                    <a:stretch/>
                  </pic:blipFill>
                  <pic:spPr bwMode="auto">
                    <a:xfrm>
                      <a:off x="0" y="0"/>
                      <a:ext cx="988733" cy="45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C4" w:rsidRPr="001A0779">
        <w:rPr>
          <w:noProof/>
        </w:rPr>
        <w:drawing>
          <wp:anchor distT="0" distB="0" distL="114300" distR="114300" simplePos="0" relativeHeight="251658240" behindDoc="0" locked="0" layoutInCell="1" allowOverlap="1" wp14:anchorId="661CF9C4" wp14:editId="6A4BECC4">
            <wp:simplePos x="0" y="0"/>
            <wp:positionH relativeFrom="column">
              <wp:posOffset>85977</wp:posOffset>
            </wp:positionH>
            <wp:positionV relativeFrom="paragraph">
              <wp:posOffset>482254</wp:posOffset>
            </wp:positionV>
            <wp:extent cx="1927860" cy="689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18619" r="2099" b="8763"/>
                    <a:stretch/>
                  </pic:blipFill>
                  <pic:spPr bwMode="auto">
                    <a:xfrm>
                      <a:off x="0" y="0"/>
                      <a:ext cx="1927860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5BC4" w:rsidRPr="001A0779">
        <w:rPr>
          <w:noProof/>
        </w:rPr>
        <w:drawing>
          <wp:inline distT="0" distB="0" distL="0" distR="0" wp14:anchorId="30696D57" wp14:editId="0C869C15">
            <wp:extent cx="1676165" cy="4798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19"/>
                    <a:stretch/>
                  </pic:blipFill>
                  <pic:spPr bwMode="auto">
                    <a:xfrm>
                      <a:off x="0" y="0"/>
                      <a:ext cx="1761074" cy="50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D785" w14:textId="6F27D633" w:rsidR="00DC49C0" w:rsidRDefault="00DC49C0" w:rsidP="00C22C9E">
      <w:pPr>
        <w:rPr>
          <w:u w:val="single"/>
        </w:rPr>
      </w:pPr>
    </w:p>
    <w:p w14:paraId="1181453F" w14:textId="56632696" w:rsidR="00DC49C0" w:rsidRDefault="00AD5BC4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59264" behindDoc="0" locked="0" layoutInCell="1" allowOverlap="1" wp14:anchorId="213C86C0" wp14:editId="163409B8">
            <wp:simplePos x="0" y="0"/>
            <wp:positionH relativeFrom="column">
              <wp:posOffset>67819</wp:posOffset>
            </wp:positionH>
            <wp:positionV relativeFrom="paragraph">
              <wp:posOffset>314797</wp:posOffset>
            </wp:positionV>
            <wp:extent cx="1991762" cy="752003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3" t="15952" r="2026" b="10235"/>
                    <a:stretch/>
                  </pic:blipFill>
                  <pic:spPr bwMode="auto">
                    <a:xfrm>
                      <a:off x="0" y="0"/>
                      <a:ext cx="1991762" cy="75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82CBD14" w14:textId="512CF85B" w:rsidR="00DC49C0" w:rsidRDefault="00DC49C0" w:rsidP="00C22C9E">
      <w:pPr>
        <w:rPr>
          <w:u w:val="single"/>
        </w:rPr>
      </w:pPr>
    </w:p>
    <w:p w14:paraId="1E610DA1" w14:textId="0DDD3FC6" w:rsidR="00AD5BC4" w:rsidRDefault="00AD5BC4" w:rsidP="00C22C9E">
      <w:pPr>
        <w:rPr>
          <w:u w:val="single"/>
        </w:rPr>
      </w:pPr>
    </w:p>
    <w:p w14:paraId="14B850EA" w14:textId="2EFFF619" w:rsidR="00AD5BC4" w:rsidRDefault="00AD5BC4" w:rsidP="00C22C9E">
      <w:pPr>
        <w:rPr>
          <w:u w:val="single"/>
        </w:rPr>
      </w:pPr>
    </w:p>
    <w:p w14:paraId="2C90ED2F" w14:textId="7BF85CE9" w:rsidR="003B4161" w:rsidRPr="00E80A8F" w:rsidRDefault="00E80A8F" w:rsidP="00C22C9E">
      <w:pPr>
        <w:rPr>
          <w:sz w:val="20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4FC67" wp14:editId="62D07DB4">
                <wp:simplePos x="0" y="0"/>
                <wp:positionH relativeFrom="column">
                  <wp:posOffset>4527</wp:posOffset>
                </wp:positionH>
                <wp:positionV relativeFrom="paragraph">
                  <wp:posOffset>163302</wp:posOffset>
                </wp:positionV>
                <wp:extent cx="6699564" cy="18107"/>
                <wp:effectExtent l="0" t="0" r="2540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56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DBE69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85pt" to="527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" strokecolor="#4579b8 [3044]"/>
            </w:pict>
          </mc:Fallback>
        </mc:AlternateContent>
      </w:r>
    </w:p>
    <w:p w14:paraId="04013DE5" w14:textId="682E2720" w:rsidR="00DC49C0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8480" behindDoc="0" locked="0" layoutInCell="1" allowOverlap="1" wp14:anchorId="760A2AFC" wp14:editId="0AEA0A6B">
            <wp:simplePos x="0" y="0"/>
            <wp:positionH relativeFrom="margin">
              <wp:posOffset>2891739</wp:posOffset>
            </wp:positionH>
            <wp:positionV relativeFrom="paragraph">
              <wp:posOffset>174260</wp:posOffset>
            </wp:positionV>
            <wp:extent cx="3929549" cy="246173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" t="6931" b="495"/>
                    <a:stretch/>
                  </pic:blipFill>
                  <pic:spPr bwMode="auto">
                    <a:xfrm>
                      <a:off x="0" y="0"/>
                      <a:ext cx="3929549" cy="24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779">
        <w:rPr>
          <w:noProof/>
        </w:rPr>
        <w:drawing>
          <wp:anchor distT="0" distB="0" distL="114300" distR="114300" simplePos="0" relativeHeight="251665408" behindDoc="0" locked="0" layoutInCell="1" allowOverlap="1" wp14:anchorId="24DF6F1C" wp14:editId="110F5BCC">
            <wp:simplePos x="0" y="0"/>
            <wp:positionH relativeFrom="margin">
              <wp:align>left</wp:align>
            </wp:positionH>
            <wp:positionV relativeFrom="paragraph">
              <wp:posOffset>319922</wp:posOffset>
            </wp:positionV>
            <wp:extent cx="1523051" cy="398352"/>
            <wp:effectExtent l="0" t="0" r="127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" t="27313" r="5267" b="11469"/>
                    <a:stretch/>
                  </pic:blipFill>
                  <pic:spPr bwMode="auto">
                    <a:xfrm>
                      <a:off x="0" y="0"/>
                      <a:ext cx="1523051" cy="39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C0">
        <w:rPr>
          <w:u w:val="single"/>
        </w:rPr>
        <w:t>Model 2 Output</w:t>
      </w:r>
    </w:p>
    <w:p w14:paraId="54FBCF8A" w14:textId="1F844901" w:rsidR="00DC49C0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4384" behindDoc="0" locked="0" layoutInCell="1" allowOverlap="1" wp14:anchorId="47120693" wp14:editId="36A511B8">
            <wp:simplePos x="0" y="0"/>
            <wp:positionH relativeFrom="column">
              <wp:posOffset>1751846</wp:posOffset>
            </wp:positionH>
            <wp:positionV relativeFrom="paragraph">
              <wp:posOffset>6394</wp:posOffset>
            </wp:positionV>
            <wp:extent cx="968720" cy="454460"/>
            <wp:effectExtent l="0" t="0" r="3175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2" t="22208" r="5425" b="10230"/>
                    <a:stretch/>
                  </pic:blipFill>
                  <pic:spPr bwMode="auto">
                    <a:xfrm>
                      <a:off x="0" y="0"/>
                      <a:ext cx="973094" cy="45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ECEEF" w14:textId="623622D0" w:rsidR="00DC49C0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6432" behindDoc="0" locked="0" layoutInCell="1" allowOverlap="1" wp14:anchorId="64C839F6" wp14:editId="78CB320A">
            <wp:simplePos x="0" y="0"/>
            <wp:positionH relativeFrom="margin">
              <wp:align>left</wp:align>
            </wp:positionH>
            <wp:positionV relativeFrom="paragraph">
              <wp:posOffset>135745</wp:posOffset>
            </wp:positionV>
            <wp:extent cx="1922154" cy="669956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7" t="20531" r="3856" b="10270"/>
                    <a:stretch/>
                  </pic:blipFill>
                  <pic:spPr bwMode="auto">
                    <a:xfrm>
                      <a:off x="0" y="0"/>
                      <a:ext cx="1922154" cy="66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B05ED" w14:textId="5D3F2DF3" w:rsidR="003B4161" w:rsidRDefault="003B4161" w:rsidP="00C22C9E">
      <w:pPr>
        <w:rPr>
          <w:u w:val="single"/>
        </w:rPr>
      </w:pPr>
    </w:p>
    <w:p w14:paraId="31EE1898" w14:textId="039B2FB3" w:rsidR="003B4161" w:rsidRDefault="003B4161" w:rsidP="00C22C9E">
      <w:pPr>
        <w:rPr>
          <w:u w:val="single"/>
        </w:rPr>
      </w:pPr>
    </w:p>
    <w:p w14:paraId="2549C5C1" w14:textId="68A8AEFA" w:rsidR="003B4161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7456" behindDoc="0" locked="0" layoutInCell="1" allowOverlap="1" wp14:anchorId="641870CC" wp14:editId="7C7B8452">
            <wp:simplePos x="0" y="0"/>
            <wp:positionH relativeFrom="margin">
              <wp:align>left</wp:align>
            </wp:positionH>
            <wp:positionV relativeFrom="paragraph">
              <wp:posOffset>7941</wp:posOffset>
            </wp:positionV>
            <wp:extent cx="1838055" cy="7057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" t="16617" r="3910" b="9567"/>
                    <a:stretch/>
                  </pic:blipFill>
                  <pic:spPr bwMode="auto">
                    <a:xfrm>
                      <a:off x="0" y="0"/>
                      <a:ext cx="1838055" cy="7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11029" w14:textId="22ADFDDB" w:rsidR="003B4161" w:rsidRDefault="003B4161" w:rsidP="00C22C9E">
      <w:pPr>
        <w:rPr>
          <w:u w:val="single"/>
        </w:rPr>
      </w:pPr>
    </w:p>
    <w:p w14:paraId="13F1A358" w14:textId="5C88D4B1" w:rsidR="003B4161" w:rsidRDefault="003B4161" w:rsidP="00C22C9E">
      <w:pPr>
        <w:rPr>
          <w:u w:val="single"/>
        </w:rPr>
      </w:pPr>
    </w:p>
    <w:p w14:paraId="56484F20" w14:textId="021163E3" w:rsidR="00E80A8F" w:rsidRDefault="00E80A8F" w:rsidP="00C22C9E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3C57F" wp14:editId="493412CD">
                <wp:simplePos x="0" y="0"/>
                <wp:positionH relativeFrom="margin">
                  <wp:align>right</wp:align>
                </wp:positionH>
                <wp:positionV relativeFrom="paragraph">
                  <wp:posOffset>169381</wp:posOffset>
                </wp:positionV>
                <wp:extent cx="6699564" cy="18107"/>
                <wp:effectExtent l="0" t="0" r="2540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564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9FC7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6.3pt,13.35pt" to="1003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" strokecolor="#4579b8 [3044]">
                <w10:wrap anchorx="margin"/>
              </v:line>
            </w:pict>
          </mc:Fallback>
        </mc:AlternateContent>
      </w:r>
    </w:p>
    <w:p w14:paraId="0501D1A7" w14:textId="492A4E61" w:rsidR="00DC49C0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69504" behindDoc="0" locked="0" layoutInCell="1" allowOverlap="1" wp14:anchorId="4EE7DE38" wp14:editId="0862605B">
            <wp:simplePos x="0" y="0"/>
            <wp:positionH relativeFrom="margin">
              <wp:align>left</wp:align>
            </wp:positionH>
            <wp:positionV relativeFrom="paragraph">
              <wp:posOffset>322800</wp:posOffset>
            </wp:positionV>
            <wp:extent cx="2199992" cy="358433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" t="31683" r="3080" b="11463"/>
                    <a:stretch/>
                  </pic:blipFill>
                  <pic:spPr bwMode="auto">
                    <a:xfrm>
                      <a:off x="0" y="0"/>
                      <a:ext cx="2199992" cy="35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C0">
        <w:rPr>
          <w:u w:val="single"/>
        </w:rPr>
        <w:t>Model 3 Output</w:t>
      </w:r>
    </w:p>
    <w:p w14:paraId="60FC28C5" w14:textId="770DCCB5" w:rsidR="00EB7014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73600" behindDoc="0" locked="0" layoutInCell="1" allowOverlap="1" wp14:anchorId="0284E1E1" wp14:editId="7638CA9A">
            <wp:simplePos x="0" y="0"/>
            <wp:positionH relativeFrom="margin">
              <wp:posOffset>2974063</wp:posOffset>
            </wp:positionH>
            <wp:positionV relativeFrom="paragraph">
              <wp:posOffset>8639</wp:posOffset>
            </wp:positionV>
            <wp:extent cx="3847899" cy="2395126"/>
            <wp:effectExtent l="0" t="0" r="635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7674" r="1474" b="1725"/>
                    <a:stretch/>
                  </pic:blipFill>
                  <pic:spPr bwMode="auto">
                    <a:xfrm>
                      <a:off x="0" y="0"/>
                      <a:ext cx="3862273" cy="240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71112" w14:textId="7AAC9DD1" w:rsidR="003B4161" w:rsidRDefault="00EB035E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70528" behindDoc="0" locked="0" layoutInCell="1" allowOverlap="1" wp14:anchorId="621172C3" wp14:editId="3F7E9B6A">
            <wp:simplePos x="0" y="0"/>
            <wp:positionH relativeFrom="column">
              <wp:posOffset>1950229</wp:posOffset>
            </wp:positionH>
            <wp:positionV relativeFrom="paragraph">
              <wp:posOffset>120065</wp:posOffset>
            </wp:positionV>
            <wp:extent cx="929904" cy="416459"/>
            <wp:effectExtent l="0" t="0" r="3810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t="24873" r="6002" b="10255"/>
                    <a:stretch/>
                  </pic:blipFill>
                  <pic:spPr bwMode="auto">
                    <a:xfrm>
                      <a:off x="0" y="0"/>
                      <a:ext cx="929904" cy="41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161" w:rsidRPr="001A0779">
        <w:rPr>
          <w:noProof/>
        </w:rPr>
        <w:drawing>
          <wp:anchor distT="0" distB="0" distL="114300" distR="114300" simplePos="0" relativeHeight="251671552" behindDoc="0" locked="0" layoutInCell="1" allowOverlap="1" wp14:anchorId="7604BB87" wp14:editId="095E0D1E">
            <wp:simplePos x="0" y="0"/>
            <wp:positionH relativeFrom="margin">
              <wp:align>left</wp:align>
            </wp:positionH>
            <wp:positionV relativeFrom="paragraph">
              <wp:posOffset>93464</wp:posOffset>
            </wp:positionV>
            <wp:extent cx="1756372" cy="72639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" t="18611" r="3443" b="9570"/>
                    <a:stretch/>
                  </pic:blipFill>
                  <pic:spPr bwMode="auto">
                    <a:xfrm>
                      <a:off x="0" y="0"/>
                      <a:ext cx="1756372" cy="72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DE7A7" w14:textId="285FB4ED" w:rsidR="003B4161" w:rsidRDefault="003B4161" w:rsidP="00C22C9E">
      <w:pPr>
        <w:rPr>
          <w:u w:val="single"/>
        </w:rPr>
      </w:pPr>
    </w:p>
    <w:p w14:paraId="7AD90B5C" w14:textId="7AD319EC" w:rsidR="003B4161" w:rsidRDefault="003B4161" w:rsidP="00C22C9E">
      <w:pPr>
        <w:rPr>
          <w:u w:val="single"/>
        </w:rPr>
      </w:pPr>
      <w:r w:rsidRPr="001A0779">
        <w:rPr>
          <w:noProof/>
        </w:rPr>
        <w:drawing>
          <wp:anchor distT="0" distB="0" distL="114300" distR="114300" simplePos="0" relativeHeight="251672576" behindDoc="0" locked="0" layoutInCell="1" allowOverlap="1" wp14:anchorId="7D4BFE71" wp14:editId="5EBFB802">
            <wp:simplePos x="0" y="0"/>
            <wp:positionH relativeFrom="margin">
              <wp:align>left</wp:align>
            </wp:positionH>
            <wp:positionV relativeFrom="paragraph">
              <wp:posOffset>415692</wp:posOffset>
            </wp:positionV>
            <wp:extent cx="1909995" cy="73333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" t="17947" r="3617" b="8258"/>
                    <a:stretch/>
                  </pic:blipFill>
                  <pic:spPr bwMode="auto">
                    <a:xfrm>
                      <a:off x="0" y="0"/>
                      <a:ext cx="1909995" cy="73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161" w:rsidSect="008C0ADB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3DC1E" w14:textId="77777777" w:rsidR="0000627D" w:rsidRDefault="0000627D" w:rsidP="008C0ADB">
      <w:pPr>
        <w:spacing w:after="0" w:line="240" w:lineRule="auto"/>
      </w:pPr>
      <w:r>
        <w:separator/>
      </w:r>
    </w:p>
  </w:endnote>
  <w:endnote w:type="continuationSeparator" w:id="0">
    <w:p w14:paraId="3111282B" w14:textId="77777777" w:rsidR="0000627D" w:rsidRDefault="0000627D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6EEA4" w14:textId="77777777" w:rsidR="0000627D" w:rsidRDefault="0000627D" w:rsidP="008C0ADB">
      <w:pPr>
        <w:spacing w:after="0" w:line="240" w:lineRule="auto"/>
      </w:pPr>
      <w:r>
        <w:separator/>
      </w:r>
    </w:p>
  </w:footnote>
  <w:footnote w:type="continuationSeparator" w:id="0">
    <w:p w14:paraId="054855A1" w14:textId="77777777" w:rsidR="0000627D" w:rsidRDefault="0000627D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A26E7" w14:textId="0230500A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B10D23">
      <w:rPr>
        <w:b/>
      </w:rPr>
      <w:t>Can bike times predict run times in Triathlons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DB"/>
    <w:rsid w:val="0000627D"/>
    <w:rsid w:val="00037E45"/>
    <w:rsid w:val="0009657D"/>
    <w:rsid w:val="000A5959"/>
    <w:rsid w:val="00100478"/>
    <w:rsid w:val="00105637"/>
    <w:rsid w:val="00125F87"/>
    <w:rsid w:val="00241273"/>
    <w:rsid w:val="002E638A"/>
    <w:rsid w:val="002E6BCA"/>
    <w:rsid w:val="00394F3D"/>
    <w:rsid w:val="003B4161"/>
    <w:rsid w:val="00477306"/>
    <w:rsid w:val="004B2115"/>
    <w:rsid w:val="004B6B8B"/>
    <w:rsid w:val="004D5EB9"/>
    <w:rsid w:val="00503015"/>
    <w:rsid w:val="00565368"/>
    <w:rsid w:val="00567F6E"/>
    <w:rsid w:val="005A1394"/>
    <w:rsid w:val="005A1C3A"/>
    <w:rsid w:val="005B1A9E"/>
    <w:rsid w:val="005C5311"/>
    <w:rsid w:val="00605BED"/>
    <w:rsid w:val="00634397"/>
    <w:rsid w:val="00636A61"/>
    <w:rsid w:val="00694F72"/>
    <w:rsid w:val="006B25A7"/>
    <w:rsid w:val="00760986"/>
    <w:rsid w:val="00832A15"/>
    <w:rsid w:val="008938F9"/>
    <w:rsid w:val="008C0ADB"/>
    <w:rsid w:val="0095655C"/>
    <w:rsid w:val="0098534B"/>
    <w:rsid w:val="009943F4"/>
    <w:rsid w:val="00A2728F"/>
    <w:rsid w:val="00AD5BC4"/>
    <w:rsid w:val="00AE392D"/>
    <w:rsid w:val="00AF69AB"/>
    <w:rsid w:val="00B10D23"/>
    <w:rsid w:val="00BC5014"/>
    <w:rsid w:val="00C22C9E"/>
    <w:rsid w:val="00C2342D"/>
    <w:rsid w:val="00C36D95"/>
    <w:rsid w:val="00C4275F"/>
    <w:rsid w:val="00C75FC2"/>
    <w:rsid w:val="00C7659F"/>
    <w:rsid w:val="00C83D8F"/>
    <w:rsid w:val="00DC49C0"/>
    <w:rsid w:val="00E318B3"/>
    <w:rsid w:val="00E800E3"/>
    <w:rsid w:val="00E80A8F"/>
    <w:rsid w:val="00E85048"/>
    <w:rsid w:val="00EB035E"/>
    <w:rsid w:val="00EB7014"/>
    <w:rsid w:val="00F54A4D"/>
    <w:rsid w:val="00F8266E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04C98"/>
  <w15:docId w15:val="{E019690A-2BE8-4CB5-890C-4A6C82A9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3</cp:revision>
  <cp:lastPrinted>2015-12-08T15:43:00Z</cp:lastPrinted>
  <dcterms:created xsi:type="dcterms:W3CDTF">2023-06-07T15:55:00Z</dcterms:created>
  <dcterms:modified xsi:type="dcterms:W3CDTF">2023-06-07T17:26:00Z</dcterms:modified>
</cp:coreProperties>
</file>