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0E9" w:rsidRPr="005E1CCD" w:rsidRDefault="006710E9" w:rsidP="006710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MINISTRY OF EDUCATION AND SCIENCE OF UKRAINE</w:t>
      </w:r>
    </w:p>
    <w:p w:rsidR="006710E9" w:rsidRPr="005E1CCD" w:rsidRDefault="006710E9" w:rsidP="006710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710E9" w:rsidRPr="005E1CCD" w:rsidRDefault="006710E9" w:rsidP="006710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NATIONAL TECHNICAL UNIVERSITY</w:t>
      </w:r>
    </w:p>
    <w:p w:rsidR="006710E9" w:rsidRPr="005E1CCD" w:rsidRDefault="006710E9" w:rsidP="006710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“KHARKOV POLYTECHNICAL INSTITUTE”</w:t>
      </w:r>
    </w:p>
    <w:p w:rsidR="006710E9" w:rsidRPr="005E1CCD" w:rsidRDefault="006710E9" w:rsidP="006710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710E9" w:rsidRPr="005E1CCD" w:rsidRDefault="006710E9" w:rsidP="006710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710E9" w:rsidRPr="005E1CCD" w:rsidRDefault="006710E9" w:rsidP="006710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LABORATORY WORK № 1</w:t>
      </w:r>
    </w:p>
    <w:p w:rsidR="006710E9" w:rsidRPr="005E1CCD" w:rsidRDefault="006710E9" w:rsidP="006710E9">
      <w:pPr>
        <w:pStyle w:val="Heading1"/>
        <w:jc w:val="center"/>
        <w:rPr>
          <w:color w:val="000000"/>
          <w:sz w:val="32"/>
          <w:szCs w:val="32"/>
          <w:lang w:val="en-US"/>
        </w:rPr>
      </w:pPr>
      <w:r w:rsidRPr="005E1CCD">
        <w:rPr>
          <w:sz w:val="32"/>
          <w:szCs w:val="32"/>
          <w:lang w:val="en-US"/>
        </w:rPr>
        <w:t>“</w:t>
      </w:r>
      <w:r w:rsidRPr="005E1CCD">
        <w:rPr>
          <w:b w:val="0"/>
          <w:color w:val="000000"/>
          <w:sz w:val="32"/>
          <w:szCs w:val="32"/>
          <w:lang w:val="en-US"/>
        </w:rPr>
        <w:t>Basic concepts of programming. Design and Graphical Representation of Algorithms</w:t>
      </w:r>
      <w:r w:rsidRPr="005E1CCD">
        <w:rPr>
          <w:sz w:val="32"/>
          <w:szCs w:val="32"/>
          <w:lang w:val="en-US"/>
        </w:rPr>
        <w:t>”</w:t>
      </w:r>
    </w:p>
    <w:p w:rsidR="006710E9" w:rsidRPr="005E1CCD" w:rsidRDefault="006710E9" w:rsidP="006710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710E9" w:rsidRPr="005E1CCD" w:rsidRDefault="006710E9" w:rsidP="006710E9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6710E9" w:rsidRPr="005E1CCD" w:rsidRDefault="006710E9" w:rsidP="006710E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710E9" w:rsidRPr="005E1CCD" w:rsidRDefault="006710E9" w:rsidP="006710E9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Created by student of 1.</w:t>
      </w:r>
      <w:r w:rsidRPr="005E1CCD">
        <w:rPr>
          <w:rFonts w:ascii="Times New Roman" w:hAnsi="Times New Roman" w:cs="Times New Roman"/>
          <w:sz w:val="32"/>
          <w:szCs w:val="32"/>
        </w:rPr>
        <w:t>КН</w:t>
      </w:r>
      <w:r w:rsidRPr="005E1CCD">
        <w:rPr>
          <w:rFonts w:ascii="Times New Roman" w:hAnsi="Times New Roman" w:cs="Times New Roman"/>
          <w:sz w:val="32"/>
          <w:szCs w:val="32"/>
          <w:lang w:val="en-US"/>
        </w:rPr>
        <w:t>.201.8</w:t>
      </w:r>
      <w:r w:rsidRPr="005E1CCD">
        <w:rPr>
          <w:rFonts w:ascii="Times New Roman" w:hAnsi="Times New Roman" w:cs="Times New Roman"/>
          <w:sz w:val="32"/>
          <w:szCs w:val="32"/>
        </w:rPr>
        <w:t>г</w:t>
      </w:r>
    </w:p>
    <w:p w:rsidR="006710E9" w:rsidRPr="005E1CCD" w:rsidRDefault="006710E9" w:rsidP="006710E9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Chukwu Irele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Omike</w:t>
      </w:r>
      <w:proofErr w:type="spellEnd"/>
    </w:p>
    <w:p w:rsidR="006710E9" w:rsidRPr="005E1CCD" w:rsidRDefault="006710E9" w:rsidP="006710E9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Checked by </w:t>
      </w:r>
    </w:p>
    <w:p w:rsidR="006710E9" w:rsidRPr="005E1CCD" w:rsidRDefault="006710E9" w:rsidP="006710E9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6710E9" w:rsidRPr="005E1CCD" w:rsidRDefault="006710E9" w:rsidP="006710E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710E9" w:rsidRPr="005E1CCD" w:rsidRDefault="006710E9" w:rsidP="006710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KHARKIV 2018</w:t>
      </w:r>
    </w:p>
    <w:p w:rsidR="006710E9" w:rsidRDefault="006710E9"/>
    <w:p w:rsidR="006710E9" w:rsidRDefault="006710E9">
      <w:pPr>
        <w:spacing w:after="160" w:line="259" w:lineRule="auto"/>
      </w:pPr>
      <w:r>
        <w:br w:type="page"/>
      </w:r>
    </w:p>
    <w:p w:rsidR="006710E9" w:rsidRPr="005E1CCD" w:rsidRDefault="006710E9" w:rsidP="006710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lastRenderedPageBreak/>
        <w:t>Topic: Creating and graphic submission with using Visual Paradigm for UML.</w:t>
      </w:r>
    </w:p>
    <w:p w:rsidR="006710E9" w:rsidRPr="005E1CCD" w:rsidRDefault="006710E9" w:rsidP="006710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Goal: Learning Use Case and Activity Diagrams by using Visual Paradigm for UML.</w:t>
      </w:r>
    </w:p>
    <w:p w:rsidR="006710E9" w:rsidRPr="005E1CCD" w:rsidRDefault="006710E9" w:rsidP="006710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</w:rPr>
        <w:t>Tasks:</w:t>
      </w:r>
    </w:p>
    <w:p w:rsidR="006710E9" w:rsidRDefault="006710E9" w:rsidP="006710E9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E1CCD">
        <w:rPr>
          <w:rFonts w:ascii="Times New Roman" w:hAnsi="Times New Roman" w:cs="Times New Roman"/>
          <w:color w:val="000000"/>
          <w:sz w:val="32"/>
          <w:szCs w:val="32"/>
        </w:rPr>
        <w:t>Individual Assignment</w:t>
      </w:r>
    </w:p>
    <w:p w:rsidR="006710E9" w:rsidRPr="004907D3" w:rsidRDefault="006710E9" w:rsidP="006710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07D3">
        <w:rPr>
          <w:rFonts w:ascii="Times New Roman" w:hAnsi="Times New Roman" w:cs="Times New Roman"/>
          <w:sz w:val="32"/>
          <w:szCs w:val="32"/>
          <w:lang w:val="en-US"/>
        </w:rPr>
        <w:t>According to the task in Table 1 student should analyze computational algorithms.</w:t>
      </w:r>
    </w:p>
    <w:p w:rsidR="005479A9" w:rsidRDefault="006710E9">
      <w:r>
        <w:rPr>
          <w:noProof/>
          <w:lang w:val="en-US"/>
        </w:rPr>
        <w:drawing>
          <wp:inline distT="0" distB="0" distL="0" distR="0">
            <wp:extent cx="4121150" cy="1685925"/>
            <wp:effectExtent l="0" t="0" r="0" b="9525"/>
            <wp:docPr id="1" name="Picture 1" descr="http://iwanoff.inf.ua/programming_1/Images/Function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wanoff.inf.ua/programming_1/Images/Functions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41" b="70478"/>
                    <a:stretch/>
                  </pic:blipFill>
                  <pic:spPr bwMode="auto">
                    <a:xfrm>
                      <a:off x="0" y="0"/>
                      <a:ext cx="4127606" cy="16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9A9" w:rsidRDefault="005479A9">
      <w:pPr>
        <w:spacing w:after="160" w:line="259" w:lineRule="auto"/>
      </w:pPr>
      <w:r>
        <w:br w:type="page"/>
      </w:r>
    </w:p>
    <w:p w:rsidR="005479A9" w:rsidRDefault="005479A9" w:rsidP="005479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Active diagram</w:t>
      </w:r>
    </w:p>
    <w:p w:rsidR="005479A9" w:rsidRDefault="005479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FE8F26" wp14:editId="3BC66E9C">
            <wp:extent cx="5936615" cy="4817745"/>
            <wp:effectExtent l="0" t="0" r="6985" b="1905"/>
            <wp:docPr id="3" name="Picture 3" descr="C:\Users\irele\AppData\Local\Microsoft\Windows\INetCache\Content.Word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ele\AppData\Local\Microsoft\Windows\INetCache\Content.Word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A9" w:rsidRDefault="005479A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479A9" w:rsidRDefault="005479A9" w:rsidP="005479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Use – case diagram</w:t>
      </w:r>
    </w:p>
    <w:p w:rsidR="001541EC" w:rsidRPr="005479A9" w:rsidRDefault="005479A9">
      <w:pPr>
        <w:rPr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032916E" wp14:editId="5F020D70">
            <wp:extent cx="5940425" cy="3127257"/>
            <wp:effectExtent l="0" t="0" r="3175" b="0"/>
            <wp:docPr id="6" name="Рисунок 6" descr="C:\Users\jekso_000\Desktop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kso_000\Desktop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1EC" w:rsidRPr="0054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0A67"/>
    <w:multiLevelType w:val="hybridMultilevel"/>
    <w:tmpl w:val="156C1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ED"/>
    <w:rsid w:val="003E7F13"/>
    <w:rsid w:val="005479A9"/>
    <w:rsid w:val="006710E9"/>
    <w:rsid w:val="007042ED"/>
    <w:rsid w:val="00B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8BF0"/>
  <w15:chartTrackingRefBased/>
  <w15:docId w15:val="{5987D0D0-CF94-4CC4-AB09-2B964AC7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0E9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671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0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0E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0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2018-11-29T13:44:00Z</dcterms:created>
  <dcterms:modified xsi:type="dcterms:W3CDTF">2018-11-29T17:19:00Z</dcterms:modified>
</cp:coreProperties>
</file>