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3393" w14:textId="013CFD53" w:rsidR="00743B81" w:rsidRDefault="00B64A50">
      <w:r>
        <w:t>BAB 1 Mahluk yang mengaku punya cinta</w:t>
      </w:r>
    </w:p>
    <w:p w14:paraId="1595F6E6" w14:textId="10BD18F6" w:rsidR="00B64A50" w:rsidRDefault="00B64A50">
      <w:r>
        <w:t>1.Manusia</w:t>
      </w:r>
    </w:p>
    <w:p w14:paraId="7F2013BD" w14:textId="7DE25860" w:rsidR="00B64A50" w:rsidRDefault="00B64A50">
      <w:r>
        <w:t xml:space="preserve"> Manusia adalah mahluk sosial sehebat apapun mereka, mereka tidak mampu hidup sendiri itu adalah hal yang sudah pasti. Mungkin ada seseorang yang lebih suka sendiri ta</w:t>
      </w:r>
      <w:r w:rsidR="00F6586E">
        <w:t>pi orang itu pasti mempunyai seseorang di dekatnya meskipun hanya beberapa biasanya orang tersebut kebanyakan orang menyebut mereka introvert dan ada juga orang yang dikelilingi banyak orang yang di sebut ek</w:t>
      </w:r>
      <w:r w:rsidR="00216DF9">
        <w:t>s</w:t>
      </w:r>
      <w:r w:rsidR="00F6586E">
        <w:t xml:space="preserve">trovert, </w:t>
      </w:r>
      <w:r>
        <w:t xml:space="preserve"> </w:t>
      </w:r>
      <w:r w:rsidR="004A5175">
        <w:t>mungkin ada kepribadian lain selain dua kepribadian tadi yang di sebutkan.</w:t>
      </w:r>
    </w:p>
    <w:p w14:paraId="5E18A0B0" w14:textId="0ECFC554" w:rsidR="004A5175" w:rsidRDefault="004A5175">
      <w:r>
        <w:t xml:space="preserve">     </w:t>
      </w:r>
      <w:r w:rsidR="00C02816">
        <w:t>M</w:t>
      </w:r>
      <w:r>
        <w:t>enurutku kepribadian itu tidak tetap pada semua orang, kepribadian orang berubah tergantung situasi dan orang yang di hadapannya</w:t>
      </w:r>
      <w:r w:rsidR="00216DF9">
        <w:t xml:space="preserve"> contoh sederhananya seseorang bersama dengan orang yang di sukainya mereka akan cenderung bahagia dan sebaliknya saat seseorang bersama dengan orang yang di bencinya dia mungkin sedih bahkan marah dan mungkin mereka saling menyakiti,</w:t>
      </w:r>
      <w:r>
        <w:t xml:space="preserve"> seperti halnya reaksi kimia air yang tidak bisa menyatu dengan minyak, tetapi berbeda lagi dengan air yang bercampur dengan cairan sabun atau dengan zat lainya pasti akan menunjukan reaksi berbeda, begitulah pandanganku tentang sifat manusia saat belajar Kimia di kelas 11, saat itu aku adalah </w:t>
      </w:r>
      <w:r w:rsidR="00775F4B">
        <w:t>siswa</w:t>
      </w:r>
      <w:r>
        <w:t xml:space="preserve"> yang hanya fokus belajar mencari ilmu dengan santai.</w:t>
      </w:r>
    </w:p>
    <w:p w14:paraId="5152A34F" w14:textId="4DF9107A" w:rsidR="00DF0123" w:rsidRDefault="00DF0123">
      <w:r>
        <w:t xml:space="preserve">    </w:t>
      </w:r>
      <w:r w:rsidR="00DF06B5">
        <w:t>Apa kamu pernah melihat atau mempunyai teman yang terlihat hebat,orang orang menaruh perhatian padanya mempunyai image baik di tengah masyarakat dan mungkin para guru jika di sekolah, pada</w:t>
      </w:r>
    </w:p>
    <w:p w14:paraId="7F25E165" w14:textId="5606D2C2" w:rsidR="001565A0" w:rsidRDefault="00775F4B">
      <w:r>
        <w:t xml:space="preserve">    </w:t>
      </w:r>
      <w:r w:rsidR="00C02816">
        <w:t>Disinilah muncul pertanyaan “apa manusia sebenarnya tidak saling mencintai</w:t>
      </w:r>
      <w:r w:rsidR="001565A0">
        <w:t xml:space="preserve">?”, Apa mereka hanya mahluk yang mengaku punya cinta </w:t>
      </w:r>
      <w:r w:rsidR="00C02816">
        <w:t>?” pertanyaan itu muncul karna aku melihat manusia tidak dapat mencintai seseorang tanpa alasan, manusia akan saling mencintai jika kedua belah pihak saling memberikan reaksi atau merespon dengan baik</w:t>
      </w:r>
      <w:r w:rsidR="001565A0">
        <w:t xml:space="preserve">, mungkin bisa di gambarkan sebagai jual beli pembeli akan membeli barang yang iya suka, reaksi pembeli akan memberi uang pada penjual </w:t>
      </w:r>
      <w:r w:rsidR="00C02816">
        <w:t xml:space="preserve"> </w:t>
      </w:r>
      <w:r w:rsidR="001565A0">
        <w:t xml:space="preserve">dan penjual akan bereaksi dengan memberi hal yang di inginkan pembeli detailnya seperti itu benarkan? </w:t>
      </w:r>
      <w:r w:rsidR="00877C0C">
        <w:t xml:space="preserve">Kamu </w:t>
      </w:r>
      <w:r w:rsidR="001565A0">
        <w:t>juga pasti akan</w:t>
      </w:r>
      <w:r w:rsidR="00DF0123">
        <w:t xml:space="preserve"> menyukai atau mencintai</w:t>
      </w:r>
      <w:r w:rsidR="001565A0">
        <w:t xml:space="preserve"> seseorang yang setidaknya mempunyai salah satu kel</w:t>
      </w:r>
      <w:r w:rsidR="00877C0C">
        <w:t>ebihan</w:t>
      </w:r>
      <w:r w:rsidR="00DF0123">
        <w:t>.</w:t>
      </w:r>
    </w:p>
    <w:p w14:paraId="758F89C9" w14:textId="3B281887" w:rsidR="00DF0123" w:rsidRDefault="00DF0123">
      <w:r>
        <w:t xml:space="preserve">     </w:t>
      </w:r>
    </w:p>
    <w:sectPr w:rsidR="00DF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A50"/>
    <w:rsid w:val="001565A0"/>
    <w:rsid w:val="001934DE"/>
    <w:rsid w:val="00216DF9"/>
    <w:rsid w:val="002F669B"/>
    <w:rsid w:val="004A5175"/>
    <w:rsid w:val="006C34BB"/>
    <w:rsid w:val="00743B81"/>
    <w:rsid w:val="00775F4B"/>
    <w:rsid w:val="00877C0C"/>
    <w:rsid w:val="008D262C"/>
    <w:rsid w:val="00B64A50"/>
    <w:rsid w:val="00BF77CE"/>
    <w:rsid w:val="00C02816"/>
    <w:rsid w:val="00D75926"/>
    <w:rsid w:val="00DF0123"/>
    <w:rsid w:val="00DF06B5"/>
    <w:rsid w:val="00F658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B1B"/>
  <w15:docId w15:val="{B9E89F78-5245-4295-A01E-524D6BCF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irfan</cp:lastModifiedBy>
  <cp:revision>3</cp:revision>
  <dcterms:created xsi:type="dcterms:W3CDTF">2023-07-06T00:52:00Z</dcterms:created>
  <dcterms:modified xsi:type="dcterms:W3CDTF">2023-07-10T12:41:00Z</dcterms:modified>
</cp:coreProperties>
</file>