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right="380"/>
        <w:spacing w:after="0" w:line="27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6"/>
          <w:szCs w:val="36"/>
          <w:b w:val="1"/>
          <w:bCs w:val="1"/>
          <w:i w:val="1"/>
          <w:iCs w:val="1"/>
          <w:u w:val="single" w:color="auto"/>
          <w:color w:val="auto"/>
        </w:rPr>
        <w:t>Traffic management system documentation with azure cloud deployement</w:t>
      </w:r>
    </w:p>
    <w:p>
      <w:pPr>
        <w:spacing w:after="0" w:line="14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1).Python screenshots for program in traffic control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18415</wp:posOffset>
            </wp:positionV>
            <wp:extent cx="6120130" cy="71805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8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9320"/>
          </w:cols>
          <w:pgMar w:left="1140" w:top="1098" w:right="1440" w:bottom="144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6120130" cy="3437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2).creating an IOT hub for web application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368935</wp:posOffset>
            </wp:positionV>
            <wp:extent cx="6120130" cy="29349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3).creating a web application for using new resource</w:t>
      </w:r>
    </w:p>
    <w:p>
      <w:pPr>
        <w:sectPr>
          <w:pgSz w:w="11900" w:h="16840" w:orient="portrait"/>
          <w:cols w:equalWidth="0" w:num="1">
            <w:col w:w="9320"/>
          </w:cols>
          <w:pgMar w:left="1140" w:top="1440" w:right="1440" w:bottom="144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718820</wp:posOffset>
            </wp:positionV>
            <wp:extent cx="6120130" cy="36195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5039360</wp:posOffset>
            </wp:positionV>
            <wp:extent cx="6120130" cy="29210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4).deploying it as a python file under github URL</w:t>
      </w:r>
    </w:p>
    <w:p>
      <w:pPr>
        <w:sectPr>
          <w:pgSz w:w="11900" w:h="16840" w:orient="portrait"/>
          <w:cols w:equalWidth="0" w:num="1">
            <w:col w:w="9320"/>
          </w:cols>
          <w:pgMar w:left="1140" w:top="1440" w:right="1440" w:bottom="144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6120130" cy="63804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8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5).successful deployement</w:t>
      </w:r>
    </w:p>
    <w:p>
      <w:pPr>
        <w:sectPr>
          <w:pgSz w:w="11900" w:h="16840" w:orient="portrait"/>
          <w:cols w:equalWidth="0" w:num="1">
            <w:col w:w="9320"/>
          </w:cols>
          <w:pgMar w:left="1140" w:top="1440" w:right="1440" w:bottom="144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6120130" cy="28219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720090</wp:posOffset>
            </wp:positionH>
            <wp:positionV relativeFrom="page">
              <wp:posOffset>4067810</wp:posOffset>
            </wp:positionV>
            <wp:extent cx="6120130" cy="2414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6).viewing resources and application running successfully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201295</wp:posOffset>
            </wp:positionV>
            <wp:extent cx="6120130" cy="27495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9320"/>
          </w:cols>
          <w:pgMar w:left="1140" w:top="1440" w:right="1440" w:bottom="1440" w:gutter="0" w:footer="0" w:header="0"/>
        </w:sectPr>
      </w:pPr>
    </w:p>
    <w:bookmarkStart w:id="5" w:name="page6"/>
    <w:bookmarkEnd w:id="5"/>
    <w:sectPr>
      <w:pgSz w:w="11900" w:h="16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2022-07-20T09:23:06Z</dcterms:created>
  <dcterms:modified xsi:type="dcterms:W3CDTF">2022-07-20T09:23:06Z</dcterms:modified>
</cp:coreProperties>
</file>