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5A" w14:textId="77777777" w:rsidR="00B85506" w:rsidRDefault="00000000">
      <w:pPr>
        <w:pStyle w:val="Heading1"/>
      </w:pPr>
      <w:r>
        <w:t>Term End Exam – Term 1</w:t>
      </w:r>
    </w:p>
    <w:p w14:paraId="762786D4" w14:textId="77777777" w:rsidR="00B85506" w:rsidRDefault="00000000">
      <w:pPr>
        <w:spacing w:before="180" w:after="60"/>
      </w:pPr>
      <w:r>
        <w:rPr>
          <w:b/>
          <w:bCs/>
        </w:rPr>
        <w:t xml:space="preserve">1. </w:t>
      </w:r>
      <w:r>
        <w:t>The ________ property of CSS is used to specify the space between the</w:t>
      </w:r>
    </w:p>
    <w:p w14:paraId="656C634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element</w:t>
      </w:r>
      <w:proofErr w:type="gramEnd"/>
      <w:r>
        <w:rPr>
          <w:color w:val="222222"/>
          <w:sz w:val="21"/>
          <w:szCs w:val="21"/>
        </w:rPr>
        <w:t xml:space="preserve"> border and the element content.</w:t>
      </w:r>
    </w:p>
    <w:p w14:paraId="0A28B8B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proofErr w:type="gramStart"/>
      <w:r>
        <w:rPr>
          <w:color w:val="222222"/>
          <w:sz w:val="21"/>
          <w:szCs w:val="21"/>
        </w:rPr>
        <w:t>max-height</w:t>
      </w:r>
      <w:proofErr w:type="gramEnd"/>
    </w:p>
    <w:p w14:paraId="574300D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min</w:t>
      </w:r>
      <w:proofErr w:type="gramEnd"/>
      <w:r>
        <w:rPr>
          <w:color w:val="222222"/>
          <w:sz w:val="21"/>
          <w:szCs w:val="21"/>
        </w:rPr>
        <w:t>-width</w:t>
      </w:r>
    </w:p>
    <w:p w14:paraId="4085544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padding   ✓</w:t>
      </w:r>
      <w:proofErr w:type="gramEnd"/>
    </w:p>
    <w:p w14:paraId="55FF563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spacing</w:t>
      </w:r>
      <w:proofErr w:type="gramEnd"/>
    </w:p>
    <w:p w14:paraId="3F9BC384" w14:textId="77777777" w:rsidR="00B85506" w:rsidRDefault="00B85506">
      <w:pPr>
        <w:spacing w:before="60"/>
      </w:pPr>
    </w:p>
    <w:p w14:paraId="55A86DA0" w14:textId="77777777" w:rsidR="00B85506" w:rsidRDefault="00000000">
      <w:pPr>
        <w:spacing w:before="180" w:after="60"/>
      </w:pPr>
      <w:r>
        <w:rPr>
          <w:b/>
          <w:bCs/>
        </w:rPr>
        <w:t xml:space="preserve">2. </w:t>
      </w:r>
      <w:r>
        <w:t>Valid values for text-decoration (multiple answers):</w:t>
      </w:r>
    </w:p>
    <w:p w14:paraId="398288B0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none   ✓</w:t>
      </w:r>
      <w:proofErr w:type="gramEnd"/>
    </w:p>
    <w:p w14:paraId="5FC2A18D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overline   ✓</w:t>
      </w:r>
      <w:proofErr w:type="gramEnd"/>
    </w:p>
    <w:p w14:paraId="48BC815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strike</w:t>
      </w:r>
      <w:proofErr w:type="gramEnd"/>
      <w:r>
        <w:rPr>
          <w:color w:val="222222"/>
          <w:sz w:val="21"/>
          <w:szCs w:val="21"/>
        </w:rPr>
        <w:t>-through</w:t>
      </w:r>
    </w:p>
    <w:p w14:paraId="02BB3F7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line</w:t>
      </w:r>
      <w:proofErr w:type="gramEnd"/>
      <w:r>
        <w:rPr>
          <w:b/>
          <w:bCs/>
          <w:color w:val="1B5E20"/>
          <w:sz w:val="21"/>
          <w:szCs w:val="21"/>
        </w:rPr>
        <w:t>-through   ✓</w:t>
      </w:r>
    </w:p>
    <w:p w14:paraId="647DEBE0" w14:textId="77777777" w:rsidR="00B85506" w:rsidRDefault="00B85506">
      <w:pPr>
        <w:spacing w:before="60"/>
      </w:pPr>
    </w:p>
    <w:p w14:paraId="4DCEED0F" w14:textId="77777777" w:rsidR="00B85506" w:rsidRDefault="00000000">
      <w:pPr>
        <w:spacing w:before="180" w:after="60"/>
      </w:pPr>
      <w:r>
        <w:rPr>
          <w:b/>
          <w:bCs/>
        </w:rPr>
        <w:t xml:space="preserve">3. </w:t>
      </w:r>
      <w:r>
        <w:t>New features in HTML5 (multiple answers):</w:t>
      </w:r>
    </w:p>
    <w:p w14:paraId="16692C8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canvas&gt;   ✓</w:t>
      </w:r>
    </w:p>
    <w:p w14:paraId="5BDDBC8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div&gt;</w:t>
      </w:r>
    </w:p>
    <w:p w14:paraId="6495D16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article&gt;   ✓</w:t>
      </w:r>
    </w:p>
    <w:p w14:paraId="628EE76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audio&gt;   ✓</w:t>
      </w:r>
    </w:p>
    <w:p w14:paraId="1F515BB4" w14:textId="77777777" w:rsidR="00B85506" w:rsidRDefault="00B85506">
      <w:pPr>
        <w:spacing w:before="60"/>
      </w:pPr>
    </w:p>
    <w:p w14:paraId="0F37BBB8" w14:textId="77777777" w:rsidR="00B85506" w:rsidRDefault="00000000">
      <w:pPr>
        <w:spacing w:before="180" w:after="60"/>
      </w:pPr>
      <w:r>
        <w:rPr>
          <w:b/>
          <w:bCs/>
        </w:rPr>
        <w:t xml:space="preserve">4. </w:t>
      </w:r>
      <w:r>
        <w:t>Which is a text-level semantic tag?</w:t>
      </w:r>
    </w:p>
    <w:p w14:paraId="6829459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Section</w:t>
      </w:r>
      <w:proofErr w:type="gramEnd"/>
    </w:p>
    <w:p w14:paraId="125F206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Aside</w:t>
      </w:r>
      <w:proofErr w:type="gramEnd"/>
    </w:p>
    <w:p w14:paraId="666AB68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Nav</w:t>
      </w:r>
      <w:proofErr w:type="gramEnd"/>
    </w:p>
    <w:p w14:paraId="26E9523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Mark   ✓</w:t>
      </w:r>
      <w:proofErr w:type="gramEnd"/>
    </w:p>
    <w:p w14:paraId="600363B7" w14:textId="77777777" w:rsidR="00B85506" w:rsidRDefault="00B85506">
      <w:pPr>
        <w:spacing w:before="60"/>
      </w:pPr>
    </w:p>
    <w:p w14:paraId="7D15409D" w14:textId="77777777" w:rsidR="00B85506" w:rsidRDefault="00000000">
      <w:pPr>
        <w:spacing w:before="180" w:after="60"/>
      </w:pPr>
      <w:r>
        <w:rPr>
          <w:b/>
          <w:bCs/>
        </w:rPr>
        <w:t xml:space="preserve">5. </w:t>
      </w:r>
      <w:r>
        <w:t>HTML5 Canvas quadratic curve method:</w:t>
      </w:r>
    </w:p>
    <w:p w14:paraId="335CBEC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proofErr w:type="spellStart"/>
      <w:proofErr w:type="gramStart"/>
      <w:r>
        <w:rPr>
          <w:color w:val="222222"/>
          <w:sz w:val="21"/>
          <w:szCs w:val="21"/>
        </w:rPr>
        <w:t>makeQuadraticCurve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</w:t>
      </w:r>
    </w:p>
    <w:p w14:paraId="080F6F9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B)  </w:t>
      </w:r>
      <w:proofErr w:type="spellStart"/>
      <w:proofErr w:type="gramStart"/>
      <w:r>
        <w:rPr>
          <w:b/>
          <w:bCs/>
          <w:color w:val="1B5E20"/>
          <w:sz w:val="21"/>
          <w:szCs w:val="21"/>
        </w:rPr>
        <w:t>quadraticCurveTo</w:t>
      </w:r>
      <w:proofErr w:type="spellEnd"/>
      <w:r>
        <w:rPr>
          <w:b/>
          <w:bCs/>
          <w:color w:val="1B5E20"/>
          <w:sz w:val="21"/>
          <w:szCs w:val="21"/>
        </w:rPr>
        <w:t>(</w:t>
      </w:r>
      <w:proofErr w:type="gramEnd"/>
      <w:r>
        <w:rPr>
          <w:b/>
          <w:bCs/>
          <w:color w:val="1B5E20"/>
          <w:sz w:val="21"/>
          <w:szCs w:val="21"/>
        </w:rPr>
        <w:t>)   ✓</w:t>
      </w:r>
    </w:p>
    <w:p w14:paraId="533906D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proofErr w:type="spellStart"/>
      <w:proofErr w:type="gramStart"/>
      <w:r>
        <w:rPr>
          <w:color w:val="222222"/>
          <w:sz w:val="21"/>
          <w:szCs w:val="21"/>
        </w:rPr>
        <w:t>drawQuadraticCurve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</w:t>
      </w:r>
    </w:p>
    <w:p w14:paraId="4DC934A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proofErr w:type="spellStart"/>
      <w:proofErr w:type="gramStart"/>
      <w:r>
        <w:rPr>
          <w:color w:val="222222"/>
          <w:sz w:val="21"/>
          <w:szCs w:val="21"/>
        </w:rPr>
        <w:t>quadraticCurve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</w:t>
      </w:r>
    </w:p>
    <w:p w14:paraId="3AF61235" w14:textId="77777777" w:rsidR="00B85506" w:rsidRDefault="00B85506">
      <w:pPr>
        <w:spacing w:before="60"/>
      </w:pPr>
    </w:p>
    <w:p w14:paraId="0D255ACA" w14:textId="77777777" w:rsidR="00B85506" w:rsidRDefault="00000000">
      <w:pPr>
        <w:spacing w:before="180" w:after="60"/>
      </w:pPr>
      <w:r>
        <w:rPr>
          <w:b/>
          <w:bCs/>
        </w:rPr>
        <w:t xml:space="preserve">6. </w:t>
      </w:r>
      <w:r>
        <w:t>Valid values for target attribute (multiple answers):</w:t>
      </w:r>
    </w:p>
    <w:p w14:paraId="6D18C18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_self   ✓</w:t>
      </w:r>
    </w:p>
    <w:p w14:paraId="69C6846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_blank   ✓</w:t>
      </w:r>
    </w:p>
    <w:p w14:paraId="7FD2748D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_top   ✓</w:t>
      </w:r>
    </w:p>
    <w:p w14:paraId="47CE3F3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_</w:t>
      </w:r>
      <w:proofErr w:type="gramEnd"/>
      <w:r>
        <w:rPr>
          <w:color w:val="222222"/>
          <w:sz w:val="21"/>
          <w:szCs w:val="21"/>
        </w:rPr>
        <w:t>new</w:t>
      </w:r>
    </w:p>
    <w:p w14:paraId="4E5BA301" w14:textId="77777777" w:rsidR="00B85506" w:rsidRDefault="00B85506">
      <w:pPr>
        <w:spacing w:before="60"/>
      </w:pPr>
    </w:p>
    <w:p w14:paraId="2C893388" w14:textId="77777777" w:rsidR="00B85506" w:rsidRDefault="00000000">
      <w:pPr>
        <w:spacing w:before="180" w:after="60"/>
      </w:pPr>
      <w:r>
        <w:rPr>
          <w:b/>
          <w:bCs/>
        </w:rPr>
        <w:t xml:space="preserve">7. </w:t>
      </w:r>
      <w:r>
        <w:t>Correct color picker syntax:</w:t>
      </w:r>
    </w:p>
    <w:p w14:paraId="268ABDE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input type="color-picker" name="</w:t>
      </w:r>
      <w:proofErr w:type="spellStart"/>
      <w:r>
        <w:rPr>
          <w:color w:val="222222"/>
          <w:sz w:val="21"/>
          <w:szCs w:val="21"/>
        </w:rPr>
        <w:t>cpick</w:t>
      </w:r>
      <w:proofErr w:type="spellEnd"/>
      <w:r>
        <w:rPr>
          <w:color w:val="222222"/>
          <w:sz w:val="21"/>
          <w:szCs w:val="21"/>
        </w:rPr>
        <w:t>" /&gt;</w:t>
      </w:r>
    </w:p>
    <w:p w14:paraId="33A4040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&lt;color type="color-picker" name="</w:t>
      </w:r>
      <w:proofErr w:type="spellStart"/>
      <w:r>
        <w:rPr>
          <w:color w:val="222222"/>
          <w:sz w:val="21"/>
          <w:szCs w:val="21"/>
        </w:rPr>
        <w:t>cpick</w:t>
      </w:r>
      <w:proofErr w:type="spellEnd"/>
      <w:r>
        <w:rPr>
          <w:color w:val="222222"/>
          <w:sz w:val="21"/>
          <w:szCs w:val="21"/>
        </w:rPr>
        <w:t>" /&gt;</w:t>
      </w:r>
    </w:p>
    <w:p w14:paraId="363C95A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input type="color" name="</w:t>
      </w:r>
      <w:proofErr w:type="spellStart"/>
      <w:r>
        <w:rPr>
          <w:b/>
          <w:bCs/>
          <w:color w:val="1B5E20"/>
          <w:sz w:val="21"/>
          <w:szCs w:val="21"/>
        </w:rPr>
        <w:t>cpick</w:t>
      </w:r>
      <w:proofErr w:type="spellEnd"/>
      <w:r>
        <w:rPr>
          <w:b/>
          <w:bCs/>
          <w:color w:val="1B5E20"/>
          <w:sz w:val="21"/>
          <w:szCs w:val="21"/>
        </w:rPr>
        <w:t>" /&gt;   ✓</w:t>
      </w:r>
    </w:p>
    <w:p w14:paraId="4D47131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&lt;color type="color" name="</w:t>
      </w:r>
      <w:proofErr w:type="spellStart"/>
      <w:r>
        <w:rPr>
          <w:color w:val="222222"/>
          <w:sz w:val="21"/>
          <w:szCs w:val="21"/>
        </w:rPr>
        <w:t>cpick</w:t>
      </w:r>
      <w:proofErr w:type="spellEnd"/>
      <w:r>
        <w:rPr>
          <w:color w:val="222222"/>
          <w:sz w:val="21"/>
          <w:szCs w:val="21"/>
        </w:rPr>
        <w:t>" /&gt;</w:t>
      </w:r>
    </w:p>
    <w:p w14:paraId="3AB371BB" w14:textId="77777777" w:rsidR="00B85506" w:rsidRDefault="00B85506">
      <w:pPr>
        <w:spacing w:before="60"/>
      </w:pPr>
    </w:p>
    <w:p w14:paraId="111EE4C2" w14:textId="77777777" w:rsidR="00B85506" w:rsidRDefault="00000000">
      <w:pPr>
        <w:spacing w:before="180" w:after="60"/>
      </w:pPr>
      <w:r>
        <w:rPr>
          <w:b/>
          <w:bCs/>
        </w:rPr>
        <w:t xml:space="preserve">8. </w:t>
      </w:r>
      <w:r>
        <w:t>Correct audio format syntax:</w:t>
      </w:r>
    </w:p>
    <w:p w14:paraId="693AA770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 xml:space="preserve">audio controls autoplay&gt; &lt;source </w:t>
      </w:r>
      <w:proofErr w:type="spellStart"/>
      <w:r>
        <w:rPr>
          <w:b/>
          <w:bCs/>
          <w:color w:val="1B5E20"/>
          <w:sz w:val="21"/>
          <w:szCs w:val="21"/>
        </w:rPr>
        <w:t>src</w:t>
      </w:r>
      <w:proofErr w:type="spellEnd"/>
      <w:r>
        <w:rPr>
          <w:b/>
          <w:bCs/>
          <w:color w:val="1B5E20"/>
          <w:sz w:val="21"/>
          <w:szCs w:val="21"/>
        </w:rPr>
        <w:t xml:space="preserve">="/sampleaudio.mp3" type="audio/mp3" /&gt; &lt;source </w:t>
      </w:r>
      <w:proofErr w:type="spellStart"/>
      <w:r>
        <w:rPr>
          <w:b/>
          <w:bCs/>
          <w:color w:val="1B5E20"/>
          <w:sz w:val="21"/>
          <w:szCs w:val="21"/>
        </w:rPr>
        <w:t>src</w:t>
      </w:r>
      <w:proofErr w:type="spellEnd"/>
      <w:r>
        <w:rPr>
          <w:b/>
          <w:bCs/>
          <w:color w:val="1B5E20"/>
          <w:sz w:val="21"/>
          <w:szCs w:val="21"/>
        </w:rPr>
        <w:t>="/sampleaudio.wav" type="audio/wav" /&gt; Audio not supported &lt;/audio&gt;   ✓</w:t>
      </w:r>
    </w:p>
    <w:p w14:paraId="0A36600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Invalid</w:t>
      </w:r>
      <w:proofErr w:type="gramEnd"/>
    </w:p>
    <w:p w14:paraId="630F05C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Invalid</w:t>
      </w:r>
      <w:proofErr w:type="gramEnd"/>
    </w:p>
    <w:p w14:paraId="525D41D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Invalid</w:t>
      </w:r>
      <w:proofErr w:type="gramEnd"/>
    </w:p>
    <w:p w14:paraId="5EB49952" w14:textId="77777777" w:rsidR="00B85506" w:rsidRDefault="00B85506">
      <w:pPr>
        <w:spacing w:before="60"/>
      </w:pPr>
    </w:p>
    <w:p w14:paraId="516AB70E" w14:textId="77777777" w:rsidR="00B85506" w:rsidRDefault="00000000">
      <w:pPr>
        <w:spacing w:before="180" w:after="60"/>
      </w:pPr>
      <w:r>
        <w:rPr>
          <w:b/>
          <w:bCs/>
        </w:rPr>
        <w:t xml:space="preserve">9. </w:t>
      </w:r>
      <w:r>
        <w:t>JavaScript dialog with OK button:</w:t>
      </w:r>
    </w:p>
    <w:p w14:paraId="05FD6CE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proofErr w:type="gramStart"/>
      <w:r>
        <w:rPr>
          <w:color w:val="222222"/>
          <w:sz w:val="21"/>
          <w:szCs w:val="21"/>
        </w:rPr>
        <w:t>confirm(</w:t>
      </w:r>
      <w:proofErr w:type="gramEnd"/>
      <w:r>
        <w:rPr>
          <w:color w:val="222222"/>
          <w:sz w:val="21"/>
          <w:szCs w:val="21"/>
        </w:rPr>
        <w:t>)</w:t>
      </w:r>
    </w:p>
    <w:p w14:paraId="6646B09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proofErr w:type="gramStart"/>
      <w:r>
        <w:rPr>
          <w:color w:val="222222"/>
          <w:sz w:val="21"/>
          <w:szCs w:val="21"/>
        </w:rPr>
        <w:t>prompt(</w:t>
      </w:r>
      <w:proofErr w:type="gramEnd"/>
      <w:r>
        <w:rPr>
          <w:color w:val="222222"/>
          <w:sz w:val="21"/>
          <w:szCs w:val="21"/>
        </w:rPr>
        <w:t>)</w:t>
      </w:r>
    </w:p>
    <w:p w14:paraId="40F10A7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proofErr w:type="gramStart"/>
      <w:r>
        <w:rPr>
          <w:color w:val="222222"/>
          <w:sz w:val="21"/>
          <w:szCs w:val="21"/>
        </w:rPr>
        <w:t>eval(</w:t>
      </w:r>
      <w:proofErr w:type="gramEnd"/>
      <w:r>
        <w:rPr>
          <w:color w:val="222222"/>
          <w:sz w:val="21"/>
          <w:szCs w:val="21"/>
        </w:rPr>
        <w:t>)</w:t>
      </w:r>
    </w:p>
    <w:p w14:paraId="7A2C2663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D)  </w:t>
      </w:r>
      <w:proofErr w:type="gramStart"/>
      <w:r>
        <w:rPr>
          <w:b/>
          <w:bCs/>
          <w:color w:val="1B5E20"/>
          <w:sz w:val="21"/>
          <w:szCs w:val="21"/>
        </w:rPr>
        <w:t>alert(</w:t>
      </w:r>
      <w:proofErr w:type="gramEnd"/>
      <w:r>
        <w:rPr>
          <w:b/>
          <w:bCs/>
          <w:color w:val="1B5E20"/>
          <w:sz w:val="21"/>
          <w:szCs w:val="21"/>
        </w:rPr>
        <w:t>)   ✓</w:t>
      </w:r>
    </w:p>
    <w:p w14:paraId="0AC9A106" w14:textId="77777777" w:rsidR="00B85506" w:rsidRDefault="00B85506">
      <w:pPr>
        <w:spacing w:before="60"/>
      </w:pPr>
    </w:p>
    <w:p w14:paraId="74331CCC" w14:textId="77777777" w:rsidR="00B85506" w:rsidRDefault="00000000">
      <w:pPr>
        <w:spacing w:before="180" w:after="60"/>
      </w:pPr>
      <w:r>
        <w:rPr>
          <w:b/>
          <w:bCs/>
        </w:rPr>
        <w:t xml:space="preserve">10. </w:t>
      </w:r>
      <w:r>
        <w:t>Pattern /[^</w:t>
      </w:r>
      <w:proofErr w:type="gramStart"/>
      <w:r>
        <w:t>AB]PQ</w:t>
      </w:r>
      <w:proofErr w:type="gramEnd"/>
      <w:r>
        <w:t>/ matches:</w:t>
      </w:r>
    </w:p>
    <w:p w14:paraId="67E4B21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APQ</w:t>
      </w:r>
      <w:proofErr w:type="gramEnd"/>
    </w:p>
    <w:p w14:paraId="4B9149D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BPQ</w:t>
      </w:r>
      <w:proofErr w:type="gramEnd"/>
    </w:p>
    <w:p w14:paraId="1FC99D83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CPQ   ✓</w:t>
      </w:r>
      <w:proofErr w:type="gramEnd"/>
    </w:p>
    <w:p w14:paraId="14AC621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ARQ</w:t>
      </w:r>
      <w:proofErr w:type="gramEnd"/>
    </w:p>
    <w:p w14:paraId="343CBCDD" w14:textId="77777777" w:rsidR="00B85506" w:rsidRDefault="00B85506">
      <w:pPr>
        <w:spacing w:before="60"/>
      </w:pPr>
    </w:p>
    <w:p w14:paraId="19264B52" w14:textId="77777777" w:rsidR="00B85506" w:rsidRDefault="00000000">
      <w:pPr>
        <w:spacing w:before="180" w:after="60"/>
      </w:pPr>
      <w:r>
        <w:rPr>
          <w:b/>
          <w:bCs/>
        </w:rPr>
        <w:t xml:space="preserve">11. </w:t>
      </w:r>
      <w:r>
        <w:t>Output of given JS code:</w:t>
      </w:r>
    </w:p>
    <w:p w14:paraId="6D2444E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Sum</w:t>
      </w:r>
      <w:proofErr w:type="gramEnd"/>
      <w:r>
        <w:rPr>
          <w:color w:val="222222"/>
          <w:sz w:val="21"/>
          <w:szCs w:val="21"/>
        </w:rPr>
        <w:t xml:space="preserve"> = 0</w:t>
      </w:r>
    </w:p>
    <w:p w14:paraId="23735F8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Sum</w:t>
      </w:r>
      <w:proofErr w:type="gramEnd"/>
      <w:r>
        <w:rPr>
          <w:b/>
          <w:bCs/>
          <w:color w:val="1B5E20"/>
          <w:sz w:val="21"/>
          <w:szCs w:val="21"/>
        </w:rPr>
        <w:t xml:space="preserve"> = 11   ✓</w:t>
      </w:r>
    </w:p>
    <w:p w14:paraId="1C23A3C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Sum</w:t>
      </w:r>
      <w:proofErr w:type="gramEnd"/>
      <w:r>
        <w:rPr>
          <w:color w:val="222222"/>
          <w:sz w:val="21"/>
          <w:szCs w:val="21"/>
        </w:rPr>
        <w:t xml:space="preserve"> = 12</w:t>
      </w:r>
    </w:p>
    <w:p w14:paraId="1E4E701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Sum</w:t>
      </w:r>
      <w:proofErr w:type="gramEnd"/>
      <w:r>
        <w:rPr>
          <w:color w:val="222222"/>
          <w:sz w:val="21"/>
          <w:szCs w:val="21"/>
        </w:rPr>
        <w:t xml:space="preserve"> = 10</w:t>
      </w:r>
    </w:p>
    <w:p w14:paraId="4230078A" w14:textId="77777777" w:rsidR="00B85506" w:rsidRDefault="00B85506">
      <w:pPr>
        <w:spacing w:before="60"/>
      </w:pPr>
    </w:p>
    <w:p w14:paraId="479E0E67" w14:textId="77777777" w:rsidR="00B85506" w:rsidRDefault="00000000">
      <w:pPr>
        <w:spacing w:before="180" w:after="60"/>
      </w:pPr>
      <w:r>
        <w:rPr>
          <w:b/>
          <w:bCs/>
        </w:rPr>
        <w:t xml:space="preserve">12. </w:t>
      </w:r>
      <w:r>
        <w:t>Bootstrap heading classes:</w:t>
      </w:r>
    </w:p>
    <w:p w14:paraId="159B540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3</w:t>
      </w:r>
      <w:proofErr w:type="gramEnd"/>
    </w:p>
    <w:p w14:paraId="02F30C0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4</w:t>
      </w:r>
      <w:proofErr w:type="gramEnd"/>
    </w:p>
    <w:p w14:paraId="4122061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5</w:t>
      </w:r>
      <w:proofErr w:type="gramEnd"/>
    </w:p>
    <w:p w14:paraId="5150A97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6   ✓</w:t>
      </w:r>
      <w:proofErr w:type="gramEnd"/>
    </w:p>
    <w:p w14:paraId="1E82873D" w14:textId="77777777" w:rsidR="00B85506" w:rsidRDefault="00B85506">
      <w:pPr>
        <w:spacing w:before="60"/>
      </w:pPr>
    </w:p>
    <w:p w14:paraId="108AE171" w14:textId="77777777" w:rsidR="00B85506" w:rsidRDefault="00000000">
      <w:pPr>
        <w:spacing w:before="180" w:after="60"/>
      </w:pPr>
      <w:r>
        <w:rPr>
          <w:b/>
          <w:bCs/>
        </w:rPr>
        <w:t xml:space="preserve">13. </w:t>
      </w:r>
      <w:r>
        <w:t>Core Bootstrap button class:</w:t>
      </w:r>
    </w:p>
    <w:p w14:paraId="3AF75AF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</w:t>
      </w:r>
      <w:proofErr w:type="gramStart"/>
      <w:r>
        <w:rPr>
          <w:b/>
          <w:bCs/>
          <w:color w:val="1B5E20"/>
          <w:sz w:val="21"/>
          <w:szCs w:val="21"/>
        </w:rPr>
        <w:t xml:space="preserve">  .</w:t>
      </w:r>
      <w:proofErr w:type="spellStart"/>
      <w:r>
        <w:rPr>
          <w:b/>
          <w:bCs/>
          <w:color w:val="1B5E20"/>
          <w:sz w:val="21"/>
          <w:szCs w:val="21"/>
        </w:rPr>
        <w:t>btn</w:t>
      </w:r>
      <w:proofErr w:type="spellEnd"/>
      <w:proofErr w:type="gramEnd"/>
      <w:r>
        <w:rPr>
          <w:b/>
          <w:bCs/>
          <w:color w:val="1B5E20"/>
          <w:sz w:val="21"/>
          <w:szCs w:val="21"/>
        </w:rPr>
        <w:t xml:space="preserve">   ✓</w:t>
      </w:r>
    </w:p>
    <w:p w14:paraId="3E69379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.button</w:t>
      </w:r>
      <w:proofErr w:type="gramEnd"/>
    </w:p>
    <w:p w14:paraId="6586FD8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.button</w:t>
      </w:r>
      <w:proofErr w:type="gramEnd"/>
      <w:r>
        <w:rPr>
          <w:color w:val="222222"/>
          <w:sz w:val="21"/>
          <w:szCs w:val="21"/>
        </w:rPr>
        <w:t>-class</w:t>
      </w:r>
    </w:p>
    <w:p w14:paraId="06B974D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.</w:t>
      </w:r>
      <w:proofErr w:type="spellStart"/>
      <w:r>
        <w:rPr>
          <w:color w:val="222222"/>
          <w:sz w:val="21"/>
          <w:szCs w:val="21"/>
        </w:rPr>
        <w:t>btn</w:t>
      </w:r>
      <w:proofErr w:type="spellEnd"/>
      <w:proofErr w:type="gramEnd"/>
      <w:r>
        <w:rPr>
          <w:color w:val="222222"/>
          <w:sz w:val="21"/>
          <w:szCs w:val="21"/>
        </w:rPr>
        <w:t>-class</w:t>
      </w:r>
    </w:p>
    <w:p w14:paraId="13C54B68" w14:textId="77777777" w:rsidR="00B85506" w:rsidRDefault="00B85506">
      <w:pPr>
        <w:spacing w:before="60"/>
      </w:pPr>
    </w:p>
    <w:p w14:paraId="12EA97B2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14. </w:t>
      </w:r>
      <w:r>
        <w:t>Navbar position:</w:t>
      </w:r>
    </w:p>
    <w:p w14:paraId="4CCA430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Bottom</w:t>
      </w:r>
      <w:proofErr w:type="gramEnd"/>
    </w:p>
    <w:p w14:paraId="0679782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Left</w:t>
      </w:r>
      <w:proofErr w:type="gramEnd"/>
    </w:p>
    <w:p w14:paraId="7D03FEA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Top   ✓</w:t>
      </w:r>
      <w:proofErr w:type="gramEnd"/>
    </w:p>
    <w:p w14:paraId="1D4D689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Right</w:t>
      </w:r>
      <w:proofErr w:type="gramEnd"/>
    </w:p>
    <w:p w14:paraId="3DB268E9" w14:textId="77777777" w:rsidR="00B85506" w:rsidRDefault="00B85506">
      <w:pPr>
        <w:spacing w:before="60"/>
      </w:pPr>
    </w:p>
    <w:p w14:paraId="006F7662" w14:textId="77777777" w:rsidR="00B85506" w:rsidRDefault="00000000">
      <w:pPr>
        <w:spacing w:before="180" w:after="60"/>
      </w:pPr>
      <w:r>
        <w:rPr>
          <w:b/>
          <w:bCs/>
        </w:rPr>
        <w:t xml:space="preserve">15. </w:t>
      </w:r>
      <w:r>
        <w:t>Alternating table rows:</w:t>
      </w:r>
    </w:p>
    <w:p w14:paraId="4F1D48D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.table</w:t>
      </w:r>
      <w:proofErr w:type="gramEnd"/>
      <w:r>
        <w:rPr>
          <w:color w:val="222222"/>
          <w:sz w:val="21"/>
          <w:szCs w:val="21"/>
        </w:rPr>
        <w:t>-bordered</w:t>
      </w:r>
    </w:p>
    <w:p w14:paraId="3181607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.table</w:t>
      </w:r>
      <w:proofErr w:type="gramEnd"/>
      <w:r>
        <w:rPr>
          <w:color w:val="222222"/>
          <w:sz w:val="21"/>
          <w:szCs w:val="21"/>
        </w:rPr>
        <w:t>-hover</w:t>
      </w:r>
    </w:p>
    <w:p w14:paraId="4B5F79A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</w:t>
      </w:r>
      <w:proofErr w:type="gramStart"/>
      <w:r>
        <w:rPr>
          <w:b/>
          <w:bCs/>
          <w:color w:val="1B5E20"/>
          <w:sz w:val="21"/>
          <w:szCs w:val="21"/>
        </w:rPr>
        <w:t xml:space="preserve">  .table</w:t>
      </w:r>
      <w:proofErr w:type="gramEnd"/>
      <w:r>
        <w:rPr>
          <w:b/>
          <w:bCs/>
          <w:color w:val="1B5E20"/>
          <w:sz w:val="21"/>
          <w:szCs w:val="21"/>
        </w:rPr>
        <w:t>-striped   ✓</w:t>
      </w:r>
    </w:p>
    <w:p w14:paraId="28CB824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.table</w:t>
      </w:r>
      <w:proofErr w:type="gramEnd"/>
      <w:r>
        <w:rPr>
          <w:color w:val="222222"/>
          <w:sz w:val="21"/>
          <w:szCs w:val="21"/>
        </w:rPr>
        <w:t>-</w:t>
      </w:r>
      <w:proofErr w:type="spellStart"/>
      <w:r>
        <w:rPr>
          <w:color w:val="222222"/>
          <w:sz w:val="21"/>
          <w:szCs w:val="21"/>
        </w:rPr>
        <w:t>sm</w:t>
      </w:r>
      <w:proofErr w:type="spellEnd"/>
    </w:p>
    <w:p w14:paraId="225243AD" w14:textId="77777777" w:rsidR="00B85506" w:rsidRDefault="00B85506">
      <w:pPr>
        <w:spacing w:before="60"/>
      </w:pPr>
    </w:p>
    <w:p w14:paraId="48FB01D0" w14:textId="77777777" w:rsidR="00B85506" w:rsidRDefault="00000000">
      <w:pPr>
        <w:spacing w:before="180" w:after="60"/>
      </w:pPr>
      <w:r>
        <w:rPr>
          <w:b/>
          <w:bCs/>
        </w:rPr>
        <w:t xml:space="preserve">16. </w:t>
      </w:r>
      <w:r>
        <w:t>Active tab indication:</w:t>
      </w:r>
    </w:p>
    <w:p w14:paraId="60816AB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Text</w:t>
      </w:r>
      <w:proofErr w:type="gramEnd"/>
      <w:r>
        <w:rPr>
          <w:color w:val="222222"/>
          <w:sz w:val="21"/>
          <w:szCs w:val="21"/>
        </w:rPr>
        <w:t xml:space="preserve"> color</w:t>
      </w:r>
    </w:p>
    <w:p w14:paraId="5FE7ECB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Background color   ✓</w:t>
      </w:r>
    </w:p>
    <w:p w14:paraId="5F71C49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Underline</w:t>
      </w:r>
      <w:proofErr w:type="gramEnd"/>
    </w:p>
    <w:p w14:paraId="2A90661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Font</w:t>
      </w:r>
      <w:proofErr w:type="gramEnd"/>
      <w:r>
        <w:rPr>
          <w:color w:val="222222"/>
          <w:sz w:val="21"/>
          <w:szCs w:val="21"/>
        </w:rPr>
        <w:t xml:space="preserve"> size</w:t>
      </w:r>
    </w:p>
    <w:p w14:paraId="00AA77C0" w14:textId="77777777" w:rsidR="00B85506" w:rsidRDefault="00B85506">
      <w:pPr>
        <w:spacing w:before="60"/>
      </w:pPr>
    </w:p>
    <w:p w14:paraId="26C0B4FA" w14:textId="77777777" w:rsidR="00B85506" w:rsidRDefault="00000000">
      <w:pPr>
        <w:spacing w:before="180" w:after="60"/>
      </w:pPr>
      <w:r>
        <w:rPr>
          <w:b/>
          <w:bCs/>
        </w:rPr>
        <w:t xml:space="preserve">17. </w:t>
      </w:r>
      <w:r>
        <w:t>Hide element below 992px:</w:t>
      </w:r>
    </w:p>
    <w:p w14:paraId="49EBA57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</w:t>
      </w:r>
      <w:proofErr w:type="gramEnd"/>
      <w:r>
        <w:rPr>
          <w:color w:val="222222"/>
          <w:sz w:val="21"/>
          <w:szCs w:val="21"/>
        </w:rPr>
        <w:t>-</w:t>
      </w:r>
      <w:proofErr w:type="gramStart"/>
      <w:r>
        <w:rPr>
          <w:color w:val="222222"/>
          <w:sz w:val="21"/>
          <w:szCs w:val="21"/>
        </w:rPr>
        <w:t>none</w:t>
      </w:r>
      <w:proofErr w:type="gramEnd"/>
      <w:r>
        <w:rPr>
          <w:color w:val="222222"/>
          <w:sz w:val="21"/>
          <w:szCs w:val="21"/>
        </w:rPr>
        <w:t xml:space="preserve"> d-md-block</w:t>
      </w:r>
    </w:p>
    <w:p w14:paraId="70370ED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d</w:t>
      </w:r>
      <w:proofErr w:type="gramEnd"/>
      <w:r>
        <w:rPr>
          <w:b/>
          <w:bCs/>
          <w:color w:val="1B5E20"/>
          <w:sz w:val="21"/>
          <w:szCs w:val="21"/>
        </w:rPr>
        <w:t>-</w:t>
      </w:r>
      <w:proofErr w:type="gramStart"/>
      <w:r>
        <w:rPr>
          <w:b/>
          <w:bCs/>
          <w:color w:val="1B5E20"/>
          <w:sz w:val="21"/>
          <w:szCs w:val="21"/>
        </w:rPr>
        <w:t>none</w:t>
      </w:r>
      <w:proofErr w:type="gramEnd"/>
      <w:r>
        <w:rPr>
          <w:b/>
          <w:bCs/>
          <w:color w:val="1B5E20"/>
          <w:sz w:val="21"/>
          <w:szCs w:val="21"/>
        </w:rPr>
        <w:t xml:space="preserve"> d-lg-block   ✓</w:t>
      </w:r>
    </w:p>
    <w:p w14:paraId="0B406EF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</w:t>
      </w:r>
      <w:proofErr w:type="gramEnd"/>
      <w:r>
        <w:rPr>
          <w:color w:val="222222"/>
          <w:sz w:val="21"/>
          <w:szCs w:val="21"/>
        </w:rPr>
        <w:t>-lg-</w:t>
      </w:r>
      <w:proofErr w:type="gramStart"/>
      <w:r>
        <w:rPr>
          <w:color w:val="222222"/>
          <w:sz w:val="21"/>
          <w:szCs w:val="21"/>
        </w:rPr>
        <w:t>none</w:t>
      </w:r>
      <w:proofErr w:type="gramEnd"/>
      <w:r>
        <w:rPr>
          <w:color w:val="222222"/>
          <w:sz w:val="21"/>
          <w:szCs w:val="21"/>
        </w:rPr>
        <w:t xml:space="preserve"> d-block</w:t>
      </w:r>
    </w:p>
    <w:p w14:paraId="41ED200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</w:t>
      </w:r>
      <w:proofErr w:type="gramEnd"/>
      <w:r>
        <w:rPr>
          <w:color w:val="222222"/>
          <w:sz w:val="21"/>
          <w:szCs w:val="21"/>
        </w:rPr>
        <w:t>-md-</w:t>
      </w:r>
      <w:proofErr w:type="gramStart"/>
      <w:r>
        <w:rPr>
          <w:color w:val="222222"/>
          <w:sz w:val="21"/>
          <w:szCs w:val="21"/>
        </w:rPr>
        <w:t>none</w:t>
      </w:r>
      <w:proofErr w:type="gramEnd"/>
      <w:r>
        <w:rPr>
          <w:color w:val="222222"/>
          <w:sz w:val="21"/>
          <w:szCs w:val="21"/>
        </w:rPr>
        <w:t xml:space="preserve"> d-block</w:t>
      </w:r>
    </w:p>
    <w:p w14:paraId="40F30F93" w14:textId="77777777" w:rsidR="00B85506" w:rsidRDefault="00B85506">
      <w:pPr>
        <w:spacing w:before="60"/>
      </w:pPr>
    </w:p>
    <w:p w14:paraId="47A9627A" w14:textId="77777777" w:rsidR="00B85506" w:rsidRDefault="00000000">
      <w:pPr>
        <w:spacing w:before="180" w:after="60"/>
      </w:pPr>
      <w:r>
        <w:rPr>
          <w:b/>
          <w:bCs/>
        </w:rPr>
        <w:t xml:space="preserve">18. </w:t>
      </w:r>
      <w:r>
        <w:t>Center flex items on large screens:</w:t>
      </w:r>
    </w:p>
    <w:p w14:paraId="4833C7A0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d</w:t>
      </w:r>
      <w:proofErr w:type="gramEnd"/>
      <w:r>
        <w:rPr>
          <w:b/>
          <w:bCs/>
          <w:color w:val="1B5E20"/>
          <w:sz w:val="21"/>
          <w:szCs w:val="21"/>
        </w:rPr>
        <w:t>-flex justify-content-lg-center   ✓</w:t>
      </w:r>
    </w:p>
    <w:p w14:paraId="057E0EC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</w:t>
      </w:r>
      <w:proofErr w:type="gramEnd"/>
      <w:r>
        <w:rPr>
          <w:color w:val="222222"/>
          <w:sz w:val="21"/>
          <w:szCs w:val="21"/>
        </w:rPr>
        <w:t>-flex align-items-lg-center</w:t>
      </w:r>
    </w:p>
    <w:p w14:paraId="5009D75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justify</w:t>
      </w:r>
      <w:proofErr w:type="gramEnd"/>
      <w:r>
        <w:rPr>
          <w:color w:val="222222"/>
          <w:sz w:val="21"/>
          <w:szCs w:val="21"/>
        </w:rPr>
        <w:t>-content-xl-center</w:t>
      </w:r>
    </w:p>
    <w:p w14:paraId="2496DF6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align</w:t>
      </w:r>
      <w:proofErr w:type="gramEnd"/>
      <w:r>
        <w:rPr>
          <w:color w:val="222222"/>
          <w:sz w:val="21"/>
          <w:szCs w:val="21"/>
        </w:rPr>
        <w:t>-content-</w:t>
      </w:r>
      <w:proofErr w:type="spellStart"/>
      <w:r>
        <w:rPr>
          <w:color w:val="222222"/>
          <w:sz w:val="21"/>
          <w:szCs w:val="21"/>
        </w:rPr>
        <w:t>xxl</w:t>
      </w:r>
      <w:proofErr w:type="spellEnd"/>
      <w:r>
        <w:rPr>
          <w:color w:val="222222"/>
          <w:sz w:val="21"/>
          <w:szCs w:val="21"/>
        </w:rPr>
        <w:t>-center</w:t>
      </w:r>
    </w:p>
    <w:p w14:paraId="4B0622A0" w14:textId="77777777" w:rsidR="00B85506" w:rsidRDefault="00B85506">
      <w:pPr>
        <w:spacing w:before="60"/>
      </w:pPr>
    </w:p>
    <w:p w14:paraId="456B3FA6" w14:textId="77777777" w:rsidR="00B85506" w:rsidRDefault="00000000">
      <w:pPr>
        <w:spacing w:before="180" w:after="60"/>
      </w:pPr>
      <w:r>
        <w:rPr>
          <w:b/>
          <w:bCs/>
        </w:rPr>
        <w:t xml:space="preserve">19. </w:t>
      </w:r>
      <w:r>
        <w:t>jQuery different durations:</w:t>
      </w:r>
    </w:p>
    <w:p w14:paraId="3E758FE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Multiple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gramStart"/>
      <w:r>
        <w:rPr>
          <w:b/>
          <w:bCs/>
          <w:color w:val="1B5E20"/>
          <w:sz w:val="21"/>
          <w:szCs w:val="21"/>
        </w:rPr>
        <w:t>animate(</w:t>
      </w:r>
      <w:proofErr w:type="gramEnd"/>
      <w:r>
        <w:rPr>
          <w:b/>
          <w:bCs/>
          <w:color w:val="1B5E20"/>
          <w:sz w:val="21"/>
          <w:szCs w:val="21"/>
        </w:rPr>
        <w:t>) calls   ✓</w:t>
      </w:r>
    </w:p>
    <w:p w14:paraId="3F1D9D0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Single</w:t>
      </w:r>
      <w:proofErr w:type="gram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animate(</w:t>
      </w:r>
      <w:proofErr w:type="gramEnd"/>
      <w:r>
        <w:rPr>
          <w:color w:val="222222"/>
          <w:sz w:val="21"/>
          <w:szCs w:val="21"/>
        </w:rPr>
        <w:t>)</w:t>
      </w:r>
    </w:p>
    <w:p w14:paraId="6E1D094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Not</w:t>
      </w:r>
      <w:proofErr w:type="gramEnd"/>
      <w:r>
        <w:rPr>
          <w:color w:val="222222"/>
          <w:sz w:val="21"/>
          <w:szCs w:val="21"/>
        </w:rPr>
        <w:t xml:space="preserve"> possible</w:t>
      </w:r>
    </w:p>
    <w:p w14:paraId="6AF9C16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proofErr w:type="gramStart"/>
      <w:r>
        <w:rPr>
          <w:color w:val="222222"/>
          <w:sz w:val="21"/>
          <w:szCs w:val="21"/>
        </w:rPr>
        <w:t>custom(</w:t>
      </w:r>
      <w:proofErr w:type="gramEnd"/>
      <w:r>
        <w:rPr>
          <w:color w:val="222222"/>
          <w:sz w:val="21"/>
          <w:szCs w:val="21"/>
        </w:rPr>
        <w:t>)</w:t>
      </w:r>
    </w:p>
    <w:p w14:paraId="0A7E94AC" w14:textId="77777777" w:rsidR="00B85506" w:rsidRDefault="00B85506">
      <w:pPr>
        <w:spacing w:before="60"/>
      </w:pPr>
    </w:p>
    <w:p w14:paraId="351A39C4" w14:textId="77777777" w:rsidR="00B85506" w:rsidRDefault="00000000">
      <w:pPr>
        <w:spacing w:before="180" w:after="60"/>
      </w:pPr>
      <w:r>
        <w:rPr>
          <w:b/>
          <w:bCs/>
        </w:rPr>
        <w:t xml:space="preserve">20. </w:t>
      </w:r>
      <w:r>
        <w:t>Site structure:</w:t>
      </w:r>
    </w:p>
    <w:p w14:paraId="4A26DF4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Layout</w:t>
      </w:r>
      <w:proofErr w:type="gramEnd"/>
      <w:r>
        <w:rPr>
          <w:b/>
          <w:bCs/>
          <w:color w:val="1B5E20"/>
          <w:sz w:val="21"/>
          <w:szCs w:val="21"/>
        </w:rPr>
        <w:t xml:space="preserve"> and organization of content   ✓</w:t>
      </w:r>
    </w:p>
    <w:p w14:paraId="5050A72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Design</w:t>
      </w:r>
      <w:proofErr w:type="gramEnd"/>
    </w:p>
    <w:p w14:paraId="4129160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Security</w:t>
      </w:r>
      <w:proofErr w:type="gramEnd"/>
    </w:p>
    <w:p w14:paraId="603FC1D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Speed</w:t>
      </w:r>
      <w:proofErr w:type="gramEnd"/>
    </w:p>
    <w:p w14:paraId="08FD56FD" w14:textId="77777777" w:rsidR="00B85506" w:rsidRDefault="00B85506">
      <w:pPr>
        <w:spacing w:before="60"/>
      </w:pPr>
    </w:p>
    <w:p w14:paraId="79FEEC9E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21. </w:t>
      </w:r>
      <w:r>
        <w:t>Mobile SEO:</w:t>
      </w:r>
    </w:p>
    <w:p w14:paraId="43C858E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Optimizing for mobile devices   ✓</w:t>
      </w:r>
    </w:p>
    <w:p w14:paraId="7807077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Desktop</w:t>
      </w:r>
      <w:proofErr w:type="gramEnd"/>
      <w:r>
        <w:rPr>
          <w:color w:val="222222"/>
          <w:sz w:val="21"/>
          <w:szCs w:val="21"/>
        </w:rPr>
        <w:t xml:space="preserve"> design</w:t>
      </w:r>
    </w:p>
    <w:p w14:paraId="40B5EB2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Social</w:t>
      </w:r>
      <w:proofErr w:type="gramEnd"/>
      <w:r>
        <w:rPr>
          <w:color w:val="222222"/>
          <w:sz w:val="21"/>
          <w:szCs w:val="21"/>
        </w:rPr>
        <w:t xml:space="preserve"> campaigns</w:t>
      </w:r>
    </w:p>
    <w:p w14:paraId="1E0BBE8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HTTPS</w:t>
      </w:r>
      <w:proofErr w:type="gramEnd"/>
    </w:p>
    <w:p w14:paraId="43999FE1" w14:textId="77777777" w:rsidR="00B85506" w:rsidRDefault="00B85506">
      <w:pPr>
        <w:spacing w:before="60"/>
      </w:pPr>
    </w:p>
    <w:p w14:paraId="77975C38" w14:textId="77777777" w:rsidR="00B85506" w:rsidRDefault="00000000">
      <w:pPr>
        <w:spacing w:before="180" w:after="60"/>
      </w:pPr>
      <w:r>
        <w:rPr>
          <w:b/>
          <w:bCs/>
        </w:rPr>
        <w:t xml:space="preserve">22. </w:t>
      </w:r>
      <w:r>
        <w:t>Mobile sitemap:</w:t>
      </w:r>
    </w:p>
    <w:p w14:paraId="04B9B64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List</w:t>
      </w:r>
      <w:proofErr w:type="gramEnd"/>
      <w:r>
        <w:rPr>
          <w:color w:val="222222"/>
          <w:sz w:val="21"/>
          <w:szCs w:val="21"/>
        </w:rPr>
        <w:t xml:space="preserve"> of websites</w:t>
      </w:r>
    </w:p>
    <w:p w14:paraId="639169E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Helps</w:t>
      </w:r>
      <w:proofErr w:type="gramEnd"/>
      <w:r>
        <w:rPr>
          <w:b/>
          <w:bCs/>
          <w:color w:val="1B5E20"/>
          <w:sz w:val="21"/>
          <w:szCs w:val="21"/>
        </w:rPr>
        <w:t xml:space="preserve"> search engines index mobile content   ✓</w:t>
      </w:r>
    </w:p>
    <w:p w14:paraId="5C99772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App</w:t>
      </w:r>
      <w:proofErr w:type="gramEnd"/>
      <w:r>
        <w:rPr>
          <w:color w:val="222222"/>
          <w:sz w:val="21"/>
          <w:szCs w:val="21"/>
        </w:rPr>
        <w:t xml:space="preserve"> tool</w:t>
      </w:r>
    </w:p>
    <w:p w14:paraId="067DB72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Template</w:t>
      </w:r>
      <w:proofErr w:type="gramEnd"/>
    </w:p>
    <w:p w14:paraId="1FE89A7B" w14:textId="77777777" w:rsidR="00B85506" w:rsidRDefault="00B85506">
      <w:pPr>
        <w:spacing w:before="60"/>
      </w:pPr>
    </w:p>
    <w:p w14:paraId="397B1A74" w14:textId="77777777" w:rsidR="00B85506" w:rsidRDefault="00000000">
      <w:pPr>
        <w:spacing w:before="180" w:after="60"/>
      </w:pPr>
      <w:r>
        <w:rPr>
          <w:b/>
          <w:bCs/>
        </w:rPr>
        <w:t xml:space="preserve">23. </w:t>
      </w:r>
      <w:r>
        <w:t>SEO-friendly content importance:</w:t>
      </w:r>
    </w:p>
    <w:p w14:paraId="42B2AFB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Improves</w:t>
      </w:r>
      <w:proofErr w:type="gramEnd"/>
      <w:r>
        <w:rPr>
          <w:b/>
          <w:bCs/>
          <w:color w:val="1B5E20"/>
          <w:sz w:val="21"/>
          <w:szCs w:val="21"/>
        </w:rPr>
        <w:t xml:space="preserve"> engagement &amp; ranking   ✓</w:t>
      </w:r>
    </w:p>
    <w:p w14:paraId="5C0B64E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Design</w:t>
      </w:r>
      <w:proofErr w:type="gramEnd"/>
    </w:p>
    <w:p w14:paraId="3C29F96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Security</w:t>
      </w:r>
      <w:proofErr w:type="gramEnd"/>
    </w:p>
    <w:p w14:paraId="3152EE2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Social</w:t>
      </w:r>
      <w:proofErr w:type="gramEnd"/>
    </w:p>
    <w:p w14:paraId="5587AF1A" w14:textId="77777777" w:rsidR="00B85506" w:rsidRDefault="00B85506">
      <w:pPr>
        <w:spacing w:before="60"/>
      </w:pPr>
    </w:p>
    <w:p w14:paraId="51555D39" w14:textId="77777777" w:rsidR="00B85506" w:rsidRDefault="00000000">
      <w:pPr>
        <w:spacing w:before="180" w:after="60"/>
      </w:pPr>
      <w:r>
        <w:rPr>
          <w:b/>
          <w:bCs/>
        </w:rPr>
        <w:t xml:space="preserve">24. </w:t>
      </w:r>
      <w:r>
        <w:t>Local SEO:</w:t>
      </w:r>
    </w:p>
    <w:p w14:paraId="52E6394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Global</w:t>
      </w:r>
      <w:proofErr w:type="gramEnd"/>
      <w:r>
        <w:rPr>
          <w:color w:val="222222"/>
          <w:sz w:val="21"/>
          <w:szCs w:val="21"/>
        </w:rPr>
        <w:t xml:space="preserve"> SEO</w:t>
      </w:r>
    </w:p>
    <w:p w14:paraId="6531713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Geo</w:t>
      </w:r>
      <w:proofErr w:type="gramEnd"/>
      <w:r>
        <w:rPr>
          <w:b/>
          <w:bCs/>
          <w:color w:val="1B5E20"/>
          <w:sz w:val="21"/>
          <w:szCs w:val="21"/>
        </w:rPr>
        <w:t>-targeted SEO   ✓</w:t>
      </w:r>
    </w:p>
    <w:p w14:paraId="34D19CA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Mobile</w:t>
      </w:r>
      <w:proofErr w:type="gramEnd"/>
      <w:r>
        <w:rPr>
          <w:color w:val="222222"/>
          <w:sz w:val="21"/>
          <w:szCs w:val="21"/>
        </w:rPr>
        <w:t xml:space="preserve"> apps</w:t>
      </w:r>
    </w:p>
    <w:p w14:paraId="6872AF2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Social</w:t>
      </w:r>
      <w:proofErr w:type="gramEnd"/>
    </w:p>
    <w:p w14:paraId="12B6E6EE" w14:textId="77777777" w:rsidR="00B85506" w:rsidRDefault="00B85506">
      <w:pPr>
        <w:spacing w:before="60"/>
      </w:pPr>
    </w:p>
    <w:p w14:paraId="0DC5F7EE" w14:textId="77777777" w:rsidR="00B85506" w:rsidRDefault="00000000">
      <w:pPr>
        <w:spacing w:before="180" w:after="60"/>
      </w:pPr>
      <w:r>
        <w:rPr>
          <w:b/>
          <w:bCs/>
        </w:rPr>
        <w:t xml:space="preserve">25. </w:t>
      </w:r>
      <w:r>
        <w:t>Schema markup purpose:</w:t>
      </w:r>
    </w:p>
    <w:p w14:paraId="7EC5132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Traffic</w:t>
      </w:r>
      <w:proofErr w:type="gramEnd"/>
    </w:p>
    <w:p w14:paraId="697D2AD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Better</w:t>
      </w:r>
      <w:proofErr w:type="gramEnd"/>
      <w:r>
        <w:rPr>
          <w:b/>
          <w:bCs/>
          <w:color w:val="1B5E20"/>
          <w:sz w:val="21"/>
          <w:szCs w:val="21"/>
        </w:rPr>
        <w:t xml:space="preserve"> search understanding   ✓</w:t>
      </w:r>
    </w:p>
    <w:p w14:paraId="01E077C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Speed</w:t>
      </w:r>
      <w:proofErr w:type="gramEnd"/>
    </w:p>
    <w:p w14:paraId="1B60F88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Security</w:t>
      </w:r>
      <w:proofErr w:type="gramEnd"/>
    </w:p>
    <w:p w14:paraId="722BDD1D" w14:textId="77777777" w:rsidR="00B85506" w:rsidRDefault="00B85506">
      <w:pPr>
        <w:spacing w:before="60"/>
      </w:pPr>
    </w:p>
    <w:p w14:paraId="17CE929B" w14:textId="77777777" w:rsidR="00B85506" w:rsidRDefault="00000000">
      <w:pPr>
        <w:spacing w:before="180" w:after="60"/>
      </w:pPr>
      <w:r>
        <w:rPr>
          <w:b/>
          <w:bCs/>
        </w:rPr>
        <w:t xml:space="preserve">26. </w:t>
      </w:r>
      <w:r>
        <w:t>Canonical tag:</w:t>
      </w:r>
    </w:p>
    <w:p w14:paraId="6ADAFB8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Speed</w:t>
      </w:r>
      <w:proofErr w:type="gramEnd"/>
    </w:p>
    <w:p w14:paraId="6DF0653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Prevent</w:t>
      </w:r>
      <w:proofErr w:type="gramEnd"/>
      <w:r>
        <w:rPr>
          <w:b/>
          <w:bCs/>
          <w:color w:val="1B5E20"/>
          <w:sz w:val="21"/>
          <w:szCs w:val="21"/>
        </w:rPr>
        <w:t xml:space="preserve"> duplicate content   ✓</w:t>
      </w:r>
    </w:p>
    <w:p w14:paraId="3A682D3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Mobile</w:t>
      </w:r>
      <w:proofErr w:type="gramEnd"/>
    </w:p>
    <w:p w14:paraId="499BC4B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Reviews</w:t>
      </w:r>
      <w:proofErr w:type="gramEnd"/>
    </w:p>
    <w:p w14:paraId="77D7691D" w14:textId="77777777" w:rsidR="00B85506" w:rsidRDefault="00B85506">
      <w:pPr>
        <w:spacing w:before="60"/>
      </w:pPr>
    </w:p>
    <w:p w14:paraId="1DE8714D" w14:textId="77777777" w:rsidR="00B85506" w:rsidRDefault="00000000">
      <w:pPr>
        <w:spacing w:before="180" w:after="60"/>
      </w:pPr>
      <w:r>
        <w:rPr>
          <w:b/>
          <w:bCs/>
        </w:rPr>
        <w:t xml:space="preserve">27. </w:t>
      </w:r>
      <w:r>
        <w:t>Metadata best practice:</w:t>
      </w:r>
    </w:p>
    <w:p w14:paraId="794F62D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Multiple</w:t>
      </w:r>
      <w:proofErr w:type="gramEnd"/>
      <w:r>
        <w:rPr>
          <w:color w:val="222222"/>
          <w:sz w:val="21"/>
          <w:szCs w:val="21"/>
        </w:rPr>
        <w:t xml:space="preserve"> H1</w:t>
      </w:r>
    </w:p>
    <w:p w14:paraId="7591054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Keyword variations   ✓</w:t>
      </w:r>
    </w:p>
    <w:p w14:paraId="5784C08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Hidden</w:t>
      </w:r>
      <w:proofErr w:type="gramEnd"/>
      <w:r>
        <w:rPr>
          <w:color w:val="222222"/>
          <w:sz w:val="21"/>
          <w:szCs w:val="21"/>
        </w:rPr>
        <w:t xml:space="preserve"> metadata</w:t>
      </w:r>
    </w:p>
    <w:p w14:paraId="1ADAAA0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Only</w:t>
      </w:r>
      <w:proofErr w:type="gramEnd"/>
      <w:r>
        <w:rPr>
          <w:color w:val="222222"/>
          <w:sz w:val="21"/>
          <w:szCs w:val="21"/>
        </w:rPr>
        <w:t xml:space="preserve"> long-tail</w:t>
      </w:r>
    </w:p>
    <w:p w14:paraId="51B97DBF" w14:textId="77777777" w:rsidR="00B85506" w:rsidRDefault="00B85506">
      <w:pPr>
        <w:spacing w:before="60"/>
      </w:pPr>
    </w:p>
    <w:p w14:paraId="5419F2DC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28. </w:t>
      </w:r>
      <w:r>
        <w:t>______ uses JS + CSS for dynamic pages:</w:t>
      </w:r>
    </w:p>
    <w:p w14:paraId="0286C00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JavaScript</w:t>
      </w:r>
      <w:proofErr w:type="gramEnd"/>
    </w:p>
    <w:p w14:paraId="0681D22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CSS</w:t>
      </w:r>
      <w:proofErr w:type="gramEnd"/>
    </w:p>
    <w:p w14:paraId="3D6783C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XHTML</w:t>
      </w:r>
      <w:proofErr w:type="gramEnd"/>
    </w:p>
    <w:p w14:paraId="473630F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DHTML   ✓</w:t>
      </w:r>
      <w:proofErr w:type="gramEnd"/>
    </w:p>
    <w:p w14:paraId="05011E38" w14:textId="77777777" w:rsidR="00B85506" w:rsidRDefault="00B85506">
      <w:pPr>
        <w:spacing w:before="60"/>
      </w:pPr>
    </w:p>
    <w:p w14:paraId="16F0FD73" w14:textId="77777777" w:rsidR="00B85506" w:rsidRDefault="00000000">
      <w:pPr>
        <w:spacing w:before="180" w:after="60"/>
      </w:pPr>
      <w:r>
        <w:rPr>
          <w:b/>
          <w:bCs/>
        </w:rPr>
        <w:t xml:space="preserve">29. </w:t>
      </w:r>
      <w:r>
        <w:t>Audio replay attribute:</w:t>
      </w:r>
    </w:p>
    <w:p w14:paraId="3637D39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autoplay</w:t>
      </w:r>
      <w:proofErr w:type="gramEnd"/>
    </w:p>
    <w:p w14:paraId="16BDCF4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preload</w:t>
      </w:r>
      <w:proofErr w:type="gramEnd"/>
    </w:p>
    <w:p w14:paraId="0AC6AFB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loop   ✓</w:t>
      </w:r>
      <w:proofErr w:type="gramEnd"/>
    </w:p>
    <w:p w14:paraId="034ED04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autobuffer</w:t>
      </w:r>
      <w:proofErr w:type="spellEnd"/>
      <w:proofErr w:type="gramEnd"/>
    </w:p>
    <w:p w14:paraId="0199D9E4" w14:textId="77777777" w:rsidR="00B85506" w:rsidRDefault="00B85506">
      <w:pPr>
        <w:spacing w:before="60"/>
      </w:pPr>
    </w:p>
    <w:p w14:paraId="0648B0FD" w14:textId="77777777" w:rsidR="00B85506" w:rsidRDefault="00000000">
      <w:pPr>
        <w:spacing w:before="180" w:after="60"/>
      </w:pPr>
      <w:r>
        <w:rPr>
          <w:b/>
          <w:bCs/>
        </w:rPr>
        <w:t xml:space="preserve">30. </w:t>
      </w:r>
      <w:r>
        <w:t>Span cell horizontally:</w:t>
      </w:r>
    </w:p>
    <w:p w14:paraId="2DBA840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</w:t>
      </w:r>
      <w:proofErr w:type="spellStart"/>
      <w:r>
        <w:rPr>
          <w:b/>
          <w:bCs/>
          <w:color w:val="1B5E20"/>
          <w:sz w:val="21"/>
          <w:szCs w:val="21"/>
        </w:rPr>
        <w:t>colspan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  <w:proofErr w:type="gramEnd"/>
    </w:p>
    <w:p w14:paraId="6767575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rowspan</w:t>
      </w:r>
      <w:proofErr w:type="spellEnd"/>
      <w:proofErr w:type="gramEnd"/>
    </w:p>
    <w:p w14:paraId="028D7D8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cellspan</w:t>
      </w:r>
      <w:proofErr w:type="spellEnd"/>
      <w:proofErr w:type="gramEnd"/>
    </w:p>
    <w:p w14:paraId="0915088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span</w:t>
      </w:r>
      <w:proofErr w:type="gramEnd"/>
    </w:p>
    <w:p w14:paraId="06F5A34E" w14:textId="77777777" w:rsidR="00B85506" w:rsidRDefault="00B85506">
      <w:pPr>
        <w:spacing w:before="60"/>
      </w:pPr>
    </w:p>
    <w:p w14:paraId="18869389" w14:textId="77777777" w:rsidR="00B85506" w:rsidRDefault="00000000">
      <w:pPr>
        <w:spacing w:before="180" w:after="60"/>
      </w:pPr>
      <w:r>
        <w:rPr>
          <w:b/>
          <w:bCs/>
        </w:rPr>
        <w:t xml:space="preserve">31. </w:t>
      </w:r>
      <w:r>
        <w:t>Tag for metadata info:</w:t>
      </w:r>
    </w:p>
    <w:p w14:paraId="7DD6BFC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html</w:t>
      </w:r>
      <w:proofErr w:type="gramEnd"/>
    </w:p>
    <w:p w14:paraId="3288BD9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meta   ✓</w:t>
      </w:r>
      <w:proofErr w:type="gramEnd"/>
    </w:p>
    <w:p w14:paraId="42DD300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title</w:t>
      </w:r>
      <w:proofErr w:type="gramEnd"/>
    </w:p>
    <w:p w14:paraId="3A8859E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script</w:t>
      </w:r>
      <w:proofErr w:type="gramEnd"/>
    </w:p>
    <w:p w14:paraId="1BEDD933" w14:textId="77777777" w:rsidR="00B85506" w:rsidRDefault="00B85506">
      <w:pPr>
        <w:spacing w:before="60"/>
      </w:pPr>
    </w:p>
    <w:p w14:paraId="0EB22AAF" w14:textId="77777777" w:rsidR="00B85506" w:rsidRDefault="00000000">
      <w:pPr>
        <w:spacing w:before="180" w:after="60"/>
      </w:pPr>
      <w:r>
        <w:rPr>
          <w:b/>
          <w:bCs/>
        </w:rPr>
        <w:t xml:space="preserve">32. </w:t>
      </w:r>
      <w:r>
        <w:t>Satellite navigation system:</w:t>
      </w:r>
    </w:p>
    <w:p w14:paraId="641C350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GSM</w:t>
      </w:r>
      <w:proofErr w:type="gramEnd"/>
    </w:p>
    <w:p w14:paraId="292BCD0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Bluetooth</w:t>
      </w:r>
      <w:proofErr w:type="gramEnd"/>
    </w:p>
    <w:p w14:paraId="10662E5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WiFi</w:t>
      </w:r>
      <w:proofErr w:type="spellEnd"/>
      <w:proofErr w:type="gramEnd"/>
    </w:p>
    <w:p w14:paraId="3B0C5F13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GPS   ✓</w:t>
      </w:r>
      <w:proofErr w:type="gramEnd"/>
    </w:p>
    <w:p w14:paraId="64A840D4" w14:textId="77777777" w:rsidR="00B85506" w:rsidRDefault="00B85506">
      <w:pPr>
        <w:spacing w:before="60"/>
      </w:pPr>
    </w:p>
    <w:p w14:paraId="25CBF88F" w14:textId="77777777" w:rsidR="00B85506" w:rsidRDefault="00000000">
      <w:pPr>
        <w:spacing w:before="180" w:after="60"/>
      </w:pPr>
      <w:r>
        <w:rPr>
          <w:b/>
          <w:bCs/>
        </w:rPr>
        <w:t xml:space="preserve">33. </w:t>
      </w:r>
      <w:r>
        <w:t>Less important related content:</w:t>
      </w:r>
    </w:p>
    <w:p w14:paraId="1D0B3CE0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aside&gt;   ✓</w:t>
      </w:r>
    </w:p>
    <w:p w14:paraId="532B165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nav&gt;</w:t>
      </w:r>
    </w:p>
    <w:p w14:paraId="3704236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mark&gt;</w:t>
      </w:r>
    </w:p>
    <w:p w14:paraId="34CFEC0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section&gt;</w:t>
      </w:r>
    </w:p>
    <w:p w14:paraId="279FBEA9" w14:textId="77777777" w:rsidR="00B85506" w:rsidRDefault="00B85506">
      <w:pPr>
        <w:spacing w:before="60"/>
      </w:pPr>
    </w:p>
    <w:p w14:paraId="3662309D" w14:textId="77777777" w:rsidR="00B85506" w:rsidRDefault="00000000">
      <w:pPr>
        <w:spacing w:before="180" w:after="60"/>
      </w:pPr>
      <w:r>
        <w:rPr>
          <w:b/>
          <w:bCs/>
        </w:rPr>
        <w:t xml:space="preserve">34. </w:t>
      </w:r>
      <w:r>
        <w:t>Emphasizes text strongly:</w:t>
      </w:r>
    </w:p>
    <w:p w14:paraId="6FEFBAF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STRONG   ✓</w:t>
      </w:r>
    </w:p>
    <w:p w14:paraId="5AE598C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SUB</w:t>
      </w:r>
      <w:proofErr w:type="gramEnd"/>
    </w:p>
    <w:p w14:paraId="352424D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SUP</w:t>
      </w:r>
      <w:proofErr w:type="gramEnd"/>
    </w:p>
    <w:p w14:paraId="46A5948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INS</w:t>
      </w:r>
      <w:proofErr w:type="gramEnd"/>
    </w:p>
    <w:p w14:paraId="593F219B" w14:textId="77777777" w:rsidR="00B85506" w:rsidRDefault="00B85506">
      <w:pPr>
        <w:spacing w:before="60"/>
      </w:pPr>
    </w:p>
    <w:p w14:paraId="65F9241A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35. </w:t>
      </w:r>
      <w:r>
        <w:t>HTML5 doctype:</w:t>
      </w:r>
    </w:p>
    <w:p w14:paraId="21EAEFC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?DOCTYPE html&gt; B) &lt;!DOCTYPE html</w:t>
      </w:r>
      <w:proofErr w:type="gramStart"/>
      <w:r>
        <w:rPr>
          <w:b/>
          <w:bCs/>
          <w:color w:val="1B5E20"/>
          <w:sz w:val="21"/>
          <w:szCs w:val="21"/>
        </w:rPr>
        <w:t>&gt;  C</w:t>
      </w:r>
      <w:proofErr w:type="gramEnd"/>
      <w:r>
        <w:rPr>
          <w:b/>
          <w:bCs/>
          <w:color w:val="1B5E20"/>
          <w:sz w:val="21"/>
          <w:szCs w:val="21"/>
        </w:rPr>
        <w:t>) &lt;!DOCTYPE html!&gt; D) &lt;?DOCTYPE html?&gt;   ✓</w:t>
      </w:r>
    </w:p>
    <w:p w14:paraId="4CFCB80C" w14:textId="77777777" w:rsidR="00B85506" w:rsidRDefault="00B85506">
      <w:pPr>
        <w:spacing w:before="60"/>
      </w:pPr>
    </w:p>
    <w:p w14:paraId="162D84A5" w14:textId="77777777" w:rsidR="00B85506" w:rsidRDefault="00000000">
      <w:pPr>
        <w:spacing w:before="180" w:after="60"/>
      </w:pPr>
      <w:r>
        <w:rPr>
          <w:b/>
          <w:bCs/>
        </w:rPr>
        <w:t xml:space="preserve">36. </w:t>
      </w:r>
      <w:r>
        <w:t>Points to location in document:</w:t>
      </w:r>
    </w:p>
    <w:p w14:paraId="6B46711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breakpoint</w:t>
      </w:r>
      <w:proofErr w:type="gramEnd"/>
    </w:p>
    <w:p w14:paraId="086CDC8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link</w:t>
      </w:r>
      <w:proofErr w:type="gramEnd"/>
    </w:p>
    <w:p w14:paraId="53547C1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anchor   ✓</w:t>
      </w:r>
      <w:proofErr w:type="gramEnd"/>
    </w:p>
    <w:p w14:paraId="6B2A14F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tag</w:t>
      </w:r>
      <w:proofErr w:type="gramEnd"/>
    </w:p>
    <w:p w14:paraId="48722210" w14:textId="77777777" w:rsidR="00B85506" w:rsidRDefault="00B85506">
      <w:pPr>
        <w:spacing w:before="60"/>
      </w:pPr>
    </w:p>
    <w:p w14:paraId="5D91A8C9" w14:textId="77777777" w:rsidR="00B85506" w:rsidRDefault="00000000">
      <w:pPr>
        <w:spacing w:before="180" w:after="60"/>
      </w:pPr>
      <w:r>
        <w:rPr>
          <w:b/>
          <w:bCs/>
        </w:rPr>
        <w:t xml:space="preserve">37. </w:t>
      </w:r>
      <w:r>
        <w:t>Navigator property for version:</w:t>
      </w:r>
    </w:p>
    <w:p w14:paraId="3805133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</w:t>
      </w:r>
      <w:proofErr w:type="spellStart"/>
      <w:r>
        <w:rPr>
          <w:b/>
          <w:bCs/>
          <w:color w:val="1B5E20"/>
          <w:sz w:val="21"/>
          <w:szCs w:val="21"/>
        </w:rPr>
        <w:t>appVersion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  <w:proofErr w:type="gramEnd"/>
    </w:p>
    <w:p w14:paraId="35BF09E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Version</w:t>
      </w:r>
      <w:proofErr w:type="gramEnd"/>
    </w:p>
    <w:p w14:paraId="7CEBFCD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appVer</w:t>
      </w:r>
      <w:proofErr w:type="spellEnd"/>
      <w:proofErr w:type="gramEnd"/>
    </w:p>
    <w:p w14:paraId="044EE19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Ver</w:t>
      </w:r>
      <w:proofErr w:type="gramEnd"/>
    </w:p>
    <w:p w14:paraId="6130A3C9" w14:textId="77777777" w:rsidR="00B85506" w:rsidRDefault="00B85506">
      <w:pPr>
        <w:spacing w:before="60"/>
      </w:pPr>
    </w:p>
    <w:p w14:paraId="220838A1" w14:textId="77777777" w:rsidR="00B85506" w:rsidRDefault="00000000">
      <w:pPr>
        <w:spacing w:before="180" w:after="60"/>
      </w:pPr>
      <w:r>
        <w:rPr>
          <w:b/>
          <w:bCs/>
        </w:rPr>
        <w:t xml:space="preserve">38. </w:t>
      </w:r>
      <w:r>
        <w:t>Styles inside &lt;head&gt;:</w:t>
      </w:r>
    </w:p>
    <w:p w14:paraId="30712D7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External</w:t>
      </w:r>
      <w:proofErr w:type="gramEnd"/>
    </w:p>
    <w:p w14:paraId="00E9F1D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Inline</w:t>
      </w:r>
      <w:proofErr w:type="gramEnd"/>
    </w:p>
    <w:p w14:paraId="29EEB29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Indented</w:t>
      </w:r>
      <w:proofErr w:type="gramEnd"/>
    </w:p>
    <w:p w14:paraId="4547537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Internal   ✓</w:t>
      </w:r>
      <w:proofErr w:type="gramEnd"/>
    </w:p>
    <w:p w14:paraId="5C5A733B" w14:textId="77777777" w:rsidR="00B85506" w:rsidRDefault="00B85506">
      <w:pPr>
        <w:spacing w:before="60"/>
      </w:pPr>
    </w:p>
    <w:p w14:paraId="150382FE" w14:textId="77777777" w:rsidR="00B85506" w:rsidRDefault="00000000">
      <w:pPr>
        <w:spacing w:before="180" w:after="60"/>
      </w:pPr>
      <w:r>
        <w:rPr>
          <w:b/>
          <w:bCs/>
        </w:rPr>
        <w:t xml:space="preserve">39. </w:t>
      </w:r>
      <w:r>
        <w:t>Span attribute for language in XHTML:</w:t>
      </w:r>
    </w:p>
    <w:p w14:paraId="42C4F49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lang</w:t>
      </w:r>
      <w:proofErr w:type="gramEnd"/>
    </w:p>
    <w:p w14:paraId="18E8D03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B)  </w:t>
      </w:r>
      <w:proofErr w:type="spellStart"/>
      <w:proofErr w:type="gramStart"/>
      <w:r>
        <w:rPr>
          <w:b/>
          <w:bCs/>
          <w:color w:val="1B5E20"/>
          <w:sz w:val="21"/>
          <w:szCs w:val="21"/>
        </w:rPr>
        <w:t>xml:lang</w:t>
      </w:r>
      <w:proofErr w:type="spellEnd"/>
      <w:proofErr w:type="gramEnd"/>
      <w:r>
        <w:rPr>
          <w:b/>
          <w:bCs/>
          <w:color w:val="1B5E20"/>
          <w:sz w:val="21"/>
          <w:szCs w:val="21"/>
        </w:rPr>
        <w:t xml:space="preserve">   ✓</w:t>
      </w:r>
    </w:p>
    <w:p w14:paraId="368811F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class</w:t>
      </w:r>
      <w:proofErr w:type="gramEnd"/>
    </w:p>
    <w:p w14:paraId="1D25F79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id</w:t>
      </w:r>
      <w:proofErr w:type="gramEnd"/>
    </w:p>
    <w:p w14:paraId="5499156E" w14:textId="77777777" w:rsidR="00B85506" w:rsidRDefault="00B85506">
      <w:pPr>
        <w:spacing w:before="60"/>
      </w:pPr>
    </w:p>
    <w:p w14:paraId="6C183D26" w14:textId="77777777" w:rsidR="00B85506" w:rsidRDefault="00000000">
      <w:pPr>
        <w:spacing w:before="180" w:after="60"/>
      </w:pPr>
      <w:r>
        <w:rPr>
          <w:b/>
          <w:bCs/>
        </w:rPr>
        <w:t xml:space="preserve">40. </w:t>
      </w:r>
      <w:r>
        <w:t>Core Bootstrap button class:</w:t>
      </w:r>
    </w:p>
    <w:p w14:paraId="78EED58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</w:t>
      </w:r>
      <w:proofErr w:type="gramStart"/>
      <w:r>
        <w:rPr>
          <w:b/>
          <w:bCs/>
          <w:color w:val="1B5E20"/>
          <w:sz w:val="21"/>
          <w:szCs w:val="21"/>
        </w:rPr>
        <w:t xml:space="preserve">  .</w:t>
      </w:r>
      <w:proofErr w:type="spellStart"/>
      <w:r>
        <w:rPr>
          <w:b/>
          <w:bCs/>
          <w:color w:val="1B5E20"/>
          <w:sz w:val="21"/>
          <w:szCs w:val="21"/>
        </w:rPr>
        <w:t>btn</w:t>
      </w:r>
      <w:proofErr w:type="spellEnd"/>
      <w:proofErr w:type="gramEnd"/>
      <w:r>
        <w:rPr>
          <w:b/>
          <w:bCs/>
          <w:color w:val="1B5E20"/>
          <w:sz w:val="21"/>
          <w:szCs w:val="21"/>
        </w:rPr>
        <w:t xml:space="preserve">   ✓</w:t>
      </w:r>
    </w:p>
    <w:p w14:paraId="7D82D6F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.button</w:t>
      </w:r>
      <w:proofErr w:type="gramEnd"/>
    </w:p>
    <w:p w14:paraId="1F7E893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.button</w:t>
      </w:r>
      <w:proofErr w:type="gramEnd"/>
      <w:r>
        <w:rPr>
          <w:color w:val="222222"/>
          <w:sz w:val="21"/>
          <w:szCs w:val="21"/>
        </w:rPr>
        <w:t>-class</w:t>
      </w:r>
    </w:p>
    <w:p w14:paraId="5463E79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.</w:t>
      </w:r>
      <w:proofErr w:type="spellStart"/>
      <w:r>
        <w:rPr>
          <w:color w:val="222222"/>
          <w:sz w:val="21"/>
          <w:szCs w:val="21"/>
        </w:rPr>
        <w:t>btn</w:t>
      </w:r>
      <w:proofErr w:type="spellEnd"/>
      <w:proofErr w:type="gramEnd"/>
      <w:r>
        <w:rPr>
          <w:color w:val="222222"/>
          <w:sz w:val="21"/>
          <w:szCs w:val="21"/>
        </w:rPr>
        <w:t>-class</w:t>
      </w:r>
    </w:p>
    <w:p w14:paraId="17B76990" w14:textId="77777777" w:rsidR="00B85506" w:rsidRDefault="00B85506">
      <w:pPr>
        <w:spacing w:before="60"/>
      </w:pPr>
    </w:p>
    <w:p w14:paraId="72598284" w14:textId="77777777" w:rsidR="00B85506" w:rsidRDefault="00000000">
      <w:pPr>
        <w:spacing w:before="180" w:after="60"/>
      </w:pPr>
      <w:r>
        <w:rPr>
          <w:b/>
          <w:bCs/>
        </w:rPr>
        <w:t xml:space="preserve">41. </w:t>
      </w:r>
      <w:r>
        <w:t>Navbar position:</w:t>
      </w:r>
    </w:p>
    <w:p w14:paraId="6EF0ED8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Bottom</w:t>
      </w:r>
      <w:proofErr w:type="gramEnd"/>
    </w:p>
    <w:p w14:paraId="2BD60DC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Left</w:t>
      </w:r>
      <w:proofErr w:type="gramEnd"/>
    </w:p>
    <w:p w14:paraId="4DDB066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Top   ✓</w:t>
      </w:r>
      <w:proofErr w:type="gramEnd"/>
    </w:p>
    <w:p w14:paraId="66923E7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Right</w:t>
      </w:r>
      <w:proofErr w:type="gramEnd"/>
    </w:p>
    <w:p w14:paraId="137438C6" w14:textId="77777777" w:rsidR="00B85506" w:rsidRDefault="00B85506">
      <w:pPr>
        <w:spacing w:before="60"/>
      </w:pPr>
    </w:p>
    <w:p w14:paraId="6CB2C4F7" w14:textId="77777777" w:rsidR="00B85506" w:rsidRDefault="00000000">
      <w:pPr>
        <w:spacing w:before="180" w:after="60"/>
      </w:pPr>
      <w:r>
        <w:rPr>
          <w:b/>
          <w:bCs/>
        </w:rPr>
        <w:t xml:space="preserve">42. </w:t>
      </w:r>
      <w:r>
        <w:t>Alternating table rows:</w:t>
      </w:r>
    </w:p>
    <w:p w14:paraId="213B2B0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.table</w:t>
      </w:r>
      <w:proofErr w:type="gramEnd"/>
      <w:r>
        <w:rPr>
          <w:color w:val="222222"/>
          <w:sz w:val="21"/>
          <w:szCs w:val="21"/>
        </w:rPr>
        <w:t>-bordered</w:t>
      </w:r>
    </w:p>
    <w:p w14:paraId="75EF33D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B)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.table</w:t>
      </w:r>
      <w:proofErr w:type="gramEnd"/>
      <w:r>
        <w:rPr>
          <w:color w:val="222222"/>
          <w:sz w:val="21"/>
          <w:szCs w:val="21"/>
        </w:rPr>
        <w:t>-hover</w:t>
      </w:r>
    </w:p>
    <w:p w14:paraId="74A3A533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</w:t>
      </w:r>
      <w:proofErr w:type="gramStart"/>
      <w:r>
        <w:rPr>
          <w:b/>
          <w:bCs/>
          <w:color w:val="1B5E20"/>
          <w:sz w:val="21"/>
          <w:szCs w:val="21"/>
        </w:rPr>
        <w:t xml:space="preserve">  .table</w:t>
      </w:r>
      <w:proofErr w:type="gramEnd"/>
      <w:r>
        <w:rPr>
          <w:b/>
          <w:bCs/>
          <w:color w:val="1B5E20"/>
          <w:sz w:val="21"/>
          <w:szCs w:val="21"/>
        </w:rPr>
        <w:t>-striped   ✓</w:t>
      </w:r>
    </w:p>
    <w:p w14:paraId="4505926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.table</w:t>
      </w:r>
      <w:proofErr w:type="gramEnd"/>
      <w:r>
        <w:rPr>
          <w:color w:val="222222"/>
          <w:sz w:val="21"/>
          <w:szCs w:val="21"/>
        </w:rPr>
        <w:t>-</w:t>
      </w:r>
      <w:proofErr w:type="spellStart"/>
      <w:r>
        <w:rPr>
          <w:color w:val="222222"/>
          <w:sz w:val="21"/>
          <w:szCs w:val="21"/>
        </w:rPr>
        <w:t>sm</w:t>
      </w:r>
      <w:proofErr w:type="spellEnd"/>
    </w:p>
    <w:p w14:paraId="01CF7E60" w14:textId="77777777" w:rsidR="00B85506" w:rsidRDefault="00B85506">
      <w:pPr>
        <w:spacing w:before="60"/>
      </w:pPr>
    </w:p>
    <w:p w14:paraId="102FD862" w14:textId="77777777" w:rsidR="00B85506" w:rsidRDefault="00000000">
      <w:pPr>
        <w:spacing w:before="180" w:after="60"/>
      </w:pPr>
      <w:r>
        <w:rPr>
          <w:b/>
          <w:bCs/>
        </w:rPr>
        <w:t xml:space="preserve">43. </w:t>
      </w:r>
      <w:r>
        <w:t>Active tab indication:</w:t>
      </w:r>
    </w:p>
    <w:p w14:paraId="168CE13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Text</w:t>
      </w:r>
      <w:proofErr w:type="gramEnd"/>
      <w:r>
        <w:rPr>
          <w:color w:val="222222"/>
          <w:sz w:val="21"/>
          <w:szCs w:val="21"/>
        </w:rPr>
        <w:t xml:space="preserve"> color</w:t>
      </w:r>
    </w:p>
    <w:p w14:paraId="35A92C5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Background color   ✓</w:t>
      </w:r>
    </w:p>
    <w:p w14:paraId="3616B6E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Underline</w:t>
      </w:r>
      <w:proofErr w:type="gramEnd"/>
    </w:p>
    <w:p w14:paraId="2073D00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Font</w:t>
      </w:r>
      <w:proofErr w:type="gramEnd"/>
      <w:r>
        <w:rPr>
          <w:color w:val="222222"/>
          <w:sz w:val="21"/>
          <w:szCs w:val="21"/>
        </w:rPr>
        <w:t xml:space="preserve"> size</w:t>
      </w:r>
    </w:p>
    <w:p w14:paraId="16016089" w14:textId="77777777" w:rsidR="00B85506" w:rsidRDefault="00B85506">
      <w:pPr>
        <w:spacing w:before="60"/>
      </w:pPr>
    </w:p>
    <w:p w14:paraId="4DE12B21" w14:textId="77777777" w:rsidR="00B85506" w:rsidRDefault="00000000">
      <w:pPr>
        <w:spacing w:before="180" w:after="60"/>
      </w:pPr>
      <w:r>
        <w:rPr>
          <w:b/>
          <w:bCs/>
        </w:rPr>
        <w:t xml:space="preserve">44. </w:t>
      </w:r>
      <w:r>
        <w:t>Hide element below 992px:</w:t>
      </w:r>
    </w:p>
    <w:p w14:paraId="5240762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</w:t>
      </w:r>
      <w:proofErr w:type="gramEnd"/>
      <w:r>
        <w:rPr>
          <w:color w:val="222222"/>
          <w:sz w:val="21"/>
          <w:szCs w:val="21"/>
        </w:rPr>
        <w:t>-</w:t>
      </w:r>
      <w:proofErr w:type="gramStart"/>
      <w:r>
        <w:rPr>
          <w:color w:val="222222"/>
          <w:sz w:val="21"/>
          <w:szCs w:val="21"/>
        </w:rPr>
        <w:t>none</w:t>
      </w:r>
      <w:proofErr w:type="gramEnd"/>
      <w:r>
        <w:rPr>
          <w:color w:val="222222"/>
          <w:sz w:val="21"/>
          <w:szCs w:val="21"/>
        </w:rPr>
        <w:t xml:space="preserve"> d-md-block</w:t>
      </w:r>
    </w:p>
    <w:p w14:paraId="0E01252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d</w:t>
      </w:r>
      <w:proofErr w:type="gramEnd"/>
      <w:r>
        <w:rPr>
          <w:b/>
          <w:bCs/>
          <w:color w:val="1B5E20"/>
          <w:sz w:val="21"/>
          <w:szCs w:val="21"/>
        </w:rPr>
        <w:t>-</w:t>
      </w:r>
      <w:proofErr w:type="gramStart"/>
      <w:r>
        <w:rPr>
          <w:b/>
          <w:bCs/>
          <w:color w:val="1B5E20"/>
          <w:sz w:val="21"/>
          <w:szCs w:val="21"/>
        </w:rPr>
        <w:t>none</w:t>
      </w:r>
      <w:proofErr w:type="gramEnd"/>
      <w:r>
        <w:rPr>
          <w:b/>
          <w:bCs/>
          <w:color w:val="1B5E20"/>
          <w:sz w:val="21"/>
          <w:szCs w:val="21"/>
        </w:rPr>
        <w:t xml:space="preserve"> d-lg-block   ✓</w:t>
      </w:r>
    </w:p>
    <w:p w14:paraId="5CFB66D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</w:t>
      </w:r>
      <w:proofErr w:type="gramEnd"/>
      <w:r>
        <w:rPr>
          <w:color w:val="222222"/>
          <w:sz w:val="21"/>
          <w:szCs w:val="21"/>
        </w:rPr>
        <w:t>-lg-</w:t>
      </w:r>
      <w:proofErr w:type="gramStart"/>
      <w:r>
        <w:rPr>
          <w:color w:val="222222"/>
          <w:sz w:val="21"/>
          <w:szCs w:val="21"/>
        </w:rPr>
        <w:t>none</w:t>
      </w:r>
      <w:proofErr w:type="gramEnd"/>
      <w:r>
        <w:rPr>
          <w:color w:val="222222"/>
          <w:sz w:val="21"/>
          <w:szCs w:val="21"/>
        </w:rPr>
        <w:t xml:space="preserve"> d-block</w:t>
      </w:r>
    </w:p>
    <w:p w14:paraId="33A4405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</w:t>
      </w:r>
      <w:proofErr w:type="gramEnd"/>
      <w:r>
        <w:rPr>
          <w:color w:val="222222"/>
          <w:sz w:val="21"/>
          <w:szCs w:val="21"/>
        </w:rPr>
        <w:t>-md-</w:t>
      </w:r>
      <w:proofErr w:type="gramStart"/>
      <w:r>
        <w:rPr>
          <w:color w:val="222222"/>
          <w:sz w:val="21"/>
          <w:szCs w:val="21"/>
        </w:rPr>
        <w:t>none</w:t>
      </w:r>
      <w:proofErr w:type="gramEnd"/>
      <w:r>
        <w:rPr>
          <w:color w:val="222222"/>
          <w:sz w:val="21"/>
          <w:szCs w:val="21"/>
        </w:rPr>
        <w:t xml:space="preserve"> d-block</w:t>
      </w:r>
    </w:p>
    <w:p w14:paraId="3F45DA7F" w14:textId="77777777" w:rsidR="00B85506" w:rsidRDefault="00B85506">
      <w:pPr>
        <w:spacing w:before="60"/>
      </w:pPr>
    </w:p>
    <w:p w14:paraId="75DC0224" w14:textId="77777777" w:rsidR="00B85506" w:rsidRDefault="00000000">
      <w:pPr>
        <w:spacing w:before="180" w:after="60"/>
      </w:pPr>
      <w:r>
        <w:rPr>
          <w:b/>
          <w:bCs/>
        </w:rPr>
        <w:t xml:space="preserve">45. </w:t>
      </w:r>
      <w:r>
        <w:t>Center flex items (large screens):</w:t>
      </w:r>
    </w:p>
    <w:p w14:paraId="144B0E4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d</w:t>
      </w:r>
      <w:proofErr w:type="gramEnd"/>
      <w:r>
        <w:rPr>
          <w:b/>
          <w:bCs/>
          <w:color w:val="1B5E20"/>
          <w:sz w:val="21"/>
          <w:szCs w:val="21"/>
        </w:rPr>
        <w:t>-flex justify-content-lg-center   ✓</w:t>
      </w:r>
    </w:p>
    <w:p w14:paraId="1E6F5C3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</w:t>
      </w:r>
      <w:proofErr w:type="gramEnd"/>
      <w:r>
        <w:rPr>
          <w:color w:val="222222"/>
          <w:sz w:val="21"/>
          <w:szCs w:val="21"/>
        </w:rPr>
        <w:t>-flex align-items-lg-center</w:t>
      </w:r>
    </w:p>
    <w:p w14:paraId="31305F3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justify</w:t>
      </w:r>
      <w:proofErr w:type="gramEnd"/>
      <w:r>
        <w:rPr>
          <w:color w:val="222222"/>
          <w:sz w:val="21"/>
          <w:szCs w:val="21"/>
        </w:rPr>
        <w:t>-content-xl-center</w:t>
      </w:r>
    </w:p>
    <w:p w14:paraId="27C1F9F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align</w:t>
      </w:r>
      <w:proofErr w:type="gramEnd"/>
      <w:r>
        <w:rPr>
          <w:color w:val="222222"/>
          <w:sz w:val="21"/>
          <w:szCs w:val="21"/>
        </w:rPr>
        <w:t>-content-</w:t>
      </w:r>
      <w:proofErr w:type="spellStart"/>
      <w:r>
        <w:rPr>
          <w:color w:val="222222"/>
          <w:sz w:val="21"/>
          <w:szCs w:val="21"/>
        </w:rPr>
        <w:t>xxl</w:t>
      </w:r>
      <w:proofErr w:type="spellEnd"/>
      <w:r>
        <w:rPr>
          <w:color w:val="222222"/>
          <w:sz w:val="21"/>
          <w:szCs w:val="21"/>
        </w:rPr>
        <w:t>-center</w:t>
      </w:r>
    </w:p>
    <w:p w14:paraId="579FD7B7" w14:textId="77777777" w:rsidR="00B85506" w:rsidRDefault="00B85506">
      <w:pPr>
        <w:spacing w:before="60"/>
      </w:pPr>
    </w:p>
    <w:p w14:paraId="2A2376E7" w14:textId="77777777" w:rsidR="00B85506" w:rsidRDefault="00000000">
      <w:pPr>
        <w:spacing w:before="180" w:after="60"/>
      </w:pPr>
      <w:r>
        <w:rPr>
          <w:b/>
          <w:bCs/>
        </w:rPr>
        <w:t xml:space="preserve">46. </w:t>
      </w:r>
      <w:r>
        <w:t>jQuery animation durations:</w:t>
      </w:r>
    </w:p>
    <w:p w14:paraId="2D95333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Multiple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gramStart"/>
      <w:r>
        <w:rPr>
          <w:b/>
          <w:bCs/>
          <w:color w:val="1B5E20"/>
          <w:sz w:val="21"/>
          <w:szCs w:val="21"/>
        </w:rPr>
        <w:t>animate(</w:t>
      </w:r>
      <w:proofErr w:type="gramEnd"/>
      <w:r>
        <w:rPr>
          <w:b/>
          <w:bCs/>
          <w:color w:val="1B5E20"/>
          <w:sz w:val="21"/>
          <w:szCs w:val="21"/>
        </w:rPr>
        <w:t>) calls   ✓</w:t>
      </w:r>
    </w:p>
    <w:p w14:paraId="4FDAA0C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Single</w:t>
      </w:r>
      <w:proofErr w:type="gram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animate(</w:t>
      </w:r>
      <w:proofErr w:type="gramEnd"/>
      <w:r>
        <w:rPr>
          <w:color w:val="222222"/>
          <w:sz w:val="21"/>
          <w:szCs w:val="21"/>
        </w:rPr>
        <w:t>)</w:t>
      </w:r>
    </w:p>
    <w:p w14:paraId="11566C9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Not</w:t>
      </w:r>
      <w:proofErr w:type="gramEnd"/>
      <w:r>
        <w:rPr>
          <w:color w:val="222222"/>
          <w:sz w:val="21"/>
          <w:szCs w:val="21"/>
        </w:rPr>
        <w:t xml:space="preserve"> possible</w:t>
      </w:r>
    </w:p>
    <w:p w14:paraId="3B910AE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proofErr w:type="gramStart"/>
      <w:r>
        <w:rPr>
          <w:color w:val="222222"/>
          <w:sz w:val="21"/>
          <w:szCs w:val="21"/>
        </w:rPr>
        <w:t>custom(</w:t>
      </w:r>
      <w:proofErr w:type="gramEnd"/>
      <w:r>
        <w:rPr>
          <w:color w:val="222222"/>
          <w:sz w:val="21"/>
          <w:szCs w:val="21"/>
        </w:rPr>
        <w:t>)</w:t>
      </w:r>
    </w:p>
    <w:p w14:paraId="465C8AF9" w14:textId="77777777" w:rsidR="00B85506" w:rsidRDefault="00B85506">
      <w:pPr>
        <w:spacing w:before="60"/>
      </w:pPr>
    </w:p>
    <w:p w14:paraId="674C55BC" w14:textId="77777777" w:rsidR="00B85506" w:rsidRDefault="00000000">
      <w:pPr>
        <w:spacing w:before="180" w:after="60"/>
      </w:pPr>
      <w:r>
        <w:rPr>
          <w:b/>
          <w:bCs/>
        </w:rPr>
        <w:t xml:space="preserve">47. </w:t>
      </w:r>
      <w:r>
        <w:t>Site structure:</w:t>
      </w:r>
    </w:p>
    <w:p w14:paraId="768200F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Layout</w:t>
      </w:r>
      <w:proofErr w:type="gramEnd"/>
      <w:r>
        <w:rPr>
          <w:b/>
          <w:bCs/>
          <w:color w:val="1B5E20"/>
          <w:sz w:val="21"/>
          <w:szCs w:val="21"/>
        </w:rPr>
        <w:t xml:space="preserve"> &amp; organization   ✓</w:t>
      </w:r>
    </w:p>
    <w:p w14:paraId="746CAEC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Design</w:t>
      </w:r>
      <w:proofErr w:type="gramEnd"/>
    </w:p>
    <w:p w14:paraId="087992B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Security</w:t>
      </w:r>
      <w:proofErr w:type="gramEnd"/>
    </w:p>
    <w:p w14:paraId="3AFE0D2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Speed</w:t>
      </w:r>
      <w:proofErr w:type="gramEnd"/>
    </w:p>
    <w:p w14:paraId="3F4C9F56" w14:textId="77777777" w:rsidR="00B85506" w:rsidRDefault="00B85506">
      <w:pPr>
        <w:spacing w:before="60"/>
      </w:pPr>
    </w:p>
    <w:p w14:paraId="79898938" w14:textId="77777777" w:rsidR="00B85506" w:rsidRDefault="00000000">
      <w:pPr>
        <w:spacing w:before="180" w:after="60"/>
      </w:pPr>
      <w:r>
        <w:rPr>
          <w:b/>
          <w:bCs/>
        </w:rPr>
        <w:t xml:space="preserve">48. </w:t>
      </w:r>
      <w:r>
        <w:t>Mobile SEO:</w:t>
      </w:r>
    </w:p>
    <w:p w14:paraId="2C62278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Optimize for</w:t>
      </w:r>
      <w:proofErr w:type="gramEnd"/>
      <w:r>
        <w:rPr>
          <w:b/>
          <w:bCs/>
          <w:color w:val="1B5E20"/>
          <w:sz w:val="21"/>
          <w:szCs w:val="21"/>
        </w:rPr>
        <w:t xml:space="preserve"> mobile devices   ✓</w:t>
      </w:r>
    </w:p>
    <w:p w14:paraId="4C93150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Desktop</w:t>
      </w:r>
      <w:proofErr w:type="gramEnd"/>
      <w:r>
        <w:rPr>
          <w:color w:val="222222"/>
          <w:sz w:val="21"/>
          <w:szCs w:val="21"/>
        </w:rPr>
        <w:t xml:space="preserve"> design</w:t>
      </w:r>
    </w:p>
    <w:p w14:paraId="419A5CB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Social</w:t>
      </w:r>
      <w:proofErr w:type="gramEnd"/>
      <w:r>
        <w:rPr>
          <w:color w:val="222222"/>
          <w:sz w:val="21"/>
          <w:szCs w:val="21"/>
        </w:rPr>
        <w:t xml:space="preserve"> campaigns</w:t>
      </w:r>
    </w:p>
    <w:p w14:paraId="59E4F5D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HTTPS</w:t>
      </w:r>
      <w:proofErr w:type="gramEnd"/>
    </w:p>
    <w:p w14:paraId="3FB8D708" w14:textId="77777777" w:rsidR="00B85506" w:rsidRDefault="00B85506">
      <w:pPr>
        <w:spacing w:before="60"/>
      </w:pPr>
    </w:p>
    <w:p w14:paraId="311E2D24" w14:textId="77777777" w:rsidR="00B85506" w:rsidRDefault="00000000">
      <w:pPr>
        <w:spacing w:before="180" w:after="60"/>
      </w:pPr>
      <w:r>
        <w:rPr>
          <w:b/>
          <w:bCs/>
        </w:rPr>
        <w:t xml:space="preserve">49. </w:t>
      </w:r>
      <w:r>
        <w:t>Mobile sitemap:</w:t>
      </w:r>
    </w:p>
    <w:p w14:paraId="6DB692B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List</w:t>
      </w:r>
      <w:proofErr w:type="gramEnd"/>
    </w:p>
    <w:p w14:paraId="10288CF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B)  Helps indexing mobile content   ✓</w:t>
      </w:r>
    </w:p>
    <w:p w14:paraId="7EB4C90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App</w:t>
      </w:r>
      <w:proofErr w:type="gramEnd"/>
      <w:r>
        <w:rPr>
          <w:color w:val="222222"/>
          <w:sz w:val="21"/>
          <w:szCs w:val="21"/>
        </w:rPr>
        <w:t xml:space="preserve"> tool</w:t>
      </w:r>
    </w:p>
    <w:p w14:paraId="78900D1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Template</w:t>
      </w:r>
      <w:proofErr w:type="gramEnd"/>
    </w:p>
    <w:p w14:paraId="49523FFC" w14:textId="77777777" w:rsidR="00B85506" w:rsidRDefault="00B85506">
      <w:pPr>
        <w:spacing w:before="60"/>
      </w:pPr>
    </w:p>
    <w:p w14:paraId="736D754B" w14:textId="77777777" w:rsidR="00B85506" w:rsidRDefault="00000000">
      <w:pPr>
        <w:spacing w:before="180" w:after="60"/>
      </w:pPr>
      <w:r>
        <w:rPr>
          <w:b/>
          <w:bCs/>
        </w:rPr>
        <w:t xml:space="preserve">50. </w:t>
      </w:r>
      <w:r>
        <w:t>SEO-friendly content:</w:t>
      </w:r>
    </w:p>
    <w:p w14:paraId="4939BAC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Improves</w:t>
      </w:r>
      <w:proofErr w:type="gramEnd"/>
      <w:r>
        <w:rPr>
          <w:b/>
          <w:bCs/>
          <w:color w:val="1B5E20"/>
          <w:sz w:val="21"/>
          <w:szCs w:val="21"/>
        </w:rPr>
        <w:t xml:space="preserve"> engagement &amp; ranking   ✓</w:t>
      </w:r>
    </w:p>
    <w:p w14:paraId="46BF39F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Design</w:t>
      </w:r>
      <w:proofErr w:type="gramEnd"/>
    </w:p>
    <w:p w14:paraId="311E774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Security</w:t>
      </w:r>
      <w:proofErr w:type="gramEnd"/>
    </w:p>
    <w:p w14:paraId="78D245B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Social</w:t>
      </w:r>
      <w:proofErr w:type="gramEnd"/>
    </w:p>
    <w:p w14:paraId="35C876E9" w14:textId="77777777" w:rsidR="00B85506" w:rsidRDefault="00B85506">
      <w:pPr>
        <w:spacing w:before="60"/>
      </w:pPr>
    </w:p>
    <w:p w14:paraId="668699CA" w14:textId="77777777" w:rsidR="00B85506" w:rsidRDefault="00000000">
      <w:pPr>
        <w:spacing w:before="180" w:after="60"/>
      </w:pPr>
      <w:r>
        <w:rPr>
          <w:b/>
          <w:bCs/>
        </w:rPr>
        <w:t xml:space="preserve">51. </w:t>
      </w:r>
      <w:r>
        <w:t>Local SEO:</w:t>
      </w:r>
    </w:p>
    <w:p w14:paraId="54C6CFB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Global</w:t>
      </w:r>
      <w:proofErr w:type="gramEnd"/>
    </w:p>
    <w:p w14:paraId="6A1BB0E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Geo</w:t>
      </w:r>
      <w:proofErr w:type="gramEnd"/>
      <w:r>
        <w:rPr>
          <w:b/>
          <w:bCs/>
          <w:color w:val="1B5E20"/>
          <w:sz w:val="21"/>
          <w:szCs w:val="21"/>
        </w:rPr>
        <w:t>-targeted   ✓</w:t>
      </w:r>
    </w:p>
    <w:p w14:paraId="435EF08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Apps</w:t>
      </w:r>
      <w:proofErr w:type="gramEnd"/>
    </w:p>
    <w:p w14:paraId="2C3D432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Social</w:t>
      </w:r>
      <w:proofErr w:type="gramEnd"/>
    </w:p>
    <w:p w14:paraId="454520A8" w14:textId="77777777" w:rsidR="00B85506" w:rsidRDefault="00B85506">
      <w:pPr>
        <w:spacing w:before="60"/>
      </w:pPr>
    </w:p>
    <w:p w14:paraId="08029471" w14:textId="77777777" w:rsidR="00B85506" w:rsidRDefault="00000000">
      <w:pPr>
        <w:spacing w:before="180" w:after="60"/>
      </w:pPr>
      <w:r>
        <w:rPr>
          <w:b/>
          <w:bCs/>
        </w:rPr>
        <w:t xml:space="preserve">52. </w:t>
      </w:r>
      <w:r>
        <w:t>Schema markup:</w:t>
      </w:r>
    </w:p>
    <w:p w14:paraId="66056A7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Traffic</w:t>
      </w:r>
      <w:proofErr w:type="gramEnd"/>
    </w:p>
    <w:p w14:paraId="78D373D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Better understanding   ✓</w:t>
      </w:r>
    </w:p>
    <w:p w14:paraId="6310A41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Speed</w:t>
      </w:r>
      <w:proofErr w:type="gramEnd"/>
    </w:p>
    <w:p w14:paraId="10734F2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Security</w:t>
      </w:r>
      <w:proofErr w:type="gramEnd"/>
    </w:p>
    <w:p w14:paraId="32AFAA36" w14:textId="77777777" w:rsidR="00B85506" w:rsidRDefault="00B85506">
      <w:pPr>
        <w:spacing w:before="60"/>
      </w:pPr>
    </w:p>
    <w:p w14:paraId="1821B1CF" w14:textId="77777777" w:rsidR="00B85506" w:rsidRDefault="00000000">
      <w:pPr>
        <w:spacing w:before="180" w:after="60"/>
      </w:pPr>
      <w:r>
        <w:rPr>
          <w:b/>
          <w:bCs/>
        </w:rPr>
        <w:t xml:space="preserve">53. </w:t>
      </w:r>
      <w:r>
        <w:t>Canonical tag:</w:t>
      </w:r>
    </w:p>
    <w:p w14:paraId="5FAF240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Speed</w:t>
      </w:r>
      <w:proofErr w:type="gramEnd"/>
    </w:p>
    <w:p w14:paraId="5D05BB2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Prevent</w:t>
      </w:r>
      <w:proofErr w:type="gramEnd"/>
      <w:r>
        <w:rPr>
          <w:b/>
          <w:bCs/>
          <w:color w:val="1B5E20"/>
          <w:sz w:val="21"/>
          <w:szCs w:val="21"/>
        </w:rPr>
        <w:t xml:space="preserve"> duplicate content   ✓</w:t>
      </w:r>
    </w:p>
    <w:p w14:paraId="3FE9406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Mobile</w:t>
      </w:r>
      <w:proofErr w:type="gramEnd"/>
    </w:p>
    <w:p w14:paraId="7259621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Reviews</w:t>
      </w:r>
      <w:proofErr w:type="gramEnd"/>
    </w:p>
    <w:p w14:paraId="6A154461" w14:textId="77777777" w:rsidR="00B85506" w:rsidRDefault="00B85506">
      <w:pPr>
        <w:spacing w:before="60"/>
      </w:pPr>
    </w:p>
    <w:p w14:paraId="4CED1B46" w14:textId="77777777" w:rsidR="00B85506" w:rsidRDefault="00000000">
      <w:pPr>
        <w:spacing w:before="180" w:after="60"/>
      </w:pPr>
      <w:r>
        <w:rPr>
          <w:b/>
          <w:bCs/>
        </w:rPr>
        <w:t xml:space="preserve">54. </w:t>
      </w:r>
      <w:r>
        <w:t>Metadata best practice:</w:t>
      </w:r>
    </w:p>
    <w:p w14:paraId="3F3C24B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Multiple</w:t>
      </w:r>
      <w:proofErr w:type="gramEnd"/>
      <w:r>
        <w:rPr>
          <w:color w:val="222222"/>
          <w:sz w:val="21"/>
          <w:szCs w:val="21"/>
        </w:rPr>
        <w:t xml:space="preserve"> H1</w:t>
      </w:r>
    </w:p>
    <w:p w14:paraId="0158997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Keyword variations   ✓</w:t>
      </w:r>
    </w:p>
    <w:p w14:paraId="3F03DA5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Hidden</w:t>
      </w:r>
      <w:proofErr w:type="gramEnd"/>
    </w:p>
    <w:p w14:paraId="11DC4EB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Only</w:t>
      </w:r>
      <w:proofErr w:type="gramEnd"/>
      <w:r>
        <w:rPr>
          <w:color w:val="222222"/>
          <w:sz w:val="21"/>
          <w:szCs w:val="21"/>
        </w:rPr>
        <w:t xml:space="preserve"> long-tail</w:t>
      </w:r>
    </w:p>
    <w:p w14:paraId="4BC3B0BF" w14:textId="77777777" w:rsidR="00B85506" w:rsidRDefault="00B85506">
      <w:pPr>
        <w:spacing w:before="60"/>
      </w:pPr>
    </w:p>
    <w:p w14:paraId="2D605E10" w14:textId="77777777" w:rsidR="00B85506" w:rsidRDefault="00000000">
      <w:pPr>
        <w:spacing w:before="180" w:after="60"/>
      </w:pPr>
      <w:r>
        <w:rPr>
          <w:b/>
          <w:bCs/>
        </w:rPr>
        <w:t xml:space="preserve">55. </w:t>
      </w:r>
      <w:r>
        <w:t>Dynamic pages using JS + CSS:</w:t>
      </w:r>
    </w:p>
    <w:p w14:paraId="65055B0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JavaScript</w:t>
      </w:r>
      <w:proofErr w:type="gramEnd"/>
    </w:p>
    <w:p w14:paraId="19815BB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CSS</w:t>
      </w:r>
      <w:proofErr w:type="gramEnd"/>
    </w:p>
    <w:p w14:paraId="12A7EB8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XHTML</w:t>
      </w:r>
      <w:proofErr w:type="gramEnd"/>
    </w:p>
    <w:p w14:paraId="4F03331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DHTML   ✓</w:t>
      </w:r>
      <w:proofErr w:type="gramEnd"/>
    </w:p>
    <w:p w14:paraId="48CB06A4" w14:textId="77777777" w:rsidR="00B85506" w:rsidRDefault="00B85506">
      <w:pPr>
        <w:spacing w:before="60"/>
      </w:pPr>
    </w:p>
    <w:p w14:paraId="2FCA97E6" w14:textId="77777777" w:rsidR="00B85506" w:rsidRDefault="00000000">
      <w:pPr>
        <w:spacing w:before="180" w:after="60"/>
      </w:pPr>
      <w:r>
        <w:rPr>
          <w:b/>
          <w:bCs/>
        </w:rPr>
        <w:t xml:space="preserve">56. </w:t>
      </w:r>
      <w:r>
        <w:t>Audio replay attribute:</w:t>
      </w:r>
    </w:p>
    <w:p w14:paraId="0A320FA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autoplay</w:t>
      </w:r>
      <w:proofErr w:type="gramEnd"/>
    </w:p>
    <w:p w14:paraId="3D8E220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preload</w:t>
      </w:r>
      <w:proofErr w:type="gramEnd"/>
    </w:p>
    <w:p w14:paraId="10BC232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loop   ✓</w:t>
      </w:r>
      <w:proofErr w:type="gramEnd"/>
    </w:p>
    <w:p w14:paraId="1C9DB3B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autobuffer</w:t>
      </w:r>
      <w:proofErr w:type="spellEnd"/>
      <w:proofErr w:type="gramEnd"/>
    </w:p>
    <w:p w14:paraId="69042275" w14:textId="77777777" w:rsidR="00B85506" w:rsidRDefault="00B85506">
      <w:pPr>
        <w:spacing w:before="60"/>
      </w:pPr>
    </w:p>
    <w:p w14:paraId="5EAADE6F" w14:textId="77777777" w:rsidR="00B85506" w:rsidRDefault="00000000">
      <w:pPr>
        <w:spacing w:before="180" w:after="60"/>
      </w:pPr>
      <w:r>
        <w:rPr>
          <w:b/>
          <w:bCs/>
        </w:rPr>
        <w:t xml:space="preserve">57. </w:t>
      </w:r>
      <w:r>
        <w:t>Span cell horizontally:</w:t>
      </w:r>
    </w:p>
    <w:p w14:paraId="5C2432C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</w:t>
      </w:r>
      <w:proofErr w:type="spellStart"/>
      <w:r>
        <w:rPr>
          <w:b/>
          <w:bCs/>
          <w:color w:val="1B5E20"/>
          <w:sz w:val="21"/>
          <w:szCs w:val="21"/>
        </w:rPr>
        <w:t>colspan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  <w:proofErr w:type="gramEnd"/>
    </w:p>
    <w:p w14:paraId="73BD9A3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rowspan</w:t>
      </w:r>
      <w:proofErr w:type="spellEnd"/>
      <w:proofErr w:type="gramEnd"/>
    </w:p>
    <w:p w14:paraId="4BD2359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cellspan</w:t>
      </w:r>
      <w:proofErr w:type="spellEnd"/>
      <w:proofErr w:type="gramEnd"/>
    </w:p>
    <w:p w14:paraId="5A5E438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span</w:t>
      </w:r>
      <w:proofErr w:type="gramEnd"/>
    </w:p>
    <w:p w14:paraId="6D50BCC6" w14:textId="77777777" w:rsidR="00B85506" w:rsidRDefault="00B85506">
      <w:pPr>
        <w:spacing w:before="60"/>
      </w:pPr>
    </w:p>
    <w:p w14:paraId="4D66DD02" w14:textId="77777777" w:rsidR="00B85506" w:rsidRDefault="00000000">
      <w:pPr>
        <w:spacing w:before="180" w:after="60"/>
      </w:pPr>
      <w:r>
        <w:rPr>
          <w:b/>
          <w:bCs/>
        </w:rPr>
        <w:t xml:space="preserve">58. </w:t>
      </w:r>
      <w:r>
        <w:t>Metadata tag:</w:t>
      </w:r>
    </w:p>
    <w:p w14:paraId="7E3970E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html</w:t>
      </w:r>
      <w:proofErr w:type="gramEnd"/>
    </w:p>
    <w:p w14:paraId="7CAD9D0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meta   ✓</w:t>
      </w:r>
      <w:proofErr w:type="gramEnd"/>
    </w:p>
    <w:p w14:paraId="2B6DA4C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title</w:t>
      </w:r>
      <w:proofErr w:type="gramEnd"/>
    </w:p>
    <w:p w14:paraId="2856552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script</w:t>
      </w:r>
      <w:proofErr w:type="gramEnd"/>
    </w:p>
    <w:p w14:paraId="130DBF98" w14:textId="77777777" w:rsidR="00B85506" w:rsidRDefault="00B85506">
      <w:pPr>
        <w:spacing w:before="60"/>
      </w:pPr>
    </w:p>
    <w:p w14:paraId="117BD874" w14:textId="77777777" w:rsidR="00B85506" w:rsidRDefault="00000000">
      <w:pPr>
        <w:spacing w:before="180" w:after="60"/>
      </w:pPr>
      <w:r>
        <w:rPr>
          <w:b/>
          <w:bCs/>
        </w:rPr>
        <w:t xml:space="preserve">59. </w:t>
      </w:r>
      <w:r>
        <w:t>Navigation system:</w:t>
      </w:r>
    </w:p>
    <w:p w14:paraId="572B906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GSM</w:t>
      </w:r>
      <w:proofErr w:type="gramEnd"/>
    </w:p>
    <w:p w14:paraId="3D4F134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Bluetooth</w:t>
      </w:r>
      <w:proofErr w:type="gramEnd"/>
    </w:p>
    <w:p w14:paraId="1DA3B1E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WiFi</w:t>
      </w:r>
      <w:proofErr w:type="spellEnd"/>
      <w:proofErr w:type="gramEnd"/>
    </w:p>
    <w:p w14:paraId="2BEC073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GPS   ✓</w:t>
      </w:r>
      <w:proofErr w:type="gramEnd"/>
    </w:p>
    <w:p w14:paraId="18DC9F58" w14:textId="77777777" w:rsidR="00B85506" w:rsidRDefault="00B85506">
      <w:pPr>
        <w:spacing w:before="60"/>
      </w:pPr>
    </w:p>
    <w:p w14:paraId="62D9C3D1" w14:textId="77777777" w:rsidR="00B85506" w:rsidRDefault="00000000">
      <w:pPr>
        <w:spacing w:before="180" w:after="60"/>
      </w:pPr>
      <w:r>
        <w:rPr>
          <w:b/>
          <w:bCs/>
        </w:rPr>
        <w:t xml:space="preserve">60. </w:t>
      </w:r>
      <w:r>
        <w:t>Less important section:</w:t>
      </w:r>
    </w:p>
    <w:p w14:paraId="573A026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aside&gt;   ✓</w:t>
      </w:r>
    </w:p>
    <w:p w14:paraId="677A8B8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nav&gt;</w:t>
      </w:r>
    </w:p>
    <w:p w14:paraId="63475B4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mark&gt;</w:t>
      </w:r>
    </w:p>
    <w:p w14:paraId="4386D86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section&gt;</w:t>
      </w:r>
    </w:p>
    <w:p w14:paraId="272937DF" w14:textId="77777777" w:rsidR="00B85506" w:rsidRDefault="00B85506">
      <w:pPr>
        <w:spacing w:before="60"/>
      </w:pPr>
    </w:p>
    <w:p w14:paraId="735125EC" w14:textId="77777777" w:rsidR="00B85506" w:rsidRDefault="00000000">
      <w:pPr>
        <w:spacing w:before="180" w:after="60"/>
      </w:pPr>
      <w:r>
        <w:rPr>
          <w:b/>
          <w:bCs/>
        </w:rPr>
        <w:t xml:space="preserve">61. </w:t>
      </w:r>
      <w:r>
        <w:t>Emphasize text:</w:t>
      </w:r>
    </w:p>
    <w:p w14:paraId="0B28CC9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STRONG   ✓</w:t>
      </w:r>
    </w:p>
    <w:p w14:paraId="373E82D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SUB</w:t>
      </w:r>
      <w:proofErr w:type="gramEnd"/>
    </w:p>
    <w:p w14:paraId="742F64B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SUP</w:t>
      </w:r>
      <w:proofErr w:type="gramEnd"/>
    </w:p>
    <w:p w14:paraId="5937100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INS</w:t>
      </w:r>
      <w:proofErr w:type="gramEnd"/>
    </w:p>
    <w:p w14:paraId="306DBC46" w14:textId="77777777" w:rsidR="00B85506" w:rsidRDefault="00B85506">
      <w:pPr>
        <w:spacing w:before="60"/>
      </w:pPr>
    </w:p>
    <w:p w14:paraId="7CDC8EF6" w14:textId="77777777" w:rsidR="00B85506" w:rsidRDefault="00000000">
      <w:pPr>
        <w:spacing w:before="180" w:after="60"/>
      </w:pPr>
      <w:r>
        <w:rPr>
          <w:b/>
          <w:bCs/>
        </w:rPr>
        <w:t xml:space="preserve">62. </w:t>
      </w:r>
      <w:r>
        <w:t>HTML5 doctype:</w:t>
      </w:r>
    </w:p>
    <w:p w14:paraId="346562C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?DOCTYPE html&gt; B) &lt;!DOCTYPE html</w:t>
      </w:r>
      <w:proofErr w:type="gramStart"/>
      <w:r>
        <w:rPr>
          <w:b/>
          <w:bCs/>
          <w:color w:val="1B5E20"/>
          <w:sz w:val="21"/>
          <w:szCs w:val="21"/>
        </w:rPr>
        <w:t>&gt;  C</w:t>
      </w:r>
      <w:proofErr w:type="gramEnd"/>
      <w:r>
        <w:rPr>
          <w:b/>
          <w:bCs/>
          <w:color w:val="1B5E20"/>
          <w:sz w:val="21"/>
          <w:szCs w:val="21"/>
        </w:rPr>
        <w:t>) &lt;!DOCTYPE html!&gt; D) &lt;?DOCTYPE html?&gt;   ✓</w:t>
      </w:r>
    </w:p>
    <w:p w14:paraId="308B96C2" w14:textId="77777777" w:rsidR="00B85506" w:rsidRDefault="00B85506">
      <w:pPr>
        <w:spacing w:before="60"/>
      </w:pPr>
    </w:p>
    <w:p w14:paraId="76234CDE" w14:textId="77777777" w:rsidR="00B85506" w:rsidRDefault="00000000">
      <w:pPr>
        <w:spacing w:before="180" w:after="60"/>
      </w:pPr>
      <w:r>
        <w:rPr>
          <w:b/>
          <w:bCs/>
        </w:rPr>
        <w:t xml:space="preserve">63. </w:t>
      </w:r>
      <w:r>
        <w:t>Points to location:</w:t>
      </w:r>
    </w:p>
    <w:p w14:paraId="4348C9E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breakpoint</w:t>
      </w:r>
      <w:proofErr w:type="gramEnd"/>
    </w:p>
    <w:p w14:paraId="5A77448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link</w:t>
      </w:r>
      <w:proofErr w:type="gramEnd"/>
    </w:p>
    <w:p w14:paraId="2C8C575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anchor   ✓</w:t>
      </w:r>
      <w:proofErr w:type="gramEnd"/>
    </w:p>
    <w:p w14:paraId="1F007BB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tag</w:t>
      </w:r>
      <w:proofErr w:type="gramEnd"/>
    </w:p>
    <w:p w14:paraId="709677F6" w14:textId="77777777" w:rsidR="00B85506" w:rsidRDefault="00B85506">
      <w:pPr>
        <w:spacing w:before="60"/>
      </w:pPr>
    </w:p>
    <w:p w14:paraId="578514D2" w14:textId="77777777" w:rsidR="00B85506" w:rsidRDefault="00000000">
      <w:pPr>
        <w:spacing w:before="180" w:after="60"/>
      </w:pPr>
      <w:r>
        <w:rPr>
          <w:b/>
          <w:bCs/>
        </w:rPr>
        <w:t xml:space="preserve">64. </w:t>
      </w:r>
      <w:r>
        <w:t>Navigator property:</w:t>
      </w:r>
    </w:p>
    <w:p w14:paraId="277CB14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</w:t>
      </w:r>
      <w:proofErr w:type="spellStart"/>
      <w:r>
        <w:rPr>
          <w:b/>
          <w:bCs/>
          <w:color w:val="1B5E20"/>
          <w:sz w:val="21"/>
          <w:szCs w:val="21"/>
        </w:rPr>
        <w:t>appVersion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  <w:proofErr w:type="gramEnd"/>
    </w:p>
    <w:p w14:paraId="75A8D2D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Version</w:t>
      </w:r>
      <w:proofErr w:type="gramEnd"/>
    </w:p>
    <w:p w14:paraId="68AD863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appVer</w:t>
      </w:r>
      <w:proofErr w:type="spellEnd"/>
      <w:proofErr w:type="gramEnd"/>
    </w:p>
    <w:p w14:paraId="64025BB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Ver</w:t>
      </w:r>
      <w:proofErr w:type="gramEnd"/>
    </w:p>
    <w:p w14:paraId="49859216" w14:textId="77777777" w:rsidR="00B85506" w:rsidRDefault="00B85506">
      <w:pPr>
        <w:spacing w:before="60"/>
      </w:pPr>
    </w:p>
    <w:p w14:paraId="24423394" w14:textId="77777777" w:rsidR="00B85506" w:rsidRDefault="00000000">
      <w:pPr>
        <w:spacing w:before="180" w:after="60"/>
      </w:pPr>
      <w:r>
        <w:rPr>
          <w:b/>
          <w:bCs/>
        </w:rPr>
        <w:t xml:space="preserve">65. </w:t>
      </w:r>
      <w:r>
        <w:t>Styles in &lt;head&gt;:</w:t>
      </w:r>
    </w:p>
    <w:p w14:paraId="1AC1899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External</w:t>
      </w:r>
      <w:proofErr w:type="gramEnd"/>
    </w:p>
    <w:p w14:paraId="0DC80AA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Inline</w:t>
      </w:r>
      <w:proofErr w:type="gramEnd"/>
    </w:p>
    <w:p w14:paraId="4E4D3CE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Indented</w:t>
      </w:r>
      <w:proofErr w:type="gramEnd"/>
    </w:p>
    <w:p w14:paraId="04261F0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Internal   ✓</w:t>
      </w:r>
      <w:proofErr w:type="gramEnd"/>
    </w:p>
    <w:p w14:paraId="4581BA85" w14:textId="77777777" w:rsidR="00B85506" w:rsidRDefault="00B85506">
      <w:pPr>
        <w:spacing w:before="60"/>
      </w:pPr>
    </w:p>
    <w:p w14:paraId="1CDD4BC6" w14:textId="77777777" w:rsidR="00B85506" w:rsidRDefault="00000000">
      <w:pPr>
        <w:spacing w:before="180" w:after="60"/>
      </w:pPr>
      <w:r>
        <w:rPr>
          <w:b/>
          <w:bCs/>
        </w:rPr>
        <w:t xml:space="preserve">66. </w:t>
      </w:r>
      <w:r>
        <w:t>XHTML language attribute:</w:t>
      </w:r>
    </w:p>
    <w:p w14:paraId="70B09B0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lang</w:t>
      </w:r>
      <w:proofErr w:type="gramEnd"/>
    </w:p>
    <w:p w14:paraId="4238734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B)  </w:t>
      </w:r>
      <w:proofErr w:type="spellStart"/>
      <w:proofErr w:type="gramStart"/>
      <w:r>
        <w:rPr>
          <w:b/>
          <w:bCs/>
          <w:color w:val="1B5E20"/>
          <w:sz w:val="21"/>
          <w:szCs w:val="21"/>
        </w:rPr>
        <w:t>xml:lang</w:t>
      </w:r>
      <w:proofErr w:type="spellEnd"/>
      <w:proofErr w:type="gramEnd"/>
      <w:r>
        <w:rPr>
          <w:b/>
          <w:bCs/>
          <w:color w:val="1B5E20"/>
          <w:sz w:val="21"/>
          <w:szCs w:val="21"/>
        </w:rPr>
        <w:t xml:space="preserve">   ✓</w:t>
      </w:r>
    </w:p>
    <w:p w14:paraId="0AAB178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class</w:t>
      </w:r>
      <w:proofErr w:type="gramEnd"/>
    </w:p>
    <w:p w14:paraId="60B25A6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id</w:t>
      </w:r>
      <w:proofErr w:type="gramEnd"/>
    </w:p>
    <w:p w14:paraId="354207E4" w14:textId="77777777" w:rsidR="00B85506" w:rsidRDefault="00B85506">
      <w:pPr>
        <w:spacing w:before="60"/>
      </w:pPr>
    </w:p>
    <w:p w14:paraId="413588B3" w14:textId="77777777" w:rsidR="00B85506" w:rsidRDefault="00000000">
      <w:pPr>
        <w:spacing w:before="180" w:after="60"/>
      </w:pPr>
      <w:r>
        <w:rPr>
          <w:b/>
          <w:bCs/>
        </w:rPr>
        <w:t xml:space="preserve">67. </w:t>
      </w:r>
      <w:r>
        <w:t>Space between border &amp; content:</w:t>
      </w:r>
    </w:p>
    <w:p w14:paraId="3DCA10D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proofErr w:type="gramStart"/>
      <w:r>
        <w:rPr>
          <w:color w:val="222222"/>
          <w:sz w:val="21"/>
          <w:szCs w:val="21"/>
        </w:rPr>
        <w:t>max-height</w:t>
      </w:r>
      <w:proofErr w:type="gramEnd"/>
    </w:p>
    <w:p w14:paraId="0BF4214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min</w:t>
      </w:r>
      <w:proofErr w:type="gramEnd"/>
      <w:r>
        <w:rPr>
          <w:color w:val="222222"/>
          <w:sz w:val="21"/>
          <w:szCs w:val="21"/>
        </w:rPr>
        <w:t>-width</w:t>
      </w:r>
    </w:p>
    <w:p w14:paraId="2FAE7F1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padding   ✓</w:t>
      </w:r>
      <w:proofErr w:type="gramEnd"/>
    </w:p>
    <w:p w14:paraId="544E28F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spacing</w:t>
      </w:r>
      <w:proofErr w:type="gramEnd"/>
    </w:p>
    <w:p w14:paraId="55873C03" w14:textId="77777777" w:rsidR="00B85506" w:rsidRDefault="00B85506">
      <w:pPr>
        <w:spacing w:before="60"/>
      </w:pPr>
    </w:p>
    <w:p w14:paraId="40163195" w14:textId="77777777" w:rsidR="00B85506" w:rsidRDefault="00000000">
      <w:pPr>
        <w:spacing w:before="180" w:after="60"/>
      </w:pPr>
      <w:r>
        <w:rPr>
          <w:b/>
          <w:bCs/>
        </w:rPr>
        <w:t xml:space="preserve">68. </w:t>
      </w:r>
      <w:r>
        <w:t>text-decoration values (multiple):</w:t>
      </w:r>
    </w:p>
    <w:p w14:paraId="2E78E99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none   ✓</w:t>
      </w:r>
      <w:proofErr w:type="gramEnd"/>
    </w:p>
    <w:p w14:paraId="6FA5EBC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overline   ✓</w:t>
      </w:r>
      <w:proofErr w:type="gramEnd"/>
    </w:p>
    <w:p w14:paraId="4B52BAF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strike</w:t>
      </w:r>
      <w:proofErr w:type="gramEnd"/>
      <w:r>
        <w:rPr>
          <w:color w:val="222222"/>
          <w:sz w:val="21"/>
          <w:szCs w:val="21"/>
        </w:rPr>
        <w:t>-through</w:t>
      </w:r>
    </w:p>
    <w:p w14:paraId="3FDB337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line</w:t>
      </w:r>
      <w:proofErr w:type="gramEnd"/>
      <w:r>
        <w:rPr>
          <w:b/>
          <w:bCs/>
          <w:color w:val="1B5E20"/>
          <w:sz w:val="21"/>
          <w:szCs w:val="21"/>
        </w:rPr>
        <w:t>-through   ✓</w:t>
      </w:r>
    </w:p>
    <w:p w14:paraId="5752AD6E" w14:textId="77777777" w:rsidR="00B85506" w:rsidRDefault="00B85506">
      <w:pPr>
        <w:spacing w:before="60"/>
      </w:pPr>
    </w:p>
    <w:p w14:paraId="19D43433" w14:textId="77777777" w:rsidR="00B85506" w:rsidRDefault="00000000">
      <w:pPr>
        <w:spacing w:before="180" w:after="60"/>
      </w:pPr>
      <w:r>
        <w:rPr>
          <w:b/>
          <w:bCs/>
        </w:rPr>
        <w:t xml:space="preserve">69. </w:t>
      </w:r>
      <w:r>
        <w:t>HTML5 features (multiple):</w:t>
      </w:r>
    </w:p>
    <w:p w14:paraId="7CE336D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canvas&gt;   ✓</w:t>
      </w:r>
    </w:p>
    <w:p w14:paraId="33BB6CF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div&gt;</w:t>
      </w:r>
    </w:p>
    <w:p w14:paraId="384FDC4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article&gt;   ✓</w:t>
      </w:r>
    </w:p>
    <w:p w14:paraId="6AC2717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audio&gt;   ✓</w:t>
      </w:r>
    </w:p>
    <w:p w14:paraId="40890FF2" w14:textId="77777777" w:rsidR="00B85506" w:rsidRDefault="00B85506">
      <w:pPr>
        <w:spacing w:before="60"/>
      </w:pPr>
    </w:p>
    <w:p w14:paraId="65358596" w14:textId="77777777" w:rsidR="00B85506" w:rsidRDefault="00000000">
      <w:pPr>
        <w:spacing w:before="180" w:after="60"/>
      </w:pPr>
      <w:r>
        <w:rPr>
          <w:b/>
          <w:bCs/>
        </w:rPr>
        <w:t xml:space="preserve">70. </w:t>
      </w:r>
      <w:r>
        <w:t>Text-level semantic tag:</w:t>
      </w:r>
    </w:p>
    <w:p w14:paraId="5152C10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Section</w:t>
      </w:r>
      <w:proofErr w:type="gramEnd"/>
    </w:p>
    <w:p w14:paraId="6EC50FB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Aside</w:t>
      </w:r>
      <w:proofErr w:type="gramEnd"/>
    </w:p>
    <w:p w14:paraId="18F8292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Nav</w:t>
      </w:r>
      <w:proofErr w:type="gramEnd"/>
    </w:p>
    <w:p w14:paraId="034FC95D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Mark   ✓</w:t>
      </w:r>
      <w:proofErr w:type="gramEnd"/>
    </w:p>
    <w:p w14:paraId="26ECA27E" w14:textId="77777777" w:rsidR="00B85506" w:rsidRDefault="00B85506">
      <w:pPr>
        <w:spacing w:before="60"/>
      </w:pPr>
    </w:p>
    <w:p w14:paraId="5F228DF8" w14:textId="77777777" w:rsidR="00B85506" w:rsidRDefault="00000000">
      <w:pPr>
        <w:spacing w:before="180" w:after="60"/>
      </w:pPr>
      <w:r>
        <w:rPr>
          <w:b/>
          <w:bCs/>
        </w:rPr>
        <w:t xml:space="preserve">71. </w:t>
      </w:r>
      <w:r>
        <w:t>Canvas quadratic method:</w:t>
      </w:r>
    </w:p>
    <w:p w14:paraId="4BAD5DE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proofErr w:type="spellStart"/>
      <w:proofErr w:type="gramStart"/>
      <w:r>
        <w:rPr>
          <w:color w:val="222222"/>
          <w:sz w:val="21"/>
          <w:szCs w:val="21"/>
        </w:rPr>
        <w:t>makeQuadraticCurve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</w:t>
      </w:r>
    </w:p>
    <w:p w14:paraId="54F8359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B)  </w:t>
      </w:r>
      <w:proofErr w:type="spellStart"/>
      <w:proofErr w:type="gramStart"/>
      <w:r>
        <w:rPr>
          <w:b/>
          <w:bCs/>
          <w:color w:val="1B5E20"/>
          <w:sz w:val="21"/>
          <w:szCs w:val="21"/>
        </w:rPr>
        <w:t>quadraticCurveTo</w:t>
      </w:r>
      <w:proofErr w:type="spellEnd"/>
      <w:r>
        <w:rPr>
          <w:b/>
          <w:bCs/>
          <w:color w:val="1B5E20"/>
          <w:sz w:val="21"/>
          <w:szCs w:val="21"/>
        </w:rPr>
        <w:t>(</w:t>
      </w:r>
      <w:proofErr w:type="gramEnd"/>
      <w:r>
        <w:rPr>
          <w:b/>
          <w:bCs/>
          <w:color w:val="1B5E20"/>
          <w:sz w:val="21"/>
          <w:szCs w:val="21"/>
        </w:rPr>
        <w:t>)   ✓</w:t>
      </w:r>
    </w:p>
    <w:p w14:paraId="512CD76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proofErr w:type="spellStart"/>
      <w:proofErr w:type="gramStart"/>
      <w:r>
        <w:rPr>
          <w:color w:val="222222"/>
          <w:sz w:val="21"/>
          <w:szCs w:val="21"/>
        </w:rPr>
        <w:t>drawQuadraticCurve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</w:t>
      </w:r>
    </w:p>
    <w:p w14:paraId="4050FD7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proofErr w:type="spellStart"/>
      <w:proofErr w:type="gramStart"/>
      <w:r>
        <w:rPr>
          <w:color w:val="222222"/>
          <w:sz w:val="21"/>
          <w:szCs w:val="21"/>
        </w:rPr>
        <w:t>quadraticCurve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</w:t>
      </w:r>
    </w:p>
    <w:p w14:paraId="7E19612C" w14:textId="77777777" w:rsidR="00B85506" w:rsidRDefault="00B85506">
      <w:pPr>
        <w:spacing w:before="60"/>
      </w:pPr>
    </w:p>
    <w:p w14:paraId="2EB1E11A" w14:textId="77777777" w:rsidR="00B85506" w:rsidRDefault="00000000">
      <w:pPr>
        <w:spacing w:before="180" w:after="60"/>
      </w:pPr>
      <w:r>
        <w:rPr>
          <w:b/>
          <w:bCs/>
        </w:rPr>
        <w:t xml:space="preserve">72. </w:t>
      </w:r>
      <w:r>
        <w:t>Target attribute values (multiple):</w:t>
      </w:r>
    </w:p>
    <w:p w14:paraId="79156FB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_self   ✓</w:t>
      </w:r>
    </w:p>
    <w:p w14:paraId="466AE3E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_blank   ✓</w:t>
      </w:r>
    </w:p>
    <w:p w14:paraId="0DB689B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_top   ✓</w:t>
      </w:r>
    </w:p>
    <w:p w14:paraId="2ECDCEB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_</w:t>
      </w:r>
      <w:proofErr w:type="gramEnd"/>
      <w:r>
        <w:rPr>
          <w:color w:val="222222"/>
          <w:sz w:val="21"/>
          <w:szCs w:val="21"/>
        </w:rPr>
        <w:t>new</w:t>
      </w:r>
    </w:p>
    <w:p w14:paraId="287FA316" w14:textId="77777777" w:rsidR="00B85506" w:rsidRDefault="00B85506">
      <w:pPr>
        <w:spacing w:before="60"/>
      </w:pPr>
    </w:p>
    <w:p w14:paraId="43A058B6" w14:textId="77777777" w:rsidR="00B85506" w:rsidRDefault="00000000">
      <w:pPr>
        <w:spacing w:before="180" w:after="60"/>
      </w:pPr>
      <w:r>
        <w:rPr>
          <w:b/>
          <w:bCs/>
        </w:rPr>
        <w:t xml:space="preserve">73. </w:t>
      </w:r>
      <w:r>
        <w:t>Color picker syntax:</w:t>
      </w:r>
    </w:p>
    <w:p w14:paraId="7978102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invalid</w:t>
      </w:r>
      <w:proofErr w:type="gramEnd"/>
    </w:p>
    <w:p w14:paraId="0E10F12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invalid</w:t>
      </w:r>
      <w:proofErr w:type="gramEnd"/>
    </w:p>
    <w:p w14:paraId="3AFF38C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input type="color" name="</w:t>
      </w:r>
      <w:proofErr w:type="spellStart"/>
      <w:r>
        <w:rPr>
          <w:b/>
          <w:bCs/>
          <w:color w:val="1B5E20"/>
          <w:sz w:val="21"/>
          <w:szCs w:val="21"/>
        </w:rPr>
        <w:t>cpick</w:t>
      </w:r>
      <w:proofErr w:type="spellEnd"/>
      <w:r>
        <w:rPr>
          <w:b/>
          <w:bCs/>
          <w:color w:val="1B5E20"/>
          <w:sz w:val="21"/>
          <w:szCs w:val="21"/>
        </w:rPr>
        <w:t>" /&gt;   ✓</w:t>
      </w:r>
    </w:p>
    <w:p w14:paraId="6C31460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invalid</w:t>
      </w:r>
      <w:proofErr w:type="gramEnd"/>
    </w:p>
    <w:p w14:paraId="3958C620" w14:textId="77777777" w:rsidR="00B85506" w:rsidRDefault="00B85506">
      <w:pPr>
        <w:spacing w:before="60"/>
      </w:pPr>
    </w:p>
    <w:p w14:paraId="1DB58109" w14:textId="77777777" w:rsidR="00B85506" w:rsidRDefault="00000000">
      <w:pPr>
        <w:spacing w:before="180" w:after="60"/>
      </w:pPr>
      <w:r>
        <w:rPr>
          <w:b/>
          <w:bCs/>
        </w:rPr>
        <w:t xml:space="preserve">74. </w:t>
      </w:r>
      <w:r>
        <w:t>Correct audio syntax:</w:t>
      </w:r>
    </w:p>
    <w:p w14:paraId="5723EDB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Correct   ✓</w:t>
      </w:r>
      <w:proofErr w:type="gramEnd"/>
    </w:p>
    <w:p w14:paraId="18636F3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Invalid</w:t>
      </w:r>
      <w:proofErr w:type="gramEnd"/>
    </w:p>
    <w:p w14:paraId="39AE030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Invalid</w:t>
      </w:r>
      <w:proofErr w:type="gramEnd"/>
    </w:p>
    <w:p w14:paraId="63B79F1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Invalid</w:t>
      </w:r>
      <w:proofErr w:type="gramEnd"/>
    </w:p>
    <w:p w14:paraId="165E9331" w14:textId="77777777" w:rsidR="00B85506" w:rsidRDefault="00B85506">
      <w:pPr>
        <w:spacing w:before="60"/>
      </w:pPr>
    </w:p>
    <w:p w14:paraId="454178DF" w14:textId="77777777" w:rsidR="00B85506" w:rsidRDefault="00000000">
      <w:pPr>
        <w:spacing w:before="180" w:after="60"/>
      </w:pPr>
      <w:r>
        <w:rPr>
          <w:b/>
          <w:bCs/>
        </w:rPr>
        <w:t xml:space="preserve">75. </w:t>
      </w:r>
      <w:r>
        <w:t>JS dialog with OK:</w:t>
      </w:r>
    </w:p>
    <w:p w14:paraId="7BC6D41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proofErr w:type="gramStart"/>
      <w:r>
        <w:rPr>
          <w:color w:val="222222"/>
          <w:sz w:val="21"/>
          <w:szCs w:val="21"/>
        </w:rPr>
        <w:t>confirm(</w:t>
      </w:r>
      <w:proofErr w:type="gramEnd"/>
      <w:r>
        <w:rPr>
          <w:color w:val="222222"/>
          <w:sz w:val="21"/>
          <w:szCs w:val="21"/>
        </w:rPr>
        <w:t>)</w:t>
      </w:r>
    </w:p>
    <w:p w14:paraId="15C3180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proofErr w:type="gramStart"/>
      <w:r>
        <w:rPr>
          <w:color w:val="222222"/>
          <w:sz w:val="21"/>
          <w:szCs w:val="21"/>
        </w:rPr>
        <w:t>prompt(</w:t>
      </w:r>
      <w:proofErr w:type="gramEnd"/>
      <w:r>
        <w:rPr>
          <w:color w:val="222222"/>
          <w:sz w:val="21"/>
          <w:szCs w:val="21"/>
        </w:rPr>
        <w:t>)</w:t>
      </w:r>
    </w:p>
    <w:p w14:paraId="787C80E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proofErr w:type="gramStart"/>
      <w:r>
        <w:rPr>
          <w:color w:val="222222"/>
          <w:sz w:val="21"/>
          <w:szCs w:val="21"/>
        </w:rPr>
        <w:t>eval(</w:t>
      </w:r>
      <w:proofErr w:type="gramEnd"/>
      <w:r>
        <w:rPr>
          <w:color w:val="222222"/>
          <w:sz w:val="21"/>
          <w:szCs w:val="21"/>
        </w:rPr>
        <w:t>)</w:t>
      </w:r>
    </w:p>
    <w:p w14:paraId="5B6A140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D)  </w:t>
      </w:r>
      <w:proofErr w:type="gramStart"/>
      <w:r>
        <w:rPr>
          <w:b/>
          <w:bCs/>
          <w:color w:val="1B5E20"/>
          <w:sz w:val="21"/>
          <w:szCs w:val="21"/>
        </w:rPr>
        <w:t>alert(</w:t>
      </w:r>
      <w:proofErr w:type="gramEnd"/>
      <w:r>
        <w:rPr>
          <w:b/>
          <w:bCs/>
          <w:color w:val="1B5E20"/>
          <w:sz w:val="21"/>
          <w:szCs w:val="21"/>
        </w:rPr>
        <w:t>)   ✓</w:t>
      </w:r>
    </w:p>
    <w:p w14:paraId="0F8E4E65" w14:textId="77777777" w:rsidR="00B85506" w:rsidRDefault="00B85506">
      <w:pPr>
        <w:spacing w:before="60"/>
      </w:pPr>
    </w:p>
    <w:p w14:paraId="61623EF9" w14:textId="77777777" w:rsidR="00B85506" w:rsidRDefault="00000000">
      <w:pPr>
        <w:spacing w:before="180" w:after="60"/>
      </w:pPr>
      <w:r>
        <w:rPr>
          <w:b/>
          <w:bCs/>
        </w:rPr>
        <w:t xml:space="preserve">76. </w:t>
      </w:r>
      <w:r>
        <w:t>Pattern /[^</w:t>
      </w:r>
      <w:proofErr w:type="gramStart"/>
      <w:r>
        <w:t>AB]PQ</w:t>
      </w:r>
      <w:proofErr w:type="gramEnd"/>
      <w:r>
        <w:t>/:</w:t>
      </w:r>
    </w:p>
    <w:p w14:paraId="1116BED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APQ</w:t>
      </w:r>
      <w:proofErr w:type="gramEnd"/>
    </w:p>
    <w:p w14:paraId="30A3CC3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BPQ</w:t>
      </w:r>
      <w:proofErr w:type="gramEnd"/>
    </w:p>
    <w:p w14:paraId="16DD535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CPQ   ✓</w:t>
      </w:r>
      <w:proofErr w:type="gramEnd"/>
    </w:p>
    <w:p w14:paraId="43D2D46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ARQ</w:t>
      </w:r>
      <w:proofErr w:type="gramEnd"/>
    </w:p>
    <w:p w14:paraId="0A2C0655" w14:textId="77777777" w:rsidR="00B85506" w:rsidRDefault="00B85506">
      <w:pPr>
        <w:spacing w:before="60"/>
      </w:pPr>
    </w:p>
    <w:p w14:paraId="55FBAF36" w14:textId="77777777" w:rsidR="00B85506" w:rsidRDefault="00000000">
      <w:pPr>
        <w:spacing w:before="180" w:after="60"/>
      </w:pPr>
      <w:r>
        <w:rPr>
          <w:b/>
          <w:bCs/>
        </w:rPr>
        <w:t xml:space="preserve">77. </w:t>
      </w:r>
      <w:r>
        <w:t>JS output:</w:t>
      </w:r>
    </w:p>
    <w:p w14:paraId="337D9DA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Sum</w:t>
      </w:r>
      <w:proofErr w:type="gramEnd"/>
      <w:r>
        <w:rPr>
          <w:color w:val="222222"/>
          <w:sz w:val="21"/>
          <w:szCs w:val="21"/>
        </w:rPr>
        <w:t xml:space="preserve"> = 0</w:t>
      </w:r>
    </w:p>
    <w:p w14:paraId="751522B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B</w:t>
      </w:r>
      <w:proofErr w:type="gramStart"/>
      <w:r>
        <w:rPr>
          <w:b/>
          <w:bCs/>
          <w:color w:val="1B5E20"/>
          <w:sz w:val="21"/>
          <w:szCs w:val="21"/>
        </w:rPr>
        <w:t>)  Sum</w:t>
      </w:r>
      <w:proofErr w:type="gramEnd"/>
      <w:r>
        <w:rPr>
          <w:b/>
          <w:bCs/>
          <w:color w:val="1B5E20"/>
          <w:sz w:val="21"/>
          <w:szCs w:val="21"/>
        </w:rPr>
        <w:t xml:space="preserve"> = 11   ✓</w:t>
      </w:r>
    </w:p>
    <w:p w14:paraId="46E1E90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Sum</w:t>
      </w:r>
      <w:proofErr w:type="gramEnd"/>
      <w:r>
        <w:rPr>
          <w:color w:val="222222"/>
          <w:sz w:val="21"/>
          <w:szCs w:val="21"/>
        </w:rPr>
        <w:t xml:space="preserve"> = 12</w:t>
      </w:r>
    </w:p>
    <w:p w14:paraId="63B47E1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Sum</w:t>
      </w:r>
      <w:proofErr w:type="gramEnd"/>
      <w:r>
        <w:rPr>
          <w:color w:val="222222"/>
          <w:sz w:val="21"/>
          <w:szCs w:val="21"/>
        </w:rPr>
        <w:t xml:space="preserve"> = 10</w:t>
      </w:r>
    </w:p>
    <w:p w14:paraId="1E561113" w14:textId="77777777" w:rsidR="00B85506" w:rsidRDefault="00B85506">
      <w:pPr>
        <w:spacing w:before="60"/>
      </w:pPr>
    </w:p>
    <w:p w14:paraId="66D9BBC6" w14:textId="77777777" w:rsidR="00B85506" w:rsidRDefault="00000000">
      <w:pPr>
        <w:spacing w:before="180" w:after="60"/>
      </w:pPr>
      <w:r>
        <w:rPr>
          <w:b/>
          <w:bCs/>
        </w:rPr>
        <w:t xml:space="preserve">78. </w:t>
      </w:r>
      <w:r>
        <w:t>Bootstrap heading classes:</w:t>
      </w:r>
    </w:p>
    <w:p w14:paraId="4A058BC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3</w:t>
      </w:r>
      <w:proofErr w:type="gramEnd"/>
    </w:p>
    <w:p w14:paraId="51CFF38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4</w:t>
      </w:r>
      <w:proofErr w:type="gramEnd"/>
    </w:p>
    <w:p w14:paraId="31BEA8F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5</w:t>
      </w:r>
      <w:proofErr w:type="gramEnd"/>
    </w:p>
    <w:p w14:paraId="7A6599B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6   ✓</w:t>
      </w:r>
      <w:proofErr w:type="gramEnd"/>
    </w:p>
    <w:p w14:paraId="26C62CD0" w14:textId="77777777" w:rsidR="00B85506" w:rsidRDefault="00B85506">
      <w:pPr>
        <w:spacing w:before="60"/>
      </w:pPr>
    </w:p>
    <w:p w14:paraId="157CAEA5" w14:textId="77777777" w:rsidR="00B85506" w:rsidRDefault="00000000">
      <w:pPr>
        <w:spacing w:before="180" w:after="60"/>
      </w:pPr>
      <w:r>
        <w:rPr>
          <w:b/>
          <w:bCs/>
        </w:rPr>
        <w:t xml:space="preserve">79. </w:t>
      </w:r>
      <w:r>
        <w:t xml:space="preserve">CSS </w:t>
      </w:r>
      <w:proofErr w:type="spellStart"/>
      <w:r>
        <w:t>subgrid</w:t>
      </w:r>
      <w:proofErr w:type="spellEnd"/>
      <w:r>
        <w:t xml:space="preserve"> is a new feature introduced in CSS Grid Layout Module:</w:t>
      </w:r>
    </w:p>
    <w:p w14:paraId="6B44BFB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Level 0</w:t>
      </w:r>
    </w:p>
    <w:p w14:paraId="477CA0A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Level 1</w:t>
      </w:r>
    </w:p>
    <w:p w14:paraId="132C358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Level 2   ✓</w:t>
      </w:r>
    </w:p>
    <w:p w14:paraId="220F715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Level 3</w:t>
      </w:r>
    </w:p>
    <w:p w14:paraId="457BC789" w14:textId="77777777" w:rsidR="00B85506" w:rsidRDefault="00B85506">
      <w:pPr>
        <w:spacing w:before="60"/>
      </w:pPr>
    </w:p>
    <w:p w14:paraId="38A29DB3" w14:textId="77777777" w:rsidR="00B85506" w:rsidRDefault="00000000">
      <w:pPr>
        <w:spacing w:before="180" w:after="60"/>
      </w:pPr>
      <w:r>
        <w:rPr>
          <w:b/>
          <w:bCs/>
        </w:rPr>
        <w:t xml:space="preserve">80. </w:t>
      </w:r>
      <w:r>
        <w:t>Which units are used for sizing elements in fluid layouts?</w:t>
      </w:r>
    </w:p>
    <w:p w14:paraId="5188A81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%   ✓</w:t>
      </w:r>
    </w:p>
    <w:p w14:paraId="02A4EF1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inch</w:t>
      </w:r>
    </w:p>
    <w:p w14:paraId="0C76224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px</w:t>
      </w:r>
      <w:proofErr w:type="spellEnd"/>
    </w:p>
    <w:p w14:paraId="2B0E93A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em</w:t>
      </w:r>
      <w:proofErr w:type="spellEnd"/>
    </w:p>
    <w:p w14:paraId="69426609" w14:textId="77777777" w:rsidR="00B85506" w:rsidRDefault="00B85506">
      <w:pPr>
        <w:spacing w:before="60"/>
      </w:pPr>
    </w:p>
    <w:p w14:paraId="33516111" w14:textId="77777777" w:rsidR="00B85506" w:rsidRDefault="00000000">
      <w:pPr>
        <w:spacing w:before="180" w:after="60"/>
      </w:pPr>
      <w:r>
        <w:rPr>
          <w:b/>
          <w:bCs/>
        </w:rPr>
        <w:t xml:space="preserve">81. </w:t>
      </w:r>
      <w:r>
        <w:t xml:space="preserve">The ________ flag in ECMAScript 2022 </w:t>
      </w:r>
      <w:proofErr w:type="gramStart"/>
      <w:r>
        <w:t>allows .</w:t>
      </w:r>
      <w:proofErr w:type="spellStart"/>
      <w:r>
        <w:t>matchAll</w:t>
      </w:r>
      <w:proofErr w:type="spellEnd"/>
      <w:proofErr w:type="gramEnd"/>
      <w:r>
        <w:t>() to return</w:t>
      </w:r>
    </w:p>
    <w:p w14:paraId="540599A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indices</w:t>
      </w:r>
      <w:proofErr w:type="gramEnd"/>
      <w:r>
        <w:rPr>
          <w:color w:val="222222"/>
          <w:sz w:val="21"/>
          <w:szCs w:val="21"/>
        </w:rPr>
        <w:t>:</w:t>
      </w:r>
    </w:p>
    <w:p w14:paraId="75E4524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/w</w:t>
      </w:r>
    </w:p>
    <w:p w14:paraId="5335CAA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/u</w:t>
      </w:r>
    </w:p>
    <w:p w14:paraId="51AD615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/v</w:t>
      </w:r>
    </w:p>
    <w:p w14:paraId="037BD7D8" w14:textId="77777777" w:rsidR="00B85506" w:rsidRDefault="00B85506">
      <w:pPr>
        <w:spacing w:before="60"/>
      </w:pPr>
    </w:p>
    <w:p w14:paraId="41142467" w14:textId="77777777" w:rsidR="00B85506" w:rsidRDefault="00000000">
      <w:pPr>
        <w:spacing w:before="180" w:after="60"/>
      </w:pPr>
      <w:r>
        <w:rPr>
          <w:b/>
          <w:bCs/>
        </w:rPr>
        <w:t xml:space="preserve">82. </w:t>
      </w:r>
      <w:r>
        <w:t>Static initialization blocks are defined using the __________</w:t>
      </w:r>
    </w:p>
    <w:p w14:paraId="3CC5605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keyword</w:t>
      </w:r>
      <w:proofErr w:type="gramEnd"/>
      <w:r>
        <w:rPr>
          <w:color w:val="222222"/>
          <w:sz w:val="21"/>
          <w:szCs w:val="21"/>
        </w:rPr>
        <w:t>:</w:t>
      </w:r>
    </w:p>
    <w:p w14:paraId="7B0D595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await</w:t>
      </w:r>
    </w:p>
    <w:p w14:paraId="4A29753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static   ✓</w:t>
      </w:r>
    </w:p>
    <w:p w14:paraId="3382765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extends</w:t>
      </w:r>
    </w:p>
    <w:p w14:paraId="2F033D74" w14:textId="77777777" w:rsidR="00B85506" w:rsidRDefault="00B85506">
      <w:pPr>
        <w:spacing w:before="60"/>
      </w:pPr>
    </w:p>
    <w:p w14:paraId="2A594E0E" w14:textId="77777777" w:rsidR="00B85506" w:rsidRDefault="00000000">
      <w:pPr>
        <w:spacing w:before="180" w:after="60"/>
      </w:pPr>
      <w:r>
        <w:rPr>
          <w:b/>
          <w:bCs/>
        </w:rPr>
        <w:t xml:space="preserve">83. </w:t>
      </w:r>
      <w:r>
        <w:t>Which character is introduced to define the private instance fields?</w:t>
      </w:r>
    </w:p>
    <w:p w14:paraId="3F142A6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&amp;</w:t>
      </w:r>
    </w:p>
    <w:p w14:paraId="03AC926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</w:p>
    <w:p w14:paraId="0E796E7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-   #   ✓</w:t>
      </w:r>
      <w:proofErr w:type="gramEnd"/>
    </w:p>
    <w:p w14:paraId="638F4DB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^</w:t>
      </w:r>
    </w:p>
    <w:p w14:paraId="0BA4CC02" w14:textId="77777777" w:rsidR="00B85506" w:rsidRDefault="00B85506">
      <w:pPr>
        <w:spacing w:before="60"/>
      </w:pPr>
    </w:p>
    <w:p w14:paraId="4C33257E" w14:textId="77777777" w:rsidR="00B85506" w:rsidRDefault="00000000">
      <w:pPr>
        <w:spacing w:before="180" w:after="60"/>
      </w:pPr>
      <w:proofErr w:type="gramStart"/>
      <w:r>
        <w:rPr>
          <w:b/>
          <w:bCs/>
        </w:rPr>
        <w:t xml:space="preserve">84. </w:t>
      </w:r>
      <w:r>
        <w:t>_</w:t>
      </w:r>
      <w:proofErr w:type="gramEnd"/>
      <w:r>
        <w:t>_________ refers to the direction of scrolling that initiates the</w:t>
      </w:r>
    </w:p>
    <w:p w14:paraId="6132388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animation</w:t>
      </w:r>
      <w:proofErr w:type="gramEnd"/>
      <w:r>
        <w:rPr>
          <w:color w:val="222222"/>
          <w:sz w:val="21"/>
          <w:szCs w:val="21"/>
        </w:rPr>
        <w:t>:</w:t>
      </w:r>
    </w:p>
    <w:p w14:paraId="5EAF602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Static Initialization</w:t>
      </w:r>
    </w:p>
    <w:p w14:paraId="090841C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Nesting</w:t>
      </w:r>
    </w:p>
    <w:p w14:paraId="1CCF92E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Orientation   ✓</w:t>
      </w:r>
    </w:p>
    <w:p w14:paraId="6243A98B" w14:textId="77777777" w:rsidR="00B85506" w:rsidRDefault="00B85506">
      <w:pPr>
        <w:spacing w:before="60"/>
      </w:pPr>
    </w:p>
    <w:p w14:paraId="58CC1C7A" w14:textId="77777777" w:rsidR="00B85506" w:rsidRDefault="00000000">
      <w:pPr>
        <w:spacing w:before="180" w:after="60"/>
      </w:pPr>
      <w:r>
        <w:rPr>
          <w:b/>
          <w:bCs/>
        </w:rPr>
        <w:t xml:space="preserve">85. </w:t>
      </w:r>
      <w:proofErr w:type="gramStart"/>
      <w:r>
        <w:t>The __</w:t>
      </w:r>
      <w:proofErr w:type="gramEnd"/>
      <w:r>
        <w:t>______ is a CSS pseudo-class introduced in Level 4</w:t>
      </w:r>
    </w:p>
    <w:p w14:paraId="296D4C2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specification</w:t>
      </w:r>
      <w:proofErr w:type="gramEnd"/>
      <w:r>
        <w:rPr>
          <w:color w:val="222222"/>
          <w:sz w:val="21"/>
          <w:szCs w:val="21"/>
        </w:rPr>
        <w:t>:</w:t>
      </w:r>
    </w:p>
    <w:p w14:paraId="610EB00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- </w:t>
      </w:r>
      <w:proofErr w:type="gramStart"/>
      <w:r>
        <w:rPr>
          <w:color w:val="222222"/>
          <w:sz w:val="21"/>
          <w:szCs w:val="21"/>
        </w:rPr>
        <w:t xml:space="preserve">  :target</w:t>
      </w:r>
      <w:proofErr w:type="gramEnd"/>
      <w:r>
        <w:rPr>
          <w:color w:val="222222"/>
          <w:sz w:val="21"/>
          <w:szCs w:val="21"/>
        </w:rPr>
        <w:t>()</w:t>
      </w:r>
    </w:p>
    <w:p w14:paraId="0B85050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C)  - </w:t>
      </w:r>
      <w:proofErr w:type="gramStart"/>
      <w:r>
        <w:rPr>
          <w:b/>
          <w:bCs/>
          <w:color w:val="1B5E20"/>
          <w:sz w:val="21"/>
          <w:szCs w:val="21"/>
        </w:rPr>
        <w:t xml:space="preserve">  :has()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091E54E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- </w:t>
      </w:r>
      <w:proofErr w:type="gramStart"/>
      <w:r>
        <w:rPr>
          <w:color w:val="222222"/>
          <w:sz w:val="21"/>
          <w:szCs w:val="21"/>
        </w:rPr>
        <w:t xml:space="preserve">  :lang</w:t>
      </w:r>
      <w:proofErr w:type="gramEnd"/>
      <w:r>
        <w:rPr>
          <w:color w:val="222222"/>
          <w:sz w:val="21"/>
          <w:szCs w:val="21"/>
        </w:rPr>
        <w:t>()</w:t>
      </w:r>
    </w:p>
    <w:p w14:paraId="6BACE635" w14:textId="77777777" w:rsidR="00B85506" w:rsidRDefault="00B85506">
      <w:pPr>
        <w:spacing w:before="60"/>
      </w:pPr>
    </w:p>
    <w:p w14:paraId="63085E7C" w14:textId="77777777" w:rsidR="00B85506" w:rsidRDefault="00000000">
      <w:pPr>
        <w:spacing w:before="180" w:after="60"/>
      </w:pPr>
      <w:r>
        <w:rPr>
          <w:b/>
          <w:bCs/>
        </w:rPr>
        <w:t xml:space="preserve">86. </w:t>
      </w:r>
      <w:r>
        <w:t xml:space="preserve">What can be applied to make Websites adaptable to different </w:t>
      </w:r>
      <w:proofErr w:type="gramStart"/>
      <w:r>
        <w:t>screen</w:t>
      </w:r>
      <w:proofErr w:type="gramEnd"/>
    </w:p>
    <w:p w14:paraId="531DB62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sizes</w:t>
      </w:r>
      <w:proofErr w:type="gramEnd"/>
      <w:r>
        <w:rPr>
          <w:color w:val="222222"/>
          <w:sz w:val="21"/>
          <w:szCs w:val="21"/>
        </w:rPr>
        <w:t>?</w:t>
      </w:r>
    </w:p>
    <w:p w14:paraId="35E1E0B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Media queries   ✓</w:t>
      </w:r>
    </w:p>
    <w:p w14:paraId="3576B18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Viewport meta tag</w:t>
      </w:r>
    </w:p>
    <w:p w14:paraId="2586961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Responsive typography</w:t>
      </w:r>
    </w:p>
    <w:p w14:paraId="3737B8DB" w14:textId="77777777" w:rsidR="00B85506" w:rsidRDefault="00B85506">
      <w:pPr>
        <w:spacing w:before="60"/>
      </w:pPr>
    </w:p>
    <w:p w14:paraId="6FBB899D" w14:textId="77777777" w:rsidR="00B85506" w:rsidRDefault="00000000">
      <w:pPr>
        <w:spacing w:before="180" w:after="60"/>
      </w:pPr>
      <w:r>
        <w:rPr>
          <w:b/>
          <w:bCs/>
        </w:rPr>
        <w:t xml:space="preserve">87. </w:t>
      </w:r>
      <w:r>
        <w:t xml:space="preserve">Which unit </w:t>
      </w:r>
      <w:proofErr w:type="gramStart"/>
      <w:r>
        <w:t>takes into account</w:t>
      </w:r>
      <w:proofErr w:type="gramEnd"/>
      <w:r>
        <w:t xml:space="preserve"> the smaller of the width or height of</w:t>
      </w:r>
    </w:p>
    <w:p w14:paraId="089B46F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the</w:t>
      </w:r>
      <w:proofErr w:type="gramEnd"/>
      <w:r>
        <w:rPr>
          <w:color w:val="222222"/>
          <w:sz w:val="21"/>
          <w:szCs w:val="21"/>
        </w:rPr>
        <w:t xml:space="preserve"> viewport?</w:t>
      </w:r>
    </w:p>
    <w:p w14:paraId="47FF5AF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vw</w:t>
      </w:r>
      <w:proofErr w:type="spellEnd"/>
    </w:p>
    <w:p w14:paraId="2A515D4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C)  -   </w:t>
      </w:r>
      <w:proofErr w:type="spellStart"/>
      <w:r>
        <w:rPr>
          <w:b/>
          <w:bCs/>
          <w:color w:val="1B5E20"/>
          <w:sz w:val="21"/>
          <w:szCs w:val="21"/>
        </w:rPr>
        <w:t>vmin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0E74DC7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vmax</w:t>
      </w:r>
      <w:proofErr w:type="spellEnd"/>
    </w:p>
    <w:p w14:paraId="343B83DF" w14:textId="77777777" w:rsidR="00B85506" w:rsidRDefault="00B85506">
      <w:pPr>
        <w:spacing w:before="60"/>
      </w:pPr>
    </w:p>
    <w:p w14:paraId="6A3EE165" w14:textId="77777777" w:rsidR="00B85506" w:rsidRDefault="00000000">
      <w:pPr>
        <w:spacing w:before="180" w:after="60"/>
      </w:pPr>
      <w:r>
        <w:rPr>
          <w:b/>
          <w:bCs/>
        </w:rPr>
        <w:t xml:space="preserve">88. </w:t>
      </w:r>
      <w:r>
        <w:t>Which rule in CSS applies animations to elements?</w:t>
      </w:r>
    </w:p>
    <w:p w14:paraId="0959C24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  <w:r>
        <w:rPr>
          <w:color w:val="222222"/>
          <w:sz w:val="21"/>
          <w:szCs w:val="21"/>
        </w:rPr>
        <w:t>else</w:t>
      </w:r>
    </w:p>
    <w:p w14:paraId="537FB8F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  <w:r>
        <w:rPr>
          <w:color w:val="222222"/>
          <w:sz w:val="21"/>
          <w:szCs w:val="21"/>
        </w:rPr>
        <w:t>when x</w:t>
      </w:r>
    </w:p>
    <w:p w14:paraId="65E705D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@keyframes   ✓</w:t>
      </w:r>
    </w:p>
    <w:p w14:paraId="6AD8C2F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  <w:r>
        <w:rPr>
          <w:color w:val="222222"/>
          <w:sz w:val="21"/>
          <w:szCs w:val="21"/>
        </w:rPr>
        <w:t>support</w:t>
      </w:r>
    </w:p>
    <w:p w14:paraId="18BCECE7" w14:textId="77777777" w:rsidR="00B85506" w:rsidRDefault="00B85506">
      <w:pPr>
        <w:spacing w:before="60"/>
      </w:pPr>
    </w:p>
    <w:p w14:paraId="22D92BF7" w14:textId="77777777" w:rsidR="00B85506" w:rsidRDefault="00000000">
      <w:pPr>
        <w:spacing w:before="180" w:after="60"/>
      </w:pPr>
      <w:r>
        <w:rPr>
          <w:b/>
          <w:bCs/>
        </w:rPr>
        <w:t xml:space="preserve">89. </w:t>
      </w:r>
      <w:r>
        <w:t>Which HTML5 technique allows creating a responsive viewing area?</w:t>
      </w:r>
    </w:p>
    <w:p w14:paraId="0078789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Responsive topography</w:t>
      </w:r>
    </w:p>
    <w:p w14:paraId="28B7659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Responsive images</w:t>
      </w:r>
    </w:p>
    <w:p w14:paraId="1EC0394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Fluid layout</w:t>
      </w:r>
    </w:p>
    <w:p w14:paraId="4F632B3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Responsive meta tag   ✓</w:t>
      </w:r>
    </w:p>
    <w:p w14:paraId="2A7D657D" w14:textId="77777777" w:rsidR="00B85506" w:rsidRDefault="00B85506">
      <w:pPr>
        <w:spacing w:before="60"/>
      </w:pPr>
    </w:p>
    <w:p w14:paraId="27AB244F" w14:textId="77777777" w:rsidR="00B85506" w:rsidRDefault="00000000">
      <w:pPr>
        <w:spacing w:before="180" w:after="60"/>
      </w:pPr>
      <w:r>
        <w:rPr>
          <w:b/>
          <w:bCs/>
        </w:rPr>
        <w:t xml:space="preserve">90. </w:t>
      </w:r>
      <w:r>
        <w:t>The nested grids lead to erratic placement because:</w:t>
      </w:r>
    </w:p>
    <w:p w14:paraId="6B9CB18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All the grids have different sized contents that influence the layout that makes each element act independently   ✓</w:t>
      </w:r>
    </w:p>
    <w:p w14:paraId="755294A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All the grids have the same sized contents that influence the layout...</w:t>
      </w:r>
    </w:p>
    <w:p w14:paraId="7C1DAEF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All the grids have different sized contents... act </w:t>
      </w:r>
      <w:proofErr w:type="gramStart"/>
      <w:r>
        <w:rPr>
          <w:color w:val="222222"/>
          <w:sz w:val="21"/>
          <w:szCs w:val="21"/>
        </w:rPr>
        <w:t>dependently</w:t>
      </w:r>
      <w:proofErr w:type="gramEnd"/>
    </w:p>
    <w:p w14:paraId="19CF4ED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All the grids have the same sized contents... act dependently</w:t>
      </w:r>
    </w:p>
    <w:p w14:paraId="41117995" w14:textId="77777777" w:rsidR="00B85506" w:rsidRDefault="00B85506">
      <w:pPr>
        <w:spacing w:before="60"/>
      </w:pPr>
    </w:p>
    <w:p w14:paraId="56722849" w14:textId="77777777" w:rsidR="00B85506" w:rsidRDefault="00000000">
      <w:pPr>
        <w:spacing w:before="180" w:after="60"/>
      </w:pPr>
      <w:r>
        <w:rPr>
          <w:b/>
          <w:bCs/>
        </w:rPr>
        <w:t xml:space="preserve">91. </w:t>
      </w:r>
      <w:r>
        <w:t>Text box control that provides a list of suggestions as the user</w:t>
      </w:r>
    </w:p>
    <w:p w14:paraId="74806C9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types</w:t>
      </w:r>
      <w:proofErr w:type="gramEnd"/>
      <w:r>
        <w:rPr>
          <w:color w:val="222222"/>
          <w:sz w:val="21"/>
          <w:szCs w:val="21"/>
        </w:rPr>
        <w:t>:</w:t>
      </w:r>
    </w:p>
    <w:p w14:paraId="7DD277D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autocomplete   ✓</w:t>
      </w:r>
    </w:p>
    <w:p w14:paraId="0E4BE8D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</w:t>
      </w:r>
    </w:p>
    <w:p w14:paraId="11305E7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pattern</w:t>
      </w:r>
    </w:p>
    <w:p w14:paraId="07A3E2D5" w14:textId="77777777" w:rsidR="00B85506" w:rsidRDefault="00B85506">
      <w:pPr>
        <w:spacing w:before="60"/>
      </w:pPr>
    </w:p>
    <w:p w14:paraId="3541A753" w14:textId="77777777" w:rsidR="00B85506" w:rsidRDefault="00000000">
      <w:pPr>
        <w:spacing w:before="180" w:after="60"/>
      </w:pPr>
      <w:r>
        <w:rPr>
          <w:b/>
          <w:bCs/>
        </w:rPr>
        <w:t xml:space="preserve">92. </w:t>
      </w:r>
      <w:r>
        <w:t>To allow multiple addresses in the e-mail field, separate with:</w:t>
      </w:r>
    </w:p>
    <w:p w14:paraId="32BCD97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double semicolon</w:t>
      </w:r>
    </w:p>
    <w:p w14:paraId="11F0956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colon</w:t>
      </w:r>
    </w:p>
    <w:p w14:paraId="55A0A06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comma   ✓</w:t>
      </w:r>
    </w:p>
    <w:p w14:paraId="0E377A2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semicolon</w:t>
      </w:r>
    </w:p>
    <w:p w14:paraId="0155C3A6" w14:textId="77777777" w:rsidR="00B85506" w:rsidRDefault="00B85506">
      <w:pPr>
        <w:spacing w:before="60"/>
      </w:pPr>
    </w:p>
    <w:p w14:paraId="523F617D" w14:textId="77777777" w:rsidR="00B85506" w:rsidRDefault="00000000">
      <w:pPr>
        <w:spacing w:before="180" w:after="60"/>
      </w:pPr>
      <w:r>
        <w:rPr>
          <w:b/>
          <w:bCs/>
        </w:rPr>
        <w:t xml:space="preserve">93. </w:t>
      </w:r>
      <w:r>
        <w:t>Object representing eventual success or failure of an async</w:t>
      </w:r>
    </w:p>
    <w:p w14:paraId="648BDC5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operation</w:t>
      </w:r>
      <w:proofErr w:type="gramEnd"/>
      <w:r>
        <w:rPr>
          <w:color w:val="222222"/>
          <w:sz w:val="21"/>
          <w:szCs w:val="21"/>
        </w:rPr>
        <w:t>:</w:t>
      </w:r>
    </w:p>
    <w:p w14:paraId="6491CCE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method</w:t>
      </w:r>
    </w:p>
    <w:p w14:paraId="486F849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class</w:t>
      </w:r>
    </w:p>
    <w:p w14:paraId="793DEB7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promise   ✓</w:t>
      </w:r>
    </w:p>
    <w:p w14:paraId="578036C9" w14:textId="77777777" w:rsidR="00B85506" w:rsidRDefault="00B85506">
      <w:pPr>
        <w:spacing w:before="60"/>
      </w:pPr>
    </w:p>
    <w:p w14:paraId="6CC29A27" w14:textId="77777777" w:rsidR="00B85506" w:rsidRDefault="00000000">
      <w:pPr>
        <w:spacing w:before="180" w:after="60"/>
      </w:pPr>
      <w:r>
        <w:rPr>
          <w:b/>
          <w:bCs/>
        </w:rPr>
        <w:t xml:space="preserve">94. </w:t>
      </w:r>
      <w:r>
        <w:t>To declare a private class field, prefix with:</w:t>
      </w:r>
    </w:p>
    <w:p w14:paraId="00A0C1E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-   #   ✓</w:t>
      </w:r>
      <w:proofErr w:type="gramEnd"/>
    </w:p>
    <w:p w14:paraId="323B9EF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$</w:t>
      </w:r>
    </w:p>
    <w:p w14:paraId="344D969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~</w:t>
      </w:r>
    </w:p>
    <w:p w14:paraId="1F95DFD4" w14:textId="77777777" w:rsidR="00B85506" w:rsidRDefault="00B85506">
      <w:pPr>
        <w:spacing w:before="60"/>
      </w:pPr>
    </w:p>
    <w:p w14:paraId="53B88B1D" w14:textId="77777777" w:rsidR="00B85506" w:rsidRDefault="00000000">
      <w:pPr>
        <w:spacing w:before="180" w:after="60"/>
      </w:pPr>
      <w:r>
        <w:rPr>
          <w:b/>
          <w:bCs/>
        </w:rPr>
        <w:t xml:space="preserve">95. </w:t>
      </w:r>
      <w:r>
        <w:t>Two features in JSON are:</w:t>
      </w:r>
    </w:p>
    <w:p w14:paraId="69BDB77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store and exchange</w:t>
      </w:r>
    </w:p>
    <w:p w14:paraId="2E34C70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serialization and deserialization   ✓</w:t>
      </w:r>
    </w:p>
    <w:p w14:paraId="39C4D74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stack and unstack</w:t>
      </w:r>
    </w:p>
    <w:p w14:paraId="4F836FF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 and deform</w:t>
      </w:r>
    </w:p>
    <w:p w14:paraId="006A76C0" w14:textId="77777777" w:rsidR="00B85506" w:rsidRDefault="00B85506">
      <w:pPr>
        <w:spacing w:before="60"/>
      </w:pPr>
    </w:p>
    <w:p w14:paraId="0F5A6371" w14:textId="77777777" w:rsidR="00B85506" w:rsidRDefault="00000000">
      <w:pPr>
        <w:spacing w:before="180" w:after="60"/>
      </w:pPr>
      <w:r>
        <w:rPr>
          <w:b/>
          <w:bCs/>
        </w:rPr>
        <w:t xml:space="preserve">96. </w:t>
      </w:r>
      <w:r>
        <w:t>Width or height of a flex item in the cross dimension:</w:t>
      </w:r>
    </w:p>
    <w:p w14:paraId="19A5A8A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cross size   ✓</w:t>
      </w:r>
    </w:p>
    <w:p w14:paraId="0344531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cross axis</w:t>
      </w:r>
    </w:p>
    <w:p w14:paraId="6F348CE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main axis</w:t>
      </w:r>
    </w:p>
    <w:p w14:paraId="4E0F7A6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cross-start</w:t>
      </w:r>
    </w:p>
    <w:p w14:paraId="42D815B1" w14:textId="77777777" w:rsidR="00B85506" w:rsidRDefault="00B85506">
      <w:pPr>
        <w:spacing w:before="60"/>
      </w:pPr>
    </w:p>
    <w:p w14:paraId="76C4F154" w14:textId="77777777" w:rsidR="00B85506" w:rsidRDefault="00000000">
      <w:pPr>
        <w:spacing w:before="180" w:after="60"/>
      </w:pPr>
      <w:r>
        <w:rPr>
          <w:b/>
          <w:bCs/>
        </w:rPr>
        <w:t xml:space="preserve">97. </w:t>
      </w:r>
      <w:r>
        <w:t>What attribute should be used for a hidden value?</w:t>
      </w:r>
    </w:p>
    <w:p w14:paraId="7C6B0F0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type   ✓</w:t>
      </w:r>
    </w:p>
    <w:p w14:paraId="322CBF4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</w:t>
      </w:r>
    </w:p>
    <w:p w14:paraId="79B3267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hidden</w:t>
      </w:r>
    </w:p>
    <w:p w14:paraId="68D77FF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input</w:t>
      </w:r>
    </w:p>
    <w:p w14:paraId="2E560852" w14:textId="77777777" w:rsidR="00B85506" w:rsidRDefault="00B85506">
      <w:pPr>
        <w:spacing w:before="60"/>
      </w:pPr>
    </w:p>
    <w:p w14:paraId="3589EB7C" w14:textId="77777777" w:rsidR="00B85506" w:rsidRDefault="00000000">
      <w:pPr>
        <w:spacing w:before="180" w:after="60"/>
      </w:pPr>
      <w:r>
        <w:rPr>
          <w:b/>
          <w:bCs/>
        </w:rPr>
        <w:t xml:space="preserve">98. </w:t>
      </w:r>
      <w:r>
        <w:t>What are the two parts of JSON?</w:t>
      </w:r>
    </w:p>
    <w:p w14:paraId="071BC8A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keys and forms</w:t>
      </w:r>
    </w:p>
    <w:p w14:paraId="4FED183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objects and strings</w:t>
      </w:r>
    </w:p>
    <w:p w14:paraId="55C5D6C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keys and values   ✓</w:t>
      </w:r>
    </w:p>
    <w:p w14:paraId="21CCAAD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numbers and values</w:t>
      </w:r>
    </w:p>
    <w:p w14:paraId="43C2D631" w14:textId="77777777" w:rsidR="00B85506" w:rsidRDefault="00B85506">
      <w:pPr>
        <w:spacing w:before="60"/>
      </w:pPr>
    </w:p>
    <w:p w14:paraId="249FF8B5" w14:textId="77777777" w:rsidR="00B85506" w:rsidRDefault="00000000">
      <w:pPr>
        <w:spacing w:before="180" w:after="60"/>
      </w:pPr>
      <w:r>
        <w:rPr>
          <w:b/>
          <w:bCs/>
        </w:rPr>
        <w:t xml:space="preserve">99. </w:t>
      </w:r>
      <w:r>
        <w:t>In which HTML element should the search form be added?</w:t>
      </w:r>
    </w:p>
    <w:p w14:paraId="2815089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&lt;header&gt;   ✓</w:t>
      </w:r>
    </w:p>
    <w:p w14:paraId="49F7D56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&lt;footer&gt;</w:t>
      </w:r>
    </w:p>
    <w:p w14:paraId="43C2F25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&lt;nav&gt;</w:t>
      </w:r>
    </w:p>
    <w:p w14:paraId="28D7BB3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&lt;section&gt;</w:t>
      </w:r>
    </w:p>
    <w:p w14:paraId="7736DF82" w14:textId="77777777" w:rsidR="00B85506" w:rsidRDefault="00B85506">
      <w:pPr>
        <w:spacing w:before="60"/>
      </w:pPr>
    </w:p>
    <w:p w14:paraId="0F2981F4" w14:textId="77777777" w:rsidR="00B85506" w:rsidRDefault="00000000">
      <w:pPr>
        <w:spacing w:before="180" w:after="60"/>
      </w:pPr>
      <w:r>
        <w:rPr>
          <w:b/>
          <w:bCs/>
        </w:rPr>
        <w:t xml:space="preserve">100. </w:t>
      </w:r>
      <w:r>
        <w:t>Correct code snippet for looping over an array:</w:t>
      </w:r>
    </w:p>
    <w:p w14:paraId="466B2DB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A)  -   const Books = ["UK", "American"...]; let text = ""; for (let x of Books) </w:t>
      </w:r>
      <w:proofErr w:type="gramStart"/>
      <w:r>
        <w:rPr>
          <w:b/>
          <w:bCs/>
          <w:color w:val="1B5E20"/>
          <w:sz w:val="21"/>
          <w:szCs w:val="21"/>
        </w:rPr>
        <w:t>{ text</w:t>
      </w:r>
      <w:proofErr w:type="gramEnd"/>
      <w:r>
        <w:rPr>
          <w:b/>
          <w:bCs/>
          <w:color w:val="1B5E20"/>
          <w:sz w:val="21"/>
          <w:szCs w:val="21"/>
        </w:rPr>
        <w:t xml:space="preserve"> += x</w:t>
      </w:r>
      <w:proofErr w:type="gramStart"/>
      <w:r>
        <w:rPr>
          <w:b/>
          <w:bCs/>
          <w:color w:val="1B5E20"/>
          <w:sz w:val="21"/>
          <w:szCs w:val="21"/>
        </w:rPr>
        <w:t>; }</w:t>
      </w:r>
      <w:proofErr w:type="gramEnd"/>
      <w:r>
        <w:rPr>
          <w:b/>
          <w:bCs/>
          <w:color w:val="1B5E20"/>
          <w:sz w:val="21"/>
          <w:szCs w:val="21"/>
        </w:rPr>
        <w:t xml:space="preserve">  (Option 2)   ✓</w:t>
      </w:r>
    </w:p>
    <w:p w14:paraId="18C537D9" w14:textId="77777777" w:rsidR="00B85506" w:rsidRDefault="00B85506">
      <w:pPr>
        <w:spacing w:before="60"/>
      </w:pPr>
    </w:p>
    <w:p w14:paraId="60FC310F" w14:textId="77777777" w:rsidR="00B85506" w:rsidRDefault="00000000">
      <w:pPr>
        <w:spacing w:before="180" w:after="60"/>
      </w:pPr>
      <w:r>
        <w:rPr>
          <w:b/>
          <w:bCs/>
        </w:rPr>
        <w:t xml:space="preserve">101. </w:t>
      </w:r>
      <w:r>
        <w:t>Which statements are true for DOM? (Multiple options)</w:t>
      </w:r>
    </w:p>
    <w:p w14:paraId="45F2F340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DOM is an essential component for JavaScript.   ✓</w:t>
      </w:r>
    </w:p>
    <w:p w14:paraId="146AC02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The DOM is an API that defines the object structure...   ✓</w:t>
      </w:r>
    </w:p>
    <w:p w14:paraId="5E5B8E0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DOM is used with JavaScript to perform mathematical operations.</w:t>
      </w:r>
    </w:p>
    <w:p w14:paraId="7965BE1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DOM helps define properties for custom objects.</w:t>
      </w:r>
    </w:p>
    <w:p w14:paraId="4F3BA1F3" w14:textId="77777777" w:rsidR="00B85506" w:rsidRDefault="00B85506">
      <w:pPr>
        <w:spacing w:before="60"/>
      </w:pPr>
    </w:p>
    <w:p w14:paraId="3DC0B654" w14:textId="77777777" w:rsidR="00B85506" w:rsidRDefault="00000000">
      <w:pPr>
        <w:spacing w:before="180" w:after="60"/>
      </w:pPr>
      <w:r>
        <w:rPr>
          <w:b/>
          <w:bCs/>
        </w:rPr>
        <w:t xml:space="preserve">102. </w:t>
      </w:r>
      <w:r>
        <w:t>Flex-column is used to:</w:t>
      </w:r>
    </w:p>
    <w:p w14:paraId="251F803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Aligns flex items horizontally</w:t>
      </w:r>
    </w:p>
    <w:p w14:paraId="4485C32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Aligns flex items vertically   ✓</w:t>
      </w:r>
    </w:p>
    <w:p w14:paraId="5A9D53F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Hides flex items</w:t>
      </w:r>
    </w:p>
    <w:p w14:paraId="60ABE50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Makes flex items take equal space in a column</w:t>
      </w:r>
    </w:p>
    <w:p w14:paraId="3D7F2340" w14:textId="77777777" w:rsidR="00B85506" w:rsidRDefault="00B85506">
      <w:pPr>
        <w:spacing w:before="60"/>
      </w:pPr>
    </w:p>
    <w:p w14:paraId="51782DEF" w14:textId="77777777" w:rsidR="00B85506" w:rsidRDefault="00000000">
      <w:pPr>
        <w:spacing w:before="180" w:after="60"/>
      </w:pPr>
      <w:r>
        <w:rPr>
          <w:b/>
          <w:bCs/>
        </w:rPr>
        <w:t xml:space="preserve">103. </w:t>
      </w:r>
      <w:r>
        <w:t xml:space="preserve">Bootstrap class that ensures an image </w:t>
      </w:r>
      <w:proofErr w:type="gramStart"/>
      <w:r>
        <w:t>scales</w:t>
      </w:r>
      <w:proofErr w:type="gramEnd"/>
      <w:r>
        <w:t xml:space="preserve"> to fit its container:</w:t>
      </w:r>
    </w:p>
    <w:p w14:paraId="0A8701F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.</w:t>
      </w:r>
      <w:proofErr w:type="spellStart"/>
      <w:r>
        <w:rPr>
          <w:color w:val="222222"/>
          <w:sz w:val="21"/>
          <w:szCs w:val="21"/>
        </w:rPr>
        <w:t>img</w:t>
      </w:r>
      <w:proofErr w:type="spellEnd"/>
      <w:r>
        <w:rPr>
          <w:color w:val="222222"/>
          <w:sz w:val="21"/>
          <w:szCs w:val="21"/>
        </w:rPr>
        <w:t>-thumbnail</w:t>
      </w:r>
    </w:p>
    <w:p w14:paraId="7862456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.</w:t>
      </w:r>
      <w:proofErr w:type="spellStart"/>
      <w:r>
        <w:rPr>
          <w:color w:val="222222"/>
          <w:sz w:val="21"/>
          <w:szCs w:val="21"/>
        </w:rPr>
        <w:t>img</w:t>
      </w:r>
      <w:proofErr w:type="spellEnd"/>
      <w:r>
        <w:rPr>
          <w:color w:val="222222"/>
          <w:sz w:val="21"/>
          <w:szCs w:val="21"/>
        </w:rPr>
        <w:t>-responsive</w:t>
      </w:r>
    </w:p>
    <w:p w14:paraId="6D0D6BDD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.</w:t>
      </w:r>
      <w:proofErr w:type="spellStart"/>
      <w:r>
        <w:rPr>
          <w:b/>
          <w:bCs/>
          <w:color w:val="1B5E20"/>
          <w:sz w:val="21"/>
          <w:szCs w:val="21"/>
        </w:rPr>
        <w:t>img</w:t>
      </w:r>
      <w:proofErr w:type="spellEnd"/>
      <w:r>
        <w:rPr>
          <w:b/>
          <w:bCs/>
          <w:color w:val="1B5E20"/>
          <w:sz w:val="21"/>
          <w:szCs w:val="21"/>
        </w:rPr>
        <w:t>-fluid   ✓</w:t>
      </w:r>
    </w:p>
    <w:p w14:paraId="36EFE96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.</w:t>
      </w:r>
      <w:proofErr w:type="spellStart"/>
      <w:r>
        <w:rPr>
          <w:color w:val="222222"/>
          <w:sz w:val="21"/>
          <w:szCs w:val="21"/>
        </w:rPr>
        <w:t>img</w:t>
      </w:r>
      <w:proofErr w:type="spellEnd"/>
      <w:r>
        <w:rPr>
          <w:color w:val="222222"/>
          <w:sz w:val="21"/>
          <w:szCs w:val="21"/>
        </w:rPr>
        <w:t>-circle</w:t>
      </w:r>
    </w:p>
    <w:p w14:paraId="2CDA18D1" w14:textId="77777777" w:rsidR="00B85506" w:rsidRDefault="00B85506">
      <w:pPr>
        <w:spacing w:before="60"/>
      </w:pPr>
    </w:p>
    <w:p w14:paraId="45F6E231" w14:textId="77777777" w:rsidR="00B85506" w:rsidRDefault="00000000">
      <w:pPr>
        <w:spacing w:before="180" w:after="60"/>
      </w:pPr>
      <w:r>
        <w:rPr>
          <w:b/>
          <w:bCs/>
        </w:rPr>
        <w:t xml:space="preserve">104. </w:t>
      </w:r>
      <w:r>
        <w:t>Class used to create a modal window in Bootstrap:</w:t>
      </w:r>
    </w:p>
    <w:p w14:paraId="2B504A9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Button</w:t>
      </w:r>
    </w:p>
    <w:p w14:paraId="424A661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Carousel</w:t>
      </w:r>
    </w:p>
    <w:p w14:paraId="3B3A3A2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Modal   ✓</w:t>
      </w:r>
    </w:p>
    <w:p w14:paraId="43D672F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Slider</w:t>
      </w:r>
    </w:p>
    <w:p w14:paraId="1505446D" w14:textId="77777777" w:rsidR="00B85506" w:rsidRDefault="00B85506">
      <w:pPr>
        <w:spacing w:before="60"/>
      </w:pPr>
    </w:p>
    <w:p w14:paraId="061EC325" w14:textId="77777777" w:rsidR="00B85506" w:rsidRDefault="00000000">
      <w:pPr>
        <w:spacing w:before="180" w:after="60"/>
      </w:pPr>
      <w:r>
        <w:rPr>
          <w:b/>
          <w:bCs/>
        </w:rPr>
        <w:t xml:space="preserve">105. </w:t>
      </w:r>
      <w:r>
        <w:t xml:space="preserve">What does </w:t>
      </w:r>
      <w:proofErr w:type="spellStart"/>
      <w:proofErr w:type="gramStart"/>
      <w:r>
        <w:t>event.preventDefault</w:t>
      </w:r>
      <w:proofErr w:type="spellEnd"/>
      <w:proofErr w:type="gramEnd"/>
      <w:r>
        <w:t>() do?</w:t>
      </w:r>
    </w:p>
    <w:p w14:paraId="6531291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It stops the form from being submitted if the validation fails   ✓</w:t>
      </w:r>
    </w:p>
    <w:p w14:paraId="2A0288F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resets the form fields to their default values</w:t>
      </w:r>
    </w:p>
    <w:p w14:paraId="3E4C256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adds the is-invalid class to all form fields</w:t>
      </w:r>
    </w:p>
    <w:p w14:paraId="0A43751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removes the is-invalid class from all form fields</w:t>
      </w:r>
    </w:p>
    <w:p w14:paraId="58F01F04" w14:textId="77777777" w:rsidR="00B85506" w:rsidRDefault="00B85506">
      <w:pPr>
        <w:spacing w:before="60"/>
      </w:pPr>
    </w:p>
    <w:p w14:paraId="0EE2BB9E" w14:textId="77777777" w:rsidR="00B85506" w:rsidRDefault="00000000">
      <w:pPr>
        <w:spacing w:before="180" w:after="60"/>
      </w:pPr>
      <w:r>
        <w:rPr>
          <w:b/>
          <w:bCs/>
        </w:rPr>
        <w:t xml:space="preserve">106. </w:t>
      </w:r>
      <w:r>
        <w:t>Which class initializes a Bootstrap carousel with jQuery?</w:t>
      </w:r>
    </w:p>
    <w:p w14:paraId="2B4443BD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Carousel   ✓</w:t>
      </w:r>
    </w:p>
    <w:p w14:paraId="74E76AF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Slider</w:t>
      </w:r>
    </w:p>
    <w:p w14:paraId="6D00A17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Slide</w:t>
      </w:r>
    </w:p>
    <w:p w14:paraId="4C3F0A3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Modal</w:t>
      </w:r>
    </w:p>
    <w:p w14:paraId="29773ABE" w14:textId="77777777" w:rsidR="00B85506" w:rsidRDefault="00B85506">
      <w:pPr>
        <w:spacing w:before="60"/>
      </w:pPr>
    </w:p>
    <w:p w14:paraId="5E155A4C" w14:textId="77777777" w:rsidR="00B85506" w:rsidRDefault="00000000">
      <w:pPr>
        <w:spacing w:before="180" w:after="60"/>
      </w:pPr>
      <w:r>
        <w:rPr>
          <w:b/>
          <w:bCs/>
        </w:rPr>
        <w:t xml:space="preserve">107. </w:t>
      </w:r>
      <w:r>
        <w:t>Which option is true about Bootstrap tooltips?</w:t>
      </w:r>
    </w:p>
    <w:p w14:paraId="7435F630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They require the data-toggle="tooltip" attribute   ✓</w:t>
      </w:r>
    </w:p>
    <w:p w14:paraId="553294C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They can be triggered by a click event</w:t>
      </w:r>
    </w:p>
    <w:p w14:paraId="1083AF5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They can be customized with custom HTML</w:t>
      </w:r>
    </w:p>
    <w:p w14:paraId="26E9F31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None of these</w:t>
      </w:r>
    </w:p>
    <w:p w14:paraId="781FC7CB" w14:textId="77777777" w:rsidR="00B85506" w:rsidRDefault="00B85506">
      <w:pPr>
        <w:spacing w:before="60"/>
      </w:pPr>
    </w:p>
    <w:p w14:paraId="76409C0C" w14:textId="77777777" w:rsidR="00B85506" w:rsidRDefault="00000000">
      <w:pPr>
        <w:spacing w:before="180" w:after="60"/>
      </w:pPr>
      <w:r>
        <w:rPr>
          <w:b/>
          <w:bCs/>
        </w:rPr>
        <w:t xml:space="preserve">108. </w:t>
      </w:r>
      <w:r>
        <w:t>When handling forms with jQuery, it can perform:</w:t>
      </w:r>
    </w:p>
    <w:p w14:paraId="27AF686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Form validation   ✓</w:t>
      </w:r>
    </w:p>
    <w:p w14:paraId="0F4419F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AJAX form submissions   ✓</w:t>
      </w:r>
    </w:p>
    <w:p w14:paraId="42A60D6D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Handling form events   ✓</w:t>
      </w:r>
    </w:p>
    <w:p w14:paraId="775DD48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Data encryption</w:t>
      </w:r>
    </w:p>
    <w:p w14:paraId="65AE44C2" w14:textId="77777777" w:rsidR="00B85506" w:rsidRDefault="00B85506">
      <w:pPr>
        <w:spacing w:before="60"/>
      </w:pPr>
    </w:p>
    <w:p w14:paraId="6990B5E5" w14:textId="77777777" w:rsidR="00B85506" w:rsidRDefault="00000000">
      <w:pPr>
        <w:spacing w:before="180" w:after="60"/>
      </w:pPr>
      <w:r>
        <w:rPr>
          <w:b/>
          <w:bCs/>
        </w:rPr>
        <w:t xml:space="preserve">109. </w:t>
      </w:r>
      <w:r>
        <w:t>Correct syntax to initialize a date picker plugin:</w:t>
      </w:r>
    </w:p>
    <w:p w14:paraId="6F9EEFD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$</w:t>
      </w:r>
      <w:proofErr w:type="gramStart"/>
      <w:r>
        <w:rPr>
          <w:b/>
          <w:bCs/>
          <w:color w:val="1B5E20"/>
          <w:sz w:val="21"/>
          <w:szCs w:val="21"/>
        </w:rPr>
        <w:t>('#</w:t>
      </w:r>
      <w:proofErr w:type="spellStart"/>
      <w:proofErr w:type="gramEnd"/>
      <w:r>
        <w:rPr>
          <w:b/>
          <w:bCs/>
          <w:color w:val="1B5E20"/>
          <w:sz w:val="21"/>
          <w:szCs w:val="21"/>
        </w:rPr>
        <w:t>datepicker</w:t>
      </w:r>
      <w:proofErr w:type="spellEnd"/>
      <w:r>
        <w:rPr>
          <w:b/>
          <w:bCs/>
          <w:color w:val="1B5E20"/>
          <w:sz w:val="21"/>
          <w:szCs w:val="21"/>
        </w:rPr>
        <w:t>'</w:t>
      </w:r>
      <w:proofErr w:type="gramStart"/>
      <w:r>
        <w:rPr>
          <w:b/>
          <w:bCs/>
          <w:color w:val="1B5E20"/>
          <w:sz w:val="21"/>
          <w:szCs w:val="21"/>
        </w:rPr>
        <w:t>).</w:t>
      </w:r>
      <w:proofErr w:type="spellStart"/>
      <w:r>
        <w:rPr>
          <w:b/>
          <w:bCs/>
          <w:color w:val="1B5E20"/>
          <w:sz w:val="21"/>
          <w:szCs w:val="21"/>
        </w:rPr>
        <w:t>datepicker</w:t>
      </w:r>
      <w:proofErr w:type="spellEnd"/>
      <w:r>
        <w:rPr>
          <w:b/>
          <w:bCs/>
          <w:color w:val="1B5E20"/>
          <w:sz w:val="21"/>
          <w:szCs w:val="21"/>
        </w:rPr>
        <w:t xml:space="preserve">()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3F6459F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Optimize Web for Search Engines – A951</w:t>
      </w:r>
    </w:p>
    <w:p w14:paraId="07DCDFA8" w14:textId="77777777" w:rsidR="00B85506" w:rsidRDefault="00B85506">
      <w:pPr>
        <w:spacing w:before="60"/>
      </w:pPr>
    </w:p>
    <w:p w14:paraId="3F7CF1F8" w14:textId="77777777" w:rsidR="00B85506" w:rsidRDefault="00000000">
      <w:pPr>
        <w:spacing w:before="180" w:after="60"/>
      </w:pPr>
      <w:r>
        <w:rPr>
          <w:b/>
          <w:bCs/>
        </w:rPr>
        <w:t xml:space="preserve">110. </w:t>
      </w:r>
      <w:r>
        <w:t>Main purpose of a search engine:</w:t>
      </w:r>
    </w:p>
    <w:p w14:paraId="375B8AF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host Websites</w:t>
      </w:r>
    </w:p>
    <w:p w14:paraId="4DEDFCD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display ads</w:t>
      </w:r>
    </w:p>
    <w:p w14:paraId="3E09B44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To index and rank Web pages   ✓</w:t>
      </w:r>
    </w:p>
    <w:p w14:paraId="1555B80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design Web pages</w:t>
      </w:r>
    </w:p>
    <w:p w14:paraId="14827D4D" w14:textId="77777777" w:rsidR="00B85506" w:rsidRDefault="00B85506">
      <w:pPr>
        <w:spacing w:before="60"/>
      </w:pPr>
    </w:p>
    <w:p w14:paraId="6D0DBDC0" w14:textId="77777777" w:rsidR="00B85506" w:rsidRDefault="00000000">
      <w:pPr>
        <w:spacing w:before="180" w:after="60"/>
      </w:pPr>
      <w:r>
        <w:rPr>
          <w:b/>
          <w:bCs/>
        </w:rPr>
        <w:t xml:space="preserve">111. </w:t>
      </w:r>
      <w:r>
        <w:t>Which of the following is a major search engine?</w:t>
      </w:r>
    </w:p>
    <w:p w14:paraId="4335533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Google   ✓</w:t>
      </w:r>
    </w:p>
    <w:p w14:paraId="6FC6C83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Facebook</w:t>
      </w:r>
    </w:p>
    <w:p w14:paraId="37FCA2C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Amazon</w:t>
      </w:r>
    </w:p>
    <w:p w14:paraId="71FD853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Twitter</w:t>
      </w:r>
    </w:p>
    <w:p w14:paraId="25ED1994" w14:textId="77777777" w:rsidR="00B85506" w:rsidRDefault="00B85506">
      <w:pPr>
        <w:spacing w:before="60"/>
      </w:pPr>
    </w:p>
    <w:p w14:paraId="13FB0109" w14:textId="77777777" w:rsidR="00B85506" w:rsidRDefault="00000000">
      <w:pPr>
        <w:spacing w:before="180" w:after="60"/>
      </w:pPr>
      <w:r>
        <w:rPr>
          <w:b/>
          <w:bCs/>
        </w:rPr>
        <w:t xml:space="preserve">112. </w:t>
      </w:r>
      <w:r>
        <w:t>Common SEO tool for keyword research:</w:t>
      </w:r>
    </w:p>
    <w:p w14:paraId="1F63679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Google Analytics</w:t>
      </w:r>
    </w:p>
    <w:p w14:paraId="438939C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B)  -   </w:t>
      </w:r>
      <w:proofErr w:type="spellStart"/>
      <w:r>
        <w:rPr>
          <w:b/>
          <w:bCs/>
          <w:color w:val="1B5E20"/>
          <w:sz w:val="21"/>
          <w:szCs w:val="21"/>
        </w:rPr>
        <w:t>Ahrefs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027B980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Adobe Illustrator</w:t>
      </w:r>
    </w:p>
    <w:p w14:paraId="5A836E7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Microsoft Excel</w:t>
      </w:r>
    </w:p>
    <w:p w14:paraId="7F3116EE" w14:textId="77777777" w:rsidR="00B85506" w:rsidRDefault="00B85506">
      <w:pPr>
        <w:spacing w:before="60"/>
      </w:pPr>
    </w:p>
    <w:p w14:paraId="1949A18C" w14:textId="77777777" w:rsidR="00B85506" w:rsidRDefault="00000000">
      <w:pPr>
        <w:spacing w:before="180" w:after="60"/>
      </w:pPr>
      <w:r>
        <w:rPr>
          <w:b/>
          <w:bCs/>
        </w:rPr>
        <w:t xml:space="preserve">113. </w:t>
      </w:r>
      <w:r>
        <w:t xml:space="preserve">What is an </w:t>
      </w:r>
      <w:proofErr w:type="spellStart"/>
      <w:r>
        <w:t>hreflang</w:t>
      </w:r>
      <w:proofErr w:type="spellEnd"/>
      <w:r>
        <w:t xml:space="preserve"> tag used for?</w:t>
      </w:r>
    </w:p>
    <w:p w14:paraId="38C73FB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To specify the language and regional targeting of a page   ✓</w:t>
      </w:r>
    </w:p>
    <w:p w14:paraId="4EE430B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create internal links</w:t>
      </w:r>
    </w:p>
    <w:p w14:paraId="232E93A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enhance Website speed</w:t>
      </w:r>
    </w:p>
    <w:p w14:paraId="4CE37B6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improve mobile usability</w:t>
      </w:r>
    </w:p>
    <w:p w14:paraId="4E031E46" w14:textId="77777777" w:rsidR="00B85506" w:rsidRDefault="00B85506">
      <w:pPr>
        <w:spacing w:before="60"/>
      </w:pPr>
    </w:p>
    <w:p w14:paraId="68AD522C" w14:textId="77777777" w:rsidR="00B85506" w:rsidRDefault="00000000">
      <w:pPr>
        <w:spacing w:before="180" w:after="60"/>
      </w:pPr>
      <w:r>
        <w:rPr>
          <w:b/>
          <w:bCs/>
        </w:rPr>
        <w:t xml:space="preserve">114. </w:t>
      </w:r>
      <w:r>
        <w:t>What does 'geo-targeting' refer to?</w:t>
      </w:r>
    </w:p>
    <w:p w14:paraId="5C364DA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Targeting users based on their geographical location   ✓</w:t>
      </w:r>
    </w:p>
    <w:p w14:paraId="2A4E008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Website security</w:t>
      </w:r>
    </w:p>
    <w:p w14:paraId="0D77BE8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social media engagement</w:t>
      </w:r>
    </w:p>
    <w:p w14:paraId="45D4CEF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high-quality content</w:t>
      </w:r>
    </w:p>
    <w:p w14:paraId="101544C9" w14:textId="77777777" w:rsidR="00B85506" w:rsidRDefault="00B85506">
      <w:pPr>
        <w:spacing w:before="60"/>
      </w:pPr>
    </w:p>
    <w:p w14:paraId="1AFC7F14" w14:textId="77777777" w:rsidR="00B85506" w:rsidRDefault="00000000">
      <w:pPr>
        <w:spacing w:before="180" w:after="60"/>
      </w:pPr>
      <w:r>
        <w:rPr>
          <w:b/>
          <w:bCs/>
        </w:rPr>
        <w:t xml:space="preserve">115. </w:t>
      </w:r>
      <w:r>
        <w:t>Metric measuring average number of pages viewed during a session:</w:t>
      </w:r>
    </w:p>
    <w:p w14:paraId="63A3F49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Bounce Rate</w:t>
      </w:r>
    </w:p>
    <w:p w14:paraId="23EBF66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Pages per Session   ✓</w:t>
      </w:r>
    </w:p>
    <w:p w14:paraId="2E59100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Average Session Duration</w:t>
      </w:r>
    </w:p>
    <w:p w14:paraId="29C7EBD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User Engagement</w:t>
      </w:r>
    </w:p>
    <w:p w14:paraId="75AFDCD7" w14:textId="77777777" w:rsidR="00B85506" w:rsidRDefault="00B85506">
      <w:pPr>
        <w:spacing w:before="60"/>
      </w:pPr>
    </w:p>
    <w:p w14:paraId="76B80B5B" w14:textId="77777777" w:rsidR="00B85506" w:rsidRDefault="00000000">
      <w:pPr>
        <w:spacing w:before="180" w:after="60"/>
      </w:pPr>
      <w:r>
        <w:rPr>
          <w:b/>
          <w:bCs/>
        </w:rPr>
        <w:t xml:space="preserve">116. </w:t>
      </w:r>
      <w:r>
        <w:t>Tool commonly used to analyze Website traffic and user behavior:</w:t>
      </w:r>
    </w:p>
    <w:p w14:paraId="0D98879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Google Analytics   ✓</w:t>
      </w:r>
    </w:p>
    <w:p w14:paraId="2F96642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SEMrush</w:t>
      </w:r>
    </w:p>
    <w:p w14:paraId="378C094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Moz</w:t>
      </w:r>
    </w:p>
    <w:p w14:paraId="124CA09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Screaming Frog</w:t>
      </w:r>
    </w:p>
    <w:p w14:paraId="20BA8D3D" w14:textId="77777777" w:rsidR="00B85506" w:rsidRDefault="00B85506">
      <w:pPr>
        <w:spacing w:before="60"/>
      </w:pPr>
    </w:p>
    <w:p w14:paraId="2FC92DB6" w14:textId="77777777" w:rsidR="00B85506" w:rsidRDefault="00000000">
      <w:pPr>
        <w:spacing w:before="180" w:after="60"/>
      </w:pPr>
      <w:r>
        <w:rPr>
          <w:b/>
          <w:bCs/>
        </w:rPr>
        <w:t xml:space="preserve">117. </w:t>
      </w:r>
      <w:r>
        <w:t>What does 'SEO localization' involve?</w:t>
      </w:r>
    </w:p>
    <w:p w14:paraId="53EB5CB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Adjusting content for different languages and regions   ✓</w:t>
      </w:r>
    </w:p>
    <w:p w14:paraId="0750716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Website speed</w:t>
      </w:r>
    </w:p>
    <w:p w14:paraId="341C757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mobile usability</w:t>
      </w:r>
    </w:p>
    <w:p w14:paraId="42D2E3F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Increasing social media engagement</w:t>
      </w:r>
    </w:p>
    <w:p w14:paraId="2F7F779B" w14:textId="77777777" w:rsidR="00B85506" w:rsidRDefault="00B85506">
      <w:pPr>
        <w:spacing w:before="60"/>
      </w:pPr>
    </w:p>
    <w:p w14:paraId="01D2EDF2" w14:textId="77777777" w:rsidR="00B85506" w:rsidRDefault="00000000">
      <w:pPr>
        <w:spacing w:before="180" w:after="60"/>
      </w:pPr>
      <w:r>
        <w:rPr>
          <w:b/>
          <w:bCs/>
        </w:rPr>
        <w:t xml:space="preserve">118. </w:t>
      </w:r>
      <w:r>
        <w:t>Static initialization blocks are enclosed in braces and are defined</w:t>
      </w:r>
    </w:p>
    <w:p w14:paraId="13FF0C7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using</w:t>
      </w:r>
      <w:proofErr w:type="gramEnd"/>
      <w:r>
        <w:rPr>
          <w:color w:val="222222"/>
          <w:sz w:val="21"/>
          <w:szCs w:val="21"/>
        </w:rPr>
        <w:t xml:space="preserve"> the __________ keyword.</w:t>
      </w:r>
    </w:p>
    <w:p w14:paraId="3A8F24B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await</w:t>
      </w:r>
    </w:p>
    <w:p w14:paraId="2080D41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static   ✓</w:t>
      </w:r>
    </w:p>
    <w:p w14:paraId="0954DB4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extends</w:t>
      </w:r>
    </w:p>
    <w:p w14:paraId="176E2996" w14:textId="77777777" w:rsidR="00B85506" w:rsidRDefault="00B85506">
      <w:pPr>
        <w:spacing w:before="60"/>
      </w:pPr>
    </w:p>
    <w:p w14:paraId="783E28B2" w14:textId="77777777" w:rsidR="00B85506" w:rsidRDefault="00000000">
      <w:pPr>
        <w:spacing w:before="180" w:after="60"/>
      </w:pPr>
      <w:r>
        <w:rPr>
          <w:b/>
          <w:bCs/>
        </w:rPr>
        <w:t xml:space="preserve">119. </w:t>
      </w:r>
      <w:r>
        <w:t>Which character is introduced to define the private instance fields?</w:t>
      </w:r>
    </w:p>
    <w:p w14:paraId="03AC204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&amp;</w:t>
      </w:r>
    </w:p>
    <w:p w14:paraId="7D5E7DE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</w:p>
    <w:p w14:paraId="2D10353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-   ✓</w:t>
      </w:r>
      <w:proofErr w:type="gramEnd"/>
    </w:p>
    <w:p w14:paraId="61D78C5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^</w:t>
      </w:r>
    </w:p>
    <w:p w14:paraId="252F2F36" w14:textId="77777777" w:rsidR="00B85506" w:rsidRDefault="00B85506">
      <w:pPr>
        <w:spacing w:before="60"/>
      </w:pPr>
    </w:p>
    <w:p w14:paraId="1E32E30A" w14:textId="77777777" w:rsidR="00B85506" w:rsidRDefault="00000000">
      <w:pPr>
        <w:spacing w:before="180" w:after="60"/>
      </w:pPr>
      <w:r>
        <w:rPr>
          <w:b/>
          <w:bCs/>
        </w:rPr>
        <w:t xml:space="preserve">120. </w:t>
      </w:r>
      <w:r>
        <w:t>__________ refers to the direction of scrolling that initiates the</w:t>
      </w:r>
    </w:p>
    <w:p w14:paraId="213CC7D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animation</w:t>
      </w:r>
      <w:proofErr w:type="gramEnd"/>
      <w:r>
        <w:rPr>
          <w:color w:val="222222"/>
          <w:sz w:val="21"/>
          <w:szCs w:val="21"/>
        </w:rPr>
        <w:t>.</w:t>
      </w:r>
    </w:p>
    <w:p w14:paraId="33CBF28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Static Initialization</w:t>
      </w:r>
    </w:p>
    <w:p w14:paraId="3222FF7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Nesting</w:t>
      </w:r>
    </w:p>
    <w:p w14:paraId="03AECEA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Orientation   ✓</w:t>
      </w:r>
    </w:p>
    <w:p w14:paraId="643A710C" w14:textId="77777777" w:rsidR="00B85506" w:rsidRDefault="00B85506">
      <w:pPr>
        <w:spacing w:before="60"/>
      </w:pPr>
    </w:p>
    <w:p w14:paraId="310FC2C9" w14:textId="77777777" w:rsidR="00B85506" w:rsidRDefault="00000000">
      <w:pPr>
        <w:spacing w:before="180" w:after="60"/>
      </w:pPr>
      <w:r>
        <w:rPr>
          <w:b/>
          <w:bCs/>
        </w:rPr>
        <w:t xml:space="preserve">121. </w:t>
      </w:r>
      <w:proofErr w:type="gramStart"/>
      <w:r>
        <w:t>The __</w:t>
      </w:r>
      <w:proofErr w:type="gramEnd"/>
      <w:r>
        <w:t>______ is a CSS pseudo-class introduced in CSS Selectors Level</w:t>
      </w:r>
    </w:p>
    <w:p w14:paraId="44B0624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4</w:t>
      </w:r>
      <w:proofErr w:type="gram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specification</w:t>
      </w:r>
      <w:proofErr w:type="gramEnd"/>
      <w:r>
        <w:rPr>
          <w:color w:val="222222"/>
          <w:sz w:val="21"/>
          <w:szCs w:val="21"/>
        </w:rPr>
        <w:t>.</w:t>
      </w:r>
    </w:p>
    <w:p w14:paraId="3DB7F02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- </w:t>
      </w:r>
      <w:proofErr w:type="gramStart"/>
      <w:r>
        <w:rPr>
          <w:color w:val="222222"/>
          <w:sz w:val="21"/>
          <w:szCs w:val="21"/>
        </w:rPr>
        <w:t xml:space="preserve">  :target</w:t>
      </w:r>
      <w:proofErr w:type="gramEnd"/>
      <w:r>
        <w:rPr>
          <w:color w:val="222222"/>
          <w:sz w:val="21"/>
          <w:szCs w:val="21"/>
        </w:rPr>
        <w:t>()</w:t>
      </w:r>
    </w:p>
    <w:p w14:paraId="5485BDC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C)  - </w:t>
      </w:r>
      <w:proofErr w:type="gramStart"/>
      <w:r>
        <w:rPr>
          <w:b/>
          <w:bCs/>
          <w:color w:val="1B5E20"/>
          <w:sz w:val="21"/>
          <w:szCs w:val="21"/>
        </w:rPr>
        <w:t xml:space="preserve">  :has()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29CE1D1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- </w:t>
      </w:r>
      <w:proofErr w:type="gramStart"/>
      <w:r>
        <w:rPr>
          <w:color w:val="222222"/>
          <w:sz w:val="21"/>
          <w:szCs w:val="21"/>
        </w:rPr>
        <w:t xml:space="preserve">  :lang</w:t>
      </w:r>
      <w:proofErr w:type="gramEnd"/>
      <w:r>
        <w:rPr>
          <w:color w:val="222222"/>
          <w:sz w:val="21"/>
          <w:szCs w:val="21"/>
        </w:rPr>
        <w:t>()</w:t>
      </w:r>
    </w:p>
    <w:p w14:paraId="633EABC2" w14:textId="77777777" w:rsidR="00B85506" w:rsidRDefault="00B85506">
      <w:pPr>
        <w:spacing w:before="60"/>
      </w:pPr>
    </w:p>
    <w:p w14:paraId="7650185A" w14:textId="77777777" w:rsidR="00B85506" w:rsidRDefault="00000000">
      <w:pPr>
        <w:spacing w:before="180" w:after="60"/>
      </w:pPr>
      <w:r>
        <w:rPr>
          <w:b/>
          <w:bCs/>
        </w:rPr>
        <w:t xml:space="preserve">122. </w:t>
      </w:r>
      <w:r>
        <w:t xml:space="preserve">What can be applied to make Websites adaptable to different </w:t>
      </w:r>
      <w:proofErr w:type="gramStart"/>
      <w:r>
        <w:t>screen</w:t>
      </w:r>
      <w:proofErr w:type="gramEnd"/>
    </w:p>
    <w:p w14:paraId="79C31D9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sizes</w:t>
      </w:r>
      <w:proofErr w:type="gramEnd"/>
      <w:r>
        <w:rPr>
          <w:color w:val="222222"/>
          <w:sz w:val="21"/>
          <w:szCs w:val="21"/>
        </w:rPr>
        <w:t xml:space="preserve"> and devices?</w:t>
      </w:r>
    </w:p>
    <w:p w14:paraId="4D53357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Media queries   ✓</w:t>
      </w:r>
    </w:p>
    <w:p w14:paraId="0C363F8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Viewport meta tag</w:t>
      </w:r>
    </w:p>
    <w:p w14:paraId="183064E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Responsive typography</w:t>
      </w:r>
    </w:p>
    <w:p w14:paraId="139BCE9B" w14:textId="77777777" w:rsidR="00B85506" w:rsidRDefault="00B85506">
      <w:pPr>
        <w:spacing w:before="60"/>
      </w:pPr>
    </w:p>
    <w:p w14:paraId="5B51DE3C" w14:textId="77777777" w:rsidR="00B85506" w:rsidRDefault="00000000">
      <w:pPr>
        <w:spacing w:before="180" w:after="60"/>
      </w:pPr>
      <w:r>
        <w:rPr>
          <w:b/>
          <w:bCs/>
        </w:rPr>
        <w:t xml:space="preserve">123. </w:t>
      </w:r>
      <w:r>
        <w:t xml:space="preserve">What is the purpose of </w:t>
      </w:r>
      <w:proofErr w:type="gramStart"/>
      <w:r>
        <w:t>the :has</w:t>
      </w:r>
      <w:proofErr w:type="gramEnd"/>
      <w:r>
        <w:t>() pseudo-class in CSS Selectors</w:t>
      </w:r>
    </w:p>
    <w:p w14:paraId="6EC77A0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Level</w:t>
      </w:r>
      <w:proofErr w:type="gramEnd"/>
      <w:r>
        <w:rPr>
          <w:color w:val="222222"/>
          <w:sz w:val="21"/>
          <w:szCs w:val="21"/>
        </w:rPr>
        <w:t xml:space="preserve"> 4?</w:t>
      </w:r>
    </w:p>
    <w:p w14:paraId="75A1AE1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select a specific child element based on their parent</w:t>
      </w:r>
    </w:p>
    <w:p w14:paraId="56A0AE4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select all elements based on their tag name</w:t>
      </w:r>
    </w:p>
    <w:p w14:paraId="6D49BDDD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To select a specific parent element based on their descendent   ✓</w:t>
      </w:r>
    </w:p>
    <w:p w14:paraId="4105C7B6" w14:textId="77777777" w:rsidR="00B85506" w:rsidRDefault="00B85506">
      <w:pPr>
        <w:spacing w:before="60"/>
      </w:pPr>
    </w:p>
    <w:p w14:paraId="15CB77D9" w14:textId="77777777" w:rsidR="00B85506" w:rsidRDefault="00000000">
      <w:pPr>
        <w:spacing w:before="180" w:after="60"/>
      </w:pPr>
      <w:r>
        <w:rPr>
          <w:b/>
          <w:bCs/>
        </w:rPr>
        <w:t xml:space="preserve">124. </w:t>
      </w:r>
      <w:r>
        <w:t>Which version of ECMAScript introduced the top-level await feature?</w:t>
      </w:r>
    </w:p>
    <w:p w14:paraId="39C1746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ES2022   ✓</w:t>
      </w:r>
    </w:p>
    <w:p w14:paraId="4D9C8D6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ES2015</w:t>
      </w:r>
    </w:p>
    <w:p w14:paraId="09EA9D4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ES2020</w:t>
      </w:r>
    </w:p>
    <w:p w14:paraId="089FE73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ES6</w:t>
      </w:r>
    </w:p>
    <w:p w14:paraId="7974D9BA" w14:textId="77777777" w:rsidR="00B85506" w:rsidRDefault="00B85506">
      <w:pPr>
        <w:spacing w:before="60"/>
      </w:pPr>
    </w:p>
    <w:p w14:paraId="12D1A4BE" w14:textId="77777777" w:rsidR="00B85506" w:rsidRDefault="00000000">
      <w:pPr>
        <w:spacing w:before="180" w:after="60"/>
      </w:pPr>
      <w:r>
        <w:rPr>
          <w:b/>
          <w:bCs/>
        </w:rPr>
        <w:t xml:space="preserve">125. </w:t>
      </w:r>
      <w:r>
        <w:t xml:space="preserve">Which unit among the options </w:t>
      </w:r>
      <w:proofErr w:type="gramStart"/>
      <w:r>
        <w:t>takes into account</w:t>
      </w:r>
      <w:proofErr w:type="gramEnd"/>
      <w:r>
        <w:t xml:space="preserve"> the smaller of the</w:t>
      </w:r>
    </w:p>
    <w:p w14:paraId="0FA9BD5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width</w:t>
      </w:r>
      <w:proofErr w:type="gramEnd"/>
      <w:r>
        <w:rPr>
          <w:color w:val="222222"/>
          <w:sz w:val="21"/>
          <w:szCs w:val="21"/>
        </w:rPr>
        <w:t xml:space="preserve"> or height of the viewport?</w:t>
      </w:r>
    </w:p>
    <w:p w14:paraId="7DD2059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vw</w:t>
      </w:r>
      <w:proofErr w:type="spellEnd"/>
    </w:p>
    <w:p w14:paraId="7D2DD1F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C)  -   </w:t>
      </w:r>
      <w:proofErr w:type="spellStart"/>
      <w:r>
        <w:rPr>
          <w:b/>
          <w:bCs/>
          <w:color w:val="1B5E20"/>
          <w:sz w:val="21"/>
          <w:szCs w:val="21"/>
        </w:rPr>
        <w:t>vmin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61DCD5A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vmax</w:t>
      </w:r>
      <w:proofErr w:type="spellEnd"/>
    </w:p>
    <w:p w14:paraId="6FFD81A5" w14:textId="77777777" w:rsidR="00B85506" w:rsidRDefault="00B85506">
      <w:pPr>
        <w:spacing w:before="60"/>
      </w:pPr>
    </w:p>
    <w:p w14:paraId="6B637B31" w14:textId="77777777" w:rsidR="00B85506" w:rsidRDefault="00000000">
      <w:pPr>
        <w:spacing w:before="180" w:after="60"/>
      </w:pPr>
      <w:r>
        <w:rPr>
          <w:b/>
          <w:bCs/>
        </w:rPr>
        <w:t xml:space="preserve">126. </w:t>
      </w:r>
      <w:r>
        <w:t>Which rule in CSS applies animations to elements?</w:t>
      </w:r>
    </w:p>
    <w:p w14:paraId="627A088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  <w:r>
        <w:rPr>
          <w:color w:val="222222"/>
          <w:sz w:val="21"/>
          <w:szCs w:val="21"/>
        </w:rPr>
        <w:t>else</w:t>
      </w:r>
    </w:p>
    <w:p w14:paraId="7EA5008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  <w:r>
        <w:rPr>
          <w:color w:val="222222"/>
          <w:sz w:val="21"/>
          <w:szCs w:val="21"/>
        </w:rPr>
        <w:t>when x</w:t>
      </w:r>
    </w:p>
    <w:p w14:paraId="1B11EF5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@keyframes   ✓</w:t>
      </w:r>
    </w:p>
    <w:p w14:paraId="1A17D4B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  <w:r>
        <w:rPr>
          <w:color w:val="222222"/>
          <w:sz w:val="21"/>
          <w:szCs w:val="21"/>
        </w:rPr>
        <w:t>support</w:t>
      </w:r>
    </w:p>
    <w:p w14:paraId="1F4850D7" w14:textId="77777777" w:rsidR="00B85506" w:rsidRDefault="00B85506">
      <w:pPr>
        <w:spacing w:before="60"/>
      </w:pPr>
    </w:p>
    <w:p w14:paraId="34521236" w14:textId="77777777" w:rsidR="00B85506" w:rsidRDefault="00000000">
      <w:pPr>
        <w:spacing w:before="180" w:after="60"/>
      </w:pPr>
      <w:r>
        <w:rPr>
          <w:b/>
          <w:bCs/>
        </w:rPr>
        <w:t xml:space="preserve">127. </w:t>
      </w:r>
      <w:r>
        <w:t>Which HTML5 technique allows creating a responsive viewing area for</w:t>
      </w:r>
    </w:p>
    <w:p w14:paraId="4B916DB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the</w:t>
      </w:r>
      <w:proofErr w:type="gramEnd"/>
      <w:r>
        <w:rPr>
          <w:color w:val="222222"/>
          <w:sz w:val="21"/>
          <w:szCs w:val="21"/>
        </w:rPr>
        <w:t xml:space="preserve"> users?</w:t>
      </w:r>
    </w:p>
    <w:p w14:paraId="252C00D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Responsive topography</w:t>
      </w:r>
    </w:p>
    <w:p w14:paraId="24292AB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Responsive images</w:t>
      </w:r>
    </w:p>
    <w:p w14:paraId="5A59B7C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Fluid layout</w:t>
      </w:r>
    </w:p>
    <w:p w14:paraId="3EEC37B1" w14:textId="77777777" w:rsidR="00B85506" w:rsidRDefault="00B85506">
      <w:pPr>
        <w:spacing w:before="60"/>
      </w:pPr>
    </w:p>
    <w:p w14:paraId="07215872" w14:textId="77777777" w:rsidR="00B85506" w:rsidRDefault="00000000">
      <w:pPr>
        <w:spacing w:before="180" w:after="60"/>
      </w:pPr>
      <w:r>
        <w:rPr>
          <w:b/>
          <w:bCs/>
        </w:rPr>
        <w:t xml:space="preserve">128. </w:t>
      </w:r>
      <w:r>
        <w:t>Which ECMAScript 2022 feature provides more flexibility in class</w:t>
      </w:r>
    </w:p>
    <w:p w14:paraId="254ACA6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initialization</w:t>
      </w:r>
      <w:proofErr w:type="gramEnd"/>
      <w:r>
        <w:rPr>
          <w:color w:val="222222"/>
          <w:sz w:val="21"/>
          <w:szCs w:val="21"/>
        </w:rPr>
        <w:t xml:space="preserve"> as they allow per-class evaluation </w:t>
      </w:r>
      <w:proofErr w:type="gramStart"/>
      <w:r>
        <w:rPr>
          <w:color w:val="222222"/>
          <w:sz w:val="21"/>
          <w:szCs w:val="21"/>
        </w:rPr>
        <w:t>initialization?</w:t>
      </w:r>
      <w:proofErr w:type="gramEnd"/>
    </w:p>
    <w:p w14:paraId="4143CC1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Private fields</w:t>
      </w:r>
    </w:p>
    <w:p w14:paraId="60F8DC0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Top-level await</w:t>
      </w:r>
    </w:p>
    <w:p w14:paraId="461CE9C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Static blocks   ✓</w:t>
      </w:r>
    </w:p>
    <w:p w14:paraId="5E425CB3" w14:textId="77777777" w:rsidR="00B85506" w:rsidRDefault="00B85506">
      <w:pPr>
        <w:spacing w:before="60"/>
      </w:pPr>
    </w:p>
    <w:p w14:paraId="32EB2934" w14:textId="77777777" w:rsidR="00B85506" w:rsidRDefault="00000000">
      <w:pPr>
        <w:spacing w:before="180" w:after="60"/>
      </w:pPr>
      <w:r>
        <w:rPr>
          <w:b/>
          <w:bCs/>
        </w:rPr>
        <w:t xml:space="preserve">129. </w:t>
      </w:r>
      <w:r>
        <w:t>The nested grids lead to erratic placement of items when the grid is</w:t>
      </w:r>
    </w:p>
    <w:p w14:paraId="0298722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stretched</w:t>
      </w:r>
      <w:proofErr w:type="gramEnd"/>
      <w:r>
        <w:rPr>
          <w:color w:val="222222"/>
          <w:sz w:val="21"/>
          <w:szCs w:val="21"/>
        </w:rPr>
        <w:t xml:space="preserve"> or resized as ______________.</w:t>
      </w:r>
    </w:p>
    <w:p w14:paraId="2D5F255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All the grids have different sized contents that influence the layout that makes each element act independently   ✓</w:t>
      </w:r>
    </w:p>
    <w:p w14:paraId="3628742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All the grids have the same sized contents that influence the layout that makes each element act independently</w:t>
      </w:r>
    </w:p>
    <w:p w14:paraId="48FC6B6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All the grids have different sized contents that influence the layout that makes each element act dependently</w:t>
      </w:r>
    </w:p>
    <w:p w14:paraId="16B0746F" w14:textId="77777777" w:rsidR="00B85506" w:rsidRDefault="00B85506">
      <w:pPr>
        <w:spacing w:before="60"/>
      </w:pPr>
    </w:p>
    <w:p w14:paraId="0A6F7409" w14:textId="77777777" w:rsidR="00B85506" w:rsidRDefault="00000000">
      <w:pPr>
        <w:spacing w:before="180" w:after="60"/>
      </w:pPr>
      <w:r>
        <w:rPr>
          <w:b/>
          <w:bCs/>
        </w:rPr>
        <w:t xml:space="preserve">130. </w:t>
      </w:r>
      <w:r>
        <w:t>Nick wants to check if an object has its own property or if it</w:t>
      </w:r>
    </w:p>
    <w:p w14:paraId="70C3291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inherits</w:t>
      </w:r>
      <w:proofErr w:type="gramEnd"/>
      <w:r>
        <w:rPr>
          <w:color w:val="222222"/>
          <w:sz w:val="21"/>
          <w:szCs w:val="21"/>
        </w:rPr>
        <w:t xml:space="preserve"> it from its prototype. Which method introduced in ES2022 can be used to replace </w:t>
      </w:r>
      <w:proofErr w:type="spellStart"/>
      <w:proofErr w:type="gramStart"/>
      <w:r>
        <w:rPr>
          <w:color w:val="222222"/>
          <w:sz w:val="21"/>
          <w:szCs w:val="21"/>
        </w:rPr>
        <w:t>Object.prototype.hasOwnProperty</w:t>
      </w:r>
      <w:proofErr w:type="spellEnd"/>
      <w:proofErr w:type="gramEnd"/>
      <w:r>
        <w:rPr>
          <w:color w:val="222222"/>
          <w:sz w:val="21"/>
          <w:szCs w:val="21"/>
        </w:rPr>
        <w:t>()?</w:t>
      </w:r>
    </w:p>
    <w:p w14:paraId="0A0CAE4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proofErr w:type="gramStart"/>
      <w:r>
        <w:rPr>
          <w:color w:val="222222"/>
          <w:sz w:val="21"/>
          <w:szCs w:val="21"/>
        </w:rPr>
        <w:t>Object.has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</w:t>
      </w:r>
    </w:p>
    <w:p w14:paraId="2385A4F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Object.isOwn</w:t>
      </w:r>
      <w:proofErr w:type="spellEnd"/>
      <w:r>
        <w:rPr>
          <w:color w:val="222222"/>
          <w:sz w:val="21"/>
          <w:szCs w:val="21"/>
        </w:rPr>
        <w:t>()</w:t>
      </w:r>
    </w:p>
    <w:p w14:paraId="591772A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spellStart"/>
      <w:r>
        <w:rPr>
          <w:b/>
          <w:bCs/>
          <w:color w:val="1B5E20"/>
          <w:sz w:val="21"/>
          <w:szCs w:val="21"/>
        </w:rPr>
        <w:t>Object.hasOwn</w:t>
      </w:r>
      <w:proofErr w:type="spellEnd"/>
      <w:proofErr w:type="gramStart"/>
      <w:r>
        <w:rPr>
          <w:b/>
          <w:bCs/>
          <w:color w:val="1B5E20"/>
          <w:sz w:val="21"/>
          <w:szCs w:val="21"/>
        </w:rPr>
        <w:t xml:space="preserve">()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739623FE" w14:textId="77777777" w:rsidR="00B85506" w:rsidRDefault="00B85506">
      <w:pPr>
        <w:spacing w:before="60"/>
      </w:pPr>
    </w:p>
    <w:p w14:paraId="61EFB15F" w14:textId="77777777" w:rsidR="00B85506" w:rsidRDefault="00000000">
      <w:pPr>
        <w:spacing w:before="180" w:after="60"/>
      </w:pPr>
      <w:r>
        <w:rPr>
          <w:b/>
          <w:bCs/>
        </w:rPr>
        <w:t xml:space="preserve">131. </w:t>
      </w:r>
      <w:r>
        <w:t>An object that represents eventual success or failure of an</w:t>
      </w:r>
    </w:p>
    <w:p w14:paraId="43746B2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asynchronous</w:t>
      </w:r>
      <w:proofErr w:type="gramEnd"/>
      <w:r>
        <w:rPr>
          <w:color w:val="222222"/>
          <w:sz w:val="21"/>
          <w:szCs w:val="21"/>
        </w:rPr>
        <w:t xml:space="preserve"> operation </w:t>
      </w:r>
      <w:proofErr w:type="gramStart"/>
      <w:r>
        <w:rPr>
          <w:color w:val="222222"/>
          <w:sz w:val="21"/>
          <w:szCs w:val="21"/>
        </w:rPr>
        <w:t>is __</w:t>
      </w:r>
      <w:proofErr w:type="gramEnd"/>
      <w:r>
        <w:rPr>
          <w:color w:val="222222"/>
          <w:sz w:val="21"/>
          <w:szCs w:val="21"/>
        </w:rPr>
        <w:t>__________.</w:t>
      </w:r>
    </w:p>
    <w:p w14:paraId="643F37E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method</w:t>
      </w:r>
    </w:p>
    <w:p w14:paraId="6851052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class</w:t>
      </w:r>
    </w:p>
    <w:p w14:paraId="07401173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promise   ✓</w:t>
      </w:r>
    </w:p>
    <w:p w14:paraId="3FEA1F8D" w14:textId="77777777" w:rsidR="00B85506" w:rsidRDefault="00B85506">
      <w:pPr>
        <w:spacing w:before="60"/>
      </w:pPr>
    </w:p>
    <w:p w14:paraId="13C93599" w14:textId="77777777" w:rsidR="00B85506" w:rsidRDefault="00000000">
      <w:pPr>
        <w:spacing w:before="180" w:after="60"/>
      </w:pPr>
      <w:r>
        <w:rPr>
          <w:b/>
          <w:bCs/>
        </w:rPr>
        <w:t xml:space="preserve">132. </w:t>
      </w:r>
      <w:r>
        <w:t>To declare a private class field, prefix the name of the class field</w:t>
      </w:r>
    </w:p>
    <w:p w14:paraId="2919EC1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with</w:t>
      </w:r>
      <w:proofErr w:type="gramEnd"/>
      <w:r>
        <w:rPr>
          <w:color w:val="222222"/>
          <w:sz w:val="21"/>
          <w:szCs w:val="21"/>
        </w:rPr>
        <w:t xml:space="preserve"> _______________.</w:t>
      </w:r>
    </w:p>
    <w:p w14:paraId="628359C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-   ✓</w:t>
      </w:r>
      <w:proofErr w:type="gramEnd"/>
    </w:p>
    <w:p w14:paraId="64188B0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$</w:t>
      </w:r>
    </w:p>
    <w:p w14:paraId="1C99591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~</w:t>
      </w:r>
    </w:p>
    <w:p w14:paraId="41FAA164" w14:textId="77777777" w:rsidR="00B85506" w:rsidRDefault="00B85506">
      <w:pPr>
        <w:spacing w:before="60"/>
      </w:pPr>
    </w:p>
    <w:p w14:paraId="470E465B" w14:textId="77777777" w:rsidR="00B85506" w:rsidRDefault="00000000">
      <w:pPr>
        <w:spacing w:before="180" w:after="60"/>
      </w:pPr>
      <w:r>
        <w:rPr>
          <w:b/>
          <w:bCs/>
        </w:rPr>
        <w:t xml:space="preserve">133. </w:t>
      </w:r>
      <w:r>
        <w:t>Two features in JSON are ______________________.</w:t>
      </w:r>
    </w:p>
    <w:p w14:paraId="09ADE06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store and exchange</w:t>
      </w:r>
    </w:p>
    <w:p w14:paraId="6E86DD5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serialization and deserialization   ✓</w:t>
      </w:r>
    </w:p>
    <w:p w14:paraId="46E5E0C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stack and unstack</w:t>
      </w:r>
    </w:p>
    <w:p w14:paraId="7BECA5C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 and deform</w:t>
      </w:r>
    </w:p>
    <w:p w14:paraId="40A0B6AF" w14:textId="77777777" w:rsidR="00B85506" w:rsidRDefault="00B85506">
      <w:pPr>
        <w:spacing w:before="60"/>
      </w:pPr>
    </w:p>
    <w:p w14:paraId="708D26EC" w14:textId="77777777" w:rsidR="00B85506" w:rsidRDefault="00000000">
      <w:pPr>
        <w:spacing w:before="180" w:after="60"/>
      </w:pPr>
      <w:r>
        <w:rPr>
          <w:b/>
          <w:bCs/>
        </w:rPr>
        <w:t xml:space="preserve">134. </w:t>
      </w:r>
      <w:r>
        <w:t>What attribute should be used for a hidden value?</w:t>
      </w:r>
    </w:p>
    <w:p w14:paraId="721B134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type   ✓</w:t>
      </w:r>
    </w:p>
    <w:p w14:paraId="13BFB28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</w:t>
      </w:r>
    </w:p>
    <w:p w14:paraId="3C31E61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hidden</w:t>
      </w:r>
    </w:p>
    <w:p w14:paraId="6155383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input</w:t>
      </w:r>
    </w:p>
    <w:p w14:paraId="1D5AFF89" w14:textId="77777777" w:rsidR="00B85506" w:rsidRDefault="00B85506">
      <w:pPr>
        <w:spacing w:before="60"/>
      </w:pPr>
    </w:p>
    <w:p w14:paraId="4709E4EA" w14:textId="77777777" w:rsidR="00B85506" w:rsidRDefault="00000000">
      <w:pPr>
        <w:spacing w:before="180" w:after="60"/>
      </w:pPr>
      <w:r>
        <w:rPr>
          <w:b/>
          <w:bCs/>
        </w:rPr>
        <w:t xml:space="preserve">135. </w:t>
      </w:r>
      <w:r>
        <w:t>What are the two parts of JSON?</w:t>
      </w:r>
    </w:p>
    <w:p w14:paraId="619FBD0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keys and forms</w:t>
      </w:r>
    </w:p>
    <w:p w14:paraId="48245F9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objects and strings</w:t>
      </w:r>
    </w:p>
    <w:p w14:paraId="3674ACE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keys and values   ✓</w:t>
      </w:r>
    </w:p>
    <w:p w14:paraId="3518F8F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numbers and values</w:t>
      </w:r>
    </w:p>
    <w:p w14:paraId="1A143C01" w14:textId="77777777" w:rsidR="00B85506" w:rsidRDefault="00B85506">
      <w:pPr>
        <w:spacing w:before="60"/>
      </w:pPr>
    </w:p>
    <w:p w14:paraId="154EBA26" w14:textId="77777777" w:rsidR="00B85506" w:rsidRDefault="00000000">
      <w:pPr>
        <w:spacing w:before="180" w:after="60"/>
      </w:pPr>
      <w:r>
        <w:rPr>
          <w:b/>
          <w:bCs/>
        </w:rPr>
        <w:t xml:space="preserve">136. </w:t>
      </w:r>
      <w:r>
        <w:t>Identify the correct code snippet for looping over an array.</w:t>
      </w:r>
    </w:p>
    <w:p w14:paraId="0847F7B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Option 1: const Books = [</w:t>
      </w:r>
      <w:proofErr w:type="gramStart"/>
      <w:r>
        <w:rPr>
          <w:color w:val="222222"/>
          <w:sz w:val="21"/>
          <w:szCs w:val="21"/>
        </w:rPr>
        <w:t>UK ,</w:t>
      </w:r>
      <w:proofErr w:type="gram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American ,</w:t>
      </w:r>
      <w:proofErr w:type="gram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Vietnamese ,</w:t>
      </w:r>
      <w:proofErr w:type="gramEnd"/>
      <w:r>
        <w:rPr>
          <w:color w:val="222222"/>
          <w:sz w:val="21"/>
          <w:szCs w:val="21"/>
        </w:rPr>
        <w:t xml:space="preserve"> Japanese]; ...</w:t>
      </w:r>
    </w:p>
    <w:p w14:paraId="4BF7960D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Option 2: const Books = ["UK</w:t>
      </w:r>
      <w:proofErr w:type="gramStart"/>
      <w:r>
        <w:rPr>
          <w:b/>
          <w:bCs/>
          <w:color w:val="1B5E20"/>
          <w:sz w:val="21"/>
          <w:szCs w:val="21"/>
        </w:rPr>
        <w:t>" ,</w:t>
      </w:r>
      <w:proofErr w:type="gramEnd"/>
      <w:r>
        <w:rPr>
          <w:b/>
          <w:bCs/>
          <w:color w:val="1B5E20"/>
          <w:sz w:val="21"/>
          <w:szCs w:val="21"/>
        </w:rPr>
        <w:t xml:space="preserve"> "American</w:t>
      </w:r>
      <w:proofErr w:type="gramStart"/>
      <w:r>
        <w:rPr>
          <w:b/>
          <w:bCs/>
          <w:color w:val="1B5E20"/>
          <w:sz w:val="21"/>
          <w:szCs w:val="21"/>
        </w:rPr>
        <w:t>" ,</w:t>
      </w:r>
      <w:proofErr w:type="gramEnd"/>
      <w:r>
        <w:rPr>
          <w:b/>
          <w:bCs/>
          <w:color w:val="1B5E20"/>
          <w:sz w:val="21"/>
          <w:szCs w:val="21"/>
        </w:rPr>
        <w:t xml:space="preserve"> "Vietnamese</w:t>
      </w:r>
      <w:proofErr w:type="gramStart"/>
      <w:r>
        <w:rPr>
          <w:b/>
          <w:bCs/>
          <w:color w:val="1B5E20"/>
          <w:sz w:val="21"/>
          <w:szCs w:val="21"/>
        </w:rPr>
        <w:t>" ,</w:t>
      </w:r>
      <w:proofErr w:type="gramEnd"/>
      <w:r>
        <w:rPr>
          <w:b/>
          <w:bCs/>
          <w:color w:val="1B5E20"/>
          <w:sz w:val="21"/>
          <w:szCs w:val="21"/>
        </w:rPr>
        <w:t xml:space="preserve"> "Japanese"]; let text = ""; for (let x of Books) </w:t>
      </w:r>
      <w:proofErr w:type="gramStart"/>
      <w:r>
        <w:rPr>
          <w:b/>
          <w:bCs/>
          <w:color w:val="1B5E20"/>
          <w:sz w:val="21"/>
          <w:szCs w:val="21"/>
        </w:rPr>
        <w:t>{ text</w:t>
      </w:r>
      <w:proofErr w:type="gramEnd"/>
      <w:r>
        <w:rPr>
          <w:b/>
          <w:bCs/>
          <w:color w:val="1B5E20"/>
          <w:sz w:val="21"/>
          <w:szCs w:val="21"/>
        </w:rPr>
        <w:t xml:space="preserve"> += x</w:t>
      </w:r>
      <w:proofErr w:type="gramStart"/>
      <w:r>
        <w:rPr>
          <w:b/>
          <w:bCs/>
          <w:color w:val="1B5E20"/>
          <w:sz w:val="21"/>
          <w:szCs w:val="21"/>
        </w:rPr>
        <w:t>; }</w:t>
      </w:r>
      <w:proofErr w:type="gramEnd"/>
      <w:r>
        <w:rPr>
          <w:b/>
          <w:bCs/>
          <w:color w:val="1B5E20"/>
          <w:sz w:val="21"/>
          <w:szCs w:val="21"/>
        </w:rPr>
        <w:t xml:space="preserve"> console.log(text</w:t>
      </w:r>
      <w:proofErr w:type="gramStart"/>
      <w:r>
        <w:rPr>
          <w:b/>
          <w:bCs/>
          <w:color w:val="1B5E20"/>
          <w:sz w:val="21"/>
          <w:szCs w:val="21"/>
        </w:rPr>
        <w:t xml:space="preserve">);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744457B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Option 3: const Books = ["UK</w:t>
      </w:r>
      <w:proofErr w:type="gramStart"/>
      <w:r>
        <w:rPr>
          <w:color w:val="222222"/>
          <w:sz w:val="21"/>
          <w:szCs w:val="21"/>
        </w:rPr>
        <w:t>" ,</w:t>
      </w:r>
      <w:proofErr w:type="gramEnd"/>
      <w:r>
        <w:rPr>
          <w:color w:val="222222"/>
          <w:sz w:val="21"/>
          <w:szCs w:val="21"/>
        </w:rPr>
        <w:t xml:space="preserve"> ... let text = {}; ...</w:t>
      </w:r>
    </w:p>
    <w:p w14:paraId="7CE7313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Option 4: const Books = ["UK</w:t>
      </w:r>
      <w:proofErr w:type="gramStart"/>
      <w:r>
        <w:rPr>
          <w:color w:val="222222"/>
          <w:sz w:val="21"/>
          <w:szCs w:val="21"/>
        </w:rPr>
        <w:t>" ,</w:t>
      </w:r>
      <w:proofErr w:type="gramEnd"/>
      <w:r>
        <w:rPr>
          <w:color w:val="222222"/>
          <w:sz w:val="21"/>
          <w:szCs w:val="21"/>
        </w:rPr>
        <w:t xml:space="preserve"> ... let text </w:t>
      </w:r>
      <w:proofErr w:type="gramStart"/>
      <w:r>
        <w:rPr>
          <w:color w:val="222222"/>
          <w:sz w:val="21"/>
          <w:szCs w:val="21"/>
        </w:rPr>
        <w:t>= {""};</w:t>
      </w:r>
      <w:proofErr w:type="gramEnd"/>
      <w:r>
        <w:rPr>
          <w:color w:val="222222"/>
          <w:sz w:val="21"/>
          <w:szCs w:val="21"/>
        </w:rPr>
        <w:t xml:space="preserve"> ...</w:t>
      </w:r>
    </w:p>
    <w:p w14:paraId="4C5834D8" w14:textId="77777777" w:rsidR="00B85506" w:rsidRDefault="00B85506">
      <w:pPr>
        <w:spacing w:before="60"/>
      </w:pPr>
    </w:p>
    <w:p w14:paraId="6EF013EA" w14:textId="77777777" w:rsidR="00B85506" w:rsidRDefault="00000000">
      <w:pPr>
        <w:spacing w:before="180" w:after="60"/>
      </w:pPr>
      <w:r>
        <w:rPr>
          <w:b/>
          <w:bCs/>
        </w:rPr>
        <w:t xml:space="preserve">137. </w:t>
      </w:r>
      <w:r>
        <w:t>Which of the following statements are true for DOM? (</w:t>
      </w:r>
      <w:proofErr w:type="gramStart"/>
      <w:r>
        <w:t>multiple</w:t>
      </w:r>
      <w:proofErr w:type="gramEnd"/>
    </w:p>
    <w:p w14:paraId="0B38E2D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options</w:t>
      </w:r>
      <w:proofErr w:type="gramEnd"/>
      <w:r>
        <w:rPr>
          <w:color w:val="222222"/>
          <w:sz w:val="21"/>
          <w:szCs w:val="21"/>
        </w:rPr>
        <w:t>)</w:t>
      </w:r>
    </w:p>
    <w:p w14:paraId="2063C64D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DOM is an essential component for JavaScript.   ✓</w:t>
      </w:r>
    </w:p>
    <w:p w14:paraId="2EBB2A2D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The DOM is an API that defines the object structure for accessing and manipulating HTML elements.   ✓</w:t>
      </w:r>
    </w:p>
    <w:p w14:paraId="5D4DCEA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DOM is used with JavaScript to perform mathematical operations.</w:t>
      </w:r>
    </w:p>
    <w:p w14:paraId="0CFD8907" w14:textId="77777777" w:rsidR="00B85506" w:rsidRDefault="00B85506">
      <w:pPr>
        <w:spacing w:before="60"/>
      </w:pPr>
    </w:p>
    <w:p w14:paraId="757E9965" w14:textId="77777777" w:rsidR="00B85506" w:rsidRDefault="00000000">
      <w:pPr>
        <w:spacing w:before="180" w:after="60"/>
      </w:pPr>
      <w:r>
        <w:rPr>
          <w:b/>
          <w:bCs/>
        </w:rPr>
        <w:t xml:space="preserve">138. </w:t>
      </w:r>
      <w:r>
        <w:t xml:space="preserve">What does the </w:t>
      </w:r>
      <w:proofErr w:type="gramStart"/>
      <w:r>
        <w:t>empty(</w:t>
      </w:r>
      <w:proofErr w:type="gramEnd"/>
      <w:r>
        <w:t>) method do?</w:t>
      </w:r>
    </w:p>
    <w:p w14:paraId="14CFBF5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Deletes the element</w:t>
      </w:r>
    </w:p>
    <w:p w14:paraId="00EB313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Removes all child elements   ✓</w:t>
      </w:r>
    </w:p>
    <w:p w14:paraId="59CBB39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Sets element's text to empty string</w:t>
      </w:r>
    </w:p>
    <w:p w14:paraId="76B592E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Hides the element</w:t>
      </w:r>
    </w:p>
    <w:p w14:paraId="2ED2890E" w14:textId="77777777" w:rsidR="00B85506" w:rsidRDefault="00B85506">
      <w:pPr>
        <w:spacing w:before="60"/>
      </w:pPr>
    </w:p>
    <w:p w14:paraId="5DE0BAC5" w14:textId="77777777" w:rsidR="00B85506" w:rsidRDefault="00000000">
      <w:pPr>
        <w:spacing w:before="180" w:after="60"/>
      </w:pPr>
      <w:r>
        <w:rPr>
          <w:b/>
          <w:bCs/>
        </w:rPr>
        <w:t xml:space="preserve">139. </w:t>
      </w:r>
      <w:r>
        <w:t>Which jQuery UI component allows users to select dates?</w:t>
      </w:r>
    </w:p>
    <w:p w14:paraId="116A0BD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Calendar</w:t>
      </w:r>
    </w:p>
    <w:p w14:paraId="2C55A6C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DateSelect</w:t>
      </w:r>
      <w:proofErr w:type="spellEnd"/>
    </w:p>
    <w:p w14:paraId="6CECE2E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C)  -   </w:t>
      </w:r>
      <w:proofErr w:type="spellStart"/>
      <w:r>
        <w:rPr>
          <w:b/>
          <w:bCs/>
          <w:color w:val="1B5E20"/>
          <w:sz w:val="21"/>
          <w:szCs w:val="21"/>
        </w:rPr>
        <w:t>Datepicker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56CACA3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TimeChooser</w:t>
      </w:r>
      <w:proofErr w:type="spellEnd"/>
    </w:p>
    <w:p w14:paraId="3CBC35EF" w14:textId="77777777" w:rsidR="00B85506" w:rsidRDefault="00B85506">
      <w:pPr>
        <w:spacing w:before="60"/>
      </w:pPr>
    </w:p>
    <w:p w14:paraId="1B6DF422" w14:textId="77777777" w:rsidR="00B85506" w:rsidRDefault="00000000">
      <w:pPr>
        <w:spacing w:before="180" w:after="60"/>
      </w:pPr>
      <w:r>
        <w:rPr>
          <w:b/>
          <w:bCs/>
        </w:rPr>
        <w:t xml:space="preserve">140. </w:t>
      </w:r>
      <w:r>
        <w:t xml:space="preserve">Media queries in responsive Web design are used </w:t>
      </w:r>
      <w:proofErr w:type="gramStart"/>
      <w:r>
        <w:t>to __</w:t>
      </w:r>
      <w:proofErr w:type="gramEnd"/>
      <w:r>
        <w:t>________.</w:t>
      </w:r>
    </w:p>
    <w:p w14:paraId="643B7BD0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Apply styles based on screen size and orientation   ✓</w:t>
      </w:r>
    </w:p>
    <w:p w14:paraId="5909D4F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Apply styles based on the browser type</w:t>
      </w:r>
    </w:p>
    <w:p w14:paraId="693D0CD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Apply styles based on the user's location</w:t>
      </w:r>
    </w:p>
    <w:p w14:paraId="66222B2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Apply styles based on the operating system</w:t>
      </w:r>
    </w:p>
    <w:p w14:paraId="47DF81D1" w14:textId="77777777" w:rsidR="00B85506" w:rsidRDefault="00B85506">
      <w:pPr>
        <w:spacing w:before="60"/>
      </w:pPr>
    </w:p>
    <w:p w14:paraId="6483FD4D" w14:textId="77777777" w:rsidR="00B85506" w:rsidRDefault="00000000">
      <w:pPr>
        <w:spacing w:before="180" w:after="60"/>
      </w:pPr>
      <w:r>
        <w:rPr>
          <w:b/>
          <w:bCs/>
        </w:rPr>
        <w:t xml:space="preserve">141. </w:t>
      </w:r>
      <w:r>
        <w:t xml:space="preserve">Which breakpoints </w:t>
      </w:r>
      <w:proofErr w:type="gramStart"/>
      <w:r>
        <w:t>is</w:t>
      </w:r>
      <w:proofErr w:type="gramEnd"/>
      <w:r>
        <w:t xml:space="preserve"> used for large desktops in Bootstrap?</w:t>
      </w:r>
    </w:p>
    <w:p w14:paraId="36994CA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md</w:t>
      </w:r>
    </w:p>
    <w:p w14:paraId="321ED97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sm</w:t>
      </w:r>
      <w:proofErr w:type="spellEnd"/>
    </w:p>
    <w:p w14:paraId="648A986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lg   ✓</w:t>
      </w:r>
    </w:p>
    <w:p w14:paraId="34059B4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xxl</w:t>
      </w:r>
      <w:proofErr w:type="spellEnd"/>
    </w:p>
    <w:p w14:paraId="562205C5" w14:textId="77777777" w:rsidR="00B85506" w:rsidRDefault="00B85506">
      <w:pPr>
        <w:spacing w:before="60"/>
      </w:pPr>
    </w:p>
    <w:p w14:paraId="72444BC0" w14:textId="77777777" w:rsidR="00B85506" w:rsidRDefault="00000000">
      <w:pPr>
        <w:spacing w:before="180" w:after="60"/>
      </w:pPr>
      <w:r>
        <w:rPr>
          <w:b/>
          <w:bCs/>
        </w:rPr>
        <w:t xml:space="preserve">142. </w:t>
      </w:r>
      <w:r>
        <w:t>Which class is used to create a flex container in Bootstrap?</w:t>
      </w:r>
    </w:p>
    <w:p w14:paraId="411B084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d-block</w:t>
      </w:r>
    </w:p>
    <w:p w14:paraId="451850B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d-flex   ✓</w:t>
      </w:r>
    </w:p>
    <w:p w14:paraId="50DCA78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d-inline</w:t>
      </w:r>
    </w:p>
    <w:p w14:paraId="3C13272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d-none</w:t>
      </w:r>
    </w:p>
    <w:p w14:paraId="45D2DA57" w14:textId="77777777" w:rsidR="00B85506" w:rsidRDefault="00B85506">
      <w:pPr>
        <w:spacing w:before="60"/>
      </w:pPr>
    </w:p>
    <w:p w14:paraId="450F1226" w14:textId="77777777" w:rsidR="00B85506" w:rsidRDefault="00000000">
      <w:pPr>
        <w:spacing w:before="180" w:after="60"/>
      </w:pPr>
      <w:r>
        <w:rPr>
          <w:b/>
          <w:bCs/>
        </w:rPr>
        <w:t xml:space="preserve">143. </w:t>
      </w:r>
      <w:r>
        <w:t>When handling forms with jQuery, which tasks can jQuery perform to</w:t>
      </w:r>
    </w:p>
    <w:p w14:paraId="6E380DC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improve</w:t>
      </w:r>
      <w:proofErr w:type="gramEnd"/>
      <w:r>
        <w:rPr>
          <w:color w:val="222222"/>
          <w:sz w:val="21"/>
          <w:szCs w:val="21"/>
        </w:rPr>
        <w:t xml:space="preserve"> user interaction?</w:t>
      </w:r>
    </w:p>
    <w:p w14:paraId="77755A30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Form validation   ✓</w:t>
      </w:r>
    </w:p>
    <w:p w14:paraId="6C11EDF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AJAX form submissions   ✓</w:t>
      </w:r>
    </w:p>
    <w:p w14:paraId="06E38A7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Handling form events   ✓</w:t>
      </w:r>
    </w:p>
    <w:p w14:paraId="6244517F" w14:textId="77777777" w:rsidR="00B85506" w:rsidRDefault="00B85506">
      <w:pPr>
        <w:spacing w:before="60"/>
      </w:pPr>
    </w:p>
    <w:p w14:paraId="71F7538B" w14:textId="77777777" w:rsidR="00B85506" w:rsidRDefault="00000000">
      <w:pPr>
        <w:spacing w:before="180" w:after="60"/>
      </w:pPr>
      <w:r>
        <w:rPr>
          <w:b/>
          <w:bCs/>
        </w:rPr>
        <w:t xml:space="preserve">144. </w:t>
      </w:r>
      <w:r>
        <w:t>What does minifying CSS and JavaScript files help with?</w:t>
      </w:r>
    </w:p>
    <w:p w14:paraId="384CF69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Reducing file size</w:t>
      </w:r>
    </w:p>
    <w:p w14:paraId="7B9D5C9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load times</w:t>
      </w:r>
    </w:p>
    <w:p w14:paraId="5EF512B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code readability</w:t>
      </w:r>
    </w:p>
    <w:p w14:paraId="7ADC1A5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Both A and B   ✓</w:t>
      </w:r>
    </w:p>
    <w:p w14:paraId="68EBABAF" w14:textId="77777777" w:rsidR="00B85506" w:rsidRDefault="00B85506">
      <w:pPr>
        <w:spacing w:before="60"/>
      </w:pPr>
    </w:p>
    <w:p w14:paraId="34265362" w14:textId="77777777" w:rsidR="00B85506" w:rsidRDefault="00000000">
      <w:pPr>
        <w:spacing w:before="180" w:after="60"/>
      </w:pPr>
      <w:r>
        <w:rPr>
          <w:b/>
          <w:bCs/>
        </w:rPr>
        <w:t xml:space="preserve">145. </w:t>
      </w:r>
      <w:r>
        <w:t>What is the correct syntax to initialize a date picker plugin in</w:t>
      </w:r>
    </w:p>
    <w:p w14:paraId="3D59A54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jQuery</w:t>
      </w:r>
      <w:proofErr w:type="gramEnd"/>
      <w:r>
        <w:rPr>
          <w:color w:val="222222"/>
          <w:sz w:val="21"/>
          <w:szCs w:val="21"/>
        </w:rPr>
        <w:t>?</w:t>
      </w:r>
    </w:p>
    <w:p w14:paraId="332663F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$</w:t>
      </w:r>
      <w:proofErr w:type="gramStart"/>
      <w:r>
        <w:rPr>
          <w:b/>
          <w:bCs/>
          <w:color w:val="1B5E20"/>
          <w:sz w:val="21"/>
          <w:szCs w:val="21"/>
        </w:rPr>
        <w:t>('#</w:t>
      </w:r>
      <w:proofErr w:type="spellStart"/>
      <w:proofErr w:type="gramEnd"/>
      <w:r>
        <w:rPr>
          <w:b/>
          <w:bCs/>
          <w:color w:val="1B5E20"/>
          <w:sz w:val="21"/>
          <w:szCs w:val="21"/>
        </w:rPr>
        <w:t>datepicker</w:t>
      </w:r>
      <w:proofErr w:type="spellEnd"/>
      <w:r>
        <w:rPr>
          <w:b/>
          <w:bCs/>
          <w:color w:val="1B5E20"/>
          <w:sz w:val="21"/>
          <w:szCs w:val="21"/>
        </w:rPr>
        <w:t>'</w:t>
      </w:r>
      <w:proofErr w:type="gramStart"/>
      <w:r>
        <w:rPr>
          <w:b/>
          <w:bCs/>
          <w:color w:val="1B5E20"/>
          <w:sz w:val="21"/>
          <w:szCs w:val="21"/>
        </w:rPr>
        <w:t>).</w:t>
      </w:r>
      <w:proofErr w:type="spellStart"/>
      <w:r>
        <w:rPr>
          <w:b/>
          <w:bCs/>
          <w:color w:val="1B5E20"/>
          <w:sz w:val="21"/>
          <w:szCs w:val="21"/>
        </w:rPr>
        <w:t>datepicker</w:t>
      </w:r>
      <w:proofErr w:type="spellEnd"/>
      <w:r>
        <w:rPr>
          <w:b/>
          <w:bCs/>
          <w:color w:val="1B5E20"/>
          <w:sz w:val="21"/>
          <w:szCs w:val="21"/>
        </w:rPr>
        <w:t xml:space="preserve">()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62D6E0E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$</w:t>
      </w:r>
      <w:proofErr w:type="gramStart"/>
      <w:r>
        <w:rPr>
          <w:color w:val="222222"/>
          <w:sz w:val="21"/>
          <w:szCs w:val="21"/>
        </w:rPr>
        <w:t>('#</w:t>
      </w:r>
      <w:proofErr w:type="spellStart"/>
      <w:proofErr w:type="gramEnd"/>
      <w:r>
        <w:rPr>
          <w:color w:val="222222"/>
          <w:sz w:val="21"/>
          <w:szCs w:val="21"/>
        </w:rPr>
        <w:t>datepicker</w:t>
      </w:r>
      <w:proofErr w:type="spellEnd"/>
      <w:r>
        <w:rPr>
          <w:color w:val="222222"/>
          <w:sz w:val="21"/>
          <w:szCs w:val="21"/>
        </w:rPr>
        <w:t>'</w:t>
      </w:r>
      <w:proofErr w:type="gramStart"/>
      <w:r>
        <w:rPr>
          <w:color w:val="222222"/>
          <w:sz w:val="21"/>
          <w:szCs w:val="21"/>
        </w:rPr>
        <w:t>).</w:t>
      </w:r>
      <w:proofErr w:type="spellStart"/>
      <w:r>
        <w:rPr>
          <w:color w:val="222222"/>
          <w:sz w:val="21"/>
          <w:szCs w:val="21"/>
        </w:rPr>
        <w:t>initDatePicker</w:t>
      </w:r>
      <w:proofErr w:type="spellEnd"/>
      <w:proofErr w:type="gramEnd"/>
      <w:r>
        <w:rPr>
          <w:color w:val="222222"/>
          <w:sz w:val="21"/>
          <w:szCs w:val="21"/>
        </w:rPr>
        <w:t>()</w:t>
      </w:r>
    </w:p>
    <w:p w14:paraId="687E479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$</w:t>
      </w:r>
      <w:proofErr w:type="gramStart"/>
      <w:r>
        <w:rPr>
          <w:color w:val="222222"/>
          <w:sz w:val="21"/>
          <w:szCs w:val="21"/>
        </w:rPr>
        <w:t>('#</w:t>
      </w:r>
      <w:proofErr w:type="spellStart"/>
      <w:proofErr w:type="gramEnd"/>
      <w:r>
        <w:rPr>
          <w:color w:val="222222"/>
          <w:sz w:val="21"/>
          <w:szCs w:val="21"/>
        </w:rPr>
        <w:t>datepicker</w:t>
      </w:r>
      <w:proofErr w:type="spellEnd"/>
      <w:r>
        <w:rPr>
          <w:color w:val="222222"/>
          <w:sz w:val="21"/>
          <w:szCs w:val="21"/>
        </w:rPr>
        <w:t>'</w:t>
      </w:r>
      <w:proofErr w:type="gramStart"/>
      <w:r>
        <w:rPr>
          <w:color w:val="222222"/>
          <w:sz w:val="21"/>
          <w:szCs w:val="21"/>
        </w:rPr>
        <w:t>).</w:t>
      </w:r>
      <w:proofErr w:type="spellStart"/>
      <w:r>
        <w:rPr>
          <w:color w:val="222222"/>
          <w:sz w:val="21"/>
          <w:szCs w:val="21"/>
        </w:rPr>
        <w:t>createDatePicker</w:t>
      </w:r>
      <w:proofErr w:type="spellEnd"/>
      <w:proofErr w:type="gramEnd"/>
      <w:r>
        <w:rPr>
          <w:color w:val="222222"/>
          <w:sz w:val="21"/>
          <w:szCs w:val="21"/>
        </w:rPr>
        <w:t>()</w:t>
      </w:r>
    </w:p>
    <w:p w14:paraId="4F8D77F9" w14:textId="77777777" w:rsidR="00B85506" w:rsidRDefault="00B85506">
      <w:pPr>
        <w:spacing w:before="60"/>
      </w:pPr>
    </w:p>
    <w:p w14:paraId="01405890" w14:textId="77777777" w:rsidR="00B85506" w:rsidRDefault="00000000">
      <w:pPr>
        <w:spacing w:before="180" w:after="60"/>
      </w:pPr>
      <w:r>
        <w:rPr>
          <w:b/>
          <w:bCs/>
        </w:rPr>
        <w:t xml:space="preserve">146. </w:t>
      </w:r>
      <w:r>
        <w:t>What is the main purpose of a search engine?</w:t>
      </w:r>
    </w:p>
    <w:p w14:paraId="1C923C4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host Websites</w:t>
      </w:r>
    </w:p>
    <w:p w14:paraId="311EE02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display ads</w:t>
      </w:r>
    </w:p>
    <w:p w14:paraId="08895F1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To index and rank Web pages   ✓</w:t>
      </w:r>
    </w:p>
    <w:p w14:paraId="1912CD2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design Web pages</w:t>
      </w:r>
    </w:p>
    <w:p w14:paraId="01559C7D" w14:textId="77777777" w:rsidR="00B85506" w:rsidRDefault="00B85506">
      <w:pPr>
        <w:spacing w:before="60"/>
      </w:pPr>
    </w:p>
    <w:p w14:paraId="4C612989" w14:textId="77777777" w:rsidR="00B85506" w:rsidRDefault="00000000">
      <w:pPr>
        <w:spacing w:before="180" w:after="60"/>
      </w:pPr>
      <w:r>
        <w:rPr>
          <w:b/>
          <w:bCs/>
        </w:rPr>
        <w:t xml:space="preserve">147. </w:t>
      </w:r>
      <w:r>
        <w:t>Which of the following is a major search engine?</w:t>
      </w:r>
    </w:p>
    <w:p w14:paraId="46833ED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Google   ✓</w:t>
      </w:r>
    </w:p>
    <w:p w14:paraId="340F293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Facebook</w:t>
      </w:r>
    </w:p>
    <w:p w14:paraId="44AD95D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Amazon</w:t>
      </w:r>
    </w:p>
    <w:p w14:paraId="52598DE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Twitter</w:t>
      </w:r>
    </w:p>
    <w:p w14:paraId="50A4BC7D" w14:textId="77777777" w:rsidR="00B85506" w:rsidRDefault="00B85506">
      <w:pPr>
        <w:spacing w:before="60"/>
      </w:pPr>
    </w:p>
    <w:p w14:paraId="5ADFF9C0" w14:textId="77777777" w:rsidR="00B85506" w:rsidRDefault="00000000">
      <w:pPr>
        <w:spacing w:before="180" w:after="60"/>
      </w:pPr>
      <w:r>
        <w:rPr>
          <w:b/>
          <w:bCs/>
        </w:rPr>
        <w:t xml:space="preserve">148. </w:t>
      </w:r>
      <w:r>
        <w:t>What does SEO stand for?</w:t>
      </w:r>
    </w:p>
    <w:p w14:paraId="5D7D1BA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Search Engine Optimization   ✓</w:t>
      </w:r>
    </w:p>
    <w:p w14:paraId="2399EA5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Site Enhancement Optimization</w:t>
      </w:r>
    </w:p>
    <w:p w14:paraId="62C1142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Search Engine Operation</w:t>
      </w:r>
    </w:p>
    <w:p w14:paraId="242F0D9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Server Efficiency Optimization</w:t>
      </w:r>
    </w:p>
    <w:p w14:paraId="3C29F3A9" w14:textId="77777777" w:rsidR="00B85506" w:rsidRDefault="00B85506">
      <w:pPr>
        <w:spacing w:before="60"/>
      </w:pPr>
    </w:p>
    <w:p w14:paraId="30757A01" w14:textId="77777777" w:rsidR="00B85506" w:rsidRDefault="00000000">
      <w:pPr>
        <w:spacing w:before="180" w:after="60"/>
      </w:pPr>
      <w:r>
        <w:rPr>
          <w:b/>
          <w:bCs/>
        </w:rPr>
        <w:t xml:space="preserve">149. </w:t>
      </w:r>
      <w:r>
        <w:t xml:space="preserve">What is an </w:t>
      </w:r>
      <w:proofErr w:type="spellStart"/>
      <w:r>
        <w:t>hreflang</w:t>
      </w:r>
      <w:proofErr w:type="spellEnd"/>
      <w:r>
        <w:t xml:space="preserve"> tag used for?</w:t>
      </w:r>
    </w:p>
    <w:p w14:paraId="25D64983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To specify the language and regional targeting of a page   ✓</w:t>
      </w:r>
    </w:p>
    <w:p w14:paraId="28CEF59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create internal links</w:t>
      </w:r>
    </w:p>
    <w:p w14:paraId="26AF806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enhance Website speed</w:t>
      </w:r>
    </w:p>
    <w:p w14:paraId="35DD1F1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improve mobile usability</w:t>
      </w:r>
    </w:p>
    <w:p w14:paraId="7EFEC058" w14:textId="77777777" w:rsidR="00B85506" w:rsidRDefault="00B85506">
      <w:pPr>
        <w:spacing w:before="60"/>
      </w:pPr>
    </w:p>
    <w:p w14:paraId="0E25EE00" w14:textId="77777777" w:rsidR="00B85506" w:rsidRDefault="00000000">
      <w:pPr>
        <w:spacing w:before="180" w:after="60"/>
      </w:pPr>
      <w:r>
        <w:rPr>
          <w:b/>
          <w:bCs/>
        </w:rPr>
        <w:t xml:space="preserve">150. </w:t>
      </w:r>
      <w:r>
        <w:t>What does 'geo-targeting' refer to?</w:t>
      </w:r>
    </w:p>
    <w:p w14:paraId="60283D8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Targeting users based on their geographical location   ✓</w:t>
      </w:r>
    </w:p>
    <w:p w14:paraId="02CE5C5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Website security</w:t>
      </w:r>
    </w:p>
    <w:p w14:paraId="41B90A5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social media engagement</w:t>
      </w:r>
    </w:p>
    <w:p w14:paraId="72CF515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high-quality content</w:t>
      </w:r>
    </w:p>
    <w:p w14:paraId="166FCF32" w14:textId="77777777" w:rsidR="00B85506" w:rsidRDefault="00B85506">
      <w:pPr>
        <w:spacing w:before="60"/>
      </w:pPr>
    </w:p>
    <w:p w14:paraId="5A6C7652" w14:textId="77777777" w:rsidR="00B85506" w:rsidRDefault="00000000">
      <w:pPr>
        <w:spacing w:before="180" w:after="60"/>
      </w:pPr>
      <w:r>
        <w:rPr>
          <w:b/>
          <w:bCs/>
        </w:rPr>
        <w:t xml:space="preserve">151. </w:t>
      </w:r>
      <w:r>
        <w:t>Which metric measures the average number of pages viewed during a</w:t>
      </w:r>
    </w:p>
    <w:p w14:paraId="0E041AB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session</w:t>
      </w:r>
      <w:proofErr w:type="gramEnd"/>
      <w:r>
        <w:rPr>
          <w:color w:val="222222"/>
          <w:sz w:val="21"/>
          <w:szCs w:val="21"/>
        </w:rPr>
        <w:t>?</w:t>
      </w:r>
    </w:p>
    <w:p w14:paraId="4E8243D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Bounce Rate</w:t>
      </w:r>
    </w:p>
    <w:p w14:paraId="767142A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Pages per Session   ✓</w:t>
      </w:r>
    </w:p>
    <w:p w14:paraId="7216FFA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Average Session Duration</w:t>
      </w:r>
    </w:p>
    <w:p w14:paraId="775B3ED3" w14:textId="77777777" w:rsidR="00B85506" w:rsidRDefault="00B85506">
      <w:pPr>
        <w:spacing w:before="60"/>
      </w:pPr>
    </w:p>
    <w:p w14:paraId="028620AA" w14:textId="77777777" w:rsidR="00B85506" w:rsidRDefault="00000000">
      <w:pPr>
        <w:spacing w:before="180" w:after="60"/>
      </w:pPr>
      <w:r>
        <w:rPr>
          <w:b/>
          <w:bCs/>
        </w:rPr>
        <w:t xml:space="preserve">152. </w:t>
      </w:r>
      <w:r>
        <w:t>Which tool is commonly used to analyze Website traffic and user</w:t>
      </w:r>
    </w:p>
    <w:p w14:paraId="6E9FBE8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behavior</w:t>
      </w:r>
      <w:proofErr w:type="gramEnd"/>
      <w:r>
        <w:rPr>
          <w:color w:val="222222"/>
          <w:sz w:val="21"/>
          <w:szCs w:val="21"/>
        </w:rPr>
        <w:t>?</w:t>
      </w:r>
    </w:p>
    <w:p w14:paraId="015DE1D3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Google Analytics   ✓</w:t>
      </w:r>
    </w:p>
    <w:p w14:paraId="09AD017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SEMrush</w:t>
      </w:r>
    </w:p>
    <w:p w14:paraId="4D1F0E3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Moz</w:t>
      </w:r>
    </w:p>
    <w:p w14:paraId="3B708E2F" w14:textId="77777777" w:rsidR="00B85506" w:rsidRDefault="00B85506">
      <w:pPr>
        <w:spacing w:before="60"/>
      </w:pPr>
    </w:p>
    <w:p w14:paraId="680B8686" w14:textId="77777777" w:rsidR="00B85506" w:rsidRDefault="00000000">
      <w:pPr>
        <w:spacing w:before="180" w:after="60"/>
      </w:pPr>
      <w:r>
        <w:rPr>
          <w:b/>
          <w:bCs/>
        </w:rPr>
        <w:t xml:space="preserve">153. </w:t>
      </w:r>
      <w:r>
        <w:t>What does 'SEO localization' involve?</w:t>
      </w:r>
    </w:p>
    <w:p w14:paraId="1D34C0A3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Adjusting content for different languages and regions   ✓</w:t>
      </w:r>
    </w:p>
    <w:p w14:paraId="0BCEEDA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Website speed</w:t>
      </w:r>
    </w:p>
    <w:p w14:paraId="1C80019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mobile usability</w:t>
      </w:r>
    </w:p>
    <w:p w14:paraId="75CA33E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Increasing social media engagement</w:t>
      </w:r>
    </w:p>
    <w:p w14:paraId="69371A22" w14:textId="77777777" w:rsidR="00B85506" w:rsidRDefault="00B85506">
      <w:pPr>
        <w:spacing w:before="60"/>
      </w:pPr>
    </w:p>
    <w:p w14:paraId="01F2811E" w14:textId="77777777" w:rsidR="00B85506" w:rsidRDefault="00000000">
      <w:pPr>
        <w:spacing w:before="180" w:after="60"/>
      </w:pPr>
      <w:r>
        <w:rPr>
          <w:b/>
          <w:bCs/>
        </w:rPr>
        <w:t xml:space="preserve">154. </w:t>
      </w:r>
      <w:r>
        <w:t xml:space="preserve">CSS </w:t>
      </w:r>
      <w:proofErr w:type="spellStart"/>
      <w:r>
        <w:t>subgrid</w:t>
      </w:r>
      <w:proofErr w:type="spellEnd"/>
      <w:r>
        <w:t xml:space="preserve"> is a new feature introduced in CSS Grid Layout Module</w:t>
      </w:r>
    </w:p>
    <w:p w14:paraId="4F500B8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_</w:t>
      </w:r>
      <w:proofErr w:type="gramEnd"/>
      <w:r>
        <w:rPr>
          <w:color w:val="222222"/>
          <w:sz w:val="21"/>
          <w:szCs w:val="21"/>
        </w:rPr>
        <w:t>_________.</w:t>
      </w:r>
    </w:p>
    <w:p w14:paraId="4CD80E2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Level 0</w:t>
      </w:r>
    </w:p>
    <w:p w14:paraId="17A37DD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Level 1</w:t>
      </w:r>
    </w:p>
    <w:p w14:paraId="761F066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Level 2   ✓</w:t>
      </w:r>
    </w:p>
    <w:p w14:paraId="1F4690B1" w14:textId="77777777" w:rsidR="00B85506" w:rsidRDefault="00B85506">
      <w:pPr>
        <w:spacing w:before="60"/>
      </w:pPr>
    </w:p>
    <w:p w14:paraId="71298AF9" w14:textId="77777777" w:rsidR="00B85506" w:rsidRDefault="00000000">
      <w:pPr>
        <w:spacing w:before="180" w:after="60"/>
      </w:pPr>
      <w:r>
        <w:rPr>
          <w:b/>
          <w:bCs/>
        </w:rPr>
        <w:t xml:space="preserve">155. </w:t>
      </w:r>
      <w:r>
        <w:t>Which of the following units are used for sizing elements on the</w:t>
      </w:r>
    </w:p>
    <w:p w14:paraId="61C566E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page</w:t>
      </w:r>
      <w:proofErr w:type="gramEnd"/>
      <w:r>
        <w:rPr>
          <w:color w:val="222222"/>
          <w:sz w:val="21"/>
          <w:szCs w:val="21"/>
        </w:rPr>
        <w:t xml:space="preserve"> in fluid layouts?</w:t>
      </w:r>
    </w:p>
    <w:p w14:paraId="6D09438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%   ✓</w:t>
      </w:r>
    </w:p>
    <w:p w14:paraId="1770277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inch</w:t>
      </w:r>
    </w:p>
    <w:p w14:paraId="44A724F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px</w:t>
      </w:r>
      <w:proofErr w:type="spellEnd"/>
    </w:p>
    <w:p w14:paraId="5B4334E2" w14:textId="77777777" w:rsidR="00B85506" w:rsidRDefault="00B85506">
      <w:pPr>
        <w:spacing w:before="60"/>
      </w:pPr>
    </w:p>
    <w:p w14:paraId="3C50B1AC" w14:textId="77777777" w:rsidR="00B85506" w:rsidRDefault="00000000">
      <w:pPr>
        <w:spacing w:before="180" w:after="60"/>
      </w:pPr>
      <w:r>
        <w:rPr>
          <w:b/>
          <w:bCs/>
        </w:rPr>
        <w:t xml:space="preserve">156. </w:t>
      </w:r>
      <w:r>
        <w:t xml:space="preserve">The ________ flag in ECMAScript 2022 allows </w:t>
      </w:r>
      <w:proofErr w:type="gramStart"/>
      <w:r>
        <w:t>the .</w:t>
      </w:r>
      <w:proofErr w:type="spellStart"/>
      <w:r>
        <w:t>matchAll</w:t>
      </w:r>
      <w:proofErr w:type="spellEnd"/>
      <w:proofErr w:type="gramEnd"/>
      <w:r>
        <w:t>() method</w:t>
      </w:r>
    </w:p>
    <w:p w14:paraId="7EBCD8B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return the matches along with their indices in the input string.</w:t>
      </w:r>
    </w:p>
    <w:p w14:paraId="2DD2DE6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/w</w:t>
      </w:r>
    </w:p>
    <w:p w14:paraId="0DAA6A3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/u</w:t>
      </w:r>
    </w:p>
    <w:p w14:paraId="5DB86E5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/v</w:t>
      </w:r>
    </w:p>
    <w:p w14:paraId="076D83E1" w14:textId="77777777" w:rsidR="00B85506" w:rsidRDefault="00B85506">
      <w:pPr>
        <w:spacing w:before="60"/>
      </w:pPr>
    </w:p>
    <w:p w14:paraId="4C8F123E" w14:textId="77777777" w:rsidR="00B85506" w:rsidRDefault="00000000">
      <w:pPr>
        <w:spacing w:before="180" w:after="60"/>
      </w:pPr>
      <w:r>
        <w:rPr>
          <w:b/>
          <w:bCs/>
        </w:rPr>
        <w:t xml:space="preserve">157. </w:t>
      </w:r>
      <w:r>
        <w:t>Which tool is commonly used to analyze Website traffic and user</w:t>
      </w:r>
    </w:p>
    <w:p w14:paraId="27BBC34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behavior</w:t>
      </w:r>
      <w:proofErr w:type="gramEnd"/>
      <w:r>
        <w:rPr>
          <w:color w:val="222222"/>
          <w:sz w:val="21"/>
          <w:szCs w:val="21"/>
        </w:rPr>
        <w:t>?</w:t>
      </w:r>
    </w:p>
    <w:p w14:paraId="693EF35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Google Analytics   ✓</w:t>
      </w:r>
    </w:p>
    <w:p w14:paraId="2F0B846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SEMrush</w:t>
      </w:r>
    </w:p>
    <w:p w14:paraId="67E2B3F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Moz</w:t>
      </w:r>
    </w:p>
    <w:p w14:paraId="7F1FCB92" w14:textId="77777777" w:rsidR="00B85506" w:rsidRDefault="00B85506">
      <w:pPr>
        <w:spacing w:before="60"/>
      </w:pPr>
    </w:p>
    <w:p w14:paraId="01D19801" w14:textId="77777777" w:rsidR="00B85506" w:rsidRDefault="00000000">
      <w:pPr>
        <w:spacing w:before="180" w:after="60"/>
      </w:pPr>
      <w:r>
        <w:rPr>
          <w:b/>
          <w:bCs/>
        </w:rPr>
        <w:t xml:space="preserve">158. </w:t>
      </w:r>
      <w:r>
        <w:t>What does 'SEO localization' involve?</w:t>
      </w:r>
    </w:p>
    <w:p w14:paraId="60C10A7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Adjusting content for different languages and regions   ✓</w:t>
      </w:r>
    </w:p>
    <w:p w14:paraId="68BC837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Website speed</w:t>
      </w:r>
    </w:p>
    <w:p w14:paraId="230BD76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mobile usability</w:t>
      </w:r>
    </w:p>
    <w:p w14:paraId="1853513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Increasing social media engagement</w:t>
      </w:r>
    </w:p>
    <w:p w14:paraId="4F5FEA7F" w14:textId="77777777" w:rsidR="00B85506" w:rsidRDefault="00B85506">
      <w:pPr>
        <w:spacing w:before="60"/>
      </w:pPr>
    </w:p>
    <w:p w14:paraId="2DB3EE78" w14:textId="77777777" w:rsidR="00B85506" w:rsidRDefault="00000000">
      <w:pPr>
        <w:spacing w:before="180" w:after="60"/>
      </w:pPr>
      <w:r>
        <w:rPr>
          <w:b/>
          <w:bCs/>
        </w:rPr>
        <w:t xml:space="preserve">159. </w:t>
      </w:r>
      <w:r>
        <w:t xml:space="preserve">CSS </w:t>
      </w:r>
      <w:proofErr w:type="spellStart"/>
      <w:r>
        <w:t>subgrid</w:t>
      </w:r>
      <w:proofErr w:type="spellEnd"/>
      <w:r>
        <w:t xml:space="preserve"> is a new feature introduced in CSS Grid Layout Module</w:t>
      </w:r>
    </w:p>
    <w:p w14:paraId="6AD02D6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_</w:t>
      </w:r>
      <w:proofErr w:type="gramEnd"/>
      <w:r>
        <w:rPr>
          <w:color w:val="222222"/>
          <w:sz w:val="21"/>
          <w:szCs w:val="21"/>
        </w:rPr>
        <w:t>_________.</w:t>
      </w:r>
    </w:p>
    <w:p w14:paraId="4F6A06D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Level 0</w:t>
      </w:r>
    </w:p>
    <w:p w14:paraId="3195DBF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Level 1</w:t>
      </w:r>
    </w:p>
    <w:p w14:paraId="5D23AB5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Level 2   ✓</w:t>
      </w:r>
    </w:p>
    <w:p w14:paraId="3C709C3E" w14:textId="77777777" w:rsidR="00B85506" w:rsidRDefault="00B85506">
      <w:pPr>
        <w:spacing w:before="60"/>
      </w:pPr>
    </w:p>
    <w:p w14:paraId="4726D17C" w14:textId="77777777" w:rsidR="00B85506" w:rsidRDefault="00000000">
      <w:pPr>
        <w:spacing w:before="180" w:after="60"/>
      </w:pPr>
      <w:r>
        <w:rPr>
          <w:b/>
          <w:bCs/>
        </w:rPr>
        <w:t xml:space="preserve">160. </w:t>
      </w:r>
      <w:r>
        <w:t>Which of the following units are used for sizing elements on the</w:t>
      </w:r>
    </w:p>
    <w:p w14:paraId="373F6F8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page</w:t>
      </w:r>
      <w:proofErr w:type="gramEnd"/>
      <w:r>
        <w:rPr>
          <w:color w:val="222222"/>
          <w:sz w:val="21"/>
          <w:szCs w:val="21"/>
        </w:rPr>
        <w:t xml:space="preserve"> in fluid layouts?</w:t>
      </w:r>
    </w:p>
    <w:p w14:paraId="17A6034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%   ✓</w:t>
      </w:r>
    </w:p>
    <w:p w14:paraId="56D7A87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inch</w:t>
      </w:r>
    </w:p>
    <w:p w14:paraId="2A66742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px</w:t>
      </w:r>
      <w:proofErr w:type="spellEnd"/>
    </w:p>
    <w:p w14:paraId="378312B3" w14:textId="77777777" w:rsidR="00B85506" w:rsidRDefault="00B85506">
      <w:pPr>
        <w:spacing w:before="60"/>
      </w:pPr>
    </w:p>
    <w:p w14:paraId="3A7133A5" w14:textId="77777777" w:rsidR="00B85506" w:rsidRDefault="00000000">
      <w:pPr>
        <w:spacing w:before="180" w:after="60"/>
      </w:pPr>
      <w:r>
        <w:rPr>
          <w:b/>
          <w:bCs/>
        </w:rPr>
        <w:t xml:space="preserve">161. </w:t>
      </w:r>
      <w:r>
        <w:t xml:space="preserve">The ________ flag in ECMAScript 2022 allows </w:t>
      </w:r>
      <w:proofErr w:type="gramStart"/>
      <w:r>
        <w:t>the .</w:t>
      </w:r>
      <w:proofErr w:type="spellStart"/>
      <w:r>
        <w:t>matchAll</w:t>
      </w:r>
      <w:proofErr w:type="spellEnd"/>
      <w:proofErr w:type="gramEnd"/>
      <w:r>
        <w:t>() method</w:t>
      </w:r>
    </w:p>
    <w:p w14:paraId="23D719E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</w:t>
      </w:r>
      <w:proofErr w:type="gramEnd"/>
      <w:r>
        <w:rPr>
          <w:color w:val="222222"/>
          <w:sz w:val="21"/>
          <w:szCs w:val="21"/>
        </w:rPr>
        <w:t xml:space="preserve"> return the matches along with their indices in the input string.</w:t>
      </w:r>
    </w:p>
    <w:p w14:paraId="0E08BDE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/w</w:t>
      </w:r>
    </w:p>
    <w:p w14:paraId="0069453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/u</w:t>
      </w:r>
    </w:p>
    <w:p w14:paraId="61913F1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/v</w:t>
      </w:r>
    </w:p>
    <w:p w14:paraId="1C2D8B8E" w14:textId="77777777" w:rsidR="00B85506" w:rsidRDefault="00B85506">
      <w:pPr>
        <w:spacing w:before="60"/>
      </w:pPr>
    </w:p>
    <w:p w14:paraId="1A4F8BAC" w14:textId="77777777" w:rsidR="00B85506" w:rsidRDefault="00000000">
      <w:pPr>
        <w:spacing w:before="180" w:after="60"/>
      </w:pPr>
      <w:r>
        <w:rPr>
          <w:b/>
          <w:bCs/>
        </w:rPr>
        <w:t xml:space="preserve">162. </w:t>
      </w:r>
      <w:r>
        <w:t>Static initialization blocks are enclosed in braces and are defined</w:t>
      </w:r>
    </w:p>
    <w:p w14:paraId="78AE0B1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using</w:t>
      </w:r>
      <w:proofErr w:type="gramEnd"/>
      <w:r>
        <w:rPr>
          <w:color w:val="222222"/>
          <w:sz w:val="21"/>
          <w:szCs w:val="21"/>
        </w:rPr>
        <w:t xml:space="preserve"> the __________ keyword.</w:t>
      </w:r>
    </w:p>
    <w:p w14:paraId="47EC67B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await</w:t>
      </w:r>
    </w:p>
    <w:p w14:paraId="5354BD90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static   ✓</w:t>
      </w:r>
    </w:p>
    <w:p w14:paraId="74F9197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extends</w:t>
      </w:r>
    </w:p>
    <w:p w14:paraId="135320D5" w14:textId="77777777" w:rsidR="00B85506" w:rsidRDefault="00B85506">
      <w:pPr>
        <w:spacing w:before="60"/>
      </w:pPr>
    </w:p>
    <w:p w14:paraId="771F582D" w14:textId="77777777" w:rsidR="00B85506" w:rsidRDefault="00000000">
      <w:pPr>
        <w:spacing w:before="180" w:after="60"/>
      </w:pPr>
      <w:r>
        <w:rPr>
          <w:b/>
          <w:bCs/>
        </w:rPr>
        <w:t xml:space="preserve">163. </w:t>
      </w:r>
      <w:r>
        <w:t>Which character is introduced to define the private instance fields?</w:t>
      </w:r>
    </w:p>
    <w:p w14:paraId="0886BD8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&amp;</w:t>
      </w:r>
    </w:p>
    <w:p w14:paraId="342164D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</w:p>
    <w:p w14:paraId="0027726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-   ✓</w:t>
      </w:r>
      <w:proofErr w:type="gramEnd"/>
    </w:p>
    <w:p w14:paraId="045D173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^</w:t>
      </w:r>
    </w:p>
    <w:p w14:paraId="02505022" w14:textId="77777777" w:rsidR="00B85506" w:rsidRDefault="00B85506">
      <w:pPr>
        <w:spacing w:before="60"/>
      </w:pPr>
    </w:p>
    <w:p w14:paraId="5E1EDE36" w14:textId="77777777" w:rsidR="00B85506" w:rsidRDefault="00000000">
      <w:pPr>
        <w:spacing w:before="180" w:after="60"/>
      </w:pPr>
      <w:proofErr w:type="gramStart"/>
      <w:r>
        <w:rPr>
          <w:b/>
          <w:bCs/>
        </w:rPr>
        <w:t xml:space="preserve">164. </w:t>
      </w:r>
      <w:r>
        <w:t>_</w:t>
      </w:r>
      <w:proofErr w:type="gramEnd"/>
      <w:r>
        <w:t>_________ refers to the direction of scrolling that initiates the</w:t>
      </w:r>
    </w:p>
    <w:p w14:paraId="613F979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animation</w:t>
      </w:r>
      <w:proofErr w:type="gramEnd"/>
      <w:r>
        <w:rPr>
          <w:color w:val="222222"/>
          <w:sz w:val="21"/>
          <w:szCs w:val="21"/>
        </w:rPr>
        <w:t>.</w:t>
      </w:r>
    </w:p>
    <w:p w14:paraId="5FA6C9F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Static Initialization</w:t>
      </w:r>
    </w:p>
    <w:p w14:paraId="1C9E708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Nesting</w:t>
      </w:r>
    </w:p>
    <w:p w14:paraId="054FD18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Orientation   ✓</w:t>
      </w:r>
    </w:p>
    <w:p w14:paraId="6226ADEA" w14:textId="77777777" w:rsidR="00B85506" w:rsidRDefault="00B85506">
      <w:pPr>
        <w:spacing w:before="60"/>
      </w:pPr>
    </w:p>
    <w:p w14:paraId="00EAE3D8" w14:textId="77777777" w:rsidR="00B85506" w:rsidRDefault="00000000">
      <w:pPr>
        <w:spacing w:before="180" w:after="60"/>
      </w:pPr>
      <w:r>
        <w:rPr>
          <w:b/>
          <w:bCs/>
        </w:rPr>
        <w:t xml:space="preserve">165. </w:t>
      </w:r>
      <w:r>
        <w:t>The ________ is a CSS pseudo-class introduced in CSS Selectors Level</w:t>
      </w:r>
    </w:p>
    <w:p w14:paraId="4E33964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4</w:t>
      </w:r>
      <w:proofErr w:type="gram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specification</w:t>
      </w:r>
      <w:proofErr w:type="gramEnd"/>
      <w:r>
        <w:rPr>
          <w:color w:val="222222"/>
          <w:sz w:val="21"/>
          <w:szCs w:val="21"/>
        </w:rPr>
        <w:t>.</w:t>
      </w:r>
    </w:p>
    <w:p w14:paraId="2C19269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 xml:space="preserve">- </w:t>
      </w:r>
      <w:proofErr w:type="gramStart"/>
      <w:r>
        <w:rPr>
          <w:color w:val="222222"/>
          <w:sz w:val="21"/>
          <w:szCs w:val="21"/>
        </w:rPr>
        <w:t xml:space="preserve">  :target</w:t>
      </w:r>
      <w:proofErr w:type="gramEnd"/>
      <w:r>
        <w:rPr>
          <w:color w:val="222222"/>
          <w:sz w:val="21"/>
          <w:szCs w:val="21"/>
        </w:rPr>
        <w:t>()</w:t>
      </w:r>
    </w:p>
    <w:p w14:paraId="5BE968E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C)  - </w:t>
      </w:r>
      <w:proofErr w:type="gramStart"/>
      <w:r>
        <w:rPr>
          <w:b/>
          <w:bCs/>
          <w:color w:val="1B5E20"/>
          <w:sz w:val="21"/>
          <w:szCs w:val="21"/>
        </w:rPr>
        <w:t xml:space="preserve">  :has()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246988A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 xml:space="preserve">- </w:t>
      </w:r>
      <w:proofErr w:type="gramStart"/>
      <w:r>
        <w:rPr>
          <w:color w:val="222222"/>
          <w:sz w:val="21"/>
          <w:szCs w:val="21"/>
        </w:rPr>
        <w:t xml:space="preserve">  :lang</w:t>
      </w:r>
      <w:proofErr w:type="gramEnd"/>
      <w:r>
        <w:rPr>
          <w:color w:val="222222"/>
          <w:sz w:val="21"/>
          <w:szCs w:val="21"/>
        </w:rPr>
        <w:t>()</w:t>
      </w:r>
    </w:p>
    <w:p w14:paraId="7FAB8338" w14:textId="77777777" w:rsidR="00B85506" w:rsidRDefault="00B85506">
      <w:pPr>
        <w:spacing w:before="60"/>
      </w:pPr>
    </w:p>
    <w:p w14:paraId="71D5E969" w14:textId="77777777" w:rsidR="00B85506" w:rsidRDefault="00000000">
      <w:pPr>
        <w:spacing w:before="180" w:after="60"/>
      </w:pPr>
      <w:r>
        <w:rPr>
          <w:b/>
          <w:bCs/>
        </w:rPr>
        <w:t xml:space="preserve">166. </w:t>
      </w:r>
      <w:r>
        <w:t xml:space="preserve">What can be applied to make Websites adaptable to different </w:t>
      </w:r>
      <w:proofErr w:type="gramStart"/>
      <w:r>
        <w:t>screen</w:t>
      </w:r>
      <w:proofErr w:type="gramEnd"/>
    </w:p>
    <w:p w14:paraId="36685AE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sizes</w:t>
      </w:r>
      <w:proofErr w:type="gramEnd"/>
      <w:r>
        <w:rPr>
          <w:color w:val="222222"/>
          <w:sz w:val="21"/>
          <w:szCs w:val="21"/>
        </w:rPr>
        <w:t xml:space="preserve"> and devices?</w:t>
      </w:r>
    </w:p>
    <w:p w14:paraId="5C743033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Media queries   ✓</w:t>
      </w:r>
    </w:p>
    <w:p w14:paraId="7069FE0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Viewport meta tag</w:t>
      </w:r>
    </w:p>
    <w:p w14:paraId="2D4322C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Responsive typography</w:t>
      </w:r>
    </w:p>
    <w:p w14:paraId="039A8DE8" w14:textId="77777777" w:rsidR="00B85506" w:rsidRDefault="00B85506">
      <w:pPr>
        <w:spacing w:before="60"/>
      </w:pPr>
    </w:p>
    <w:p w14:paraId="5B42ADAF" w14:textId="77777777" w:rsidR="00B85506" w:rsidRDefault="00000000">
      <w:pPr>
        <w:spacing w:before="180" w:after="60"/>
      </w:pPr>
      <w:r>
        <w:rPr>
          <w:b/>
          <w:bCs/>
        </w:rPr>
        <w:t xml:space="preserve">167. </w:t>
      </w:r>
      <w:r>
        <w:t xml:space="preserve">What is the purpose of </w:t>
      </w:r>
      <w:proofErr w:type="gramStart"/>
      <w:r>
        <w:t>the :has</w:t>
      </w:r>
      <w:proofErr w:type="gramEnd"/>
      <w:r>
        <w:t>() pseudo-class in CSS Selectors</w:t>
      </w:r>
    </w:p>
    <w:p w14:paraId="280DF97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Level</w:t>
      </w:r>
      <w:proofErr w:type="gramEnd"/>
      <w:r>
        <w:rPr>
          <w:color w:val="222222"/>
          <w:sz w:val="21"/>
          <w:szCs w:val="21"/>
        </w:rPr>
        <w:t xml:space="preserve"> 4?</w:t>
      </w:r>
    </w:p>
    <w:p w14:paraId="3B2799A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select a specific child element based on their parent</w:t>
      </w:r>
    </w:p>
    <w:p w14:paraId="793F671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select all elements based on their tag name</w:t>
      </w:r>
    </w:p>
    <w:p w14:paraId="10622CF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D)  -   To select a specific parent element based on their descendent   ✓</w:t>
      </w:r>
    </w:p>
    <w:p w14:paraId="21635998" w14:textId="77777777" w:rsidR="00B85506" w:rsidRDefault="00B85506">
      <w:pPr>
        <w:spacing w:before="60"/>
      </w:pPr>
    </w:p>
    <w:p w14:paraId="7B70E499" w14:textId="77777777" w:rsidR="00B85506" w:rsidRDefault="00000000">
      <w:pPr>
        <w:spacing w:before="180" w:after="60"/>
      </w:pPr>
      <w:r>
        <w:rPr>
          <w:b/>
          <w:bCs/>
        </w:rPr>
        <w:t xml:space="preserve">168. </w:t>
      </w:r>
      <w:r>
        <w:t>Which version of ECMAScript introduced the top-level await feature?</w:t>
      </w:r>
    </w:p>
    <w:p w14:paraId="34FEAD4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ES2022   ✓</w:t>
      </w:r>
    </w:p>
    <w:p w14:paraId="2949713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ES2015</w:t>
      </w:r>
    </w:p>
    <w:p w14:paraId="0188A28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ES2020</w:t>
      </w:r>
    </w:p>
    <w:p w14:paraId="71CF9ED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ES6</w:t>
      </w:r>
    </w:p>
    <w:p w14:paraId="450E2FE5" w14:textId="77777777" w:rsidR="00B85506" w:rsidRDefault="00B85506">
      <w:pPr>
        <w:spacing w:before="60"/>
      </w:pPr>
    </w:p>
    <w:p w14:paraId="4C503EA1" w14:textId="77777777" w:rsidR="00B85506" w:rsidRDefault="00000000">
      <w:pPr>
        <w:spacing w:before="180" w:after="60"/>
      </w:pPr>
      <w:r>
        <w:rPr>
          <w:b/>
          <w:bCs/>
        </w:rPr>
        <w:t xml:space="preserve">169. </w:t>
      </w:r>
      <w:r>
        <w:t xml:space="preserve">Which unit among the options </w:t>
      </w:r>
      <w:proofErr w:type="gramStart"/>
      <w:r>
        <w:t>takes into account</w:t>
      </w:r>
      <w:proofErr w:type="gramEnd"/>
      <w:r>
        <w:t xml:space="preserve"> the smaller of the</w:t>
      </w:r>
    </w:p>
    <w:p w14:paraId="3D7F898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width</w:t>
      </w:r>
      <w:proofErr w:type="gramEnd"/>
      <w:r>
        <w:rPr>
          <w:color w:val="222222"/>
          <w:sz w:val="21"/>
          <w:szCs w:val="21"/>
        </w:rPr>
        <w:t xml:space="preserve"> or height of the viewport?</w:t>
      </w:r>
    </w:p>
    <w:p w14:paraId="60CC784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vw</w:t>
      </w:r>
      <w:proofErr w:type="spellEnd"/>
    </w:p>
    <w:p w14:paraId="1F2F336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C)  -   </w:t>
      </w:r>
      <w:proofErr w:type="spellStart"/>
      <w:r>
        <w:rPr>
          <w:b/>
          <w:bCs/>
          <w:color w:val="1B5E20"/>
          <w:sz w:val="21"/>
          <w:szCs w:val="21"/>
        </w:rPr>
        <w:t>vmin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70D2E62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vmax</w:t>
      </w:r>
      <w:proofErr w:type="spellEnd"/>
    </w:p>
    <w:p w14:paraId="65D559A9" w14:textId="77777777" w:rsidR="00B85506" w:rsidRDefault="00B85506">
      <w:pPr>
        <w:spacing w:before="60"/>
      </w:pPr>
    </w:p>
    <w:p w14:paraId="44DD986A" w14:textId="77777777" w:rsidR="00B85506" w:rsidRDefault="00000000">
      <w:pPr>
        <w:spacing w:before="180" w:after="60"/>
      </w:pPr>
      <w:r>
        <w:rPr>
          <w:b/>
          <w:bCs/>
        </w:rPr>
        <w:t xml:space="preserve">170. </w:t>
      </w:r>
      <w:r>
        <w:t>Which rule in CSS applies animations to elements?</w:t>
      </w:r>
    </w:p>
    <w:p w14:paraId="042CE33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  <w:r>
        <w:rPr>
          <w:color w:val="222222"/>
          <w:sz w:val="21"/>
          <w:szCs w:val="21"/>
        </w:rPr>
        <w:t>else</w:t>
      </w:r>
    </w:p>
    <w:p w14:paraId="4914899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  <w:r>
        <w:rPr>
          <w:color w:val="222222"/>
          <w:sz w:val="21"/>
          <w:szCs w:val="21"/>
        </w:rPr>
        <w:t>when x</w:t>
      </w:r>
    </w:p>
    <w:p w14:paraId="33F062C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@keyframes   ✓</w:t>
      </w:r>
    </w:p>
    <w:p w14:paraId="280ACAE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  <w:r>
        <w:rPr>
          <w:color w:val="222222"/>
          <w:sz w:val="21"/>
          <w:szCs w:val="21"/>
        </w:rPr>
        <w:t>support</w:t>
      </w:r>
    </w:p>
    <w:p w14:paraId="4116F2DC" w14:textId="77777777" w:rsidR="00B85506" w:rsidRDefault="00B85506">
      <w:pPr>
        <w:spacing w:before="60"/>
      </w:pPr>
    </w:p>
    <w:p w14:paraId="286FADD3" w14:textId="77777777" w:rsidR="00B85506" w:rsidRDefault="00000000">
      <w:pPr>
        <w:spacing w:before="180" w:after="60"/>
      </w:pPr>
      <w:r>
        <w:rPr>
          <w:b/>
          <w:bCs/>
        </w:rPr>
        <w:t xml:space="preserve">171. </w:t>
      </w:r>
      <w:r>
        <w:t>Which HTML5 technique allows creating a responsive viewing area for</w:t>
      </w:r>
    </w:p>
    <w:p w14:paraId="5F6C519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the</w:t>
      </w:r>
      <w:proofErr w:type="gramEnd"/>
      <w:r>
        <w:rPr>
          <w:color w:val="222222"/>
          <w:sz w:val="21"/>
          <w:szCs w:val="21"/>
        </w:rPr>
        <w:t xml:space="preserve"> users?</w:t>
      </w:r>
    </w:p>
    <w:p w14:paraId="5982005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Responsive topography</w:t>
      </w:r>
    </w:p>
    <w:p w14:paraId="6B52F8B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Responsive images</w:t>
      </w:r>
    </w:p>
    <w:p w14:paraId="691B934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Fluid layout</w:t>
      </w:r>
    </w:p>
    <w:p w14:paraId="61ED6002" w14:textId="77777777" w:rsidR="00B85506" w:rsidRDefault="00B85506">
      <w:pPr>
        <w:spacing w:before="60"/>
      </w:pPr>
    </w:p>
    <w:p w14:paraId="6A89116E" w14:textId="77777777" w:rsidR="00B85506" w:rsidRDefault="00000000">
      <w:pPr>
        <w:spacing w:before="180" w:after="60"/>
      </w:pPr>
      <w:r>
        <w:rPr>
          <w:b/>
          <w:bCs/>
        </w:rPr>
        <w:t xml:space="preserve">172. </w:t>
      </w:r>
      <w:r>
        <w:t>Which ECMAScript 2022 feature provides more flexibility in class</w:t>
      </w:r>
    </w:p>
    <w:p w14:paraId="276E879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initialization</w:t>
      </w:r>
      <w:proofErr w:type="gramEnd"/>
      <w:r>
        <w:rPr>
          <w:color w:val="222222"/>
          <w:sz w:val="21"/>
          <w:szCs w:val="21"/>
        </w:rPr>
        <w:t xml:space="preserve"> as they allow per-class evaluation </w:t>
      </w:r>
      <w:proofErr w:type="gramStart"/>
      <w:r>
        <w:rPr>
          <w:color w:val="222222"/>
          <w:sz w:val="21"/>
          <w:szCs w:val="21"/>
        </w:rPr>
        <w:t>initialization?</w:t>
      </w:r>
      <w:proofErr w:type="gramEnd"/>
    </w:p>
    <w:p w14:paraId="5654BBD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Private fields</w:t>
      </w:r>
    </w:p>
    <w:p w14:paraId="0BB811D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Top-level await</w:t>
      </w:r>
    </w:p>
    <w:p w14:paraId="2F90FE9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Static blocks   ✓</w:t>
      </w:r>
    </w:p>
    <w:p w14:paraId="68836AAD" w14:textId="77777777" w:rsidR="00B85506" w:rsidRDefault="00B85506">
      <w:pPr>
        <w:spacing w:before="60"/>
      </w:pPr>
    </w:p>
    <w:p w14:paraId="14A052CE" w14:textId="77777777" w:rsidR="00B85506" w:rsidRDefault="00000000">
      <w:pPr>
        <w:spacing w:before="180" w:after="60"/>
      </w:pPr>
      <w:r>
        <w:rPr>
          <w:b/>
          <w:bCs/>
        </w:rPr>
        <w:t xml:space="preserve">173. </w:t>
      </w:r>
      <w:r>
        <w:t>The nested grids lead to erratic placement of items when the grid is</w:t>
      </w:r>
    </w:p>
    <w:p w14:paraId="6595682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stretched</w:t>
      </w:r>
      <w:proofErr w:type="gramEnd"/>
      <w:r>
        <w:rPr>
          <w:color w:val="222222"/>
          <w:sz w:val="21"/>
          <w:szCs w:val="21"/>
        </w:rPr>
        <w:t xml:space="preserve"> or resized as ______________.</w:t>
      </w:r>
    </w:p>
    <w:p w14:paraId="2FC9664D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All the grids have different sized contents that influence the layout that makes each element act independently   ✓</w:t>
      </w:r>
    </w:p>
    <w:p w14:paraId="5C66726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All the grids have the same sized contents that influence the layout that makes each element act independently</w:t>
      </w:r>
    </w:p>
    <w:p w14:paraId="6140093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All the grids have different sized contents that influence the layout that makes each element act dependently</w:t>
      </w:r>
    </w:p>
    <w:p w14:paraId="70ADC84F" w14:textId="77777777" w:rsidR="00B85506" w:rsidRDefault="00B85506">
      <w:pPr>
        <w:spacing w:before="60"/>
      </w:pPr>
    </w:p>
    <w:p w14:paraId="55EA7649" w14:textId="77777777" w:rsidR="00B85506" w:rsidRDefault="00000000">
      <w:pPr>
        <w:spacing w:before="180" w:after="60"/>
      </w:pPr>
      <w:r>
        <w:rPr>
          <w:b/>
          <w:bCs/>
        </w:rPr>
        <w:t xml:space="preserve">174. </w:t>
      </w:r>
      <w:r>
        <w:t>Nick wants to check if an object has its own property or if it</w:t>
      </w:r>
    </w:p>
    <w:p w14:paraId="1EC8A47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inherits</w:t>
      </w:r>
      <w:proofErr w:type="gramEnd"/>
      <w:r>
        <w:rPr>
          <w:color w:val="222222"/>
          <w:sz w:val="21"/>
          <w:szCs w:val="21"/>
        </w:rPr>
        <w:t xml:space="preserve"> it from its prototype. Which method introduced in ES2022 can be used to replace </w:t>
      </w:r>
      <w:proofErr w:type="spellStart"/>
      <w:proofErr w:type="gramStart"/>
      <w:r>
        <w:rPr>
          <w:color w:val="222222"/>
          <w:sz w:val="21"/>
          <w:szCs w:val="21"/>
        </w:rPr>
        <w:t>Object.prototype.hasOwnProperty</w:t>
      </w:r>
      <w:proofErr w:type="spellEnd"/>
      <w:proofErr w:type="gramEnd"/>
      <w:r>
        <w:rPr>
          <w:color w:val="222222"/>
          <w:sz w:val="21"/>
          <w:szCs w:val="21"/>
        </w:rPr>
        <w:t>()?</w:t>
      </w:r>
    </w:p>
    <w:p w14:paraId="125A29D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proofErr w:type="gramStart"/>
      <w:r>
        <w:rPr>
          <w:color w:val="222222"/>
          <w:sz w:val="21"/>
          <w:szCs w:val="21"/>
        </w:rPr>
        <w:t>Object.has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</w:t>
      </w:r>
    </w:p>
    <w:p w14:paraId="280326C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Object.isOwn</w:t>
      </w:r>
      <w:proofErr w:type="spellEnd"/>
      <w:r>
        <w:rPr>
          <w:color w:val="222222"/>
          <w:sz w:val="21"/>
          <w:szCs w:val="21"/>
        </w:rPr>
        <w:t>()</w:t>
      </w:r>
    </w:p>
    <w:p w14:paraId="1BF41AD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spellStart"/>
      <w:r>
        <w:rPr>
          <w:b/>
          <w:bCs/>
          <w:color w:val="1B5E20"/>
          <w:sz w:val="21"/>
          <w:szCs w:val="21"/>
        </w:rPr>
        <w:t>Object.hasOwn</w:t>
      </w:r>
      <w:proofErr w:type="spellEnd"/>
      <w:proofErr w:type="gramStart"/>
      <w:r>
        <w:rPr>
          <w:b/>
          <w:bCs/>
          <w:color w:val="1B5E20"/>
          <w:sz w:val="21"/>
          <w:szCs w:val="21"/>
        </w:rPr>
        <w:t xml:space="preserve">()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7EB7069E" w14:textId="77777777" w:rsidR="00B85506" w:rsidRDefault="00B85506">
      <w:pPr>
        <w:spacing w:before="60"/>
      </w:pPr>
    </w:p>
    <w:p w14:paraId="4E85CB0B" w14:textId="77777777" w:rsidR="00B85506" w:rsidRDefault="00000000">
      <w:pPr>
        <w:spacing w:before="180" w:after="60"/>
      </w:pPr>
      <w:r>
        <w:rPr>
          <w:b/>
          <w:bCs/>
        </w:rPr>
        <w:t xml:space="preserve">175. </w:t>
      </w:r>
      <w:r>
        <w:t>An object that represents eventual success or failure of an</w:t>
      </w:r>
    </w:p>
    <w:p w14:paraId="7DCB315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asynchronous</w:t>
      </w:r>
      <w:proofErr w:type="gramEnd"/>
      <w:r>
        <w:rPr>
          <w:color w:val="222222"/>
          <w:sz w:val="21"/>
          <w:szCs w:val="21"/>
        </w:rPr>
        <w:t xml:space="preserve"> operation </w:t>
      </w:r>
      <w:proofErr w:type="gramStart"/>
      <w:r>
        <w:rPr>
          <w:color w:val="222222"/>
          <w:sz w:val="21"/>
          <w:szCs w:val="21"/>
        </w:rPr>
        <w:t>is __</w:t>
      </w:r>
      <w:proofErr w:type="gramEnd"/>
      <w:r>
        <w:rPr>
          <w:color w:val="222222"/>
          <w:sz w:val="21"/>
          <w:szCs w:val="21"/>
        </w:rPr>
        <w:t>__________.</w:t>
      </w:r>
    </w:p>
    <w:p w14:paraId="773100B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method</w:t>
      </w:r>
    </w:p>
    <w:p w14:paraId="2DF46CB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class</w:t>
      </w:r>
    </w:p>
    <w:p w14:paraId="14FC011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promise   ✓</w:t>
      </w:r>
    </w:p>
    <w:p w14:paraId="22C2FAA5" w14:textId="77777777" w:rsidR="00B85506" w:rsidRDefault="00B85506">
      <w:pPr>
        <w:spacing w:before="60"/>
      </w:pPr>
    </w:p>
    <w:p w14:paraId="2D164843" w14:textId="77777777" w:rsidR="00B85506" w:rsidRDefault="00000000">
      <w:pPr>
        <w:spacing w:before="180" w:after="60"/>
      </w:pPr>
      <w:r>
        <w:rPr>
          <w:b/>
          <w:bCs/>
        </w:rPr>
        <w:t xml:space="preserve">176. </w:t>
      </w:r>
      <w:r>
        <w:t>To declare a private class field, prefix the name of the class field</w:t>
      </w:r>
    </w:p>
    <w:p w14:paraId="4ADEEE4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with</w:t>
      </w:r>
      <w:proofErr w:type="gramEnd"/>
      <w:r>
        <w:rPr>
          <w:color w:val="222222"/>
          <w:sz w:val="21"/>
          <w:szCs w:val="21"/>
        </w:rPr>
        <w:t xml:space="preserve"> _______________.</w:t>
      </w:r>
    </w:p>
    <w:p w14:paraId="656825F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-   ✓</w:t>
      </w:r>
      <w:proofErr w:type="gramEnd"/>
    </w:p>
    <w:p w14:paraId="6786089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$</w:t>
      </w:r>
    </w:p>
    <w:p w14:paraId="1C05679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~</w:t>
      </w:r>
    </w:p>
    <w:p w14:paraId="16641607" w14:textId="77777777" w:rsidR="00B85506" w:rsidRDefault="00B85506">
      <w:pPr>
        <w:spacing w:before="60"/>
      </w:pPr>
    </w:p>
    <w:p w14:paraId="18ADBBEC" w14:textId="77777777" w:rsidR="00B85506" w:rsidRDefault="00000000">
      <w:pPr>
        <w:spacing w:before="180" w:after="60"/>
      </w:pPr>
      <w:r>
        <w:rPr>
          <w:b/>
          <w:bCs/>
        </w:rPr>
        <w:t xml:space="preserve">177. </w:t>
      </w:r>
      <w:r>
        <w:t>Two features in JSON are ______________________.</w:t>
      </w:r>
    </w:p>
    <w:p w14:paraId="5C0F1B1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store and exchange</w:t>
      </w:r>
    </w:p>
    <w:p w14:paraId="4A8FDAD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serialization and deserialization   ✓</w:t>
      </w:r>
    </w:p>
    <w:p w14:paraId="0BCC140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stack and unstack</w:t>
      </w:r>
    </w:p>
    <w:p w14:paraId="2F28E57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 and deform</w:t>
      </w:r>
    </w:p>
    <w:p w14:paraId="4EF73A41" w14:textId="77777777" w:rsidR="00B85506" w:rsidRDefault="00B85506">
      <w:pPr>
        <w:spacing w:before="60"/>
      </w:pPr>
    </w:p>
    <w:p w14:paraId="7D82A268" w14:textId="77777777" w:rsidR="00B85506" w:rsidRDefault="00000000">
      <w:pPr>
        <w:spacing w:before="180" w:after="60"/>
      </w:pPr>
      <w:r>
        <w:rPr>
          <w:b/>
          <w:bCs/>
        </w:rPr>
        <w:t xml:space="preserve">178. </w:t>
      </w:r>
      <w:r>
        <w:t>What attribute should be used for a hidden value?</w:t>
      </w:r>
    </w:p>
    <w:p w14:paraId="179D64F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type   ✓</w:t>
      </w:r>
    </w:p>
    <w:p w14:paraId="0C375B3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</w:t>
      </w:r>
    </w:p>
    <w:p w14:paraId="42B3B7C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hidden</w:t>
      </w:r>
    </w:p>
    <w:p w14:paraId="039F3DB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input</w:t>
      </w:r>
    </w:p>
    <w:p w14:paraId="0F0F7431" w14:textId="77777777" w:rsidR="00B85506" w:rsidRDefault="00B85506">
      <w:pPr>
        <w:spacing w:before="60"/>
      </w:pPr>
    </w:p>
    <w:p w14:paraId="5EE9460E" w14:textId="77777777" w:rsidR="00B85506" w:rsidRDefault="00000000">
      <w:pPr>
        <w:spacing w:before="180" w:after="60"/>
      </w:pPr>
      <w:r>
        <w:rPr>
          <w:b/>
          <w:bCs/>
        </w:rPr>
        <w:t xml:space="preserve">179. </w:t>
      </w:r>
      <w:r>
        <w:t>What are the two parts of JSON?</w:t>
      </w:r>
    </w:p>
    <w:p w14:paraId="3631612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keys and forms</w:t>
      </w:r>
    </w:p>
    <w:p w14:paraId="1F68D56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objects and strings</w:t>
      </w:r>
    </w:p>
    <w:p w14:paraId="13CEDDA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keys and values   ✓</w:t>
      </w:r>
    </w:p>
    <w:p w14:paraId="021938D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numbers and values</w:t>
      </w:r>
    </w:p>
    <w:p w14:paraId="1CA6514C" w14:textId="77777777" w:rsidR="00B85506" w:rsidRDefault="00B85506">
      <w:pPr>
        <w:spacing w:before="60"/>
      </w:pPr>
    </w:p>
    <w:p w14:paraId="33898523" w14:textId="77777777" w:rsidR="00B85506" w:rsidRDefault="00000000">
      <w:pPr>
        <w:spacing w:before="180" w:after="60"/>
      </w:pPr>
      <w:r>
        <w:rPr>
          <w:b/>
          <w:bCs/>
        </w:rPr>
        <w:t xml:space="preserve">180. </w:t>
      </w:r>
      <w:r>
        <w:t>Identify the correct code snippet for looping over an array.</w:t>
      </w:r>
    </w:p>
    <w:p w14:paraId="3DC566D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A)  -   Option 2: const Books = ["UK", "American", "Vietnamese", "Japanese"]; let text = ""; for (let x of Books) </w:t>
      </w:r>
      <w:proofErr w:type="gramStart"/>
      <w:r>
        <w:rPr>
          <w:b/>
          <w:bCs/>
          <w:color w:val="1B5E20"/>
          <w:sz w:val="21"/>
          <w:szCs w:val="21"/>
        </w:rPr>
        <w:t>{ text</w:t>
      </w:r>
      <w:proofErr w:type="gramEnd"/>
      <w:r>
        <w:rPr>
          <w:b/>
          <w:bCs/>
          <w:color w:val="1B5E20"/>
          <w:sz w:val="21"/>
          <w:szCs w:val="21"/>
        </w:rPr>
        <w:t xml:space="preserve"> += x</w:t>
      </w:r>
      <w:proofErr w:type="gramStart"/>
      <w:r>
        <w:rPr>
          <w:b/>
          <w:bCs/>
          <w:color w:val="1B5E20"/>
          <w:sz w:val="21"/>
          <w:szCs w:val="21"/>
        </w:rPr>
        <w:t>; }</w:t>
      </w:r>
      <w:proofErr w:type="gramEnd"/>
      <w:r>
        <w:rPr>
          <w:b/>
          <w:bCs/>
          <w:color w:val="1B5E20"/>
          <w:sz w:val="21"/>
          <w:szCs w:val="21"/>
        </w:rPr>
        <w:t xml:space="preserve"> console.log(text</w:t>
      </w:r>
      <w:proofErr w:type="gramStart"/>
      <w:r>
        <w:rPr>
          <w:b/>
          <w:bCs/>
          <w:color w:val="1B5E20"/>
          <w:sz w:val="21"/>
          <w:szCs w:val="21"/>
        </w:rPr>
        <w:t xml:space="preserve">);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5907C2EA" w14:textId="77777777" w:rsidR="00B85506" w:rsidRDefault="00B85506">
      <w:pPr>
        <w:spacing w:before="60"/>
      </w:pPr>
    </w:p>
    <w:p w14:paraId="19CD5F4E" w14:textId="77777777" w:rsidR="00B85506" w:rsidRDefault="00000000">
      <w:pPr>
        <w:spacing w:before="180" w:after="60"/>
      </w:pPr>
      <w:r>
        <w:rPr>
          <w:b/>
          <w:bCs/>
        </w:rPr>
        <w:t xml:space="preserve">181. </w:t>
      </w:r>
      <w:r>
        <w:t>Which of the following statements are true for DOM? (</w:t>
      </w:r>
      <w:proofErr w:type="gramStart"/>
      <w:r>
        <w:t>multiple</w:t>
      </w:r>
      <w:proofErr w:type="gramEnd"/>
    </w:p>
    <w:p w14:paraId="76CDF41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options</w:t>
      </w:r>
      <w:proofErr w:type="gramEnd"/>
      <w:r>
        <w:rPr>
          <w:color w:val="222222"/>
          <w:sz w:val="21"/>
          <w:szCs w:val="21"/>
        </w:rPr>
        <w:t>)</w:t>
      </w:r>
    </w:p>
    <w:p w14:paraId="5619545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B)  -   DOM is an essential component for JavaScript.   ✓</w:t>
      </w:r>
    </w:p>
    <w:p w14:paraId="24C58CE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The DOM is an API that defines the object structure for accessing and manipulating HTML elements.   ✓</w:t>
      </w:r>
    </w:p>
    <w:p w14:paraId="49BB916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Bootstrap and jQuery – A945</w:t>
      </w:r>
    </w:p>
    <w:p w14:paraId="3BC6C0B7" w14:textId="77777777" w:rsidR="00B85506" w:rsidRDefault="00B85506">
      <w:pPr>
        <w:spacing w:before="60"/>
      </w:pPr>
    </w:p>
    <w:p w14:paraId="52DBF636" w14:textId="77777777" w:rsidR="00B85506" w:rsidRDefault="00000000">
      <w:pPr>
        <w:spacing w:before="180" w:after="60"/>
      </w:pPr>
      <w:r>
        <w:rPr>
          <w:b/>
          <w:bCs/>
        </w:rPr>
        <w:t xml:space="preserve">182. </w:t>
      </w:r>
      <w:r>
        <w:t xml:space="preserve">What does the </w:t>
      </w:r>
      <w:proofErr w:type="gramStart"/>
      <w:r>
        <w:t>empty(</w:t>
      </w:r>
      <w:proofErr w:type="gramEnd"/>
      <w:r>
        <w:t>) method do?</w:t>
      </w:r>
    </w:p>
    <w:p w14:paraId="5B81454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Deletes the element</w:t>
      </w:r>
    </w:p>
    <w:p w14:paraId="094B1EC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Removes all child elements   ✓</w:t>
      </w:r>
    </w:p>
    <w:p w14:paraId="21E80F9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Sets element's text to empty string</w:t>
      </w:r>
    </w:p>
    <w:p w14:paraId="5EAB954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Hides the element</w:t>
      </w:r>
    </w:p>
    <w:p w14:paraId="778BD608" w14:textId="77777777" w:rsidR="00B85506" w:rsidRDefault="00B85506">
      <w:pPr>
        <w:spacing w:before="60"/>
      </w:pPr>
    </w:p>
    <w:p w14:paraId="4A9EE50B" w14:textId="77777777" w:rsidR="00B85506" w:rsidRDefault="00000000">
      <w:pPr>
        <w:spacing w:before="180" w:after="60"/>
      </w:pPr>
      <w:r>
        <w:rPr>
          <w:b/>
          <w:bCs/>
        </w:rPr>
        <w:t xml:space="preserve">183. </w:t>
      </w:r>
      <w:r>
        <w:t>Which jQuery UI component allows users to select dates?</w:t>
      </w:r>
    </w:p>
    <w:p w14:paraId="4CC5C5D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Calendar</w:t>
      </w:r>
    </w:p>
    <w:p w14:paraId="5A42AF3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DateSelect</w:t>
      </w:r>
      <w:proofErr w:type="spellEnd"/>
    </w:p>
    <w:p w14:paraId="4B48344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C)  -   </w:t>
      </w:r>
      <w:proofErr w:type="spellStart"/>
      <w:r>
        <w:rPr>
          <w:b/>
          <w:bCs/>
          <w:color w:val="1B5E20"/>
          <w:sz w:val="21"/>
          <w:szCs w:val="21"/>
        </w:rPr>
        <w:t>Datepicker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2C0A988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TimeChooser</w:t>
      </w:r>
      <w:proofErr w:type="spellEnd"/>
    </w:p>
    <w:p w14:paraId="2D8B56BB" w14:textId="77777777" w:rsidR="00B85506" w:rsidRDefault="00B85506">
      <w:pPr>
        <w:spacing w:before="60"/>
      </w:pPr>
    </w:p>
    <w:p w14:paraId="558B00ED" w14:textId="77777777" w:rsidR="00B85506" w:rsidRDefault="00000000">
      <w:pPr>
        <w:spacing w:before="180" w:after="60"/>
      </w:pPr>
      <w:r>
        <w:rPr>
          <w:b/>
          <w:bCs/>
        </w:rPr>
        <w:t xml:space="preserve">184. </w:t>
      </w:r>
      <w:r>
        <w:t xml:space="preserve">Media queries in responsive Web design are used </w:t>
      </w:r>
      <w:proofErr w:type="gramStart"/>
      <w:r>
        <w:t>to __</w:t>
      </w:r>
      <w:proofErr w:type="gramEnd"/>
      <w:r>
        <w:t>________.</w:t>
      </w:r>
    </w:p>
    <w:p w14:paraId="50AF586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Apply styles based on screen size and orientation   ✓</w:t>
      </w:r>
    </w:p>
    <w:p w14:paraId="71DEDB6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Apply styles based on the browser type</w:t>
      </w:r>
    </w:p>
    <w:p w14:paraId="0D94E26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Apply styles based on the user's location</w:t>
      </w:r>
    </w:p>
    <w:p w14:paraId="23BE625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Apply styles based on the operating system</w:t>
      </w:r>
    </w:p>
    <w:p w14:paraId="59D02E33" w14:textId="77777777" w:rsidR="00B85506" w:rsidRDefault="00B85506">
      <w:pPr>
        <w:spacing w:before="60"/>
      </w:pPr>
    </w:p>
    <w:p w14:paraId="22893F02" w14:textId="77777777" w:rsidR="00B85506" w:rsidRDefault="00000000">
      <w:pPr>
        <w:spacing w:before="180" w:after="60"/>
      </w:pPr>
      <w:r>
        <w:rPr>
          <w:b/>
          <w:bCs/>
        </w:rPr>
        <w:t xml:space="preserve">185. </w:t>
      </w:r>
      <w:r>
        <w:t xml:space="preserve">Which breakpoints </w:t>
      </w:r>
      <w:proofErr w:type="gramStart"/>
      <w:r>
        <w:t>is</w:t>
      </w:r>
      <w:proofErr w:type="gramEnd"/>
      <w:r>
        <w:t xml:space="preserve"> used for large desktops in Bootstrap?</w:t>
      </w:r>
    </w:p>
    <w:p w14:paraId="0642F97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md</w:t>
      </w:r>
    </w:p>
    <w:p w14:paraId="5268CD2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sm</w:t>
      </w:r>
      <w:proofErr w:type="spellEnd"/>
    </w:p>
    <w:p w14:paraId="19932E3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lg   ✓</w:t>
      </w:r>
    </w:p>
    <w:p w14:paraId="3E6157D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xxl</w:t>
      </w:r>
      <w:proofErr w:type="spellEnd"/>
    </w:p>
    <w:p w14:paraId="377394BE" w14:textId="77777777" w:rsidR="00B85506" w:rsidRDefault="00B85506">
      <w:pPr>
        <w:spacing w:before="60"/>
      </w:pPr>
    </w:p>
    <w:p w14:paraId="681E1B5B" w14:textId="77777777" w:rsidR="00B85506" w:rsidRDefault="00000000">
      <w:pPr>
        <w:spacing w:before="180" w:after="60"/>
      </w:pPr>
      <w:r>
        <w:rPr>
          <w:b/>
          <w:bCs/>
        </w:rPr>
        <w:t xml:space="preserve">186. </w:t>
      </w:r>
      <w:r>
        <w:t>Which class is used to create a flex container in Bootstrap?</w:t>
      </w:r>
    </w:p>
    <w:p w14:paraId="660C663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d-block</w:t>
      </w:r>
    </w:p>
    <w:p w14:paraId="04B97AD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d-flex   ✓</w:t>
      </w:r>
    </w:p>
    <w:p w14:paraId="5AAA221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d-inline</w:t>
      </w:r>
    </w:p>
    <w:p w14:paraId="4BEA5E4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d-none</w:t>
      </w:r>
    </w:p>
    <w:p w14:paraId="792F19FC" w14:textId="77777777" w:rsidR="00B85506" w:rsidRDefault="00B85506">
      <w:pPr>
        <w:spacing w:before="60"/>
      </w:pPr>
    </w:p>
    <w:p w14:paraId="1F04DD19" w14:textId="77777777" w:rsidR="00B85506" w:rsidRDefault="00000000">
      <w:pPr>
        <w:spacing w:before="180" w:after="60"/>
      </w:pPr>
      <w:r>
        <w:rPr>
          <w:b/>
          <w:bCs/>
        </w:rPr>
        <w:t xml:space="preserve">187. </w:t>
      </w:r>
      <w:r>
        <w:t>When handling forms with jQuery, which tasks can jQuery perform to</w:t>
      </w:r>
    </w:p>
    <w:p w14:paraId="18A2C80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improve</w:t>
      </w:r>
      <w:proofErr w:type="gramEnd"/>
      <w:r>
        <w:rPr>
          <w:color w:val="222222"/>
          <w:sz w:val="21"/>
          <w:szCs w:val="21"/>
        </w:rPr>
        <w:t xml:space="preserve"> user interaction?</w:t>
      </w:r>
    </w:p>
    <w:p w14:paraId="37DF592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Form validation   ✓</w:t>
      </w:r>
    </w:p>
    <w:p w14:paraId="0E6C0D0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AJAX form submissions   ✓</w:t>
      </w:r>
    </w:p>
    <w:p w14:paraId="623B9F0D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Handling form events   ✓</w:t>
      </w:r>
    </w:p>
    <w:p w14:paraId="24519EB3" w14:textId="77777777" w:rsidR="00B85506" w:rsidRDefault="00B85506">
      <w:pPr>
        <w:spacing w:before="60"/>
      </w:pPr>
    </w:p>
    <w:p w14:paraId="6A41FEDC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188. </w:t>
      </w:r>
      <w:r>
        <w:t>What does minifying CSS and JavaScript files help with?</w:t>
      </w:r>
    </w:p>
    <w:p w14:paraId="00DB22D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Reducing file size</w:t>
      </w:r>
    </w:p>
    <w:p w14:paraId="71D4D25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load times</w:t>
      </w:r>
    </w:p>
    <w:p w14:paraId="0C9763C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code readability</w:t>
      </w:r>
    </w:p>
    <w:p w14:paraId="26DC740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Both A and B   ✓</w:t>
      </w:r>
    </w:p>
    <w:p w14:paraId="725C3876" w14:textId="77777777" w:rsidR="00B85506" w:rsidRDefault="00B85506">
      <w:pPr>
        <w:spacing w:before="60"/>
      </w:pPr>
    </w:p>
    <w:p w14:paraId="56EEF3BD" w14:textId="77777777" w:rsidR="00B85506" w:rsidRDefault="00000000">
      <w:pPr>
        <w:spacing w:before="180" w:after="60"/>
      </w:pPr>
      <w:r>
        <w:rPr>
          <w:b/>
          <w:bCs/>
        </w:rPr>
        <w:t xml:space="preserve">189. </w:t>
      </w:r>
      <w:r>
        <w:t>What is the correct syntax to initialize a date picker plugin in</w:t>
      </w:r>
    </w:p>
    <w:p w14:paraId="280970A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jQuery</w:t>
      </w:r>
      <w:proofErr w:type="gramEnd"/>
      <w:r>
        <w:rPr>
          <w:color w:val="222222"/>
          <w:sz w:val="21"/>
          <w:szCs w:val="21"/>
        </w:rPr>
        <w:t>?</w:t>
      </w:r>
    </w:p>
    <w:p w14:paraId="0D338C1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$</w:t>
      </w:r>
      <w:proofErr w:type="gramStart"/>
      <w:r>
        <w:rPr>
          <w:b/>
          <w:bCs/>
          <w:color w:val="1B5E20"/>
          <w:sz w:val="21"/>
          <w:szCs w:val="21"/>
        </w:rPr>
        <w:t>('#</w:t>
      </w:r>
      <w:proofErr w:type="spellStart"/>
      <w:proofErr w:type="gramEnd"/>
      <w:r>
        <w:rPr>
          <w:b/>
          <w:bCs/>
          <w:color w:val="1B5E20"/>
          <w:sz w:val="21"/>
          <w:szCs w:val="21"/>
        </w:rPr>
        <w:t>datepicker</w:t>
      </w:r>
      <w:proofErr w:type="spellEnd"/>
      <w:r>
        <w:rPr>
          <w:b/>
          <w:bCs/>
          <w:color w:val="1B5E20"/>
          <w:sz w:val="21"/>
          <w:szCs w:val="21"/>
        </w:rPr>
        <w:t>'</w:t>
      </w:r>
      <w:proofErr w:type="gramStart"/>
      <w:r>
        <w:rPr>
          <w:b/>
          <w:bCs/>
          <w:color w:val="1B5E20"/>
          <w:sz w:val="21"/>
          <w:szCs w:val="21"/>
        </w:rPr>
        <w:t>).</w:t>
      </w:r>
      <w:proofErr w:type="spellStart"/>
      <w:r>
        <w:rPr>
          <w:b/>
          <w:bCs/>
          <w:color w:val="1B5E20"/>
          <w:sz w:val="21"/>
          <w:szCs w:val="21"/>
        </w:rPr>
        <w:t>datepicker</w:t>
      </w:r>
      <w:proofErr w:type="spellEnd"/>
      <w:r>
        <w:rPr>
          <w:b/>
          <w:bCs/>
          <w:color w:val="1B5E20"/>
          <w:sz w:val="21"/>
          <w:szCs w:val="21"/>
        </w:rPr>
        <w:t xml:space="preserve">()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0D92048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$</w:t>
      </w:r>
      <w:proofErr w:type="gramStart"/>
      <w:r>
        <w:rPr>
          <w:color w:val="222222"/>
          <w:sz w:val="21"/>
          <w:szCs w:val="21"/>
        </w:rPr>
        <w:t>('#</w:t>
      </w:r>
      <w:proofErr w:type="spellStart"/>
      <w:proofErr w:type="gramEnd"/>
      <w:r>
        <w:rPr>
          <w:color w:val="222222"/>
          <w:sz w:val="21"/>
          <w:szCs w:val="21"/>
        </w:rPr>
        <w:t>datepicker</w:t>
      </w:r>
      <w:proofErr w:type="spellEnd"/>
      <w:r>
        <w:rPr>
          <w:color w:val="222222"/>
          <w:sz w:val="21"/>
          <w:szCs w:val="21"/>
        </w:rPr>
        <w:t>'</w:t>
      </w:r>
      <w:proofErr w:type="gramStart"/>
      <w:r>
        <w:rPr>
          <w:color w:val="222222"/>
          <w:sz w:val="21"/>
          <w:szCs w:val="21"/>
        </w:rPr>
        <w:t>).</w:t>
      </w:r>
      <w:proofErr w:type="spellStart"/>
      <w:r>
        <w:rPr>
          <w:color w:val="222222"/>
          <w:sz w:val="21"/>
          <w:szCs w:val="21"/>
        </w:rPr>
        <w:t>initDatePicker</w:t>
      </w:r>
      <w:proofErr w:type="spellEnd"/>
      <w:proofErr w:type="gramEnd"/>
      <w:r>
        <w:rPr>
          <w:color w:val="222222"/>
          <w:sz w:val="21"/>
          <w:szCs w:val="21"/>
        </w:rPr>
        <w:t>()</w:t>
      </w:r>
    </w:p>
    <w:p w14:paraId="35C4956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$</w:t>
      </w:r>
      <w:proofErr w:type="gramStart"/>
      <w:r>
        <w:rPr>
          <w:color w:val="222222"/>
          <w:sz w:val="21"/>
          <w:szCs w:val="21"/>
        </w:rPr>
        <w:t>('#</w:t>
      </w:r>
      <w:proofErr w:type="spellStart"/>
      <w:proofErr w:type="gramEnd"/>
      <w:r>
        <w:rPr>
          <w:color w:val="222222"/>
          <w:sz w:val="21"/>
          <w:szCs w:val="21"/>
        </w:rPr>
        <w:t>datepicker</w:t>
      </w:r>
      <w:proofErr w:type="spellEnd"/>
      <w:r>
        <w:rPr>
          <w:color w:val="222222"/>
          <w:sz w:val="21"/>
          <w:szCs w:val="21"/>
        </w:rPr>
        <w:t>'</w:t>
      </w:r>
      <w:proofErr w:type="gramStart"/>
      <w:r>
        <w:rPr>
          <w:color w:val="222222"/>
          <w:sz w:val="21"/>
          <w:szCs w:val="21"/>
        </w:rPr>
        <w:t>).</w:t>
      </w:r>
      <w:proofErr w:type="spellStart"/>
      <w:r>
        <w:rPr>
          <w:color w:val="222222"/>
          <w:sz w:val="21"/>
          <w:szCs w:val="21"/>
        </w:rPr>
        <w:t>createDatePicker</w:t>
      </w:r>
      <w:proofErr w:type="spellEnd"/>
      <w:proofErr w:type="gramEnd"/>
      <w:r>
        <w:rPr>
          <w:color w:val="222222"/>
          <w:sz w:val="21"/>
          <w:szCs w:val="21"/>
        </w:rPr>
        <w:t>()</w:t>
      </w:r>
    </w:p>
    <w:p w14:paraId="51A4222D" w14:textId="77777777" w:rsidR="00B85506" w:rsidRDefault="00B85506">
      <w:pPr>
        <w:spacing w:before="60"/>
      </w:pPr>
    </w:p>
    <w:p w14:paraId="20BFF410" w14:textId="77777777" w:rsidR="00B85506" w:rsidRDefault="00000000">
      <w:pPr>
        <w:spacing w:before="180" w:after="60"/>
      </w:pPr>
      <w:r>
        <w:rPr>
          <w:b/>
          <w:bCs/>
        </w:rPr>
        <w:t xml:space="preserve">190. </w:t>
      </w:r>
      <w:r>
        <w:t>What is the main purpose of a search engine?</w:t>
      </w:r>
    </w:p>
    <w:p w14:paraId="7F02C9D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host Websites</w:t>
      </w:r>
    </w:p>
    <w:p w14:paraId="29077BD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display ads</w:t>
      </w:r>
    </w:p>
    <w:p w14:paraId="1F264BC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To index and rank Web pages   ✓</w:t>
      </w:r>
    </w:p>
    <w:p w14:paraId="1B351FD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design Web pages</w:t>
      </w:r>
    </w:p>
    <w:p w14:paraId="6013C7E2" w14:textId="77777777" w:rsidR="00B85506" w:rsidRDefault="00B85506">
      <w:pPr>
        <w:spacing w:before="60"/>
      </w:pPr>
    </w:p>
    <w:p w14:paraId="71E81333" w14:textId="77777777" w:rsidR="00B85506" w:rsidRDefault="00000000">
      <w:pPr>
        <w:spacing w:before="180" w:after="60"/>
      </w:pPr>
      <w:r>
        <w:rPr>
          <w:b/>
          <w:bCs/>
        </w:rPr>
        <w:t xml:space="preserve">191. </w:t>
      </w:r>
      <w:r>
        <w:t>Which of the following is a major search engine?</w:t>
      </w:r>
    </w:p>
    <w:p w14:paraId="6F356D2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Google   ✓</w:t>
      </w:r>
    </w:p>
    <w:p w14:paraId="6FA98B7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Facebook</w:t>
      </w:r>
    </w:p>
    <w:p w14:paraId="56576E4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Amazon</w:t>
      </w:r>
    </w:p>
    <w:p w14:paraId="732D855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Twitter</w:t>
      </w:r>
    </w:p>
    <w:p w14:paraId="3461FAC8" w14:textId="77777777" w:rsidR="00B85506" w:rsidRDefault="00B85506">
      <w:pPr>
        <w:spacing w:before="60"/>
      </w:pPr>
    </w:p>
    <w:p w14:paraId="2DDE94E9" w14:textId="77777777" w:rsidR="00B85506" w:rsidRDefault="00000000">
      <w:pPr>
        <w:spacing w:before="180" w:after="60"/>
      </w:pPr>
      <w:r>
        <w:rPr>
          <w:b/>
          <w:bCs/>
        </w:rPr>
        <w:t xml:space="preserve">192. </w:t>
      </w:r>
      <w:r>
        <w:t>What does SEO stand for?</w:t>
      </w:r>
    </w:p>
    <w:p w14:paraId="4F0388B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Search Engine Optimization   ✓</w:t>
      </w:r>
    </w:p>
    <w:p w14:paraId="55A06E5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Site Enhancement Optimization</w:t>
      </w:r>
    </w:p>
    <w:p w14:paraId="06B57FE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Search Engine Operation</w:t>
      </w:r>
    </w:p>
    <w:p w14:paraId="7BF8B6A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Server Efficiency Optimization</w:t>
      </w:r>
    </w:p>
    <w:p w14:paraId="0F83260B" w14:textId="77777777" w:rsidR="00B85506" w:rsidRDefault="00B85506">
      <w:pPr>
        <w:spacing w:before="60"/>
      </w:pPr>
    </w:p>
    <w:p w14:paraId="355728AC" w14:textId="77777777" w:rsidR="00B85506" w:rsidRDefault="00000000">
      <w:pPr>
        <w:spacing w:before="180" w:after="60"/>
      </w:pPr>
      <w:r>
        <w:rPr>
          <w:b/>
          <w:bCs/>
        </w:rPr>
        <w:t xml:space="preserve">193. </w:t>
      </w:r>
      <w:r>
        <w:t xml:space="preserve">What is an </w:t>
      </w:r>
      <w:proofErr w:type="spellStart"/>
      <w:r>
        <w:t>hreflang</w:t>
      </w:r>
      <w:proofErr w:type="spellEnd"/>
      <w:r>
        <w:t xml:space="preserve"> tag used for?</w:t>
      </w:r>
    </w:p>
    <w:p w14:paraId="6BC01C8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To specify the language and regional targeting of a page   ✓</w:t>
      </w:r>
    </w:p>
    <w:p w14:paraId="44147E2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create internal links</w:t>
      </w:r>
    </w:p>
    <w:p w14:paraId="61378C4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enhance Website speed</w:t>
      </w:r>
    </w:p>
    <w:p w14:paraId="2B0D8D4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improve mobile usability</w:t>
      </w:r>
    </w:p>
    <w:p w14:paraId="41F0F46B" w14:textId="77777777" w:rsidR="00B85506" w:rsidRDefault="00B85506">
      <w:pPr>
        <w:spacing w:before="60"/>
      </w:pPr>
    </w:p>
    <w:p w14:paraId="53DD85BC" w14:textId="77777777" w:rsidR="00B85506" w:rsidRDefault="00000000">
      <w:pPr>
        <w:spacing w:before="180" w:after="60"/>
      </w:pPr>
      <w:r>
        <w:rPr>
          <w:b/>
          <w:bCs/>
        </w:rPr>
        <w:t xml:space="preserve">194. </w:t>
      </w:r>
      <w:r>
        <w:t>What does 'geo-targeting' refer to?</w:t>
      </w:r>
    </w:p>
    <w:p w14:paraId="7460677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Targeting users based on their geographical location   ✓</w:t>
      </w:r>
    </w:p>
    <w:p w14:paraId="316E4F3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Website security</w:t>
      </w:r>
    </w:p>
    <w:p w14:paraId="6FE0FA8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social media engagement</w:t>
      </w:r>
    </w:p>
    <w:p w14:paraId="24F7937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high-quality content</w:t>
      </w:r>
    </w:p>
    <w:p w14:paraId="48E1EDDD" w14:textId="77777777" w:rsidR="00B85506" w:rsidRDefault="00B85506">
      <w:pPr>
        <w:spacing w:before="60"/>
      </w:pPr>
    </w:p>
    <w:p w14:paraId="1E6F0DC1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195. </w:t>
      </w:r>
      <w:r>
        <w:t>Which metric measures the average number of pages viewed during a</w:t>
      </w:r>
    </w:p>
    <w:p w14:paraId="256F701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session</w:t>
      </w:r>
      <w:proofErr w:type="gramEnd"/>
      <w:r>
        <w:rPr>
          <w:color w:val="222222"/>
          <w:sz w:val="21"/>
          <w:szCs w:val="21"/>
        </w:rPr>
        <w:t>?</w:t>
      </w:r>
    </w:p>
    <w:p w14:paraId="3F2D01E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Bounce Rate</w:t>
      </w:r>
    </w:p>
    <w:p w14:paraId="3CAF781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Pages per Session   ✓</w:t>
      </w:r>
    </w:p>
    <w:p w14:paraId="329F4E3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Average Session Duration</w:t>
      </w:r>
    </w:p>
    <w:p w14:paraId="24888CD8" w14:textId="77777777" w:rsidR="00B85506" w:rsidRDefault="00B85506">
      <w:pPr>
        <w:spacing w:before="60"/>
      </w:pPr>
    </w:p>
    <w:p w14:paraId="1D940F7E" w14:textId="77777777" w:rsidR="00B85506" w:rsidRDefault="00000000">
      <w:pPr>
        <w:spacing w:before="180" w:after="60"/>
      </w:pPr>
      <w:r>
        <w:rPr>
          <w:b/>
          <w:bCs/>
        </w:rPr>
        <w:t xml:space="preserve">196. </w:t>
      </w:r>
      <w:r>
        <w:t>Which approach is recommended for optimizing media assets for better</w:t>
      </w:r>
    </w:p>
    <w:p w14:paraId="542324A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performance</w:t>
      </w:r>
      <w:proofErr w:type="gramEnd"/>
      <w:r>
        <w:rPr>
          <w:color w:val="222222"/>
          <w:sz w:val="21"/>
          <w:szCs w:val="21"/>
        </w:rPr>
        <w:t>?</w:t>
      </w:r>
    </w:p>
    <w:p w14:paraId="6341BFE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Compressing images and videos   ✓</w:t>
      </w:r>
    </w:p>
    <w:p w14:paraId="6C6C0BA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Using larger file sizes</w:t>
      </w:r>
    </w:p>
    <w:p w14:paraId="080921B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Removing all media</w:t>
      </w:r>
    </w:p>
    <w:p w14:paraId="615EA3DF" w14:textId="77777777" w:rsidR="00B85506" w:rsidRDefault="00B85506">
      <w:pPr>
        <w:spacing w:before="60"/>
      </w:pPr>
    </w:p>
    <w:p w14:paraId="06C185AC" w14:textId="77777777" w:rsidR="00B85506" w:rsidRDefault="00000000">
      <w:pPr>
        <w:spacing w:before="180" w:after="60"/>
      </w:pPr>
      <w:r>
        <w:rPr>
          <w:b/>
          <w:bCs/>
        </w:rPr>
        <w:t xml:space="preserve">197. </w:t>
      </w:r>
      <w:r>
        <w:t>Which feature of Bootstrap helps create responsive layouts by</w:t>
      </w:r>
    </w:p>
    <w:p w14:paraId="4931BAE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adjusting</w:t>
      </w:r>
      <w:proofErr w:type="gramEnd"/>
      <w:r>
        <w:rPr>
          <w:color w:val="222222"/>
          <w:sz w:val="21"/>
          <w:szCs w:val="21"/>
        </w:rPr>
        <w:t xml:space="preserve"> to different screen sizes?</w:t>
      </w:r>
    </w:p>
    <w:p w14:paraId="13DCECB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Grid system   ✓</w:t>
      </w:r>
    </w:p>
    <w:p w14:paraId="1D72016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Modals</w:t>
      </w:r>
    </w:p>
    <w:p w14:paraId="39AD570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Tooltips</w:t>
      </w:r>
    </w:p>
    <w:p w14:paraId="49EFF292" w14:textId="77777777" w:rsidR="00B85506" w:rsidRDefault="00B85506">
      <w:pPr>
        <w:spacing w:before="60"/>
      </w:pPr>
    </w:p>
    <w:p w14:paraId="153994C5" w14:textId="77777777" w:rsidR="00B85506" w:rsidRDefault="00000000">
      <w:pPr>
        <w:spacing w:before="180" w:after="60"/>
      </w:pPr>
      <w:r>
        <w:rPr>
          <w:b/>
          <w:bCs/>
        </w:rPr>
        <w:t xml:space="preserve">198. </w:t>
      </w:r>
      <w:r>
        <w:t>Which jQuery plugin can be used for selecting dates in a form?</w:t>
      </w:r>
    </w:p>
    <w:p w14:paraId="5D0D193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A)  -   </w:t>
      </w:r>
      <w:proofErr w:type="spellStart"/>
      <w:r>
        <w:rPr>
          <w:b/>
          <w:bCs/>
          <w:color w:val="1B5E20"/>
          <w:sz w:val="21"/>
          <w:szCs w:val="21"/>
        </w:rPr>
        <w:t>DatePicker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5A8D300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Lightbox</w:t>
      </w:r>
    </w:p>
    <w:p w14:paraId="7578E06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Carousel</w:t>
      </w:r>
    </w:p>
    <w:p w14:paraId="3945910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Tooltip</w:t>
      </w:r>
    </w:p>
    <w:p w14:paraId="3CDAA46C" w14:textId="77777777" w:rsidR="00B85506" w:rsidRDefault="00B85506">
      <w:pPr>
        <w:spacing w:before="60"/>
      </w:pPr>
    </w:p>
    <w:p w14:paraId="2AE29103" w14:textId="77777777" w:rsidR="00B85506" w:rsidRDefault="00000000">
      <w:pPr>
        <w:spacing w:before="180" w:after="60"/>
      </w:pPr>
      <w:r>
        <w:rPr>
          <w:b/>
          <w:bCs/>
        </w:rPr>
        <w:t xml:space="preserve">199. </w:t>
      </w:r>
      <w:r>
        <w:t>In the context of testing and deploying a responsive Web page, which</w:t>
      </w:r>
    </w:p>
    <w:p w14:paraId="50E1E86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</w:t>
      </w:r>
      <w:proofErr w:type="gramStart"/>
      <w:r>
        <w:rPr>
          <w:color w:val="000000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tasks are</w:t>
      </w:r>
      <w:proofErr w:type="gramEnd"/>
      <w:r>
        <w:rPr>
          <w:color w:val="222222"/>
          <w:sz w:val="21"/>
          <w:szCs w:val="21"/>
        </w:rPr>
        <w:t xml:space="preserve"> critical to ensure successful </w:t>
      </w:r>
      <w:proofErr w:type="gramStart"/>
      <w:r>
        <w:rPr>
          <w:color w:val="222222"/>
          <w:sz w:val="21"/>
          <w:szCs w:val="21"/>
        </w:rPr>
        <w:t>deployment?</w:t>
      </w:r>
      <w:proofErr w:type="gramEnd"/>
    </w:p>
    <w:p w14:paraId="059D4F6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Testing across multiple devices and browsers   ✓</w:t>
      </w:r>
    </w:p>
    <w:p w14:paraId="7EFBB45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Optimizing for</w:t>
      </w:r>
      <w:proofErr w:type="gramEnd"/>
      <w:r>
        <w:rPr>
          <w:color w:val="222222"/>
          <w:sz w:val="21"/>
          <w:szCs w:val="21"/>
        </w:rPr>
        <w:t xml:space="preserve"> performance</w:t>
      </w:r>
    </w:p>
    <w:p w14:paraId="1941BDC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Implementing automated backups</w:t>
      </w:r>
    </w:p>
    <w:p w14:paraId="0A1B3FD0" w14:textId="77777777" w:rsidR="00B85506" w:rsidRDefault="00B85506">
      <w:pPr>
        <w:spacing w:before="60"/>
      </w:pPr>
    </w:p>
    <w:p w14:paraId="526BB5F9" w14:textId="77777777" w:rsidR="00B85506" w:rsidRDefault="00000000">
      <w:pPr>
        <w:spacing w:before="180" w:after="60"/>
      </w:pPr>
      <w:r>
        <w:rPr>
          <w:b/>
          <w:bCs/>
        </w:rPr>
        <w:t xml:space="preserve">200. </w:t>
      </w:r>
      <w:r>
        <w:t>What does SEO localization involve?</w:t>
      </w:r>
    </w:p>
    <w:p w14:paraId="0931002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Targeting a global audience</w:t>
      </w:r>
    </w:p>
    <w:p w14:paraId="37DEB05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Tailoring SEO strategies for specific local markets   ✓</w:t>
      </w:r>
    </w:p>
    <w:p w14:paraId="751F652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international content</w:t>
      </w:r>
    </w:p>
    <w:p w14:paraId="50784C7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Website design for all users</w:t>
      </w:r>
    </w:p>
    <w:p w14:paraId="3219DC7A" w14:textId="77777777" w:rsidR="00B85506" w:rsidRDefault="00B85506">
      <w:pPr>
        <w:spacing w:before="60"/>
      </w:pPr>
    </w:p>
    <w:p w14:paraId="252C0219" w14:textId="77777777" w:rsidR="00B85506" w:rsidRDefault="00000000">
      <w:pPr>
        <w:spacing w:before="180" w:after="60"/>
      </w:pPr>
      <w:r>
        <w:rPr>
          <w:b/>
          <w:bCs/>
        </w:rPr>
        <w:t xml:space="preserve">201. </w:t>
      </w:r>
      <w:r>
        <w:t>What is 'Google My Business'?</w:t>
      </w:r>
    </w:p>
    <w:p w14:paraId="2459416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 tool for managing local business listings   ✓</w:t>
      </w:r>
    </w:p>
    <w:p w14:paraId="0F2E57A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social media platform</w:t>
      </w:r>
    </w:p>
    <w:p w14:paraId="7FE619C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An e-mail marketing service</w:t>
      </w:r>
    </w:p>
    <w:p w14:paraId="3976EAC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Website hosting provider</w:t>
      </w:r>
    </w:p>
    <w:p w14:paraId="2219192D" w14:textId="77777777" w:rsidR="00B85506" w:rsidRDefault="00B85506">
      <w:pPr>
        <w:spacing w:before="60"/>
      </w:pPr>
    </w:p>
    <w:p w14:paraId="37E7A120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202. </w:t>
      </w:r>
      <w:r>
        <w:t>What is a common SEO tool for keyword research?</w:t>
      </w:r>
    </w:p>
    <w:p w14:paraId="4C1D10E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Google Analytics</w:t>
      </w:r>
    </w:p>
    <w:p w14:paraId="121F5F2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B)  -   </w:t>
      </w:r>
      <w:proofErr w:type="spellStart"/>
      <w:r>
        <w:rPr>
          <w:b/>
          <w:bCs/>
          <w:color w:val="1B5E20"/>
          <w:sz w:val="21"/>
          <w:szCs w:val="21"/>
        </w:rPr>
        <w:t>Ahrefs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5892ACE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Adobe Illustrator</w:t>
      </w:r>
    </w:p>
    <w:p w14:paraId="0DFF907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Microsoft Excel</w:t>
      </w:r>
    </w:p>
    <w:p w14:paraId="20567682" w14:textId="77777777" w:rsidR="00B85506" w:rsidRDefault="00B85506">
      <w:pPr>
        <w:spacing w:before="60"/>
      </w:pPr>
    </w:p>
    <w:p w14:paraId="300D1911" w14:textId="77777777" w:rsidR="00B85506" w:rsidRDefault="00000000">
      <w:pPr>
        <w:spacing w:before="180" w:after="60"/>
      </w:pPr>
      <w:r>
        <w:rPr>
          <w:b/>
          <w:bCs/>
        </w:rPr>
        <w:t xml:space="preserve">203. </w:t>
      </w:r>
      <w:r>
        <w:t xml:space="preserve">What is an </w:t>
      </w:r>
      <w:proofErr w:type="spellStart"/>
      <w:r>
        <w:t>hreflang</w:t>
      </w:r>
      <w:proofErr w:type="spellEnd"/>
      <w:r>
        <w:t xml:space="preserve"> tag used for?</w:t>
      </w:r>
    </w:p>
    <w:p w14:paraId="018771B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To specify the language and regional targeting of a page   ✓</w:t>
      </w:r>
    </w:p>
    <w:p w14:paraId="4422AA2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create internal links</w:t>
      </w:r>
    </w:p>
    <w:p w14:paraId="00E6CC9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enhance Website speed</w:t>
      </w:r>
    </w:p>
    <w:p w14:paraId="3142F50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improve mobile usability</w:t>
      </w:r>
    </w:p>
    <w:p w14:paraId="70BDD36B" w14:textId="77777777" w:rsidR="00B85506" w:rsidRDefault="00B85506">
      <w:pPr>
        <w:spacing w:before="60"/>
      </w:pPr>
    </w:p>
    <w:p w14:paraId="3D64B415" w14:textId="77777777" w:rsidR="00B85506" w:rsidRDefault="00000000">
      <w:pPr>
        <w:spacing w:before="180" w:after="60"/>
      </w:pPr>
      <w:r>
        <w:rPr>
          <w:b/>
          <w:bCs/>
        </w:rPr>
        <w:t xml:space="preserve">204. </w:t>
      </w:r>
      <w:r>
        <w:t>What does 'geo-targeting' refer to?</w:t>
      </w:r>
    </w:p>
    <w:p w14:paraId="5B5D63C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Targeting users based on their geographical location   ✓</w:t>
      </w:r>
    </w:p>
    <w:p w14:paraId="28C943C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Website security</w:t>
      </w:r>
    </w:p>
    <w:p w14:paraId="4C38E5A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social media engagement</w:t>
      </w:r>
    </w:p>
    <w:p w14:paraId="3DCF2DC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high-quality content</w:t>
      </w:r>
    </w:p>
    <w:p w14:paraId="501B2924" w14:textId="77777777" w:rsidR="00B85506" w:rsidRDefault="00B85506">
      <w:pPr>
        <w:spacing w:before="60"/>
      </w:pPr>
    </w:p>
    <w:p w14:paraId="3D0636BA" w14:textId="77777777" w:rsidR="00B85506" w:rsidRDefault="00000000">
      <w:pPr>
        <w:spacing w:before="180" w:after="60"/>
      </w:pPr>
      <w:r>
        <w:rPr>
          <w:b/>
          <w:bCs/>
        </w:rPr>
        <w:t xml:space="preserve">205. </w:t>
      </w:r>
      <w:r>
        <w:t>What is a short-tail keyword?</w:t>
      </w:r>
    </w:p>
    <w:p w14:paraId="326E3F9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 keyword that typically contains one or two words   ✓</w:t>
      </w:r>
    </w:p>
    <w:p w14:paraId="4A8A11F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keyword that typically contains more than three words</w:t>
      </w:r>
    </w:p>
    <w:p w14:paraId="2DDF2A1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keyword that is highly specific and niche</w:t>
      </w:r>
    </w:p>
    <w:p w14:paraId="655E582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keyword that is rarely searched for</w:t>
      </w:r>
    </w:p>
    <w:p w14:paraId="6F696314" w14:textId="77777777" w:rsidR="00B85506" w:rsidRDefault="00B85506">
      <w:pPr>
        <w:spacing w:before="60"/>
      </w:pPr>
    </w:p>
    <w:p w14:paraId="390AE0F7" w14:textId="77777777" w:rsidR="00B85506" w:rsidRDefault="00000000">
      <w:pPr>
        <w:spacing w:before="180" w:after="60"/>
      </w:pPr>
      <w:r>
        <w:rPr>
          <w:b/>
          <w:bCs/>
        </w:rPr>
        <w:t xml:space="preserve">206. </w:t>
      </w:r>
      <w:r>
        <w:t>Which metric measures the average number of pages viewed during a</w:t>
      </w:r>
    </w:p>
    <w:p w14:paraId="7165306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session</w:t>
      </w:r>
      <w:proofErr w:type="gramEnd"/>
      <w:r>
        <w:rPr>
          <w:color w:val="222222"/>
          <w:sz w:val="21"/>
          <w:szCs w:val="21"/>
        </w:rPr>
        <w:t>?</w:t>
      </w:r>
    </w:p>
    <w:p w14:paraId="51FDF27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Bounce Rate</w:t>
      </w:r>
    </w:p>
    <w:p w14:paraId="164BE1E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Pages per Session   ✓</w:t>
      </w:r>
    </w:p>
    <w:p w14:paraId="78261B8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Average Session Duration</w:t>
      </w:r>
    </w:p>
    <w:p w14:paraId="68FA13BB" w14:textId="77777777" w:rsidR="00B85506" w:rsidRDefault="00B85506">
      <w:pPr>
        <w:spacing w:before="60"/>
      </w:pPr>
    </w:p>
    <w:p w14:paraId="5CD3CE1D" w14:textId="77777777" w:rsidR="00B85506" w:rsidRDefault="00000000">
      <w:pPr>
        <w:spacing w:before="180" w:after="60"/>
      </w:pPr>
      <w:r>
        <w:rPr>
          <w:b/>
          <w:bCs/>
        </w:rPr>
        <w:t xml:space="preserve">207. </w:t>
      </w:r>
      <w:r>
        <w:t>Which SEO tool is known for providing detailed insights into keyword</w:t>
      </w:r>
    </w:p>
    <w:p w14:paraId="44971EE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difficulty</w:t>
      </w:r>
      <w:proofErr w:type="gramEnd"/>
      <w:r>
        <w:rPr>
          <w:color w:val="222222"/>
          <w:sz w:val="21"/>
          <w:szCs w:val="21"/>
        </w:rPr>
        <w:t xml:space="preserve"> and backlink analysis?</w:t>
      </w:r>
    </w:p>
    <w:p w14:paraId="748A559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Google Search Console</w:t>
      </w:r>
    </w:p>
    <w:p w14:paraId="7A03815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Google Analytics</w:t>
      </w:r>
    </w:p>
    <w:p w14:paraId="7385B2A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Screaming Frog</w:t>
      </w:r>
    </w:p>
    <w:p w14:paraId="6B23BEF4" w14:textId="77777777" w:rsidR="00B85506" w:rsidRDefault="00B85506">
      <w:pPr>
        <w:spacing w:before="60"/>
      </w:pPr>
    </w:p>
    <w:p w14:paraId="55619472" w14:textId="77777777" w:rsidR="00B85506" w:rsidRDefault="00000000">
      <w:pPr>
        <w:spacing w:before="180" w:after="60"/>
      </w:pPr>
      <w:r>
        <w:rPr>
          <w:b/>
          <w:bCs/>
        </w:rPr>
        <w:t xml:space="preserve">208. </w:t>
      </w:r>
      <w:r>
        <w:t xml:space="preserve">CSS </w:t>
      </w:r>
      <w:proofErr w:type="spellStart"/>
      <w:r>
        <w:t>subgrid</w:t>
      </w:r>
      <w:proofErr w:type="spellEnd"/>
      <w:r>
        <w:t xml:space="preserve"> is a new feature introduced in CSS Grid Layout Module</w:t>
      </w:r>
    </w:p>
    <w:p w14:paraId="1B88B25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_</w:t>
      </w:r>
      <w:proofErr w:type="gramEnd"/>
      <w:r>
        <w:rPr>
          <w:color w:val="222222"/>
          <w:sz w:val="21"/>
          <w:szCs w:val="21"/>
        </w:rPr>
        <w:t>_________.</w:t>
      </w:r>
    </w:p>
    <w:p w14:paraId="662F17D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Level 0</w:t>
      </w:r>
    </w:p>
    <w:p w14:paraId="37B2513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Level 1</w:t>
      </w:r>
    </w:p>
    <w:p w14:paraId="4EE2C170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Level 2   ✓</w:t>
      </w:r>
    </w:p>
    <w:p w14:paraId="6C23B555" w14:textId="77777777" w:rsidR="00B85506" w:rsidRDefault="00B85506">
      <w:pPr>
        <w:spacing w:before="60"/>
      </w:pPr>
    </w:p>
    <w:p w14:paraId="30F0814E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209. </w:t>
      </w:r>
      <w:r>
        <w:t>Which of the following units are used for sizing elements on the</w:t>
      </w:r>
    </w:p>
    <w:p w14:paraId="159D57E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page</w:t>
      </w:r>
      <w:proofErr w:type="gramEnd"/>
      <w:r>
        <w:rPr>
          <w:color w:val="222222"/>
          <w:sz w:val="21"/>
          <w:szCs w:val="21"/>
        </w:rPr>
        <w:t xml:space="preserve"> in fluid layouts?</w:t>
      </w:r>
    </w:p>
    <w:p w14:paraId="5041956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%   ✓</w:t>
      </w:r>
    </w:p>
    <w:p w14:paraId="7F0D668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inch</w:t>
      </w:r>
    </w:p>
    <w:p w14:paraId="40227E1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px</w:t>
      </w:r>
      <w:proofErr w:type="spellEnd"/>
    </w:p>
    <w:p w14:paraId="064D062A" w14:textId="77777777" w:rsidR="00B85506" w:rsidRDefault="00B85506">
      <w:pPr>
        <w:spacing w:before="60"/>
      </w:pPr>
    </w:p>
    <w:p w14:paraId="53F234C0" w14:textId="77777777" w:rsidR="00B85506" w:rsidRDefault="00000000">
      <w:pPr>
        <w:spacing w:before="180" w:after="60"/>
      </w:pPr>
      <w:r>
        <w:rPr>
          <w:b/>
          <w:bCs/>
        </w:rPr>
        <w:t xml:space="preserve">210. </w:t>
      </w:r>
      <w:r>
        <w:t>Identify the four components of a box model.</w:t>
      </w:r>
    </w:p>
    <w:p w14:paraId="0DDE8C2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margins, padding, type, and content</w:t>
      </w:r>
    </w:p>
    <w:p w14:paraId="2DB2BAC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section, padding, borders, and content</w:t>
      </w:r>
    </w:p>
    <w:p w14:paraId="3CB480F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margins, padding, borders, and content   ✓</w:t>
      </w:r>
    </w:p>
    <w:p w14:paraId="73C47CA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margins, section, borders, and content</w:t>
      </w:r>
    </w:p>
    <w:p w14:paraId="53EF660A" w14:textId="77777777" w:rsidR="00B85506" w:rsidRDefault="00B85506">
      <w:pPr>
        <w:spacing w:before="60"/>
      </w:pPr>
    </w:p>
    <w:p w14:paraId="222A7735" w14:textId="77777777" w:rsidR="00B85506" w:rsidRDefault="00000000">
      <w:pPr>
        <w:spacing w:before="180" w:after="60"/>
      </w:pPr>
      <w:r>
        <w:rPr>
          <w:b/>
          <w:bCs/>
        </w:rPr>
        <w:t xml:space="preserve">211. </w:t>
      </w:r>
      <w:r>
        <w:t>_____________ makes the structure of the grid.</w:t>
      </w:r>
    </w:p>
    <w:p w14:paraId="522C037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cell</w:t>
      </w:r>
    </w:p>
    <w:p w14:paraId="7D8DFCE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grid line   ✓</w:t>
      </w:r>
    </w:p>
    <w:p w14:paraId="4B2C938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track</w:t>
      </w:r>
    </w:p>
    <w:p w14:paraId="0825232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area</w:t>
      </w:r>
    </w:p>
    <w:p w14:paraId="13C13E1F" w14:textId="77777777" w:rsidR="00B85506" w:rsidRDefault="00B85506">
      <w:pPr>
        <w:spacing w:before="60"/>
      </w:pPr>
    </w:p>
    <w:p w14:paraId="7778E747" w14:textId="77777777" w:rsidR="00B85506" w:rsidRDefault="00000000">
      <w:pPr>
        <w:spacing w:before="180" w:after="60"/>
      </w:pPr>
      <w:r>
        <w:rPr>
          <w:b/>
          <w:bCs/>
        </w:rPr>
        <w:t xml:space="preserve">212. </w:t>
      </w:r>
      <w:r>
        <w:t>All grid items are placed inside ______________.</w:t>
      </w:r>
    </w:p>
    <w:p w14:paraId="744D7B9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columns and rows   ✓</w:t>
      </w:r>
    </w:p>
    <w:p w14:paraId="5B8B1FC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gaps</w:t>
      </w:r>
    </w:p>
    <w:p w14:paraId="034FF47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area</w:t>
      </w:r>
    </w:p>
    <w:p w14:paraId="2D62F9F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vertical grid line</w:t>
      </w:r>
    </w:p>
    <w:p w14:paraId="491B2B34" w14:textId="77777777" w:rsidR="00B85506" w:rsidRDefault="00B85506">
      <w:pPr>
        <w:spacing w:before="60"/>
      </w:pPr>
    </w:p>
    <w:p w14:paraId="32555185" w14:textId="77777777" w:rsidR="00B85506" w:rsidRDefault="00000000">
      <w:pPr>
        <w:spacing w:before="180" w:after="60"/>
      </w:pPr>
      <w:r>
        <w:rPr>
          <w:b/>
          <w:bCs/>
        </w:rPr>
        <w:t xml:space="preserve">213. </w:t>
      </w:r>
      <w:r>
        <w:t>What component makes a block-level grid container?</w:t>
      </w:r>
    </w:p>
    <w:p w14:paraId="0E2516D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display</w:t>
      </w:r>
    </w:p>
    <w:p w14:paraId="3FE8E59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flex-direction</w:t>
      </w:r>
    </w:p>
    <w:p w14:paraId="64BC4B8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gramStart"/>
      <w:r>
        <w:rPr>
          <w:b/>
          <w:bCs/>
          <w:color w:val="1B5E20"/>
          <w:sz w:val="21"/>
          <w:szCs w:val="21"/>
        </w:rPr>
        <w:t>grid  (</w:t>
      </w:r>
      <w:proofErr w:type="gramEnd"/>
      <w:r>
        <w:rPr>
          <w:b/>
          <w:bCs/>
          <w:color w:val="1B5E20"/>
          <w:sz w:val="21"/>
          <w:szCs w:val="21"/>
        </w:rPr>
        <w:t>Used as display: grid;)   ✓</w:t>
      </w:r>
    </w:p>
    <w:p w14:paraId="26ABA34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flex item</w:t>
      </w:r>
    </w:p>
    <w:p w14:paraId="21A313EA" w14:textId="77777777" w:rsidR="00B85506" w:rsidRDefault="00B85506">
      <w:pPr>
        <w:spacing w:before="60"/>
      </w:pPr>
    </w:p>
    <w:p w14:paraId="083FB1EE" w14:textId="77777777" w:rsidR="00B85506" w:rsidRDefault="00000000">
      <w:pPr>
        <w:spacing w:before="180" w:after="60"/>
      </w:pPr>
      <w:r>
        <w:rPr>
          <w:b/>
          <w:bCs/>
        </w:rPr>
        <w:t xml:space="preserve">214. </w:t>
      </w:r>
      <w:r>
        <w:t>In a flexbox, the start point of cross axis is ______________.</w:t>
      </w:r>
    </w:p>
    <w:p w14:paraId="0E99BA9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cross-start   ✓</w:t>
      </w:r>
    </w:p>
    <w:p w14:paraId="3A984FD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cross-begin</w:t>
      </w:r>
    </w:p>
    <w:p w14:paraId="003B667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start</w:t>
      </w:r>
    </w:p>
    <w:p w14:paraId="01D68CA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cross-first</w:t>
      </w:r>
    </w:p>
    <w:p w14:paraId="1EDF40C2" w14:textId="77777777" w:rsidR="00B85506" w:rsidRDefault="00B85506">
      <w:pPr>
        <w:spacing w:before="60"/>
      </w:pPr>
    </w:p>
    <w:p w14:paraId="75C42303" w14:textId="77777777" w:rsidR="00B85506" w:rsidRDefault="00000000">
      <w:pPr>
        <w:spacing w:before="180" w:after="60"/>
      </w:pPr>
      <w:proofErr w:type="gramStart"/>
      <w:r>
        <w:rPr>
          <w:b/>
          <w:bCs/>
        </w:rPr>
        <w:t xml:space="preserve">215. </w:t>
      </w:r>
      <w:r>
        <w:t>_</w:t>
      </w:r>
      <w:proofErr w:type="gramEnd"/>
      <w:r>
        <w:t>________ is a form-specific element.</w:t>
      </w:r>
    </w:p>
    <w:p w14:paraId="00800E2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A)  -   </w:t>
      </w:r>
      <w:proofErr w:type="spellStart"/>
      <w:r>
        <w:rPr>
          <w:b/>
          <w:bCs/>
          <w:color w:val="1B5E20"/>
          <w:sz w:val="21"/>
          <w:szCs w:val="21"/>
        </w:rPr>
        <w:t>datalist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4BABF18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progress</w:t>
      </w:r>
    </w:p>
    <w:p w14:paraId="1E5D3EC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meter</w:t>
      </w:r>
    </w:p>
    <w:p w14:paraId="7A3D435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output</w:t>
      </w:r>
    </w:p>
    <w:p w14:paraId="1B4D1030" w14:textId="77777777" w:rsidR="00B85506" w:rsidRDefault="00B85506">
      <w:pPr>
        <w:spacing w:before="60"/>
      </w:pPr>
    </w:p>
    <w:p w14:paraId="7672C219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216. </w:t>
      </w:r>
      <w:r>
        <w:t>The________________ is a text box control that provides a list of</w:t>
      </w:r>
    </w:p>
    <w:p w14:paraId="2B8D2FE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suggestions</w:t>
      </w:r>
      <w:proofErr w:type="gramEnd"/>
      <w:r>
        <w:rPr>
          <w:color w:val="222222"/>
          <w:sz w:val="21"/>
          <w:szCs w:val="21"/>
        </w:rPr>
        <w:t xml:space="preserve"> to select from as the user types.</w:t>
      </w:r>
    </w:p>
    <w:p w14:paraId="6274278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autocomplete   ✓</w:t>
      </w:r>
    </w:p>
    <w:p w14:paraId="1D1C779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</w:t>
      </w:r>
    </w:p>
    <w:p w14:paraId="68250C7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pattern</w:t>
      </w:r>
    </w:p>
    <w:p w14:paraId="705BE993" w14:textId="77777777" w:rsidR="00B85506" w:rsidRDefault="00B85506">
      <w:pPr>
        <w:spacing w:before="60"/>
      </w:pPr>
    </w:p>
    <w:p w14:paraId="111C9D06" w14:textId="77777777" w:rsidR="00B85506" w:rsidRDefault="00000000">
      <w:pPr>
        <w:spacing w:before="180" w:after="60"/>
      </w:pPr>
      <w:r>
        <w:rPr>
          <w:b/>
          <w:bCs/>
        </w:rPr>
        <w:t xml:space="preserve">217. </w:t>
      </w:r>
      <w:r>
        <w:t>To allow multiple addresses in the e-mail field, each address must</w:t>
      </w:r>
    </w:p>
    <w:p w14:paraId="11C0A2F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be</w:t>
      </w:r>
      <w:proofErr w:type="gramEnd"/>
      <w:r>
        <w:rPr>
          <w:color w:val="222222"/>
          <w:sz w:val="21"/>
          <w:szCs w:val="21"/>
        </w:rPr>
        <w:t xml:space="preserve"> separated with _______________.</w:t>
      </w:r>
    </w:p>
    <w:p w14:paraId="2638583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double semicolon</w:t>
      </w:r>
    </w:p>
    <w:p w14:paraId="5A9BF25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colon</w:t>
      </w:r>
    </w:p>
    <w:p w14:paraId="2BACE9B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comma   ✓</w:t>
      </w:r>
    </w:p>
    <w:p w14:paraId="238E0F55" w14:textId="77777777" w:rsidR="00B85506" w:rsidRDefault="00B85506">
      <w:pPr>
        <w:spacing w:before="60"/>
      </w:pPr>
    </w:p>
    <w:p w14:paraId="1BEEF62A" w14:textId="77777777" w:rsidR="00B85506" w:rsidRDefault="00000000">
      <w:pPr>
        <w:spacing w:before="180" w:after="60"/>
      </w:pPr>
      <w:r>
        <w:rPr>
          <w:b/>
          <w:bCs/>
        </w:rPr>
        <w:t xml:space="preserve">218. </w:t>
      </w:r>
      <w:r>
        <w:t>An object that represents eventual success or failure of an</w:t>
      </w:r>
    </w:p>
    <w:p w14:paraId="39666B4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asynchronous</w:t>
      </w:r>
      <w:proofErr w:type="gramEnd"/>
      <w:r>
        <w:rPr>
          <w:color w:val="222222"/>
          <w:sz w:val="21"/>
          <w:szCs w:val="21"/>
        </w:rPr>
        <w:t xml:space="preserve"> operation </w:t>
      </w:r>
      <w:proofErr w:type="gramStart"/>
      <w:r>
        <w:rPr>
          <w:color w:val="222222"/>
          <w:sz w:val="21"/>
          <w:szCs w:val="21"/>
        </w:rPr>
        <w:t>is __</w:t>
      </w:r>
      <w:proofErr w:type="gramEnd"/>
      <w:r>
        <w:rPr>
          <w:color w:val="222222"/>
          <w:sz w:val="21"/>
          <w:szCs w:val="21"/>
        </w:rPr>
        <w:t>__________.</w:t>
      </w:r>
    </w:p>
    <w:p w14:paraId="292E10E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method</w:t>
      </w:r>
    </w:p>
    <w:p w14:paraId="674A674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class</w:t>
      </w:r>
    </w:p>
    <w:p w14:paraId="2C68B29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promise   ✓</w:t>
      </w:r>
    </w:p>
    <w:p w14:paraId="4798DDC4" w14:textId="77777777" w:rsidR="00B85506" w:rsidRDefault="00B85506">
      <w:pPr>
        <w:spacing w:before="60"/>
      </w:pPr>
    </w:p>
    <w:p w14:paraId="4E8092E7" w14:textId="77777777" w:rsidR="00B85506" w:rsidRDefault="00000000">
      <w:pPr>
        <w:spacing w:before="180" w:after="60"/>
      </w:pPr>
      <w:r>
        <w:rPr>
          <w:b/>
          <w:bCs/>
        </w:rPr>
        <w:t xml:space="preserve">219. </w:t>
      </w:r>
      <w:r>
        <w:t>To declare a private class field, prefix the name of the class field</w:t>
      </w:r>
    </w:p>
    <w:p w14:paraId="3590749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with</w:t>
      </w:r>
      <w:proofErr w:type="gramEnd"/>
      <w:r>
        <w:rPr>
          <w:color w:val="222222"/>
          <w:sz w:val="21"/>
          <w:szCs w:val="21"/>
        </w:rPr>
        <w:t xml:space="preserve"> _______________.</w:t>
      </w:r>
    </w:p>
    <w:p w14:paraId="01D4D7E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-   #   ✓</w:t>
      </w:r>
      <w:proofErr w:type="gramEnd"/>
    </w:p>
    <w:p w14:paraId="5D6BDB7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$</w:t>
      </w:r>
    </w:p>
    <w:p w14:paraId="0DCE30B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~</w:t>
      </w:r>
    </w:p>
    <w:p w14:paraId="3A2F5224" w14:textId="77777777" w:rsidR="00B85506" w:rsidRDefault="00B85506">
      <w:pPr>
        <w:spacing w:before="60"/>
      </w:pPr>
    </w:p>
    <w:p w14:paraId="446F065F" w14:textId="77777777" w:rsidR="00B85506" w:rsidRDefault="00000000">
      <w:pPr>
        <w:spacing w:before="180" w:after="60"/>
      </w:pPr>
      <w:r>
        <w:rPr>
          <w:b/>
          <w:bCs/>
        </w:rPr>
        <w:t xml:space="preserve">220. </w:t>
      </w:r>
      <w:r>
        <w:t>Two features in JSON are ______________________.</w:t>
      </w:r>
    </w:p>
    <w:p w14:paraId="7254357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store and exchange</w:t>
      </w:r>
    </w:p>
    <w:p w14:paraId="2392FC1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serialization and deserialization   ✓</w:t>
      </w:r>
    </w:p>
    <w:p w14:paraId="58DE595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stack and unstack</w:t>
      </w:r>
    </w:p>
    <w:p w14:paraId="651768E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 and deform</w:t>
      </w:r>
    </w:p>
    <w:p w14:paraId="4E1F51A2" w14:textId="77777777" w:rsidR="00B85506" w:rsidRDefault="00B85506">
      <w:pPr>
        <w:spacing w:before="60"/>
      </w:pPr>
    </w:p>
    <w:p w14:paraId="228BA226" w14:textId="77777777" w:rsidR="00B85506" w:rsidRDefault="00000000">
      <w:pPr>
        <w:spacing w:before="180" w:after="60"/>
      </w:pPr>
      <w:r>
        <w:rPr>
          <w:b/>
          <w:bCs/>
        </w:rPr>
        <w:t xml:space="preserve">221. </w:t>
      </w:r>
      <w:r>
        <w:t>Which of the following options are new form elements introduced in</w:t>
      </w:r>
    </w:p>
    <w:p w14:paraId="61D84DA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HTML5</w:t>
      </w:r>
      <w:proofErr w:type="gramEnd"/>
      <w:r>
        <w:rPr>
          <w:color w:val="222222"/>
          <w:sz w:val="21"/>
          <w:szCs w:val="21"/>
        </w:rPr>
        <w:t>? (multiple options)</w:t>
      </w:r>
    </w:p>
    <w:p w14:paraId="422865F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B)  -   </w:t>
      </w:r>
      <w:proofErr w:type="spellStart"/>
      <w:r>
        <w:rPr>
          <w:b/>
          <w:bCs/>
          <w:color w:val="1B5E20"/>
          <w:sz w:val="21"/>
          <w:szCs w:val="21"/>
        </w:rPr>
        <w:t>Datalist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22DDCF6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Progress   ✓</w:t>
      </w:r>
    </w:p>
    <w:p w14:paraId="326ADEF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Input</w:t>
      </w:r>
    </w:p>
    <w:p w14:paraId="48F77753" w14:textId="77777777" w:rsidR="00B85506" w:rsidRDefault="00B85506">
      <w:pPr>
        <w:spacing w:before="60"/>
      </w:pPr>
    </w:p>
    <w:p w14:paraId="58A998B2" w14:textId="77777777" w:rsidR="00B85506" w:rsidRDefault="00000000">
      <w:pPr>
        <w:spacing w:before="180" w:after="60"/>
      </w:pPr>
      <w:r>
        <w:rPr>
          <w:b/>
          <w:bCs/>
        </w:rPr>
        <w:t xml:space="preserve">222. </w:t>
      </w:r>
      <w:r>
        <w:t>When using selector specificity, what can be attached directly to</w:t>
      </w:r>
    </w:p>
    <w:p w14:paraId="7D53D3E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the</w:t>
      </w:r>
      <w:proofErr w:type="gramEnd"/>
      <w:r>
        <w:rPr>
          <w:color w:val="222222"/>
          <w:sz w:val="21"/>
          <w:szCs w:val="21"/>
        </w:rPr>
        <w:t xml:space="preserve"> element?</w:t>
      </w:r>
    </w:p>
    <w:p w14:paraId="13F6478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IDs</w:t>
      </w:r>
    </w:p>
    <w:p w14:paraId="6A23A9E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attributes</w:t>
      </w:r>
    </w:p>
    <w:p w14:paraId="7539561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elements</w:t>
      </w:r>
    </w:p>
    <w:p w14:paraId="33A9588C" w14:textId="77777777" w:rsidR="00B85506" w:rsidRDefault="00B85506">
      <w:pPr>
        <w:spacing w:before="60"/>
      </w:pPr>
    </w:p>
    <w:p w14:paraId="02B6CDC0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223. </w:t>
      </w:r>
      <w:r>
        <w:t>This is the secondary axis and is always perpendicular to the main</w:t>
      </w:r>
    </w:p>
    <w:p w14:paraId="39FFFEE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axis</w:t>
      </w:r>
      <w:proofErr w:type="gramEnd"/>
      <w:r>
        <w:rPr>
          <w:color w:val="222222"/>
          <w:sz w:val="21"/>
          <w:szCs w:val="21"/>
        </w:rPr>
        <w:t xml:space="preserve"> in a flexbox. Which component is being referred to?</w:t>
      </w:r>
    </w:p>
    <w:p w14:paraId="2CE236E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main size</w:t>
      </w:r>
    </w:p>
    <w:p w14:paraId="7D608CE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cross axis   ✓</w:t>
      </w:r>
    </w:p>
    <w:p w14:paraId="7C0BB14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flex container</w:t>
      </w:r>
    </w:p>
    <w:p w14:paraId="679D8FD7" w14:textId="77777777" w:rsidR="00B85506" w:rsidRDefault="00B85506">
      <w:pPr>
        <w:spacing w:before="60"/>
      </w:pPr>
    </w:p>
    <w:p w14:paraId="22A42637" w14:textId="77777777" w:rsidR="00B85506" w:rsidRDefault="00000000">
      <w:pPr>
        <w:spacing w:before="180" w:after="60"/>
      </w:pPr>
      <w:r>
        <w:rPr>
          <w:b/>
          <w:bCs/>
        </w:rPr>
        <w:t xml:space="preserve">224. </w:t>
      </w:r>
      <w:r>
        <w:t>What is the width or height of a flex item in the cross dimension</w:t>
      </w:r>
    </w:p>
    <w:p w14:paraId="0E5AD02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called</w:t>
      </w:r>
      <w:proofErr w:type="gramEnd"/>
      <w:r>
        <w:rPr>
          <w:color w:val="222222"/>
          <w:sz w:val="21"/>
          <w:szCs w:val="21"/>
        </w:rPr>
        <w:t>?</w:t>
      </w:r>
    </w:p>
    <w:p w14:paraId="4CF0C05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cross size   ✓</w:t>
      </w:r>
    </w:p>
    <w:p w14:paraId="4B0F7E5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cross axis</w:t>
      </w:r>
    </w:p>
    <w:p w14:paraId="2C6F3E1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main axis</w:t>
      </w:r>
    </w:p>
    <w:p w14:paraId="42AE4B81" w14:textId="77777777" w:rsidR="00B85506" w:rsidRDefault="00B85506">
      <w:pPr>
        <w:spacing w:before="60"/>
      </w:pPr>
    </w:p>
    <w:p w14:paraId="33936875" w14:textId="77777777" w:rsidR="00B85506" w:rsidRDefault="00000000">
      <w:pPr>
        <w:spacing w:before="180" w:after="60"/>
      </w:pPr>
      <w:r>
        <w:rPr>
          <w:b/>
          <w:bCs/>
        </w:rPr>
        <w:t xml:space="preserve">225. </w:t>
      </w:r>
      <w:r>
        <w:t>What attribute should be used for a hidden value?</w:t>
      </w:r>
    </w:p>
    <w:p w14:paraId="391B2D1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gramStart"/>
      <w:r>
        <w:rPr>
          <w:b/>
          <w:bCs/>
          <w:color w:val="1B5E20"/>
          <w:sz w:val="21"/>
          <w:szCs w:val="21"/>
        </w:rPr>
        <w:t>type  (</w:t>
      </w:r>
      <w:proofErr w:type="gramEnd"/>
      <w:r>
        <w:rPr>
          <w:b/>
          <w:bCs/>
          <w:color w:val="1B5E20"/>
          <w:sz w:val="21"/>
          <w:szCs w:val="21"/>
        </w:rPr>
        <w:t>as in type="hidden</w:t>
      </w:r>
      <w:proofErr w:type="gramStart"/>
      <w:r>
        <w:rPr>
          <w:b/>
          <w:bCs/>
          <w:color w:val="1B5E20"/>
          <w:sz w:val="21"/>
          <w:szCs w:val="21"/>
        </w:rPr>
        <w:t xml:space="preserve">")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629E9ED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</w:t>
      </w:r>
    </w:p>
    <w:p w14:paraId="7A4111E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hidden</w:t>
      </w:r>
    </w:p>
    <w:p w14:paraId="2D5966D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input</w:t>
      </w:r>
    </w:p>
    <w:p w14:paraId="59CA6945" w14:textId="77777777" w:rsidR="00B85506" w:rsidRDefault="00B85506">
      <w:pPr>
        <w:spacing w:before="60"/>
      </w:pPr>
    </w:p>
    <w:p w14:paraId="453553E2" w14:textId="77777777" w:rsidR="00B85506" w:rsidRDefault="00000000">
      <w:pPr>
        <w:spacing w:before="180" w:after="60"/>
      </w:pPr>
      <w:r>
        <w:rPr>
          <w:b/>
          <w:bCs/>
        </w:rPr>
        <w:t xml:space="preserve">226. </w:t>
      </w:r>
      <w:r>
        <w:t>What are the two parts of JSON?</w:t>
      </w:r>
    </w:p>
    <w:p w14:paraId="29DFDA7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keys and forms</w:t>
      </w:r>
    </w:p>
    <w:p w14:paraId="0BCC1CF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objects and strings</w:t>
      </w:r>
    </w:p>
    <w:p w14:paraId="3080B3A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keys and values   ✓</w:t>
      </w:r>
    </w:p>
    <w:p w14:paraId="5479122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numbers and values</w:t>
      </w:r>
    </w:p>
    <w:p w14:paraId="43B9CE50" w14:textId="77777777" w:rsidR="00B85506" w:rsidRDefault="00B85506">
      <w:pPr>
        <w:spacing w:before="60"/>
      </w:pPr>
    </w:p>
    <w:p w14:paraId="4A2CA7BB" w14:textId="77777777" w:rsidR="00B85506" w:rsidRDefault="00000000">
      <w:pPr>
        <w:spacing w:before="180" w:after="60"/>
      </w:pPr>
      <w:r>
        <w:rPr>
          <w:b/>
          <w:bCs/>
        </w:rPr>
        <w:t xml:space="preserve">227. </w:t>
      </w:r>
      <w:r>
        <w:t>John requires to adjust the spacing before and between the flex</w:t>
      </w:r>
    </w:p>
    <w:p w14:paraId="2E2B948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lines</w:t>
      </w:r>
      <w:proofErr w:type="gramEnd"/>
      <w:r>
        <w:rPr>
          <w:color w:val="222222"/>
          <w:sz w:val="21"/>
          <w:szCs w:val="21"/>
        </w:rPr>
        <w:t>. Which property should he ideally use?</w:t>
      </w:r>
    </w:p>
    <w:p w14:paraId="58ED4EC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flex-wrap</w:t>
      </w:r>
    </w:p>
    <w:p w14:paraId="22F4762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flex-flow</w:t>
      </w:r>
    </w:p>
    <w:p w14:paraId="17645BD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align-content   ✓</w:t>
      </w:r>
    </w:p>
    <w:p w14:paraId="0023A252" w14:textId="77777777" w:rsidR="00B85506" w:rsidRDefault="00B85506">
      <w:pPr>
        <w:spacing w:before="60"/>
      </w:pPr>
    </w:p>
    <w:p w14:paraId="7216D025" w14:textId="77777777" w:rsidR="00B85506" w:rsidRDefault="00000000">
      <w:pPr>
        <w:spacing w:before="180" w:after="60"/>
      </w:pPr>
      <w:proofErr w:type="gramStart"/>
      <w:r>
        <w:rPr>
          <w:b/>
          <w:bCs/>
        </w:rPr>
        <w:t xml:space="preserve">228. </w:t>
      </w:r>
      <w:r>
        <w:t>.item</w:t>
      </w:r>
      <w:proofErr w:type="gramEnd"/>
      <w:r>
        <w:t xml:space="preserve">1 </w:t>
      </w:r>
      <w:proofErr w:type="gramStart"/>
      <w:r>
        <w:t>{ grid</w:t>
      </w:r>
      <w:proofErr w:type="gramEnd"/>
      <w:r>
        <w:t>-row: 1 / span 2</w:t>
      </w:r>
      <w:proofErr w:type="gramStart"/>
      <w:r>
        <w:t>; }</w:t>
      </w:r>
      <w:proofErr w:type="gramEnd"/>
      <w:r>
        <w:t xml:space="preserve"> Based on the code snippet, how</w:t>
      </w:r>
    </w:p>
    <w:p w14:paraId="703C09A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would</w:t>
      </w:r>
      <w:proofErr w:type="gramEnd"/>
      <w:r>
        <w:rPr>
          <w:color w:val="222222"/>
          <w:sz w:val="21"/>
          <w:szCs w:val="21"/>
        </w:rPr>
        <w:t xml:space="preserve"> the result be displayed?</w:t>
      </w:r>
    </w:p>
    <w:p w14:paraId="4A4B881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Row 2 will be disabled.</w:t>
      </w:r>
    </w:p>
    <w:p w14:paraId="4EB193C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Item1 will start on row </w:t>
      </w:r>
      <w:proofErr w:type="gramStart"/>
      <w:r>
        <w:rPr>
          <w:b/>
          <w:bCs/>
          <w:color w:val="1B5E20"/>
          <w:sz w:val="21"/>
          <w:szCs w:val="21"/>
        </w:rPr>
        <w:t>1, and</w:t>
      </w:r>
      <w:proofErr w:type="gramEnd"/>
      <w:r>
        <w:rPr>
          <w:b/>
          <w:bCs/>
          <w:color w:val="1B5E20"/>
          <w:sz w:val="21"/>
          <w:szCs w:val="21"/>
        </w:rPr>
        <w:t xml:space="preserve"> span 2 rows.   ✓</w:t>
      </w:r>
    </w:p>
    <w:p w14:paraId="0D7F31E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Item2 will start </w:t>
      </w:r>
      <w:proofErr w:type="gramStart"/>
      <w:r>
        <w:rPr>
          <w:color w:val="222222"/>
          <w:sz w:val="21"/>
          <w:szCs w:val="21"/>
        </w:rPr>
        <w:t>on</w:t>
      </w:r>
      <w:proofErr w:type="gramEnd"/>
      <w:r>
        <w:rPr>
          <w:color w:val="222222"/>
          <w:sz w:val="21"/>
          <w:szCs w:val="21"/>
        </w:rPr>
        <w:t xml:space="preserve"> row 2.</w:t>
      </w:r>
    </w:p>
    <w:p w14:paraId="63AB3BDE" w14:textId="77777777" w:rsidR="00B85506" w:rsidRDefault="00B85506">
      <w:pPr>
        <w:spacing w:before="60"/>
      </w:pPr>
    </w:p>
    <w:p w14:paraId="3B24ADA2" w14:textId="77777777" w:rsidR="00B85506" w:rsidRDefault="00000000">
      <w:pPr>
        <w:spacing w:before="180" w:after="60"/>
      </w:pPr>
      <w:r>
        <w:rPr>
          <w:b/>
          <w:bCs/>
        </w:rPr>
        <w:t xml:space="preserve">229. </w:t>
      </w:r>
      <w:r>
        <w:t xml:space="preserve">Megan is developing a </w:t>
      </w:r>
      <w:proofErr w:type="gramStart"/>
      <w:r>
        <w:t>Website</w:t>
      </w:r>
      <w:proofErr w:type="gramEnd"/>
      <w:r>
        <w:t xml:space="preserve"> on restaurants... What prefix should</w:t>
      </w:r>
    </w:p>
    <w:p w14:paraId="0925EE9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 xml:space="preserve">each data attribute </w:t>
      </w:r>
      <w:proofErr w:type="gramStart"/>
      <w:r>
        <w:rPr>
          <w:color w:val="222222"/>
          <w:sz w:val="21"/>
          <w:szCs w:val="21"/>
        </w:rPr>
        <w:t>have?</w:t>
      </w:r>
      <w:proofErr w:type="gramEnd"/>
    </w:p>
    <w:p w14:paraId="0F3F601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-data</w:t>
      </w:r>
    </w:p>
    <w:p w14:paraId="0D570E0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*data</w:t>
      </w:r>
    </w:p>
    <w:p w14:paraId="5FC2060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data*</w:t>
      </w:r>
    </w:p>
    <w:p w14:paraId="316EDC97" w14:textId="77777777" w:rsidR="00B85506" w:rsidRDefault="00B85506">
      <w:pPr>
        <w:spacing w:before="60"/>
      </w:pPr>
    </w:p>
    <w:p w14:paraId="05116BB8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230. </w:t>
      </w:r>
      <w:r>
        <w:t xml:space="preserve">Gary wants to add a search form in his </w:t>
      </w:r>
      <w:proofErr w:type="gramStart"/>
      <w:r>
        <w:t>Website</w:t>
      </w:r>
      <w:proofErr w:type="gramEnd"/>
      <w:r>
        <w:t>. In which HTML</w:t>
      </w:r>
    </w:p>
    <w:p w14:paraId="085E23A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element</w:t>
      </w:r>
      <w:proofErr w:type="gramEnd"/>
      <w:r>
        <w:rPr>
          <w:color w:val="222222"/>
          <w:sz w:val="21"/>
          <w:szCs w:val="21"/>
        </w:rPr>
        <w:t xml:space="preserve"> should the form be </w:t>
      </w:r>
      <w:proofErr w:type="gramStart"/>
      <w:r>
        <w:rPr>
          <w:color w:val="222222"/>
          <w:sz w:val="21"/>
          <w:szCs w:val="21"/>
        </w:rPr>
        <w:t>added?</w:t>
      </w:r>
      <w:proofErr w:type="gramEnd"/>
    </w:p>
    <w:p w14:paraId="1E8B4F4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&lt;header&gt;   ✓</w:t>
      </w:r>
    </w:p>
    <w:p w14:paraId="616E4AA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&lt;footer&gt;</w:t>
      </w:r>
    </w:p>
    <w:p w14:paraId="5F3321B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&lt;nav&gt;</w:t>
      </w:r>
    </w:p>
    <w:p w14:paraId="47A24286" w14:textId="77777777" w:rsidR="00B85506" w:rsidRDefault="00B85506">
      <w:pPr>
        <w:spacing w:before="60"/>
      </w:pPr>
    </w:p>
    <w:p w14:paraId="36DEF9FA" w14:textId="77777777" w:rsidR="00B85506" w:rsidRDefault="00000000">
      <w:pPr>
        <w:spacing w:before="180" w:after="60"/>
      </w:pPr>
      <w:r>
        <w:rPr>
          <w:b/>
          <w:bCs/>
        </w:rPr>
        <w:t xml:space="preserve">231. </w:t>
      </w:r>
      <w:r>
        <w:t>What is the primary purpose of Bootstrap?</w:t>
      </w:r>
    </w:p>
    <w:p w14:paraId="2328C9D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Database management</w:t>
      </w:r>
    </w:p>
    <w:p w14:paraId="6ED4AED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Front-end development   ✓</w:t>
      </w:r>
    </w:p>
    <w:p w14:paraId="7043AD7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Back-end scripting</w:t>
      </w:r>
    </w:p>
    <w:p w14:paraId="6F61AB5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Server administration</w:t>
      </w:r>
    </w:p>
    <w:p w14:paraId="10F6A948" w14:textId="77777777" w:rsidR="00B85506" w:rsidRDefault="00B85506">
      <w:pPr>
        <w:spacing w:before="60"/>
      </w:pPr>
    </w:p>
    <w:p w14:paraId="61C8FB0F" w14:textId="77777777" w:rsidR="00B85506" w:rsidRDefault="00000000">
      <w:pPr>
        <w:spacing w:before="180" w:after="60"/>
      </w:pPr>
      <w:r>
        <w:rPr>
          <w:b/>
          <w:bCs/>
        </w:rPr>
        <w:t xml:space="preserve">232. </w:t>
      </w:r>
      <w:r>
        <w:t xml:space="preserve">What does the </w:t>
      </w:r>
      <w:proofErr w:type="spellStart"/>
      <w:proofErr w:type="gramStart"/>
      <w:r>
        <w:t>event.preventDefault</w:t>
      </w:r>
      <w:proofErr w:type="spellEnd"/>
      <w:proofErr w:type="gramEnd"/>
      <w:r>
        <w:t>(); function call do in jQuery</w:t>
      </w:r>
    </w:p>
    <w:p w14:paraId="7654485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form</w:t>
      </w:r>
      <w:proofErr w:type="gramEnd"/>
      <w:r>
        <w:rPr>
          <w:color w:val="222222"/>
          <w:sz w:val="21"/>
          <w:szCs w:val="21"/>
        </w:rPr>
        <w:t xml:space="preserve"> validation?</w:t>
      </w:r>
    </w:p>
    <w:p w14:paraId="1A68F06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It stops the form from being submitted if the validation fails   ✓</w:t>
      </w:r>
    </w:p>
    <w:p w14:paraId="46DC5AF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resets the form fields to their default values</w:t>
      </w:r>
    </w:p>
    <w:p w14:paraId="0E99A51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adds the is-invalid class to all form fields</w:t>
      </w:r>
    </w:p>
    <w:p w14:paraId="37605A5F" w14:textId="77777777" w:rsidR="00B85506" w:rsidRDefault="00B85506">
      <w:pPr>
        <w:spacing w:before="60"/>
      </w:pPr>
    </w:p>
    <w:p w14:paraId="0677CCA0" w14:textId="77777777" w:rsidR="00B85506" w:rsidRDefault="00000000">
      <w:pPr>
        <w:spacing w:before="180" w:after="60"/>
      </w:pPr>
      <w:r>
        <w:rPr>
          <w:b/>
          <w:bCs/>
        </w:rPr>
        <w:t xml:space="preserve">233. </w:t>
      </w:r>
      <w:r>
        <w:t>Which class initializes a Bootstrap carousel with jQuery?</w:t>
      </w:r>
    </w:p>
    <w:p w14:paraId="3CF1CEFF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Carousel   ✓</w:t>
      </w:r>
    </w:p>
    <w:p w14:paraId="239EE14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Slider</w:t>
      </w:r>
    </w:p>
    <w:p w14:paraId="213650E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Slide</w:t>
      </w:r>
    </w:p>
    <w:p w14:paraId="3BCB0A3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Modal</w:t>
      </w:r>
    </w:p>
    <w:p w14:paraId="77536DFD" w14:textId="77777777" w:rsidR="00B85506" w:rsidRDefault="00B85506">
      <w:pPr>
        <w:spacing w:before="60"/>
      </w:pPr>
    </w:p>
    <w:p w14:paraId="56AF81D6" w14:textId="77777777" w:rsidR="00B85506" w:rsidRDefault="00000000">
      <w:pPr>
        <w:spacing w:before="180" w:after="60"/>
      </w:pPr>
      <w:r>
        <w:rPr>
          <w:b/>
          <w:bCs/>
        </w:rPr>
        <w:t xml:space="preserve">234. </w:t>
      </w:r>
      <w:r>
        <w:t>What does AJAX stand for?</w:t>
      </w:r>
    </w:p>
    <w:p w14:paraId="2614E38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Automatic JavaScript and XML</w:t>
      </w:r>
    </w:p>
    <w:p w14:paraId="0A6A9F3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Asynchronous JSON and XML</w:t>
      </w:r>
    </w:p>
    <w:p w14:paraId="376BF380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Asynchronous JavaScript and XML   ✓</w:t>
      </w:r>
    </w:p>
    <w:p w14:paraId="4369578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Asynchronous Java and XML</w:t>
      </w:r>
    </w:p>
    <w:p w14:paraId="3B4EE02E" w14:textId="77777777" w:rsidR="00B85506" w:rsidRDefault="00B85506">
      <w:pPr>
        <w:spacing w:before="60"/>
      </w:pPr>
    </w:p>
    <w:p w14:paraId="4D6AE667" w14:textId="77777777" w:rsidR="00B85506" w:rsidRDefault="00000000">
      <w:pPr>
        <w:spacing w:before="180" w:after="60"/>
      </w:pPr>
      <w:r>
        <w:rPr>
          <w:b/>
          <w:bCs/>
        </w:rPr>
        <w:t xml:space="preserve">235. </w:t>
      </w:r>
      <w:r>
        <w:t>What is a common SEO tool for keyword research?</w:t>
      </w:r>
    </w:p>
    <w:p w14:paraId="1915C8F3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A)  -   </w:t>
      </w:r>
      <w:proofErr w:type="spellStart"/>
      <w:r>
        <w:rPr>
          <w:b/>
          <w:bCs/>
          <w:color w:val="1B5E20"/>
          <w:sz w:val="21"/>
          <w:szCs w:val="21"/>
        </w:rPr>
        <w:t>Ahrefs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73CAC95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Google Analytics</w:t>
      </w:r>
    </w:p>
    <w:p w14:paraId="459B489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Adobe Illustrator</w:t>
      </w:r>
    </w:p>
    <w:p w14:paraId="713C294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Microsoft Excel</w:t>
      </w:r>
    </w:p>
    <w:p w14:paraId="2C09A9D8" w14:textId="77777777" w:rsidR="00B85506" w:rsidRDefault="00B85506">
      <w:pPr>
        <w:spacing w:before="60"/>
      </w:pPr>
    </w:p>
    <w:p w14:paraId="09C59DE9" w14:textId="77777777" w:rsidR="00B85506" w:rsidRDefault="00000000">
      <w:pPr>
        <w:spacing w:before="180" w:after="60"/>
      </w:pPr>
      <w:r>
        <w:rPr>
          <w:b/>
          <w:bCs/>
        </w:rPr>
        <w:t xml:space="preserve">236. </w:t>
      </w:r>
      <w:r>
        <w:t xml:space="preserve">What is an </w:t>
      </w:r>
      <w:proofErr w:type="spellStart"/>
      <w:r>
        <w:t>hreflang</w:t>
      </w:r>
      <w:proofErr w:type="spellEnd"/>
      <w:r>
        <w:t xml:space="preserve"> tag used for?</w:t>
      </w:r>
    </w:p>
    <w:p w14:paraId="7D47B05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To specify the language and regional targeting of a page   ✓</w:t>
      </w:r>
    </w:p>
    <w:p w14:paraId="4244B20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create internal links</w:t>
      </w:r>
    </w:p>
    <w:p w14:paraId="606E87D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enhance Website speed</w:t>
      </w:r>
    </w:p>
    <w:p w14:paraId="0B5E200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 improve mobile usability</w:t>
      </w:r>
    </w:p>
    <w:p w14:paraId="34FF1C49" w14:textId="77777777" w:rsidR="00B85506" w:rsidRDefault="00B85506">
      <w:pPr>
        <w:spacing w:before="60"/>
      </w:pPr>
    </w:p>
    <w:p w14:paraId="39ECE666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237. </w:t>
      </w:r>
      <w:r>
        <w:t>What does 'geo-targeting' refer to?</w:t>
      </w:r>
    </w:p>
    <w:p w14:paraId="504FB4A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Targeting users based on their geographical location   ✓</w:t>
      </w:r>
    </w:p>
    <w:p w14:paraId="1CD1CC6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Enhancing Website security</w:t>
      </w:r>
    </w:p>
    <w:p w14:paraId="379B303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social media engagement</w:t>
      </w:r>
    </w:p>
    <w:p w14:paraId="5795423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high-quality content</w:t>
      </w:r>
    </w:p>
    <w:p w14:paraId="1419ED1C" w14:textId="77777777" w:rsidR="00B85506" w:rsidRDefault="00B85506">
      <w:pPr>
        <w:spacing w:before="60"/>
      </w:pPr>
    </w:p>
    <w:p w14:paraId="41A9F655" w14:textId="77777777" w:rsidR="00B85506" w:rsidRDefault="00000000">
      <w:pPr>
        <w:spacing w:before="180" w:after="60"/>
      </w:pPr>
      <w:r>
        <w:rPr>
          <w:b/>
          <w:bCs/>
        </w:rPr>
        <w:t xml:space="preserve">238. </w:t>
      </w:r>
      <w:r>
        <w:t>What is a short-tail keyword?</w:t>
      </w:r>
    </w:p>
    <w:p w14:paraId="305BE65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 keyword that typically contains one or two words   ✓</w:t>
      </w:r>
    </w:p>
    <w:p w14:paraId="50A0215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keyword that typically contains more than three words</w:t>
      </w:r>
    </w:p>
    <w:p w14:paraId="2A2C1E5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keyword that is highly specific and niche</w:t>
      </w:r>
    </w:p>
    <w:p w14:paraId="79949C4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keyword that is rarely searched for</w:t>
      </w:r>
    </w:p>
    <w:p w14:paraId="553B9A12" w14:textId="77777777" w:rsidR="00B85506" w:rsidRDefault="00B85506">
      <w:pPr>
        <w:spacing w:before="60"/>
      </w:pPr>
    </w:p>
    <w:p w14:paraId="6A927562" w14:textId="77777777" w:rsidR="00B85506" w:rsidRDefault="00000000">
      <w:pPr>
        <w:spacing w:before="180" w:after="60"/>
      </w:pPr>
      <w:r>
        <w:rPr>
          <w:b/>
          <w:bCs/>
        </w:rPr>
        <w:t xml:space="preserve">239. </w:t>
      </w:r>
      <w:r>
        <w:t>Which metric measures the average number of pages viewed during a</w:t>
      </w:r>
    </w:p>
    <w:p w14:paraId="0FAE306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session</w:t>
      </w:r>
      <w:proofErr w:type="gramEnd"/>
      <w:r>
        <w:rPr>
          <w:color w:val="222222"/>
          <w:sz w:val="21"/>
          <w:szCs w:val="21"/>
        </w:rPr>
        <w:t>?</w:t>
      </w:r>
    </w:p>
    <w:p w14:paraId="2884C12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Pages per Session   ✓</w:t>
      </w:r>
    </w:p>
    <w:p w14:paraId="07F2E32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Bounce Rate</w:t>
      </w:r>
    </w:p>
    <w:p w14:paraId="0C018E9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Average Session Duration</w:t>
      </w:r>
    </w:p>
    <w:p w14:paraId="32C8D409" w14:textId="77777777" w:rsidR="00B85506" w:rsidRDefault="00B85506">
      <w:pPr>
        <w:spacing w:before="60"/>
      </w:pPr>
    </w:p>
    <w:p w14:paraId="5D7B1D2F" w14:textId="77777777" w:rsidR="00B85506" w:rsidRDefault="00000000">
      <w:pPr>
        <w:spacing w:before="180" w:after="60"/>
      </w:pPr>
      <w:r>
        <w:rPr>
          <w:b/>
          <w:bCs/>
        </w:rPr>
        <w:t xml:space="preserve">240. </w:t>
      </w:r>
      <w:r>
        <w:t>Which SEO tool is known for providing detailed insights into keyword</w:t>
      </w:r>
    </w:p>
    <w:p w14:paraId="571B6B9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difficulty</w:t>
      </w:r>
      <w:proofErr w:type="gramEnd"/>
      <w:r>
        <w:rPr>
          <w:color w:val="222222"/>
          <w:sz w:val="21"/>
          <w:szCs w:val="21"/>
        </w:rPr>
        <w:t xml:space="preserve"> and backlink analysis?</w:t>
      </w:r>
    </w:p>
    <w:p w14:paraId="51FB5FB0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SEMrush   ✓</w:t>
      </w:r>
    </w:p>
    <w:p w14:paraId="3392C8F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Google Search Console</w:t>
      </w:r>
    </w:p>
    <w:p w14:paraId="21357AE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Google Analytics</w:t>
      </w:r>
    </w:p>
    <w:p w14:paraId="1BB81C4D" w14:textId="77777777" w:rsidR="00B85506" w:rsidRDefault="00B85506">
      <w:pPr>
        <w:spacing w:before="60"/>
      </w:pPr>
    </w:p>
    <w:p w14:paraId="0122748B" w14:textId="77777777" w:rsidR="00B85506" w:rsidRDefault="00000000">
      <w:pPr>
        <w:spacing w:before="180" w:after="60"/>
      </w:pPr>
      <w:r>
        <w:rPr>
          <w:b/>
          <w:bCs/>
        </w:rPr>
        <w:t xml:space="preserve">241. </w:t>
      </w:r>
      <w:r>
        <w:t xml:space="preserve">CSS </w:t>
      </w:r>
      <w:proofErr w:type="spellStart"/>
      <w:r>
        <w:t>subgrid</w:t>
      </w:r>
      <w:proofErr w:type="spellEnd"/>
      <w:r>
        <w:t xml:space="preserve"> is a new feature introduced in CSS Grid Layout Module</w:t>
      </w:r>
    </w:p>
    <w:p w14:paraId="21DD9F5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_</w:t>
      </w:r>
      <w:proofErr w:type="gramEnd"/>
      <w:r>
        <w:rPr>
          <w:color w:val="222222"/>
          <w:sz w:val="21"/>
          <w:szCs w:val="21"/>
        </w:rPr>
        <w:t>_________.</w:t>
      </w:r>
    </w:p>
    <w:p w14:paraId="4E3576F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Level 2   ✓</w:t>
      </w:r>
    </w:p>
    <w:p w14:paraId="74228C5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Level 0</w:t>
      </w:r>
    </w:p>
    <w:p w14:paraId="6C6F694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Level 1</w:t>
      </w:r>
    </w:p>
    <w:p w14:paraId="0927C50F" w14:textId="77777777" w:rsidR="00B85506" w:rsidRDefault="00B85506">
      <w:pPr>
        <w:spacing w:before="60"/>
      </w:pPr>
    </w:p>
    <w:p w14:paraId="55BF7D55" w14:textId="77777777" w:rsidR="00B85506" w:rsidRDefault="00000000">
      <w:pPr>
        <w:spacing w:before="180" w:after="60"/>
      </w:pPr>
      <w:r>
        <w:rPr>
          <w:b/>
          <w:bCs/>
        </w:rPr>
        <w:t xml:space="preserve">242. </w:t>
      </w:r>
      <w:r>
        <w:t>Which of the following units are used for sizing elements on the</w:t>
      </w:r>
    </w:p>
    <w:p w14:paraId="2E37F82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page</w:t>
      </w:r>
      <w:proofErr w:type="gramEnd"/>
      <w:r>
        <w:rPr>
          <w:color w:val="222222"/>
          <w:sz w:val="21"/>
          <w:szCs w:val="21"/>
        </w:rPr>
        <w:t xml:space="preserve"> in fluid layouts?</w:t>
      </w:r>
    </w:p>
    <w:p w14:paraId="3437B494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%   ✓</w:t>
      </w:r>
    </w:p>
    <w:p w14:paraId="5817656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inch</w:t>
      </w:r>
    </w:p>
    <w:p w14:paraId="149955B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px</w:t>
      </w:r>
      <w:proofErr w:type="spellEnd"/>
    </w:p>
    <w:p w14:paraId="597A23A6" w14:textId="77777777" w:rsidR="00B85506" w:rsidRDefault="00B85506">
      <w:pPr>
        <w:spacing w:before="60"/>
      </w:pPr>
    </w:p>
    <w:p w14:paraId="3DB66CCC" w14:textId="77777777" w:rsidR="00B85506" w:rsidRDefault="00000000">
      <w:pPr>
        <w:spacing w:before="180" w:after="60"/>
      </w:pPr>
      <w:r>
        <w:rPr>
          <w:b/>
          <w:bCs/>
        </w:rPr>
        <w:t xml:space="preserve">243. </w:t>
      </w:r>
      <w:r>
        <w:t>Identify the four components of a box model.</w:t>
      </w:r>
    </w:p>
    <w:p w14:paraId="1A78B19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margins, padding, borders, and content   ✓</w:t>
      </w:r>
    </w:p>
    <w:p w14:paraId="2342B64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margins, padding, type, and content</w:t>
      </w:r>
    </w:p>
    <w:p w14:paraId="51572D9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section, padding, borders, and content</w:t>
      </w:r>
    </w:p>
    <w:p w14:paraId="187BC58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margins, section, borders, and content</w:t>
      </w:r>
    </w:p>
    <w:p w14:paraId="5F54B7AF" w14:textId="77777777" w:rsidR="00B85506" w:rsidRDefault="00B85506">
      <w:pPr>
        <w:spacing w:before="60"/>
      </w:pPr>
    </w:p>
    <w:p w14:paraId="50179BE6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244. </w:t>
      </w:r>
      <w:r>
        <w:t>_____________ makes the structure of the grid.</w:t>
      </w:r>
    </w:p>
    <w:p w14:paraId="34C4B2E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grid line   ✓</w:t>
      </w:r>
    </w:p>
    <w:p w14:paraId="7910146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cell</w:t>
      </w:r>
    </w:p>
    <w:p w14:paraId="78EC382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track</w:t>
      </w:r>
    </w:p>
    <w:p w14:paraId="1933A7A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area</w:t>
      </w:r>
    </w:p>
    <w:p w14:paraId="6DB3B05F" w14:textId="77777777" w:rsidR="00B85506" w:rsidRDefault="00B85506">
      <w:pPr>
        <w:spacing w:before="60"/>
      </w:pPr>
    </w:p>
    <w:p w14:paraId="21820C46" w14:textId="77777777" w:rsidR="00B85506" w:rsidRDefault="00000000">
      <w:pPr>
        <w:spacing w:before="180" w:after="60"/>
      </w:pPr>
      <w:r>
        <w:rPr>
          <w:b/>
          <w:bCs/>
        </w:rPr>
        <w:t xml:space="preserve">245. </w:t>
      </w:r>
      <w:r>
        <w:t>All grid items are placed inside ______________.</w:t>
      </w:r>
    </w:p>
    <w:p w14:paraId="151D924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columns and rows   ✓</w:t>
      </w:r>
    </w:p>
    <w:p w14:paraId="2A8268A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gaps</w:t>
      </w:r>
    </w:p>
    <w:p w14:paraId="67F53F2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area</w:t>
      </w:r>
    </w:p>
    <w:p w14:paraId="4684CAB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vertical grid line</w:t>
      </w:r>
    </w:p>
    <w:p w14:paraId="6F6242AB" w14:textId="77777777" w:rsidR="00B85506" w:rsidRDefault="00B85506">
      <w:pPr>
        <w:spacing w:before="60"/>
      </w:pPr>
    </w:p>
    <w:p w14:paraId="27A4990D" w14:textId="77777777" w:rsidR="00B85506" w:rsidRDefault="00000000">
      <w:pPr>
        <w:spacing w:before="180" w:after="60"/>
      </w:pPr>
      <w:r>
        <w:rPr>
          <w:b/>
          <w:bCs/>
        </w:rPr>
        <w:t xml:space="preserve">246. </w:t>
      </w:r>
      <w:r>
        <w:t>What component makes a block-level grid container?</w:t>
      </w:r>
    </w:p>
    <w:p w14:paraId="7090562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gramStart"/>
      <w:r>
        <w:rPr>
          <w:b/>
          <w:bCs/>
          <w:color w:val="1B5E20"/>
          <w:sz w:val="21"/>
          <w:szCs w:val="21"/>
        </w:rPr>
        <w:t>grid  (</w:t>
      </w:r>
      <w:proofErr w:type="gramEnd"/>
      <w:r>
        <w:rPr>
          <w:b/>
          <w:bCs/>
          <w:color w:val="1B5E20"/>
          <w:sz w:val="21"/>
          <w:szCs w:val="21"/>
        </w:rPr>
        <w:t xml:space="preserve">Specifically </w:t>
      </w:r>
      <w:proofErr w:type="gramStart"/>
      <w:r>
        <w:rPr>
          <w:b/>
          <w:bCs/>
          <w:color w:val="1B5E20"/>
          <w:sz w:val="21"/>
          <w:szCs w:val="21"/>
        </w:rPr>
        <w:t>display: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gramStart"/>
      <w:r>
        <w:rPr>
          <w:b/>
          <w:bCs/>
          <w:color w:val="1B5E20"/>
          <w:sz w:val="21"/>
          <w:szCs w:val="21"/>
        </w:rPr>
        <w:t xml:space="preserve">grid)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6C46B6A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display</w:t>
      </w:r>
    </w:p>
    <w:p w14:paraId="6FD997B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flex-direction</w:t>
      </w:r>
    </w:p>
    <w:p w14:paraId="099DC46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flex item</w:t>
      </w:r>
    </w:p>
    <w:p w14:paraId="0484B8E7" w14:textId="77777777" w:rsidR="00B85506" w:rsidRDefault="00B85506">
      <w:pPr>
        <w:spacing w:before="60"/>
      </w:pPr>
    </w:p>
    <w:p w14:paraId="72B637B4" w14:textId="77777777" w:rsidR="00B85506" w:rsidRDefault="00000000">
      <w:pPr>
        <w:spacing w:before="180" w:after="60"/>
      </w:pPr>
      <w:r>
        <w:rPr>
          <w:b/>
          <w:bCs/>
        </w:rPr>
        <w:t xml:space="preserve">247. </w:t>
      </w:r>
      <w:r>
        <w:t xml:space="preserve">In a flexbox, the start point of cross axis </w:t>
      </w:r>
      <w:proofErr w:type="gramStart"/>
      <w:r>
        <w:t>is __</w:t>
      </w:r>
      <w:proofErr w:type="gramEnd"/>
      <w:r>
        <w:t>____________.</w:t>
      </w:r>
    </w:p>
    <w:p w14:paraId="5383E0A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cross-start   ✓</w:t>
      </w:r>
    </w:p>
    <w:p w14:paraId="054E9F5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cross-begin</w:t>
      </w:r>
    </w:p>
    <w:p w14:paraId="3444A92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start</w:t>
      </w:r>
    </w:p>
    <w:p w14:paraId="491AD68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cross-first</w:t>
      </w:r>
    </w:p>
    <w:p w14:paraId="25A4AED8" w14:textId="77777777" w:rsidR="00B85506" w:rsidRDefault="00B85506">
      <w:pPr>
        <w:spacing w:before="60"/>
      </w:pPr>
    </w:p>
    <w:p w14:paraId="39D457FB" w14:textId="77777777" w:rsidR="00B85506" w:rsidRDefault="00000000">
      <w:pPr>
        <w:spacing w:before="180" w:after="60"/>
      </w:pPr>
      <w:r>
        <w:rPr>
          <w:b/>
          <w:bCs/>
        </w:rPr>
        <w:t xml:space="preserve">248. </w:t>
      </w:r>
      <w:r>
        <w:t>_________ is a form-specific element.</w:t>
      </w:r>
    </w:p>
    <w:p w14:paraId="224004E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A)  -   </w:t>
      </w:r>
      <w:proofErr w:type="spellStart"/>
      <w:r>
        <w:rPr>
          <w:b/>
          <w:bCs/>
          <w:color w:val="1B5E20"/>
          <w:sz w:val="21"/>
          <w:szCs w:val="21"/>
        </w:rPr>
        <w:t>datalist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0D09387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progress</w:t>
      </w:r>
    </w:p>
    <w:p w14:paraId="35C8BEB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meter</w:t>
      </w:r>
    </w:p>
    <w:p w14:paraId="7149723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output</w:t>
      </w:r>
    </w:p>
    <w:p w14:paraId="29B03606" w14:textId="77777777" w:rsidR="00B85506" w:rsidRDefault="00B85506">
      <w:pPr>
        <w:spacing w:before="60"/>
      </w:pPr>
    </w:p>
    <w:p w14:paraId="68154FEE" w14:textId="77777777" w:rsidR="00B85506" w:rsidRDefault="00000000">
      <w:pPr>
        <w:spacing w:before="180" w:after="60"/>
      </w:pPr>
      <w:r>
        <w:rPr>
          <w:b/>
          <w:bCs/>
        </w:rPr>
        <w:t xml:space="preserve">249. </w:t>
      </w:r>
      <w:r>
        <w:t>The________________ is a text box control that provides a list of</w:t>
      </w:r>
    </w:p>
    <w:p w14:paraId="14A84FC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suggestions</w:t>
      </w:r>
      <w:proofErr w:type="gramEnd"/>
      <w:r>
        <w:rPr>
          <w:color w:val="222222"/>
          <w:sz w:val="21"/>
          <w:szCs w:val="21"/>
        </w:rPr>
        <w:t xml:space="preserve"> to select from as the user types.</w:t>
      </w:r>
    </w:p>
    <w:p w14:paraId="180A4C5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autocomplete   ✓</w:t>
      </w:r>
    </w:p>
    <w:p w14:paraId="5E20139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</w:t>
      </w:r>
    </w:p>
    <w:p w14:paraId="0F9BEA6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pattern</w:t>
      </w:r>
    </w:p>
    <w:p w14:paraId="6B7C8938" w14:textId="77777777" w:rsidR="00B85506" w:rsidRDefault="00B85506">
      <w:pPr>
        <w:spacing w:before="60"/>
      </w:pPr>
    </w:p>
    <w:p w14:paraId="23A929B3" w14:textId="77777777" w:rsidR="00B85506" w:rsidRDefault="00000000">
      <w:pPr>
        <w:spacing w:before="180" w:after="60"/>
      </w:pPr>
      <w:r>
        <w:rPr>
          <w:b/>
          <w:bCs/>
        </w:rPr>
        <w:t xml:space="preserve">250. </w:t>
      </w:r>
      <w:r>
        <w:t>To allow multiple addresses in the e-mail field, each address must</w:t>
      </w:r>
    </w:p>
    <w:p w14:paraId="2BB1715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be</w:t>
      </w:r>
      <w:proofErr w:type="gramEnd"/>
      <w:r>
        <w:rPr>
          <w:color w:val="222222"/>
          <w:sz w:val="21"/>
          <w:szCs w:val="21"/>
        </w:rPr>
        <w:t xml:space="preserve"> separated with _______________.</w:t>
      </w:r>
    </w:p>
    <w:p w14:paraId="51563B7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comma   ✓</w:t>
      </w:r>
    </w:p>
    <w:p w14:paraId="743375A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double semicolon</w:t>
      </w:r>
    </w:p>
    <w:p w14:paraId="75348CE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colon</w:t>
      </w:r>
    </w:p>
    <w:p w14:paraId="7C0F98F1" w14:textId="77777777" w:rsidR="00B85506" w:rsidRDefault="00B85506">
      <w:pPr>
        <w:spacing w:before="60"/>
      </w:pPr>
    </w:p>
    <w:p w14:paraId="7D6B59F2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251. </w:t>
      </w:r>
      <w:r>
        <w:t>An object that represents eventual success or failure of an</w:t>
      </w:r>
    </w:p>
    <w:p w14:paraId="1A66979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asynchronous</w:t>
      </w:r>
      <w:proofErr w:type="gramEnd"/>
      <w:r>
        <w:rPr>
          <w:color w:val="222222"/>
          <w:sz w:val="21"/>
          <w:szCs w:val="21"/>
        </w:rPr>
        <w:t xml:space="preserve"> operation </w:t>
      </w:r>
      <w:proofErr w:type="gramStart"/>
      <w:r>
        <w:rPr>
          <w:color w:val="222222"/>
          <w:sz w:val="21"/>
          <w:szCs w:val="21"/>
        </w:rPr>
        <w:t>is __</w:t>
      </w:r>
      <w:proofErr w:type="gramEnd"/>
      <w:r>
        <w:rPr>
          <w:color w:val="222222"/>
          <w:sz w:val="21"/>
          <w:szCs w:val="21"/>
        </w:rPr>
        <w:t>__________.</w:t>
      </w:r>
    </w:p>
    <w:p w14:paraId="6CD3683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promise   ✓</w:t>
      </w:r>
    </w:p>
    <w:p w14:paraId="0552857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method</w:t>
      </w:r>
    </w:p>
    <w:p w14:paraId="49D7CF2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class</w:t>
      </w:r>
    </w:p>
    <w:p w14:paraId="77339EC0" w14:textId="77777777" w:rsidR="00B85506" w:rsidRDefault="00B85506">
      <w:pPr>
        <w:spacing w:before="60"/>
      </w:pPr>
    </w:p>
    <w:p w14:paraId="125E2ECD" w14:textId="77777777" w:rsidR="00B85506" w:rsidRDefault="00000000">
      <w:pPr>
        <w:spacing w:before="180" w:after="60"/>
      </w:pPr>
      <w:r>
        <w:rPr>
          <w:b/>
          <w:bCs/>
        </w:rPr>
        <w:t xml:space="preserve">252. </w:t>
      </w:r>
      <w:r>
        <w:t>To declare a private class field, prefix the name of the class field</w:t>
      </w:r>
    </w:p>
    <w:p w14:paraId="42363C7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with</w:t>
      </w:r>
      <w:proofErr w:type="gramEnd"/>
      <w:r>
        <w:rPr>
          <w:color w:val="222222"/>
          <w:sz w:val="21"/>
          <w:szCs w:val="21"/>
        </w:rPr>
        <w:t xml:space="preserve"> _______________.</w:t>
      </w:r>
    </w:p>
    <w:p w14:paraId="35BACB2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-   #   ✓</w:t>
      </w:r>
      <w:proofErr w:type="gramEnd"/>
    </w:p>
    <w:p w14:paraId="5A1108F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$</w:t>
      </w:r>
    </w:p>
    <w:p w14:paraId="5A91A52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~</w:t>
      </w:r>
    </w:p>
    <w:p w14:paraId="20789BB6" w14:textId="77777777" w:rsidR="00B85506" w:rsidRDefault="00B85506">
      <w:pPr>
        <w:spacing w:before="60"/>
      </w:pPr>
    </w:p>
    <w:p w14:paraId="4DFA5BD9" w14:textId="77777777" w:rsidR="00B85506" w:rsidRDefault="00000000">
      <w:pPr>
        <w:spacing w:before="180" w:after="60"/>
      </w:pPr>
      <w:r>
        <w:rPr>
          <w:b/>
          <w:bCs/>
        </w:rPr>
        <w:t xml:space="preserve">253. </w:t>
      </w:r>
      <w:r>
        <w:t>Two features in JSON are ______________________.</w:t>
      </w:r>
    </w:p>
    <w:p w14:paraId="18A27FA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serialization and deserialization   ✓</w:t>
      </w:r>
    </w:p>
    <w:p w14:paraId="2D08121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store and exchange</w:t>
      </w:r>
    </w:p>
    <w:p w14:paraId="29ABEAA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stack and unstack</w:t>
      </w:r>
    </w:p>
    <w:p w14:paraId="4356F0A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 and deform</w:t>
      </w:r>
    </w:p>
    <w:p w14:paraId="7959F4AD" w14:textId="77777777" w:rsidR="00B85506" w:rsidRDefault="00B85506">
      <w:pPr>
        <w:spacing w:before="60"/>
      </w:pPr>
    </w:p>
    <w:p w14:paraId="0B0C86CA" w14:textId="77777777" w:rsidR="00B85506" w:rsidRDefault="00000000">
      <w:pPr>
        <w:spacing w:before="180" w:after="60"/>
      </w:pPr>
      <w:r>
        <w:rPr>
          <w:b/>
          <w:bCs/>
        </w:rPr>
        <w:t xml:space="preserve">254. </w:t>
      </w:r>
      <w:r>
        <w:t>Which of the following options are new form elements introduced in</w:t>
      </w:r>
    </w:p>
    <w:p w14:paraId="7A9BA34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HTML5</w:t>
      </w:r>
      <w:proofErr w:type="gramEnd"/>
      <w:r>
        <w:rPr>
          <w:color w:val="222222"/>
          <w:sz w:val="21"/>
          <w:szCs w:val="21"/>
        </w:rPr>
        <w:t>? (multiple options)</w:t>
      </w:r>
    </w:p>
    <w:p w14:paraId="3FD31DCD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B)  -   </w:t>
      </w:r>
      <w:proofErr w:type="spellStart"/>
      <w:r>
        <w:rPr>
          <w:b/>
          <w:bCs/>
          <w:color w:val="1B5E20"/>
          <w:sz w:val="21"/>
          <w:szCs w:val="21"/>
        </w:rPr>
        <w:t>Datalist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212B210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Progress   ✓</w:t>
      </w:r>
    </w:p>
    <w:p w14:paraId="0E9E13E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Meter   ✓</w:t>
      </w:r>
    </w:p>
    <w:p w14:paraId="616E7E60" w14:textId="77777777" w:rsidR="00B85506" w:rsidRDefault="00B85506">
      <w:pPr>
        <w:spacing w:before="60"/>
      </w:pPr>
    </w:p>
    <w:p w14:paraId="66F31392" w14:textId="77777777" w:rsidR="00B85506" w:rsidRDefault="00000000">
      <w:pPr>
        <w:spacing w:before="180" w:after="60"/>
      </w:pPr>
      <w:r>
        <w:rPr>
          <w:b/>
          <w:bCs/>
        </w:rPr>
        <w:t xml:space="preserve">255. </w:t>
      </w:r>
      <w:r>
        <w:t>When using selector specificity, what can be attached directly to</w:t>
      </w:r>
    </w:p>
    <w:p w14:paraId="1642BB0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the</w:t>
      </w:r>
      <w:proofErr w:type="gramEnd"/>
      <w:r>
        <w:rPr>
          <w:color w:val="222222"/>
          <w:sz w:val="21"/>
          <w:szCs w:val="21"/>
        </w:rPr>
        <w:t xml:space="preserve"> element?</w:t>
      </w:r>
    </w:p>
    <w:p w14:paraId="190EDAF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inline styles   ✓</w:t>
      </w:r>
    </w:p>
    <w:p w14:paraId="69F2BEC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IDs</w:t>
      </w:r>
    </w:p>
    <w:p w14:paraId="208E712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attributes</w:t>
      </w:r>
    </w:p>
    <w:p w14:paraId="1396AA60" w14:textId="77777777" w:rsidR="00B85506" w:rsidRDefault="00B85506">
      <w:pPr>
        <w:spacing w:before="60"/>
      </w:pPr>
    </w:p>
    <w:p w14:paraId="1612DEDF" w14:textId="77777777" w:rsidR="00B85506" w:rsidRDefault="00000000">
      <w:pPr>
        <w:spacing w:before="180" w:after="60"/>
      </w:pPr>
      <w:r>
        <w:rPr>
          <w:b/>
          <w:bCs/>
        </w:rPr>
        <w:t xml:space="preserve">256. </w:t>
      </w:r>
      <w:r>
        <w:t>This is the secondary axis and is always perpendicular to the main</w:t>
      </w:r>
    </w:p>
    <w:p w14:paraId="6CFCDB1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axis</w:t>
      </w:r>
      <w:proofErr w:type="gramEnd"/>
      <w:r>
        <w:rPr>
          <w:color w:val="222222"/>
          <w:sz w:val="21"/>
          <w:szCs w:val="21"/>
        </w:rPr>
        <w:t xml:space="preserve"> in a flexbox. Which component is being referred to?</w:t>
      </w:r>
    </w:p>
    <w:p w14:paraId="3B6EDA0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cross axis   ✓</w:t>
      </w:r>
    </w:p>
    <w:p w14:paraId="26AF070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main size</w:t>
      </w:r>
    </w:p>
    <w:p w14:paraId="23AC574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flex container</w:t>
      </w:r>
    </w:p>
    <w:p w14:paraId="259D1530" w14:textId="77777777" w:rsidR="00B85506" w:rsidRDefault="00B85506">
      <w:pPr>
        <w:spacing w:before="60"/>
      </w:pPr>
    </w:p>
    <w:p w14:paraId="1642967A" w14:textId="77777777" w:rsidR="00B85506" w:rsidRDefault="00000000">
      <w:pPr>
        <w:spacing w:before="180" w:after="60"/>
      </w:pPr>
      <w:r>
        <w:rPr>
          <w:b/>
          <w:bCs/>
        </w:rPr>
        <w:t xml:space="preserve">257. </w:t>
      </w:r>
      <w:r>
        <w:t>What is the width or height of a flex item in the cross dimension</w:t>
      </w:r>
    </w:p>
    <w:p w14:paraId="1393771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called</w:t>
      </w:r>
      <w:proofErr w:type="gramEnd"/>
      <w:r>
        <w:rPr>
          <w:color w:val="222222"/>
          <w:sz w:val="21"/>
          <w:szCs w:val="21"/>
        </w:rPr>
        <w:t>?</w:t>
      </w:r>
    </w:p>
    <w:p w14:paraId="1B4CDD7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cross size   ✓</w:t>
      </w:r>
    </w:p>
    <w:p w14:paraId="6ED7E5F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cross axis</w:t>
      </w:r>
    </w:p>
    <w:p w14:paraId="6B9EB54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main axis</w:t>
      </w:r>
    </w:p>
    <w:p w14:paraId="429D88F6" w14:textId="77777777" w:rsidR="00B85506" w:rsidRDefault="00B85506">
      <w:pPr>
        <w:spacing w:before="60"/>
      </w:pPr>
    </w:p>
    <w:p w14:paraId="309C1E4F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258. </w:t>
      </w:r>
      <w:r>
        <w:t>What attribute should be used for a hidden value?</w:t>
      </w:r>
    </w:p>
    <w:p w14:paraId="7043877A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gramStart"/>
      <w:r>
        <w:rPr>
          <w:b/>
          <w:bCs/>
          <w:color w:val="1B5E20"/>
          <w:sz w:val="21"/>
          <w:szCs w:val="21"/>
        </w:rPr>
        <w:t>type  (</w:t>
      </w:r>
      <w:proofErr w:type="gramEnd"/>
      <w:r>
        <w:rPr>
          <w:b/>
          <w:bCs/>
          <w:color w:val="1B5E20"/>
          <w:sz w:val="21"/>
          <w:szCs w:val="21"/>
        </w:rPr>
        <w:t>e.g., type="hidden</w:t>
      </w:r>
      <w:proofErr w:type="gramStart"/>
      <w:r>
        <w:rPr>
          <w:b/>
          <w:bCs/>
          <w:color w:val="1B5E20"/>
          <w:sz w:val="21"/>
          <w:szCs w:val="21"/>
        </w:rPr>
        <w:t xml:space="preserve">")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69B137C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</w:t>
      </w:r>
    </w:p>
    <w:p w14:paraId="4EB67D4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hidden</w:t>
      </w:r>
    </w:p>
    <w:p w14:paraId="49F0E36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input</w:t>
      </w:r>
    </w:p>
    <w:p w14:paraId="39510C16" w14:textId="77777777" w:rsidR="00B85506" w:rsidRDefault="00B85506">
      <w:pPr>
        <w:spacing w:before="60"/>
      </w:pPr>
    </w:p>
    <w:p w14:paraId="754972C5" w14:textId="77777777" w:rsidR="00B85506" w:rsidRDefault="00000000">
      <w:pPr>
        <w:spacing w:before="180" w:after="60"/>
      </w:pPr>
      <w:r>
        <w:rPr>
          <w:b/>
          <w:bCs/>
        </w:rPr>
        <w:t xml:space="preserve">259. </w:t>
      </w:r>
      <w:r>
        <w:t>What are the two parts of JSON?</w:t>
      </w:r>
    </w:p>
    <w:p w14:paraId="1DC4D40C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keys and values   ✓</w:t>
      </w:r>
    </w:p>
    <w:p w14:paraId="23079A2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keys and forms</w:t>
      </w:r>
    </w:p>
    <w:p w14:paraId="75B213DF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objects and strings</w:t>
      </w:r>
    </w:p>
    <w:p w14:paraId="4BB1515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numbers and values</w:t>
      </w:r>
    </w:p>
    <w:p w14:paraId="6C895B47" w14:textId="77777777" w:rsidR="00B85506" w:rsidRDefault="00B85506">
      <w:pPr>
        <w:spacing w:before="60"/>
      </w:pPr>
    </w:p>
    <w:p w14:paraId="6C7F9E3D" w14:textId="77777777" w:rsidR="00B85506" w:rsidRDefault="00000000">
      <w:pPr>
        <w:spacing w:before="180" w:after="60"/>
      </w:pPr>
      <w:r>
        <w:rPr>
          <w:b/>
          <w:bCs/>
        </w:rPr>
        <w:t xml:space="preserve">260. </w:t>
      </w:r>
      <w:r>
        <w:t>John requires to adjust the spacing before and between the flex</w:t>
      </w:r>
    </w:p>
    <w:p w14:paraId="76E6764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lines</w:t>
      </w:r>
      <w:proofErr w:type="gramEnd"/>
      <w:r>
        <w:rPr>
          <w:color w:val="222222"/>
          <w:sz w:val="21"/>
          <w:szCs w:val="21"/>
        </w:rPr>
        <w:t>. Which property should he ideally use?</w:t>
      </w:r>
    </w:p>
    <w:p w14:paraId="0254863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align-content   ✓</w:t>
      </w:r>
    </w:p>
    <w:p w14:paraId="7FACDE23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flex-wrap</w:t>
      </w:r>
    </w:p>
    <w:p w14:paraId="25D2EAD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flex-flow</w:t>
      </w:r>
    </w:p>
    <w:p w14:paraId="278809E8" w14:textId="77777777" w:rsidR="00B85506" w:rsidRDefault="00B85506">
      <w:pPr>
        <w:spacing w:before="60"/>
      </w:pPr>
    </w:p>
    <w:p w14:paraId="28F0CDEB" w14:textId="77777777" w:rsidR="00B85506" w:rsidRDefault="00000000">
      <w:pPr>
        <w:spacing w:before="180" w:after="60"/>
      </w:pPr>
      <w:proofErr w:type="gramStart"/>
      <w:r>
        <w:rPr>
          <w:b/>
          <w:bCs/>
        </w:rPr>
        <w:t xml:space="preserve">261. </w:t>
      </w:r>
      <w:r>
        <w:t>.item</w:t>
      </w:r>
      <w:proofErr w:type="gramEnd"/>
      <w:r>
        <w:t xml:space="preserve">1 </w:t>
      </w:r>
      <w:proofErr w:type="gramStart"/>
      <w:r>
        <w:t>{ grid</w:t>
      </w:r>
      <w:proofErr w:type="gramEnd"/>
      <w:r>
        <w:t>-row: 1 / span 2</w:t>
      </w:r>
      <w:proofErr w:type="gramStart"/>
      <w:r>
        <w:t>; }</w:t>
      </w:r>
      <w:proofErr w:type="gramEnd"/>
      <w:r>
        <w:t xml:space="preserve"> Based on the </w:t>
      </w:r>
      <w:proofErr w:type="gramStart"/>
      <w:r>
        <w:t>code snippet</w:t>
      </w:r>
      <w:proofErr w:type="gramEnd"/>
      <w:r>
        <w:t>, how</w:t>
      </w:r>
    </w:p>
    <w:p w14:paraId="3918728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would</w:t>
      </w:r>
      <w:proofErr w:type="gramEnd"/>
      <w:r>
        <w:rPr>
          <w:color w:val="222222"/>
          <w:sz w:val="21"/>
          <w:szCs w:val="21"/>
        </w:rPr>
        <w:t xml:space="preserve"> the result be displayed?</w:t>
      </w:r>
    </w:p>
    <w:p w14:paraId="79EEB42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Item1 will start </w:t>
      </w:r>
      <w:proofErr w:type="gramStart"/>
      <w:r>
        <w:rPr>
          <w:b/>
          <w:bCs/>
          <w:color w:val="1B5E20"/>
          <w:sz w:val="21"/>
          <w:szCs w:val="21"/>
        </w:rPr>
        <w:t>on</w:t>
      </w:r>
      <w:proofErr w:type="gramEnd"/>
      <w:r>
        <w:rPr>
          <w:b/>
          <w:bCs/>
          <w:color w:val="1B5E20"/>
          <w:sz w:val="21"/>
          <w:szCs w:val="21"/>
        </w:rPr>
        <w:t xml:space="preserve"> row </w:t>
      </w:r>
      <w:proofErr w:type="gramStart"/>
      <w:r>
        <w:rPr>
          <w:b/>
          <w:bCs/>
          <w:color w:val="1B5E20"/>
          <w:sz w:val="21"/>
          <w:szCs w:val="21"/>
        </w:rPr>
        <w:t>1, and</w:t>
      </w:r>
      <w:proofErr w:type="gramEnd"/>
      <w:r>
        <w:rPr>
          <w:b/>
          <w:bCs/>
          <w:color w:val="1B5E20"/>
          <w:sz w:val="21"/>
          <w:szCs w:val="21"/>
        </w:rPr>
        <w:t xml:space="preserve"> span 2 rows.   ✓</w:t>
      </w:r>
    </w:p>
    <w:p w14:paraId="558239D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Row 2 will be disabled.</w:t>
      </w:r>
    </w:p>
    <w:p w14:paraId="7FF11EA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Item2 will start </w:t>
      </w:r>
      <w:proofErr w:type="gramStart"/>
      <w:r>
        <w:rPr>
          <w:color w:val="222222"/>
          <w:sz w:val="21"/>
          <w:szCs w:val="21"/>
        </w:rPr>
        <w:t>on</w:t>
      </w:r>
      <w:proofErr w:type="gramEnd"/>
      <w:r>
        <w:rPr>
          <w:color w:val="222222"/>
          <w:sz w:val="21"/>
          <w:szCs w:val="21"/>
        </w:rPr>
        <w:t xml:space="preserve"> row 2.</w:t>
      </w:r>
    </w:p>
    <w:p w14:paraId="6031E60D" w14:textId="77777777" w:rsidR="00B85506" w:rsidRDefault="00B85506">
      <w:pPr>
        <w:spacing w:before="60"/>
      </w:pPr>
    </w:p>
    <w:p w14:paraId="75536473" w14:textId="77777777" w:rsidR="00B85506" w:rsidRDefault="00000000">
      <w:pPr>
        <w:spacing w:before="180" w:after="60"/>
      </w:pPr>
      <w:r>
        <w:rPr>
          <w:b/>
          <w:bCs/>
        </w:rPr>
        <w:t xml:space="preserve">262. </w:t>
      </w:r>
      <w:r>
        <w:t xml:space="preserve">Megan is developing a </w:t>
      </w:r>
      <w:proofErr w:type="gramStart"/>
      <w:r>
        <w:t>Website</w:t>
      </w:r>
      <w:proofErr w:type="gramEnd"/>
      <w:r>
        <w:t xml:space="preserve">... What prefix should each </w:t>
      </w:r>
      <w:proofErr w:type="gramStart"/>
      <w:r>
        <w:t>data</w:t>
      </w:r>
      <w:proofErr w:type="gramEnd"/>
    </w:p>
    <w:p w14:paraId="1B4186EA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proofErr w:type="gramStart"/>
      <w:r>
        <w:rPr>
          <w:color w:val="222222"/>
          <w:sz w:val="21"/>
          <w:szCs w:val="21"/>
        </w:rPr>
        <w:t>attribute</w:t>
      </w:r>
      <w:proofErr w:type="gramEnd"/>
      <w:r>
        <w:rPr>
          <w:color w:val="222222"/>
          <w:sz w:val="21"/>
          <w:szCs w:val="21"/>
        </w:rPr>
        <w:t xml:space="preserve"> have?</w:t>
      </w:r>
    </w:p>
    <w:p w14:paraId="3BE191A7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data-   ✓</w:t>
      </w:r>
    </w:p>
    <w:p w14:paraId="579D9AE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-data</w:t>
      </w:r>
    </w:p>
    <w:p w14:paraId="544D0EC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*data</w:t>
      </w:r>
    </w:p>
    <w:p w14:paraId="2B3BAC60" w14:textId="77777777" w:rsidR="00B85506" w:rsidRDefault="00B85506">
      <w:pPr>
        <w:spacing w:before="60"/>
      </w:pPr>
    </w:p>
    <w:p w14:paraId="2B50A370" w14:textId="77777777" w:rsidR="00B85506" w:rsidRDefault="00000000">
      <w:pPr>
        <w:spacing w:before="180" w:after="60"/>
      </w:pPr>
      <w:r>
        <w:rPr>
          <w:b/>
          <w:bCs/>
        </w:rPr>
        <w:t xml:space="preserve">263. </w:t>
      </w:r>
      <w:r>
        <w:t xml:space="preserve">Gary wants to add a search form in his </w:t>
      </w:r>
      <w:proofErr w:type="gramStart"/>
      <w:r>
        <w:t>Website</w:t>
      </w:r>
      <w:proofErr w:type="gramEnd"/>
      <w:r>
        <w:t>. In which HTML</w:t>
      </w:r>
    </w:p>
    <w:p w14:paraId="4F9ABAE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element</w:t>
      </w:r>
      <w:proofErr w:type="gramEnd"/>
      <w:r>
        <w:rPr>
          <w:color w:val="222222"/>
          <w:sz w:val="21"/>
          <w:szCs w:val="21"/>
        </w:rPr>
        <w:t xml:space="preserve"> should the form be </w:t>
      </w:r>
      <w:proofErr w:type="gramStart"/>
      <w:r>
        <w:rPr>
          <w:color w:val="222222"/>
          <w:sz w:val="21"/>
          <w:szCs w:val="21"/>
        </w:rPr>
        <w:t>added?</w:t>
      </w:r>
      <w:proofErr w:type="gramEnd"/>
    </w:p>
    <w:p w14:paraId="7E00369B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&lt;header&gt;   ✓</w:t>
      </w:r>
    </w:p>
    <w:p w14:paraId="693BD596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&lt;footer&gt;</w:t>
      </w:r>
    </w:p>
    <w:p w14:paraId="377DD04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&lt;nav&gt;</w:t>
      </w:r>
    </w:p>
    <w:p w14:paraId="70AD20FE" w14:textId="77777777" w:rsidR="00B85506" w:rsidRDefault="00B85506">
      <w:pPr>
        <w:spacing w:before="60"/>
      </w:pPr>
    </w:p>
    <w:p w14:paraId="3CD79640" w14:textId="77777777" w:rsidR="00B85506" w:rsidRDefault="00000000">
      <w:pPr>
        <w:spacing w:before="180" w:after="60"/>
      </w:pPr>
      <w:r>
        <w:rPr>
          <w:b/>
          <w:bCs/>
        </w:rPr>
        <w:t xml:space="preserve">264. </w:t>
      </w:r>
      <w:r>
        <w:t>What is the primary purpose of Bootstrap?</w:t>
      </w:r>
    </w:p>
    <w:p w14:paraId="35ABF75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Front-end development   ✓</w:t>
      </w:r>
    </w:p>
    <w:p w14:paraId="213C48C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Database management</w:t>
      </w:r>
    </w:p>
    <w:p w14:paraId="20C1C0E8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Back-end scripting</w:t>
      </w:r>
    </w:p>
    <w:p w14:paraId="4412555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Server administration</w:t>
      </w:r>
    </w:p>
    <w:p w14:paraId="0E614C11" w14:textId="77777777" w:rsidR="00B85506" w:rsidRDefault="00B85506">
      <w:pPr>
        <w:spacing w:before="60"/>
      </w:pPr>
    </w:p>
    <w:p w14:paraId="45AFF102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265. </w:t>
      </w:r>
      <w:r>
        <w:t xml:space="preserve">What does the </w:t>
      </w:r>
      <w:proofErr w:type="spellStart"/>
      <w:proofErr w:type="gramStart"/>
      <w:r>
        <w:t>event.preventDefault</w:t>
      </w:r>
      <w:proofErr w:type="spellEnd"/>
      <w:proofErr w:type="gramEnd"/>
      <w:r>
        <w:t>(); function call do in jQuery</w:t>
      </w:r>
    </w:p>
    <w:p w14:paraId="09BDA27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form</w:t>
      </w:r>
      <w:proofErr w:type="gramEnd"/>
      <w:r>
        <w:rPr>
          <w:color w:val="222222"/>
          <w:sz w:val="21"/>
          <w:szCs w:val="21"/>
        </w:rPr>
        <w:t xml:space="preserve"> validation?</w:t>
      </w:r>
    </w:p>
    <w:p w14:paraId="4B0F30D5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It stops the form from being submitted if the validation fails   ✓</w:t>
      </w:r>
    </w:p>
    <w:p w14:paraId="20D147A7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resets the form fields to their default values</w:t>
      </w:r>
    </w:p>
    <w:p w14:paraId="17B6973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It adds the is-invalid class to all form fields</w:t>
      </w:r>
    </w:p>
    <w:p w14:paraId="52D36EF2" w14:textId="77777777" w:rsidR="00B85506" w:rsidRDefault="00B85506">
      <w:pPr>
        <w:spacing w:before="60"/>
      </w:pPr>
    </w:p>
    <w:p w14:paraId="14541794" w14:textId="77777777" w:rsidR="00B85506" w:rsidRDefault="00000000">
      <w:pPr>
        <w:spacing w:before="180" w:after="60"/>
      </w:pPr>
      <w:r>
        <w:rPr>
          <w:b/>
          <w:bCs/>
        </w:rPr>
        <w:t xml:space="preserve">266. </w:t>
      </w:r>
      <w:r>
        <w:t>Which class initializes a Bootstrap carousel with jQuery?</w:t>
      </w:r>
    </w:p>
    <w:p w14:paraId="79193E30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Carousel   ✓</w:t>
      </w:r>
    </w:p>
    <w:p w14:paraId="5873A4D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Slider</w:t>
      </w:r>
    </w:p>
    <w:p w14:paraId="678760B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Slide</w:t>
      </w:r>
    </w:p>
    <w:p w14:paraId="4F95FE1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Modal</w:t>
      </w:r>
    </w:p>
    <w:p w14:paraId="48414EE9" w14:textId="77777777" w:rsidR="00B85506" w:rsidRDefault="00B85506">
      <w:pPr>
        <w:spacing w:before="60"/>
      </w:pPr>
    </w:p>
    <w:p w14:paraId="0C7D0DF9" w14:textId="77777777" w:rsidR="00B85506" w:rsidRDefault="00000000">
      <w:pPr>
        <w:spacing w:before="180" w:after="60"/>
      </w:pPr>
      <w:r>
        <w:rPr>
          <w:b/>
          <w:bCs/>
        </w:rPr>
        <w:t xml:space="preserve">267. </w:t>
      </w:r>
      <w:r>
        <w:t>What does AJAX stand for?</w:t>
      </w:r>
    </w:p>
    <w:p w14:paraId="348DCE5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Asynchronous JavaScript and XML   ✓</w:t>
      </w:r>
    </w:p>
    <w:p w14:paraId="3F30D07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Automatic JavaScript and XML</w:t>
      </w:r>
    </w:p>
    <w:p w14:paraId="4EBB4E29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Asynchronous JSON and XML</w:t>
      </w:r>
    </w:p>
    <w:p w14:paraId="02B2535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Asynchronous Java and XML</w:t>
      </w:r>
    </w:p>
    <w:p w14:paraId="0E32E46E" w14:textId="77777777" w:rsidR="00B85506" w:rsidRDefault="00B85506">
      <w:pPr>
        <w:spacing w:before="60"/>
      </w:pPr>
    </w:p>
    <w:p w14:paraId="51720490" w14:textId="77777777" w:rsidR="00B85506" w:rsidRDefault="00000000">
      <w:pPr>
        <w:spacing w:before="180" w:after="60"/>
      </w:pPr>
      <w:r>
        <w:rPr>
          <w:b/>
          <w:bCs/>
        </w:rPr>
        <w:t xml:space="preserve">268. </w:t>
      </w:r>
      <w:r>
        <w:t>Which approach is recommended for optimizing media assets for better</w:t>
      </w:r>
    </w:p>
    <w:p w14:paraId="1E25E66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performance</w:t>
      </w:r>
      <w:proofErr w:type="gramEnd"/>
      <w:r>
        <w:rPr>
          <w:color w:val="222222"/>
          <w:sz w:val="21"/>
          <w:szCs w:val="21"/>
        </w:rPr>
        <w:t>?</w:t>
      </w:r>
    </w:p>
    <w:p w14:paraId="2F059C78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Compressing images and videos   ✓</w:t>
      </w:r>
    </w:p>
    <w:p w14:paraId="05507C44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Using larger file sizes</w:t>
      </w:r>
    </w:p>
    <w:p w14:paraId="7BBBF9E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Removing all media</w:t>
      </w:r>
    </w:p>
    <w:p w14:paraId="756F9591" w14:textId="77777777" w:rsidR="00B85506" w:rsidRDefault="00B85506">
      <w:pPr>
        <w:spacing w:before="60"/>
      </w:pPr>
    </w:p>
    <w:p w14:paraId="54C9DCC7" w14:textId="77777777" w:rsidR="00B85506" w:rsidRDefault="00000000">
      <w:pPr>
        <w:spacing w:before="180" w:after="60"/>
      </w:pPr>
      <w:r>
        <w:rPr>
          <w:b/>
          <w:bCs/>
        </w:rPr>
        <w:t xml:space="preserve">269. </w:t>
      </w:r>
      <w:r>
        <w:t>Which feature of Bootstrap helps create responsive layouts by</w:t>
      </w:r>
    </w:p>
    <w:p w14:paraId="5F2796E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adjusting</w:t>
      </w:r>
      <w:proofErr w:type="gramEnd"/>
      <w:r>
        <w:rPr>
          <w:color w:val="222222"/>
          <w:sz w:val="21"/>
          <w:szCs w:val="21"/>
        </w:rPr>
        <w:t xml:space="preserve"> to different screen sizes?</w:t>
      </w:r>
    </w:p>
    <w:p w14:paraId="0CD6241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Grid system   ✓</w:t>
      </w:r>
    </w:p>
    <w:p w14:paraId="0E337B5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Modals</w:t>
      </w:r>
    </w:p>
    <w:p w14:paraId="680EC105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Tooltips</w:t>
      </w:r>
    </w:p>
    <w:p w14:paraId="190FBA8E" w14:textId="77777777" w:rsidR="00B85506" w:rsidRDefault="00B85506">
      <w:pPr>
        <w:spacing w:before="60"/>
      </w:pPr>
    </w:p>
    <w:p w14:paraId="0B7495FB" w14:textId="77777777" w:rsidR="00B85506" w:rsidRDefault="00000000">
      <w:pPr>
        <w:spacing w:before="180" w:after="60"/>
      </w:pPr>
      <w:r>
        <w:rPr>
          <w:b/>
          <w:bCs/>
        </w:rPr>
        <w:t xml:space="preserve">270. </w:t>
      </w:r>
      <w:r>
        <w:t>Which jQuery plugin can be used for selecting dates in a form?</w:t>
      </w:r>
    </w:p>
    <w:p w14:paraId="12AA8119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A)  -   </w:t>
      </w:r>
      <w:proofErr w:type="spellStart"/>
      <w:r>
        <w:rPr>
          <w:b/>
          <w:bCs/>
          <w:color w:val="1B5E20"/>
          <w:sz w:val="21"/>
          <w:szCs w:val="21"/>
        </w:rPr>
        <w:t>DatePicker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3227576D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Lightbox</w:t>
      </w:r>
    </w:p>
    <w:p w14:paraId="2A51C50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Carousel</w:t>
      </w:r>
    </w:p>
    <w:p w14:paraId="1E0105AC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Tooltip</w:t>
      </w:r>
    </w:p>
    <w:p w14:paraId="284366AF" w14:textId="77777777" w:rsidR="00B85506" w:rsidRDefault="00B85506">
      <w:pPr>
        <w:spacing w:before="60"/>
      </w:pPr>
    </w:p>
    <w:p w14:paraId="3CC72130" w14:textId="77777777" w:rsidR="00B85506" w:rsidRDefault="00000000">
      <w:pPr>
        <w:spacing w:before="180" w:after="60"/>
      </w:pPr>
      <w:r>
        <w:rPr>
          <w:b/>
          <w:bCs/>
        </w:rPr>
        <w:t xml:space="preserve">271. </w:t>
      </w:r>
      <w:r>
        <w:t>In the context of testing and deploying a responsive Web page, which</w:t>
      </w:r>
    </w:p>
    <w:p w14:paraId="3E511191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</w:t>
      </w:r>
      <w:proofErr w:type="gramStart"/>
      <w:r>
        <w:rPr>
          <w:color w:val="000000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tasks are</w:t>
      </w:r>
      <w:proofErr w:type="gram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critical?</w:t>
      </w:r>
      <w:proofErr w:type="gramEnd"/>
    </w:p>
    <w:p w14:paraId="471BCD6E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Testing across multiple devices and browsers   ✓</w:t>
      </w:r>
    </w:p>
    <w:p w14:paraId="10A4C21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gramStart"/>
      <w:r>
        <w:rPr>
          <w:b/>
          <w:bCs/>
          <w:color w:val="1B5E20"/>
          <w:sz w:val="21"/>
          <w:szCs w:val="21"/>
        </w:rPr>
        <w:t>Optimizing for performance   ✓</w:t>
      </w:r>
      <w:proofErr w:type="gramEnd"/>
    </w:p>
    <w:p w14:paraId="1BB5B622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Deployment to a Web server   ✓</w:t>
      </w:r>
    </w:p>
    <w:p w14:paraId="2518F36C" w14:textId="77777777" w:rsidR="00B85506" w:rsidRDefault="00B85506">
      <w:pPr>
        <w:spacing w:before="60"/>
      </w:pPr>
    </w:p>
    <w:p w14:paraId="493F2B22" w14:textId="77777777" w:rsidR="00B85506" w:rsidRDefault="00000000">
      <w:pPr>
        <w:spacing w:before="180" w:after="60"/>
      </w:pPr>
      <w:r>
        <w:rPr>
          <w:b/>
          <w:bCs/>
        </w:rPr>
        <w:lastRenderedPageBreak/>
        <w:t xml:space="preserve">272. </w:t>
      </w:r>
      <w:r>
        <w:t>What does SEO localization involve?</w:t>
      </w:r>
    </w:p>
    <w:p w14:paraId="17669A56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Tailoring SEO strategies for specific local markets   ✓</w:t>
      </w:r>
    </w:p>
    <w:p w14:paraId="563B86B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Targeting a global audience</w:t>
      </w:r>
    </w:p>
    <w:p w14:paraId="44AB300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Creating international content</w:t>
      </w:r>
    </w:p>
    <w:p w14:paraId="765D924B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Improving Website design for all users</w:t>
      </w:r>
    </w:p>
    <w:p w14:paraId="7EC231B7" w14:textId="77777777" w:rsidR="00B85506" w:rsidRDefault="00B85506">
      <w:pPr>
        <w:spacing w:before="60"/>
      </w:pPr>
    </w:p>
    <w:p w14:paraId="7AFA3E06" w14:textId="77777777" w:rsidR="00B85506" w:rsidRDefault="00000000">
      <w:pPr>
        <w:spacing w:before="180" w:after="60"/>
      </w:pPr>
      <w:r>
        <w:rPr>
          <w:b/>
          <w:bCs/>
        </w:rPr>
        <w:t xml:space="preserve">273. </w:t>
      </w:r>
      <w:r>
        <w:t>What is 'Google My Business'?</w:t>
      </w:r>
    </w:p>
    <w:p w14:paraId="6D2A78D1" w14:textId="77777777" w:rsidR="00B85506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A tool for managing local business listings   ✓</w:t>
      </w:r>
    </w:p>
    <w:p w14:paraId="1169E7E2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social media platform</w:t>
      </w:r>
    </w:p>
    <w:p w14:paraId="26F1899E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An e-mail marketing service</w:t>
      </w:r>
    </w:p>
    <w:p w14:paraId="1B3934F0" w14:textId="77777777" w:rsidR="00B85506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 Website hosting provider</w:t>
      </w:r>
    </w:p>
    <w:p w14:paraId="7CB09A0D" w14:textId="77777777" w:rsidR="00B85506" w:rsidRDefault="00B85506">
      <w:pPr>
        <w:spacing w:before="60"/>
      </w:pPr>
    </w:p>
    <w:sectPr w:rsidR="00B8550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50F7E"/>
    <w:multiLevelType w:val="hybridMultilevel"/>
    <w:tmpl w:val="7576BC74"/>
    <w:lvl w:ilvl="0" w:tplc="5DF2A184">
      <w:start w:val="1"/>
      <w:numFmt w:val="bullet"/>
      <w:lvlText w:val="●"/>
      <w:lvlJc w:val="left"/>
      <w:pPr>
        <w:ind w:left="720" w:hanging="360"/>
      </w:pPr>
    </w:lvl>
    <w:lvl w:ilvl="1" w:tplc="D5B8B4B6">
      <w:start w:val="1"/>
      <w:numFmt w:val="bullet"/>
      <w:lvlText w:val="○"/>
      <w:lvlJc w:val="left"/>
      <w:pPr>
        <w:ind w:left="1440" w:hanging="360"/>
      </w:pPr>
    </w:lvl>
    <w:lvl w:ilvl="2" w:tplc="4524EC90">
      <w:start w:val="1"/>
      <w:numFmt w:val="bullet"/>
      <w:lvlText w:val="■"/>
      <w:lvlJc w:val="left"/>
      <w:pPr>
        <w:ind w:left="2160" w:hanging="360"/>
      </w:pPr>
    </w:lvl>
    <w:lvl w:ilvl="3" w:tplc="E6D653C2">
      <w:start w:val="1"/>
      <w:numFmt w:val="bullet"/>
      <w:lvlText w:val="●"/>
      <w:lvlJc w:val="left"/>
      <w:pPr>
        <w:ind w:left="2880" w:hanging="360"/>
      </w:pPr>
    </w:lvl>
    <w:lvl w:ilvl="4" w:tplc="ACACCEAC">
      <w:start w:val="1"/>
      <w:numFmt w:val="bullet"/>
      <w:lvlText w:val="○"/>
      <w:lvlJc w:val="left"/>
      <w:pPr>
        <w:ind w:left="3600" w:hanging="360"/>
      </w:pPr>
    </w:lvl>
    <w:lvl w:ilvl="5" w:tplc="509E3956">
      <w:start w:val="1"/>
      <w:numFmt w:val="bullet"/>
      <w:lvlText w:val="■"/>
      <w:lvlJc w:val="left"/>
      <w:pPr>
        <w:ind w:left="4320" w:hanging="360"/>
      </w:pPr>
    </w:lvl>
    <w:lvl w:ilvl="6" w:tplc="E43C5A3A">
      <w:start w:val="1"/>
      <w:numFmt w:val="bullet"/>
      <w:lvlText w:val="●"/>
      <w:lvlJc w:val="left"/>
      <w:pPr>
        <w:ind w:left="5040" w:hanging="360"/>
      </w:pPr>
    </w:lvl>
    <w:lvl w:ilvl="7" w:tplc="FABEE158">
      <w:start w:val="1"/>
      <w:numFmt w:val="bullet"/>
      <w:lvlText w:val="●"/>
      <w:lvlJc w:val="left"/>
      <w:pPr>
        <w:ind w:left="5760" w:hanging="360"/>
      </w:pPr>
    </w:lvl>
    <w:lvl w:ilvl="8" w:tplc="6F3CBA0C">
      <w:start w:val="1"/>
      <w:numFmt w:val="bullet"/>
      <w:lvlText w:val="●"/>
      <w:lvlJc w:val="left"/>
      <w:pPr>
        <w:ind w:left="6480" w:hanging="360"/>
      </w:pPr>
    </w:lvl>
  </w:abstractNum>
  <w:num w:numId="1" w16cid:durableId="20644063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506"/>
    <w:rsid w:val="00B31B0D"/>
    <w:rsid w:val="00B85506"/>
    <w:rsid w:val="00ED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BE15B"/>
  <w15:docId w15:val="{5430060F-460E-4BD6-8D38-61FBC192F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237E"/>
      <w:sz w:val="40"/>
      <w:szCs w:val="40"/>
    </w:rPr>
  </w:style>
  <w:style w:type="paragraph" w:styleId="Heading2">
    <w:name w:val="heading 2"/>
    <w:uiPriority w:val="9"/>
    <w:unhideWhenUsed/>
    <w:qFormat/>
    <w:pPr>
      <w:pBdr>
        <w:bottom w:val="single" w:sz="4" w:space="4" w:color="BBDEFB"/>
      </w:pBdr>
      <w:spacing w:before="240" w:after="140"/>
      <w:outlineLvl w:val="1"/>
    </w:pPr>
    <w:rPr>
      <w:b/>
      <w:bCs/>
      <w:color w:val="0D47A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6269</Words>
  <Characters>35736</Characters>
  <Application>Microsoft Office Word</Application>
  <DocSecurity>0</DocSecurity>
  <Lines>297</Lines>
  <Paragraphs>83</Paragraphs>
  <ScaleCrop>false</ScaleCrop>
  <Company/>
  <LinksUpToDate>false</LinksUpToDate>
  <CharactersWithSpaces>41922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Siddiqui</cp:lastModifiedBy>
  <cp:revision>2</cp:revision>
  <dcterms:created xsi:type="dcterms:W3CDTF">2026-04-11T11:25:00Z</dcterms:created>
  <dcterms:modified xsi:type="dcterms:W3CDTF">2026-04-11T11:31:00Z</dcterms:modified>
</cp:coreProperties>
</file>