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XML &amp; JSON – Question Bank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100 MCQs  |  All Batches Merged  |  Correct Answers Highlighted in Green ✔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★ = AI Generated question</w:t>
      </w:r>
    </w:p>
    <w:p>
      <w:pPr>
        <w:pBdr>
          <w:bottom w:val="single" w:color="0D47A1" w:sz="8" w:space="1"/>
        </w:pBdr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◆  Part 1: XML (Extensible Markup Language)  — Q1 to Q50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full form of XML?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Extra Markup Language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Example Markup Language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Extensible Markup Language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Extension Markup Language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XML used for?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Displaying data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Storing and transporting data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Styling web pages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Performing calculations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XML stores data in which format?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Binary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Table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Plain Text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HTML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true about XML tags?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They are predefined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They are user-defined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They are case-insensitive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None of the above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XML, every opening tag must have: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number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 closing tag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An attribute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comment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NOT a feature of XML?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Human-readable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Hierarchical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Supports comments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Used for animations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character is used to start an XML tag?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/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!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&amp;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valid XML tag?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&lt;123tag&gt;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&lt;tag-name&gt;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&lt;tag name&gt;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&lt;@tag&gt;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XML is a: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Programming language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Scripting language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Markup language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Database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the correct XML declaration?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&lt;?xml version="1.0"?&gt;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&lt;xml version="1.0"&gt;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&lt;!xml version="1.0"&gt;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//xml version 1.0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root element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The first attribute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The outermost element that contains all others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The XML declaration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The last element in the file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XML, attribute values must be enclosed in: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Curly braces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Square brackets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Quotes (single or double)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Parentheses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the correct way to write an XML comment?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// This is a comment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&lt;!-- This is a comment --&gt;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# This is a comment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/* This is a comment */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a well-formed XML document require?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Only a root element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Proper nesting, a single root, and closed tags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An XML schema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An XSLT file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DTD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Dynamic Tag Definition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Document Type Definition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Data Transfer Document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Document Template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purpose of an XML Schema (XSD)?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To display XML in a browser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To define the structure and data types of an XML document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To transform XML into HTML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To encrypt XML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XML technology is used to transform XML documents into other formats?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XPath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XQuery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XSLT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XSD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XPath is used to: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Transform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Navigate and query XML elements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Validate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Style XML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XML DOM stand for?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Document Object Model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Data Object Module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Document Output Manager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Data Oriented Markup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XML DOM, how is an XML document represented in memory?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As a list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As a table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As a tree structure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As a flat file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XML parser reads the document all at once and builds a tree?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SAX Parser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DOM Parser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StAX Parser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Event Parser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XML parser is event-driven and more memory-efficient for large files?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DOM Parser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JAXP Parser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SAX Parser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XPath Parser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SAX stand for?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Simple API for XML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Standard Attribute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Structured Application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Scalable Attribute eXtension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valid XML empty element?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&lt;br&gt;&lt;/br&gt;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&lt;br/&gt;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&lt;empty&gt;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Both A and B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CDATA section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comment block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 section where text is treated as plain data and not parsed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metadata container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reference to external data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correct syntax for a CDATA section?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&lt;[CDATA[ ... ]]&gt;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&lt;![CDATA[ ... ]]&gt;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&lt;!--CDATA[ ... --&gt;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&lt;CDATA&gt;...&lt;/CDATA&gt;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XML special characters must be escaped?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&amp;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All of the above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escape sequence for '&lt;'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&amp;lt;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&amp;gt;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&amp;amp;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&amp;apos;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Q29.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&amp;amp; represent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&amp;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'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describes a 'namespace'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way to compress XML files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 method to avoid element name conflicts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validation technique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type of XML parser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purpose of the 'xmlns' attribute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Declares an XML version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Declares a namespace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Links a stylesheet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Validates the schema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XSD, which data type is used for whole numbers?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xs:string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xs:boolean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xs:integer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xs:decimal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XSD element defines a simple element with no children or attributes?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complexType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simpleType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element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attribute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advantage does XSD have over DTD?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XSD is older and more tested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XSD supports data types and namespaces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DTD supports more element types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DTD is written in XML syntax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XSLT element is used to output the value of an XML element?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&lt;xsl:element&gt;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&lt;xsl:value-of&gt;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&lt;xsl:output&gt;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&lt;xsl:text&gt;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XSLT element loops through a set of nodes?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&lt;xsl:if&gt;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&lt;xsl:choose&gt;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&lt;xsl:for-each&gt;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&lt;xsl:apply-templates&gt;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XQuery do?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Transforms XML to HTML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Queries XML data like SQL queries a database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Validates XML documents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Styles XML output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an XML element?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Only the opening tag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Everything from the opening tag to the closing tag including content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Only the content between tags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An XML attribute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Q39.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NOT a valid XML attribute rule?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Attribute values must be quoted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An element can have two attributes with the same name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Attributes cannot contain child elements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Attributes appear in the opening tag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true about XML case sensitivity?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XML is case-insensitive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&lt;Name&gt; and &lt;name&gt; are the same tag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XML is case-sensitive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Tags can mix upper and lower case freely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software tool is commonly used to validate XML against an XSD?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Notepad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xmllint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Photoshop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MySQL Workbench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role of a root element in an XML document?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Optional container for metadata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Mandatory single top-level element that wraps all other elements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The first attribute in the document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required comment at the top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an example of proper XML element nesting?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&lt;a&gt;&lt;b&gt;&lt;/a&gt;&lt;/b&gt;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&lt;a&gt;&lt;b&gt;&lt;/b&gt;&lt;/a&gt;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&lt;a/&gt;&lt;b/&gt;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&lt;a&gt;&lt;b&gt;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type of database stores data in an XML format?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Relational database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Native XML database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NoSQL database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Graph database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XPath expression selects the root element of an XML document?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//root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./root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/root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*root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XML, which symbol is used to close an empty element?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/&gt;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&lt;/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\&gt;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'processing instruction' in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comment about the code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An instruction for the application processing the XML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validation rule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namespace declaration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XML feature allows referencing another element's content using its ID?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CDATA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ENTITY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IDREF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NOTATION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Q49.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an XML entity?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A shortcut or reference used to represent a piece of text or data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A type of XML comment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required element in every XML document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special XML tag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best describes a 'valid' XML document?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document with only a root element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 well-formed document that also conforms to a DTD or XSD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document without any attributes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document saved with .xml extension</w:t>
      </w:r>
    </w:p>
    <w:p>
      <w:pPr>
        <w:pBdr>
          <w:bottom w:val="single" w:color="E65100" w:sz="8" w:space="1"/>
        </w:pBdr>
        <w:spacing w:after="100" w:before="4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◆  Part 2: JSON (JavaScript Object Notation)  — Q51 to Q100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JSON stand for?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Java Standard Output Network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JavaScript Object Notation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Java Secure Object Notation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JavaScript Online Notation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is used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Send and receive data between a server and client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Create databases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Style web pages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Encrypt passwords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syntax is a subset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HTML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JavaScript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Python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are the two main structures in JSON?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Arrays and Loops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Objects and Arrays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Tags and Elements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Classes and Methods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JSON, data is written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Key/Value pairs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Tag/Value pairs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Attribute/Value pairs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Name/Type pairs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valid JSON object?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{name: "Ali"}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{"name": "Ali"}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&lt;name&gt;Ali&lt;/name&gt;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name = "Ali"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data type is NOT natively supported by JSON?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String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Boolean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Date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Array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files use which extension?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.jsn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.jso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.json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.xml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Q59.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keys must be enclosed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Single quotes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Curly braces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Double quotes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Parentheses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valid JSON array?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["apple","banana","cherry"]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(apple, banana, cherry)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&lt;apple&gt;&lt;banana&gt;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apple, banana, cherry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JavaScript method converts a JSON string into a JavaScript object?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JSON.stringify()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JSON.parse()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JSON.toObject()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JSON.decode()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JavaScript method converts a JavaScript object into a JSON string?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JSON.parse()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JSON.stringify()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JSON.encode()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JSON.convert()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JSON values is valid?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undefined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NaN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null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function(){}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JSON, strings must be enclosed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Single quotes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Double quotes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Backticks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Either single or double quotes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are JSON objects separated when inside an array?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Semicolons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Pipes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Commas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Colons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correct way to represent a boolean true in JSON?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"true"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True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true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NOT a valid JSON data type?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Number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String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Function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Boolean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an empty JSON object look like?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[]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{}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Q69.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an empty JSON array look like?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{}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[]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&lt;&gt;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 JSON have comments?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Yes, using //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Yes, using /* */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No, JSON does not support comments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Yes, using &lt;!-- --&gt;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HTTP method is typically used to send JSON data to a server?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GET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DELETE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POST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HEAD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content type header should be used when sending JSON data via HTTP?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text/html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application/xml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application/json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text/plain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represents a nested JSON object?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{"address": {"city": "Karachi"}}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{"address": "city": "Karachi"}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{"address": ["city": "Karachi"]}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address: {city: Karachi}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maximum nesting depth allowed in JSON?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4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10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100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There is no strict limit defined by the JSON standard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JSON, which of the following number formats is NOT valid?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42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3.14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-7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0xFF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JSON is language-independent. What does this mean?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 only works with JavaScript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JSON can be used with many programming languages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 requires a special parser for each language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 is compiled before use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library is commonly used in PHP to encode/decode JSON?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json_parse()/json_format()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json_encode()/json_decode()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JSON::parse()/JSON::format()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encode_json()/decode_json()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json_decode() return in PHP when given a valid JSON string?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 string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 PHP array or object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An integer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 boolean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Q79.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Python method parses a JSON string into a Python dictionary?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json.stringify()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json.loads()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json.parse()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json.read()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Python, which method converts a Python object to a JSON string?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json.loads()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json.encode()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json.dumps()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json.write()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is JSON different from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 uses tags; XML uses key/value pairs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JSON is less readable than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JSON is lighter and easier to parse than XML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XML is faster to transmit than JSON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an advantage of JSON over XML?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JSON supports comments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JSON has built-in schema validation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JSON is more compact and faster to parse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JSON supports namespaces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JSON object is surrounded by: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Square brackets []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Angle brackets &lt;&gt;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Curly braces {}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Parentheses 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JSON array is surrounded by: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Curly braces {}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Square brackets []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Angle brackets &lt;&gt;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Parentheses 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RESTful API?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An API that only works with XML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An API that uses HTTP requests to perform CRUD operations and often returns JSON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 local database API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An API only for mobile apps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tool can be used to validate JSON syntax?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JSON Validator / JSONLint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XML Notepad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PHP Validator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HTML Checker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JSON, what is the separator between a key and its value?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=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-&gt;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: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::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represents a JSON number correctly?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"42"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'42'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42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#42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Q89.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JSONP?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A)  JSON with Padding – a technique to request JSON from a different domain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JSON with Passwords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JSON Preprocessing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None of the above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real-world use of JSON?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Styling websites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Storing configuration files and API responses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Creating graphics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Running server scripts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JSON value represents 'nothing' or absence of value?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undefined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false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0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D)  null  ✔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using JSON with AJAX, which JavaScript method sends a request and handles the response?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document.write()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fetch() or XMLHttpRequest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alert()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console.log()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adds an element to a JavaScript array parsed from JSON?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array.add(item)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array.push(item)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array.append(item)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array.insert(item)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JSON Schema, which keyword defines the type of a value?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kind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datatype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type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format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JSON Schema used for?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Styling JSON output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Validating the structure and data types of JSON documents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Compressing JSON files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Converting JSON to XML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represents an array of numbers in JSON?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{"nums": (1,2,3)}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{"nums": [1,2,3]}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{"nums": {1,2,3}}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{"nums": 1,2,3}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key difference between JSON objects and JSON arrays?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Objects use [], arrays use {}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Objects store unordered key/value pairs, arrays store ordered lists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Arrays can only hold strings, objects can hold any type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There is no difference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JavaScript, how do you access the value of a JSON key named 'city' in object 'data'?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data-&gt;city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data.city or data['city']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data(city)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data::city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Q99.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JSON.parse(JSON.stringify(obj)) achieve in JavaScript?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Validates the object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Creates a deep clone of the object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Encrypts the object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Compresses the object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Q100.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the best practice when working with JSON APIs?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Always use GET for all operations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B)  Validate and sanitize JSON input before processing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C)  Leave JSON data unencrypted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Avoid using JSON Schema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Q101.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happens if a JSON string is malformed when parsed?  ★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A)  It returns null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B)  It returns undefined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color w:val="187730"/>
          <w:sz w:val="21"/>
          <w:szCs w:val="21"/>
        </w:rPr>
        <w:t xml:space="preserve">  C)  It throws a SyntaxError  ✔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  D)  It is silently ignored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2026-04-11T12:08:03.059Z</dcterms:created>
  <dcterms:modified xsi:type="dcterms:W3CDTF">2026-04-11T12:08:03.060Z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