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65F1" w14:textId="77777777" w:rsidR="00791216" w:rsidRDefault="00791216" w:rsidP="00791216">
      <w:pPr>
        <w:pStyle w:val="NormalWeb"/>
      </w:pPr>
      <w:r>
        <w:rPr>
          <w:rStyle w:val="Robust"/>
          <w:rFonts w:eastAsiaTheme="majorEastAsia"/>
        </w:rPr>
        <w:t>FIȘĂ DE CONSIMȘĂMÂNT PENTRU TRATAMENTE FACIALE LA MINORI</w:t>
      </w:r>
    </w:p>
    <w:p w14:paraId="6A8C8AA4" w14:textId="77777777" w:rsidR="00791216" w:rsidRDefault="00791216" w:rsidP="00791216">
      <w:pPr>
        <w:pStyle w:val="NormalWeb"/>
      </w:pPr>
      <w:r>
        <w:rPr>
          <w:rStyle w:val="Robust"/>
          <w:rFonts w:eastAsiaTheme="majorEastAsia"/>
        </w:rPr>
        <w:t>Datele pacientului</w:t>
      </w:r>
    </w:p>
    <w:p w14:paraId="2CAFA958" w14:textId="77777777" w:rsidR="00791216" w:rsidRDefault="00791216" w:rsidP="00791216">
      <w:pPr>
        <w:pStyle w:val="NormalWeb"/>
        <w:numPr>
          <w:ilvl w:val="0"/>
          <w:numId w:val="1"/>
        </w:numPr>
      </w:pPr>
      <w:r>
        <w:t>Nume și prenume: ____________________________________</w:t>
      </w:r>
    </w:p>
    <w:p w14:paraId="6A0060CB" w14:textId="77777777" w:rsidR="00791216" w:rsidRDefault="00791216" w:rsidP="00791216">
      <w:pPr>
        <w:pStyle w:val="NormalWeb"/>
        <w:numPr>
          <w:ilvl w:val="0"/>
          <w:numId w:val="1"/>
        </w:numPr>
      </w:pPr>
      <w:r>
        <w:t>Data nașterii: _______________</w:t>
      </w:r>
    </w:p>
    <w:p w14:paraId="2B8E450E" w14:textId="77777777" w:rsidR="00791216" w:rsidRDefault="00791216" w:rsidP="00791216">
      <w:pPr>
        <w:pStyle w:val="NormalWeb"/>
        <w:numPr>
          <w:ilvl w:val="0"/>
          <w:numId w:val="1"/>
        </w:numPr>
      </w:pPr>
      <w:r>
        <w:t>Vârsta: _______</w:t>
      </w:r>
    </w:p>
    <w:p w14:paraId="0BFC06DA" w14:textId="77777777" w:rsidR="00791216" w:rsidRDefault="00791216" w:rsidP="00791216">
      <w:pPr>
        <w:pStyle w:val="NormalWeb"/>
        <w:numPr>
          <w:ilvl w:val="0"/>
          <w:numId w:val="1"/>
        </w:numPr>
      </w:pPr>
      <w:r>
        <w:t>Telefon: __________________</w:t>
      </w:r>
    </w:p>
    <w:p w14:paraId="5E9F87B9" w14:textId="77777777" w:rsidR="00791216" w:rsidRDefault="00791216" w:rsidP="00791216">
      <w:pPr>
        <w:pStyle w:val="NormalWeb"/>
      </w:pPr>
      <w:r>
        <w:rPr>
          <w:rStyle w:val="Robust"/>
          <w:rFonts w:eastAsiaTheme="majorEastAsia"/>
        </w:rPr>
        <w:t>Datele părintelui/tutorelui legal</w:t>
      </w:r>
    </w:p>
    <w:p w14:paraId="2926BCB2" w14:textId="77777777" w:rsidR="00791216" w:rsidRDefault="00791216" w:rsidP="00791216">
      <w:pPr>
        <w:pStyle w:val="NormalWeb"/>
        <w:numPr>
          <w:ilvl w:val="0"/>
          <w:numId w:val="2"/>
        </w:numPr>
      </w:pPr>
      <w:r>
        <w:t>Nume și prenume: ____________________________________</w:t>
      </w:r>
    </w:p>
    <w:p w14:paraId="4E21AF23" w14:textId="77777777" w:rsidR="00791216" w:rsidRDefault="00791216" w:rsidP="00791216">
      <w:pPr>
        <w:pStyle w:val="NormalWeb"/>
        <w:numPr>
          <w:ilvl w:val="0"/>
          <w:numId w:val="2"/>
        </w:numPr>
      </w:pPr>
      <w:r>
        <w:t>Telefon: __________________</w:t>
      </w:r>
    </w:p>
    <w:p w14:paraId="7D48AD93" w14:textId="77777777" w:rsidR="00791216" w:rsidRDefault="00791216" w:rsidP="00791216">
      <w:pPr>
        <w:pStyle w:val="NormalWeb"/>
        <w:numPr>
          <w:ilvl w:val="0"/>
          <w:numId w:val="2"/>
        </w:numPr>
      </w:pPr>
      <w:r>
        <w:t>Adresă: ______________________________________________________</w:t>
      </w:r>
    </w:p>
    <w:p w14:paraId="425DAB2E" w14:textId="77777777" w:rsidR="0040647F" w:rsidRDefault="00791216" w:rsidP="00791216">
      <w:pPr>
        <w:pStyle w:val="NormalWeb"/>
      </w:pPr>
      <w:r>
        <w:rPr>
          <w:rStyle w:val="Robust"/>
          <w:rFonts w:eastAsiaTheme="majorEastAsia"/>
        </w:rPr>
        <w:t>Descrierea tratamentului</w:t>
      </w:r>
      <w:r>
        <w:t xml:space="preserve"> </w:t>
      </w:r>
    </w:p>
    <w:p w14:paraId="6837D4C4" w14:textId="53E9909D" w:rsidR="00791216" w:rsidRDefault="00791216" w:rsidP="00791216">
      <w:pPr>
        <w:pStyle w:val="NormalWeb"/>
      </w:pPr>
      <w:r>
        <w:t>Această secțiune oferă informații esențiale despre procedura facială, modul în care se desfășoară și scopul său, astfel încât pacientul și tutorele legal să fie pe deplin informați înainte de a-și da consimțământul.</w:t>
      </w:r>
    </w:p>
    <w:p w14:paraId="40EA407D" w14:textId="77777777" w:rsidR="00791216" w:rsidRDefault="00791216" w:rsidP="00791216">
      <w:pPr>
        <w:pStyle w:val="NormalWeb"/>
      </w:pPr>
      <w:r>
        <w:t xml:space="preserve">Tratamentele faciale includ proceduri de curățare, hidratare, exfoliere și </w:t>
      </w:r>
      <w:proofErr w:type="spellStart"/>
      <w:r>
        <w:t>rejuvenare</w:t>
      </w:r>
      <w:proofErr w:type="spellEnd"/>
      <w:r>
        <w:t xml:space="preserve"> a pielii, utilizând produse și tehnici specializate. Acestea sunt concepute pentru a îmbunătăți aspectul și sănătatea pielii, fiind personalizate în funcție de nevoile fiecărui pacient.</w:t>
      </w:r>
    </w:p>
    <w:p w14:paraId="75B8DAB7" w14:textId="77777777" w:rsidR="00791216" w:rsidRDefault="00791216" w:rsidP="00791216">
      <w:pPr>
        <w:pStyle w:val="NormalWeb"/>
      </w:pPr>
      <w:r>
        <w:rPr>
          <w:rStyle w:val="Robust"/>
          <w:rFonts w:eastAsiaTheme="majorEastAsia"/>
        </w:rPr>
        <w:t>Contraindicații și posibile riscuri:</w:t>
      </w:r>
    </w:p>
    <w:p w14:paraId="4FABA07B" w14:textId="77777777" w:rsidR="00791216" w:rsidRDefault="00791216" w:rsidP="00791216">
      <w:pPr>
        <w:pStyle w:val="NormalWeb"/>
        <w:numPr>
          <w:ilvl w:val="0"/>
          <w:numId w:val="3"/>
        </w:numPr>
      </w:pPr>
      <w:r>
        <w:t>Alergii la anumite ingrediente din produsele utilizate</w:t>
      </w:r>
    </w:p>
    <w:p w14:paraId="06386E39" w14:textId="77777777" w:rsidR="00791216" w:rsidRDefault="00791216" w:rsidP="00791216">
      <w:pPr>
        <w:pStyle w:val="NormalWeb"/>
        <w:numPr>
          <w:ilvl w:val="0"/>
          <w:numId w:val="3"/>
        </w:numPr>
      </w:pPr>
      <w:r>
        <w:t>Piele sensibilă sau predispusă la iritații</w:t>
      </w:r>
    </w:p>
    <w:p w14:paraId="3DE92486" w14:textId="77777777" w:rsidR="00791216" w:rsidRDefault="00791216" w:rsidP="00791216">
      <w:pPr>
        <w:pStyle w:val="NormalWeb"/>
        <w:numPr>
          <w:ilvl w:val="0"/>
          <w:numId w:val="3"/>
        </w:numPr>
      </w:pPr>
      <w:r>
        <w:t>Afecțiuni dermatologice active (acnee severă, eczeme, dermatită, herpes activ, etc.)</w:t>
      </w:r>
    </w:p>
    <w:p w14:paraId="342AFBC7" w14:textId="77777777" w:rsidR="00791216" w:rsidRDefault="00791216" w:rsidP="00791216">
      <w:pPr>
        <w:pStyle w:val="NormalWeb"/>
        <w:numPr>
          <w:ilvl w:val="0"/>
          <w:numId w:val="3"/>
        </w:numPr>
      </w:pPr>
      <w:r>
        <w:t>Roșeață, senzație de arsură sau iritații temporare</w:t>
      </w:r>
    </w:p>
    <w:p w14:paraId="7009C5A0" w14:textId="77777777" w:rsidR="00791216" w:rsidRDefault="00791216" w:rsidP="00791216">
      <w:pPr>
        <w:pStyle w:val="NormalWeb"/>
        <w:numPr>
          <w:ilvl w:val="0"/>
          <w:numId w:val="3"/>
        </w:numPr>
      </w:pPr>
      <w:r>
        <w:t>Reacții adverse la anumite proceduri (exfoliere chimică, extracții, etc.)</w:t>
      </w:r>
    </w:p>
    <w:p w14:paraId="41EF7E24" w14:textId="77777777" w:rsidR="00791216" w:rsidRDefault="00791216" w:rsidP="00791216">
      <w:pPr>
        <w:pStyle w:val="NormalWeb"/>
      </w:pPr>
      <w:r>
        <w:rPr>
          <w:rStyle w:val="Robust"/>
          <w:rFonts w:eastAsiaTheme="majorEastAsia"/>
        </w:rPr>
        <w:t>Obligațiile pacientului:</w:t>
      </w:r>
    </w:p>
    <w:p w14:paraId="1BC6FE07" w14:textId="77777777" w:rsidR="00791216" w:rsidRDefault="00791216" w:rsidP="00791216">
      <w:pPr>
        <w:pStyle w:val="NormalWeb"/>
        <w:numPr>
          <w:ilvl w:val="0"/>
          <w:numId w:val="4"/>
        </w:numPr>
      </w:pPr>
      <w:r>
        <w:t>Să informeze specialistul despre orice problemă dermatologică sau alergii cunoscute</w:t>
      </w:r>
    </w:p>
    <w:p w14:paraId="3C0C08F1" w14:textId="77777777" w:rsidR="00791216" w:rsidRDefault="00791216" w:rsidP="00791216">
      <w:pPr>
        <w:pStyle w:val="NormalWeb"/>
        <w:numPr>
          <w:ilvl w:val="0"/>
          <w:numId w:val="4"/>
        </w:numPr>
      </w:pPr>
      <w:r>
        <w:t>Să urmeze recomandările specialistului privind îngrijirea pielii post-tratament</w:t>
      </w:r>
    </w:p>
    <w:p w14:paraId="34BFDA72" w14:textId="77777777" w:rsidR="00791216" w:rsidRDefault="00791216" w:rsidP="00791216">
      <w:pPr>
        <w:pStyle w:val="NormalWeb"/>
        <w:numPr>
          <w:ilvl w:val="0"/>
          <w:numId w:val="4"/>
        </w:numPr>
      </w:pPr>
      <w:r>
        <w:t>Să evite expunerea prelungită la soare după anumite proceduri</w:t>
      </w:r>
    </w:p>
    <w:p w14:paraId="7FADD184" w14:textId="77777777" w:rsidR="0040647F" w:rsidRDefault="00791216" w:rsidP="00791216">
      <w:pPr>
        <w:pStyle w:val="NormalWeb"/>
      </w:pPr>
      <w:r>
        <w:rPr>
          <w:rStyle w:val="Robust"/>
          <w:rFonts w:eastAsiaTheme="majorEastAsia"/>
        </w:rPr>
        <w:t>Consimțământul pacientului minor</w:t>
      </w:r>
      <w:r>
        <w:t xml:space="preserve"> </w:t>
      </w:r>
    </w:p>
    <w:p w14:paraId="3F2C1989" w14:textId="637E4F1C" w:rsidR="00791216" w:rsidRDefault="00791216" w:rsidP="00791216">
      <w:pPr>
        <w:pStyle w:val="NormalWeb"/>
      </w:pPr>
      <w:r>
        <w:t>Prin semnătura de mai jos, confirm că am fost informat(ă) despre tratamentul facial, beneficiile și riscurile acestuia. Înțeleg că tratamentul se va efectua conform recomandărilor specialistului și îmi dau acordul pentru a fi supus(ă) procedurii.</w:t>
      </w:r>
    </w:p>
    <w:p w14:paraId="37325D0F" w14:textId="77777777" w:rsidR="0040647F" w:rsidRDefault="00791216" w:rsidP="00791216">
      <w:pPr>
        <w:pStyle w:val="NormalWeb"/>
      </w:pPr>
      <w:r>
        <w:t>Nume și prenume pacient minor: ____________________________________</w:t>
      </w:r>
    </w:p>
    <w:p w14:paraId="19DC799C" w14:textId="1E7CDCE1" w:rsidR="00791216" w:rsidRDefault="00791216" w:rsidP="00791216">
      <w:pPr>
        <w:pStyle w:val="NormalWeb"/>
      </w:pPr>
      <w:r>
        <w:t xml:space="preserve"> Semnătura pacientului minor: _______________ Data: _______________</w:t>
      </w:r>
    </w:p>
    <w:p w14:paraId="20E64262" w14:textId="77777777" w:rsidR="0040647F" w:rsidRDefault="0040647F" w:rsidP="00791216">
      <w:pPr>
        <w:pStyle w:val="NormalWeb"/>
        <w:rPr>
          <w:rStyle w:val="Robust"/>
          <w:rFonts w:eastAsiaTheme="majorEastAsia"/>
        </w:rPr>
      </w:pPr>
    </w:p>
    <w:p w14:paraId="153BE588" w14:textId="35E1577E" w:rsidR="0040647F" w:rsidRDefault="00791216" w:rsidP="00791216">
      <w:pPr>
        <w:pStyle w:val="NormalWeb"/>
      </w:pPr>
      <w:r>
        <w:rPr>
          <w:rStyle w:val="Robust"/>
          <w:rFonts w:eastAsiaTheme="majorEastAsia"/>
        </w:rPr>
        <w:lastRenderedPageBreak/>
        <w:t>Consimțământul părintelui/tutorelui legal</w:t>
      </w:r>
      <w:r>
        <w:t xml:space="preserve"> </w:t>
      </w:r>
    </w:p>
    <w:p w14:paraId="3A320B2C" w14:textId="2228E091" w:rsidR="00791216" w:rsidRDefault="00791216" w:rsidP="00791216">
      <w:pPr>
        <w:pStyle w:val="NormalWeb"/>
      </w:pPr>
      <w:r>
        <w:t>Prin semnătura de mai jos, declar că sunt de acord ca fiul/fiica mea să urmeze tratamentul facial descris mai sus. Am fost informat(ă) despre beneficiile, riscurile și contraindicațiile acestui tratament și îmi dau consimțământul pentru realizarea procedurii.</w:t>
      </w:r>
    </w:p>
    <w:p w14:paraId="1A7FC8AB" w14:textId="77777777" w:rsidR="0040647F" w:rsidRDefault="00791216" w:rsidP="00791216">
      <w:pPr>
        <w:pStyle w:val="NormalWeb"/>
      </w:pPr>
      <w:r>
        <w:t xml:space="preserve">Nume și prenume părinte/tutore legal: ____________________________________ </w:t>
      </w:r>
    </w:p>
    <w:p w14:paraId="2CE364FC" w14:textId="3C8D79A0" w:rsidR="00791216" w:rsidRDefault="00791216" w:rsidP="00791216">
      <w:pPr>
        <w:pStyle w:val="NormalWeb"/>
      </w:pPr>
      <w:r>
        <w:t>Semnătura părinte/tutore legal: _______________ Data: _______________</w:t>
      </w:r>
    </w:p>
    <w:p w14:paraId="05B70A40" w14:textId="77777777" w:rsidR="0040647F" w:rsidRDefault="00791216" w:rsidP="00791216">
      <w:pPr>
        <w:pStyle w:val="NormalWeb"/>
      </w:pPr>
      <w:r>
        <w:rPr>
          <w:rStyle w:val="Robust"/>
          <w:rFonts w:eastAsiaTheme="majorEastAsia"/>
        </w:rPr>
        <w:t>Declarație specialist</w:t>
      </w:r>
      <w:r>
        <w:t xml:space="preserve"> </w:t>
      </w:r>
    </w:p>
    <w:p w14:paraId="2AA5F4C2" w14:textId="3341FDEC" w:rsidR="00791216" w:rsidRDefault="00791216" w:rsidP="00791216">
      <w:pPr>
        <w:pStyle w:val="NormalWeb"/>
      </w:pPr>
      <w:r>
        <w:t>Confirm că am oferit pacientului și tutorelui legal toate informațiile necesare privind tratamentul facial, posibilele riscuri și recomandările post-tratament. De asemenea, sunt disponibil(ă) pentru orice întrebări suplimentare legate de procedură.</w:t>
      </w:r>
    </w:p>
    <w:p w14:paraId="545F63E0" w14:textId="77777777" w:rsidR="0040647F" w:rsidRDefault="00791216" w:rsidP="00791216">
      <w:pPr>
        <w:pStyle w:val="NormalWeb"/>
      </w:pPr>
      <w:r>
        <w:t xml:space="preserve">Nume și prenume specialist: ____________________________________ </w:t>
      </w:r>
    </w:p>
    <w:p w14:paraId="3BAB8ED1" w14:textId="5A10DF9D" w:rsidR="00791216" w:rsidRDefault="00791216" w:rsidP="00791216">
      <w:pPr>
        <w:pStyle w:val="NormalWeb"/>
      </w:pPr>
      <w:r>
        <w:t>Semnătura specialist: _______________ Data: _______________</w:t>
      </w:r>
    </w:p>
    <w:p w14:paraId="3F92C7AF" w14:textId="765FEF8E" w:rsidR="00791216" w:rsidRDefault="00791216" w:rsidP="00791216">
      <w:pPr>
        <w:pStyle w:val="NormalWeb"/>
      </w:pPr>
      <w:r>
        <w:rPr>
          <w:rStyle w:val="Robust"/>
          <w:rFonts w:eastAsiaTheme="majorEastAsia"/>
        </w:rPr>
        <w:t>Notă:</w:t>
      </w:r>
      <w:r>
        <w:t xml:space="preserve"> Acest document este valabil exclusiv pentru tratamentele efectuate în cadrul _______________</w:t>
      </w:r>
      <w:r w:rsidR="00733FDC">
        <w:t>___________________</w:t>
      </w:r>
      <w:r>
        <w:t>_ (numele clinicii/salonului). Datele personale sunt protejate conform legislației privind protecția datelor personale. Consimțământul poate fi revocat oricând, printr-o solicitare scrisă adresată clinicii/salonului înainte de efectuarea tratamentului următor.</w:t>
      </w:r>
    </w:p>
    <w:p w14:paraId="09715CA2"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638"/>
    <w:multiLevelType w:val="multilevel"/>
    <w:tmpl w:val="91E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F44BE"/>
    <w:multiLevelType w:val="multilevel"/>
    <w:tmpl w:val="BC1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903C4"/>
    <w:multiLevelType w:val="multilevel"/>
    <w:tmpl w:val="541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7427E"/>
    <w:multiLevelType w:val="multilevel"/>
    <w:tmpl w:val="427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156484">
    <w:abstractNumId w:val="0"/>
  </w:num>
  <w:num w:numId="2" w16cid:durableId="808674203">
    <w:abstractNumId w:val="2"/>
  </w:num>
  <w:num w:numId="3" w16cid:durableId="1869025972">
    <w:abstractNumId w:val="3"/>
  </w:num>
  <w:num w:numId="4" w16cid:durableId="1267813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62"/>
    <w:rsid w:val="0019220C"/>
    <w:rsid w:val="003B16D4"/>
    <w:rsid w:val="0040647F"/>
    <w:rsid w:val="00656A98"/>
    <w:rsid w:val="00733FDC"/>
    <w:rsid w:val="00791216"/>
    <w:rsid w:val="00A621CB"/>
    <w:rsid w:val="00FA366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CEE6"/>
  <w15:chartTrackingRefBased/>
  <w15:docId w15:val="{554B21CD-38DB-47CC-A3DD-CBBC1CA6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FA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FA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FA3662"/>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FA3662"/>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FA3662"/>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FA366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FA366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FA366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FA366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FA3662"/>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FA3662"/>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FA3662"/>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FA3662"/>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FA3662"/>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FA366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FA366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FA366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FA3662"/>
    <w:rPr>
      <w:rFonts w:eastAsiaTheme="majorEastAsia" w:cstheme="majorBidi"/>
      <w:color w:val="272727" w:themeColor="text1" w:themeTint="D8"/>
    </w:rPr>
  </w:style>
  <w:style w:type="paragraph" w:styleId="Titlu">
    <w:name w:val="Title"/>
    <w:basedOn w:val="Normal"/>
    <w:next w:val="Normal"/>
    <w:link w:val="TitluCaracter"/>
    <w:uiPriority w:val="10"/>
    <w:qFormat/>
    <w:rsid w:val="00FA3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FA3662"/>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FA366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FA3662"/>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FA366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FA3662"/>
    <w:rPr>
      <w:i/>
      <w:iCs/>
      <w:color w:val="404040" w:themeColor="text1" w:themeTint="BF"/>
    </w:rPr>
  </w:style>
  <w:style w:type="paragraph" w:styleId="Listparagraf">
    <w:name w:val="List Paragraph"/>
    <w:basedOn w:val="Normal"/>
    <w:uiPriority w:val="34"/>
    <w:qFormat/>
    <w:rsid w:val="00FA3662"/>
    <w:pPr>
      <w:ind w:left="720"/>
      <w:contextualSpacing/>
    </w:pPr>
  </w:style>
  <w:style w:type="character" w:styleId="Accentuareintens">
    <w:name w:val="Intense Emphasis"/>
    <w:basedOn w:val="Fontdeparagrafimplicit"/>
    <w:uiPriority w:val="21"/>
    <w:qFormat/>
    <w:rsid w:val="00FA3662"/>
    <w:rPr>
      <w:i/>
      <w:iCs/>
      <w:color w:val="0F4761" w:themeColor="accent1" w:themeShade="BF"/>
    </w:rPr>
  </w:style>
  <w:style w:type="paragraph" w:styleId="Citatintens">
    <w:name w:val="Intense Quote"/>
    <w:basedOn w:val="Normal"/>
    <w:next w:val="Normal"/>
    <w:link w:val="CitatintensCaracter"/>
    <w:uiPriority w:val="30"/>
    <w:qFormat/>
    <w:rsid w:val="00FA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FA3662"/>
    <w:rPr>
      <w:i/>
      <w:iCs/>
      <w:color w:val="0F4761" w:themeColor="accent1" w:themeShade="BF"/>
    </w:rPr>
  </w:style>
  <w:style w:type="character" w:styleId="Referireintens">
    <w:name w:val="Intense Reference"/>
    <w:basedOn w:val="Fontdeparagrafimplicit"/>
    <w:uiPriority w:val="32"/>
    <w:qFormat/>
    <w:rsid w:val="00FA3662"/>
    <w:rPr>
      <w:b/>
      <w:bCs/>
      <w:smallCaps/>
      <w:color w:val="0F4761" w:themeColor="accent1" w:themeShade="BF"/>
      <w:spacing w:val="5"/>
    </w:rPr>
  </w:style>
  <w:style w:type="paragraph" w:styleId="NormalWeb">
    <w:name w:val="Normal (Web)"/>
    <w:basedOn w:val="Normal"/>
    <w:uiPriority w:val="99"/>
    <w:semiHidden/>
    <w:unhideWhenUsed/>
    <w:rsid w:val="00791216"/>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Robust">
    <w:name w:val="Strong"/>
    <w:basedOn w:val="Fontdeparagrafimplicit"/>
    <w:uiPriority w:val="22"/>
    <w:qFormat/>
    <w:rsid w:val="007912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461</Words>
  <Characters>2677</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4</cp:revision>
  <dcterms:created xsi:type="dcterms:W3CDTF">2025-03-11T12:25:00Z</dcterms:created>
  <dcterms:modified xsi:type="dcterms:W3CDTF">2025-03-11T13:05:00Z</dcterms:modified>
</cp:coreProperties>
</file>