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Context Diagram</w:t>
      </w:r>
    </w:p>
    <w:p>
      <w:r>
        <w:drawing>
          <wp:inline xmlns:a="http://schemas.openxmlformats.org/drawingml/2006/main" xmlns:pic="http://schemas.openxmlformats.org/drawingml/2006/picture">
            <wp:extent cx="5943600" cy="3542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DFD Level 0</w:t>
      </w:r>
    </w:p>
    <w:p>
      <w:r>
        <w:drawing>
          <wp:inline xmlns:a="http://schemas.openxmlformats.org/drawingml/2006/main" xmlns:pic="http://schemas.openxmlformats.org/drawingml/2006/picture">
            <wp:extent cx="5943600" cy="6262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2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Registration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4493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gist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39770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u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Course Content Management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31620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cour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Activity Management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374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tivi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Publishing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4754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ublish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50999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learn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Progress and Achievements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57970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rogr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7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Account Management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49595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coun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Reports and Monitoring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61853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por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Validate Registration – DFD Level 2</w:t>
      </w:r>
    </w:p>
    <w:p>
      <w:r>
        <w:drawing>
          <wp:inline xmlns:a="http://schemas.openxmlformats.org/drawingml/2006/main" xmlns:pic="http://schemas.openxmlformats.org/drawingml/2006/picture">
            <wp:extent cx="5507380" cy="76809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validate_registr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7380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Log In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53330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3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Recover Password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74839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recover_passwo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8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Manage Lessons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47780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lesson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Archive and Restore Content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271643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archiv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6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Build Multiple Choice Items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02764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mcq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Create Coding Exercise – DFD Level 2</w:t>
      </w:r>
    </w:p>
    <w:p>
      <w:r>
        <w:drawing>
          <wp:inline xmlns:a="http://schemas.openxmlformats.org/drawingml/2006/main" xmlns:pic="http://schemas.openxmlformats.org/drawingml/2006/picture">
            <wp:extent cx="5943599" cy="590212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exerci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90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 Content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72408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publis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Play Learning Activity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28918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pl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Solve Coding Exercise – DFD Level 2</w:t>
      </w:r>
    </w:p>
    <w:p>
      <w:r>
        <w:drawing>
          <wp:inline xmlns:a="http://schemas.openxmlformats.org/drawingml/2006/main" xmlns:pic="http://schemas.openxmlformats.org/drawingml/2006/picture">
            <wp:extent cx="5470672" cy="76826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solv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0672" cy="768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Find Weak Spots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57328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weak_spo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Award Badges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69405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badg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4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Archive and Restore Accounts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459744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archive_accou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Handle Help Requests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331490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hel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Generate Reports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511889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generate_repor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3</w:t>
      </w:r>
    </w:p>
    <w:p>
      <w:r>
        <w:drawing>
          <wp:inline xmlns:a="http://schemas.openxmlformats.org/drawingml/2006/main" xmlns:pic="http://schemas.openxmlformats.org/drawingml/2006/picture">
            <wp:extent cx="5943600" cy="54927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verify_passwo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4</w:t>
      </w:r>
    </w:p>
    <w:p>
      <w:r>
        <w:drawing>
          <wp:inline xmlns:a="http://schemas.openxmlformats.org/drawingml/2006/main" xmlns:pic="http://schemas.openxmlformats.org/drawingml/2006/picture">
            <wp:extent cx="5179497" cy="76809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4_failed_attemp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79497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