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2731D" w14:textId="77777777" w:rsidR="000219B5" w:rsidRPr="00712145" w:rsidRDefault="000219B5" w:rsidP="0071214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b/>
          <w:bCs/>
          <w:color w:val="3E3E40"/>
          <w:kern w:val="0"/>
          <w:bdr w:val="none" w:sz="0" w:space="0" w:color="auto" w:frame="1"/>
        </w:rPr>
        <w:t>Variables</w:t>
      </w:r>
      <w:r w:rsidRPr="00712145">
        <w:rPr>
          <w:rFonts w:eastAsiaTheme="minorHAnsi" w:cs="Times New Roman"/>
          <w:color w:val="3E3E40"/>
          <w:kern w:val="0"/>
        </w:rPr>
        <w:t>, which store values for later use</w:t>
      </w:r>
    </w:p>
    <w:p w14:paraId="5A66D914" w14:textId="77777777" w:rsidR="000219B5" w:rsidRPr="00712145" w:rsidRDefault="000219B5" w:rsidP="0071214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b/>
          <w:bCs/>
          <w:color w:val="3E3E40"/>
          <w:kern w:val="0"/>
          <w:bdr w:val="none" w:sz="0" w:space="0" w:color="auto" w:frame="1"/>
        </w:rPr>
        <w:t>Data types</w:t>
      </w:r>
      <w:r w:rsidRPr="00712145">
        <w:rPr>
          <w:rFonts w:eastAsiaTheme="minorHAnsi" w:cs="Times New Roman"/>
          <w:color w:val="3E3E40"/>
          <w:kern w:val="0"/>
        </w:rPr>
        <w:t xml:space="preserve">, such as numbers and </w:t>
      </w:r>
      <w:proofErr w:type="spellStart"/>
      <w:r w:rsidRPr="00712145">
        <w:rPr>
          <w:rFonts w:eastAsiaTheme="minorHAnsi" w:cs="Times New Roman"/>
          <w:color w:val="3E3E40"/>
          <w:kern w:val="0"/>
        </w:rPr>
        <w:t>booleans</w:t>
      </w:r>
      <w:proofErr w:type="spellEnd"/>
    </w:p>
    <w:p w14:paraId="36A2C14A" w14:textId="77777777" w:rsidR="000219B5" w:rsidRPr="00712145" w:rsidRDefault="000219B5" w:rsidP="0071214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b/>
          <w:bCs/>
          <w:color w:val="3E3E40"/>
          <w:kern w:val="0"/>
          <w:bdr w:val="none" w:sz="0" w:space="0" w:color="auto" w:frame="1"/>
        </w:rPr>
        <w:t>Whitespace</w:t>
      </w:r>
      <w:r w:rsidRPr="00712145">
        <w:rPr>
          <w:rFonts w:eastAsiaTheme="minorHAnsi" w:cs="Times New Roman"/>
          <w:color w:val="3E3E40"/>
          <w:kern w:val="0"/>
        </w:rPr>
        <w:t>, which separates statements</w:t>
      </w:r>
    </w:p>
    <w:p w14:paraId="1CDDF260" w14:textId="77777777" w:rsidR="000219B5" w:rsidRPr="00712145" w:rsidRDefault="000219B5" w:rsidP="0071214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b/>
          <w:bCs/>
          <w:color w:val="3E3E40"/>
          <w:kern w:val="0"/>
          <w:bdr w:val="none" w:sz="0" w:space="0" w:color="auto" w:frame="1"/>
        </w:rPr>
        <w:t>Comments</w:t>
      </w:r>
      <w:r w:rsidRPr="00712145">
        <w:rPr>
          <w:rFonts w:eastAsiaTheme="minorHAnsi" w:cs="Times New Roman"/>
          <w:color w:val="3E3E40"/>
          <w:kern w:val="0"/>
        </w:rPr>
        <w:t>, which make your code easier to read</w:t>
      </w:r>
    </w:p>
    <w:p w14:paraId="09A81316" w14:textId="77777777" w:rsidR="000219B5" w:rsidRPr="00712145" w:rsidRDefault="000219B5" w:rsidP="0071214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b/>
          <w:bCs/>
          <w:color w:val="3E3E40"/>
          <w:kern w:val="0"/>
          <w:bdr w:val="none" w:sz="0" w:space="0" w:color="auto" w:frame="1"/>
        </w:rPr>
        <w:t>Arithmetic operations</w:t>
      </w:r>
      <w:r w:rsidRPr="00712145">
        <w:rPr>
          <w:rFonts w:eastAsiaTheme="minorHAnsi" w:cs="Times New Roman"/>
          <w:color w:val="3E3E40"/>
          <w:kern w:val="0"/>
        </w:rPr>
        <w:t>, including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+</w:t>
      </w:r>
      <w:r w:rsidRPr="00712145">
        <w:rPr>
          <w:rFonts w:eastAsiaTheme="minorHAnsi" w:cs="Times New Roman"/>
          <w:color w:val="3E3E40"/>
          <w:kern w:val="0"/>
        </w:rPr>
        <w:t>,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-</w:t>
      </w:r>
      <w:r w:rsidRPr="00712145">
        <w:rPr>
          <w:rFonts w:eastAsiaTheme="minorHAnsi" w:cs="Times New Roman"/>
          <w:color w:val="3E3E40"/>
          <w:kern w:val="0"/>
        </w:rPr>
        <w:t>,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*</w:t>
      </w:r>
      <w:r w:rsidRPr="00712145">
        <w:rPr>
          <w:rFonts w:eastAsiaTheme="minorHAnsi" w:cs="Times New Roman"/>
          <w:color w:val="3E3E40"/>
          <w:kern w:val="0"/>
        </w:rPr>
        <w:t>,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/</w:t>
      </w:r>
      <w:r w:rsidRPr="00712145">
        <w:rPr>
          <w:rFonts w:eastAsiaTheme="minorHAnsi" w:cs="Times New Roman"/>
          <w:color w:val="3E3E40"/>
          <w:kern w:val="0"/>
        </w:rPr>
        <w:t>,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**</w:t>
      </w:r>
      <w:r w:rsidRPr="00712145">
        <w:rPr>
          <w:rFonts w:eastAsiaTheme="minorHAnsi" w:cs="Times New Roman"/>
          <w:color w:val="3E3E40"/>
          <w:kern w:val="0"/>
        </w:rPr>
        <w:t>, and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%</w:t>
      </w:r>
    </w:p>
    <w:p w14:paraId="0FF0EE0A" w14:textId="77777777" w:rsidR="00AB022E" w:rsidRPr="00712145" w:rsidRDefault="00AB022E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IndentationError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: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expected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an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indented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block</w:t>
      </w:r>
    </w:p>
    <w:p w14:paraId="28E8AE35" w14:textId="77777777" w:rsidR="00AB022E" w:rsidRPr="00712145" w:rsidRDefault="00AB022E" w:rsidP="0071214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color w:val="3E3E40"/>
          <w:kern w:val="0"/>
        </w:rPr>
        <w:t>You'll get this error whenever your whitespace is off.</w:t>
      </w:r>
    </w:p>
    <w:p w14:paraId="016FE00E" w14:textId="77777777" w:rsidR="00AB022E" w:rsidRPr="00712145" w:rsidRDefault="00AB022E" w:rsidP="0071214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color w:val="3E3E40"/>
          <w:kern w:val="0"/>
        </w:rPr>
        <w:t xml:space="preserve">On </w:t>
      </w:r>
      <w:proofErr w:type="spellStart"/>
      <w:r w:rsidRPr="00712145">
        <w:rPr>
          <w:rFonts w:eastAsiaTheme="minorHAnsi" w:cs="Times New Roman"/>
          <w:color w:val="3E3E40"/>
          <w:kern w:val="0"/>
        </w:rPr>
        <w:t>Codecademy</w:t>
      </w:r>
      <w:proofErr w:type="spellEnd"/>
      <w:r w:rsidRPr="00712145">
        <w:rPr>
          <w:rFonts w:eastAsiaTheme="minorHAnsi" w:cs="Times New Roman"/>
          <w:color w:val="3E3E40"/>
          <w:kern w:val="0"/>
        </w:rPr>
        <w:t xml:space="preserve">, we will use two-space indentation (two blank spaces for each indentation) to make sure you can easily read code with multiple indentations in your browser. Beyond </w:t>
      </w:r>
      <w:proofErr w:type="spellStart"/>
      <w:r w:rsidRPr="00712145">
        <w:rPr>
          <w:rFonts w:eastAsiaTheme="minorHAnsi" w:cs="Times New Roman"/>
          <w:color w:val="3E3E40"/>
          <w:kern w:val="0"/>
        </w:rPr>
        <w:t>Codecademy</w:t>
      </w:r>
      <w:proofErr w:type="spellEnd"/>
      <w:r w:rsidRPr="00712145">
        <w:rPr>
          <w:rFonts w:eastAsiaTheme="minorHAnsi" w:cs="Times New Roman"/>
          <w:color w:val="3E3E40"/>
          <w:kern w:val="0"/>
        </w:rPr>
        <w:t>, you will also see Python code that uses four-space indentation.</w:t>
      </w:r>
    </w:p>
    <w:p w14:paraId="3BF3206D" w14:textId="77777777" w:rsidR="002516A7" w:rsidRPr="00712145" w:rsidRDefault="002516A7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Times New Roman"/>
          <w:color w:val="3E3E40"/>
          <w:kern w:val="0"/>
          <w:shd w:val="clear" w:color="auto" w:fill="FFFFFF"/>
        </w:rPr>
        <w:t>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#</w:t>
      </w:r>
      <w:r w:rsidRPr="00712145">
        <w:rPr>
          <w:rFonts w:eastAsiaTheme="minorHAnsi" w:cs="Times New Roman"/>
          <w:color w:val="3E3E40"/>
          <w:kern w:val="0"/>
          <w:shd w:val="clear" w:color="auto" w:fill="FFFFFF"/>
        </w:rPr>
        <w:t> sign is for comments. A comment is a line of text that Python won't try to run as code. It's just for humans to read.</w:t>
      </w:r>
    </w:p>
    <w:p w14:paraId="792FB6EF" w14:textId="77777777" w:rsidR="002516A7" w:rsidRPr="00712145" w:rsidRDefault="002516A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Instead, for multi-line comments, you can include the whole block in a set of triple quotation marks:</w:t>
      </w:r>
    </w:p>
    <w:p w14:paraId="3689E31D" w14:textId="77777777" w:rsidR="002516A7" w:rsidRPr="00712145" w:rsidRDefault="002516A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 xml:space="preserve">"""Sipping from your cup 'til it </w:t>
      </w:r>
      <w:proofErr w:type="spellStart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runneth</w:t>
      </w:r>
      <w:proofErr w:type="spellEnd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 xml:space="preserve"> over,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Holy Grail.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"""</w:t>
      </w:r>
    </w:p>
    <w:p w14:paraId="62DAA5C7" w14:textId="77777777" w:rsidR="006F3698" w:rsidRPr="00712145" w:rsidRDefault="006F3698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We create a new variable called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eight</w:t>
      </w:r>
      <w:r w:rsidRPr="00712145">
        <w:rPr>
          <w:rFonts w:asciiTheme="minorHAnsi" w:eastAsiaTheme="minorHAnsi" w:hAnsiTheme="minorHAnsi"/>
          <w:color w:val="3E3E40"/>
        </w:rPr>
        <w:t> and set it to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8</w:t>
      </w:r>
      <w:r w:rsidRPr="00712145">
        <w:rPr>
          <w:rFonts w:asciiTheme="minorHAnsi" w:eastAsiaTheme="minorHAnsi" w:hAnsiTheme="minorHAnsi"/>
          <w:color w:val="3E3E40"/>
        </w:rPr>
        <w:t>, or the result of 2 to the power to 3 (2^3).</w:t>
      </w:r>
    </w:p>
    <w:p w14:paraId="79169FC0" w14:textId="77777777" w:rsidR="006F3698" w:rsidRPr="00712145" w:rsidRDefault="006F3698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eight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2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**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</w:p>
    <w:p w14:paraId="73FB8E7F" w14:textId="77777777" w:rsidR="006F3698" w:rsidRPr="00712145" w:rsidRDefault="006F3698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In the above example, we create a new variable called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eight</w:t>
      </w:r>
      <w:r w:rsidRPr="00712145">
        <w:rPr>
          <w:rFonts w:asciiTheme="minorHAnsi" w:eastAsiaTheme="minorHAnsi" w:hAnsiTheme="minorHAnsi"/>
          <w:color w:val="3E3E40"/>
        </w:rPr>
        <w:t> and set it to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8</w:t>
      </w:r>
      <w:r w:rsidRPr="00712145">
        <w:rPr>
          <w:rFonts w:asciiTheme="minorHAnsi" w:eastAsiaTheme="minorHAnsi" w:hAnsiTheme="minorHAnsi"/>
          <w:color w:val="3E3E40"/>
        </w:rPr>
        <w:t>, or the result of 2 to the power to 3 (2^3).</w:t>
      </w:r>
    </w:p>
    <w:p w14:paraId="149680D2" w14:textId="77777777" w:rsidR="006F3698" w:rsidRPr="00712145" w:rsidRDefault="006F3698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Notice that we use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**</w:t>
      </w:r>
      <w:r w:rsidRPr="00712145">
        <w:rPr>
          <w:rFonts w:asciiTheme="minorHAnsi" w:eastAsiaTheme="minorHAnsi" w:hAnsiTheme="minorHAnsi"/>
          <w:color w:val="3E3E40"/>
        </w:rPr>
        <w:t> instead of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*</w:t>
      </w:r>
      <w:r w:rsidRPr="00712145">
        <w:rPr>
          <w:rFonts w:asciiTheme="minorHAnsi" w:eastAsiaTheme="minorHAnsi" w:hAnsiTheme="minorHAnsi"/>
          <w:color w:val="3E3E40"/>
        </w:rPr>
        <w:t> or the multiplication operator.</w:t>
      </w:r>
    </w:p>
    <w:p w14:paraId="6CD8B44E" w14:textId="77777777" w:rsidR="00AF5881" w:rsidRPr="00712145" w:rsidRDefault="00AF5881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Times New Roman"/>
          <w:color w:val="3E3E40"/>
          <w:kern w:val="0"/>
          <w:shd w:val="clear" w:color="auto" w:fill="FFFFFF"/>
        </w:rPr>
        <w:t>You'll have to divide 6.75 by 100 in order to get the decimal form of the percentage. </w:t>
      </w:r>
    </w:p>
    <w:p w14:paraId="508A0122" w14:textId="77777777" w:rsidR="00792AE1" w:rsidRPr="00712145" w:rsidRDefault="00792AE1" w:rsidP="00712145">
      <w:pPr>
        <w:rPr>
          <w:rFonts w:eastAsiaTheme="minorHAnsi"/>
        </w:rPr>
      </w:pPr>
    </w:p>
    <w:p w14:paraId="2934F1A4" w14:textId="77777777" w:rsidR="00676D67" w:rsidRPr="00712145" w:rsidRDefault="00676D6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Three ways to create strings</w:t>
      </w:r>
    </w:p>
    <w:p w14:paraId="654DD864" w14:textId="77777777" w:rsidR="00530B0F" w:rsidRPr="00712145" w:rsidRDefault="00676D6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'Alpha'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42ACC0B9" w14:textId="77777777" w:rsidR="00530B0F" w:rsidRPr="00712145" w:rsidRDefault="00676D67" w:rsidP="00712145">
      <w:pPr>
        <w:pStyle w:val="HTML"/>
        <w:shd w:val="clear" w:color="auto" w:fill="354551"/>
        <w:textAlignment w:val="baseline"/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</w:pP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"Bravo"</w:t>
      </w:r>
    </w:p>
    <w:p w14:paraId="6F26F95E" w14:textId="786A42DC" w:rsidR="00676D67" w:rsidRPr="00712145" w:rsidRDefault="00676D6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str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)</w:t>
      </w:r>
    </w:p>
    <w:p w14:paraId="45396E5A" w14:textId="77777777" w:rsidR="00676D67" w:rsidRPr="00712145" w:rsidRDefault="00676D6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String methods</w:t>
      </w:r>
    </w:p>
    <w:p w14:paraId="1F93E0F8" w14:textId="77777777" w:rsidR="00530B0F" w:rsidRPr="00712145" w:rsidRDefault="00676D6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len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"Charlie"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</w:p>
    <w:p w14:paraId="7BA84EC6" w14:textId="77777777" w:rsidR="00530B0F" w:rsidRPr="00712145" w:rsidRDefault="00676D6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proofErr w:type="spellStart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Delta"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upper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() </w:t>
      </w:r>
    </w:p>
    <w:p w14:paraId="474B5F6B" w14:textId="02E30B94" w:rsidR="00676D67" w:rsidRPr="00712145" w:rsidRDefault="00676D6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proofErr w:type="spellStart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Echo"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lower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()</w:t>
      </w:r>
    </w:p>
    <w:p w14:paraId="319854DA" w14:textId="77777777" w:rsidR="00676D67" w:rsidRPr="00712145" w:rsidRDefault="00676D6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lastRenderedPageBreak/>
        <w:t>Printing a string</w:t>
      </w:r>
    </w:p>
    <w:p w14:paraId="3BFC05E3" w14:textId="77777777" w:rsidR="00676D67" w:rsidRPr="00712145" w:rsidRDefault="00676D6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"Foxtrot"</w:t>
      </w:r>
    </w:p>
    <w:p w14:paraId="25E5CBBE" w14:textId="5C5E5EA0" w:rsidR="00666A1E" w:rsidRPr="00712145" w:rsidRDefault="00666A1E" w:rsidP="00712145">
      <w:pPr>
        <w:widowControl/>
        <w:jc w:val="left"/>
        <w:rPr>
          <w:rFonts w:eastAsiaTheme="minorHAnsi" w:cs="Times New Roman"/>
          <w:kern w:val="0"/>
        </w:rPr>
      </w:pP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len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()</w:t>
      </w:r>
      <w:r w:rsidR="003D17E4"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:</w:t>
      </w:r>
      <w:r w:rsidR="003D17E4" w:rsidRPr="00712145">
        <w:rPr>
          <w:rFonts w:eastAsiaTheme="minorHAnsi" w:cs="Times New Roman"/>
          <w:color w:val="204056"/>
          <w:kern w:val="0"/>
          <w:shd w:val="clear" w:color="auto" w:fill="D4D5D6"/>
        </w:rPr>
        <w:t xml:space="preserve">print </w:t>
      </w:r>
      <w:proofErr w:type="spellStart"/>
      <w:r w:rsidR="003D17E4" w:rsidRPr="00712145">
        <w:rPr>
          <w:rFonts w:eastAsiaTheme="minorHAnsi" w:cs="Times New Roman"/>
          <w:color w:val="204056"/>
          <w:kern w:val="0"/>
          <w:shd w:val="clear" w:color="auto" w:fill="D4D5D6"/>
        </w:rPr>
        <w:t>len</w:t>
      </w:r>
      <w:proofErr w:type="spellEnd"/>
      <w:r w:rsidR="003D17E4" w:rsidRPr="00712145">
        <w:rPr>
          <w:rFonts w:eastAsiaTheme="minorHAnsi" w:cs="Times New Roman"/>
          <w:color w:val="204056"/>
          <w:kern w:val="0"/>
          <w:shd w:val="clear" w:color="auto" w:fill="D4D5D6"/>
        </w:rPr>
        <w:t>(parrot)</w:t>
      </w:r>
    </w:p>
    <w:p w14:paraId="7CC490B1" w14:textId="77777777" w:rsidR="008947D8" w:rsidRPr="00712145" w:rsidRDefault="008947D8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Methods that use dot notation only work with strings.</w:t>
      </w:r>
    </w:p>
    <w:p w14:paraId="1BEFDDEC" w14:textId="77777777" w:rsidR="008947D8" w:rsidRPr="00712145" w:rsidRDefault="008947D8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On the other hand,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len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()</w:t>
      </w:r>
      <w:r w:rsidRPr="00712145">
        <w:rPr>
          <w:rFonts w:asciiTheme="minorHAnsi" w:eastAsiaTheme="minorHAnsi" w:hAnsiTheme="minorHAnsi"/>
          <w:color w:val="3E3E40"/>
        </w:rPr>
        <w:t> and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str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()</w:t>
      </w:r>
      <w:r w:rsidRPr="00712145">
        <w:rPr>
          <w:rFonts w:asciiTheme="minorHAnsi" w:eastAsiaTheme="minorHAnsi" w:hAnsiTheme="minorHAnsi"/>
          <w:color w:val="3E3E40"/>
        </w:rPr>
        <w:t> can work on other data types.</w:t>
      </w:r>
    </w:p>
    <w:p w14:paraId="3A7B879F" w14:textId="77777777" w:rsidR="007067B2" w:rsidRPr="00712145" w:rsidRDefault="007067B2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"Life 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+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"of 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+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"Brian"</w:t>
      </w:r>
    </w:p>
    <w:p w14:paraId="634E5FF6" w14:textId="77777777" w:rsidR="00530B0F" w:rsidRPr="00712145" w:rsidRDefault="007067B2" w:rsidP="00712145">
      <w:pPr>
        <w:widowControl/>
        <w:shd w:val="clear" w:color="auto" w:fill="FFFFFF"/>
        <w:jc w:val="left"/>
        <w:textAlignment w:val="baseline"/>
        <w:outlineLvl w:val="0"/>
        <w:rPr>
          <w:rFonts w:eastAsiaTheme="minorHAnsi" w:cs="Times New Roman"/>
          <w:color w:val="204056"/>
          <w:kern w:val="36"/>
        </w:rPr>
      </w:pPr>
      <w:r w:rsidRPr="00712145">
        <w:rPr>
          <w:rFonts w:eastAsiaTheme="minorHAnsi"/>
          <w:color w:val="3E3E40"/>
        </w:rPr>
        <w:t>This will print out the phrase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Life of Brian</w:t>
      </w:r>
      <w:r w:rsidRPr="00712145">
        <w:rPr>
          <w:rFonts w:eastAsiaTheme="minorHAnsi"/>
          <w:color w:val="3E3E40"/>
        </w:rPr>
        <w:t>.</w:t>
      </w:r>
      <w:r w:rsidR="00530B0F" w:rsidRPr="00712145">
        <w:rPr>
          <w:rFonts w:eastAsiaTheme="minorHAnsi" w:cs="Times New Roman"/>
          <w:color w:val="204056"/>
          <w:kern w:val="36"/>
        </w:rPr>
        <w:t xml:space="preserve"> </w:t>
      </w:r>
    </w:p>
    <w:p w14:paraId="1D514A79" w14:textId="50C45182" w:rsidR="00530B0F" w:rsidRPr="00712145" w:rsidRDefault="00530B0F" w:rsidP="00712145">
      <w:pPr>
        <w:widowControl/>
        <w:shd w:val="clear" w:color="auto" w:fill="FFFFFF"/>
        <w:jc w:val="left"/>
        <w:textAlignment w:val="baseline"/>
        <w:outlineLvl w:val="0"/>
        <w:rPr>
          <w:rFonts w:eastAsiaTheme="minorHAnsi" w:cs="Times New Roman"/>
          <w:color w:val="204056"/>
          <w:kern w:val="36"/>
        </w:rPr>
      </w:pPr>
      <w:r w:rsidRPr="00712145">
        <w:rPr>
          <w:rFonts w:eastAsiaTheme="minorHAnsi" w:cs="Times New Roman"/>
          <w:color w:val="204056"/>
          <w:kern w:val="36"/>
        </w:rPr>
        <w:t>Escaping characters</w:t>
      </w:r>
    </w:p>
    <w:p w14:paraId="52A2B406" w14:textId="77777777" w:rsidR="00530B0F" w:rsidRPr="00712145" w:rsidRDefault="00530B0F" w:rsidP="0071214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color w:val="3E3E40"/>
          <w:kern w:val="0"/>
        </w:rPr>
        <w:t>There are some characters that cause problems. For example:</w:t>
      </w:r>
    </w:p>
    <w:p w14:paraId="46E124E1" w14:textId="77777777" w:rsidR="00530B0F" w:rsidRPr="00712145" w:rsidRDefault="00530B0F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'There'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a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snake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in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my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boot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!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</w:t>
      </w:r>
    </w:p>
    <w:p w14:paraId="4650B40A" w14:textId="77777777" w:rsidR="00530B0F" w:rsidRPr="00712145" w:rsidRDefault="00530B0F" w:rsidP="0071214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color w:val="3E3E40"/>
          <w:kern w:val="0"/>
        </w:rPr>
        <w:t>This code breaks because Python thinks the apostrophe in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'There's'</w:t>
      </w:r>
      <w:r w:rsidRPr="00712145">
        <w:rPr>
          <w:rFonts w:eastAsiaTheme="minorHAnsi" w:cs="Times New Roman"/>
          <w:color w:val="3E3E40"/>
          <w:kern w:val="0"/>
        </w:rPr>
        <w:t> ends the string. We can use the backslash to fix the problem, like this:</w:t>
      </w:r>
    </w:p>
    <w:p w14:paraId="2117B77B" w14:textId="77777777" w:rsidR="00530B0F" w:rsidRPr="00712145" w:rsidRDefault="00530B0F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'There\'s a snake in my boot!</w:t>
      </w:r>
    </w:p>
    <w:p w14:paraId="25E6A6FA" w14:textId="77777777" w:rsidR="00530B0F" w:rsidRPr="00712145" w:rsidRDefault="00530B0F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Each character in a string is assigned a number. This number is called the </w:t>
      </w:r>
      <w:r w:rsidRPr="00712145">
        <w:rPr>
          <w:rStyle w:val="a4"/>
          <w:rFonts w:asciiTheme="minorHAnsi" w:eastAsiaTheme="minorHAnsi" w:hAnsiTheme="minorHAnsi"/>
          <w:color w:val="3E3E40"/>
          <w:bdr w:val="none" w:sz="0" w:space="0" w:color="auto" w:frame="1"/>
        </w:rPr>
        <w:t>index</w:t>
      </w:r>
      <w:r w:rsidRPr="00712145">
        <w:rPr>
          <w:rFonts w:asciiTheme="minorHAnsi" w:eastAsiaTheme="minorHAnsi" w:hAnsiTheme="minorHAnsi"/>
          <w:color w:val="3E3E40"/>
        </w:rPr>
        <w:t>. Check out the diagram in the editor.</w:t>
      </w:r>
    </w:p>
    <w:p w14:paraId="6F6F3D7F" w14:textId="77777777" w:rsidR="00F82CC6" w:rsidRPr="00712145" w:rsidRDefault="00530B0F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"cats"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0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</w:p>
    <w:p w14:paraId="1CA08EA1" w14:textId="19971F22" w:rsidR="00530B0F" w:rsidRPr="00712145" w:rsidRDefault="00530B0F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"Ryan"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]</w:t>
      </w:r>
    </w:p>
    <w:p w14:paraId="300EBA53" w14:textId="17003481" w:rsidR="007067B2" w:rsidRPr="00712145" w:rsidRDefault="00F82CC6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%</w:t>
      </w:r>
      <w:r w:rsidRPr="00712145">
        <w:rPr>
          <w:rFonts w:asciiTheme="minorHAnsi" w:eastAsiaTheme="minorHAnsi" w:hAnsiTheme="minorHAnsi"/>
          <w:color w:val="3E3E40"/>
        </w:rPr>
        <w:t> operator after a string is used to combine a string with variables. 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%</w:t>
      </w:r>
      <w:r w:rsidRPr="00712145">
        <w:rPr>
          <w:rFonts w:asciiTheme="minorHAnsi" w:eastAsiaTheme="minorHAnsi" w:hAnsiTheme="minorHAnsi"/>
          <w:color w:val="3E3E40"/>
        </w:rPr>
        <w:t> operator will replace a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%s</w:t>
      </w:r>
      <w:r w:rsidRPr="00712145">
        <w:rPr>
          <w:rFonts w:asciiTheme="minorHAnsi" w:eastAsiaTheme="minorHAnsi" w:hAnsiTheme="minorHAnsi"/>
          <w:color w:val="3E3E40"/>
        </w:rPr>
        <w:t>in the string with the string variable that comes after it.</w:t>
      </w:r>
    </w:p>
    <w:p w14:paraId="559227B4" w14:textId="77777777" w:rsidR="00F82CC6" w:rsidRPr="00712145" w:rsidRDefault="00773151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name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"Mike"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780B9DC4" w14:textId="630A01C0" w:rsidR="00773151" w:rsidRPr="00712145" w:rsidRDefault="00773151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"Hello %s"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%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(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name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)</w:t>
      </w:r>
    </w:p>
    <w:p w14:paraId="453CAD2F" w14:textId="77777777" w:rsidR="00856A99" w:rsidRPr="00712145" w:rsidRDefault="00856A99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Times New Roman"/>
          <w:color w:val="3E3E40"/>
          <w:kern w:val="0"/>
          <w:shd w:val="clear" w:color="auto" w:fill="FFFFFF"/>
        </w:rPr>
        <w:t>You need the same number of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%s</w:t>
      </w:r>
      <w:r w:rsidRPr="00712145">
        <w:rPr>
          <w:rFonts w:eastAsiaTheme="minorHAnsi" w:cs="Times New Roman"/>
          <w:color w:val="3E3E40"/>
          <w:kern w:val="0"/>
          <w:shd w:val="clear" w:color="auto" w:fill="FFFFFF"/>
        </w:rPr>
        <w:t> terms in a string as the number of variables in parentheses</w:t>
      </w:r>
    </w:p>
    <w:p w14:paraId="46CB6394" w14:textId="77777777" w:rsidR="00856A99" w:rsidRPr="00712145" w:rsidRDefault="00856A99" w:rsidP="0071214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color w:val="3E3E40"/>
          <w:kern w:val="0"/>
        </w:rPr>
        <w:t>string_1 = "Camelot"</w:t>
      </w:r>
    </w:p>
    <w:p w14:paraId="46F117FC" w14:textId="5C5A4562" w:rsidR="00856A99" w:rsidRPr="00712145" w:rsidRDefault="00856A99" w:rsidP="0071214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color w:val="3E3E40"/>
          <w:kern w:val="0"/>
        </w:rPr>
        <w:t>string_2 = "place"</w:t>
      </w:r>
    </w:p>
    <w:p w14:paraId="536CD500" w14:textId="0E24A16A" w:rsidR="00666A1E" w:rsidRPr="00712145" w:rsidRDefault="00856A99" w:rsidP="00712145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712145">
        <w:rPr>
          <w:rFonts w:eastAsiaTheme="minorHAnsi" w:cs="Times New Roman"/>
          <w:color w:val="3E3E40"/>
          <w:kern w:val="0"/>
        </w:rPr>
        <w:t>print "Let's not go to %s. 'This a silly %s." % (string_1, string_2)</w:t>
      </w:r>
    </w:p>
    <w:p w14:paraId="0C266D6F" w14:textId="77777777" w:rsidR="002E15FB" w:rsidRPr="00712145" w:rsidRDefault="002E15FB" w:rsidP="00712145">
      <w:pPr>
        <w:rPr>
          <w:rFonts w:eastAsiaTheme="minorHAnsi"/>
        </w:rPr>
      </w:pPr>
    </w:p>
    <w:p w14:paraId="276CC266" w14:textId="7B80F0FF" w:rsidR="00645838" w:rsidRPr="00712145" w:rsidRDefault="00530B0F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We can use a function called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datetime.now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()</w:t>
      </w:r>
      <w:r w:rsidRPr="00712145">
        <w:rPr>
          <w:rFonts w:asciiTheme="minorHAnsi" w:eastAsiaTheme="minorHAnsi" w:hAnsiTheme="minorHAnsi"/>
          <w:color w:val="3E3E40"/>
        </w:rPr>
        <w:t> to retrieve the current date and time.</w:t>
      </w:r>
      <w:r w:rsidR="00645838" w:rsidRPr="00712145">
        <w:rPr>
          <w:rFonts w:asciiTheme="minorHAnsi" w:eastAsiaTheme="minorHAnsi" w:hAnsiTheme="minorHAnsi"/>
          <w:color w:val="3E3E40"/>
        </w:rPr>
        <w:t xml:space="preserve"> Notice how the output looks like </w:t>
      </w:r>
      <w:r w:rsidR="00ED1AFA" w:rsidRPr="00712145">
        <w:rPr>
          <w:rFonts w:asciiTheme="minorHAnsi" w:eastAsiaTheme="minorHAnsi" w:hAnsiTheme="minorHAnsi" w:cs="Courier New"/>
          <w:color w:val="204056"/>
          <w:bdr w:val="none" w:sz="0" w:space="0" w:color="auto" w:frame="1"/>
          <w:shd w:val="clear" w:color="auto" w:fill="D4D5D6"/>
        </w:rPr>
        <w:t>2016</w:t>
      </w:r>
      <w:r w:rsidR="00645838" w:rsidRPr="00712145">
        <w:rPr>
          <w:rFonts w:asciiTheme="minorHAnsi" w:eastAsiaTheme="minorHAnsi" w:hAnsiTheme="minorHAnsi" w:cs="Courier New"/>
          <w:color w:val="204056"/>
          <w:bdr w:val="none" w:sz="0" w:space="0" w:color="auto" w:frame="1"/>
          <w:shd w:val="clear" w:color="auto" w:fill="D4D5D6"/>
        </w:rPr>
        <w:t>-11-25 23:45:14.317454</w:t>
      </w:r>
      <w:r w:rsidR="00645838" w:rsidRPr="00712145">
        <w:rPr>
          <w:rFonts w:asciiTheme="minorHAnsi" w:eastAsiaTheme="minorHAnsi" w:hAnsiTheme="minorHAnsi"/>
          <w:color w:val="3E3E40"/>
        </w:rPr>
        <w:t xml:space="preserve">. </w:t>
      </w:r>
    </w:p>
    <w:p w14:paraId="26867AA0" w14:textId="77777777" w:rsidR="00CC2F55" w:rsidRPr="00712145" w:rsidRDefault="00CC2F55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Let's combine the two!</w:t>
      </w:r>
    </w:p>
    <w:p w14:paraId="79AC6782" w14:textId="77777777" w:rsidR="00CC2F55" w:rsidRPr="00712145" w:rsidRDefault="00CC2F55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from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datetime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import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datetime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6EA2BD97" w14:textId="77777777" w:rsidR="00CC2F55" w:rsidRPr="00712145" w:rsidRDefault="00CC2F55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now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datetime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now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() </w:t>
      </w:r>
    </w:p>
    <w:p w14:paraId="43450084" w14:textId="77777777" w:rsidR="00CC2F55" w:rsidRPr="00712145" w:rsidRDefault="00CC2F55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lastRenderedPageBreak/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'%s/%s/%s'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%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now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month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now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day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now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year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</w:p>
    <w:p w14:paraId="101B12C9" w14:textId="4931961A" w:rsidR="00CC2F55" w:rsidRPr="00712145" w:rsidRDefault="00CC2F55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'%s:%s:%s'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%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now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hour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now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minute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now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second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)</w:t>
      </w:r>
    </w:p>
    <w:p w14:paraId="567729A6" w14:textId="39E9AD83" w:rsidR="00363592" w:rsidRPr="00712145" w:rsidRDefault="00363592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Print today's date in the following format?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mm/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dd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/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yyyy</w:t>
      </w:r>
      <w:proofErr w:type="spellEnd"/>
      <w:r w:rsidRPr="00712145">
        <w:rPr>
          <w:rFonts w:asciiTheme="minorHAnsi" w:eastAsiaTheme="minorHAnsi" w:hAnsiTheme="minorHAnsi"/>
          <w:color w:val="3E3E40"/>
        </w:rPr>
        <w:t xml:space="preserve">. </w:t>
      </w:r>
    </w:p>
    <w:p w14:paraId="6CCBED51" w14:textId="7D552CCC" w:rsidR="00CC2F55" w:rsidRPr="00712145" w:rsidRDefault="00CC2F55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Times New Roman"/>
          <w:color w:val="3E3E40"/>
          <w:kern w:val="0"/>
          <w:shd w:val="clear" w:color="auto" w:fill="EBFAF7"/>
        </w:rPr>
        <w:t>print the current time in the pretty form of 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hh:mm:ss</w:t>
      </w:r>
      <w:proofErr w:type="spellEnd"/>
    </w:p>
    <w:p w14:paraId="1D3A6413" w14:textId="578F75B7" w:rsidR="00645838" w:rsidRPr="00712145" w:rsidRDefault="00363592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712145">
        <w:rPr>
          <w:rFonts w:asciiTheme="minorHAnsi" w:eastAsiaTheme="minorHAnsi" w:hAnsiTheme="minorHAnsi"/>
          <w:color w:val="3E3E40"/>
        </w:rPr>
        <w:t>Remember that 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%</w:t>
      </w:r>
      <w:r w:rsidRPr="00712145">
        <w:rPr>
          <w:rFonts w:asciiTheme="minorHAnsi" w:eastAsiaTheme="minorHAnsi" w:hAnsiTheme="minorHAnsi"/>
          <w:color w:val="3E3E40"/>
        </w:rPr>
        <w:t> operator will fill 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 xml:space="preserve">%s </w:t>
      </w:r>
      <w:r w:rsidRPr="00712145">
        <w:rPr>
          <w:rFonts w:asciiTheme="minorHAnsi" w:eastAsiaTheme="minorHAnsi" w:hAnsiTheme="minorHAnsi"/>
          <w:color w:val="3E3E40"/>
        </w:rPr>
        <w:t>placeholders in the string on the left with the strings in the parentheses on the right.</w:t>
      </w:r>
    </w:p>
    <w:p w14:paraId="1677CCB5" w14:textId="77777777" w:rsidR="00530B0F" w:rsidRPr="00712145" w:rsidRDefault="00530B0F" w:rsidP="00712145">
      <w:pPr>
        <w:rPr>
          <w:rFonts w:eastAsiaTheme="minorHAnsi"/>
        </w:rPr>
      </w:pPr>
    </w:p>
    <w:p w14:paraId="1BE872DF" w14:textId="77777777" w:rsidR="00607230" w:rsidRPr="00712145" w:rsidRDefault="00607230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b/>
          <w:bCs/>
          <w:color w:val="3E3E40"/>
          <w:kern w:val="0"/>
          <w:bdr w:val="none" w:sz="0" w:space="0" w:color="auto" w:frame="1"/>
          <w:shd w:val="clear" w:color="auto" w:fill="FFFFFF"/>
        </w:rPr>
        <w:t>Control flow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gives us this ability to choose among outcomes based off what else is happening in the program.</w:t>
      </w:r>
    </w:p>
    <w:p w14:paraId="319EE467" w14:textId="77777777" w:rsidR="00886613" w:rsidRPr="00712145" w:rsidRDefault="00886613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here's an order of operations for </w:t>
      </w:r>
      <w:proofErr w:type="spellStart"/>
      <w:r w:rsidRPr="00712145">
        <w:rPr>
          <w:rFonts w:eastAsiaTheme="minorHAnsi" w:cs="Segoe UI"/>
          <w:color w:val="3E3E40"/>
          <w:kern w:val="0"/>
        </w:rPr>
        <w:t>boolean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 operators:</w:t>
      </w:r>
    </w:p>
    <w:p w14:paraId="37AD1A69" w14:textId="77777777" w:rsidR="00886613" w:rsidRPr="00712145" w:rsidRDefault="00886613" w:rsidP="00712145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not</w:t>
      </w:r>
      <w:r w:rsidRPr="00712145">
        <w:rPr>
          <w:rFonts w:eastAsiaTheme="minorHAnsi" w:cs="Segoe UI"/>
          <w:color w:val="3E3E40"/>
          <w:kern w:val="0"/>
        </w:rPr>
        <w:t> is evaluated first;</w:t>
      </w:r>
    </w:p>
    <w:p w14:paraId="06DB0391" w14:textId="77777777" w:rsidR="00886613" w:rsidRPr="00712145" w:rsidRDefault="00886613" w:rsidP="00712145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and</w:t>
      </w:r>
      <w:r w:rsidRPr="00712145">
        <w:rPr>
          <w:rFonts w:eastAsiaTheme="minorHAnsi" w:cs="Segoe UI"/>
          <w:color w:val="3E3E40"/>
          <w:kern w:val="0"/>
        </w:rPr>
        <w:t> is evaluated next;</w:t>
      </w:r>
    </w:p>
    <w:p w14:paraId="1B2487DA" w14:textId="77777777" w:rsidR="00886613" w:rsidRPr="00712145" w:rsidRDefault="00886613" w:rsidP="00712145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or</w:t>
      </w:r>
      <w:r w:rsidRPr="00712145">
        <w:rPr>
          <w:rFonts w:eastAsiaTheme="minorHAnsi" w:cs="Segoe UI"/>
          <w:color w:val="3E3E40"/>
          <w:kern w:val="0"/>
        </w:rPr>
        <w:t> is evaluated last.</w:t>
      </w:r>
    </w:p>
    <w:p w14:paraId="45E037F4" w14:textId="77777777" w:rsidR="00536AB1" w:rsidRPr="00712145" w:rsidRDefault="00536AB1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8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&gt;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9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</w:p>
    <w:p w14:paraId="35929E55" w14:textId="77777777" w:rsidR="00536AB1" w:rsidRPr="00712145" w:rsidRDefault="00536AB1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"I don't get printed!"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712B48A0" w14:textId="77777777" w:rsidR="00536AB1" w:rsidRPr="00712145" w:rsidRDefault="00536AB1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elif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8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&lt;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9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</w:p>
    <w:p w14:paraId="3BF9BA2B" w14:textId="77777777" w:rsidR="00536AB1" w:rsidRPr="00712145" w:rsidRDefault="00536AB1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"I get printed!"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07B95FC9" w14:textId="77777777" w:rsidR="00536AB1" w:rsidRPr="00712145" w:rsidRDefault="00536AB1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else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</w:p>
    <w:p w14:paraId="79582715" w14:textId="243A9BC6" w:rsidR="00536AB1" w:rsidRPr="00712145" w:rsidRDefault="00536AB1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"I also don't get printed!"</w:t>
      </w:r>
    </w:p>
    <w:p w14:paraId="23EDD199" w14:textId="2B9BF0AF" w:rsidR="00A87BF6" w:rsidRPr="00712145" w:rsidRDefault="00A87BF6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</w:p>
    <w:p w14:paraId="31FC93FA" w14:textId="77777777" w:rsidR="00A87BF6" w:rsidRPr="00712145" w:rsidRDefault="00A87BF6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name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raw_input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"What's your name?"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</w:p>
    <w:p w14:paraId="31CCB5BC" w14:textId="41C59C89" w:rsidR="00607230" w:rsidRPr="00712145" w:rsidRDefault="00A87BF6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name</w:t>
      </w:r>
    </w:p>
    <w:p w14:paraId="06DFA77B" w14:textId="77777777" w:rsidR="000F2DB4" w:rsidRPr="00712145" w:rsidRDefault="000F2DB4" w:rsidP="00712145">
      <w:pPr>
        <w:widowControl/>
        <w:jc w:val="left"/>
        <w:rPr>
          <w:rFonts w:eastAsiaTheme="minorHAnsi" w:cs="Times New Roman"/>
          <w:kern w:val="0"/>
        </w:rPr>
      </w:pP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raw_input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()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accepts a string, prints it, and then waits for the user to type something and press Enter (or Return).</w:t>
      </w:r>
    </w:p>
    <w:p w14:paraId="55130EE2" w14:textId="77777777" w:rsidR="00A87BF6" w:rsidRPr="00712145" w:rsidRDefault="00A87BF6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"J123"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70C41D85" w14:textId="572EC925" w:rsidR="00A87BF6" w:rsidRPr="00712145" w:rsidRDefault="00A87BF6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isalpha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()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False</w:t>
      </w:r>
    </w:p>
    <w:p w14:paraId="2EAD6670" w14:textId="77777777" w:rsidR="00A87BF6" w:rsidRPr="00712145" w:rsidRDefault="00A87BF6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In the first line, we create a string with letters and numbers.</w:t>
      </w:r>
    </w:p>
    <w:p w14:paraId="4D3F988D" w14:textId="77777777" w:rsidR="00A87BF6" w:rsidRPr="00712145" w:rsidRDefault="00A87BF6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The second line then runs the method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.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isalpha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()</w:t>
      </w:r>
      <w:r w:rsidRPr="00712145">
        <w:rPr>
          <w:rFonts w:asciiTheme="minorHAnsi" w:eastAsiaTheme="minorHAnsi" w:hAnsiTheme="minorHAnsi" w:cs="Segoe UI"/>
          <w:color w:val="3E3E40"/>
        </w:rPr>
        <w:t>which returns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False</w:t>
      </w:r>
      <w:r w:rsidRPr="00712145">
        <w:rPr>
          <w:rFonts w:asciiTheme="minorHAnsi" w:eastAsiaTheme="minorHAnsi" w:hAnsiTheme="minorHAnsi" w:cs="Segoe UI"/>
          <w:color w:val="3E3E40"/>
        </w:rPr>
        <w:t> since the string contains non-letter characters.</w:t>
      </w:r>
    </w:p>
    <w:p w14:paraId="4CFF1D84" w14:textId="77777777" w:rsidR="008948CF" w:rsidRPr="00712145" w:rsidRDefault="008948CF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"Charlie"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</w:p>
    <w:p w14:paraId="43B571C7" w14:textId="721C2565" w:rsidR="008948CF" w:rsidRPr="00712145" w:rsidRDefault="008948CF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print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[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1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: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4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] </w:t>
      </w:r>
      <w:r w:rsidRPr="00712145">
        <w:rPr>
          <w:rFonts w:eastAsiaTheme="minorHAnsi" w:cs="Courier New"/>
          <w:color w:val="939598"/>
          <w:kern w:val="0"/>
          <w:bdr w:val="none" w:sz="0" w:space="0" w:color="auto" w:frame="1"/>
        </w:rPr>
        <w:t># will print "</w:t>
      </w:r>
      <w:proofErr w:type="spellStart"/>
      <w:r w:rsidRPr="00712145">
        <w:rPr>
          <w:rFonts w:eastAsiaTheme="minorHAnsi" w:cs="Courier New"/>
          <w:color w:val="939598"/>
          <w:kern w:val="0"/>
          <w:bdr w:val="none" w:sz="0" w:space="0" w:color="auto" w:frame="1"/>
        </w:rPr>
        <w:t>har</w:t>
      </w:r>
      <w:proofErr w:type="spellEnd"/>
      <w:r w:rsidRPr="00712145">
        <w:rPr>
          <w:rFonts w:eastAsiaTheme="minorHAnsi" w:cs="Courier New"/>
          <w:color w:val="939598"/>
          <w:kern w:val="0"/>
          <w:bdr w:val="none" w:sz="0" w:space="0" w:color="auto" w:frame="1"/>
        </w:rPr>
        <w:t>"</w:t>
      </w:r>
    </w:p>
    <w:p w14:paraId="19C8FF00" w14:textId="58433824" w:rsidR="000F2DB4" w:rsidRPr="00712145" w:rsidRDefault="008948CF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Then we access a slice of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"Charlie"</w:t>
      </w:r>
      <w:r w:rsidRPr="00712145">
        <w:rPr>
          <w:rFonts w:eastAsiaTheme="minorHAnsi" w:cs="Segoe UI"/>
          <w:color w:val="3E3E40"/>
          <w:kern w:val="0"/>
        </w:rPr>
        <w:t> using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s[1:4]</w:t>
      </w:r>
      <w:r w:rsidRPr="00712145">
        <w:rPr>
          <w:rFonts w:eastAsiaTheme="minorHAnsi" w:cs="Segoe UI"/>
          <w:color w:val="3E3E40"/>
          <w:kern w:val="0"/>
        </w:rPr>
        <w:t>. This returns everything from the letter at position [1, 4-1]</w:t>
      </w:r>
    </w:p>
    <w:p w14:paraId="25CDA049" w14:textId="77777777" w:rsidR="00D10173" w:rsidRPr="00712145" w:rsidRDefault="00D10173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31199568" w14:textId="77777777" w:rsidR="00BC6C09" w:rsidRPr="00712145" w:rsidRDefault="00BC6C09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Here's the full function pieced together:</w:t>
      </w:r>
    </w:p>
    <w:p w14:paraId="4863116D" w14:textId="77777777" w:rsidR="00BC6C09" w:rsidRPr="00712145" w:rsidRDefault="00BC6C09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def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hello_world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(): </w:t>
      </w:r>
    </w:p>
    <w:p w14:paraId="700FFCFD" w14:textId="77777777" w:rsidR="00BC6C09" w:rsidRPr="00712145" w:rsidRDefault="00BC6C09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"""Prints 'Hello World!' to the console."""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3A57D12C" w14:textId="298CCFDC" w:rsidR="00BC6C09" w:rsidRPr="00712145" w:rsidRDefault="00BC6C09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"Hello World!"</w:t>
      </w:r>
    </w:p>
    <w:p w14:paraId="56006903" w14:textId="1A0EEF42" w:rsidR="00BC6C09" w:rsidRPr="00712145" w:rsidRDefault="00BC6C09" w:rsidP="00712145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header</w:t>
      </w:r>
      <w:r w:rsidRPr="00712145">
        <w:rPr>
          <w:rFonts w:eastAsiaTheme="minorHAnsi" w:cs="Segoe UI"/>
          <w:color w:val="3E3E40"/>
          <w:kern w:val="0"/>
        </w:rPr>
        <w:t>, which includes the 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def</w:t>
      </w:r>
      <w:proofErr w:type="spellEnd"/>
      <w:r w:rsidRPr="00712145">
        <w:rPr>
          <w:rFonts w:eastAsiaTheme="minorHAnsi" w:cs="Segoe UI"/>
          <w:color w:val="3E3E40"/>
          <w:kern w:val="0"/>
        </w:rPr>
        <w:t> keyword, the name of the function, and any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parameters</w:t>
      </w:r>
      <w:r w:rsidRPr="00712145">
        <w:rPr>
          <w:rFonts w:eastAsiaTheme="minorHAnsi" w:cs="Segoe UI"/>
          <w:color w:val="3E3E40"/>
          <w:kern w:val="0"/>
        </w:rPr>
        <w:t xml:space="preserve"> the function requires. </w:t>
      </w:r>
    </w:p>
    <w:p w14:paraId="15F608AD" w14:textId="77777777" w:rsidR="00BC6C09" w:rsidRPr="00712145" w:rsidRDefault="00BC6C09" w:rsidP="00712145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An optional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comment</w:t>
      </w:r>
      <w:r w:rsidRPr="00712145">
        <w:rPr>
          <w:rFonts w:eastAsiaTheme="minorHAnsi" w:cs="Segoe UI"/>
          <w:color w:val="3E3E40"/>
          <w:kern w:val="0"/>
        </w:rPr>
        <w:t> that explains what the function does.</w:t>
      </w:r>
    </w:p>
    <w:p w14:paraId="3E143D9F" w14:textId="4631812F" w:rsidR="00BC6C09" w:rsidRPr="00712145" w:rsidRDefault="00BC6C09" w:rsidP="00712145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body</w:t>
      </w:r>
      <w:r w:rsidRPr="00712145">
        <w:rPr>
          <w:rFonts w:eastAsiaTheme="minorHAnsi" w:cs="Segoe UI"/>
          <w:color w:val="3E3E40"/>
          <w:kern w:val="0"/>
        </w:rPr>
        <w:t>, which describes the procedures the function carries out. The body is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indented</w:t>
      </w:r>
      <w:r w:rsidRPr="00712145">
        <w:rPr>
          <w:rFonts w:eastAsiaTheme="minorHAnsi" w:cs="Segoe UI"/>
          <w:color w:val="3E3E40"/>
          <w:kern w:val="0"/>
        </w:rPr>
        <w:t>, just like conditional statements.</w:t>
      </w:r>
    </w:p>
    <w:p w14:paraId="4D02BF4D" w14:textId="77777777" w:rsidR="00F96973" w:rsidRPr="00712145" w:rsidRDefault="00F96973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t>A parameter acts as a variable name for a passed in </w:t>
      </w:r>
      <w:r w:rsidRPr="00712145">
        <w:rPr>
          <w:rFonts w:eastAsiaTheme="minorHAnsi" w:cs="Segoe UI"/>
          <w:b/>
          <w:bCs/>
          <w:color w:val="3E3E40"/>
          <w:kern w:val="0"/>
          <w:bdr w:val="none" w:sz="0" w:space="0" w:color="auto" w:frame="1"/>
          <w:shd w:val="clear" w:color="auto" w:fill="FFFFFF"/>
        </w:rPr>
        <w:t>argument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.</w:t>
      </w:r>
    </w:p>
    <w:p w14:paraId="0E8AA2A1" w14:textId="10CDB49D" w:rsidR="00D02141" w:rsidRPr="00712145" w:rsidRDefault="00D02141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t>There is a Python module named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math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that includes a number of useful variables and functions. In order to access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math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, all you need is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import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keyword. When you simply import a module this way, it's called a </w:t>
      </w:r>
      <w:r w:rsidRPr="00712145">
        <w:rPr>
          <w:rFonts w:eastAsiaTheme="minorHAnsi" w:cs="Segoe UI"/>
          <w:b/>
          <w:bCs/>
          <w:color w:val="3E3E40"/>
          <w:kern w:val="0"/>
          <w:bdr w:val="none" w:sz="0" w:space="0" w:color="auto" w:frame="1"/>
          <w:shd w:val="clear" w:color="auto" w:fill="FFFFFF"/>
        </w:rPr>
        <w:t>generic import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.</w:t>
      </w:r>
    </w:p>
    <w:p w14:paraId="718DDEA5" w14:textId="77777777" w:rsidR="00B26999" w:rsidRPr="00712145" w:rsidRDefault="00B26999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import math</w:t>
      </w:r>
    </w:p>
    <w:p w14:paraId="3265BC78" w14:textId="6AA35B32" w:rsidR="00BC6C09" w:rsidRPr="00712145" w:rsidRDefault="00B26999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print </w:t>
      </w:r>
      <w:proofErr w:type="spellStart"/>
      <w:r w:rsidRPr="00712145">
        <w:rPr>
          <w:rFonts w:eastAsiaTheme="minorHAnsi" w:cs="Segoe UI"/>
          <w:color w:val="3E3E40"/>
          <w:kern w:val="0"/>
        </w:rPr>
        <w:t>math.sqrt</w:t>
      </w:r>
      <w:proofErr w:type="spellEnd"/>
      <w:r w:rsidRPr="00712145">
        <w:rPr>
          <w:rFonts w:eastAsiaTheme="minorHAnsi" w:cs="Segoe UI"/>
          <w:color w:val="3E3E40"/>
          <w:kern w:val="0"/>
        </w:rPr>
        <w:t>(25)</w:t>
      </w:r>
    </w:p>
    <w:p w14:paraId="7181C2C5" w14:textId="77777777" w:rsidR="00F7365E" w:rsidRPr="00712145" w:rsidRDefault="00F7365E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Pulling in just a single function from a module is called a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function import</w:t>
      </w:r>
      <w:r w:rsidRPr="00712145">
        <w:rPr>
          <w:rFonts w:asciiTheme="minorHAnsi" w:eastAsiaTheme="minorHAnsi" w:hAnsiTheme="minorHAnsi" w:cs="Segoe UI"/>
          <w:color w:val="3E3E40"/>
        </w:rPr>
        <w:t>, and it's done with 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from</w:t>
      </w:r>
      <w:r w:rsidRPr="00712145">
        <w:rPr>
          <w:rFonts w:asciiTheme="minorHAnsi" w:eastAsiaTheme="minorHAnsi" w:hAnsiTheme="minorHAnsi" w:cs="Segoe UI"/>
          <w:color w:val="3E3E40"/>
        </w:rPr>
        <w:t> keyword:</w:t>
      </w:r>
    </w:p>
    <w:p w14:paraId="1A19FBE0" w14:textId="77777777" w:rsidR="00F7365E" w:rsidRPr="00712145" w:rsidRDefault="00F7365E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from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module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import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function</w:t>
      </w:r>
    </w:p>
    <w:p w14:paraId="1934163E" w14:textId="77777777" w:rsidR="00A5633B" w:rsidRPr="00712145" w:rsidRDefault="00A5633B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from math import </w:t>
      </w:r>
      <w:proofErr w:type="spellStart"/>
      <w:r w:rsidRPr="00712145">
        <w:rPr>
          <w:rFonts w:eastAsiaTheme="minorHAnsi" w:cs="Segoe UI"/>
          <w:color w:val="3E3E40"/>
          <w:kern w:val="0"/>
        </w:rPr>
        <w:t>sqrt</w:t>
      </w:r>
      <w:proofErr w:type="spellEnd"/>
    </w:p>
    <w:p w14:paraId="17EE85BA" w14:textId="7E45FCF8" w:rsidR="00B26999" w:rsidRPr="00712145" w:rsidRDefault="00A5633B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print </w:t>
      </w:r>
      <w:proofErr w:type="spellStart"/>
      <w:r w:rsidRPr="00712145">
        <w:rPr>
          <w:rFonts w:eastAsiaTheme="minorHAnsi" w:cs="Segoe UI"/>
          <w:color w:val="3E3E40"/>
          <w:kern w:val="0"/>
        </w:rPr>
        <w:t>sqrt</w:t>
      </w:r>
      <w:proofErr w:type="spellEnd"/>
      <w:r w:rsidRPr="00712145">
        <w:rPr>
          <w:rFonts w:eastAsiaTheme="minorHAnsi" w:cs="Segoe UI"/>
          <w:color w:val="3E3E40"/>
          <w:kern w:val="0"/>
        </w:rPr>
        <w:t>(25)</w:t>
      </w:r>
    </w:p>
    <w:p w14:paraId="0524764C" w14:textId="2A06A696" w:rsidR="00CE6418" w:rsidRPr="00712145" w:rsidRDefault="00CE6418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 xml:space="preserve">want all of the variables and functions in a module, 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Universal import</w:t>
      </w:r>
      <w:r w:rsidRPr="00712145">
        <w:rPr>
          <w:rFonts w:asciiTheme="minorHAnsi" w:eastAsiaTheme="minorHAnsi" w:hAnsiTheme="minorHAnsi" w:cs="Segoe UI"/>
          <w:color w:val="3E3E40"/>
        </w:rPr>
        <w:t xml:space="preserve"> can handle this for you. </w:t>
      </w:r>
    </w:p>
    <w:p w14:paraId="62DAECFE" w14:textId="77777777" w:rsidR="00CE6418" w:rsidRPr="00712145" w:rsidRDefault="00CE6418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from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module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import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*</w:t>
      </w:r>
    </w:p>
    <w:p w14:paraId="3BFA8D4F" w14:textId="77777777" w:rsidR="00E53CE1" w:rsidRPr="00712145" w:rsidRDefault="00E53CE1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from math import *</w:t>
      </w:r>
    </w:p>
    <w:p w14:paraId="5E06BBFD" w14:textId="160BD95B" w:rsidR="00A5633B" w:rsidRPr="00712145" w:rsidRDefault="00E53CE1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print </w:t>
      </w:r>
      <w:proofErr w:type="spellStart"/>
      <w:r w:rsidRPr="00712145">
        <w:rPr>
          <w:rFonts w:eastAsiaTheme="minorHAnsi" w:cs="Segoe UI"/>
          <w:color w:val="3E3E40"/>
          <w:kern w:val="0"/>
        </w:rPr>
        <w:t>sqrt</w:t>
      </w:r>
      <w:proofErr w:type="spellEnd"/>
      <w:r w:rsidRPr="00712145">
        <w:rPr>
          <w:rFonts w:eastAsiaTheme="minorHAnsi" w:cs="Segoe UI"/>
          <w:color w:val="3E3E40"/>
          <w:kern w:val="0"/>
        </w:rPr>
        <w:t>(25)</w:t>
      </w:r>
    </w:p>
    <w:p w14:paraId="300B5DF1" w14:textId="3F1FA2F2" w:rsidR="0036398E" w:rsidRPr="00712145" w:rsidRDefault="0036398E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t>it's best to stick with either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import module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and type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module.name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or just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 xml:space="preserve">import 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specific variables and functions from various modules as needed.</w:t>
      </w:r>
    </w:p>
    <w:p w14:paraId="35680DF9" w14:textId="77777777" w:rsidR="0036398E" w:rsidRPr="00712145" w:rsidRDefault="0036398E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0BB6B81F" w14:textId="77777777" w:rsidR="005E613D" w:rsidRPr="00712145" w:rsidRDefault="005E613D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t>some of the functions that are built in to Python (no modules required!)</w:t>
      </w:r>
    </w:p>
    <w:p w14:paraId="57F9BA83" w14:textId="77777777" w:rsidR="005E613D" w:rsidRPr="00712145" w:rsidRDefault="005E613D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max(1,2,3)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will return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3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(the largest number in the set of arguments).</w:t>
      </w:r>
    </w:p>
    <w:p w14:paraId="51D572DA" w14:textId="77777777" w:rsidR="005E613D" w:rsidRPr="00712145" w:rsidRDefault="005E613D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min()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then returns the smallest of a given series of arguments.</w:t>
      </w:r>
    </w:p>
    <w:p w14:paraId="4207042F" w14:textId="77777777" w:rsidR="005E613D" w:rsidRPr="00712145" w:rsidRDefault="005E613D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lastRenderedPageBreak/>
        <w:t>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abs()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function returns the </w:t>
      </w:r>
      <w:r w:rsidRPr="00712145">
        <w:rPr>
          <w:rFonts w:eastAsiaTheme="minorHAnsi" w:cs="Segoe UI"/>
          <w:b/>
          <w:bCs/>
          <w:color w:val="3E3E40"/>
          <w:kern w:val="0"/>
          <w:bdr w:val="none" w:sz="0" w:space="0" w:color="auto" w:frame="1"/>
          <w:shd w:val="clear" w:color="auto" w:fill="FFFFFF"/>
        </w:rPr>
        <w:t>absolute value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of the number it takes as an argument</w:t>
      </w:r>
    </w:p>
    <w:p w14:paraId="75188336" w14:textId="793885AC" w:rsidR="005E613D" w:rsidRPr="00712145" w:rsidRDefault="005E613D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type()</w:t>
      </w:r>
      <w:r w:rsidRPr="00712145">
        <w:rPr>
          <w:rFonts w:asciiTheme="minorHAnsi" w:eastAsiaTheme="minorHAnsi" w:hAnsiTheme="minorHAnsi" w:cs="Segoe UI"/>
          <w:color w:val="3E3E40"/>
        </w:rPr>
        <w:t> function returns the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type</w:t>
      </w:r>
      <w:r w:rsidRPr="00712145">
        <w:rPr>
          <w:rFonts w:asciiTheme="minorHAnsi" w:eastAsiaTheme="minorHAnsi" w:hAnsiTheme="minorHAnsi" w:cs="Segoe UI"/>
          <w:color w:val="3E3E40"/>
        </w:rPr>
        <w:t xml:space="preserve"> of the data it receives as an argument. </w:t>
      </w:r>
    </w:p>
    <w:p w14:paraId="086D136B" w14:textId="77777777" w:rsidR="005E613D" w:rsidRPr="00712145" w:rsidRDefault="005E613D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type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42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</w:p>
    <w:p w14:paraId="0CA1420A" w14:textId="77777777" w:rsidR="005E613D" w:rsidRPr="00712145" w:rsidRDefault="005E613D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type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4.2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</w:p>
    <w:p w14:paraId="486EB111" w14:textId="216F2A43" w:rsidR="005E613D" w:rsidRPr="00712145" w:rsidRDefault="005E613D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type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'spam'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)</w:t>
      </w:r>
    </w:p>
    <w:p w14:paraId="598BBC28" w14:textId="77777777" w:rsidR="005E613D" w:rsidRPr="00712145" w:rsidRDefault="005E613D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Python will output:</w:t>
      </w:r>
    </w:p>
    <w:p w14:paraId="40B521C2" w14:textId="77777777" w:rsidR="005E613D" w:rsidRPr="00712145" w:rsidRDefault="005E613D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&lt;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type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</w:t>
      </w:r>
      <w:proofErr w:type="spellStart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int</w:t>
      </w:r>
      <w:proofErr w:type="spellEnd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&gt;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59571571" w14:textId="77777777" w:rsidR="005E613D" w:rsidRPr="00712145" w:rsidRDefault="005E613D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&lt;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type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'float'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&gt;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60BE2258" w14:textId="7CDE6EAF" w:rsidR="005E613D" w:rsidRPr="00712145" w:rsidRDefault="005E613D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&lt;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type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</w:t>
      </w:r>
      <w:proofErr w:type="spellStart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str</w:t>
      </w:r>
      <w:proofErr w:type="spellEnd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&gt;</w:t>
      </w:r>
    </w:p>
    <w:p w14:paraId="2205CB5B" w14:textId="77777777" w:rsidR="005E613D" w:rsidRPr="00712145" w:rsidRDefault="005E613D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4728BB47" w14:textId="52BF29DC" w:rsidR="0054665C" w:rsidRPr="00712145" w:rsidRDefault="0054665C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Lists are a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datatype</w:t>
      </w:r>
      <w:r w:rsidRPr="00712145">
        <w:rPr>
          <w:rFonts w:asciiTheme="minorHAnsi" w:eastAsiaTheme="minorHAnsi" w:hAnsiTheme="minorHAnsi" w:cs="Segoe UI"/>
          <w:color w:val="3E3E40"/>
        </w:rPr>
        <w:t xml:space="preserve"> you can use to store a collection of different pieces of information as a sequence under a single variable name. </w:t>
      </w:r>
    </w:p>
    <w:p w14:paraId="00A57FF8" w14:textId="77777777" w:rsidR="0054665C" w:rsidRPr="00712145" w:rsidRDefault="0054665C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list_name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[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item_1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item_2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]</w:t>
      </w:r>
    </w:p>
    <w:p w14:paraId="682AF328" w14:textId="0AB5CA8C" w:rsidR="0054665C" w:rsidRPr="00712145" w:rsidRDefault="0054665C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A list can also be empty: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empty_list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 xml:space="preserve"> = []</w:t>
      </w:r>
      <w:r w:rsidRPr="00712145">
        <w:rPr>
          <w:rFonts w:asciiTheme="minorHAnsi" w:eastAsiaTheme="minorHAnsi" w:hAnsiTheme="minorHAnsi" w:cs="Segoe UI"/>
          <w:color w:val="3E3E40"/>
        </w:rPr>
        <w:t>.</w:t>
      </w:r>
    </w:p>
    <w:p w14:paraId="5E71D05C" w14:textId="77777777" w:rsidR="00851ABC" w:rsidRPr="00712145" w:rsidRDefault="00851ABC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t>The index appears directly after the list name, in between brackets, like this: 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list_name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[index]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.</w:t>
      </w:r>
    </w:p>
    <w:p w14:paraId="03254FE0" w14:textId="77777777" w:rsidR="004A7DB3" w:rsidRPr="00712145" w:rsidRDefault="004A7DB3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letters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[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'a'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'b'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'c'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] </w:t>
      </w:r>
    </w:p>
    <w:p w14:paraId="4E0E33BB" w14:textId="77777777" w:rsidR="004A7DB3" w:rsidRPr="00712145" w:rsidRDefault="004A7DB3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letters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.</w:t>
      </w:r>
      <w:r w:rsidRPr="00712145">
        <w:rPr>
          <w:rFonts w:eastAsiaTheme="minorHAnsi" w:cs="Courier New"/>
          <w:color w:val="83FFF5"/>
          <w:kern w:val="0"/>
          <w:bdr w:val="none" w:sz="0" w:space="0" w:color="auto" w:frame="1"/>
        </w:rPr>
        <w:t>append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'd'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 </w:t>
      </w:r>
    </w:p>
    <w:p w14:paraId="5CC7E1A4" w14:textId="77777777" w:rsidR="004A7DB3" w:rsidRPr="00712145" w:rsidRDefault="004A7DB3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print </w:t>
      </w:r>
      <w:proofErr w:type="spellStart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len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letters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 </w:t>
      </w:r>
    </w:p>
    <w:p w14:paraId="1956CD21" w14:textId="7B2845EA" w:rsidR="004A7DB3" w:rsidRPr="00712145" w:rsidRDefault="004A7DB3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print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letters</w:t>
      </w:r>
    </w:p>
    <w:p w14:paraId="6BF3E042" w14:textId="77777777" w:rsidR="00B34EEA" w:rsidRPr="00712145" w:rsidRDefault="00B34EE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Sometimes, you only want to access a portion of a list.</w:t>
      </w:r>
    </w:p>
    <w:p w14:paraId="45CFB933" w14:textId="77777777" w:rsidR="00B34EEA" w:rsidRPr="00712145" w:rsidRDefault="00B34EEA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letters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[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'a'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'b'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'c'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'd'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'e'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</w:p>
    <w:p w14:paraId="05EF3BA4" w14:textId="764F558D" w:rsidR="00B34EEA" w:rsidRPr="00712145" w:rsidRDefault="00B34EEA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slice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letters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: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] //print ‘b’, ‘c’</w:t>
      </w:r>
    </w:p>
    <w:p w14:paraId="19B81476" w14:textId="6F785F25" w:rsidR="0054665C" w:rsidRPr="00712145" w:rsidRDefault="0023337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If your list slice includes the very first or last item in a list (or a string), the index for that item doesn't have to be included.</w:t>
      </w:r>
    </w:p>
    <w:p w14:paraId="32FA2350" w14:textId="77777777" w:rsidR="0023337A" w:rsidRPr="00712145" w:rsidRDefault="0023337A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my_list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[: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2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Grabs the first two items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2FCD57CC" w14:textId="41297B9F" w:rsidR="0023337A" w:rsidRPr="00712145" w:rsidRDefault="0023337A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my_list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:]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Grabs the fourth through last items</w:t>
      </w:r>
    </w:p>
    <w:p w14:paraId="044A554A" w14:textId="4A0C5ED2" w:rsidR="0023337A" w:rsidRPr="00712145" w:rsidRDefault="00EF407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print the first index that contains the string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"bat"</w:t>
      </w:r>
      <w:r w:rsidRPr="00712145">
        <w:rPr>
          <w:rFonts w:eastAsiaTheme="minorHAnsi" w:cs="Segoe UI"/>
          <w:color w:val="3E3E40"/>
          <w:kern w:val="0"/>
        </w:rPr>
        <w:t>, which will print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1</w:t>
      </w:r>
      <w:r w:rsidRPr="00712145">
        <w:rPr>
          <w:rFonts w:eastAsiaTheme="minorHAnsi" w:cs="Segoe UI"/>
          <w:color w:val="3E3E40"/>
          <w:kern w:val="0"/>
        </w:rPr>
        <w:t>.</w:t>
      </w:r>
    </w:p>
    <w:p w14:paraId="72056960" w14:textId="77777777" w:rsidR="00EF4078" w:rsidRPr="00712145" w:rsidRDefault="00EF4078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animals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[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"ant"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"bat"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"cat"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] print </w:t>
      </w: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animals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.</w:t>
      </w:r>
      <w:r w:rsidRPr="00712145">
        <w:rPr>
          <w:rFonts w:eastAsiaTheme="minorHAnsi" w:cs="Courier New"/>
          <w:color w:val="83FFF5"/>
          <w:kern w:val="0"/>
          <w:bdr w:val="none" w:sz="0" w:space="0" w:color="auto" w:frame="1"/>
        </w:rPr>
        <w:t>index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"bat"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)</w:t>
      </w:r>
    </w:p>
    <w:p w14:paraId="538C9054" w14:textId="77777777" w:rsidR="00EF4078" w:rsidRPr="00712145" w:rsidRDefault="00EF407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We can also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insert</w:t>
      </w:r>
      <w:r w:rsidRPr="00712145">
        <w:rPr>
          <w:rFonts w:eastAsiaTheme="minorHAnsi" w:cs="Segoe UI"/>
          <w:color w:val="3E3E40"/>
          <w:kern w:val="0"/>
        </w:rPr>
        <w:t> items into a list.</w:t>
      </w:r>
    </w:p>
    <w:p w14:paraId="5289CEE4" w14:textId="77777777" w:rsidR="00EF4078" w:rsidRPr="00712145" w:rsidRDefault="00EF4078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animals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.</w:t>
      </w:r>
      <w:r w:rsidRPr="00712145">
        <w:rPr>
          <w:rFonts w:eastAsiaTheme="minorHAnsi" w:cs="Courier New"/>
          <w:color w:val="83FFF5"/>
          <w:kern w:val="0"/>
          <w:bdr w:val="none" w:sz="0" w:space="0" w:color="auto" w:frame="1"/>
        </w:rPr>
        <w:t>insert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1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"dog"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 print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animals</w:t>
      </w:r>
    </w:p>
    <w:p w14:paraId="7197D789" w14:textId="21F88C3E" w:rsidR="001A5C4B" w:rsidRPr="00712145" w:rsidRDefault="001A5C4B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If you want to do something with every item in the list, you can use a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for</w:t>
      </w:r>
      <w:r w:rsidRPr="00712145">
        <w:rPr>
          <w:rFonts w:asciiTheme="minorHAnsi" w:eastAsiaTheme="minorHAnsi" w:hAnsiTheme="minorHAnsi" w:cs="Segoe UI"/>
          <w:color w:val="3E3E40"/>
        </w:rPr>
        <w:t xml:space="preserve"> loop. </w:t>
      </w:r>
    </w:p>
    <w:p w14:paraId="693499AE" w14:textId="77777777" w:rsidR="001A5C4B" w:rsidRPr="00712145" w:rsidRDefault="001A5C4B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lastRenderedPageBreak/>
        <w:t>for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variable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list_name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Do stuff!</w:t>
      </w:r>
    </w:p>
    <w:p w14:paraId="57A5970F" w14:textId="77777777" w:rsidR="004B7C93" w:rsidRPr="00712145" w:rsidRDefault="004B7C93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If your list is a jumbled mess, you may need to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sort()</w:t>
      </w:r>
      <w:r w:rsidRPr="00712145">
        <w:rPr>
          <w:rFonts w:asciiTheme="minorHAnsi" w:eastAsiaTheme="minorHAnsi" w:hAnsiTheme="minorHAnsi" w:cs="Segoe UI"/>
          <w:color w:val="3E3E40"/>
        </w:rPr>
        <w:t>it.</w:t>
      </w:r>
    </w:p>
    <w:p w14:paraId="688C03C2" w14:textId="77777777" w:rsidR="004B7C93" w:rsidRPr="00712145" w:rsidRDefault="004B7C93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animals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[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"cat"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"ant"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"bat"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</w:p>
    <w:p w14:paraId="06A0F963" w14:textId="5E791D8A" w:rsidR="004B7C93" w:rsidRPr="00712145" w:rsidRDefault="004B7C93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animals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sort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()</w:t>
      </w:r>
    </w:p>
    <w:p w14:paraId="4B441E90" w14:textId="77777777" w:rsidR="00392BFB" w:rsidRPr="00712145" w:rsidRDefault="00392BFB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15F581EA" w14:textId="77777777" w:rsidR="00392BFB" w:rsidRPr="00712145" w:rsidRDefault="00392BFB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A dictionary is similar to a list, but you access values by looking up a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key</w:t>
      </w:r>
      <w:r w:rsidRPr="00712145">
        <w:rPr>
          <w:rFonts w:eastAsiaTheme="minorHAnsi" w:cs="Segoe UI"/>
          <w:color w:val="3E3E40"/>
          <w:kern w:val="0"/>
        </w:rPr>
        <w:t> instead of an index. A key can be any string or number. Dictionaries are enclosed in curly braces, like so:</w:t>
      </w:r>
    </w:p>
    <w:p w14:paraId="0685A60F" w14:textId="77777777" w:rsidR="00392BFB" w:rsidRPr="00712145" w:rsidRDefault="00392BFB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d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{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'key1'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: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1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'key2'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: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2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'key3'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: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3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}</w:t>
      </w:r>
    </w:p>
    <w:p w14:paraId="287C8AE2" w14:textId="77777777" w:rsidR="002728D2" w:rsidRPr="00712145" w:rsidRDefault="002728D2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Accessing dictionary values by key is just like accessing list values by index:</w:t>
      </w:r>
    </w:p>
    <w:p w14:paraId="4CE8D3CC" w14:textId="77777777" w:rsidR="002728D2" w:rsidRPr="00712145" w:rsidRDefault="002728D2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residents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'Puffin'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]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Gets the value 104</w:t>
      </w:r>
    </w:p>
    <w:p w14:paraId="1927E8E7" w14:textId="77777777" w:rsidR="00492AAE" w:rsidRPr="00712145" w:rsidRDefault="00492AAE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add new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key/value pairs</w:t>
      </w:r>
      <w:r w:rsidRPr="00712145">
        <w:rPr>
          <w:rFonts w:asciiTheme="minorHAnsi" w:eastAsiaTheme="minorHAnsi" w:hAnsiTheme="minorHAnsi" w:cs="Segoe UI"/>
          <w:color w:val="3E3E40"/>
        </w:rPr>
        <w:t> to the dictionary after it is created like so:</w:t>
      </w:r>
    </w:p>
    <w:p w14:paraId="2B1E92E0" w14:textId="77777777" w:rsidR="00492AAE" w:rsidRPr="00712145" w:rsidRDefault="00492AAE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dict_name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new_key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=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new_value</w:t>
      </w:r>
      <w:proofErr w:type="spellEnd"/>
    </w:p>
    <w:p w14:paraId="17DDC5AD" w14:textId="77777777" w:rsidR="00492AAE" w:rsidRPr="00712145" w:rsidRDefault="00492AAE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t>An empty pair of curly braces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{}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is an empty dictionary, just like an empty pair of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[]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is an empty list.</w:t>
      </w:r>
    </w:p>
    <w:p w14:paraId="4CA5DEC3" w14:textId="125FB8FB" w:rsidR="00492AAE" w:rsidRPr="00712145" w:rsidRDefault="00492AAE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t>The length 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len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()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of a dictionary is the number of key-value pairs it has. Each pair counts only once, even if the value is a list. (That's right: you can put lists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  <w:shd w:val="clear" w:color="auto" w:fill="FFFFFF"/>
        </w:rPr>
        <w:t xml:space="preserve">inside 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dictionaries!)</w:t>
      </w:r>
    </w:p>
    <w:p w14:paraId="597AB3CF" w14:textId="77777777" w:rsidR="00DB53B0" w:rsidRPr="00712145" w:rsidRDefault="00DB53B0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Items can be removed from a dictionary with 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del</w:t>
      </w:r>
      <w:r w:rsidRPr="00712145">
        <w:rPr>
          <w:rFonts w:asciiTheme="minorHAnsi" w:eastAsiaTheme="minorHAnsi" w:hAnsiTheme="minorHAnsi" w:cs="Segoe UI"/>
          <w:color w:val="3E3E40"/>
        </w:rPr>
        <w:t> command:</w:t>
      </w:r>
    </w:p>
    <w:p w14:paraId="5351031C" w14:textId="77777777" w:rsidR="00DB53B0" w:rsidRPr="00712145" w:rsidRDefault="00DB53B0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del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dict_name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key_name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]</w:t>
      </w:r>
    </w:p>
    <w:p w14:paraId="65F12D20" w14:textId="77777777" w:rsidR="00DB53B0" w:rsidRPr="00712145" w:rsidRDefault="00DB53B0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will remove the key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key_name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> and its associated value from the dictionary.</w:t>
      </w:r>
    </w:p>
    <w:p w14:paraId="0631B810" w14:textId="77777777" w:rsidR="00DB53B0" w:rsidRPr="00712145" w:rsidRDefault="00DB53B0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A new value can be associated with a key by assigning a value to the key, like so:</w:t>
      </w:r>
    </w:p>
    <w:p w14:paraId="3C6EF5B6" w14:textId="77777777" w:rsidR="00DB53B0" w:rsidRPr="00712145" w:rsidRDefault="00DB53B0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dict_name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key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=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new_value</w:t>
      </w:r>
      <w:proofErr w:type="spellEnd"/>
    </w:p>
    <w:p w14:paraId="2102D677" w14:textId="77777777" w:rsidR="00DB06E8" w:rsidRPr="00712145" w:rsidRDefault="00DB06E8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Sometimes you need to remove something from a list.</w:t>
      </w:r>
    </w:p>
    <w:p w14:paraId="7525A5D7" w14:textId="77777777" w:rsidR="005E5440" w:rsidRPr="00712145" w:rsidRDefault="00DB06E8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beatles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[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"john"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,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proofErr w:type="spellStart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paul</w:t>
      </w:r>
      <w:proofErr w:type="spellEnd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,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proofErr w:type="spellStart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george</w:t>
      </w:r>
      <w:proofErr w:type="spellEnd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,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proofErr w:type="spellStart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ringo</w:t>
      </w:r>
      <w:proofErr w:type="spellEnd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,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proofErr w:type="spellStart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stuart</w:t>
      </w:r>
      <w:proofErr w:type="spellEnd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</w:p>
    <w:p w14:paraId="04EA641F" w14:textId="40580EA2" w:rsidR="00DB06E8" w:rsidRPr="00712145" w:rsidRDefault="00DB06E8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beatles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remove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proofErr w:type="spellStart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stuart</w:t>
      </w:r>
      <w:proofErr w:type="spellEnd"/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)</w:t>
      </w:r>
    </w:p>
    <w:p w14:paraId="50403BD4" w14:textId="6E73DB41" w:rsidR="00392BFB" w:rsidRPr="00712145" w:rsidRDefault="00680CDB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 key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"fish"</w:t>
      </w:r>
      <w:r w:rsidRPr="00712145">
        <w:rPr>
          <w:rFonts w:eastAsiaTheme="minorHAnsi" w:cs="Segoe UI"/>
          <w:color w:val="3E3E40"/>
          <w:kern w:val="0"/>
        </w:rPr>
        <w:t> has a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list</w:t>
      </w:r>
      <w:r w:rsidRPr="00712145">
        <w:rPr>
          <w:rFonts w:eastAsiaTheme="minorHAnsi" w:cs="Segoe UI"/>
          <w:color w:val="3E3E40"/>
          <w:kern w:val="0"/>
        </w:rPr>
        <w:t>, the key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"cash"</w:t>
      </w:r>
      <w:r w:rsidRPr="00712145">
        <w:rPr>
          <w:rFonts w:eastAsiaTheme="minorHAnsi" w:cs="Segoe UI"/>
          <w:color w:val="3E3E40"/>
          <w:kern w:val="0"/>
        </w:rPr>
        <w:t> has an </w:t>
      </w:r>
      <w:proofErr w:type="spellStart"/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int</w:t>
      </w:r>
      <w:proofErr w:type="spellEnd"/>
      <w:r w:rsidRPr="00712145">
        <w:rPr>
          <w:rFonts w:eastAsiaTheme="minorHAnsi" w:cs="Segoe UI"/>
          <w:color w:val="3E3E40"/>
          <w:kern w:val="0"/>
        </w:rPr>
        <w:t>, and the key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"luck"</w:t>
      </w:r>
      <w:r w:rsidRPr="00712145">
        <w:rPr>
          <w:rFonts w:eastAsiaTheme="minorHAnsi" w:cs="Segoe UI"/>
          <w:color w:val="3E3E40"/>
          <w:kern w:val="0"/>
        </w:rPr>
        <w:t> has a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string</w:t>
      </w:r>
      <w:r w:rsidRPr="00712145">
        <w:rPr>
          <w:rFonts w:eastAsiaTheme="minorHAnsi" w:cs="Segoe UI"/>
          <w:color w:val="3E3E40"/>
          <w:kern w:val="0"/>
        </w:rPr>
        <w:t>.</w:t>
      </w:r>
    </w:p>
    <w:p w14:paraId="7034BEB2" w14:textId="77777777" w:rsidR="00680CDB" w:rsidRPr="00712145" w:rsidRDefault="00FA2D80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my_dict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{ </w:t>
      </w:r>
    </w:p>
    <w:p w14:paraId="6B0CD72F" w14:textId="77777777" w:rsidR="00680CDB" w:rsidRPr="00712145" w:rsidRDefault="00680CDB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ab/>
      </w:r>
      <w:r w:rsidR="00FA2D80"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"fish"</w:t>
      </w:r>
      <w:r w:rsidR="00FA2D80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: [</w:t>
      </w:r>
      <w:r w:rsidR="00FA2D80"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"c"</w:t>
      </w:r>
      <w:r w:rsidR="00FA2D80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="00FA2D80"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"a"</w:t>
      </w:r>
      <w:r w:rsidR="00FA2D80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="00FA2D80"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"r"</w:t>
      </w:r>
      <w:r w:rsidR="00FA2D80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="00FA2D80"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"p"</w:t>
      </w:r>
      <w:r w:rsidR="00FA2D80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], </w:t>
      </w:r>
    </w:p>
    <w:p w14:paraId="712D18C9" w14:textId="77777777" w:rsidR="00680CDB" w:rsidRPr="00712145" w:rsidRDefault="00680CDB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ab/>
      </w:r>
      <w:r w:rsidR="00FA2D80"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"cash"</w:t>
      </w:r>
      <w:r w:rsidR="00FA2D80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: -</w:t>
      </w:r>
      <w:r w:rsidR="00FA2D80"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4483</w:t>
      </w:r>
      <w:r w:rsidR="00FA2D80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</w:p>
    <w:p w14:paraId="76D9C105" w14:textId="77777777" w:rsidR="00680CDB" w:rsidRPr="00712145" w:rsidRDefault="00680CDB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ab/>
      </w:r>
      <w:r w:rsidR="00FA2D80"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"luck"</w:t>
      </w:r>
      <w:r w:rsidR="00FA2D80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: </w:t>
      </w:r>
      <w:r w:rsidR="00FA2D80"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"good"</w:t>
      </w:r>
      <w:r w:rsidR="00FA2D80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} </w:t>
      </w:r>
    </w:p>
    <w:p w14:paraId="3AB11C84" w14:textId="1ACEE4D0" w:rsidR="00FA2D80" w:rsidRPr="00712145" w:rsidRDefault="00FA2D80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print </w:t>
      </w: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my_dict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[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"fish"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][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0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]</w:t>
      </w:r>
    </w:p>
    <w:p w14:paraId="0A54F429" w14:textId="77777777" w:rsidR="00EF4078" w:rsidRPr="00712145" w:rsidRDefault="00EF407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2D17031A" w14:textId="77777777" w:rsidR="002F5DA8" w:rsidRPr="00712145" w:rsidRDefault="002F5DA8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lastRenderedPageBreak/>
        <w:t>So running the following:</w:t>
      </w:r>
    </w:p>
    <w:p w14:paraId="04BDBF3E" w14:textId="77777777" w:rsidR="002F5DA8" w:rsidRPr="00712145" w:rsidRDefault="002F5DA8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for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item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[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21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]: </w:t>
      </w:r>
    </w:p>
    <w:p w14:paraId="66DEBC35" w14:textId="0773DAE4" w:rsidR="002F5DA8" w:rsidRPr="00712145" w:rsidRDefault="002F5DA8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item</w:t>
      </w:r>
    </w:p>
    <w:p w14:paraId="09E72D33" w14:textId="77777777" w:rsidR="002F5DA8" w:rsidRPr="00712145" w:rsidRDefault="002F5DA8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would print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1</w:t>
      </w:r>
      <w:r w:rsidRPr="00712145">
        <w:rPr>
          <w:rFonts w:asciiTheme="minorHAnsi" w:eastAsiaTheme="minorHAnsi" w:hAnsiTheme="minorHAnsi" w:cs="Segoe UI"/>
          <w:color w:val="3E3E40"/>
        </w:rPr>
        <w:t>, then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3</w:t>
      </w:r>
      <w:r w:rsidRPr="00712145">
        <w:rPr>
          <w:rFonts w:asciiTheme="minorHAnsi" w:eastAsiaTheme="minorHAnsi" w:hAnsiTheme="minorHAnsi" w:cs="Segoe UI"/>
          <w:color w:val="3E3E40"/>
        </w:rPr>
        <w:t>, and then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21</w:t>
      </w:r>
      <w:r w:rsidRPr="00712145">
        <w:rPr>
          <w:rFonts w:asciiTheme="minorHAnsi" w:eastAsiaTheme="minorHAnsi" w:hAnsiTheme="minorHAnsi" w:cs="Segoe UI"/>
          <w:color w:val="3E3E40"/>
        </w:rPr>
        <w:t>.</w:t>
      </w:r>
    </w:p>
    <w:p w14:paraId="5F51D639" w14:textId="77777777" w:rsidR="00B310BA" w:rsidRPr="00712145" w:rsidRDefault="00B310B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You can also use a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for</w:t>
      </w:r>
      <w:r w:rsidRPr="00712145">
        <w:rPr>
          <w:rFonts w:asciiTheme="minorHAnsi" w:eastAsiaTheme="minorHAnsi" w:hAnsiTheme="minorHAnsi" w:cs="Segoe UI"/>
          <w:color w:val="3E3E40"/>
        </w:rPr>
        <w:t> loop on a dictionary to loop through its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keys</w:t>
      </w:r>
      <w:r w:rsidRPr="00712145">
        <w:rPr>
          <w:rFonts w:asciiTheme="minorHAnsi" w:eastAsiaTheme="minorHAnsi" w:hAnsiTheme="minorHAnsi" w:cs="Segoe UI"/>
          <w:color w:val="3E3E40"/>
        </w:rPr>
        <w:t> with the following:</w:t>
      </w:r>
    </w:p>
    <w:p w14:paraId="457EC38B" w14:textId="77777777" w:rsidR="00B310BA" w:rsidRPr="00712145" w:rsidRDefault="00B310BA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{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"foo"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: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"bar"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} </w:t>
      </w:r>
    </w:p>
    <w:p w14:paraId="18AB114C" w14:textId="77777777" w:rsidR="00B310BA" w:rsidRPr="00712145" w:rsidRDefault="00B310BA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for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key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</w:p>
    <w:p w14:paraId="6194386C" w14:textId="61A1746F" w:rsidR="00B310BA" w:rsidRPr="00712145" w:rsidRDefault="00B310BA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key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prints "bar"</w:t>
      </w:r>
    </w:p>
    <w:p w14:paraId="0E4580C5" w14:textId="62F6314D" w:rsidR="00B310BA" w:rsidRPr="00712145" w:rsidRDefault="00B310B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Note that dictionaries are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unordered</w:t>
      </w:r>
      <w:r w:rsidRPr="00712145">
        <w:rPr>
          <w:rFonts w:asciiTheme="minorHAnsi" w:eastAsiaTheme="minorHAnsi" w:hAnsiTheme="minorHAnsi" w:cs="Segoe UI"/>
          <w:color w:val="3E3E40"/>
        </w:rPr>
        <w:t>, meaning that any time you loop through a dictionary, you will go through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every</w:t>
      </w:r>
      <w:r w:rsidRPr="00712145">
        <w:rPr>
          <w:rFonts w:asciiTheme="minorHAnsi" w:eastAsiaTheme="minorHAnsi" w:hAnsiTheme="minorHAnsi" w:cs="Segoe UI"/>
          <w:color w:val="3E3E40"/>
        </w:rPr>
        <w:t> key,</w:t>
      </w:r>
      <w:r w:rsidR="00E1105D" w:rsidRPr="00712145">
        <w:rPr>
          <w:rFonts w:asciiTheme="minorHAnsi" w:eastAsiaTheme="minorHAnsi" w:hAnsiTheme="minorHAnsi" w:cs="Segoe UI"/>
          <w:color w:val="3E3E40"/>
        </w:rPr>
        <w:t xml:space="preserve"> and print every value,</w:t>
      </w:r>
      <w:r w:rsidRPr="00712145">
        <w:rPr>
          <w:rFonts w:asciiTheme="minorHAnsi" w:eastAsiaTheme="minorHAnsi" w:hAnsiTheme="minorHAnsi" w:cs="Segoe UI"/>
          <w:color w:val="3E3E40"/>
        </w:rPr>
        <w:t xml:space="preserve"> but you are not guaranteed to get them in any particular order.</w:t>
      </w:r>
    </w:p>
    <w:p w14:paraId="0B1D16E9" w14:textId="77777777" w:rsidR="00651D3B" w:rsidRPr="00712145" w:rsidRDefault="00651D3B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for letter in "</w:t>
      </w:r>
      <w:proofErr w:type="spellStart"/>
      <w:r w:rsidRPr="00712145">
        <w:rPr>
          <w:rFonts w:eastAsiaTheme="minorHAnsi" w:cs="Segoe UI"/>
          <w:color w:val="3E3E40"/>
          <w:kern w:val="0"/>
        </w:rPr>
        <w:t>Codecademy</w:t>
      </w:r>
      <w:proofErr w:type="spellEnd"/>
      <w:r w:rsidRPr="00712145">
        <w:rPr>
          <w:rFonts w:eastAsiaTheme="minorHAnsi" w:cs="Segoe UI"/>
          <w:color w:val="3E3E40"/>
          <w:kern w:val="0"/>
        </w:rPr>
        <w:t>":</w:t>
      </w:r>
    </w:p>
    <w:p w14:paraId="18FA369F" w14:textId="7604A050" w:rsidR="002F5DA8" w:rsidRPr="00712145" w:rsidRDefault="00651D3B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print letter</w:t>
      </w:r>
    </w:p>
    <w:p w14:paraId="15F4B823" w14:textId="77777777" w:rsidR="00C700F6" w:rsidRPr="00712145" w:rsidRDefault="00C700F6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Now that you have all of your product info, you should print out all of your inventory information.</w:t>
      </w:r>
    </w:p>
    <w:p w14:paraId="60BF2CE0" w14:textId="77777777" w:rsidR="00C700F6" w:rsidRPr="00712145" w:rsidRDefault="00C700F6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once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{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'a'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: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1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'b'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: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2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} </w:t>
      </w:r>
    </w:p>
    <w:p w14:paraId="4D46D0B2" w14:textId="77777777" w:rsidR="00C700F6" w:rsidRPr="00712145" w:rsidRDefault="00C700F6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twice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{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'a'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: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2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'b'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: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4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} </w:t>
      </w:r>
    </w:p>
    <w:p w14:paraId="78E85749" w14:textId="77777777" w:rsidR="00C700F6" w:rsidRPr="00712145" w:rsidRDefault="00C700F6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for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key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in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once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: </w:t>
      </w:r>
    </w:p>
    <w:p w14:paraId="058B9884" w14:textId="77777777" w:rsidR="00C700F6" w:rsidRPr="00712145" w:rsidRDefault="00C700F6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ab/>
        <w:t xml:space="preserve">print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"Once: %s"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%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once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[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key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] </w:t>
      </w:r>
    </w:p>
    <w:p w14:paraId="6848DEF2" w14:textId="173B3473" w:rsidR="00C700F6" w:rsidRPr="00712145" w:rsidRDefault="00C700F6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ab/>
        <w:t xml:space="preserve">print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"Twice: %s"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%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twice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[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key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]</w:t>
      </w:r>
    </w:p>
    <w:p w14:paraId="4E9DD326" w14:textId="77777777" w:rsidR="00C700F6" w:rsidRPr="00712145" w:rsidRDefault="00C700F6" w:rsidP="00712145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In the above example, we create two dictionaries,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once</w:t>
      </w:r>
      <w:r w:rsidRPr="00712145">
        <w:rPr>
          <w:rFonts w:eastAsiaTheme="minorHAnsi" w:cs="Segoe UI"/>
          <w:color w:val="3E3E40"/>
          <w:kern w:val="0"/>
        </w:rPr>
        <w:t> and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twice</w:t>
      </w:r>
      <w:r w:rsidRPr="00712145">
        <w:rPr>
          <w:rFonts w:eastAsiaTheme="minorHAnsi" w:cs="Segoe UI"/>
          <w:color w:val="3E3E40"/>
          <w:kern w:val="0"/>
        </w:rPr>
        <w:t>, that have the same keys.</w:t>
      </w:r>
    </w:p>
    <w:p w14:paraId="17BA4A40" w14:textId="638F18BA" w:rsidR="00C700F6" w:rsidRPr="00712145" w:rsidRDefault="00C700F6" w:rsidP="00712145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Because we know that they have the same keys, we can loop through one dictionary and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 xml:space="preserve">print </w:t>
      </w:r>
      <w:r w:rsidRPr="00712145">
        <w:rPr>
          <w:rFonts w:eastAsiaTheme="minorHAnsi" w:cs="Segoe UI"/>
          <w:color w:val="3E3E40"/>
          <w:kern w:val="0"/>
        </w:rPr>
        <w:t>values from both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once</w:t>
      </w:r>
      <w:r w:rsidRPr="00712145">
        <w:rPr>
          <w:rFonts w:eastAsiaTheme="minorHAnsi" w:cs="Segoe UI"/>
          <w:color w:val="3E3E40"/>
          <w:kern w:val="0"/>
        </w:rPr>
        <w:t> and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twice</w:t>
      </w:r>
      <w:r w:rsidRPr="00712145">
        <w:rPr>
          <w:rFonts w:eastAsiaTheme="minorHAnsi" w:cs="Segoe UI"/>
          <w:color w:val="3E3E40"/>
          <w:kern w:val="0"/>
        </w:rPr>
        <w:t>.</w:t>
      </w:r>
    </w:p>
    <w:p w14:paraId="6265894E" w14:textId="77777777" w:rsidR="00F91F42" w:rsidRPr="00712145" w:rsidRDefault="00F91F42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float(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5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 /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2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939598"/>
          <w:kern w:val="0"/>
          <w:bdr w:val="none" w:sz="0" w:space="0" w:color="auto" w:frame="1"/>
        </w:rPr>
        <w:t># 2.5</w:t>
      </w:r>
    </w:p>
    <w:p w14:paraId="7B0C7837" w14:textId="77777777" w:rsidR="00F91F42" w:rsidRPr="00712145" w:rsidRDefault="00F91F42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To divide two integers and end up with a float, you must first use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float()</w:t>
      </w:r>
      <w:r w:rsidRPr="00712145">
        <w:rPr>
          <w:rFonts w:eastAsiaTheme="minorHAnsi" w:cs="Segoe UI"/>
          <w:color w:val="3E3E40"/>
          <w:kern w:val="0"/>
        </w:rPr>
        <w:t> to convert one of the integers to a float.</w:t>
      </w:r>
    </w:p>
    <w:p w14:paraId="5F9B9A2C" w14:textId="77777777" w:rsidR="006E0138" w:rsidRPr="00712145" w:rsidRDefault="006E0138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return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0.9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*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average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cost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[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"apples"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]) + \ </w:t>
      </w:r>
    </w:p>
    <w:p w14:paraId="00410F8E" w14:textId="6F766804" w:rsidR="006E0138" w:rsidRPr="00712145" w:rsidRDefault="006E0138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0.1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*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average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cost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[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"bananas"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])</w:t>
      </w:r>
    </w:p>
    <w:p w14:paraId="2A871BB1" w14:textId="48AC5640" w:rsidR="00651D3B" w:rsidRPr="00712145" w:rsidRDefault="006E013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\</w:t>
      </w:r>
      <w:r w:rsidRPr="00712145">
        <w:rPr>
          <w:rFonts w:eastAsiaTheme="minorHAnsi" w:cs="Segoe UI"/>
          <w:color w:val="3E3E40"/>
          <w:kern w:val="0"/>
        </w:rPr>
        <w:t> character is a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continuation character</w:t>
      </w:r>
      <w:r w:rsidRPr="00712145">
        <w:rPr>
          <w:rFonts w:eastAsiaTheme="minorHAnsi" w:cs="Segoe UI"/>
          <w:color w:val="3E3E40"/>
          <w:kern w:val="0"/>
        </w:rPr>
        <w:t>. The following line is considered a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continuation</w:t>
      </w:r>
      <w:r w:rsidRPr="00712145">
        <w:rPr>
          <w:rFonts w:eastAsiaTheme="minorHAnsi" w:cs="Segoe UI"/>
          <w:color w:val="3E3E40"/>
          <w:kern w:val="0"/>
        </w:rPr>
        <w:t> of the current line.</w:t>
      </w:r>
    </w:p>
    <w:p w14:paraId="6DD00256" w14:textId="77777777" w:rsidR="00D14133" w:rsidRPr="00712145" w:rsidRDefault="00D14133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42DDFE9E" w14:textId="77777777" w:rsidR="005B69D6" w:rsidRPr="00712145" w:rsidRDefault="005B69D6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lastRenderedPageBreak/>
        <w:t>.append()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elements to the end of a list.</w:t>
      </w:r>
    </w:p>
    <w:p w14:paraId="54B39CB3" w14:textId="77777777" w:rsidR="005B69D6" w:rsidRPr="00712145" w:rsidRDefault="005B69D6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For a list called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n</w:t>
      </w:r>
      <w:r w:rsidRPr="00712145">
        <w:rPr>
          <w:rFonts w:asciiTheme="minorHAnsi" w:eastAsiaTheme="minorHAnsi" w:hAnsiTheme="minorHAnsi" w:cs="Segoe UI"/>
          <w:color w:val="3E3E40"/>
        </w:rPr>
        <w:t>:</w:t>
      </w:r>
    </w:p>
    <w:p w14:paraId="098F66F5" w14:textId="77777777" w:rsidR="005B69D6" w:rsidRPr="00712145" w:rsidRDefault="005B69D6" w:rsidP="00712145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eastAsiaTheme="minorHAnsi" w:hAnsiTheme="minorHAnsi" w:cs="Segoe UI"/>
          <w:color w:val="3E3E40"/>
        </w:rPr>
      </w:pP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n.pop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(index)</w:t>
      </w:r>
      <w:r w:rsidRPr="00712145">
        <w:rPr>
          <w:rFonts w:asciiTheme="minorHAnsi" w:eastAsiaTheme="minorHAnsi" w:hAnsiTheme="minorHAnsi" w:cs="Segoe UI"/>
          <w:color w:val="3E3E40"/>
        </w:rPr>
        <w:t> will remove the item at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index</w:t>
      </w:r>
      <w:r w:rsidRPr="00712145">
        <w:rPr>
          <w:rFonts w:asciiTheme="minorHAnsi" w:eastAsiaTheme="minorHAnsi" w:hAnsiTheme="minorHAnsi" w:cs="Segoe UI"/>
          <w:color w:val="3E3E40"/>
        </w:rPr>
        <w:t>from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 xml:space="preserve"> the list and return it to you:</w:t>
      </w:r>
    </w:p>
    <w:p w14:paraId="5D6D7601" w14:textId="77777777" w:rsidR="005B69D6" w:rsidRPr="00712145" w:rsidRDefault="005B69D6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[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5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pop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Returns 3 (the item at index 1)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prints [1, 5]</w:t>
      </w:r>
    </w:p>
    <w:p w14:paraId="4B54FC9F" w14:textId="77777777" w:rsidR="005B69D6" w:rsidRPr="00712145" w:rsidRDefault="005B69D6" w:rsidP="00712145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eastAsiaTheme="minorHAnsi" w:hAnsiTheme="minorHAnsi" w:cs="Segoe UI"/>
          <w:color w:val="3E3E40"/>
        </w:rPr>
      </w:pP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n.remove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(item)</w:t>
      </w:r>
      <w:r w:rsidRPr="00712145">
        <w:rPr>
          <w:rFonts w:asciiTheme="minorHAnsi" w:eastAsiaTheme="minorHAnsi" w:hAnsiTheme="minorHAnsi" w:cs="Segoe UI"/>
          <w:color w:val="3E3E40"/>
        </w:rPr>
        <w:t> will remove the actual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item</w:t>
      </w:r>
      <w:r w:rsidRPr="00712145">
        <w:rPr>
          <w:rFonts w:asciiTheme="minorHAnsi" w:eastAsiaTheme="minorHAnsi" w:hAnsiTheme="minorHAnsi" w:cs="Segoe UI"/>
          <w:color w:val="3E3E40"/>
        </w:rPr>
        <w:t> if it finds it:</w:t>
      </w:r>
    </w:p>
    <w:p w14:paraId="53FB574F" w14:textId="1D63C6DA" w:rsidR="005B69D6" w:rsidRPr="00712145" w:rsidRDefault="005B69D6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remove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Removes 1 from the list,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NOT the item at index 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prints [3, 5]</w:t>
      </w:r>
    </w:p>
    <w:p w14:paraId="6516F9A3" w14:textId="77777777" w:rsidR="005B69D6" w:rsidRPr="00712145" w:rsidRDefault="005B69D6" w:rsidP="00712145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del(n[1])</w:t>
      </w:r>
      <w:r w:rsidRPr="00712145">
        <w:rPr>
          <w:rFonts w:asciiTheme="minorHAnsi" w:eastAsiaTheme="minorHAnsi" w:hAnsiTheme="minorHAnsi" w:cs="Segoe UI"/>
          <w:color w:val="3E3E40"/>
        </w:rPr>
        <w:t> is like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.pop</w:t>
      </w:r>
      <w:r w:rsidRPr="00712145">
        <w:rPr>
          <w:rFonts w:asciiTheme="minorHAnsi" w:eastAsiaTheme="minorHAnsi" w:hAnsiTheme="minorHAnsi" w:cs="Segoe UI"/>
          <w:color w:val="3E3E40"/>
        </w:rPr>
        <w:t> in that it will remove the item at the given index, but it won't return it:</w:t>
      </w:r>
    </w:p>
    <w:p w14:paraId="3D73C545" w14:textId="77777777" w:rsidR="005B69D6" w:rsidRPr="00712145" w:rsidRDefault="005B69D6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del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])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Doesn't return anything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prints [1, 5]</w:t>
      </w:r>
    </w:p>
    <w:p w14:paraId="0D26E830" w14:textId="77777777" w:rsidR="00FD6C9D" w:rsidRPr="00712145" w:rsidRDefault="00FD6C9D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EBFAF7"/>
        </w:rPr>
        <w:t>using a list as an argument in a function is essentially the same as using just a number or string!</w:t>
      </w:r>
    </w:p>
    <w:p w14:paraId="7DD7EB54" w14:textId="77777777" w:rsidR="0047228F" w:rsidRPr="00712145" w:rsidRDefault="0047228F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 Python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range()</w:t>
      </w:r>
      <w:r w:rsidRPr="00712145">
        <w:rPr>
          <w:rFonts w:eastAsiaTheme="minorHAnsi" w:cs="Segoe UI"/>
          <w:color w:val="3E3E40"/>
          <w:kern w:val="0"/>
        </w:rPr>
        <w:t> function is just a shortcut for generating a list, so you can use ranges in all the same places you can use lists.</w:t>
      </w:r>
    </w:p>
    <w:p w14:paraId="5F6BE1E6" w14:textId="77777777" w:rsidR="0047228F" w:rsidRPr="00712145" w:rsidRDefault="0047228F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range(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6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 </w:t>
      </w:r>
      <w:r w:rsidRPr="00712145">
        <w:rPr>
          <w:rFonts w:eastAsiaTheme="minorHAnsi" w:cs="Courier New"/>
          <w:color w:val="939598"/>
          <w:kern w:val="0"/>
          <w:bdr w:val="none" w:sz="0" w:space="0" w:color="auto" w:frame="1"/>
        </w:rPr>
        <w:t># =&gt; [0, 1, 2, 3, 4, 5]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range(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1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6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 </w:t>
      </w:r>
      <w:r w:rsidRPr="00712145">
        <w:rPr>
          <w:rFonts w:eastAsiaTheme="minorHAnsi" w:cs="Courier New"/>
          <w:color w:val="939598"/>
          <w:kern w:val="0"/>
          <w:bdr w:val="none" w:sz="0" w:space="0" w:color="auto" w:frame="1"/>
        </w:rPr>
        <w:t># =&gt; [1, 2, 3, 4, 5]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range(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1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6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3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 </w:t>
      </w:r>
      <w:r w:rsidRPr="00712145">
        <w:rPr>
          <w:rFonts w:eastAsiaTheme="minorHAnsi" w:cs="Courier New"/>
          <w:color w:val="939598"/>
          <w:kern w:val="0"/>
          <w:bdr w:val="none" w:sz="0" w:space="0" w:color="auto" w:frame="1"/>
        </w:rPr>
        <w:t># =&gt; [1, 4]</w:t>
      </w:r>
    </w:p>
    <w:p w14:paraId="48C617D6" w14:textId="77777777" w:rsidR="0047228F" w:rsidRPr="00712145" w:rsidRDefault="0047228F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range</w:t>
      </w:r>
      <w:r w:rsidRPr="00712145">
        <w:rPr>
          <w:rFonts w:eastAsiaTheme="minorHAnsi" w:cs="Segoe UI"/>
          <w:color w:val="3E3E40"/>
          <w:kern w:val="0"/>
        </w:rPr>
        <w:t> function has three different versions:</w:t>
      </w:r>
    </w:p>
    <w:p w14:paraId="728D3A11" w14:textId="77777777" w:rsidR="0047228F" w:rsidRPr="00712145" w:rsidRDefault="0047228F" w:rsidP="00712145">
      <w:pPr>
        <w:widowControl/>
        <w:numPr>
          <w:ilvl w:val="0"/>
          <w:numId w:val="14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range(stop)</w:t>
      </w:r>
    </w:p>
    <w:p w14:paraId="2EF98966" w14:textId="77777777" w:rsidR="0047228F" w:rsidRPr="00712145" w:rsidRDefault="0047228F" w:rsidP="00712145">
      <w:pPr>
        <w:widowControl/>
        <w:numPr>
          <w:ilvl w:val="0"/>
          <w:numId w:val="14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range(start, stop)</w:t>
      </w:r>
    </w:p>
    <w:p w14:paraId="5FF689FF" w14:textId="1B612C34" w:rsidR="00D14133" w:rsidRPr="00712145" w:rsidRDefault="0047228F" w:rsidP="00712145">
      <w:pPr>
        <w:widowControl/>
        <w:numPr>
          <w:ilvl w:val="0"/>
          <w:numId w:val="14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range(start, stop, step)</w:t>
      </w:r>
    </w:p>
    <w:p w14:paraId="6C3CBB6A" w14:textId="0726D94E" w:rsidR="00D7487A" w:rsidRPr="00712145" w:rsidRDefault="00D7487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We have two ways of iterating through a list.</w:t>
      </w:r>
    </w:p>
    <w:p w14:paraId="70EEC02D" w14:textId="77777777" w:rsidR="00D7487A" w:rsidRPr="00712145" w:rsidRDefault="00D7487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Style w:val="a4"/>
          <w:rFonts w:asciiTheme="minorHAnsi" w:eastAsiaTheme="minorHAnsi" w:hAnsiTheme="minorHAnsi" w:cs="Segoe UI"/>
          <w:color w:val="3E3E40"/>
          <w:bdr w:val="none" w:sz="0" w:space="0" w:color="auto" w:frame="1"/>
        </w:rPr>
        <w:t>Method 1</w:t>
      </w:r>
      <w:r w:rsidRPr="00712145">
        <w:rPr>
          <w:rFonts w:asciiTheme="minorHAnsi" w:eastAsiaTheme="minorHAnsi" w:hAnsiTheme="minorHAnsi" w:cs="Segoe UI"/>
          <w:color w:val="3E3E40"/>
        </w:rPr>
        <w:t> -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for item in list</w:t>
      </w:r>
      <w:r w:rsidRPr="00712145">
        <w:rPr>
          <w:rFonts w:asciiTheme="minorHAnsi" w:eastAsiaTheme="minorHAnsi" w:hAnsiTheme="minorHAnsi" w:cs="Segoe UI"/>
          <w:color w:val="3E3E40"/>
        </w:rPr>
        <w:t>:</w:t>
      </w:r>
    </w:p>
    <w:p w14:paraId="124F6321" w14:textId="77777777" w:rsidR="00D7487A" w:rsidRPr="00712145" w:rsidRDefault="00D7487A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for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item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list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item</w:t>
      </w:r>
    </w:p>
    <w:p w14:paraId="0A9AA84E" w14:textId="77777777" w:rsidR="00D7487A" w:rsidRPr="00712145" w:rsidRDefault="00D7487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Style w:val="a4"/>
          <w:rFonts w:asciiTheme="minorHAnsi" w:eastAsiaTheme="minorHAnsi" w:hAnsiTheme="minorHAnsi" w:cs="Segoe UI"/>
          <w:color w:val="3E3E40"/>
          <w:bdr w:val="none" w:sz="0" w:space="0" w:color="auto" w:frame="1"/>
        </w:rPr>
        <w:t>Method 2</w:t>
      </w:r>
      <w:r w:rsidRPr="00712145">
        <w:rPr>
          <w:rFonts w:asciiTheme="minorHAnsi" w:eastAsiaTheme="minorHAnsi" w:hAnsiTheme="minorHAnsi" w:cs="Segoe UI"/>
          <w:color w:val="3E3E40"/>
        </w:rPr>
        <w:t> - iterate through indexes:</w:t>
      </w:r>
    </w:p>
    <w:p w14:paraId="6A377E77" w14:textId="77777777" w:rsidR="00D7487A" w:rsidRPr="00712145" w:rsidRDefault="00D7487A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for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i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range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proofErr w:type="spellStart"/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len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list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)):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list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i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]</w:t>
      </w:r>
    </w:p>
    <w:p w14:paraId="6DFB9C08" w14:textId="77777777" w:rsidR="00D7487A" w:rsidRPr="00712145" w:rsidRDefault="00D7487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Method 1 is useful to loop through the list, but it's not possible to modify the list this way.</w:t>
      </w:r>
    </w:p>
    <w:p w14:paraId="689DC1F6" w14:textId="77777777" w:rsidR="00D7487A" w:rsidRPr="00712145" w:rsidRDefault="00D7487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Method 2 uses indexes to loop through the list, making it possible to also modify the list if needed.</w:t>
      </w:r>
    </w:p>
    <w:p w14:paraId="3A477473" w14:textId="77777777" w:rsidR="008D3DB0" w:rsidRPr="00712145" w:rsidRDefault="008D3DB0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Using multiple lists in a function is no different from just using multiple arguments in a function!</w:t>
      </w:r>
    </w:p>
    <w:p w14:paraId="4EE7A32C" w14:textId="77777777" w:rsidR="008D3DB0" w:rsidRPr="00712145" w:rsidRDefault="008D3DB0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a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[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2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b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[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4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5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6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</w:p>
    <w:p w14:paraId="624B2C6D" w14:textId="276BA813" w:rsidR="008D3DB0" w:rsidRPr="00712145" w:rsidRDefault="008D3DB0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a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+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b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prints [1, 2, 3, 4, 5, 6]</w:t>
      </w:r>
    </w:p>
    <w:p w14:paraId="78F44AD4" w14:textId="77777777" w:rsidR="008D3DB0" w:rsidRPr="00712145" w:rsidRDefault="008D3DB0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lastRenderedPageBreak/>
        <w:t>The example above is just a reminder of how to concatenate two lists.</w:t>
      </w:r>
    </w:p>
    <w:p w14:paraId="5CC2E951" w14:textId="77777777" w:rsidR="001279CC" w:rsidRPr="00712145" w:rsidRDefault="001279CC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Finally, this exercise shows how to make use of a single list that contains multiple lists and how to use them in a function.</w:t>
      </w:r>
    </w:p>
    <w:p w14:paraId="3F952506" w14:textId="77777777" w:rsidR="001279CC" w:rsidRPr="00712145" w:rsidRDefault="001279CC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list_of_lists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[[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2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], [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4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5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6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]] </w:t>
      </w:r>
    </w:p>
    <w:p w14:paraId="6E973624" w14:textId="77777777" w:rsidR="001279CC" w:rsidRPr="00712145" w:rsidRDefault="001279CC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for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lst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list_of_lists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</w:p>
    <w:p w14:paraId="198C53D1" w14:textId="77777777" w:rsidR="001279CC" w:rsidRPr="00712145" w:rsidRDefault="001279CC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for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item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lst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</w:p>
    <w:p w14:paraId="3C7DC256" w14:textId="19D32B81" w:rsidR="001279CC" w:rsidRPr="00712145" w:rsidRDefault="001279CC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item</w:t>
      </w:r>
    </w:p>
    <w:p w14:paraId="526F5EEB" w14:textId="77777777" w:rsidR="001651D5" w:rsidRPr="00712145" w:rsidRDefault="001651D5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we'll make into a 5 x 5 grid of all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"O"</w:t>
      </w:r>
      <w:r w:rsidRPr="00712145">
        <w:rPr>
          <w:rFonts w:asciiTheme="minorHAnsi" w:eastAsiaTheme="minorHAnsi" w:hAnsiTheme="minorHAnsi" w:cs="Segoe UI"/>
          <w:color w:val="3E3E40"/>
        </w:rPr>
        <w:t>s, for "ocean."</w:t>
      </w:r>
    </w:p>
    <w:p w14:paraId="15993CD5" w14:textId="77777777" w:rsidR="001651D5" w:rsidRPr="00712145" w:rsidRDefault="001651D5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[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"O"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*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5</w:t>
      </w:r>
    </w:p>
    <w:p w14:paraId="32BF7A97" w14:textId="77777777" w:rsidR="001651D5" w:rsidRPr="00712145" w:rsidRDefault="001651D5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will print out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['O', 'O', 'O', 'O', 'O']</w:t>
      </w:r>
      <w:r w:rsidRPr="00712145">
        <w:rPr>
          <w:rFonts w:asciiTheme="minorHAnsi" w:eastAsiaTheme="minorHAnsi" w:hAnsiTheme="minorHAnsi" w:cs="Segoe UI"/>
          <w:color w:val="3E3E40"/>
        </w:rPr>
        <w:t>, which is the basis for a row of our board.</w:t>
      </w:r>
    </w:p>
    <w:p w14:paraId="76CECA12" w14:textId="77777777" w:rsidR="001651D5" w:rsidRPr="00712145" w:rsidRDefault="001651D5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We'll do this five times to make five rows. </w:t>
      </w:r>
    </w:p>
    <w:p w14:paraId="64B8779F" w14:textId="77777777" w:rsidR="00C01FA6" w:rsidRPr="00712145" w:rsidRDefault="00C01FA6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letters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[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'a'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'b'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'c'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'd'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] </w:t>
      </w:r>
    </w:p>
    <w:p w14:paraId="77B56387" w14:textId="77777777" w:rsidR="00C01FA6" w:rsidRPr="00712145" w:rsidRDefault="00C01FA6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print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 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.</w:t>
      </w:r>
      <w:r w:rsidRPr="00712145">
        <w:rPr>
          <w:rFonts w:eastAsiaTheme="minorHAnsi" w:cs="Courier New"/>
          <w:color w:val="83FFF5"/>
          <w:kern w:val="0"/>
          <w:bdr w:val="none" w:sz="0" w:space="0" w:color="auto" w:frame="1"/>
        </w:rPr>
        <w:t>join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letters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 </w:t>
      </w:r>
    </w:p>
    <w:p w14:paraId="4C29F1B9" w14:textId="04B82343" w:rsidR="00C01FA6" w:rsidRPr="00712145" w:rsidRDefault="00C01FA6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print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"---"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.</w:t>
      </w:r>
      <w:r w:rsidRPr="00712145">
        <w:rPr>
          <w:rFonts w:eastAsiaTheme="minorHAnsi" w:cs="Courier New"/>
          <w:color w:val="83FFF5"/>
          <w:kern w:val="0"/>
          <w:bdr w:val="none" w:sz="0" w:space="0" w:color="auto" w:frame="1"/>
        </w:rPr>
        <w:t>join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letters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)</w:t>
      </w:r>
    </w:p>
    <w:p w14:paraId="002B30D6" w14:textId="77777777" w:rsidR="00C01FA6" w:rsidRPr="00712145" w:rsidRDefault="00C01FA6" w:rsidP="00712145">
      <w:pPr>
        <w:widowControl/>
        <w:numPr>
          <w:ilvl w:val="0"/>
          <w:numId w:val="15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In the example above, we create a list called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letters</w:t>
      </w:r>
      <w:r w:rsidRPr="00712145">
        <w:rPr>
          <w:rFonts w:eastAsiaTheme="minorHAnsi" w:cs="Segoe UI"/>
          <w:color w:val="3E3E40"/>
          <w:kern w:val="0"/>
        </w:rPr>
        <w:t>.</w:t>
      </w:r>
    </w:p>
    <w:p w14:paraId="13FD2111" w14:textId="77777777" w:rsidR="00C01FA6" w:rsidRPr="00712145" w:rsidRDefault="00C01FA6" w:rsidP="00712145">
      <w:pPr>
        <w:widowControl/>
        <w:numPr>
          <w:ilvl w:val="0"/>
          <w:numId w:val="15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Then, we print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a b c d</w:t>
      </w:r>
      <w:r w:rsidRPr="00712145">
        <w:rPr>
          <w:rFonts w:eastAsiaTheme="minorHAnsi" w:cs="Segoe UI"/>
          <w:color w:val="3E3E40"/>
          <w:kern w:val="0"/>
        </w:rPr>
        <w:t>.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.join</w:t>
      </w:r>
      <w:r w:rsidRPr="00712145">
        <w:rPr>
          <w:rFonts w:eastAsiaTheme="minorHAnsi" w:cs="Segoe UI"/>
          <w:color w:val="3E3E40"/>
          <w:kern w:val="0"/>
        </w:rPr>
        <w:t> method uses the string to combine the items in the list.</w:t>
      </w:r>
    </w:p>
    <w:p w14:paraId="70EA39CE" w14:textId="77777777" w:rsidR="00C01FA6" w:rsidRPr="00712145" w:rsidRDefault="00C01FA6" w:rsidP="00712145">
      <w:pPr>
        <w:widowControl/>
        <w:numPr>
          <w:ilvl w:val="0"/>
          <w:numId w:val="15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Finally, we print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a---b---c---d</w:t>
      </w:r>
      <w:r w:rsidRPr="00712145">
        <w:rPr>
          <w:rFonts w:eastAsiaTheme="minorHAnsi" w:cs="Segoe UI"/>
          <w:color w:val="3E3E40"/>
          <w:kern w:val="0"/>
        </w:rPr>
        <w:t>. We are calling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.join</w:t>
      </w:r>
      <w:r w:rsidRPr="00712145">
        <w:rPr>
          <w:rFonts w:eastAsiaTheme="minorHAnsi" w:cs="Segoe UI"/>
          <w:color w:val="3E3E40"/>
          <w:kern w:val="0"/>
        </w:rPr>
        <w:t> function on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"---"</w:t>
      </w:r>
      <w:r w:rsidRPr="00712145">
        <w:rPr>
          <w:rFonts w:eastAsiaTheme="minorHAnsi" w:cs="Segoe UI"/>
          <w:color w:val="3E3E40"/>
          <w:kern w:val="0"/>
        </w:rPr>
        <w:t> string.</w:t>
      </w:r>
    </w:p>
    <w:p w14:paraId="0E0C5438" w14:textId="77777777" w:rsidR="009C3BF0" w:rsidRPr="00712145" w:rsidRDefault="009C3BF0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from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random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import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randint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</w:p>
    <w:p w14:paraId="63729C1F" w14:textId="77777777" w:rsidR="009C3BF0" w:rsidRPr="00712145" w:rsidRDefault="009C3BF0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coin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</w:t>
      </w: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randint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0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1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 </w:t>
      </w:r>
    </w:p>
    <w:p w14:paraId="3B5276F7" w14:textId="3EDC2C60" w:rsidR="009C3BF0" w:rsidRPr="00712145" w:rsidRDefault="009C3BF0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dice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</w:t>
      </w: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randint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1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6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)</w:t>
      </w:r>
    </w:p>
    <w:p w14:paraId="65AAB533" w14:textId="77777777" w:rsidR="009C3BF0" w:rsidRPr="00712145" w:rsidRDefault="009C3BF0" w:rsidP="00712145">
      <w:pPr>
        <w:widowControl/>
        <w:numPr>
          <w:ilvl w:val="0"/>
          <w:numId w:val="16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In the above example, we first import the 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randint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(low, high)</w:t>
      </w:r>
      <w:r w:rsidRPr="00712145">
        <w:rPr>
          <w:rFonts w:eastAsiaTheme="minorHAnsi" w:cs="Segoe UI"/>
          <w:color w:val="3E3E40"/>
          <w:kern w:val="0"/>
        </w:rPr>
        <w:t> function from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random</w:t>
      </w:r>
      <w:r w:rsidRPr="00712145">
        <w:rPr>
          <w:rFonts w:eastAsiaTheme="minorHAnsi" w:cs="Segoe UI"/>
          <w:color w:val="3E3E40"/>
          <w:kern w:val="0"/>
        </w:rPr>
        <w:t> module.</w:t>
      </w:r>
    </w:p>
    <w:p w14:paraId="60F64CB4" w14:textId="77777777" w:rsidR="009C3BF0" w:rsidRPr="00712145" w:rsidRDefault="009C3BF0" w:rsidP="00712145">
      <w:pPr>
        <w:widowControl/>
        <w:numPr>
          <w:ilvl w:val="0"/>
          <w:numId w:val="16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Then, we generate either zero or one and store it in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coin</w:t>
      </w:r>
      <w:r w:rsidRPr="00712145">
        <w:rPr>
          <w:rFonts w:eastAsiaTheme="minorHAnsi" w:cs="Segoe UI"/>
          <w:color w:val="3E3E40"/>
          <w:kern w:val="0"/>
        </w:rPr>
        <w:t>.</w:t>
      </w:r>
    </w:p>
    <w:p w14:paraId="63E973CC" w14:textId="77777777" w:rsidR="009C3BF0" w:rsidRPr="00712145" w:rsidRDefault="009C3BF0" w:rsidP="00712145">
      <w:pPr>
        <w:widowControl/>
        <w:numPr>
          <w:ilvl w:val="0"/>
          <w:numId w:val="16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Finally, we generate a number from one to six inclusive.</w:t>
      </w:r>
    </w:p>
    <w:p w14:paraId="5085442D" w14:textId="77777777" w:rsidR="002C04FB" w:rsidRPr="00712145" w:rsidRDefault="002C04FB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number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raw_input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"Enter a number: 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</w:p>
    <w:p w14:paraId="53B6F61C" w14:textId="30ACE9B7" w:rsidR="002C04FB" w:rsidRPr="00712145" w:rsidRDefault="002C04FB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int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number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==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0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"You entered 0"</w:t>
      </w:r>
    </w:p>
    <w:p w14:paraId="2D0C6B83" w14:textId="77777777" w:rsidR="002C04FB" w:rsidRPr="00712145" w:rsidRDefault="002C04FB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raw_input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> asks the user for input and returns it as a string. But we're going to want to use integers for our guesses! To do this, we'll wrap the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raw_input</w:t>
      </w:r>
      <w:r w:rsidRPr="00712145">
        <w:rPr>
          <w:rFonts w:asciiTheme="minorHAnsi" w:eastAsiaTheme="minorHAnsi" w:hAnsiTheme="minorHAnsi" w:cs="Segoe UI"/>
          <w:color w:val="3E3E40"/>
        </w:rPr>
        <w:t>s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 xml:space="preserve"> with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int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()</w:t>
      </w:r>
      <w:r w:rsidRPr="00712145">
        <w:rPr>
          <w:rFonts w:asciiTheme="minorHAnsi" w:eastAsiaTheme="minorHAnsi" w:hAnsiTheme="minorHAnsi" w:cs="Segoe UI"/>
          <w:color w:val="3E3E40"/>
        </w:rPr>
        <w:t> to convert the string to an integer.</w:t>
      </w:r>
    </w:p>
    <w:p w14:paraId="1E1CD5C7" w14:textId="77777777" w:rsidR="00D7487A" w:rsidRPr="00712145" w:rsidRDefault="00D7487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1A32617C" w14:textId="77777777" w:rsidR="00607B08" w:rsidRPr="00712145" w:rsidRDefault="00607B08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lastRenderedPageBreak/>
        <w:t>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while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loop is similar to an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if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statement: it executes the code inside of it if some condition is true. The difference is that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while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loop will continue to execute as long as the condition is true.</w:t>
      </w:r>
    </w:p>
    <w:p w14:paraId="0D8DC54E" w14:textId="77777777" w:rsidR="0004589B" w:rsidRPr="00712145" w:rsidRDefault="0004589B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An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infinite loop</w:t>
      </w:r>
      <w:r w:rsidRPr="00712145">
        <w:rPr>
          <w:rFonts w:asciiTheme="minorHAnsi" w:eastAsiaTheme="minorHAnsi" w:hAnsiTheme="minorHAnsi" w:cs="Segoe UI"/>
          <w:color w:val="3E3E40"/>
        </w:rPr>
        <w:t> is a loop that never exits. This can happen for a few reasons:</w:t>
      </w:r>
    </w:p>
    <w:p w14:paraId="12D7006E" w14:textId="188E2D09" w:rsidR="0004589B" w:rsidRPr="00712145" w:rsidRDefault="0004589B" w:rsidP="00712145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The loop condition cannot possibly be false (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e.g.</w:t>
      </w:r>
      <w:r w:rsidR="007761E0"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 xml:space="preserve"> 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while 1 != 2</w:t>
      </w:r>
      <w:r w:rsidRPr="00712145">
        <w:rPr>
          <w:rFonts w:asciiTheme="minorHAnsi" w:eastAsiaTheme="minorHAnsi" w:hAnsiTheme="minorHAnsi" w:cs="Segoe UI"/>
          <w:color w:val="3E3E40"/>
        </w:rPr>
        <w:t>)</w:t>
      </w:r>
    </w:p>
    <w:p w14:paraId="5D382D30" w14:textId="77777777" w:rsidR="0004589B" w:rsidRPr="00712145" w:rsidRDefault="0004589B" w:rsidP="00712145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The logic of the loop prevents the loop condition from becoming false.</w:t>
      </w:r>
    </w:p>
    <w:p w14:paraId="03B442B5" w14:textId="77777777" w:rsidR="0004589B" w:rsidRPr="00712145" w:rsidRDefault="0004589B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count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10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1F5A4880" w14:textId="77777777" w:rsidR="0004589B" w:rsidRPr="00712145" w:rsidRDefault="0004589B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while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count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&gt;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0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</w:p>
    <w:p w14:paraId="2A471318" w14:textId="32595DE7" w:rsidR="0004589B" w:rsidRPr="00712145" w:rsidRDefault="0004589B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count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+=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Instead of count -= 1</w:t>
      </w:r>
    </w:p>
    <w:p w14:paraId="0D7B173E" w14:textId="77777777" w:rsidR="006F235B" w:rsidRPr="00712145" w:rsidRDefault="006F235B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t>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break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is a one-line statement that means "exit the current loop." </w:t>
      </w:r>
    </w:p>
    <w:p w14:paraId="4A6FDE0E" w14:textId="40A6A417" w:rsidR="00234E01" w:rsidRPr="00712145" w:rsidRDefault="00234E01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while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/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else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is similar to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if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/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else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, but there is a difference: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 xml:space="preserve">else 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block will execute </w:t>
      </w:r>
      <w:r w:rsidRPr="00712145">
        <w:rPr>
          <w:rFonts w:eastAsiaTheme="minorHAnsi" w:cs="Segoe UI"/>
          <w:b/>
          <w:bCs/>
          <w:color w:val="3E3E40"/>
          <w:kern w:val="0"/>
          <w:bdr w:val="none" w:sz="0" w:space="0" w:color="auto" w:frame="1"/>
          <w:shd w:val="clear" w:color="auto" w:fill="FFFFFF"/>
        </w:rPr>
        <w:t>anytime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the loop condition is evaluated to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False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. This means that it will execute if the loop is never entered or if the loop exits normally. If the loop exits as the result of a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break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,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else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will not be executed.</w:t>
      </w:r>
    </w:p>
    <w:p w14:paraId="514A8440" w14:textId="77777777" w:rsidR="00A87FCE" w:rsidRPr="00712145" w:rsidRDefault="00A87FCE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guess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int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raw_input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"Your guess: 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))</w:t>
      </w:r>
    </w:p>
    <w:p w14:paraId="32C07E91" w14:textId="77777777" w:rsidR="00A87FCE" w:rsidRPr="00712145" w:rsidRDefault="00A87FCE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Remember,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raw_input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> turns user input into a string, so we use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int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()</w:t>
      </w:r>
      <w:r w:rsidRPr="00712145">
        <w:rPr>
          <w:rFonts w:asciiTheme="minorHAnsi" w:eastAsiaTheme="minorHAnsi" w:hAnsiTheme="minorHAnsi" w:cs="Segoe UI"/>
          <w:color w:val="3E3E40"/>
        </w:rPr>
        <w:t> to make it a number again.</w:t>
      </w:r>
    </w:p>
    <w:p w14:paraId="0F618C7C" w14:textId="77777777" w:rsidR="00607B08" w:rsidRPr="00712145" w:rsidRDefault="00607B0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0905C127" w14:textId="3CCFA652" w:rsidR="00371C10" w:rsidRPr="00712145" w:rsidRDefault="00371C10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t>An alternative way to loop is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for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loop. This example means "for each number 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</w:t>
      </w:r>
      <w:proofErr w:type="spellEnd"/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in the range 0 - 9, print 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</w:t>
      </w:r>
      <w:proofErr w:type="spellEnd"/>
      <w:r w:rsidRPr="00712145">
        <w:rPr>
          <w:rFonts w:eastAsiaTheme="minorHAnsi" w:cs="Segoe UI"/>
          <w:color w:val="3E3E40"/>
          <w:kern w:val="0"/>
          <w:shd w:val="clear" w:color="auto" w:fill="FFFFFF"/>
        </w:rPr>
        <w:t>".</w:t>
      </w:r>
    </w:p>
    <w:p w14:paraId="149DFD54" w14:textId="40A44E52" w:rsidR="00371C10" w:rsidRPr="00712145" w:rsidRDefault="00371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for </w:t>
      </w:r>
      <w:proofErr w:type="spellStart"/>
      <w:r w:rsidRPr="00712145">
        <w:rPr>
          <w:rFonts w:eastAsiaTheme="minorHAnsi" w:cs="Segoe UI"/>
          <w:color w:val="3E3E40"/>
          <w:kern w:val="0"/>
        </w:rPr>
        <w:t>i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 in range(10):</w:t>
      </w:r>
    </w:p>
    <w:p w14:paraId="58294B7C" w14:textId="0C0C3877" w:rsidR="00371C10" w:rsidRPr="00712145" w:rsidRDefault="00371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print </w:t>
      </w:r>
      <w:proofErr w:type="spellStart"/>
      <w:r w:rsidRPr="00712145">
        <w:rPr>
          <w:rFonts w:eastAsiaTheme="minorHAnsi" w:cs="Segoe UI"/>
          <w:color w:val="3E3E40"/>
          <w:kern w:val="0"/>
        </w:rPr>
        <w:t>i</w:t>
      </w:r>
      <w:proofErr w:type="spellEnd"/>
    </w:p>
    <w:p w14:paraId="739F3B97" w14:textId="77777777" w:rsidR="001F4E07" w:rsidRPr="00712145" w:rsidRDefault="001F4E0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word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"Marble"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for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char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word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char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,</w:t>
      </w:r>
    </w:p>
    <w:p w14:paraId="3EBE09D7" w14:textId="77777777" w:rsidR="001F4E07" w:rsidRPr="00712145" w:rsidRDefault="001F4E0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The example above iterates through each character in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word</w:t>
      </w:r>
      <w:r w:rsidRPr="00712145">
        <w:rPr>
          <w:rFonts w:asciiTheme="minorHAnsi" w:eastAsiaTheme="minorHAnsi" w:hAnsiTheme="minorHAnsi" w:cs="Segoe UI"/>
          <w:color w:val="3E3E40"/>
        </w:rPr>
        <w:t> and, in the end, prints out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M a r b l e</w:t>
      </w:r>
      <w:r w:rsidRPr="00712145">
        <w:rPr>
          <w:rFonts w:asciiTheme="minorHAnsi" w:eastAsiaTheme="minorHAnsi" w:hAnsiTheme="minorHAnsi" w:cs="Segoe UI"/>
          <w:color w:val="3E3E40"/>
        </w:rPr>
        <w:t>.</w:t>
      </w:r>
    </w:p>
    <w:p w14:paraId="1B8C4BDC" w14:textId="77777777" w:rsidR="001F4E07" w:rsidRPr="00712145" w:rsidRDefault="001F4E0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,</w:t>
      </w:r>
      <w:r w:rsidRPr="00712145">
        <w:rPr>
          <w:rFonts w:asciiTheme="minorHAnsi" w:eastAsiaTheme="minorHAnsi" w:hAnsiTheme="minorHAnsi" w:cs="Segoe UI"/>
          <w:color w:val="3E3E40"/>
        </w:rPr>
        <w:t> character after our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print</w:t>
      </w:r>
      <w:r w:rsidRPr="00712145">
        <w:rPr>
          <w:rFonts w:asciiTheme="minorHAnsi" w:eastAsiaTheme="minorHAnsi" w:hAnsiTheme="minorHAnsi" w:cs="Segoe UI"/>
          <w:color w:val="3E3E40"/>
        </w:rPr>
        <w:t> statement means that our next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print</w:t>
      </w:r>
      <w:r w:rsidRPr="00712145">
        <w:rPr>
          <w:rFonts w:asciiTheme="minorHAnsi" w:eastAsiaTheme="minorHAnsi" w:hAnsiTheme="minorHAnsi" w:cs="Segoe UI"/>
          <w:color w:val="3E3E40"/>
        </w:rPr>
        <w:t> statement keeps printing on the same line.</w:t>
      </w:r>
    </w:p>
    <w:p w14:paraId="5FF4B2BD" w14:textId="3294534C" w:rsidR="0035613E" w:rsidRPr="00712145" w:rsidRDefault="0035613E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 xml:space="preserve">You may be wondering how looping over a dictionary would work. </w:t>
      </w:r>
    </w:p>
    <w:p w14:paraId="4979D7EC" w14:textId="77777777" w:rsidR="0035613E" w:rsidRPr="00712145" w:rsidRDefault="0035613E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The short answer is: you get the key which you can use to get the value.</w:t>
      </w:r>
    </w:p>
    <w:p w14:paraId="7F4C5FF3" w14:textId="77777777" w:rsidR="0035613E" w:rsidRPr="00712145" w:rsidRDefault="0035613E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{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'x'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9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'y'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10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'z'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20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} </w:t>
      </w:r>
    </w:p>
    <w:p w14:paraId="074480E1" w14:textId="77777777" w:rsidR="0035613E" w:rsidRPr="00712145" w:rsidRDefault="0035613E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for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key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</w:p>
    <w:p w14:paraId="58A4597D" w14:textId="77777777" w:rsidR="0035613E" w:rsidRPr="00712145" w:rsidRDefault="0035613E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key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==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10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</w:p>
    <w:p w14:paraId="625D5BB6" w14:textId="7BD3E643" w:rsidR="0035613E" w:rsidRPr="00712145" w:rsidRDefault="0035613E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"This dictionary has the value 10!"</w:t>
      </w:r>
    </w:p>
    <w:p w14:paraId="731406B9" w14:textId="6252E7DB" w:rsidR="001548F7" w:rsidRPr="00712145" w:rsidRDefault="001548F7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lastRenderedPageBreak/>
        <w:t>A weakness of using this for-each style of iteration is that you don't know the index of the thing you're looking at. Thankfully the built-in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enumerate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function helps with this.</w:t>
      </w:r>
    </w:p>
    <w:p w14:paraId="3260B555" w14:textId="77777777" w:rsidR="001548F7" w:rsidRPr="00712145" w:rsidRDefault="001548F7" w:rsidP="00712145">
      <w:pPr>
        <w:widowControl/>
        <w:jc w:val="left"/>
        <w:rPr>
          <w:rFonts w:eastAsiaTheme="minorHAnsi" w:cs="Segoe UI"/>
          <w:color w:val="3E3E40"/>
          <w:kern w:val="0"/>
          <w:shd w:val="clear" w:color="auto" w:fill="FFFFFF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enumerate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works by supplying a corresponding index to each element in the list that you pass it. Each time you go through the loop,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index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will be one greater, and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item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will be the next item in the sequence. It's very similar to using a normal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for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> loop with a list, except this gives us an easy way to count how many items we've seen so far.</w:t>
      </w:r>
    </w:p>
    <w:p w14:paraId="4CF74640" w14:textId="76F9AB4A" w:rsidR="00744950" w:rsidRPr="00712145" w:rsidRDefault="00744950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Times New Roman"/>
          <w:kern w:val="0"/>
        </w:rPr>
        <w:t>choices = ['pizza', 'pasta', 'salad', 'nachos']</w:t>
      </w:r>
    </w:p>
    <w:p w14:paraId="7CD45268" w14:textId="77777777" w:rsidR="00744950" w:rsidRPr="00712145" w:rsidRDefault="00744950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Times New Roman"/>
          <w:kern w:val="0"/>
        </w:rPr>
        <w:t>for index, item in enumerate(choices):</w:t>
      </w:r>
    </w:p>
    <w:p w14:paraId="4C5F82F4" w14:textId="409388F3" w:rsidR="00744950" w:rsidRPr="00712145" w:rsidRDefault="00744950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Times New Roman"/>
          <w:kern w:val="0"/>
        </w:rPr>
        <w:t xml:space="preserve">  print index, item</w:t>
      </w:r>
    </w:p>
    <w:p w14:paraId="3F9F7C38" w14:textId="77777777" w:rsidR="002A4D9A" w:rsidRPr="00712145" w:rsidRDefault="002A4D9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It's also common to need to iterate over two lists at once. This is where the built-in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zip</w:t>
      </w:r>
      <w:r w:rsidRPr="00712145">
        <w:rPr>
          <w:rFonts w:asciiTheme="minorHAnsi" w:eastAsiaTheme="minorHAnsi" w:hAnsiTheme="minorHAnsi" w:cs="Segoe UI"/>
          <w:color w:val="3E3E40"/>
        </w:rPr>
        <w:t> function comes in handy.</w:t>
      </w:r>
    </w:p>
    <w:p w14:paraId="646D34AD" w14:textId="77777777" w:rsidR="002A4D9A" w:rsidRPr="00712145" w:rsidRDefault="002A4D9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zip</w:t>
      </w:r>
      <w:r w:rsidRPr="00712145">
        <w:rPr>
          <w:rFonts w:asciiTheme="minorHAnsi" w:eastAsiaTheme="minorHAnsi" w:hAnsiTheme="minorHAnsi" w:cs="Segoe UI"/>
          <w:color w:val="3E3E40"/>
        </w:rPr>
        <w:t> will create pairs of elements when passed two lists, and will stop at the end of the shorter list.</w:t>
      </w:r>
    </w:p>
    <w:p w14:paraId="4C8AC3DD" w14:textId="77777777" w:rsidR="002A4D9A" w:rsidRPr="00712145" w:rsidRDefault="002A4D9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zip</w:t>
      </w:r>
      <w:r w:rsidRPr="00712145">
        <w:rPr>
          <w:rFonts w:asciiTheme="minorHAnsi" w:eastAsiaTheme="minorHAnsi" w:hAnsiTheme="minorHAnsi" w:cs="Segoe UI"/>
          <w:color w:val="3E3E40"/>
        </w:rPr>
        <w:t> can handle three or more lists as well!</w:t>
      </w:r>
    </w:p>
    <w:p w14:paraId="35AED125" w14:textId="77777777" w:rsidR="006365C6" w:rsidRPr="00712145" w:rsidRDefault="006365C6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proofErr w:type="spellStart"/>
      <w:r w:rsidRPr="00712145">
        <w:rPr>
          <w:rFonts w:eastAsiaTheme="minorHAnsi" w:cs="Segoe UI"/>
          <w:color w:val="3E3E40"/>
          <w:kern w:val="0"/>
        </w:rPr>
        <w:t>list_a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 = [3, 9, 17, 15, 19]</w:t>
      </w:r>
    </w:p>
    <w:p w14:paraId="0E9A3B5B" w14:textId="77777777" w:rsidR="006365C6" w:rsidRPr="00712145" w:rsidRDefault="006365C6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proofErr w:type="spellStart"/>
      <w:r w:rsidRPr="00712145">
        <w:rPr>
          <w:rFonts w:eastAsiaTheme="minorHAnsi" w:cs="Segoe UI"/>
          <w:color w:val="3E3E40"/>
          <w:kern w:val="0"/>
        </w:rPr>
        <w:t>list_b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 = [2, 4, 8, 10, 30, 40, 50, 60, 70, 80, 90]</w:t>
      </w:r>
    </w:p>
    <w:p w14:paraId="4DE3CD67" w14:textId="77777777" w:rsidR="006365C6" w:rsidRPr="00712145" w:rsidRDefault="006365C6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374BBCDD" w14:textId="77777777" w:rsidR="006365C6" w:rsidRPr="00712145" w:rsidRDefault="006365C6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for a, b in zip(</w:t>
      </w:r>
      <w:proofErr w:type="spellStart"/>
      <w:r w:rsidRPr="00712145">
        <w:rPr>
          <w:rFonts w:eastAsiaTheme="minorHAnsi" w:cs="Segoe UI"/>
          <w:color w:val="3E3E40"/>
          <w:kern w:val="0"/>
        </w:rPr>
        <w:t>list_a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, </w:t>
      </w:r>
      <w:proofErr w:type="spellStart"/>
      <w:r w:rsidRPr="00712145">
        <w:rPr>
          <w:rFonts w:eastAsiaTheme="minorHAnsi" w:cs="Segoe UI"/>
          <w:color w:val="3E3E40"/>
          <w:kern w:val="0"/>
        </w:rPr>
        <w:t>list_b</w:t>
      </w:r>
      <w:proofErr w:type="spellEnd"/>
      <w:r w:rsidRPr="00712145">
        <w:rPr>
          <w:rFonts w:eastAsiaTheme="minorHAnsi" w:cs="Segoe UI"/>
          <w:color w:val="3E3E40"/>
          <w:kern w:val="0"/>
        </w:rPr>
        <w:t>):</w:t>
      </w:r>
    </w:p>
    <w:p w14:paraId="6F9938F5" w14:textId="77777777" w:rsidR="006365C6" w:rsidRPr="00712145" w:rsidRDefault="006365C6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# Add your code here!</w:t>
      </w:r>
    </w:p>
    <w:p w14:paraId="7A5D895C" w14:textId="642B0491" w:rsidR="00371C10" w:rsidRPr="00712145" w:rsidRDefault="006365C6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print max(a, b)</w:t>
      </w:r>
    </w:p>
    <w:p w14:paraId="010AF6C1" w14:textId="1B180FE4" w:rsidR="006365C6" w:rsidRPr="00712145" w:rsidRDefault="006365C6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Just like with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while</w:t>
      </w:r>
      <w:r w:rsidRPr="00712145">
        <w:rPr>
          <w:rFonts w:asciiTheme="minorHAnsi" w:eastAsiaTheme="minorHAnsi" w:hAnsiTheme="minorHAnsi" w:cs="Segoe UI"/>
          <w:color w:val="3E3E40"/>
        </w:rPr>
        <w:t>,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for</w:t>
      </w:r>
      <w:r w:rsidRPr="00712145">
        <w:rPr>
          <w:rFonts w:asciiTheme="minorHAnsi" w:eastAsiaTheme="minorHAnsi" w:hAnsiTheme="minorHAnsi" w:cs="Segoe UI"/>
          <w:color w:val="3E3E40"/>
        </w:rPr>
        <w:t> loops may have an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 xml:space="preserve">else </w:t>
      </w:r>
      <w:r w:rsidRPr="00712145">
        <w:rPr>
          <w:rFonts w:asciiTheme="minorHAnsi" w:eastAsiaTheme="minorHAnsi" w:hAnsiTheme="minorHAnsi" w:cs="Segoe UI"/>
          <w:color w:val="3E3E40"/>
        </w:rPr>
        <w:t>associated with them.</w:t>
      </w:r>
    </w:p>
    <w:p w14:paraId="1CA90456" w14:textId="77777777" w:rsidR="006365C6" w:rsidRPr="00712145" w:rsidRDefault="006365C6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In this case, 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else</w:t>
      </w:r>
      <w:r w:rsidRPr="00712145">
        <w:rPr>
          <w:rFonts w:asciiTheme="minorHAnsi" w:eastAsiaTheme="minorHAnsi" w:hAnsiTheme="minorHAnsi" w:cs="Segoe UI"/>
          <w:color w:val="3E3E40"/>
        </w:rPr>
        <w:t> statement is executed after 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for</w:t>
      </w:r>
      <w:r w:rsidRPr="00712145">
        <w:rPr>
          <w:rFonts w:asciiTheme="minorHAnsi" w:eastAsiaTheme="minorHAnsi" w:hAnsiTheme="minorHAnsi" w:cs="Segoe UI"/>
          <w:color w:val="3E3E40"/>
        </w:rPr>
        <w:t>, but only if 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for</w:t>
      </w:r>
      <w:r w:rsidRPr="00712145">
        <w:rPr>
          <w:rFonts w:asciiTheme="minorHAnsi" w:eastAsiaTheme="minorHAnsi" w:hAnsiTheme="minorHAnsi" w:cs="Segoe UI"/>
          <w:color w:val="3E3E40"/>
        </w:rPr>
        <w:t> ends normally—that is, not with a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break</w:t>
      </w:r>
    </w:p>
    <w:p w14:paraId="291C1125" w14:textId="77777777" w:rsidR="003F2EB8" w:rsidRPr="00712145" w:rsidRDefault="003F2EB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proofErr w:type="spellStart"/>
      <w:r w:rsidRPr="00712145">
        <w:rPr>
          <w:rFonts w:eastAsiaTheme="minorHAnsi" w:cs="Segoe UI"/>
          <w:color w:val="3E3E40"/>
          <w:kern w:val="0"/>
        </w:rPr>
        <w:t>def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 </w:t>
      </w:r>
      <w:proofErr w:type="spellStart"/>
      <w:r w:rsidRPr="00712145">
        <w:rPr>
          <w:rFonts w:eastAsiaTheme="minorHAnsi" w:cs="Segoe UI"/>
          <w:color w:val="3E3E40"/>
          <w:kern w:val="0"/>
        </w:rPr>
        <w:t>is_prime</w:t>
      </w:r>
      <w:proofErr w:type="spellEnd"/>
      <w:r w:rsidRPr="00712145">
        <w:rPr>
          <w:rFonts w:eastAsiaTheme="minorHAnsi" w:cs="Segoe UI"/>
          <w:color w:val="3E3E40"/>
          <w:kern w:val="0"/>
        </w:rPr>
        <w:t>(x):</w:t>
      </w:r>
    </w:p>
    <w:p w14:paraId="34CA8206" w14:textId="77777777" w:rsidR="003F2EB8" w:rsidRPr="00712145" w:rsidRDefault="003F2EB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if x &lt; 2:</w:t>
      </w:r>
    </w:p>
    <w:p w14:paraId="57EAE1E4" w14:textId="77777777" w:rsidR="003F2EB8" w:rsidRPr="00712145" w:rsidRDefault="003F2EB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    return False</w:t>
      </w:r>
    </w:p>
    <w:p w14:paraId="68E8CD21" w14:textId="77777777" w:rsidR="003F2EB8" w:rsidRPr="00712145" w:rsidRDefault="003F2EB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else:</w:t>
      </w:r>
    </w:p>
    <w:p w14:paraId="46125B02" w14:textId="77777777" w:rsidR="003F2EB8" w:rsidRPr="00712145" w:rsidRDefault="003F2EB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    for n in range(2, x-1):</w:t>
      </w:r>
    </w:p>
    <w:p w14:paraId="493A2468" w14:textId="77777777" w:rsidR="003F2EB8" w:rsidRPr="00712145" w:rsidRDefault="003F2EB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        if x % n == 0:</w:t>
      </w:r>
    </w:p>
    <w:p w14:paraId="56938AF6" w14:textId="77777777" w:rsidR="003F2EB8" w:rsidRPr="00712145" w:rsidRDefault="003F2EB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            return False</w:t>
      </w:r>
    </w:p>
    <w:p w14:paraId="7546EFC2" w14:textId="77777777" w:rsidR="003F2EB8" w:rsidRPr="00712145" w:rsidRDefault="003F2EB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    return True</w:t>
      </w:r>
    </w:p>
    <w:p w14:paraId="615B085D" w14:textId="77777777" w:rsidR="006365C6" w:rsidRPr="00712145" w:rsidRDefault="006365C6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0C14FD75" w14:textId="77777777" w:rsidR="00003740" w:rsidRPr="00712145" w:rsidRDefault="0000374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Write a function called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censor</w:t>
      </w:r>
      <w:r w:rsidRPr="00712145">
        <w:rPr>
          <w:rFonts w:eastAsiaTheme="minorHAnsi" w:cs="Segoe UI"/>
          <w:color w:val="3E3E40"/>
          <w:kern w:val="0"/>
        </w:rPr>
        <w:t> that takes two strings,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text</w:t>
      </w:r>
      <w:r w:rsidRPr="00712145">
        <w:rPr>
          <w:rFonts w:eastAsiaTheme="minorHAnsi" w:cs="Segoe UI"/>
          <w:color w:val="3E3E40"/>
          <w:kern w:val="0"/>
        </w:rPr>
        <w:t> and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word</w:t>
      </w:r>
      <w:r w:rsidRPr="00712145">
        <w:rPr>
          <w:rFonts w:eastAsiaTheme="minorHAnsi" w:cs="Segoe UI"/>
          <w:color w:val="3E3E40"/>
          <w:kern w:val="0"/>
        </w:rPr>
        <w:t>, as input. It should return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text</w:t>
      </w:r>
      <w:r w:rsidRPr="00712145">
        <w:rPr>
          <w:rFonts w:eastAsiaTheme="minorHAnsi" w:cs="Segoe UI"/>
          <w:color w:val="3E3E40"/>
          <w:kern w:val="0"/>
        </w:rPr>
        <w:t> with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word</w:t>
      </w:r>
      <w:r w:rsidRPr="00712145">
        <w:rPr>
          <w:rFonts w:eastAsiaTheme="minorHAnsi" w:cs="Segoe UI"/>
          <w:color w:val="3E3E40"/>
          <w:kern w:val="0"/>
        </w:rPr>
        <w:t> you chose replaced with asterisks. For example:</w:t>
      </w:r>
    </w:p>
    <w:p w14:paraId="1C4C39E3" w14:textId="77777777" w:rsidR="00003740" w:rsidRPr="00712145" w:rsidRDefault="00003740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censor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 xml:space="preserve">"this hack is </w:t>
      </w:r>
      <w:proofErr w:type="spellStart"/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wack</w:t>
      </w:r>
      <w:proofErr w:type="spellEnd"/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 xml:space="preserve"> hack"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"hack"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)</w:t>
      </w:r>
    </w:p>
    <w:p w14:paraId="33557EC6" w14:textId="77777777" w:rsidR="00003740" w:rsidRPr="00712145" w:rsidRDefault="0000374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should return:</w:t>
      </w:r>
    </w:p>
    <w:p w14:paraId="71ED4C71" w14:textId="77777777" w:rsidR="00003740" w:rsidRPr="00712145" w:rsidRDefault="00003740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 xml:space="preserve">"this **** is </w:t>
      </w:r>
      <w:proofErr w:type="spellStart"/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wack</w:t>
      </w:r>
      <w:proofErr w:type="spellEnd"/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 xml:space="preserve"> ****"</w:t>
      </w:r>
    </w:p>
    <w:p w14:paraId="379A7513" w14:textId="77777777" w:rsidR="00003740" w:rsidRPr="00712145" w:rsidRDefault="00003740" w:rsidP="00712145">
      <w:pPr>
        <w:widowControl/>
        <w:numPr>
          <w:ilvl w:val="0"/>
          <w:numId w:val="18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Assume your input strings won't contain punctuation or upper case letters.</w:t>
      </w:r>
    </w:p>
    <w:p w14:paraId="3B8A34A4" w14:textId="77777777" w:rsidR="00003740" w:rsidRPr="00712145" w:rsidRDefault="00003740" w:rsidP="00712145">
      <w:pPr>
        <w:widowControl/>
        <w:numPr>
          <w:ilvl w:val="0"/>
          <w:numId w:val="18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 number of asterisks you put should correspond to the number of letters in the censored word.</w:t>
      </w:r>
    </w:p>
    <w:p w14:paraId="10D2E746" w14:textId="77777777" w:rsidR="006B2C10" w:rsidRPr="00712145" w:rsidRDefault="006B2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proofErr w:type="spellStart"/>
      <w:r w:rsidRPr="00712145">
        <w:rPr>
          <w:rFonts w:eastAsiaTheme="minorHAnsi" w:cs="Segoe UI"/>
          <w:color w:val="3E3E40"/>
          <w:kern w:val="0"/>
        </w:rPr>
        <w:t>def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 censor(text, word):</w:t>
      </w:r>
    </w:p>
    <w:p w14:paraId="05FF1192" w14:textId="77777777" w:rsidR="006B2C10" w:rsidRPr="00712145" w:rsidRDefault="006B2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words = </w:t>
      </w:r>
      <w:proofErr w:type="spellStart"/>
      <w:r w:rsidRPr="00712145">
        <w:rPr>
          <w:rFonts w:eastAsiaTheme="minorHAnsi" w:cs="Segoe UI"/>
          <w:color w:val="3E3E40"/>
          <w:kern w:val="0"/>
        </w:rPr>
        <w:t>text.split</w:t>
      </w:r>
      <w:proofErr w:type="spellEnd"/>
      <w:r w:rsidRPr="00712145">
        <w:rPr>
          <w:rFonts w:eastAsiaTheme="minorHAnsi" w:cs="Segoe UI"/>
          <w:color w:val="3E3E40"/>
          <w:kern w:val="0"/>
        </w:rPr>
        <w:t>()</w:t>
      </w:r>
    </w:p>
    <w:p w14:paraId="2551B6CD" w14:textId="77777777" w:rsidR="006B2C10" w:rsidRPr="00712145" w:rsidRDefault="006B2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result = ''</w:t>
      </w:r>
    </w:p>
    <w:p w14:paraId="4ADEA91E" w14:textId="77777777" w:rsidR="006B2C10" w:rsidRPr="00712145" w:rsidRDefault="006B2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stars = '*' * </w:t>
      </w:r>
      <w:proofErr w:type="spellStart"/>
      <w:r w:rsidRPr="00712145">
        <w:rPr>
          <w:rFonts w:eastAsiaTheme="minorHAnsi" w:cs="Segoe UI"/>
          <w:color w:val="3E3E40"/>
          <w:kern w:val="0"/>
        </w:rPr>
        <w:t>len</w:t>
      </w:r>
      <w:proofErr w:type="spellEnd"/>
      <w:r w:rsidRPr="00712145">
        <w:rPr>
          <w:rFonts w:eastAsiaTheme="minorHAnsi" w:cs="Segoe UI"/>
          <w:color w:val="3E3E40"/>
          <w:kern w:val="0"/>
        </w:rPr>
        <w:t>(word)</w:t>
      </w:r>
    </w:p>
    <w:p w14:paraId="5B0ACB26" w14:textId="77777777" w:rsidR="006B2C10" w:rsidRPr="00712145" w:rsidRDefault="006B2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count = 0</w:t>
      </w:r>
    </w:p>
    <w:p w14:paraId="4820562F" w14:textId="77777777" w:rsidR="006B2C10" w:rsidRPr="00712145" w:rsidRDefault="006B2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for </w:t>
      </w:r>
      <w:proofErr w:type="spellStart"/>
      <w:r w:rsidRPr="00712145">
        <w:rPr>
          <w:rFonts w:eastAsiaTheme="minorHAnsi" w:cs="Segoe UI"/>
          <w:color w:val="3E3E40"/>
          <w:kern w:val="0"/>
        </w:rPr>
        <w:t>i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 in words:</w:t>
      </w:r>
    </w:p>
    <w:p w14:paraId="1B9719B3" w14:textId="77777777" w:rsidR="006B2C10" w:rsidRPr="00712145" w:rsidRDefault="006B2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    if </w:t>
      </w:r>
      <w:proofErr w:type="spellStart"/>
      <w:r w:rsidRPr="00712145">
        <w:rPr>
          <w:rFonts w:eastAsiaTheme="minorHAnsi" w:cs="Segoe UI"/>
          <w:color w:val="3E3E40"/>
          <w:kern w:val="0"/>
        </w:rPr>
        <w:t>i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 == word:</w:t>
      </w:r>
    </w:p>
    <w:p w14:paraId="0EC1AC97" w14:textId="77777777" w:rsidR="006B2C10" w:rsidRPr="00712145" w:rsidRDefault="006B2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        words[count] = stars</w:t>
      </w:r>
    </w:p>
    <w:p w14:paraId="3706D80D" w14:textId="77777777" w:rsidR="006B2C10" w:rsidRPr="00712145" w:rsidRDefault="006B2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    count += 1</w:t>
      </w:r>
    </w:p>
    <w:p w14:paraId="1C9B313C" w14:textId="4F08F70F" w:rsidR="006B2C10" w:rsidRPr="00712145" w:rsidRDefault="006B2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result =' '.join(words)</w:t>
      </w:r>
      <w:r w:rsidR="00447297" w:rsidRPr="00712145">
        <w:rPr>
          <w:rFonts w:eastAsiaTheme="minorHAnsi" w:cs="Segoe UI"/>
          <w:color w:val="3E3E40"/>
          <w:kern w:val="0"/>
        </w:rPr>
        <w:t xml:space="preserve"> #add space between words</w:t>
      </w:r>
    </w:p>
    <w:p w14:paraId="08BC7B5B" w14:textId="77777777" w:rsidR="006B2C10" w:rsidRPr="00712145" w:rsidRDefault="006B2C1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44E343B9" w14:textId="5ED578D0" w:rsidR="00003740" w:rsidRPr="00712145" w:rsidRDefault="006B2C10" w:rsidP="00712145">
      <w:pPr>
        <w:widowControl/>
        <w:shd w:val="clear" w:color="auto" w:fill="FFFFFF"/>
        <w:ind w:firstLine="48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return result</w:t>
      </w:r>
    </w:p>
    <w:p w14:paraId="3E88B0CF" w14:textId="77777777" w:rsidR="00B36F24" w:rsidRPr="00712145" w:rsidRDefault="00B36F24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301AB4AC" w14:textId="77777777" w:rsidR="00B36F24" w:rsidRPr="00712145" w:rsidRDefault="00B36F24" w:rsidP="00712145">
      <w:pPr>
        <w:widowControl/>
        <w:shd w:val="clear" w:color="auto" w:fill="EBFAF7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Write a function 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remove_duplicates</w:t>
      </w:r>
      <w:proofErr w:type="spellEnd"/>
      <w:r w:rsidRPr="00712145">
        <w:rPr>
          <w:rFonts w:eastAsiaTheme="minorHAnsi" w:cs="Segoe UI"/>
          <w:color w:val="3E3E40"/>
          <w:kern w:val="0"/>
        </w:rPr>
        <w:t> that takes in a list and removes elements of the list that are the same.</w:t>
      </w:r>
    </w:p>
    <w:p w14:paraId="0B91F5CA" w14:textId="77777777" w:rsidR="00B36F24" w:rsidRPr="00712145" w:rsidRDefault="00B36F24" w:rsidP="00712145">
      <w:pPr>
        <w:widowControl/>
        <w:shd w:val="clear" w:color="auto" w:fill="EBFAF7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For example: 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remove_duplicates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([1, 1, 2, 2])</w:t>
      </w:r>
      <w:r w:rsidRPr="00712145">
        <w:rPr>
          <w:rFonts w:eastAsiaTheme="minorHAnsi" w:cs="Segoe UI"/>
          <w:color w:val="3E3E40"/>
          <w:kern w:val="0"/>
        </w:rPr>
        <w:t> should return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[1, 2]</w:t>
      </w:r>
      <w:r w:rsidRPr="00712145">
        <w:rPr>
          <w:rFonts w:eastAsiaTheme="minorHAnsi" w:cs="Segoe UI"/>
          <w:color w:val="3E3E40"/>
          <w:kern w:val="0"/>
        </w:rPr>
        <w:t>.</w:t>
      </w:r>
    </w:p>
    <w:p w14:paraId="1CF3C899" w14:textId="0EBE7A02" w:rsidR="00B36F24" w:rsidRPr="00712145" w:rsidRDefault="00B36F24" w:rsidP="00712145">
      <w:pPr>
        <w:widowControl/>
        <w:numPr>
          <w:ilvl w:val="0"/>
          <w:numId w:val="19"/>
        </w:numPr>
        <w:shd w:val="clear" w:color="auto" w:fill="EBFAF7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Don't remove every occurrence, since you need to keep a single occurrence of a number.</w:t>
      </w:r>
    </w:p>
    <w:p w14:paraId="5C4FE86B" w14:textId="77777777" w:rsidR="0091385A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proofErr w:type="spellStart"/>
      <w:r w:rsidRPr="00712145">
        <w:rPr>
          <w:rFonts w:eastAsiaTheme="minorHAnsi" w:cs="Segoe UI"/>
          <w:color w:val="3E3E40"/>
          <w:kern w:val="0"/>
        </w:rPr>
        <w:t>def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 </w:t>
      </w:r>
      <w:proofErr w:type="spellStart"/>
      <w:r w:rsidRPr="00712145">
        <w:rPr>
          <w:rFonts w:eastAsiaTheme="minorHAnsi" w:cs="Segoe UI"/>
          <w:color w:val="3E3E40"/>
          <w:kern w:val="0"/>
        </w:rPr>
        <w:t>remove_duplicates</w:t>
      </w:r>
      <w:proofErr w:type="spellEnd"/>
      <w:r w:rsidRPr="00712145">
        <w:rPr>
          <w:rFonts w:eastAsiaTheme="minorHAnsi" w:cs="Segoe UI"/>
          <w:color w:val="3E3E40"/>
          <w:kern w:val="0"/>
        </w:rPr>
        <w:t>(</w:t>
      </w:r>
      <w:proofErr w:type="spellStart"/>
      <w:r w:rsidRPr="00712145">
        <w:rPr>
          <w:rFonts w:eastAsiaTheme="minorHAnsi" w:cs="Segoe UI"/>
          <w:color w:val="3E3E40"/>
          <w:kern w:val="0"/>
        </w:rPr>
        <w:t>nums</w:t>
      </w:r>
      <w:proofErr w:type="spellEnd"/>
      <w:r w:rsidRPr="00712145">
        <w:rPr>
          <w:rFonts w:eastAsiaTheme="minorHAnsi" w:cs="Segoe UI"/>
          <w:color w:val="3E3E40"/>
          <w:kern w:val="0"/>
        </w:rPr>
        <w:t>):</w:t>
      </w:r>
    </w:p>
    <w:p w14:paraId="00943295" w14:textId="77777777" w:rsidR="0091385A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res = []</w:t>
      </w:r>
    </w:p>
    <w:p w14:paraId="50652C36" w14:textId="77777777" w:rsidR="0091385A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if </w:t>
      </w:r>
      <w:proofErr w:type="spellStart"/>
      <w:r w:rsidRPr="00712145">
        <w:rPr>
          <w:rFonts w:eastAsiaTheme="minorHAnsi" w:cs="Segoe UI"/>
          <w:color w:val="3E3E40"/>
          <w:kern w:val="0"/>
        </w:rPr>
        <w:t>nums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 == []:</w:t>
      </w:r>
    </w:p>
    <w:p w14:paraId="35C1C79F" w14:textId="545DE24B" w:rsidR="00B36F24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return res</w:t>
      </w:r>
      <w:r w:rsidR="00B36F24" w:rsidRPr="00712145">
        <w:rPr>
          <w:rFonts w:eastAsiaTheme="minorHAnsi" w:cs="Segoe UI"/>
          <w:color w:val="3E3E40"/>
          <w:kern w:val="0"/>
        </w:rPr>
        <w:t xml:space="preserve">    </w:t>
      </w:r>
    </w:p>
    <w:p w14:paraId="6613ED82" w14:textId="1898754E" w:rsidR="00B36F24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</w:t>
      </w:r>
      <w:r w:rsidR="00B36F24" w:rsidRPr="00712145">
        <w:rPr>
          <w:rFonts w:eastAsiaTheme="minorHAnsi" w:cs="Segoe UI"/>
          <w:color w:val="3E3E40"/>
          <w:kern w:val="0"/>
        </w:rPr>
        <w:t xml:space="preserve"># Sort the input list from low to high    </w:t>
      </w:r>
    </w:p>
    <w:p w14:paraId="30BF31E9" w14:textId="2BD8F30D" w:rsidR="0091385A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lastRenderedPageBreak/>
        <w:t xml:space="preserve">  </w:t>
      </w:r>
      <w:proofErr w:type="spellStart"/>
      <w:r w:rsidRPr="00712145">
        <w:rPr>
          <w:rFonts w:eastAsiaTheme="minorHAnsi" w:cs="Segoe UI"/>
          <w:color w:val="3E3E40"/>
          <w:kern w:val="0"/>
        </w:rPr>
        <w:t>nums</w:t>
      </w:r>
      <w:proofErr w:type="spellEnd"/>
      <w:r w:rsidRPr="00712145">
        <w:rPr>
          <w:rFonts w:eastAsiaTheme="minorHAnsi" w:cs="Segoe UI"/>
          <w:color w:val="3E3E40"/>
          <w:kern w:val="0"/>
        </w:rPr>
        <w:t xml:space="preserve"> = sorted(</w:t>
      </w:r>
      <w:proofErr w:type="spellStart"/>
      <w:r w:rsidRPr="00712145">
        <w:rPr>
          <w:rFonts w:eastAsiaTheme="minorHAnsi" w:cs="Segoe UI"/>
          <w:color w:val="3E3E40"/>
          <w:kern w:val="0"/>
        </w:rPr>
        <w:t>nums</w:t>
      </w:r>
      <w:proofErr w:type="spellEnd"/>
      <w:r w:rsidRPr="00712145">
        <w:rPr>
          <w:rFonts w:eastAsiaTheme="minorHAnsi" w:cs="Segoe UI"/>
          <w:color w:val="3E3E40"/>
          <w:kern w:val="0"/>
        </w:rPr>
        <w:t>)</w:t>
      </w:r>
    </w:p>
    <w:p w14:paraId="763D37F7" w14:textId="3CF0F8AA" w:rsidR="00B36F24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</w:t>
      </w:r>
      <w:r w:rsidR="00B36F24" w:rsidRPr="00712145">
        <w:rPr>
          <w:rFonts w:eastAsiaTheme="minorHAnsi" w:cs="Segoe UI"/>
          <w:color w:val="3E3E40"/>
          <w:kern w:val="0"/>
        </w:rPr>
        <w:t>#</w:t>
      </w:r>
      <w:r w:rsidR="005030B1" w:rsidRPr="00712145">
        <w:rPr>
          <w:rFonts w:eastAsiaTheme="minorHAnsi" w:cs="Segoe UI"/>
          <w:color w:val="3E3E40"/>
          <w:kern w:val="0"/>
        </w:rPr>
        <w:t xml:space="preserve"> Initialize the output list,</w:t>
      </w:r>
      <w:r w:rsidR="00B36F24" w:rsidRPr="00712145">
        <w:rPr>
          <w:rFonts w:eastAsiaTheme="minorHAnsi" w:cs="Segoe UI"/>
          <w:color w:val="3E3E40"/>
          <w:kern w:val="0"/>
        </w:rPr>
        <w:t xml:space="preserve"> give it the first value of the now-sorted input list</w:t>
      </w:r>
    </w:p>
    <w:p w14:paraId="2599089A" w14:textId="6E3FBA30" w:rsidR="00B36F24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</w:t>
      </w:r>
      <w:proofErr w:type="spellStart"/>
      <w:r w:rsidRPr="00712145">
        <w:rPr>
          <w:rFonts w:eastAsiaTheme="minorHAnsi" w:cs="Segoe UI"/>
          <w:color w:val="3E3E40"/>
          <w:kern w:val="0"/>
        </w:rPr>
        <w:t>res.append</w:t>
      </w:r>
      <w:proofErr w:type="spellEnd"/>
      <w:r w:rsidRPr="00712145">
        <w:rPr>
          <w:rFonts w:eastAsiaTheme="minorHAnsi" w:cs="Segoe UI"/>
          <w:color w:val="3E3E40"/>
          <w:kern w:val="0"/>
        </w:rPr>
        <w:t>(</w:t>
      </w:r>
      <w:proofErr w:type="spellStart"/>
      <w:r w:rsidRPr="00712145">
        <w:rPr>
          <w:rFonts w:eastAsiaTheme="minorHAnsi" w:cs="Segoe UI"/>
          <w:color w:val="3E3E40"/>
          <w:kern w:val="0"/>
        </w:rPr>
        <w:t>nums</w:t>
      </w:r>
      <w:proofErr w:type="spellEnd"/>
      <w:r w:rsidRPr="00712145">
        <w:rPr>
          <w:rFonts w:eastAsiaTheme="minorHAnsi" w:cs="Segoe UI"/>
          <w:color w:val="3E3E40"/>
          <w:kern w:val="0"/>
        </w:rPr>
        <w:t>[0])</w:t>
      </w:r>
    </w:p>
    <w:p w14:paraId="7AEBB7CF" w14:textId="77777777" w:rsidR="00B36F24" w:rsidRPr="00712145" w:rsidRDefault="00B36F24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3FF7856C" w14:textId="1DD6A49F" w:rsidR="00B36F24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</w:t>
      </w:r>
      <w:r w:rsidR="00B36F24" w:rsidRPr="00712145">
        <w:rPr>
          <w:rFonts w:eastAsiaTheme="minorHAnsi" w:cs="Segoe UI"/>
          <w:color w:val="3E3E40"/>
          <w:kern w:val="0"/>
        </w:rPr>
        <w:t># Go through the values of the sorted list and append to the output list</w:t>
      </w:r>
    </w:p>
    <w:p w14:paraId="15C65894" w14:textId="4E7631DE" w:rsidR="00B36F24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</w:t>
      </w:r>
      <w:r w:rsidR="005030B1" w:rsidRPr="00712145">
        <w:rPr>
          <w:rFonts w:eastAsiaTheme="minorHAnsi" w:cs="Segoe UI"/>
          <w:color w:val="3E3E40"/>
          <w:kern w:val="0"/>
        </w:rPr>
        <w:t xml:space="preserve"># </w:t>
      </w:r>
      <w:r w:rsidR="00B36F24" w:rsidRPr="00712145">
        <w:rPr>
          <w:rFonts w:eastAsiaTheme="minorHAnsi" w:cs="Segoe UI"/>
          <w:color w:val="3E3E40"/>
          <w:kern w:val="0"/>
        </w:rPr>
        <w:t>any values that are greater than the last value of the output list</w:t>
      </w:r>
    </w:p>
    <w:p w14:paraId="6286F084" w14:textId="77777777" w:rsidR="0091385A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for item in </w:t>
      </w:r>
      <w:proofErr w:type="spellStart"/>
      <w:r w:rsidRPr="00712145">
        <w:rPr>
          <w:rFonts w:eastAsiaTheme="minorHAnsi" w:cs="Segoe UI"/>
          <w:color w:val="3E3E40"/>
          <w:kern w:val="0"/>
        </w:rPr>
        <w:t>nums</w:t>
      </w:r>
      <w:proofErr w:type="spellEnd"/>
      <w:r w:rsidRPr="00712145">
        <w:rPr>
          <w:rFonts w:eastAsiaTheme="minorHAnsi" w:cs="Segoe UI"/>
          <w:color w:val="3E3E40"/>
          <w:kern w:val="0"/>
        </w:rPr>
        <w:t>:</w:t>
      </w:r>
    </w:p>
    <w:p w14:paraId="6DC5ECC4" w14:textId="77777777" w:rsidR="0091385A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if item &gt; res[</w:t>
      </w:r>
      <w:proofErr w:type="spellStart"/>
      <w:r w:rsidRPr="00712145">
        <w:rPr>
          <w:rFonts w:eastAsiaTheme="minorHAnsi" w:cs="Segoe UI"/>
          <w:color w:val="3E3E40"/>
          <w:kern w:val="0"/>
        </w:rPr>
        <w:t>len</w:t>
      </w:r>
      <w:proofErr w:type="spellEnd"/>
      <w:r w:rsidRPr="00712145">
        <w:rPr>
          <w:rFonts w:eastAsiaTheme="minorHAnsi" w:cs="Segoe UI"/>
          <w:color w:val="3E3E40"/>
          <w:kern w:val="0"/>
        </w:rPr>
        <w:t>(res) - 1]:</w:t>
      </w:r>
    </w:p>
    <w:p w14:paraId="5D18FBDC" w14:textId="77777777" w:rsidR="0091385A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    </w:t>
      </w:r>
      <w:proofErr w:type="spellStart"/>
      <w:r w:rsidRPr="00712145">
        <w:rPr>
          <w:rFonts w:eastAsiaTheme="minorHAnsi" w:cs="Segoe UI"/>
          <w:color w:val="3E3E40"/>
          <w:kern w:val="0"/>
        </w:rPr>
        <w:t>res.append</w:t>
      </w:r>
      <w:proofErr w:type="spellEnd"/>
      <w:r w:rsidRPr="00712145">
        <w:rPr>
          <w:rFonts w:eastAsiaTheme="minorHAnsi" w:cs="Segoe UI"/>
          <w:color w:val="3E3E40"/>
          <w:kern w:val="0"/>
        </w:rPr>
        <w:t>(item)</w:t>
      </w:r>
    </w:p>
    <w:p w14:paraId="4F634F6D" w14:textId="22830D0D" w:rsidR="00B36F24" w:rsidRPr="00712145" w:rsidRDefault="0091385A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  return res</w:t>
      </w:r>
    </w:p>
    <w:p w14:paraId="041759BA" w14:textId="77777777" w:rsidR="000D6C25" w:rsidRPr="00712145" w:rsidRDefault="000D6C25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682E6D5F" w14:textId="77777777" w:rsidR="000D6C25" w:rsidRPr="00712145" w:rsidRDefault="000D6C25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Recall that a dictionary is just a collection of keys and values.</w:t>
      </w:r>
    </w:p>
    <w:p w14:paraId="30E7870E" w14:textId="77777777" w:rsidR="000D4E18" w:rsidRPr="00712145" w:rsidRDefault="000D6C25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{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"Name"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"Guido"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"Age"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56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"BDFL"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True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} </w:t>
      </w:r>
    </w:p>
    <w:p w14:paraId="32AB398B" w14:textId="77777777" w:rsidR="000D4E18" w:rsidRPr="00712145" w:rsidRDefault="000D6C25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items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() </w:t>
      </w:r>
    </w:p>
    <w:p w14:paraId="5826CDEC" w14:textId="6DCB4596" w:rsidR="000D6C25" w:rsidRPr="00712145" w:rsidRDefault="000D6C25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=&gt; [('BDFL', True), ('Age', 56), ('Name', 'Guido')]</w:t>
      </w:r>
    </w:p>
    <w:p w14:paraId="0262BD3D" w14:textId="77777777" w:rsidR="004A3034" w:rsidRPr="00712145" w:rsidRDefault="004A3034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While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.items()</w:t>
      </w:r>
      <w:r w:rsidRPr="00712145">
        <w:rPr>
          <w:rFonts w:eastAsiaTheme="minorHAnsi" w:cs="Segoe UI"/>
          <w:color w:val="3E3E40"/>
          <w:kern w:val="0"/>
        </w:rPr>
        <w:t> returns an array of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tuples</w:t>
      </w:r>
      <w:r w:rsidRPr="00712145">
        <w:rPr>
          <w:rFonts w:eastAsiaTheme="minorHAnsi" w:cs="Segoe UI"/>
          <w:color w:val="3E3E40"/>
          <w:kern w:val="0"/>
        </w:rPr>
        <w:t> with each tuple consisting of a key/value pair from the dictionary:</w:t>
      </w:r>
    </w:p>
    <w:p w14:paraId="21029039" w14:textId="77777777" w:rsidR="004A3034" w:rsidRPr="00712145" w:rsidRDefault="004A3034" w:rsidP="00712145">
      <w:pPr>
        <w:widowControl/>
        <w:numPr>
          <w:ilvl w:val="0"/>
          <w:numId w:val="20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.keys()</w:t>
      </w:r>
      <w:r w:rsidRPr="00712145">
        <w:rPr>
          <w:rFonts w:eastAsiaTheme="minorHAnsi" w:cs="Segoe UI"/>
          <w:color w:val="3E3E40"/>
          <w:kern w:val="0"/>
        </w:rPr>
        <w:t> method returns a list of the dictionary's keys, and</w:t>
      </w:r>
    </w:p>
    <w:p w14:paraId="7A63A3FC" w14:textId="77777777" w:rsidR="004A3034" w:rsidRPr="00712145" w:rsidRDefault="004A3034" w:rsidP="00712145">
      <w:pPr>
        <w:widowControl/>
        <w:numPr>
          <w:ilvl w:val="0"/>
          <w:numId w:val="20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.values()</w:t>
      </w:r>
      <w:r w:rsidRPr="00712145">
        <w:rPr>
          <w:rFonts w:eastAsiaTheme="minorHAnsi" w:cs="Segoe UI"/>
          <w:color w:val="3E3E40"/>
          <w:kern w:val="0"/>
        </w:rPr>
        <w:t> method returns a list of the dictionary's values.</w:t>
      </w:r>
    </w:p>
    <w:p w14:paraId="5B97041D" w14:textId="77777777" w:rsidR="004A3034" w:rsidRPr="00712145" w:rsidRDefault="004A3034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Again, these methods will not return the keys or values from the dictionary in any specific order.</w:t>
      </w:r>
    </w:p>
    <w:p w14:paraId="4B85B941" w14:textId="77777777" w:rsidR="004A3034" w:rsidRPr="00712145" w:rsidRDefault="004A3034" w:rsidP="00712145">
      <w:pPr>
        <w:widowControl/>
        <w:jc w:val="left"/>
        <w:rPr>
          <w:rFonts w:eastAsiaTheme="minorHAnsi" w:cs="Times New Roman"/>
          <w:kern w:val="0"/>
        </w:rPr>
      </w:pPr>
    </w:p>
    <w:p w14:paraId="5BBEE9E9" w14:textId="77777777" w:rsidR="00E44918" w:rsidRPr="00712145" w:rsidRDefault="00E44918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You can use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in</w:t>
      </w:r>
      <w:r w:rsidRPr="00712145">
        <w:rPr>
          <w:rFonts w:eastAsiaTheme="minorHAnsi" w:cs="Segoe UI"/>
          <w:color w:val="3E3E40"/>
          <w:kern w:val="0"/>
        </w:rPr>
        <w:t> very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in</w:t>
      </w:r>
      <w:r w:rsidRPr="00712145">
        <w:rPr>
          <w:rFonts w:eastAsiaTheme="minorHAnsi" w:cs="Segoe UI"/>
          <w:color w:val="3E3E40"/>
          <w:kern w:val="0"/>
        </w:rPr>
        <w:t>tuitively, like so:</w:t>
      </w:r>
    </w:p>
    <w:p w14:paraId="7774A1DA" w14:textId="77777777" w:rsidR="000711FB" w:rsidRPr="00712145" w:rsidRDefault="00E44918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for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number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in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range(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5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): </w:t>
      </w:r>
    </w:p>
    <w:p w14:paraId="62255A06" w14:textId="77777777" w:rsidR="000711FB" w:rsidRPr="00712145" w:rsidRDefault="000711FB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ab/>
      </w:r>
      <w:r w:rsidR="00E44918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print </w:t>
      </w:r>
      <w:r w:rsidR="00E44918"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number</w:t>
      </w:r>
      <w:r w:rsidR="00E44918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</w:p>
    <w:p w14:paraId="448B21E2" w14:textId="77777777" w:rsidR="000711FB" w:rsidRPr="00712145" w:rsidRDefault="00E44918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d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{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"name"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: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"Eric"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"age"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: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26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} </w:t>
      </w:r>
    </w:p>
    <w:p w14:paraId="104F65D9" w14:textId="77777777" w:rsidR="000711FB" w:rsidRPr="00712145" w:rsidRDefault="00E44918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for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key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in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d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:</w:t>
      </w:r>
    </w:p>
    <w:p w14:paraId="00AAD952" w14:textId="77777777" w:rsidR="000711FB" w:rsidRPr="00712145" w:rsidRDefault="000711FB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ab/>
      </w:r>
      <w:r w:rsidR="00E44918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print </w:t>
      </w:r>
      <w:r w:rsidR="00E44918"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key</w:t>
      </w:r>
      <w:r w:rsidR="00E44918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="00E44918"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d</w:t>
      </w:r>
      <w:r w:rsidR="00E44918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[</w:t>
      </w:r>
      <w:r w:rsidR="00E44918"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key</w:t>
      </w:r>
      <w:r w:rsidR="00E44918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], </w:t>
      </w:r>
    </w:p>
    <w:p w14:paraId="37FB4D69" w14:textId="77777777" w:rsidR="000711FB" w:rsidRPr="00712145" w:rsidRDefault="00E44918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for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letter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in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"Eric"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: </w:t>
      </w:r>
    </w:p>
    <w:p w14:paraId="46207326" w14:textId="22B4317F" w:rsidR="00E44918" w:rsidRPr="00712145" w:rsidRDefault="000711FB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ab/>
      </w:r>
      <w:r w:rsidR="00E44918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print </w:t>
      </w:r>
      <w:r w:rsidR="00E44918"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letter</w:t>
      </w:r>
      <w:r w:rsidR="00E44918"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="00E44918" w:rsidRPr="00712145">
        <w:rPr>
          <w:rFonts w:eastAsiaTheme="minorHAnsi" w:cs="Courier New"/>
          <w:color w:val="939598"/>
          <w:kern w:val="0"/>
          <w:bdr w:val="none" w:sz="0" w:space="0" w:color="auto" w:frame="1"/>
        </w:rPr>
        <w:t># note the comma!</w:t>
      </w:r>
    </w:p>
    <w:p w14:paraId="65EE5B09" w14:textId="77777777" w:rsidR="00E44918" w:rsidRPr="00712145" w:rsidRDefault="00E44918" w:rsidP="00712145">
      <w:pPr>
        <w:widowControl/>
        <w:numPr>
          <w:ilvl w:val="0"/>
          <w:numId w:val="21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In the example above, first we create and iterate through a range, printing out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0 1 2 3 4</w:t>
      </w:r>
      <w:r w:rsidRPr="00712145">
        <w:rPr>
          <w:rFonts w:eastAsiaTheme="minorHAnsi" w:cs="Segoe UI"/>
          <w:color w:val="3E3E40"/>
          <w:kern w:val="0"/>
        </w:rPr>
        <w:t>. Note that the trailing comma ensures that we keep printing on the same line.</w:t>
      </w:r>
    </w:p>
    <w:p w14:paraId="04274722" w14:textId="77777777" w:rsidR="00E44918" w:rsidRPr="00712145" w:rsidRDefault="00E44918" w:rsidP="00712145">
      <w:pPr>
        <w:widowControl/>
        <w:numPr>
          <w:ilvl w:val="0"/>
          <w:numId w:val="21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lastRenderedPageBreak/>
        <w:t>Next, we create a dictionary and iterate through, printing out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age 26 name Eric</w:t>
      </w:r>
      <w:r w:rsidRPr="00712145">
        <w:rPr>
          <w:rFonts w:eastAsiaTheme="minorHAnsi" w:cs="Segoe UI"/>
          <w:color w:val="3E3E40"/>
          <w:kern w:val="0"/>
        </w:rPr>
        <w:t>. Dictionaries have no specific order.</w:t>
      </w:r>
    </w:p>
    <w:p w14:paraId="0ED9DC36" w14:textId="75E95EA9" w:rsidR="000D6C25" w:rsidRPr="00712145" w:rsidRDefault="00E44918" w:rsidP="00712145">
      <w:pPr>
        <w:widowControl/>
        <w:numPr>
          <w:ilvl w:val="0"/>
          <w:numId w:val="21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Finally, we iterate through the letters of a string, printing out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 xml:space="preserve">E r 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 xml:space="preserve"> c</w:t>
      </w:r>
      <w:r w:rsidRPr="00712145">
        <w:rPr>
          <w:rFonts w:eastAsiaTheme="minorHAnsi" w:cs="Segoe UI"/>
          <w:color w:val="3E3E40"/>
          <w:kern w:val="0"/>
        </w:rPr>
        <w:t>.</w:t>
      </w:r>
    </w:p>
    <w:p w14:paraId="0089ABA6" w14:textId="2C871F95" w:rsidR="006C5DBE" w:rsidRPr="00712145" w:rsidRDefault="006C5DBE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List comprehension</w:t>
      </w:r>
    </w:p>
    <w:p w14:paraId="7D55B15D" w14:textId="77777777" w:rsidR="000711FB" w:rsidRPr="00712145" w:rsidRDefault="000711FB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If you want those numbers doubled, you could use:</w:t>
      </w:r>
    </w:p>
    <w:p w14:paraId="2EF1A1A8" w14:textId="77777777" w:rsidR="000711FB" w:rsidRPr="00712145" w:rsidRDefault="000711FB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doubles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[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*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2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for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range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6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)] </w:t>
      </w:r>
    </w:p>
    <w:p w14:paraId="5B824082" w14:textId="06D36920" w:rsidR="000711FB" w:rsidRPr="00712145" w:rsidRDefault="000711FB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=&gt; [2, 4, 6, 8, 10]</w:t>
      </w:r>
    </w:p>
    <w:p w14:paraId="72AB5C0C" w14:textId="77777777" w:rsidR="0009495B" w:rsidRPr="00712145" w:rsidRDefault="0009495B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[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'C'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for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range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5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&lt;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</w:t>
      </w:r>
    </w:p>
    <w:p w14:paraId="32F736D7" w14:textId="77777777" w:rsidR="0009495B" w:rsidRPr="00712145" w:rsidRDefault="0009495B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The example above creates and prints out a list containing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['C', 'C', 'C']</w:t>
      </w:r>
      <w:r w:rsidRPr="00712145">
        <w:rPr>
          <w:rFonts w:asciiTheme="minorHAnsi" w:eastAsiaTheme="minorHAnsi" w:hAnsiTheme="minorHAnsi" w:cs="Segoe UI"/>
          <w:color w:val="3E3E40"/>
        </w:rPr>
        <w:t>.</w:t>
      </w:r>
    </w:p>
    <w:p w14:paraId="1A77EF58" w14:textId="77777777" w:rsidR="00067577" w:rsidRPr="00712145" w:rsidRDefault="00067577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1E38AA5F" w14:textId="77777777" w:rsidR="00067577" w:rsidRPr="00712145" w:rsidRDefault="0006757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List slicing allows us to access elements of a list in a concise manner. The syntax looks like this:</w:t>
      </w:r>
    </w:p>
    <w:p w14:paraId="7EECCE02" w14:textId="77777777" w:rsidR="00067577" w:rsidRPr="00712145" w:rsidRDefault="0006757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start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: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end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: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stride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]</w:t>
      </w:r>
    </w:p>
    <w:p w14:paraId="5DA81836" w14:textId="77777777" w:rsidR="00067577" w:rsidRPr="00712145" w:rsidRDefault="0006757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Where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start</w:t>
      </w:r>
      <w:r w:rsidRPr="00712145">
        <w:rPr>
          <w:rFonts w:asciiTheme="minorHAnsi" w:eastAsiaTheme="minorHAnsi" w:hAnsiTheme="minorHAnsi" w:cs="Segoe UI"/>
          <w:color w:val="3E3E40"/>
        </w:rPr>
        <w:t> describes where the slice starts (inclusive),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end</w:t>
      </w:r>
      <w:r w:rsidRPr="00712145">
        <w:rPr>
          <w:rFonts w:asciiTheme="minorHAnsi" w:eastAsiaTheme="minorHAnsi" w:hAnsiTheme="minorHAnsi" w:cs="Segoe UI"/>
          <w:color w:val="3E3E40"/>
        </w:rPr>
        <w:t> is where it ends (exclusive), and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stride</w:t>
      </w:r>
      <w:r w:rsidRPr="00712145">
        <w:rPr>
          <w:rFonts w:asciiTheme="minorHAnsi" w:eastAsiaTheme="minorHAnsi" w:hAnsiTheme="minorHAnsi" w:cs="Segoe UI"/>
          <w:color w:val="3E3E40"/>
        </w:rPr>
        <w:t> describes the space between items in the sliced list. For example, a stride of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2</w:t>
      </w:r>
      <w:r w:rsidRPr="00712145">
        <w:rPr>
          <w:rFonts w:asciiTheme="minorHAnsi" w:eastAsiaTheme="minorHAnsi" w:hAnsiTheme="minorHAnsi" w:cs="Segoe UI"/>
          <w:color w:val="3E3E40"/>
        </w:rPr>
        <w:t> would select every other item from the original list to place in the sliced list.</w:t>
      </w:r>
    </w:p>
    <w:p w14:paraId="3DFD1040" w14:textId="77777777" w:rsidR="009E4C99" w:rsidRPr="00712145" w:rsidRDefault="009E4C99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If you don't pass a particular index to the list slice, Python will pick a default.</w:t>
      </w:r>
    </w:p>
    <w:p w14:paraId="469E07FC" w14:textId="77777777" w:rsidR="009E4C99" w:rsidRPr="00712145" w:rsidRDefault="009E4C99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to_five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[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'A'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'B'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'C'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'D'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, </w:t>
      </w:r>
      <w:r w:rsidRPr="00712145">
        <w:rPr>
          <w:rFonts w:eastAsiaTheme="minorHAnsi" w:cs="Courier New"/>
          <w:color w:val="FFE083"/>
          <w:kern w:val="0"/>
          <w:bdr w:val="none" w:sz="0" w:space="0" w:color="auto" w:frame="1"/>
        </w:rPr>
        <w:t>'E'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] </w:t>
      </w:r>
    </w:p>
    <w:p w14:paraId="5886730E" w14:textId="77777777" w:rsidR="009E4C99" w:rsidRPr="00712145" w:rsidRDefault="009E4C99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939598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print </w:t>
      </w: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to_five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[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3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:] </w:t>
      </w:r>
      <w:r w:rsidRPr="00712145">
        <w:rPr>
          <w:rFonts w:eastAsiaTheme="minorHAnsi" w:cs="Courier New"/>
          <w:color w:val="939598"/>
          <w:kern w:val="0"/>
          <w:bdr w:val="none" w:sz="0" w:space="0" w:color="auto" w:frame="1"/>
        </w:rPr>
        <w:t># prints ['D', 'E']</w:t>
      </w:r>
    </w:p>
    <w:p w14:paraId="40240912" w14:textId="77777777" w:rsidR="009E4C99" w:rsidRPr="00712145" w:rsidRDefault="009E4C99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print </w:t>
      </w: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to_five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[: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2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] </w:t>
      </w:r>
      <w:r w:rsidRPr="00712145">
        <w:rPr>
          <w:rFonts w:eastAsiaTheme="minorHAnsi" w:cs="Courier New"/>
          <w:color w:val="939598"/>
          <w:kern w:val="0"/>
          <w:bdr w:val="none" w:sz="0" w:space="0" w:color="auto" w:frame="1"/>
        </w:rPr>
        <w:t># prints ['A', 'B']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</w:p>
    <w:p w14:paraId="3065315B" w14:textId="417CCEFB" w:rsidR="009E4C99" w:rsidRPr="00712145" w:rsidRDefault="009E4C99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print </w:t>
      </w: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to_five</w:t>
      </w:r>
      <w:proofErr w:type="spellEnd"/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[::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2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] </w:t>
      </w:r>
      <w:r w:rsidRPr="00712145">
        <w:rPr>
          <w:rFonts w:eastAsiaTheme="minorHAnsi" w:cs="Courier New"/>
          <w:color w:val="939598"/>
          <w:kern w:val="0"/>
          <w:bdr w:val="none" w:sz="0" w:space="0" w:color="auto" w:frame="1"/>
        </w:rPr>
        <w:t># print ['A', 'C', 'E']</w:t>
      </w:r>
    </w:p>
    <w:p w14:paraId="35233C30" w14:textId="77777777" w:rsidR="009E4C99" w:rsidRPr="00712145" w:rsidRDefault="009E4C99" w:rsidP="00712145">
      <w:pPr>
        <w:widowControl/>
        <w:numPr>
          <w:ilvl w:val="0"/>
          <w:numId w:val="22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 default starting index is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0</w:t>
      </w:r>
      <w:r w:rsidRPr="00712145">
        <w:rPr>
          <w:rFonts w:eastAsiaTheme="minorHAnsi" w:cs="Segoe UI"/>
          <w:color w:val="3E3E40"/>
          <w:kern w:val="0"/>
        </w:rPr>
        <w:t>.</w:t>
      </w:r>
    </w:p>
    <w:p w14:paraId="23C8C5E5" w14:textId="77777777" w:rsidR="009E4C99" w:rsidRPr="00712145" w:rsidRDefault="009E4C99" w:rsidP="00712145">
      <w:pPr>
        <w:widowControl/>
        <w:numPr>
          <w:ilvl w:val="0"/>
          <w:numId w:val="22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 default ending index is the end of the list.</w:t>
      </w:r>
    </w:p>
    <w:p w14:paraId="685CAE77" w14:textId="77777777" w:rsidR="009E4C99" w:rsidRPr="00712145" w:rsidRDefault="009E4C99" w:rsidP="00712145">
      <w:pPr>
        <w:widowControl/>
        <w:numPr>
          <w:ilvl w:val="0"/>
          <w:numId w:val="22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The default stride is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1</w:t>
      </w:r>
      <w:r w:rsidRPr="00712145">
        <w:rPr>
          <w:rFonts w:eastAsiaTheme="minorHAnsi" w:cs="Segoe UI"/>
          <w:color w:val="3E3E40"/>
          <w:kern w:val="0"/>
        </w:rPr>
        <w:t>.</w:t>
      </w:r>
    </w:p>
    <w:p w14:paraId="486C09BD" w14:textId="380C001E" w:rsidR="00E0530C" w:rsidRPr="00712145" w:rsidRDefault="00E0530C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A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negative</w:t>
      </w:r>
      <w:r w:rsidRPr="00712145">
        <w:rPr>
          <w:rFonts w:asciiTheme="minorHAnsi" w:eastAsiaTheme="minorHAnsi" w:hAnsiTheme="minorHAnsi" w:cs="Segoe UI"/>
          <w:color w:val="3E3E40"/>
        </w:rPr>
        <w:t> stride progresses through the list from right to left to reverse the list.</w:t>
      </w:r>
    </w:p>
    <w:p w14:paraId="73BE6A74" w14:textId="77777777" w:rsidR="00E0530C" w:rsidRPr="00712145" w:rsidRDefault="00E0530C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letters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[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'A'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'B'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'C'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'D'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'E'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]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letters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[::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-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]</w:t>
      </w:r>
    </w:p>
    <w:p w14:paraId="6B06D953" w14:textId="77777777" w:rsidR="00E0530C" w:rsidRPr="00712145" w:rsidRDefault="00E0530C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In the example above, we print out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['E', 'D', 'C', 'B', 'A']</w:t>
      </w:r>
      <w:r w:rsidRPr="00712145">
        <w:rPr>
          <w:rFonts w:asciiTheme="minorHAnsi" w:eastAsiaTheme="minorHAnsi" w:hAnsiTheme="minorHAnsi" w:cs="Segoe UI"/>
          <w:color w:val="3E3E40"/>
        </w:rPr>
        <w:t>.</w:t>
      </w:r>
    </w:p>
    <w:p w14:paraId="0625B4A6" w14:textId="77777777" w:rsidR="00067577" w:rsidRPr="00712145" w:rsidRDefault="00067577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10C4C195" w14:textId="77777777" w:rsidR="00050641" w:rsidRPr="00050641" w:rsidRDefault="00050641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b/>
          <w:bCs/>
          <w:color w:val="3E3E40"/>
          <w:kern w:val="0"/>
          <w:bdr w:val="none" w:sz="0" w:space="0" w:color="auto" w:frame="1"/>
          <w:shd w:val="clear" w:color="auto" w:fill="FFFFFF"/>
        </w:rPr>
        <w:t>functional programming</w:t>
      </w:r>
      <w:r w:rsidRPr="00050641">
        <w:rPr>
          <w:rFonts w:eastAsiaTheme="minorHAnsi" w:cs="Segoe UI"/>
          <w:color w:val="3E3E40"/>
          <w:kern w:val="0"/>
          <w:shd w:val="clear" w:color="auto" w:fill="FFFFFF"/>
        </w:rPr>
        <w:t>, which means that you're allowed to pass functions around just as if they were variables or values.</w:t>
      </w:r>
    </w:p>
    <w:p w14:paraId="4843CBA5" w14:textId="77777777" w:rsidR="00F3531D" w:rsidRPr="00712145" w:rsidRDefault="00F3531D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Typing</w:t>
      </w:r>
    </w:p>
    <w:p w14:paraId="6BE84D3C" w14:textId="77777777" w:rsidR="00F3531D" w:rsidRPr="00712145" w:rsidRDefault="00F3531D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lambda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%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==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0</w:t>
      </w:r>
    </w:p>
    <w:p w14:paraId="49E7DDE6" w14:textId="77777777" w:rsidR="00F3531D" w:rsidRPr="00712145" w:rsidRDefault="00F3531D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lastRenderedPageBreak/>
        <w:t>Is the same as</w:t>
      </w:r>
    </w:p>
    <w:p w14:paraId="5F3897FF" w14:textId="77777777" w:rsidR="00F3531D" w:rsidRPr="00712145" w:rsidRDefault="00F3531D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def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by_three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):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return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%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==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0</w:t>
      </w:r>
    </w:p>
    <w:p w14:paraId="192BEA81" w14:textId="77777777" w:rsidR="00F3531D" w:rsidRPr="00712145" w:rsidRDefault="00F3531D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Only we don't need to actually give the function a name; it does its work and returns a value without one. That's why the function the lambda creates is an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anonymous function</w:t>
      </w:r>
      <w:r w:rsidRPr="00712145">
        <w:rPr>
          <w:rFonts w:asciiTheme="minorHAnsi" w:eastAsiaTheme="minorHAnsi" w:hAnsiTheme="minorHAnsi" w:cs="Segoe UI"/>
          <w:color w:val="3E3E40"/>
        </w:rPr>
        <w:t>.</w:t>
      </w:r>
    </w:p>
    <w:p w14:paraId="3CD58893" w14:textId="369FEFA0" w:rsidR="00CA7102" w:rsidRPr="00712145" w:rsidRDefault="00CA7102" w:rsidP="00712145">
      <w:pPr>
        <w:widowControl/>
        <w:jc w:val="left"/>
        <w:rPr>
          <w:rFonts w:eastAsiaTheme="minorHAnsi" w:cs="Times New Roman"/>
          <w:kern w:val="0"/>
        </w:rPr>
      </w:pPr>
      <w:r w:rsidRPr="00CA7102">
        <w:rPr>
          <w:rFonts w:eastAsiaTheme="minorHAnsi" w:cs="Segoe UI"/>
          <w:color w:val="3E3E40"/>
          <w:kern w:val="0"/>
          <w:shd w:val="clear" w:color="auto" w:fill="DCEFF8"/>
        </w:rPr>
        <w:t>Remember,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filter()</w:t>
      </w:r>
      <w:r w:rsidRPr="00CA7102">
        <w:rPr>
          <w:rFonts w:eastAsiaTheme="minorHAnsi" w:cs="Segoe UI"/>
          <w:color w:val="3E3E40"/>
          <w:kern w:val="0"/>
          <w:shd w:val="clear" w:color="auto" w:fill="DCEFF8"/>
        </w:rPr>
        <w:t> takes two arguments: the first is the function that tells it what to filter, and the second is the object to perform the filtering on.</w:t>
      </w:r>
    </w:p>
    <w:p w14:paraId="6417C8D2" w14:textId="77777777" w:rsidR="00F3531D" w:rsidRPr="00712145" w:rsidRDefault="00F3531D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my_list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range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16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filter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lambda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x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%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3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==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0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my_list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)</w:t>
      </w:r>
    </w:p>
    <w:p w14:paraId="7F7FFFAB" w14:textId="77777777" w:rsidR="00F3531D" w:rsidRPr="00712145" w:rsidRDefault="00F3531D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Lambdas are useful when you need a quick function to do some work for you.</w:t>
      </w:r>
    </w:p>
    <w:p w14:paraId="6C804C16" w14:textId="77777777" w:rsidR="00F3531D" w:rsidRPr="00712145" w:rsidRDefault="00F3531D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FF0000"/>
        </w:rPr>
        <w:t>If you plan on creating a function you'll use over and over, you're better off using </w:t>
      </w:r>
      <w:proofErr w:type="spellStart"/>
      <w:r w:rsidRPr="00712145">
        <w:rPr>
          <w:rStyle w:val="HTML1"/>
          <w:rFonts w:asciiTheme="minorHAnsi" w:eastAsiaTheme="minorHAnsi" w:hAnsiTheme="minorHAnsi"/>
          <w:color w:val="FF0000"/>
          <w:sz w:val="24"/>
          <w:szCs w:val="24"/>
          <w:bdr w:val="none" w:sz="0" w:space="0" w:color="auto" w:frame="1"/>
          <w:shd w:val="clear" w:color="auto" w:fill="D4D5D6"/>
        </w:rPr>
        <w:t>def</w:t>
      </w:r>
      <w:proofErr w:type="spellEnd"/>
      <w:r w:rsidRPr="00712145">
        <w:rPr>
          <w:rFonts w:asciiTheme="minorHAnsi" w:eastAsiaTheme="minorHAnsi" w:hAnsiTheme="minorHAnsi" w:cs="Segoe UI"/>
          <w:color w:val="FF0000"/>
        </w:rPr>
        <w:t> and giving that function a name</w:t>
      </w:r>
      <w:r w:rsidRPr="00712145">
        <w:rPr>
          <w:rFonts w:asciiTheme="minorHAnsi" w:eastAsiaTheme="minorHAnsi" w:hAnsiTheme="minorHAnsi" w:cs="Segoe UI"/>
          <w:color w:val="3E3E40"/>
        </w:rPr>
        <w:t>.</w:t>
      </w:r>
    </w:p>
    <w:p w14:paraId="10F3E9B2" w14:textId="77777777" w:rsidR="00F3531D" w:rsidRPr="00712145" w:rsidRDefault="00F3531D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4905C454" w14:textId="0139FD24" w:rsidR="00B57A1F" w:rsidRPr="00712145" w:rsidRDefault="00FE7113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b/>
          <w:i/>
          <w:iCs/>
          <w:color w:val="3E3E40"/>
          <w:kern w:val="0"/>
          <w:bdr w:val="none" w:sz="0" w:space="0" w:color="auto" w:frame="1"/>
          <w:shd w:val="clear" w:color="auto" w:fill="FFFFFF"/>
        </w:rPr>
        <w:t>Bitwise operations</w:t>
      </w:r>
      <w:r w:rsidRPr="00FE7113">
        <w:rPr>
          <w:rFonts w:eastAsiaTheme="minorHAnsi" w:cs="Segoe UI"/>
          <w:color w:val="3E3E40"/>
          <w:kern w:val="0"/>
          <w:shd w:val="clear" w:color="auto" w:fill="FFFFFF"/>
        </w:rPr>
        <w:t> are operations that directly manipulate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  <w:shd w:val="clear" w:color="auto" w:fill="FFFFFF"/>
        </w:rPr>
        <w:t>bits</w:t>
      </w:r>
      <w:r w:rsidRPr="00FE7113">
        <w:rPr>
          <w:rFonts w:eastAsiaTheme="minorHAnsi" w:cs="Segoe UI"/>
          <w:color w:val="3E3E40"/>
          <w:kern w:val="0"/>
          <w:shd w:val="clear" w:color="auto" w:fill="FFFFFF"/>
        </w:rPr>
        <w:t>.</w:t>
      </w:r>
    </w:p>
    <w:p w14:paraId="1ACD7407" w14:textId="77777777" w:rsidR="00B57A1F" w:rsidRPr="00712145" w:rsidRDefault="00B57A1F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print 5 &gt;&gt; 4  # Right Shift</w:t>
      </w:r>
    </w:p>
    <w:p w14:paraId="56E8FEB1" w14:textId="77777777" w:rsidR="00B57A1F" w:rsidRPr="00712145" w:rsidRDefault="00B57A1F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print 5 &lt;&lt; 1  # Left Shift</w:t>
      </w:r>
    </w:p>
    <w:p w14:paraId="437FB773" w14:textId="4F6E2686" w:rsidR="00B57A1F" w:rsidRPr="00712145" w:rsidRDefault="00B57A1F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print 8 &amp; 5   # Bitwise AND</w:t>
      </w:r>
      <w:r w:rsidR="00EE50C5" w:rsidRPr="00712145">
        <w:rPr>
          <w:rFonts w:eastAsiaTheme="minorHAnsi" w:cs="Segoe UI"/>
          <w:color w:val="3E3E40"/>
          <w:kern w:val="0"/>
        </w:rPr>
        <w:t>, directly operate on integer</w:t>
      </w:r>
    </w:p>
    <w:p w14:paraId="15AD86E1" w14:textId="77777777" w:rsidR="00B57A1F" w:rsidRPr="00712145" w:rsidRDefault="00B57A1F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print 9 | 4   # Bitwise OR</w:t>
      </w:r>
    </w:p>
    <w:p w14:paraId="3D1C1FE2" w14:textId="77777777" w:rsidR="00B57A1F" w:rsidRPr="00712145" w:rsidRDefault="00B57A1F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print 12 ^ 42 # Bitwise XOR</w:t>
      </w:r>
    </w:p>
    <w:p w14:paraId="536CE896" w14:textId="7AFFF924" w:rsidR="00B57A1F" w:rsidRPr="00712145" w:rsidRDefault="00B57A1F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print ~88     # Bitwise NOT</w:t>
      </w:r>
    </w:p>
    <w:p w14:paraId="3837F892" w14:textId="77777777" w:rsidR="00057CA9" w:rsidRPr="00057CA9" w:rsidRDefault="00057CA9" w:rsidP="00712145">
      <w:pPr>
        <w:widowControl/>
        <w:jc w:val="left"/>
        <w:rPr>
          <w:rFonts w:eastAsiaTheme="minorHAnsi" w:cs="Times New Roman"/>
          <w:kern w:val="0"/>
        </w:rPr>
      </w:pPr>
      <w:r w:rsidRPr="00057CA9">
        <w:rPr>
          <w:rFonts w:eastAsiaTheme="minorHAnsi" w:cs="Segoe UI"/>
          <w:color w:val="3E3E40"/>
          <w:kern w:val="0"/>
          <w:shd w:val="clear" w:color="auto" w:fill="FFFFFF"/>
        </w:rPr>
        <w:t>In Python, you can write numbers in binary format by starting the number with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0b</w:t>
      </w:r>
      <w:r w:rsidRPr="00057CA9">
        <w:rPr>
          <w:rFonts w:eastAsiaTheme="minorHAnsi" w:cs="Segoe UI"/>
          <w:color w:val="3E3E40"/>
          <w:kern w:val="0"/>
          <w:shd w:val="clear" w:color="auto" w:fill="FFFFFF"/>
        </w:rPr>
        <w:t>. </w:t>
      </w:r>
    </w:p>
    <w:p w14:paraId="235C8F38" w14:textId="6F02DF0D" w:rsidR="00F12E23" w:rsidRPr="00712145" w:rsidRDefault="00F12E23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In order to print a number in its bin</w:t>
      </w:r>
      <w:r w:rsidRPr="00712145">
        <w:rPr>
          <w:rFonts w:asciiTheme="minorHAnsi" w:eastAsiaTheme="minorHAnsi" w:hAnsiTheme="minorHAnsi" w:cs="Segoe UI"/>
          <w:color w:val="3E3E40"/>
        </w:rPr>
        <w:t xml:space="preserve">ary representation, you can use </w:t>
      </w:r>
      <w:r w:rsidRPr="00712145">
        <w:rPr>
          <w:rFonts w:asciiTheme="minorHAnsi" w:eastAsiaTheme="minorHAnsi" w:hAnsiTheme="minorHAnsi" w:cs="Segoe UI"/>
          <w:color w:val="3E3E40"/>
        </w:rPr>
        <w:t>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bin()</w:t>
      </w:r>
      <w:r w:rsidRPr="00712145">
        <w:rPr>
          <w:rFonts w:asciiTheme="minorHAnsi" w:eastAsiaTheme="minorHAnsi" w:hAnsiTheme="minorHAnsi" w:cs="Segoe UI"/>
          <w:color w:val="3E3E40"/>
        </w:rPr>
        <w:t>function. </w:t>
      </w:r>
      <w:r w:rsidRPr="00712145">
        <w:rPr>
          <w:rStyle w:val="HTML1"/>
          <w:rFonts w:asciiTheme="minorHAnsi" w:eastAsiaTheme="minorHAnsi" w:hAnsiTheme="minorHAnsi"/>
          <w:color w:val="FF0000"/>
          <w:sz w:val="24"/>
          <w:szCs w:val="24"/>
          <w:bdr w:val="none" w:sz="0" w:space="0" w:color="auto" w:frame="1"/>
          <w:shd w:val="clear" w:color="auto" w:fill="D4D5D6"/>
        </w:rPr>
        <w:t>bin()</w:t>
      </w:r>
      <w:r w:rsidRPr="00712145">
        <w:rPr>
          <w:rFonts w:asciiTheme="minorHAnsi" w:eastAsiaTheme="minorHAnsi" w:hAnsiTheme="minorHAnsi" w:cs="Segoe UI"/>
          <w:color w:val="FF0000"/>
        </w:rPr>
        <w:t> takes an integer as input and returns the binary representation of that integer in a string.</w:t>
      </w:r>
      <w:r w:rsidRPr="00712145">
        <w:rPr>
          <w:rFonts w:asciiTheme="minorHAnsi" w:eastAsiaTheme="minorHAnsi" w:hAnsiTheme="minorHAnsi" w:cs="Segoe UI"/>
          <w:color w:val="3E3E40"/>
        </w:rPr>
        <w:t xml:space="preserve"> (Keep in mind that after using the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bin</w:t>
      </w:r>
      <w:r w:rsidRPr="00712145">
        <w:rPr>
          <w:rFonts w:asciiTheme="minorHAnsi" w:eastAsiaTheme="minorHAnsi" w:hAnsiTheme="minorHAnsi" w:cs="Segoe UI"/>
          <w:color w:val="3E3E40"/>
        </w:rPr>
        <w:t>function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>, you can no longer operate on the value like a number.)</w:t>
      </w:r>
    </w:p>
    <w:p w14:paraId="30EF0E0B" w14:textId="77777777" w:rsidR="00F12E23" w:rsidRPr="00712145" w:rsidRDefault="00F12E23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You can also represent numbers in base 8 and base 16 using the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oct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()</w:t>
      </w:r>
      <w:r w:rsidRPr="00712145">
        <w:rPr>
          <w:rFonts w:asciiTheme="minorHAnsi" w:eastAsiaTheme="minorHAnsi" w:hAnsiTheme="minorHAnsi" w:cs="Segoe UI"/>
          <w:color w:val="3E3E40"/>
        </w:rPr>
        <w:t> and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hex()</w:t>
      </w:r>
      <w:r w:rsidRPr="00712145">
        <w:rPr>
          <w:rFonts w:asciiTheme="minorHAnsi" w:eastAsiaTheme="minorHAnsi" w:hAnsiTheme="minorHAnsi" w:cs="Segoe UI"/>
          <w:color w:val="3E3E40"/>
        </w:rPr>
        <w:t> functions.</w:t>
      </w:r>
    </w:p>
    <w:p w14:paraId="6AB9F033" w14:textId="77777777" w:rsidR="00307A6D" w:rsidRPr="00712145" w:rsidRDefault="00307A6D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Python has an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int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()</w:t>
      </w:r>
      <w:r w:rsidRPr="00712145">
        <w:rPr>
          <w:rFonts w:asciiTheme="minorHAnsi" w:eastAsiaTheme="minorHAnsi" w:hAnsiTheme="minorHAnsi" w:cs="Segoe UI"/>
          <w:color w:val="3E3E40"/>
        </w:rPr>
        <w:t> function that you've seen a bit of already. It can turn non-integer input into an integer, like this:</w:t>
      </w:r>
    </w:p>
    <w:p w14:paraId="7A40C1FF" w14:textId="77777777" w:rsidR="00307A6D" w:rsidRPr="00712145" w:rsidRDefault="00307A6D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int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"42"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==&gt; 42</w:t>
      </w:r>
    </w:p>
    <w:p w14:paraId="215F3BF0" w14:textId="28FDDA10" w:rsidR="00307A6D" w:rsidRPr="00712145" w:rsidRDefault="00307A6D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t>When given a string containing a number and the base that number is in, the function will return the value of that number converted to base ten.</w:t>
      </w:r>
    </w:p>
    <w:p w14:paraId="5D8B3A08" w14:textId="77777777" w:rsidR="00307A6D" w:rsidRPr="00712145" w:rsidRDefault="00307A6D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int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"110"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2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==&gt; 6</w:t>
      </w:r>
    </w:p>
    <w:p w14:paraId="4766E49A" w14:textId="77777777" w:rsidR="00EE7528" w:rsidRPr="00EE7528" w:rsidRDefault="00EE7528" w:rsidP="00712145">
      <w:pPr>
        <w:widowControl/>
        <w:jc w:val="left"/>
        <w:rPr>
          <w:rFonts w:eastAsiaTheme="minorHAnsi" w:cs="Times New Roman"/>
          <w:kern w:val="0"/>
        </w:rPr>
      </w:pPr>
      <w:r w:rsidRPr="00EE7528">
        <w:rPr>
          <w:rFonts w:eastAsiaTheme="minorHAnsi" w:cs="Segoe UI"/>
          <w:color w:val="3E3E40"/>
          <w:kern w:val="0"/>
          <w:shd w:val="clear" w:color="auto" w:fill="FFFFFF"/>
        </w:rPr>
        <w:lastRenderedPageBreak/>
        <w:t>Note that you can only do bitwise operations on an </w:t>
      </w:r>
      <w:r w:rsidRPr="00712145">
        <w:rPr>
          <w:rFonts w:eastAsiaTheme="minorHAnsi" w:cs="Segoe UI"/>
          <w:b/>
          <w:bCs/>
          <w:color w:val="3E3E40"/>
          <w:kern w:val="0"/>
          <w:bdr w:val="none" w:sz="0" w:space="0" w:color="auto" w:frame="1"/>
          <w:shd w:val="clear" w:color="auto" w:fill="FFFFFF"/>
        </w:rPr>
        <w:t>integer</w:t>
      </w:r>
      <w:r w:rsidRPr="00EE7528">
        <w:rPr>
          <w:rFonts w:eastAsiaTheme="minorHAnsi" w:cs="Segoe UI"/>
          <w:color w:val="3E3E40"/>
          <w:kern w:val="0"/>
          <w:shd w:val="clear" w:color="auto" w:fill="FFFFFF"/>
        </w:rPr>
        <w:t>. Trying to do them on strings or floats will result in nonsensical output!</w:t>
      </w:r>
    </w:p>
    <w:p w14:paraId="60142C6F" w14:textId="77777777" w:rsidR="005956DF" w:rsidRPr="005956DF" w:rsidRDefault="005956DF" w:rsidP="00712145">
      <w:pPr>
        <w:widowControl/>
        <w:jc w:val="left"/>
        <w:rPr>
          <w:rFonts w:eastAsiaTheme="minorHAnsi" w:cs="Times New Roman"/>
          <w:kern w:val="0"/>
        </w:rPr>
      </w:pPr>
      <w:r w:rsidRPr="005956DF">
        <w:rPr>
          <w:rFonts w:eastAsiaTheme="minorHAnsi" w:cs="Segoe UI"/>
          <w:color w:val="3E3E40"/>
          <w:kern w:val="0"/>
          <w:shd w:val="clear" w:color="auto" w:fill="FFFFFF"/>
        </w:rPr>
        <w:t>Note that the bitwise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|</w:t>
      </w:r>
      <w:r w:rsidRPr="005956DF">
        <w:rPr>
          <w:rFonts w:eastAsiaTheme="minorHAnsi" w:cs="Segoe UI"/>
          <w:color w:val="3E3E40"/>
          <w:kern w:val="0"/>
          <w:shd w:val="clear" w:color="auto" w:fill="FFFFFF"/>
        </w:rPr>
        <w:t> operator can only create results that are greater than or equal to the larger of the two integer inputs.</w:t>
      </w:r>
    </w:p>
    <w:p w14:paraId="5B4B2728" w14:textId="77777777" w:rsidR="00250667" w:rsidRPr="00250667" w:rsidRDefault="00250667" w:rsidP="00712145">
      <w:pPr>
        <w:widowControl/>
        <w:jc w:val="left"/>
        <w:rPr>
          <w:rFonts w:eastAsiaTheme="minorHAnsi" w:cs="Times New Roman"/>
          <w:kern w:val="0"/>
        </w:rPr>
      </w:pPr>
      <w:r w:rsidRPr="00250667">
        <w:rPr>
          <w:rFonts w:eastAsiaTheme="minorHAnsi" w:cs="Segoe UI"/>
          <w:color w:val="FF0000"/>
          <w:kern w:val="0"/>
          <w:shd w:val="clear" w:color="auto" w:fill="FFFFFF"/>
        </w:rPr>
        <w:t>The bitwise NOT operator (</w:t>
      </w:r>
      <w:r w:rsidRPr="00712145">
        <w:rPr>
          <w:rFonts w:eastAsiaTheme="minorHAnsi" w:cs="Courier New"/>
          <w:color w:val="FF0000"/>
          <w:kern w:val="0"/>
          <w:bdr w:val="none" w:sz="0" w:space="0" w:color="auto" w:frame="1"/>
          <w:shd w:val="clear" w:color="auto" w:fill="D4D5D6"/>
        </w:rPr>
        <w:t>~</w:t>
      </w:r>
      <w:r w:rsidRPr="00250667">
        <w:rPr>
          <w:rFonts w:eastAsiaTheme="minorHAnsi" w:cs="Segoe UI"/>
          <w:color w:val="FF0000"/>
          <w:kern w:val="0"/>
          <w:shd w:val="clear" w:color="auto" w:fill="FFFFFF"/>
        </w:rPr>
        <w:t>) just flips all of the bits in a single number.</w:t>
      </w:r>
      <w:r w:rsidRPr="00250667">
        <w:rPr>
          <w:rFonts w:eastAsiaTheme="minorHAnsi" w:cs="Segoe UI"/>
          <w:color w:val="3E3E40"/>
          <w:kern w:val="0"/>
          <w:shd w:val="clear" w:color="auto" w:fill="FFFFFF"/>
        </w:rPr>
        <w:t> </w:t>
      </w:r>
    </w:p>
    <w:p w14:paraId="4063FD48" w14:textId="77777777" w:rsidR="002617CD" w:rsidRPr="002617CD" w:rsidRDefault="002617CD" w:rsidP="00712145">
      <w:pPr>
        <w:widowControl/>
        <w:jc w:val="left"/>
        <w:rPr>
          <w:rFonts w:eastAsiaTheme="minorHAnsi" w:cs="Times New Roman"/>
          <w:kern w:val="0"/>
        </w:rPr>
      </w:pPr>
      <w:r w:rsidRPr="002617CD">
        <w:rPr>
          <w:rFonts w:eastAsiaTheme="minorHAnsi" w:cs="Segoe UI"/>
          <w:color w:val="3E3E40"/>
          <w:kern w:val="0"/>
          <w:shd w:val="clear" w:color="auto" w:fill="FFFFFF"/>
        </w:rPr>
        <w:t>A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  <w:shd w:val="clear" w:color="auto" w:fill="FFFFFF"/>
        </w:rPr>
        <w:t>bit mask</w:t>
      </w:r>
      <w:r w:rsidRPr="002617CD">
        <w:rPr>
          <w:rFonts w:eastAsiaTheme="minorHAnsi" w:cs="Segoe UI"/>
          <w:color w:val="3E3E40"/>
          <w:kern w:val="0"/>
          <w:shd w:val="clear" w:color="auto" w:fill="FFFFFF"/>
        </w:rPr>
        <w:t> is just a variable that aids you with bitwise operations.</w:t>
      </w:r>
    </w:p>
    <w:p w14:paraId="785AA402" w14:textId="40E63645" w:rsidR="00675D51" w:rsidRPr="00712145" w:rsidRDefault="00675D51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  <w:kern w:val="0"/>
          <w:shd w:val="clear" w:color="auto" w:fill="FFFFFF"/>
        </w:rPr>
        <w:t>You can use masks to check</w:t>
      </w:r>
      <w:r w:rsidRPr="00675D51">
        <w:rPr>
          <w:rFonts w:eastAsiaTheme="minorHAnsi" w:cs="Segoe UI"/>
          <w:color w:val="3E3E40"/>
          <w:kern w:val="0"/>
          <w:shd w:val="clear" w:color="auto" w:fill="FFFFFF"/>
        </w:rPr>
        <w:t xml:space="preserve"> a bit in a number on using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&amp;</w:t>
      </w:r>
      <w:r w:rsidRPr="00675D51">
        <w:rPr>
          <w:rFonts w:eastAsiaTheme="minorHAnsi" w:cs="Segoe UI"/>
          <w:color w:val="3E3E40"/>
          <w:kern w:val="0"/>
          <w:shd w:val="clear" w:color="auto" w:fill="FFFFFF"/>
        </w:rPr>
        <w:t>.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 xml:space="preserve">  Num&amp;0b1000</w:t>
      </w:r>
    </w:p>
    <w:p w14:paraId="2CCE1078" w14:textId="1826E695" w:rsidR="00675D51" w:rsidRPr="00675D51" w:rsidRDefault="00675D51" w:rsidP="00712145">
      <w:pPr>
        <w:widowControl/>
        <w:jc w:val="left"/>
        <w:rPr>
          <w:rFonts w:eastAsiaTheme="minorHAnsi" w:cs="Times New Roman"/>
          <w:kern w:val="0"/>
        </w:rPr>
      </w:pPr>
      <w:r w:rsidRPr="00675D51">
        <w:rPr>
          <w:rFonts w:eastAsiaTheme="minorHAnsi" w:cs="Segoe UI"/>
          <w:color w:val="3E3E40"/>
          <w:kern w:val="0"/>
          <w:shd w:val="clear" w:color="auto" w:fill="FFFFFF"/>
        </w:rPr>
        <w:t>You can also use masks to turn a bit in a number on using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|</w:t>
      </w:r>
      <w:r w:rsidRPr="00675D51">
        <w:rPr>
          <w:rFonts w:eastAsiaTheme="minorHAnsi" w:cs="Segoe UI"/>
          <w:color w:val="3E3E40"/>
          <w:kern w:val="0"/>
          <w:shd w:val="clear" w:color="auto" w:fill="FFFFFF"/>
        </w:rPr>
        <w:t>.</w:t>
      </w:r>
      <w:r w:rsidRPr="00712145">
        <w:rPr>
          <w:rFonts w:eastAsiaTheme="minorHAnsi" w:cs="Segoe UI"/>
          <w:color w:val="3E3E40"/>
          <w:kern w:val="0"/>
          <w:shd w:val="clear" w:color="auto" w:fill="FFFFFF"/>
        </w:rPr>
        <w:t xml:space="preserve">  Num|0b1000</w:t>
      </w:r>
    </w:p>
    <w:p w14:paraId="6A7E7ACE" w14:textId="77777777" w:rsidR="00A82D56" w:rsidRPr="00A82D56" w:rsidRDefault="00A82D56" w:rsidP="00712145">
      <w:pPr>
        <w:widowControl/>
        <w:jc w:val="left"/>
        <w:rPr>
          <w:rFonts w:eastAsiaTheme="minorHAnsi" w:cs="Times New Roman"/>
          <w:kern w:val="0"/>
        </w:rPr>
      </w:pPr>
      <w:r w:rsidRPr="00A82D56">
        <w:rPr>
          <w:rFonts w:eastAsiaTheme="minorHAnsi" w:cs="Segoe UI"/>
          <w:color w:val="3E3E40"/>
          <w:kern w:val="0"/>
          <w:shd w:val="clear" w:color="auto" w:fill="FFFFFF"/>
        </w:rPr>
        <w:t>Using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^</w:t>
      </w:r>
      <w:r w:rsidRPr="00A82D56">
        <w:rPr>
          <w:rFonts w:eastAsiaTheme="minorHAnsi" w:cs="Segoe UI"/>
          <w:color w:val="3E3E40"/>
          <w:kern w:val="0"/>
          <w:shd w:val="clear" w:color="auto" w:fill="FFFFFF"/>
        </w:rPr>
        <w:t> on a bit with the number one will return a result where that bit is flipped.</w:t>
      </w:r>
    </w:p>
    <w:p w14:paraId="2875A0FE" w14:textId="77777777" w:rsidR="00AB6AE9" w:rsidRPr="00712145" w:rsidRDefault="00AB6AE9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Finally, you can also use the left shift (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&lt;&lt;</w:t>
      </w:r>
      <w:r w:rsidRPr="00712145">
        <w:rPr>
          <w:rFonts w:asciiTheme="minorHAnsi" w:eastAsiaTheme="minorHAnsi" w:hAnsiTheme="minorHAnsi" w:cs="Segoe UI"/>
          <w:color w:val="3E3E40"/>
        </w:rPr>
        <w:t>) and right shift (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&gt;&gt;</w:t>
      </w:r>
      <w:r w:rsidRPr="00712145">
        <w:rPr>
          <w:rFonts w:asciiTheme="minorHAnsi" w:eastAsiaTheme="minorHAnsi" w:hAnsiTheme="minorHAnsi" w:cs="Segoe UI"/>
          <w:color w:val="3E3E40"/>
        </w:rPr>
        <w:t>) operators to slide masks into place.</w:t>
      </w:r>
    </w:p>
    <w:p w14:paraId="31912CCE" w14:textId="77777777" w:rsidR="00AB6AE9" w:rsidRPr="00712145" w:rsidRDefault="00AB6AE9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a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0b101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Tenth bit mask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60214CF0" w14:textId="77777777" w:rsidR="00AB6AE9" w:rsidRPr="00712145" w:rsidRDefault="00AB6AE9" w:rsidP="00712145">
      <w:pPr>
        <w:pStyle w:val="HTML"/>
        <w:shd w:val="clear" w:color="auto" w:fill="354551"/>
        <w:textAlignment w:val="baseline"/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mask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(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0b1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&lt;&lt;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number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9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 xml:space="preserve"># One less than ten </w:t>
      </w:r>
    </w:p>
    <w:p w14:paraId="43ADFAD4" w14:textId="78917591" w:rsidR="00AB6AE9" w:rsidRPr="00712145" w:rsidRDefault="00AB6AE9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desired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a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^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mask</w:t>
      </w:r>
    </w:p>
    <w:p w14:paraId="047C6698" w14:textId="77777777" w:rsidR="00AB6AE9" w:rsidRPr="00712145" w:rsidRDefault="00AB6AE9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Let's say that I want to turn on the 10th bit from the right of the integer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a</w:t>
      </w:r>
      <w:r w:rsidRPr="00712145">
        <w:rPr>
          <w:rFonts w:asciiTheme="minorHAnsi" w:eastAsiaTheme="minorHAnsi" w:hAnsiTheme="minorHAnsi" w:cs="Segoe UI"/>
          <w:color w:val="3E3E40"/>
        </w:rPr>
        <w:t>.</w:t>
      </w:r>
    </w:p>
    <w:p w14:paraId="337884F3" w14:textId="77777777" w:rsidR="00AB6AE9" w:rsidRPr="00712145" w:rsidRDefault="00AB6AE9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Instead of writing out the entire number, we slide a bit over using 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&lt;&lt;</w:t>
      </w:r>
      <w:r w:rsidRPr="00712145">
        <w:rPr>
          <w:rFonts w:asciiTheme="minorHAnsi" w:eastAsiaTheme="minorHAnsi" w:hAnsiTheme="minorHAnsi" w:cs="Segoe UI"/>
          <w:color w:val="3E3E40"/>
        </w:rPr>
        <w:t> operator.</w:t>
      </w:r>
    </w:p>
    <w:p w14:paraId="28B0F33F" w14:textId="77777777" w:rsidR="00FE7113" w:rsidRPr="00712145" w:rsidRDefault="00FE7113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1E3DCCD4" w14:textId="28DD2FC6" w:rsidR="001838C8" w:rsidRPr="00712145" w:rsidRDefault="00522E2B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b/>
          <w:color w:val="3E3E40"/>
          <w:kern w:val="0"/>
        </w:rPr>
      </w:pPr>
      <w:r w:rsidRPr="00712145">
        <w:rPr>
          <w:rFonts w:eastAsiaTheme="minorHAnsi" w:cs="Segoe UI"/>
          <w:b/>
          <w:color w:val="3E3E40"/>
          <w:kern w:val="0"/>
        </w:rPr>
        <w:t>C</w:t>
      </w:r>
      <w:r w:rsidR="001838C8" w:rsidRPr="00712145">
        <w:rPr>
          <w:rFonts w:eastAsiaTheme="minorHAnsi" w:cs="Segoe UI"/>
          <w:b/>
          <w:color w:val="3E3E40"/>
          <w:kern w:val="0"/>
        </w:rPr>
        <w:t>lass</w:t>
      </w:r>
    </w:p>
    <w:p w14:paraId="04E3FF6C" w14:textId="09E7F2CE" w:rsidR="00522E2B" w:rsidRPr="00712145" w:rsidRDefault="00522E2B" w:rsidP="00712145">
      <w:pPr>
        <w:widowControl/>
        <w:jc w:val="left"/>
        <w:rPr>
          <w:rFonts w:eastAsiaTheme="minorHAnsi" w:cs="Times New Roman"/>
          <w:kern w:val="0"/>
        </w:rPr>
      </w:pPr>
      <w:r w:rsidRPr="00522E2B">
        <w:rPr>
          <w:rFonts w:eastAsiaTheme="minorHAnsi" w:cs="Segoe UI"/>
          <w:color w:val="3E3E40"/>
          <w:kern w:val="0"/>
          <w:shd w:val="clear" w:color="auto" w:fill="FFFFFF"/>
        </w:rPr>
        <w:t>Defining a class is much like defining a function, but we use 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class</w:t>
      </w:r>
      <w:r w:rsidRPr="00522E2B">
        <w:rPr>
          <w:rFonts w:eastAsiaTheme="minorHAnsi" w:cs="Segoe UI"/>
          <w:color w:val="3E3E40"/>
          <w:kern w:val="0"/>
          <w:shd w:val="clear" w:color="auto" w:fill="FFFFFF"/>
        </w:rPr>
        <w:t> keyword instead. We also use the word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object</w:t>
      </w:r>
      <w:r w:rsidRPr="00522E2B">
        <w:rPr>
          <w:rFonts w:eastAsiaTheme="minorHAnsi" w:cs="Segoe UI"/>
          <w:color w:val="3E3E40"/>
          <w:kern w:val="0"/>
          <w:shd w:val="clear" w:color="auto" w:fill="FFFFFF"/>
        </w:rPr>
        <w:t> in parentheses because we want our classes to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  <w:shd w:val="clear" w:color="auto" w:fill="FFFFFF"/>
        </w:rPr>
        <w:t>inherit</w:t>
      </w:r>
      <w:r w:rsidRPr="00522E2B">
        <w:rPr>
          <w:rFonts w:eastAsiaTheme="minorHAnsi" w:cs="Segoe UI"/>
          <w:color w:val="3E3E40"/>
          <w:kern w:val="0"/>
          <w:shd w:val="clear" w:color="auto" w:fill="FFFFFF"/>
        </w:rPr>
        <w:t> the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object</w:t>
      </w:r>
      <w:r w:rsidRPr="00522E2B">
        <w:rPr>
          <w:rFonts w:eastAsiaTheme="minorHAnsi" w:cs="Segoe UI"/>
          <w:color w:val="3E3E40"/>
          <w:kern w:val="0"/>
          <w:shd w:val="clear" w:color="auto" w:fill="FFFFFF"/>
        </w:rPr>
        <w:t> class. This means that our class has all the properties of an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object</w:t>
      </w:r>
      <w:r w:rsidRPr="00522E2B">
        <w:rPr>
          <w:rFonts w:eastAsiaTheme="minorHAnsi" w:cs="Segoe UI"/>
          <w:color w:val="3E3E40"/>
          <w:kern w:val="0"/>
          <w:shd w:val="clear" w:color="auto" w:fill="FFFFFF"/>
        </w:rPr>
        <w:t>, which is the simplest, most basic class.</w:t>
      </w:r>
    </w:p>
    <w:p w14:paraId="08322C86" w14:textId="77777777" w:rsidR="00F151EE" w:rsidRPr="00712145" w:rsidRDefault="00F151EE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class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NewClass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object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):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Class magic here</w:t>
      </w:r>
    </w:p>
    <w:p w14:paraId="07E2CF66" w14:textId="77777777" w:rsidR="00F151EE" w:rsidRPr="00712145" w:rsidRDefault="00F151EE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This gives them the powers and abilities of a Python object. By convention, user-defined Python class names start with a capital letter.</w:t>
      </w:r>
    </w:p>
    <w:p w14:paraId="60B0BE08" w14:textId="0F3B250B" w:rsidR="008022D1" w:rsidRPr="008022D1" w:rsidRDefault="008022D1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init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__()</w:t>
      </w:r>
      <w:r w:rsidRPr="008022D1">
        <w:rPr>
          <w:rFonts w:eastAsiaTheme="minorHAnsi" w:cs="Segoe UI"/>
          <w:color w:val="3E3E40"/>
          <w:kern w:val="0"/>
          <w:shd w:val="clear" w:color="auto" w:fill="FFFFFF"/>
        </w:rPr>
        <w:t>. This function is required for classes, and it's used to </w:t>
      </w:r>
      <w:r w:rsidRPr="00712145">
        <w:rPr>
          <w:rFonts w:eastAsiaTheme="minorHAnsi" w:cs="Segoe UI"/>
          <w:b/>
          <w:bCs/>
          <w:color w:val="3E3E40"/>
          <w:kern w:val="0"/>
          <w:bdr w:val="none" w:sz="0" w:space="0" w:color="auto" w:frame="1"/>
          <w:shd w:val="clear" w:color="auto" w:fill="FFFFFF"/>
        </w:rPr>
        <w:t>initialize</w:t>
      </w:r>
      <w:r w:rsidRPr="008022D1">
        <w:rPr>
          <w:rFonts w:eastAsiaTheme="minorHAnsi" w:cs="Segoe UI"/>
          <w:color w:val="3E3E40"/>
          <w:kern w:val="0"/>
          <w:shd w:val="clear" w:color="auto" w:fill="FFFFFF"/>
        </w:rPr>
        <w:t> the objects it creates.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init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__()</w:t>
      </w:r>
      <w:r w:rsidRPr="008022D1">
        <w:rPr>
          <w:rFonts w:eastAsiaTheme="minorHAnsi" w:cs="Segoe UI"/>
          <w:color w:val="3E3E40"/>
          <w:kern w:val="0"/>
          <w:shd w:val="clear" w:color="auto" w:fill="FFFFFF"/>
        </w:rPr>
        <w:t> always takes at least one argument,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self</w:t>
      </w:r>
      <w:r w:rsidRPr="008022D1">
        <w:rPr>
          <w:rFonts w:eastAsiaTheme="minorHAnsi" w:cs="Segoe UI"/>
          <w:color w:val="3E3E40"/>
          <w:kern w:val="0"/>
          <w:shd w:val="clear" w:color="auto" w:fill="FFFFFF"/>
        </w:rPr>
        <w:t>, that refers to the object being created.</w:t>
      </w:r>
    </w:p>
    <w:p w14:paraId="1AA28906" w14:textId="77777777" w:rsidR="005537E2" w:rsidRPr="005537E2" w:rsidRDefault="005537E2" w:rsidP="00712145">
      <w:pPr>
        <w:widowControl/>
        <w:jc w:val="left"/>
        <w:rPr>
          <w:rFonts w:eastAsiaTheme="minorHAnsi" w:cs="Times New Roman"/>
          <w:kern w:val="0"/>
        </w:rPr>
      </w:pPr>
      <w:r w:rsidRPr="005537E2">
        <w:rPr>
          <w:rFonts w:eastAsiaTheme="minorHAnsi" w:cs="Segoe UI"/>
          <w:color w:val="3E3E40"/>
          <w:kern w:val="0"/>
          <w:shd w:val="clear" w:color="auto" w:fill="FFFFFF"/>
        </w:rPr>
        <w:t>go ahead and </w:t>
      </w:r>
      <w:r w:rsidRPr="00712145">
        <w:rPr>
          <w:rFonts w:eastAsiaTheme="minorHAnsi" w:cs="Segoe UI"/>
          <w:b/>
          <w:bCs/>
          <w:color w:val="3E3E40"/>
          <w:kern w:val="0"/>
          <w:bdr w:val="none" w:sz="0" w:space="0" w:color="auto" w:frame="1"/>
          <w:shd w:val="clear" w:color="auto" w:fill="FFFFFF"/>
        </w:rPr>
        <w:t>instantiate</w:t>
      </w:r>
      <w:r w:rsidRPr="005537E2">
        <w:rPr>
          <w:rFonts w:eastAsiaTheme="minorHAnsi" w:cs="Segoe UI"/>
          <w:color w:val="3E3E40"/>
          <w:kern w:val="0"/>
          <w:shd w:val="clear" w:color="auto" w:fill="FFFFFF"/>
        </w:rPr>
        <w:t> (create) our first object.</w:t>
      </w:r>
    </w:p>
    <w:p w14:paraId="02173EE9" w14:textId="6B08D0B0" w:rsidR="005537E2" w:rsidRPr="005537E2" w:rsidRDefault="005537E2" w:rsidP="00712145">
      <w:pPr>
        <w:widowControl/>
        <w:jc w:val="left"/>
        <w:rPr>
          <w:rFonts w:eastAsiaTheme="minorHAnsi" w:cs="Times New Roman"/>
          <w:kern w:val="0"/>
        </w:rPr>
      </w:pPr>
      <w:r w:rsidRPr="005537E2">
        <w:rPr>
          <w:rFonts w:eastAsiaTheme="minorHAnsi" w:cs="Segoe UI"/>
          <w:color w:val="3E3E40"/>
          <w:kern w:val="0"/>
          <w:shd w:val="clear" w:color="auto" w:fill="FFFFFF"/>
        </w:rPr>
        <w:t>The part that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  <w:shd w:val="clear" w:color="auto" w:fill="FFFFFF"/>
        </w:rPr>
        <w:t>is</w:t>
      </w:r>
      <w:r w:rsidRPr="005537E2">
        <w:rPr>
          <w:rFonts w:eastAsiaTheme="minorHAnsi" w:cs="Segoe UI"/>
          <w:color w:val="3E3E40"/>
          <w:kern w:val="0"/>
          <w:shd w:val="clear" w:color="auto" w:fill="FFFFFF"/>
        </w:rPr>
        <w:t> magic is the fact that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self</w:t>
      </w:r>
      <w:r w:rsidRPr="005537E2">
        <w:rPr>
          <w:rFonts w:eastAsiaTheme="minorHAnsi" w:cs="Segoe UI"/>
          <w:color w:val="3E3E40"/>
          <w:kern w:val="0"/>
          <w:shd w:val="clear" w:color="auto" w:fill="FFFFFF"/>
        </w:rPr>
        <w:t> is the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  <w:shd w:val="clear" w:color="auto" w:fill="FFFFFF"/>
        </w:rPr>
        <w:t>first</w:t>
      </w:r>
      <w:r w:rsidR="00952780"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  <w:shd w:val="clear" w:color="auto" w:fill="FFFFFF"/>
        </w:rPr>
        <w:t xml:space="preserve"> </w:t>
      </w:r>
      <w:r w:rsidRPr="005537E2">
        <w:rPr>
          <w:rFonts w:eastAsiaTheme="minorHAnsi" w:cs="Segoe UI"/>
          <w:color w:val="3E3E40"/>
          <w:kern w:val="0"/>
          <w:shd w:val="clear" w:color="auto" w:fill="FFFFFF"/>
        </w:rPr>
        <w:t>parameter passed to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init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__()</w:t>
      </w:r>
      <w:r w:rsidRPr="005537E2">
        <w:rPr>
          <w:rFonts w:eastAsiaTheme="minorHAnsi" w:cs="Segoe UI"/>
          <w:color w:val="3E3E40"/>
          <w:kern w:val="0"/>
          <w:shd w:val="clear" w:color="auto" w:fill="FFFFFF"/>
        </w:rPr>
        <w:t>. Python will use the first parameter that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init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__()</w:t>
      </w:r>
      <w:r w:rsidRPr="005537E2">
        <w:rPr>
          <w:rFonts w:eastAsiaTheme="minorHAnsi" w:cs="Segoe UI"/>
          <w:color w:val="3E3E40"/>
          <w:kern w:val="0"/>
          <w:shd w:val="clear" w:color="auto" w:fill="FFFFFF"/>
        </w:rPr>
        <w:t xml:space="preserve"> receives to refer to </w:t>
      </w:r>
      <w:r w:rsidRPr="005537E2">
        <w:rPr>
          <w:rFonts w:eastAsiaTheme="minorHAnsi" w:cs="Segoe UI"/>
          <w:color w:val="3E3E40"/>
          <w:kern w:val="0"/>
          <w:shd w:val="clear" w:color="auto" w:fill="FFFFFF"/>
        </w:rPr>
        <w:lastRenderedPageBreak/>
        <w:t>the object being created; this is why it's often called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self</w:t>
      </w:r>
      <w:r w:rsidRPr="005537E2">
        <w:rPr>
          <w:rFonts w:eastAsiaTheme="minorHAnsi" w:cs="Segoe UI"/>
          <w:color w:val="3E3E40"/>
          <w:kern w:val="0"/>
          <w:shd w:val="clear" w:color="auto" w:fill="FFFFFF"/>
        </w:rPr>
        <w:t>, since this parameter gives the object being created its identity.</w:t>
      </w:r>
    </w:p>
    <w:p w14:paraId="789FD2A4" w14:textId="77777777" w:rsidR="00754EFD" w:rsidRPr="00754EFD" w:rsidRDefault="00754EFD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54EFD">
        <w:rPr>
          <w:rFonts w:eastAsiaTheme="minorHAnsi" w:cs="Segoe UI"/>
          <w:color w:val="3E3E40"/>
          <w:kern w:val="0"/>
        </w:rPr>
        <w:t>We can access attributes of our objects using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</w:rPr>
        <w:t>dot notation</w:t>
      </w:r>
      <w:r w:rsidRPr="00754EFD">
        <w:rPr>
          <w:rFonts w:eastAsiaTheme="minorHAnsi" w:cs="Segoe UI"/>
          <w:color w:val="3E3E40"/>
          <w:kern w:val="0"/>
        </w:rPr>
        <w:t>. Here's how it works:</w:t>
      </w:r>
    </w:p>
    <w:p w14:paraId="7FDB04E6" w14:textId="77777777" w:rsidR="00754EFD" w:rsidRPr="00712145" w:rsidRDefault="00754EFD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class</w:t>
      </w:r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Square</w:t>
      </w:r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object</w:t>
      </w:r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): </w:t>
      </w:r>
    </w:p>
    <w:p w14:paraId="0A37A30E" w14:textId="77777777" w:rsidR="00754EFD" w:rsidRPr="00712145" w:rsidRDefault="00754EFD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ab/>
      </w:r>
      <w:proofErr w:type="spellStart"/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def</w:t>
      </w:r>
      <w:proofErr w:type="spellEnd"/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__</w:t>
      </w:r>
      <w:proofErr w:type="spellStart"/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init</w:t>
      </w:r>
      <w:proofErr w:type="spellEnd"/>
      <w:r w:rsidRPr="00712145">
        <w:rPr>
          <w:rFonts w:eastAsiaTheme="minorHAnsi" w:cs="Courier New"/>
          <w:color w:val="B3CCFF"/>
          <w:kern w:val="0"/>
          <w:bdr w:val="none" w:sz="0" w:space="0" w:color="auto" w:frame="1"/>
        </w:rPr>
        <w:t>__</w:t>
      </w:r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>(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self</w:t>
      </w:r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): </w:t>
      </w:r>
    </w:p>
    <w:p w14:paraId="214D497A" w14:textId="77777777" w:rsidR="00754EFD" w:rsidRPr="00712145" w:rsidRDefault="00754EFD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ab/>
      </w: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ab/>
      </w: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self</w:t>
      </w:r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>.</w:t>
      </w:r>
      <w:r w:rsidRPr="00712145">
        <w:rPr>
          <w:rFonts w:eastAsiaTheme="minorHAnsi" w:cs="Courier New"/>
          <w:color w:val="83FFF5"/>
          <w:kern w:val="0"/>
          <w:bdr w:val="none" w:sz="0" w:space="0" w:color="auto" w:frame="1"/>
        </w:rPr>
        <w:t>sides</w:t>
      </w:r>
      <w:proofErr w:type="spellEnd"/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4</w:t>
      </w:r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</w:p>
    <w:p w14:paraId="1C2286AB" w14:textId="40221DD2" w:rsidR="00754EFD" w:rsidRPr="00712145" w:rsidRDefault="00754EFD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my_shape</w:t>
      </w:r>
      <w:proofErr w:type="spellEnd"/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= </w:t>
      </w:r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Square</w:t>
      </w:r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() </w:t>
      </w:r>
    </w:p>
    <w:p w14:paraId="2660D5D7" w14:textId="77DEC6E5" w:rsidR="00754EFD" w:rsidRPr="00754EFD" w:rsidRDefault="00754EFD" w:rsidP="00712145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712145">
        <w:rPr>
          <w:rFonts w:eastAsiaTheme="minorHAnsi" w:cs="Courier New"/>
          <w:color w:val="FFFFFF"/>
          <w:kern w:val="0"/>
          <w:bdr w:val="none" w:sz="0" w:space="0" w:color="auto" w:frame="1"/>
        </w:rPr>
        <w:t>print</w:t>
      </w:r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proofErr w:type="spellStart"/>
      <w:r w:rsidRPr="00712145">
        <w:rPr>
          <w:rFonts w:eastAsiaTheme="minorHAnsi" w:cs="Courier New"/>
          <w:color w:val="FF8973"/>
          <w:kern w:val="0"/>
          <w:bdr w:val="none" w:sz="0" w:space="0" w:color="auto" w:frame="1"/>
        </w:rPr>
        <w:t>my_shape</w:t>
      </w:r>
      <w:r w:rsidRPr="00754EFD">
        <w:rPr>
          <w:rFonts w:eastAsiaTheme="minorHAnsi" w:cs="Courier New"/>
          <w:color w:val="FFFFFF"/>
          <w:kern w:val="0"/>
          <w:bdr w:val="none" w:sz="0" w:space="0" w:color="auto" w:frame="1"/>
        </w:rPr>
        <w:t>.</w:t>
      </w:r>
      <w:r w:rsidRPr="00712145">
        <w:rPr>
          <w:rFonts w:eastAsiaTheme="minorHAnsi" w:cs="Courier New"/>
          <w:color w:val="83FFF5"/>
          <w:kern w:val="0"/>
          <w:bdr w:val="none" w:sz="0" w:space="0" w:color="auto" w:frame="1"/>
        </w:rPr>
        <w:t>sides</w:t>
      </w:r>
      <w:proofErr w:type="spellEnd"/>
    </w:p>
    <w:p w14:paraId="6BF8611C" w14:textId="77777777" w:rsidR="00754EFD" w:rsidRPr="00754EFD" w:rsidRDefault="00754EFD" w:rsidP="00712145">
      <w:pPr>
        <w:widowControl/>
        <w:numPr>
          <w:ilvl w:val="0"/>
          <w:numId w:val="23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54EFD">
        <w:rPr>
          <w:rFonts w:eastAsiaTheme="minorHAnsi" w:cs="Segoe UI"/>
          <w:color w:val="3E3E40"/>
          <w:kern w:val="0"/>
        </w:rPr>
        <w:t>First we create a class named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Square</w:t>
      </w:r>
      <w:r w:rsidRPr="00754EFD">
        <w:rPr>
          <w:rFonts w:eastAsiaTheme="minorHAnsi" w:cs="Segoe UI"/>
          <w:color w:val="3E3E40"/>
          <w:kern w:val="0"/>
        </w:rPr>
        <w:t> with an attribute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sides</w:t>
      </w:r>
      <w:r w:rsidRPr="00754EFD">
        <w:rPr>
          <w:rFonts w:eastAsiaTheme="minorHAnsi" w:cs="Segoe UI"/>
          <w:color w:val="3E3E40"/>
          <w:kern w:val="0"/>
        </w:rPr>
        <w:t>.</w:t>
      </w:r>
    </w:p>
    <w:p w14:paraId="32B25E5E" w14:textId="77777777" w:rsidR="00754EFD" w:rsidRPr="00754EFD" w:rsidRDefault="00754EFD" w:rsidP="00712145">
      <w:pPr>
        <w:widowControl/>
        <w:numPr>
          <w:ilvl w:val="0"/>
          <w:numId w:val="23"/>
        </w:numPr>
        <w:shd w:val="clear" w:color="auto" w:fill="FFFFFF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54EFD">
        <w:rPr>
          <w:rFonts w:eastAsiaTheme="minorHAnsi" w:cs="Segoe UI"/>
          <w:color w:val="3E3E40"/>
          <w:kern w:val="0"/>
        </w:rPr>
        <w:t>Outside the class definition, we</w:t>
      </w:r>
      <w:r w:rsidRPr="00754EFD">
        <w:rPr>
          <w:rFonts w:eastAsiaTheme="minorHAnsi" w:cs="Segoe UI"/>
          <w:color w:val="FF0000"/>
          <w:kern w:val="0"/>
        </w:rPr>
        <w:t xml:space="preserve"> create a new instance</w:t>
      </w:r>
      <w:r w:rsidRPr="00754EFD">
        <w:rPr>
          <w:rFonts w:eastAsiaTheme="minorHAnsi" w:cs="Segoe UI"/>
          <w:color w:val="3E3E40"/>
          <w:kern w:val="0"/>
        </w:rPr>
        <w:t xml:space="preserve"> of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Square</w:t>
      </w:r>
      <w:r w:rsidRPr="00754EFD">
        <w:rPr>
          <w:rFonts w:eastAsiaTheme="minorHAnsi" w:cs="Segoe UI"/>
          <w:color w:val="3E3E40"/>
          <w:kern w:val="0"/>
        </w:rPr>
        <w:t> named 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my_shape</w:t>
      </w:r>
      <w:proofErr w:type="spellEnd"/>
      <w:r w:rsidRPr="00754EFD">
        <w:rPr>
          <w:rFonts w:eastAsiaTheme="minorHAnsi" w:cs="Segoe UI"/>
          <w:color w:val="3E3E40"/>
          <w:kern w:val="0"/>
        </w:rPr>
        <w:t> and access that attribute using 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my_shape.sides</w:t>
      </w:r>
      <w:proofErr w:type="spellEnd"/>
      <w:r w:rsidRPr="00754EFD">
        <w:rPr>
          <w:rFonts w:eastAsiaTheme="minorHAnsi" w:cs="Segoe UI"/>
          <w:color w:val="3E3E40"/>
          <w:kern w:val="0"/>
        </w:rPr>
        <w:t>.</w:t>
      </w:r>
    </w:p>
    <w:p w14:paraId="55A41DA8" w14:textId="51F63AB5" w:rsidR="00F151EE" w:rsidRPr="00712145" w:rsidRDefault="00952780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>Note that self is only used in the __</w:t>
      </w:r>
      <w:proofErr w:type="spellStart"/>
      <w:r w:rsidRPr="00712145">
        <w:rPr>
          <w:rFonts w:eastAsiaTheme="minorHAnsi" w:cs="Segoe UI"/>
          <w:color w:val="3E3E40"/>
          <w:kern w:val="0"/>
        </w:rPr>
        <w:t>init</w:t>
      </w:r>
      <w:proofErr w:type="spellEnd"/>
      <w:r w:rsidRPr="00712145">
        <w:rPr>
          <w:rFonts w:eastAsiaTheme="minorHAnsi" w:cs="Segoe UI"/>
          <w:color w:val="3E3E40"/>
          <w:kern w:val="0"/>
        </w:rPr>
        <w:t>__()</w:t>
      </w:r>
      <w:r w:rsidRPr="00712145">
        <w:rPr>
          <w:rFonts w:eastAsiaTheme="minorHAnsi" w:cs="Segoe UI"/>
          <w:color w:val="3E3E40"/>
          <w:kern w:val="0"/>
        </w:rPr>
        <w:t xml:space="preserve"> </w:t>
      </w:r>
      <w:r w:rsidRPr="00712145">
        <w:rPr>
          <w:rFonts w:eastAsiaTheme="minorHAnsi" w:cs="Segoe UI"/>
          <w:color w:val="3E3E40"/>
          <w:kern w:val="0"/>
        </w:rPr>
        <w:t>function definition; we don't need to pass it</w:t>
      </w:r>
      <w:r w:rsidRPr="00712145">
        <w:rPr>
          <w:rFonts w:eastAsiaTheme="minorHAnsi" w:cs="Segoe UI"/>
          <w:color w:val="3E3E40"/>
          <w:kern w:val="0"/>
        </w:rPr>
        <w:t xml:space="preserve"> </w:t>
      </w:r>
      <w:r w:rsidRPr="00712145">
        <w:rPr>
          <w:rFonts w:eastAsiaTheme="minorHAnsi" w:cs="Segoe UI"/>
          <w:color w:val="3E3E40"/>
          <w:kern w:val="0"/>
        </w:rPr>
        <w:t>to our instance objects.</w:t>
      </w:r>
    </w:p>
    <w:p w14:paraId="3786578E" w14:textId="38382699" w:rsidR="00EF638C" w:rsidRPr="00EF638C" w:rsidRDefault="00EF638C" w:rsidP="00712145">
      <w:pPr>
        <w:widowControl/>
        <w:jc w:val="left"/>
        <w:rPr>
          <w:rFonts w:eastAsiaTheme="minorHAnsi" w:cs="Times New Roman"/>
          <w:kern w:val="0"/>
        </w:rPr>
      </w:pPr>
      <w:r w:rsidRPr="00EF638C">
        <w:rPr>
          <w:rFonts w:eastAsiaTheme="minorHAnsi" w:cs="Segoe UI"/>
          <w:color w:val="3E3E40"/>
          <w:kern w:val="0"/>
          <w:shd w:val="clear" w:color="auto" w:fill="FFFFFF"/>
        </w:rPr>
        <w:t>When dealing with classes, you can have variables that are available everywhere (</w:t>
      </w:r>
      <w:r w:rsidRPr="00712145">
        <w:rPr>
          <w:rFonts w:eastAsiaTheme="minorHAnsi" w:cs="Segoe UI"/>
          <w:i/>
          <w:iCs/>
          <w:color w:val="FF0000"/>
          <w:kern w:val="0"/>
          <w:bdr w:val="none" w:sz="0" w:space="0" w:color="auto" w:frame="1"/>
          <w:shd w:val="clear" w:color="auto" w:fill="FFFFFF"/>
        </w:rPr>
        <w:t>global variables</w:t>
      </w:r>
      <w:r w:rsidRPr="00EF638C">
        <w:rPr>
          <w:rFonts w:eastAsiaTheme="minorHAnsi" w:cs="Segoe UI"/>
          <w:color w:val="3E3E40"/>
          <w:kern w:val="0"/>
          <w:shd w:val="clear" w:color="auto" w:fill="FFFFFF"/>
        </w:rPr>
        <w:t xml:space="preserve">), </w:t>
      </w:r>
      <w:proofErr w:type="spellStart"/>
      <w:r w:rsidRPr="00EF638C">
        <w:rPr>
          <w:rFonts w:eastAsiaTheme="minorHAnsi" w:cs="Segoe UI"/>
          <w:color w:val="3E3E40"/>
          <w:kern w:val="0"/>
          <w:shd w:val="clear" w:color="auto" w:fill="FFFFFF"/>
        </w:rPr>
        <w:t>variables</w:t>
      </w:r>
      <w:proofErr w:type="spellEnd"/>
      <w:r w:rsidRPr="00EF638C">
        <w:rPr>
          <w:rFonts w:eastAsiaTheme="minorHAnsi" w:cs="Segoe UI"/>
          <w:color w:val="3E3E40"/>
          <w:kern w:val="0"/>
          <w:shd w:val="clear" w:color="auto" w:fill="FFFFFF"/>
        </w:rPr>
        <w:t xml:space="preserve"> that are only available to members of a certain class (</w:t>
      </w:r>
      <w:r w:rsidRPr="00712145">
        <w:rPr>
          <w:rFonts w:eastAsiaTheme="minorHAnsi" w:cs="Segoe UI"/>
          <w:i/>
          <w:iCs/>
          <w:color w:val="FF0000"/>
          <w:kern w:val="0"/>
          <w:bdr w:val="none" w:sz="0" w:space="0" w:color="auto" w:frame="1"/>
          <w:shd w:val="clear" w:color="auto" w:fill="FFFFFF"/>
        </w:rPr>
        <w:t>member variables</w:t>
      </w:r>
      <w:r w:rsidRPr="00EF638C">
        <w:rPr>
          <w:rFonts w:eastAsiaTheme="minorHAnsi" w:cs="Segoe UI"/>
          <w:color w:val="3E3E40"/>
          <w:kern w:val="0"/>
          <w:shd w:val="clear" w:color="auto" w:fill="FFFFFF"/>
        </w:rPr>
        <w:t>), and variables that are only available to particular instances of a class (</w:t>
      </w:r>
      <w:r w:rsidRPr="00712145">
        <w:rPr>
          <w:rFonts w:eastAsiaTheme="minorHAnsi" w:cs="Segoe UI"/>
          <w:i/>
          <w:iCs/>
          <w:color w:val="FF0000"/>
          <w:kern w:val="0"/>
          <w:bdr w:val="none" w:sz="0" w:space="0" w:color="auto" w:frame="1"/>
          <w:shd w:val="clear" w:color="auto" w:fill="FFFFFF"/>
        </w:rPr>
        <w:t>instance variables</w:t>
      </w:r>
      <w:r w:rsidRPr="00EF638C">
        <w:rPr>
          <w:rFonts w:eastAsiaTheme="minorHAnsi" w:cs="Segoe UI"/>
          <w:color w:val="3E3E40"/>
          <w:kern w:val="0"/>
          <w:shd w:val="clear" w:color="auto" w:fill="FFFFFF"/>
        </w:rPr>
        <w:t>).</w:t>
      </w:r>
    </w:p>
    <w:p w14:paraId="6E37139C" w14:textId="594182C5" w:rsidR="00952780" w:rsidRPr="00712145" w:rsidRDefault="00066A76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noProof/>
          <w:color w:val="3E3E40"/>
          <w:kern w:val="0"/>
        </w:rPr>
        <w:drawing>
          <wp:inline distT="0" distB="0" distL="0" distR="0" wp14:anchorId="21D103BD" wp14:editId="3BFC4DCD">
            <wp:extent cx="3326765" cy="3648075"/>
            <wp:effectExtent l="0" t="0" r="635" b="9525"/>
            <wp:docPr id="1" name="图片 1" descr="屏幕快照%202017-10-24%2016.5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10-24%2016.59.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C1DA" w14:textId="7AE93D7A" w:rsidR="006E366B" w:rsidRPr="00712145" w:rsidRDefault="006E366B" w:rsidP="00712145">
      <w:pPr>
        <w:widowControl/>
        <w:jc w:val="left"/>
        <w:rPr>
          <w:rFonts w:eastAsiaTheme="minorHAnsi" w:cs="Times New Roman"/>
          <w:kern w:val="0"/>
        </w:rPr>
      </w:pPr>
      <w:r w:rsidRPr="006E366B">
        <w:rPr>
          <w:rFonts w:eastAsiaTheme="minorHAnsi" w:cs="Segoe UI"/>
          <w:color w:val="3E3E40"/>
          <w:kern w:val="0"/>
          <w:shd w:val="clear" w:color="auto" w:fill="FFFFFF"/>
        </w:rPr>
        <w:t>Just like when we defined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init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__()</w:t>
      </w:r>
      <w:r w:rsidRPr="006E366B">
        <w:rPr>
          <w:rFonts w:eastAsiaTheme="minorHAnsi" w:cs="Segoe UI"/>
          <w:color w:val="3E3E40"/>
          <w:kern w:val="0"/>
          <w:shd w:val="clear" w:color="auto" w:fill="FFFFFF"/>
        </w:rPr>
        <w:t>, you need to provide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self</w:t>
      </w:r>
      <w:r w:rsidRPr="006E366B">
        <w:rPr>
          <w:rFonts w:eastAsiaTheme="minorHAnsi" w:cs="Segoe UI"/>
          <w:color w:val="3E3E40"/>
          <w:kern w:val="0"/>
          <w:shd w:val="clear" w:color="auto" w:fill="FFFFFF"/>
        </w:rPr>
        <w:t> as the first argument of any class method.</w:t>
      </w:r>
    </w:p>
    <w:p w14:paraId="7EF46F99" w14:textId="77777777" w:rsidR="00407E6A" w:rsidRPr="00407E6A" w:rsidRDefault="00407E6A" w:rsidP="00712145">
      <w:pPr>
        <w:widowControl/>
        <w:jc w:val="left"/>
        <w:rPr>
          <w:rFonts w:eastAsiaTheme="minorHAnsi" w:cs="Times New Roman"/>
          <w:kern w:val="0"/>
        </w:rPr>
      </w:pPr>
      <w:r w:rsidRPr="00407E6A">
        <w:rPr>
          <w:rFonts w:eastAsiaTheme="minorHAnsi" w:cs="Segoe UI"/>
          <w:color w:val="3E3E40"/>
          <w:kern w:val="0"/>
          <w:shd w:val="clear" w:color="auto" w:fill="FFFFFF"/>
        </w:rPr>
        <w:lastRenderedPageBreak/>
        <w:t>Inheritance is the process by which one class takes on the attributes and methods of another, and it's used to express an </w:t>
      </w:r>
      <w:proofErr w:type="spellStart"/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  <w:shd w:val="clear" w:color="auto" w:fill="FFFFFF"/>
        </w:rPr>
        <w:t>is</w:t>
      </w:r>
      <w:proofErr w:type="spellEnd"/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  <w:shd w:val="clear" w:color="auto" w:fill="FFFFFF"/>
        </w:rPr>
        <w:t>-a</w:t>
      </w:r>
      <w:r w:rsidRPr="00407E6A">
        <w:rPr>
          <w:rFonts w:eastAsiaTheme="minorHAnsi" w:cs="Segoe UI"/>
          <w:color w:val="3E3E40"/>
          <w:kern w:val="0"/>
          <w:shd w:val="clear" w:color="auto" w:fill="FFFFFF"/>
        </w:rPr>
        <w:t> relationship.</w:t>
      </w:r>
    </w:p>
    <w:p w14:paraId="3154A82B" w14:textId="77777777" w:rsidR="00D34E9A" w:rsidRPr="00712145" w:rsidRDefault="00D34E9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In Python, inheritance works like this:</w:t>
      </w:r>
    </w:p>
    <w:p w14:paraId="17C44886" w14:textId="77777777" w:rsidR="00D34E9A" w:rsidRPr="00712145" w:rsidRDefault="00D34E9A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class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DerivedClass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BaseClass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):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code goes here</w:t>
      </w:r>
    </w:p>
    <w:p w14:paraId="601EFA6B" w14:textId="77777777" w:rsidR="00D34E9A" w:rsidRPr="00712145" w:rsidRDefault="00D34E9A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where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DerivedClass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> is the new class you're making and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BaseClass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> is the class from which that new class inherits.</w:t>
      </w:r>
    </w:p>
    <w:p w14:paraId="570B5339" w14:textId="77777777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class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Employee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object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): </w:t>
      </w:r>
    </w:p>
    <w:p w14:paraId="081A7485" w14:textId="77777777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proofErr w:type="spellStart"/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def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__</w:t>
      </w:r>
      <w:proofErr w:type="spellStart"/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init</w:t>
      </w:r>
      <w:proofErr w:type="spellEnd"/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__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variable-2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self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name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): </w:t>
      </w:r>
    </w:p>
    <w:p w14:paraId="53F87E51" w14:textId="77777777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variable-2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self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name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name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369ABB2B" w14:textId="77777777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proofErr w:type="spellStart"/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def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greet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variable-2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self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other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): </w:t>
      </w:r>
    </w:p>
    <w:p w14:paraId="7F42D18B" w14:textId="77777777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"Hello, %s"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%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other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name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28A7590E" w14:textId="77777777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class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CEO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Employee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): </w:t>
      </w:r>
    </w:p>
    <w:p w14:paraId="65F3589E" w14:textId="77777777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proofErr w:type="spellStart"/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def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greet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variable-2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self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other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): </w:t>
      </w:r>
    </w:p>
    <w:p w14:paraId="4F467816" w14:textId="77777777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"Get back to work, %s!"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operator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%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other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name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217A514E" w14:textId="77777777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ceo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CEO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"Emily"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</w:p>
    <w:p w14:paraId="197C171F" w14:textId="77777777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emp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Employee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"Steve"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</w:p>
    <w:p w14:paraId="4F814235" w14:textId="77777777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emp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greet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ceo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Hello, Emily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6846DC8D" w14:textId="2CD5BE80" w:rsidR="00D36BD7" w:rsidRPr="00712145" w:rsidRDefault="00D36BD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ceo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greet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emp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Get back to work, Steve!</w:t>
      </w:r>
    </w:p>
    <w:p w14:paraId="0187EFE8" w14:textId="1EFA06C6" w:rsidR="00D36BD7" w:rsidRPr="00712145" w:rsidRDefault="00D36BD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Rather than have a separate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greet_underling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 xml:space="preserve"> </w:t>
      </w:r>
      <w:r w:rsidRPr="00712145">
        <w:rPr>
          <w:rFonts w:asciiTheme="minorHAnsi" w:eastAsiaTheme="minorHAnsi" w:hAnsiTheme="minorHAnsi" w:cs="Segoe UI"/>
          <w:color w:val="3E3E40"/>
        </w:rPr>
        <w:t>method for our CEO, we override (or re-create) 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greet</w:t>
      </w:r>
      <w:r w:rsidRPr="00712145">
        <w:rPr>
          <w:rFonts w:asciiTheme="minorHAnsi" w:eastAsiaTheme="minorHAnsi" w:hAnsiTheme="minorHAnsi" w:cs="Segoe UI"/>
          <w:color w:val="3E3E40"/>
        </w:rPr>
        <w:t> method on top of the base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Employee.greet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> method. This way, we don't need to know what type of Employee we have before we greet another Employee.</w:t>
      </w:r>
    </w:p>
    <w:p w14:paraId="1D48BA94" w14:textId="77777777" w:rsidR="005363F6" w:rsidRPr="00712145" w:rsidRDefault="005363F6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You can directly access the attributes or methods of a superclass with Python's built-in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super</w:t>
      </w:r>
      <w:r w:rsidRPr="00712145">
        <w:rPr>
          <w:rFonts w:asciiTheme="minorHAnsi" w:eastAsiaTheme="minorHAnsi" w:hAnsiTheme="minorHAnsi" w:cs="Segoe UI"/>
          <w:color w:val="3E3E40"/>
        </w:rPr>
        <w:t> call.</w:t>
      </w:r>
    </w:p>
    <w:p w14:paraId="51E1578D" w14:textId="77777777" w:rsidR="005363F6" w:rsidRPr="00712145" w:rsidRDefault="005363F6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class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Derived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Base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): </w:t>
      </w:r>
    </w:p>
    <w:p w14:paraId="561CE60E" w14:textId="77777777" w:rsidR="005363F6" w:rsidRPr="00712145" w:rsidRDefault="005363F6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proofErr w:type="spellStart"/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def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def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m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proofErr w:type="spellStart"/>
      <w:r w:rsidRPr="00712145">
        <w:rPr>
          <w:rStyle w:val="cm-variable-2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self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): </w:t>
      </w:r>
      <w:proofErr w:type="spellEnd"/>
    </w:p>
    <w:p w14:paraId="195785EA" w14:textId="36E8B4AA" w:rsidR="005363F6" w:rsidRPr="00712145" w:rsidRDefault="005363F6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ab/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return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super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Derived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variable-2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self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).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m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()</w:t>
      </w:r>
    </w:p>
    <w:p w14:paraId="4DB91ED9" w14:textId="77777777" w:rsidR="005363F6" w:rsidRPr="00712145" w:rsidRDefault="005363F6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FF0000"/>
        </w:rPr>
        <w:t>Where </w:t>
      </w:r>
      <w:r w:rsidRPr="00712145">
        <w:rPr>
          <w:rStyle w:val="HTML1"/>
          <w:rFonts w:asciiTheme="minorHAnsi" w:eastAsiaTheme="minorHAnsi" w:hAnsiTheme="minorHAnsi"/>
          <w:color w:val="FF0000"/>
          <w:sz w:val="24"/>
          <w:szCs w:val="24"/>
          <w:bdr w:val="none" w:sz="0" w:space="0" w:color="auto" w:frame="1"/>
          <w:shd w:val="clear" w:color="auto" w:fill="D4D5D6"/>
        </w:rPr>
        <w:t>m()</w:t>
      </w:r>
      <w:r w:rsidRPr="00712145">
        <w:rPr>
          <w:rFonts w:asciiTheme="minorHAnsi" w:eastAsiaTheme="minorHAnsi" w:hAnsiTheme="minorHAnsi" w:cs="Segoe UI"/>
          <w:color w:val="FF0000"/>
        </w:rPr>
        <w:t> is a method from the base class.</w:t>
      </w:r>
    </w:p>
    <w:p w14:paraId="2FDA8FB9" w14:textId="77777777" w:rsidR="0056396F" w:rsidRPr="0056396F" w:rsidRDefault="0056396F" w:rsidP="00712145">
      <w:pPr>
        <w:widowControl/>
        <w:jc w:val="left"/>
        <w:rPr>
          <w:rFonts w:eastAsiaTheme="minorHAnsi" w:cs="Times New Roman"/>
          <w:kern w:val="0"/>
        </w:rPr>
      </w:pPr>
      <w:r w:rsidRPr="0056396F">
        <w:rPr>
          <w:rFonts w:eastAsiaTheme="minorHAnsi" w:cs="Segoe UI"/>
          <w:color w:val="3E3E40"/>
          <w:kern w:val="0"/>
          <w:shd w:val="clear" w:color="auto" w:fill="FFFFFF"/>
        </w:rPr>
        <w:t>One useful class method to override is the built-in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repr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__()</w:t>
      </w:r>
      <w:r w:rsidRPr="0056396F">
        <w:rPr>
          <w:rFonts w:eastAsiaTheme="minorHAnsi" w:cs="Segoe UI"/>
          <w:color w:val="3E3E40"/>
          <w:kern w:val="0"/>
          <w:shd w:val="clear" w:color="auto" w:fill="FFFFFF"/>
        </w:rPr>
        <w:t> method, which is short for </w:t>
      </w:r>
      <w:r w:rsidRPr="00712145">
        <w:rPr>
          <w:rFonts w:eastAsiaTheme="minorHAnsi" w:cs="Segoe UI"/>
          <w:i/>
          <w:iCs/>
          <w:color w:val="3E3E40"/>
          <w:kern w:val="0"/>
          <w:bdr w:val="none" w:sz="0" w:space="0" w:color="auto" w:frame="1"/>
          <w:shd w:val="clear" w:color="auto" w:fill="FFFFFF"/>
        </w:rPr>
        <w:t>representation</w:t>
      </w:r>
      <w:r w:rsidRPr="0056396F">
        <w:rPr>
          <w:rFonts w:eastAsiaTheme="minorHAnsi" w:cs="Segoe UI"/>
          <w:color w:val="3E3E40"/>
          <w:kern w:val="0"/>
          <w:shd w:val="clear" w:color="auto" w:fill="FFFFFF"/>
        </w:rPr>
        <w:t xml:space="preserve">; by providing a return value in this method, we can tell Python </w:t>
      </w:r>
      <w:r w:rsidRPr="0056396F">
        <w:rPr>
          <w:rFonts w:eastAsiaTheme="minorHAnsi" w:cs="Segoe UI"/>
          <w:color w:val="FF0000"/>
          <w:kern w:val="0"/>
          <w:shd w:val="clear" w:color="auto" w:fill="FFFFFF"/>
        </w:rPr>
        <w:t>how to represent an object of our class</w:t>
      </w:r>
      <w:r w:rsidRPr="0056396F">
        <w:rPr>
          <w:rFonts w:eastAsiaTheme="minorHAnsi" w:cs="Segoe UI"/>
          <w:color w:val="3E3E40"/>
          <w:kern w:val="0"/>
          <w:shd w:val="clear" w:color="auto" w:fill="FFFFFF"/>
        </w:rPr>
        <w:t xml:space="preserve"> (for instance, when using a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print</w:t>
      </w:r>
      <w:r w:rsidRPr="0056396F">
        <w:rPr>
          <w:rFonts w:eastAsiaTheme="minorHAnsi" w:cs="Segoe UI"/>
          <w:color w:val="3E3E40"/>
          <w:kern w:val="0"/>
          <w:shd w:val="clear" w:color="auto" w:fill="FFFFFF"/>
        </w:rPr>
        <w:t> statement).</w:t>
      </w:r>
    </w:p>
    <w:p w14:paraId="7701ABFE" w14:textId="77777777" w:rsidR="007B617E" w:rsidRPr="00712145" w:rsidRDefault="007B617E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</w:p>
    <w:p w14:paraId="4D9022A0" w14:textId="2AF6582D" w:rsidR="00FD5407" w:rsidRPr="00712145" w:rsidRDefault="00FD5407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noProof/>
          <w:color w:val="3E3E40"/>
          <w:kern w:val="0"/>
        </w:rPr>
        <w:lastRenderedPageBreak/>
        <w:drawing>
          <wp:inline distT="0" distB="0" distL="0" distR="0" wp14:anchorId="1A09E6D9" wp14:editId="3833815B">
            <wp:extent cx="5223510" cy="2276475"/>
            <wp:effectExtent l="0" t="0" r="8890" b="9525"/>
            <wp:docPr id="2" name="图片 2" descr="屏幕快照%202017-10-24%2018.4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10-24%2018.45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7318" w14:textId="77777777" w:rsidR="00FD5407" w:rsidRPr="00712145" w:rsidRDefault="00FD540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The first code that you saw executed in the previous exercise was this:</w:t>
      </w:r>
    </w:p>
    <w:p w14:paraId="68665248" w14:textId="77777777" w:rsidR="00FD5407" w:rsidRPr="00712145" w:rsidRDefault="00FD5407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open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"output.txt"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"w"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)</w:t>
      </w:r>
    </w:p>
    <w:p w14:paraId="6CF3C56A" w14:textId="77777777" w:rsidR="00FD5407" w:rsidRPr="00712145" w:rsidRDefault="00FD540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This told Python to open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output.txt</w:t>
      </w:r>
      <w:r w:rsidRPr="00712145">
        <w:rPr>
          <w:rFonts w:asciiTheme="minorHAnsi" w:eastAsiaTheme="minorHAnsi" w:hAnsiTheme="minorHAnsi" w:cs="Segoe UI"/>
          <w:color w:val="3E3E40"/>
        </w:rPr>
        <w:t> in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"w"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 xml:space="preserve"> </w:t>
      </w:r>
      <w:r w:rsidRPr="00712145">
        <w:rPr>
          <w:rFonts w:asciiTheme="minorHAnsi" w:eastAsiaTheme="minorHAnsi" w:hAnsiTheme="minorHAnsi" w:cs="Segoe UI"/>
          <w:color w:val="3E3E40"/>
        </w:rPr>
        <w:t xml:space="preserve">mode ("w" stands for "write"). </w:t>
      </w:r>
    </w:p>
    <w:p w14:paraId="386F8A05" w14:textId="5EE958E2" w:rsidR="00FD5407" w:rsidRPr="00712145" w:rsidRDefault="00FD540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We stored the result of this operation in a file object,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f</w:t>
      </w:r>
      <w:r w:rsidRPr="00712145">
        <w:rPr>
          <w:rFonts w:asciiTheme="minorHAnsi" w:eastAsiaTheme="minorHAnsi" w:hAnsiTheme="minorHAnsi" w:cs="Segoe UI"/>
          <w:color w:val="3E3E40"/>
        </w:rPr>
        <w:t>.</w:t>
      </w:r>
    </w:p>
    <w:p w14:paraId="2A0EB0F1" w14:textId="77777777" w:rsidR="00FD5407" w:rsidRPr="00712145" w:rsidRDefault="00FD5407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Doing this opens the file in write-mode and prepares Python to send data into the file.</w:t>
      </w:r>
    </w:p>
    <w:p w14:paraId="5809EF4D" w14:textId="77777777" w:rsidR="00D03BE1" w:rsidRPr="00D03BE1" w:rsidRDefault="00D03BE1" w:rsidP="00712145">
      <w:pPr>
        <w:widowControl/>
        <w:shd w:val="clear" w:color="auto" w:fill="DCEFF8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D03BE1">
        <w:rPr>
          <w:rFonts w:eastAsiaTheme="minorHAnsi" w:cs="Segoe UI"/>
          <w:color w:val="3E3E40"/>
          <w:kern w:val="0"/>
        </w:rPr>
        <w:t>You can open files in any of the following modes:</w:t>
      </w:r>
    </w:p>
    <w:p w14:paraId="102E34CB" w14:textId="77777777" w:rsidR="00D03BE1" w:rsidRPr="00D03BE1" w:rsidRDefault="00D03BE1" w:rsidP="00712145">
      <w:pPr>
        <w:widowControl/>
        <w:numPr>
          <w:ilvl w:val="0"/>
          <w:numId w:val="24"/>
        </w:numPr>
        <w:shd w:val="clear" w:color="auto" w:fill="DCEFF8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D03BE1">
        <w:rPr>
          <w:rFonts w:eastAsiaTheme="minorHAnsi" w:cs="Segoe UI"/>
          <w:color w:val="3E3E40"/>
          <w:kern w:val="0"/>
        </w:rPr>
        <w:t>write-only mode (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"w"</w:t>
      </w:r>
      <w:r w:rsidRPr="00D03BE1">
        <w:rPr>
          <w:rFonts w:eastAsiaTheme="minorHAnsi" w:cs="Segoe UI"/>
          <w:color w:val="3E3E40"/>
          <w:kern w:val="0"/>
        </w:rPr>
        <w:t>)</w:t>
      </w:r>
    </w:p>
    <w:p w14:paraId="57ABFEBA" w14:textId="77777777" w:rsidR="00D03BE1" w:rsidRPr="00D03BE1" w:rsidRDefault="00D03BE1" w:rsidP="00712145">
      <w:pPr>
        <w:widowControl/>
        <w:numPr>
          <w:ilvl w:val="0"/>
          <w:numId w:val="24"/>
        </w:numPr>
        <w:shd w:val="clear" w:color="auto" w:fill="DCEFF8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D03BE1">
        <w:rPr>
          <w:rFonts w:eastAsiaTheme="minorHAnsi" w:cs="Segoe UI"/>
          <w:color w:val="3E3E40"/>
          <w:kern w:val="0"/>
        </w:rPr>
        <w:t>read-only mode (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"r"</w:t>
      </w:r>
      <w:r w:rsidRPr="00D03BE1">
        <w:rPr>
          <w:rFonts w:eastAsiaTheme="minorHAnsi" w:cs="Segoe UI"/>
          <w:color w:val="3E3E40"/>
          <w:kern w:val="0"/>
        </w:rPr>
        <w:t>)</w:t>
      </w:r>
    </w:p>
    <w:p w14:paraId="7C57FB23" w14:textId="77777777" w:rsidR="00D03BE1" w:rsidRPr="00D03BE1" w:rsidRDefault="00D03BE1" w:rsidP="00712145">
      <w:pPr>
        <w:widowControl/>
        <w:numPr>
          <w:ilvl w:val="0"/>
          <w:numId w:val="24"/>
        </w:numPr>
        <w:shd w:val="clear" w:color="auto" w:fill="DCEFF8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D03BE1">
        <w:rPr>
          <w:rFonts w:eastAsiaTheme="minorHAnsi" w:cs="Segoe UI"/>
          <w:color w:val="3E3E40"/>
          <w:kern w:val="0"/>
        </w:rPr>
        <w:t>read and write mode (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"r+"</w:t>
      </w:r>
      <w:r w:rsidRPr="00D03BE1">
        <w:rPr>
          <w:rFonts w:eastAsiaTheme="minorHAnsi" w:cs="Segoe UI"/>
          <w:color w:val="3E3E40"/>
          <w:kern w:val="0"/>
        </w:rPr>
        <w:t>)</w:t>
      </w:r>
    </w:p>
    <w:p w14:paraId="564A5830" w14:textId="77777777" w:rsidR="00D03BE1" w:rsidRPr="00D03BE1" w:rsidRDefault="00D03BE1" w:rsidP="00712145">
      <w:pPr>
        <w:widowControl/>
        <w:numPr>
          <w:ilvl w:val="0"/>
          <w:numId w:val="24"/>
        </w:numPr>
        <w:shd w:val="clear" w:color="auto" w:fill="DCEFF8"/>
        <w:ind w:left="0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D03BE1">
        <w:rPr>
          <w:rFonts w:eastAsiaTheme="minorHAnsi" w:cs="Segoe UI"/>
          <w:color w:val="3E3E40"/>
          <w:kern w:val="0"/>
        </w:rPr>
        <w:t>append mode (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"a"</w:t>
      </w:r>
      <w:r w:rsidRPr="00D03BE1">
        <w:rPr>
          <w:rFonts w:eastAsiaTheme="minorHAnsi" w:cs="Segoe UI"/>
          <w:color w:val="3E3E40"/>
          <w:kern w:val="0"/>
        </w:rPr>
        <w:t>), which adds any new data you write to the file to the end of the file.</w:t>
      </w:r>
    </w:p>
    <w:p w14:paraId="4E5666EB" w14:textId="7485EFBA" w:rsidR="00D03BE1" w:rsidRPr="00712145" w:rsidRDefault="00D03BE1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.write()</w:t>
      </w:r>
      <w:r w:rsidRPr="00712145">
        <w:rPr>
          <w:rFonts w:asciiTheme="minorHAnsi" w:eastAsiaTheme="minorHAnsi" w:hAnsiTheme="minorHAnsi" w:cs="Segoe UI"/>
          <w:color w:val="3E3E40"/>
        </w:rPr>
        <w:t> method takes a string argument</w:t>
      </w:r>
      <w:r w:rsidRPr="00712145">
        <w:rPr>
          <w:rFonts w:asciiTheme="minorHAnsi" w:eastAsiaTheme="minorHAnsi" w:hAnsiTheme="minorHAnsi" w:cs="Segoe UI"/>
          <w:color w:val="3E3E40"/>
        </w:rPr>
        <w:t>.</w:t>
      </w:r>
    </w:p>
    <w:p w14:paraId="63B7292C" w14:textId="37CE97EE" w:rsidR="00D03BE1" w:rsidRPr="00712145" w:rsidRDefault="00D03BE1" w:rsidP="00712145">
      <w:pPr>
        <w:widowControl/>
        <w:jc w:val="left"/>
        <w:rPr>
          <w:rFonts w:eastAsiaTheme="minorHAnsi" w:cs="Times New Roman"/>
          <w:kern w:val="0"/>
        </w:rPr>
      </w:pPr>
      <w:r w:rsidRPr="00712145">
        <w:rPr>
          <w:rFonts w:eastAsiaTheme="minorHAnsi" w:cs="Segoe UI"/>
          <w:color w:val="3E3E40"/>
        </w:rPr>
        <w:t>You must close the file. You do this simply by calling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my_file.close</w:t>
      </w:r>
      <w:proofErr w:type="spellEnd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()</w:t>
      </w:r>
      <w:r w:rsidRPr="00712145">
        <w:rPr>
          <w:rFonts w:eastAsiaTheme="minorHAnsi" w:cs="Segoe UI"/>
          <w:color w:val="3E3E40"/>
        </w:rPr>
        <w:t>.</w:t>
      </w:r>
      <w:r w:rsidR="002725F3" w:rsidRPr="00712145">
        <w:rPr>
          <w:rFonts w:eastAsiaTheme="minorHAnsi" w:cs="Segoe UI"/>
          <w:color w:val="3E3E40"/>
        </w:rPr>
        <w:t xml:space="preserve"> </w:t>
      </w:r>
      <w:r w:rsidR="002725F3" w:rsidRPr="00712145">
        <w:rPr>
          <w:rFonts w:eastAsiaTheme="minorHAnsi" w:cs="Segoe UI"/>
          <w:color w:val="3E3E40"/>
          <w:kern w:val="0"/>
          <w:shd w:val="clear" w:color="auto" w:fill="EBFAF7"/>
        </w:rPr>
        <w:t>Make sure to </w:t>
      </w:r>
      <w:r w:rsidR="002725F3"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.close()</w:t>
      </w:r>
      <w:r w:rsidR="002725F3" w:rsidRPr="00712145">
        <w:rPr>
          <w:rFonts w:eastAsiaTheme="minorHAnsi" w:cs="Segoe UI"/>
          <w:color w:val="3E3E40"/>
          <w:kern w:val="0"/>
          <w:shd w:val="clear" w:color="auto" w:fill="EBFAF7"/>
        </w:rPr>
        <w:t> your file when you're done with it!</w:t>
      </w:r>
    </w:p>
    <w:p w14:paraId="784700BC" w14:textId="7D02182C" w:rsidR="002E0996" w:rsidRPr="00712145" w:rsidRDefault="002E0996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Finally, we want to know how to read from our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output.txt</w:t>
      </w:r>
      <w:r w:rsidRPr="00712145">
        <w:rPr>
          <w:rFonts w:asciiTheme="minorHAnsi" w:eastAsiaTheme="minorHAnsi" w:hAnsiTheme="minorHAnsi" w:cs="Segoe UI"/>
          <w:color w:val="3E3E40"/>
        </w:rPr>
        <w:t xml:space="preserve"> file, </w:t>
      </w:r>
      <w:r w:rsidRPr="00712145">
        <w:rPr>
          <w:rFonts w:asciiTheme="minorHAnsi" w:eastAsiaTheme="minorHAnsi" w:hAnsiTheme="minorHAnsi" w:cs="Segoe UI"/>
          <w:color w:val="3E3E40"/>
        </w:rPr>
        <w:t>we do this with the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read()</w:t>
      </w:r>
      <w:r w:rsidRPr="00712145">
        <w:rPr>
          <w:rFonts w:asciiTheme="minorHAnsi" w:eastAsiaTheme="minorHAnsi" w:hAnsiTheme="minorHAnsi" w:cs="Segoe UI"/>
          <w:color w:val="3E3E40"/>
        </w:rPr>
        <w:t> function</w:t>
      </w:r>
      <w:r w:rsidRPr="00712145">
        <w:rPr>
          <w:rFonts w:asciiTheme="minorHAnsi" w:eastAsiaTheme="minorHAnsi" w:hAnsiTheme="minorHAnsi" w:cs="Segoe UI"/>
          <w:color w:val="3E3E40"/>
        </w:rPr>
        <w:t>:</w:t>
      </w:r>
    </w:p>
    <w:p w14:paraId="56F434E4" w14:textId="77777777" w:rsidR="002E0996" w:rsidRPr="00712145" w:rsidRDefault="002E0996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print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my_file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read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()</w:t>
      </w:r>
    </w:p>
    <w:p w14:paraId="5F99EDB9" w14:textId="77777777" w:rsidR="002725F3" w:rsidRPr="002725F3" w:rsidRDefault="002725F3" w:rsidP="00712145">
      <w:pPr>
        <w:widowControl/>
        <w:jc w:val="left"/>
        <w:rPr>
          <w:rFonts w:eastAsiaTheme="minorHAnsi" w:cs="Times New Roman"/>
          <w:kern w:val="0"/>
        </w:rPr>
      </w:pPr>
      <w:r w:rsidRPr="002725F3">
        <w:rPr>
          <w:rFonts w:eastAsiaTheme="minorHAnsi" w:cs="Segoe UI"/>
          <w:color w:val="3E3E40"/>
          <w:kern w:val="0"/>
          <w:shd w:val="clear" w:color="auto" w:fill="FFFFFF"/>
        </w:rPr>
        <w:t>If you open a file and call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.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readline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()</w:t>
      </w:r>
      <w:r w:rsidRPr="002725F3">
        <w:rPr>
          <w:rFonts w:eastAsiaTheme="minorHAnsi" w:cs="Segoe UI"/>
          <w:color w:val="3E3E40"/>
          <w:kern w:val="0"/>
          <w:shd w:val="clear" w:color="auto" w:fill="FFFFFF"/>
        </w:rPr>
        <w:t> on the file object, you'll get the first line of the file; subsequent calls to </w:t>
      </w:r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.</w:t>
      </w:r>
      <w:proofErr w:type="spellStart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readline</w:t>
      </w:r>
      <w:proofErr w:type="spellEnd"/>
      <w:r w:rsidRPr="00712145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()</w:t>
      </w:r>
      <w:r w:rsidRPr="002725F3">
        <w:rPr>
          <w:rFonts w:eastAsiaTheme="minorHAnsi" w:cs="Segoe UI"/>
          <w:color w:val="3E3E40"/>
          <w:kern w:val="0"/>
          <w:shd w:val="clear" w:color="auto" w:fill="FFFFFF"/>
        </w:rPr>
        <w:t> will return successive lines.</w:t>
      </w:r>
    </w:p>
    <w:p w14:paraId="40B84CA4" w14:textId="77777777" w:rsidR="00AA4380" w:rsidRPr="00712145" w:rsidRDefault="00AA4380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During the I/O process, data is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buffered</w:t>
      </w:r>
      <w:r w:rsidRPr="00712145">
        <w:rPr>
          <w:rFonts w:asciiTheme="minorHAnsi" w:eastAsiaTheme="minorHAnsi" w:hAnsiTheme="minorHAnsi" w:cs="Segoe UI"/>
          <w:color w:val="3E3E40"/>
        </w:rPr>
        <w:t>: this means that it is held in a temporary location before being written to the file.</w:t>
      </w:r>
    </w:p>
    <w:p w14:paraId="79610658" w14:textId="77777777" w:rsidR="00AA4380" w:rsidRPr="00712145" w:rsidRDefault="00AA4380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lastRenderedPageBreak/>
        <w:t>Python doesn't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flush the buffer</w:t>
      </w:r>
      <w:r w:rsidRPr="00712145">
        <w:rPr>
          <w:rFonts w:asciiTheme="minorHAnsi" w:eastAsiaTheme="minorHAnsi" w:hAnsiTheme="minorHAnsi" w:cs="Segoe UI"/>
          <w:color w:val="3E3E40"/>
        </w:rPr>
        <w:t>—that is, write data to the file—until it's sure you're done writing. One way to do this is to close the file. If you write to a file without closing, the data won't make it to the target file.</w:t>
      </w:r>
    </w:p>
    <w:p w14:paraId="03D2EA55" w14:textId="1D6AF03D" w:rsidR="00613CE3" w:rsidRPr="00712145" w:rsidRDefault="00613CE3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file objects con</w:t>
      </w:r>
      <w:r w:rsidRPr="00712145">
        <w:rPr>
          <w:rFonts w:asciiTheme="minorHAnsi" w:eastAsiaTheme="minorHAnsi" w:hAnsiTheme="minorHAnsi" w:cs="Segoe UI"/>
          <w:color w:val="3E3E40"/>
        </w:rPr>
        <w:t xml:space="preserve">tain a special pair of built-in </w:t>
      </w:r>
      <w:r w:rsidRPr="00712145">
        <w:rPr>
          <w:rFonts w:asciiTheme="minorHAnsi" w:eastAsiaTheme="minorHAnsi" w:hAnsiTheme="minorHAnsi" w:cs="Segoe UI"/>
          <w:color w:val="3E3E40"/>
        </w:rPr>
        <w:t>methods: </w:t>
      </w:r>
      <w:r w:rsidRPr="00712145">
        <w:rPr>
          <w:rFonts w:asciiTheme="minorHAnsi" w:eastAsiaTheme="minorHAnsi" w:hAnsiTheme="minorHAnsi" w:cs="Segoe UI"/>
          <w:color w:val="3E3E40"/>
        </w:rPr>
        <w:t xml:space="preserve"> 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__enter__()</w:t>
      </w:r>
      <w:r w:rsidRPr="00712145">
        <w:rPr>
          <w:rFonts w:asciiTheme="minorHAnsi" w:eastAsiaTheme="minorHAnsi" w:hAnsiTheme="minorHAnsi" w:cs="Segoe UI"/>
          <w:color w:val="3E3E40"/>
        </w:rPr>
        <w:t> and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__exit__()</w:t>
      </w:r>
      <w:r w:rsidRPr="00712145">
        <w:rPr>
          <w:rFonts w:asciiTheme="minorHAnsi" w:eastAsiaTheme="minorHAnsi" w:hAnsiTheme="minorHAnsi" w:cs="Segoe UI"/>
          <w:color w:val="3E3E40"/>
        </w:rPr>
        <w:t xml:space="preserve">. </w:t>
      </w:r>
      <w:r w:rsidRPr="00712145">
        <w:rPr>
          <w:rFonts w:asciiTheme="minorHAnsi" w:eastAsiaTheme="minorHAnsi" w:hAnsiTheme="minorHAnsi" w:cs="Segoe UI"/>
          <w:color w:val="3E3E40"/>
        </w:rPr>
        <w:t>W</w:t>
      </w:r>
      <w:r w:rsidRPr="00712145">
        <w:rPr>
          <w:rFonts w:asciiTheme="minorHAnsi" w:eastAsiaTheme="minorHAnsi" w:hAnsiTheme="minorHAnsi" w:cs="Segoe UI"/>
          <w:color w:val="3E3E40"/>
        </w:rPr>
        <w:t>hat </w:t>
      </w:r>
      <w:r w:rsidRPr="00712145">
        <w:rPr>
          <w:rStyle w:val="a5"/>
          <w:rFonts w:asciiTheme="minorHAnsi" w:eastAsiaTheme="minorHAnsi" w:hAnsiTheme="minorHAnsi" w:cs="Segoe UI"/>
          <w:color w:val="3E3E40"/>
          <w:bdr w:val="none" w:sz="0" w:space="0" w:color="auto" w:frame="1"/>
        </w:rPr>
        <w:t>is</w:t>
      </w:r>
      <w:r w:rsidRPr="00712145">
        <w:rPr>
          <w:rFonts w:asciiTheme="minorHAnsi" w:eastAsiaTheme="minorHAnsi" w:hAnsiTheme="minorHAnsi" w:cs="Segoe UI"/>
          <w:color w:val="3E3E40"/>
        </w:rPr>
        <w:t> important is that when a file object's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__exit__()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 xml:space="preserve"> </w:t>
      </w:r>
      <w:r w:rsidRPr="00712145">
        <w:rPr>
          <w:rFonts w:asciiTheme="minorHAnsi" w:eastAsiaTheme="minorHAnsi" w:hAnsiTheme="minorHAnsi" w:cs="Segoe UI"/>
          <w:color w:val="3E3E40"/>
        </w:rPr>
        <w:t>method is invoked, it automatically closes the file. How do we invoke this method? With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with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> and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as</w:t>
      </w:r>
      <w:r w:rsidRPr="00712145">
        <w:rPr>
          <w:rFonts w:asciiTheme="minorHAnsi" w:eastAsiaTheme="minorHAnsi" w:hAnsiTheme="minorHAnsi" w:cs="Segoe UI"/>
          <w:color w:val="3E3E40"/>
        </w:rPr>
        <w:t>.</w:t>
      </w:r>
    </w:p>
    <w:p w14:paraId="4D7463E5" w14:textId="77777777" w:rsidR="00613CE3" w:rsidRPr="00712145" w:rsidRDefault="00613CE3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The syntax looks like this:</w:t>
      </w:r>
    </w:p>
    <w:p w14:paraId="052917B2" w14:textId="77777777" w:rsidR="00613CE3" w:rsidRPr="00712145" w:rsidRDefault="00613CE3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with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open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"file"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, 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"mode"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  <w:r w:rsidRPr="00712145">
        <w:rPr>
          <w:rStyle w:val="cm-keyword"/>
          <w:rFonts w:asciiTheme="minorHAnsi" w:eastAsiaTheme="minorHAnsi" w:hAnsiTheme="minorHAnsi"/>
          <w:color w:val="B3CCFF"/>
          <w:sz w:val="24"/>
          <w:szCs w:val="24"/>
          <w:bdr w:val="none" w:sz="0" w:space="0" w:color="auto" w:frame="1"/>
        </w:rPr>
        <w:t>as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variable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: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Read or write to the file</w:t>
      </w:r>
    </w:p>
    <w:p w14:paraId="25F30135" w14:textId="77777777" w:rsidR="00E24322" w:rsidRPr="00712145" w:rsidRDefault="00E24322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r w:rsidRPr="00712145">
        <w:rPr>
          <w:rFonts w:eastAsiaTheme="minorHAnsi" w:cs="Segoe UI"/>
          <w:color w:val="3E3E40"/>
          <w:kern w:val="0"/>
        </w:rPr>
        <w:t xml:space="preserve">with open("text.txt", "w") as </w:t>
      </w:r>
      <w:proofErr w:type="spellStart"/>
      <w:r w:rsidRPr="00712145">
        <w:rPr>
          <w:rFonts w:eastAsiaTheme="minorHAnsi" w:cs="Segoe UI"/>
          <w:color w:val="3E3E40"/>
          <w:kern w:val="0"/>
        </w:rPr>
        <w:t>textfile</w:t>
      </w:r>
      <w:proofErr w:type="spellEnd"/>
      <w:r w:rsidRPr="00712145">
        <w:rPr>
          <w:rFonts w:eastAsiaTheme="minorHAnsi" w:cs="Segoe UI"/>
          <w:color w:val="3E3E40"/>
          <w:kern w:val="0"/>
        </w:rPr>
        <w:t>:</w:t>
      </w:r>
    </w:p>
    <w:p w14:paraId="3E95AC2D" w14:textId="77777777" w:rsidR="00D5564F" w:rsidRPr="00712145" w:rsidRDefault="00E24322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 xml:space="preserve">  </w:t>
      </w:r>
      <w:proofErr w:type="spellStart"/>
      <w:r w:rsidRPr="00712145">
        <w:rPr>
          <w:rFonts w:asciiTheme="minorHAnsi" w:eastAsiaTheme="minorHAnsi" w:hAnsiTheme="minorHAnsi" w:cs="Segoe UI"/>
          <w:color w:val="3E3E40"/>
        </w:rPr>
        <w:t>textfile.write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>("Success!")</w:t>
      </w:r>
      <w:r w:rsidR="00D5564F" w:rsidRPr="00712145">
        <w:rPr>
          <w:rFonts w:asciiTheme="minorHAnsi" w:eastAsiaTheme="minorHAnsi" w:hAnsiTheme="minorHAnsi" w:cs="Segoe UI"/>
          <w:color w:val="3E3E40"/>
        </w:rPr>
        <w:t xml:space="preserve"> </w:t>
      </w:r>
    </w:p>
    <w:p w14:paraId="3E775906" w14:textId="0BD8BB88" w:rsidR="00D5564F" w:rsidRPr="00712145" w:rsidRDefault="00D5564F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Python file objects have a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closed</w:t>
      </w:r>
      <w:r w:rsidRPr="00712145">
        <w:rPr>
          <w:rFonts w:asciiTheme="minorHAnsi" w:eastAsiaTheme="minorHAnsi" w:hAnsiTheme="minorHAnsi" w:cs="Segoe UI"/>
          <w:color w:val="3E3E40"/>
        </w:rPr>
        <w:t> attribute which is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True</w:t>
      </w:r>
      <w:r w:rsidRPr="00712145">
        <w:rPr>
          <w:rFonts w:asciiTheme="minorHAnsi" w:eastAsiaTheme="minorHAnsi" w:hAnsiTheme="minorHAnsi" w:cs="Segoe UI"/>
          <w:color w:val="3E3E40"/>
        </w:rPr>
        <w:t> when the file is closed and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False</w:t>
      </w:r>
      <w:r w:rsidR="00712145"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 xml:space="preserve"> </w:t>
      </w:r>
      <w:r w:rsidRPr="00712145">
        <w:rPr>
          <w:rFonts w:asciiTheme="minorHAnsi" w:eastAsiaTheme="minorHAnsi" w:hAnsiTheme="minorHAnsi" w:cs="Segoe UI"/>
          <w:color w:val="3E3E40"/>
        </w:rPr>
        <w:t>otherwise.</w:t>
      </w:r>
    </w:p>
    <w:p w14:paraId="47A18133" w14:textId="50DDABA3" w:rsidR="00FD5407" w:rsidRPr="00712145" w:rsidRDefault="00D5564F" w:rsidP="007121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Segoe UI"/>
          <w:color w:val="3E3E40"/>
        </w:rPr>
      </w:pPr>
      <w:r w:rsidRPr="00712145">
        <w:rPr>
          <w:rFonts w:asciiTheme="minorHAnsi" w:eastAsiaTheme="minorHAnsi" w:hAnsiTheme="minorHAnsi" w:cs="Segoe UI"/>
          <w:color w:val="3E3E40"/>
        </w:rPr>
        <w:t>By checking </w:t>
      </w:r>
      <w:proofErr w:type="spellStart"/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file_object.closed</w:t>
      </w:r>
      <w:proofErr w:type="spellEnd"/>
      <w:r w:rsidRPr="00712145">
        <w:rPr>
          <w:rFonts w:asciiTheme="minorHAnsi" w:eastAsiaTheme="minorHAnsi" w:hAnsiTheme="minorHAnsi" w:cs="Segoe UI"/>
          <w:color w:val="3E3E40"/>
        </w:rPr>
        <w:t>, we'll know whether our file is closed and can call </w:t>
      </w:r>
      <w:r w:rsidRPr="00712145">
        <w:rPr>
          <w:rStyle w:val="HTML1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close()</w:t>
      </w:r>
      <w:r w:rsidRPr="00712145">
        <w:rPr>
          <w:rFonts w:asciiTheme="minorHAnsi" w:eastAsiaTheme="minorHAnsi" w:hAnsiTheme="minorHAnsi" w:cs="Segoe UI"/>
          <w:color w:val="3E3E40"/>
        </w:rPr>
        <w:t> on it if it's still open.</w:t>
      </w:r>
    </w:p>
    <w:p w14:paraId="494C1E16" w14:textId="77777777" w:rsidR="00D5564F" w:rsidRPr="00712145" w:rsidRDefault="00D5564F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= </w:t>
      </w:r>
      <w:r w:rsidRPr="00712145">
        <w:rPr>
          <w:rStyle w:val="cm-builtin"/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open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(</w:t>
      </w:r>
      <w:r w:rsidRPr="00712145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"bg.txt"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) </w:t>
      </w:r>
    </w:p>
    <w:p w14:paraId="77CAAC87" w14:textId="77777777" w:rsidR="00D5564F" w:rsidRPr="00712145" w:rsidRDefault="00D5564F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closed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False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</w:p>
    <w:p w14:paraId="6897772A" w14:textId="77777777" w:rsidR="00D5564F" w:rsidRPr="00712145" w:rsidRDefault="00D5564F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close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() </w:t>
      </w:r>
    </w:p>
    <w:p w14:paraId="691DDDAF" w14:textId="15C37EBF" w:rsidR="00D5564F" w:rsidRPr="00712145" w:rsidRDefault="00D5564F" w:rsidP="00712145">
      <w:pPr>
        <w:pStyle w:val="HTML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proofErr w:type="spellStart"/>
      <w:r w:rsidRPr="00712145">
        <w:rPr>
          <w:rStyle w:val="cm-variable"/>
          <w:rFonts w:asciiTheme="minorHAnsi" w:eastAsiaTheme="minorHAnsi" w:hAnsiTheme="minorHAnsi"/>
          <w:color w:val="FF8973"/>
          <w:sz w:val="24"/>
          <w:szCs w:val="24"/>
          <w:bdr w:val="none" w:sz="0" w:space="0" w:color="auto" w:frame="1"/>
        </w:rPr>
        <w:t>f</w:t>
      </w:r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.</w:t>
      </w:r>
      <w:r w:rsidRPr="00712145">
        <w:rPr>
          <w:rStyle w:val="cm-property"/>
          <w:rFonts w:asciiTheme="minorHAnsi" w:eastAsiaTheme="minorHAnsi" w:hAnsiTheme="minorHAnsi"/>
          <w:color w:val="83FFF5"/>
          <w:sz w:val="24"/>
          <w:szCs w:val="24"/>
          <w:bdr w:val="none" w:sz="0" w:space="0" w:color="auto" w:frame="1"/>
        </w:rPr>
        <w:t>closed</w:t>
      </w:r>
      <w:proofErr w:type="spellEnd"/>
      <w:r w:rsidRPr="00712145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712145">
        <w:rPr>
          <w:rStyle w:val="cm-comment"/>
          <w:rFonts w:asciiTheme="minorHAnsi" w:eastAsiaTheme="minorHAnsi" w:hAnsiTheme="minorHAnsi"/>
          <w:color w:val="939598"/>
          <w:sz w:val="24"/>
          <w:szCs w:val="24"/>
          <w:bdr w:val="none" w:sz="0" w:space="0" w:color="auto" w:frame="1"/>
        </w:rPr>
        <w:t># True</w:t>
      </w:r>
    </w:p>
    <w:p w14:paraId="74B172CB" w14:textId="77777777" w:rsidR="00E24322" w:rsidRPr="00712145" w:rsidRDefault="00E24322" w:rsidP="00712145">
      <w:pPr>
        <w:widowControl/>
        <w:shd w:val="clear" w:color="auto" w:fill="FFFFFF"/>
        <w:jc w:val="left"/>
        <w:textAlignment w:val="baseline"/>
        <w:rPr>
          <w:rFonts w:eastAsiaTheme="minorHAnsi" w:cs="Segoe UI"/>
          <w:color w:val="3E3E40"/>
          <w:kern w:val="0"/>
        </w:rPr>
      </w:pPr>
      <w:bookmarkStart w:id="0" w:name="_GoBack"/>
      <w:bookmarkEnd w:id="0"/>
    </w:p>
    <w:sectPr w:rsidR="00E24322" w:rsidRPr="00712145" w:rsidSect="00202E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4D92"/>
    <w:multiLevelType w:val="multilevel"/>
    <w:tmpl w:val="4BB6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2F23DF"/>
    <w:multiLevelType w:val="multilevel"/>
    <w:tmpl w:val="AB9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00D1B"/>
    <w:multiLevelType w:val="multilevel"/>
    <w:tmpl w:val="CDD28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07139C"/>
    <w:multiLevelType w:val="multilevel"/>
    <w:tmpl w:val="16CA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792493"/>
    <w:multiLevelType w:val="multilevel"/>
    <w:tmpl w:val="912A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DB586C"/>
    <w:multiLevelType w:val="multilevel"/>
    <w:tmpl w:val="0314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F0681A"/>
    <w:multiLevelType w:val="multilevel"/>
    <w:tmpl w:val="D194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3D0148"/>
    <w:multiLevelType w:val="multilevel"/>
    <w:tmpl w:val="926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AC244B"/>
    <w:multiLevelType w:val="multilevel"/>
    <w:tmpl w:val="074C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E94FC3"/>
    <w:multiLevelType w:val="multilevel"/>
    <w:tmpl w:val="616E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7D0607"/>
    <w:multiLevelType w:val="multilevel"/>
    <w:tmpl w:val="F52E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C86D91"/>
    <w:multiLevelType w:val="multilevel"/>
    <w:tmpl w:val="63E8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F637BF"/>
    <w:multiLevelType w:val="multilevel"/>
    <w:tmpl w:val="A056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78532F"/>
    <w:multiLevelType w:val="multilevel"/>
    <w:tmpl w:val="0056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31655F"/>
    <w:multiLevelType w:val="multilevel"/>
    <w:tmpl w:val="4E4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ED2CD9"/>
    <w:multiLevelType w:val="multilevel"/>
    <w:tmpl w:val="8830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A662A8"/>
    <w:multiLevelType w:val="multilevel"/>
    <w:tmpl w:val="24FC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4C7CE8"/>
    <w:multiLevelType w:val="multilevel"/>
    <w:tmpl w:val="5432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CD4365"/>
    <w:multiLevelType w:val="multilevel"/>
    <w:tmpl w:val="67EA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AD1BEF"/>
    <w:multiLevelType w:val="multilevel"/>
    <w:tmpl w:val="8DB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C37085"/>
    <w:multiLevelType w:val="multilevel"/>
    <w:tmpl w:val="E2B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162EF4"/>
    <w:multiLevelType w:val="multilevel"/>
    <w:tmpl w:val="1372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76EDE"/>
    <w:multiLevelType w:val="multilevel"/>
    <w:tmpl w:val="3886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B35EDB"/>
    <w:multiLevelType w:val="multilevel"/>
    <w:tmpl w:val="9D52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3"/>
  </w:num>
  <w:num w:numId="4">
    <w:abstractNumId w:val="0"/>
  </w:num>
  <w:num w:numId="5">
    <w:abstractNumId w:val="13"/>
  </w:num>
  <w:num w:numId="6">
    <w:abstractNumId w:val="6"/>
  </w:num>
  <w:num w:numId="7">
    <w:abstractNumId w:val="17"/>
  </w:num>
  <w:num w:numId="8">
    <w:abstractNumId w:val="19"/>
  </w:num>
  <w:num w:numId="9">
    <w:abstractNumId w:val="1"/>
  </w:num>
  <w:num w:numId="10">
    <w:abstractNumId w:val="15"/>
  </w:num>
  <w:num w:numId="11">
    <w:abstractNumId w:val="7"/>
  </w:num>
  <w:num w:numId="12">
    <w:abstractNumId w:val="9"/>
  </w:num>
  <w:num w:numId="13">
    <w:abstractNumId w:val="14"/>
  </w:num>
  <w:num w:numId="14">
    <w:abstractNumId w:val="18"/>
  </w:num>
  <w:num w:numId="15">
    <w:abstractNumId w:val="12"/>
  </w:num>
  <w:num w:numId="16">
    <w:abstractNumId w:val="10"/>
  </w:num>
  <w:num w:numId="17">
    <w:abstractNumId w:val="4"/>
  </w:num>
  <w:num w:numId="18">
    <w:abstractNumId w:val="21"/>
  </w:num>
  <w:num w:numId="19">
    <w:abstractNumId w:val="22"/>
  </w:num>
  <w:num w:numId="20">
    <w:abstractNumId w:val="20"/>
  </w:num>
  <w:num w:numId="21">
    <w:abstractNumId w:val="8"/>
  </w:num>
  <w:num w:numId="22">
    <w:abstractNumId w:val="2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2E"/>
    <w:rsid w:val="00003740"/>
    <w:rsid w:val="000219B5"/>
    <w:rsid w:val="0004589B"/>
    <w:rsid w:val="00050619"/>
    <w:rsid w:val="00050641"/>
    <w:rsid w:val="00057CA9"/>
    <w:rsid w:val="00066A76"/>
    <w:rsid w:val="00067577"/>
    <w:rsid w:val="000711FB"/>
    <w:rsid w:val="0009495B"/>
    <w:rsid w:val="000C0036"/>
    <w:rsid w:val="000D4E18"/>
    <w:rsid w:val="000D6C25"/>
    <w:rsid w:val="000F2DB4"/>
    <w:rsid w:val="00104393"/>
    <w:rsid w:val="001279CC"/>
    <w:rsid w:val="001548F7"/>
    <w:rsid w:val="001651D5"/>
    <w:rsid w:val="001838C8"/>
    <w:rsid w:val="00183F64"/>
    <w:rsid w:val="00193DC1"/>
    <w:rsid w:val="001A5C4B"/>
    <w:rsid w:val="001D4FBA"/>
    <w:rsid w:val="001F4E07"/>
    <w:rsid w:val="00202EB8"/>
    <w:rsid w:val="002041E0"/>
    <w:rsid w:val="0020438D"/>
    <w:rsid w:val="0023337A"/>
    <w:rsid w:val="00234E01"/>
    <w:rsid w:val="00235C43"/>
    <w:rsid w:val="00250667"/>
    <w:rsid w:val="002516A7"/>
    <w:rsid w:val="002617CD"/>
    <w:rsid w:val="002725F3"/>
    <w:rsid w:val="002728D2"/>
    <w:rsid w:val="002A4D9A"/>
    <w:rsid w:val="002C04FB"/>
    <w:rsid w:val="002E0996"/>
    <w:rsid w:val="002E15FB"/>
    <w:rsid w:val="002E1910"/>
    <w:rsid w:val="002E5F05"/>
    <w:rsid w:val="002F5DA8"/>
    <w:rsid w:val="00307A6D"/>
    <w:rsid w:val="00346150"/>
    <w:rsid w:val="0035613E"/>
    <w:rsid w:val="00363592"/>
    <w:rsid w:val="0036398E"/>
    <w:rsid w:val="00371C10"/>
    <w:rsid w:val="00392BFB"/>
    <w:rsid w:val="003D17E4"/>
    <w:rsid w:val="003F2EB8"/>
    <w:rsid w:val="00407E6A"/>
    <w:rsid w:val="004421C8"/>
    <w:rsid w:val="00447297"/>
    <w:rsid w:val="0047228F"/>
    <w:rsid w:val="00492AAE"/>
    <w:rsid w:val="004A3034"/>
    <w:rsid w:val="004A7DB3"/>
    <w:rsid w:val="004B7C93"/>
    <w:rsid w:val="005030B1"/>
    <w:rsid w:val="00522E2B"/>
    <w:rsid w:val="00522F27"/>
    <w:rsid w:val="00530B0F"/>
    <w:rsid w:val="005363F6"/>
    <w:rsid w:val="00536AB1"/>
    <w:rsid w:val="0054665C"/>
    <w:rsid w:val="005537E2"/>
    <w:rsid w:val="0056396F"/>
    <w:rsid w:val="00593A6A"/>
    <w:rsid w:val="005956DF"/>
    <w:rsid w:val="005B69D6"/>
    <w:rsid w:val="005E5440"/>
    <w:rsid w:val="005E613D"/>
    <w:rsid w:val="006008CE"/>
    <w:rsid w:val="00607230"/>
    <w:rsid w:val="00607B08"/>
    <w:rsid w:val="00613CE3"/>
    <w:rsid w:val="006365C6"/>
    <w:rsid w:val="00645838"/>
    <w:rsid w:val="00651D3B"/>
    <w:rsid w:val="00666A1E"/>
    <w:rsid w:val="00675D51"/>
    <w:rsid w:val="00676D67"/>
    <w:rsid w:val="00680CDB"/>
    <w:rsid w:val="006B2C10"/>
    <w:rsid w:val="006B7781"/>
    <w:rsid w:val="006C5DBE"/>
    <w:rsid w:val="006D1329"/>
    <w:rsid w:val="006E0138"/>
    <w:rsid w:val="006E366B"/>
    <w:rsid w:val="006F235B"/>
    <w:rsid w:val="006F25ED"/>
    <w:rsid w:val="006F3698"/>
    <w:rsid w:val="007067B2"/>
    <w:rsid w:val="00712145"/>
    <w:rsid w:val="00744950"/>
    <w:rsid w:val="00754EFD"/>
    <w:rsid w:val="00773151"/>
    <w:rsid w:val="007761E0"/>
    <w:rsid w:val="00783340"/>
    <w:rsid w:val="00792AE1"/>
    <w:rsid w:val="007B617E"/>
    <w:rsid w:val="007F3799"/>
    <w:rsid w:val="008022D1"/>
    <w:rsid w:val="00851ABC"/>
    <w:rsid w:val="00856A99"/>
    <w:rsid w:val="00886613"/>
    <w:rsid w:val="008947D8"/>
    <w:rsid w:val="008948CF"/>
    <w:rsid w:val="008D3DB0"/>
    <w:rsid w:val="0091385A"/>
    <w:rsid w:val="00952780"/>
    <w:rsid w:val="009603B8"/>
    <w:rsid w:val="00986E8A"/>
    <w:rsid w:val="0099509E"/>
    <w:rsid w:val="009C3BF0"/>
    <w:rsid w:val="009E4C99"/>
    <w:rsid w:val="00A5633B"/>
    <w:rsid w:val="00A82D56"/>
    <w:rsid w:val="00A87BF6"/>
    <w:rsid w:val="00A87FCE"/>
    <w:rsid w:val="00AA4380"/>
    <w:rsid w:val="00AA56FE"/>
    <w:rsid w:val="00AB022E"/>
    <w:rsid w:val="00AB223D"/>
    <w:rsid w:val="00AB6AE9"/>
    <w:rsid w:val="00AC5312"/>
    <w:rsid w:val="00AF5881"/>
    <w:rsid w:val="00B26999"/>
    <w:rsid w:val="00B310BA"/>
    <w:rsid w:val="00B312DB"/>
    <w:rsid w:val="00B34EEA"/>
    <w:rsid w:val="00B36F24"/>
    <w:rsid w:val="00B57A1F"/>
    <w:rsid w:val="00BC6C09"/>
    <w:rsid w:val="00C01FA6"/>
    <w:rsid w:val="00C700F6"/>
    <w:rsid w:val="00C949B5"/>
    <w:rsid w:val="00CA7102"/>
    <w:rsid w:val="00CC2F55"/>
    <w:rsid w:val="00CE6418"/>
    <w:rsid w:val="00D02141"/>
    <w:rsid w:val="00D03BE1"/>
    <w:rsid w:val="00D10173"/>
    <w:rsid w:val="00D14133"/>
    <w:rsid w:val="00D34E9A"/>
    <w:rsid w:val="00D36BD7"/>
    <w:rsid w:val="00D5564F"/>
    <w:rsid w:val="00D67EA4"/>
    <w:rsid w:val="00D7487A"/>
    <w:rsid w:val="00DB06E8"/>
    <w:rsid w:val="00DB2A84"/>
    <w:rsid w:val="00DB53B0"/>
    <w:rsid w:val="00E0530C"/>
    <w:rsid w:val="00E1105D"/>
    <w:rsid w:val="00E1679D"/>
    <w:rsid w:val="00E24322"/>
    <w:rsid w:val="00E44918"/>
    <w:rsid w:val="00E53CE1"/>
    <w:rsid w:val="00E576A3"/>
    <w:rsid w:val="00ED1AFA"/>
    <w:rsid w:val="00EE50C5"/>
    <w:rsid w:val="00EE7528"/>
    <w:rsid w:val="00EF4078"/>
    <w:rsid w:val="00EF638C"/>
    <w:rsid w:val="00F12E23"/>
    <w:rsid w:val="00F151EE"/>
    <w:rsid w:val="00F3531D"/>
    <w:rsid w:val="00F7365E"/>
    <w:rsid w:val="00F82CC6"/>
    <w:rsid w:val="00F91F42"/>
    <w:rsid w:val="00F96973"/>
    <w:rsid w:val="00FA2D80"/>
    <w:rsid w:val="00FD5407"/>
    <w:rsid w:val="00FD6C9D"/>
    <w:rsid w:val="00F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ED4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15F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02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unhideWhenUsed/>
    <w:rsid w:val="00AB02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AB022E"/>
    <w:rPr>
      <w:rFonts w:ascii="Courier New" w:hAnsi="Courier New" w:cs="Courier New"/>
      <w:kern w:val="0"/>
      <w:sz w:val="20"/>
      <w:szCs w:val="20"/>
    </w:rPr>
  </w:style>
  <w:style w:type="character" w:customStyle="1" w:styleId="cm-variable">
    <w:name w:val="cm-variable"/>
    <w:basedOn w:val="a0"/>
    <w:rsid w:val="00AB022E"/>
  </w:style>
  <w:style w:type="character" w:styleId="HTML1">
    <w:name w:val="HTML Code"/>
    <w:basedOn w:val="a0"/>
    <w:uiPriority w:val="99"/>
    <w:semiHidden/>
    <w:unhideWhenUsed/>
    <w:rsid w:val="002516A7"/>
    <w:rPr>
      <w:rFonts w:ascii="Courier New" w:eastAsiaTheme="minorEastAsia" w:hAnsi="Courier New" w:cs="Courier New"/>
      <w:sz w:val="20"/>
      <w:szCs w:val="20"/>
    </w:rPr>
  </w:style>
  <w:style w:type="character" w:customStyle="1" w:styleId="cm-string">
    <w:name w:val="cm-string"/>
    <w:basedOn w:val="a0"/>
    <w:rsid w:val="002516A7"/>
  </w:style>
  <w:style w:type="character" w:customStyle="1" w:styleId="cm-number">
    <w:name w:val="cm-number"/>
    <w:basedOn w:val="a0"/>
    <w:rsid w:val="006F3698"/>
  </w:style>
  <w:style w:type="character" w:customStyle="1" w:styleId="cm-operator">
    <w:name w:val="cm-operator"/>
    <w:basedOn w:val="a0"/>
    <w:rsid w:val="006F3698"/>
  </w:style>
  <w:style w:type="character" w:styleId="a4">
    <w:name w:val="Strong"/>
    <w:basedOn w:val="a0"/>
    <w:uiPriority w:val="22"/>
    <w:qFormat/>
    <w:rsid w:val="000219B5"/>
    <w:rPr>
      <w:b/>
      <w:bCs/>
    </w:rPr>
  </w:style>
  <w:style w:type="character" w:customStyle="1" w:styleId="10">
    <w:name w:val="标题 1字符"/>
    <w:basedOn w:val="a0"/>
    <w:link w:val="1"/>
    <w:uiPriority w:val="9"/>
    <w:rsid w:val="002E15F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cm-keyword">
    <w:name w:val="cm-keyword"/>
    <w:basedOn w:val="a0"/>
    <w:rsid w:val="002E15FB"/>
  </w:style>
  <w:style w:type="character" w:customStyle="1" w:styleId="cm-builtin">
    <w:name w:val="cm-builtin"/>
    <w:basedOn w:val="a0"/>
    <w:rsid w:val="003D17E4"/>
  </w:style>
  <w:style w:type="character" w:customStyle="1" w:styleId="cm-property">
    <w:name w:val="cm-property"/>
    <w:basedOn w:val="a0"/>
    <w:rsid w:val="00676D67"/>
  </w:style>
  <w:style w:type="character" w:customStyle="1" w:styleId="cm-comment">
    <w:name w:val="cm-comment"/>
    <w:basedOn w:val="a0"/>
    <w:rsid w:val="00363592"/>
  </w:style>
  <w:style w:type="character" w:customStyle="1" w:styleId="cm-def">
    <w:name w:val="cm-def"/>
    <w:basedOn w:val="a0"/>
    <w:rsid w:val="00BC6C09"/>
  </w:style>
  <w:style w:type="character" w:styleId="a5">
    <w:name w:val="Emphasis"/>
    <w:basedOn w:val="a0"/>
    <w:uiPriority w:val="20"/>
    <w:qFormat/>
    <w:rsid w:val="00BC6C09"/>
    <w:rPr>
      <w:i/>
      <w:iCs/>
    </w:rPr>
  </w:style>
  <w:style w:type="paragraph" w:styleId="a6">
    <w:name w:val="List Paragraph"/>
    <w:basedOn w:val="a"/>
    <w:uiPriority w:val="34"/>
    <w:qFormat/>
    <w:rsid w:val="00F96973"/>
    <w:pPr>
      <w:ind w:firstLineChars="200" w:firstLine="420"/>
    </w:pPr>
  </w:style>
  <w:style w:type="character" w:customStyle="1" w:styleId="cm-error">
    <w:name w:val="cm-error"/>
    <w:basedOn w:val="a0"/>
    <w:rsid w:val="006E0138"/>
  </w:style>
  <w:style w:type="character" w:customStyle="1" w:styleId="1j34xs3ardldnrpq0cejmw">
    <w:name w:val="_1j34xs3ardldnrpq0cejmw"/>
    <w:basedOn w:val="a0"/>
    <w:rsid w:val="00E44918"/>
  </w:style>
  <w:style w:type="character" w:styleId="a7">
    <w:name w:val="Hyperlink"/>
    <w:basedOn w:val="a0"/>
    <w:uiPriority w:val="99"/>
    <w:semiHidden/>
    <w:unhideWhenUsed/>
    <w:rsid w:val="00E44918"/>
    <w:rPr>
      <w:color w:val="0000FF"/>
      <w:u w:val="single"/>
    </w:rPr>
  </w:style>
  <w:style w:type="character" w:customStyle="1" w:styleId="cm-variable-2">
    <w:name w:val="cm-variable-2"/>
    <w:basedOn w:val="a0"/>
    <w:rsid w:val="00754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0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5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8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0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8" w:color="auto"/>
                        <w:bottom w:val="single" w:sz="6" w:space="8" w:color="E9EAEA"/>
                        <w:right w:val="none" w:sz="0" w:space="8" w:color="auto"/>
                      </w:divBdr>
                      <w:divsChild>
                        <w:div w:id="19048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7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3" w:color="FDEEEE"/>
                                    <w:left w:val="none" w:sz="0" w:space="23" w:color="auto"/>
                                    <w:bottom w:val="single" w:sz="6" w:space="23" w:color="FFFFFF"/>
                                    <w:right w:val="none" w:sz="0" w:space="23" w:color="auto"/>
                                  </w:divBdr>
                                  <w:divsChild>
                                    <w:div w:id="872421576">
                                      <w:marLeft w:val="8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9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5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5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8" w:color="auto"/>
                        <w:bottom w:val="single" w:sz="6" w:space="8" w:color="E9EAEA"/>
                        <w:right w:val="none" w:sz="0" w:space="8" w:color="auto"/>
                      </w:divBdr>
                      <w:divsChild>
                        <w:div w:id="15895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5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8" w:color="auto"/>
                        <w:bottom w:val="single" w:sz="6" w:space="8" w:color="E9EAEA"/>
                        <w:right w:val="none" w:sz="0" w:space="8" w:color="auto"/>
                      </w:divBdr>
                      <w:divsChild>
                        <w:div w:id="45707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4177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15788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20</Pages>
  <Words>4066</Words>
  <Characters>23179</Characters>
  <Application>Microsoft Macintosh Word</Application>
  <DocSecurity>0</DocSecurity>
  <Lines>193</Lines>
  <Paragraphs>54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HuLanlan</dc:creator>
  <cp:keywords/>
  <dc:description/>
  <cp:lastModifiedBy>HuLanlan</cp:lastModifiedBy>
  <cp:revision>29</cp:revision>
  <dcterms:created xsi:type="dcterms:W3CDTF">2017-09-03T04:22:00Z</dcterms:created>
  <dcterms:modified xsi:type="dcterms:W3CDTF">2017-10-25T02:00:00Z</dcterms:modified>
</cp:coreProperties>
</file>