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43FC6B" w:rsidP="659BA22F" w:rsidRDefault="0543FC6B" w14:paraId="4A713CB6" w14:textId="685033B8">
      <w:pPr>
        <w:pStyle w:val="Normal"/>
      </w:pPr>
      <w:r w:rsidRPr="659BA22F" w:rsidR="0543FC6B">
        <w:rPr>
          <w:rFonts w:ascii="Aptos" w:hAnsi="Aptos" w:eastAsia="Aptos" w:cs="Aptos"/>
          <w:noProof w:val="0"/>
          <w:sz w:val="24"/>
          <w:szCs w:val="24"/>
          <w:lang w:val="en-US"/>
        </w:rPr>
        <w:t>Volledige planning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59BA22F" w:rsidTr="659BA22F" w14:paraId="13AD07B4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D50CC60" w14:textId="622F61C2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Week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2B1EEE8" w14:textId="2246C984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Periode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B60EB78" w14:textId="11A5CBC1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Focus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56783A7" w14:textId="64D4D1BC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Taken in de les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9A697F1" w14:textId="164402D1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Taken thuis</w:t>
            </w:r>
          </w:p>
        </w:tc>
      </w:tr>
      <w:tr w:rsidR="659BA22F" w:rsidTr="659BA22F" w14:paraId="5AA12782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F9E8B10" w14:textId="3A6588D0">
            <w:pPr>
              <w:spacing w:before="0" w:beforeAutospacing="off" w:after="0" w:afterAutospacing="off"/>
              <w:jc w:val="left"/>
            </w:pPr>
            <w:r w:rsidR="659BA22F">
              <w:rPr/>
              <w:t>Week 1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6F8055F" w14:textId="481718E9">
            <w:pPr>
              <w:spacing w:before="0" w:beforeAutospacing="off" w:after="0" w:afterAutospacing="off"/>
              <w:jc w:val="left"/>
            </w:pPr>
            <w:r w:rsidR="659BA22F">
              <w:rPr/>
              <w:t>15 mei – 21 mei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5B17D72" w14:textId="1BCD9CDB">
            <w:pPr>
              <w:spacing w:before="0" w:beforeAutospacing="off" w:after="0" w:afterAutospacing="off"/>
              <w:jc w:val="left"/>
            </w:pPr>
            <w:r w:rsidR="659BA22F">
              <w:rPr/>
              <w:t>Basis &amp; structuur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32D39C5" w14:textId="7270CB2B">
            <w:pPr>
              <w:spacing w:before="0" w:beforeAutospacing="off" w:after="0" w:afterAutospacing="off"/>
              <w:jc w:val="left"/>
            </w:pPr>
            <w:r w:rsidR="659BA22F">
              <w:rPr/>
              <w:t>project setup, PWA basis, routing opzetten, fonts + kleuren, light/dark mode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228E166" w14:textId="295FFE37">
            <w:pPr>
              <w:spacing w:before="0" w:beforeAutospacing="off" w:after="0" w:afterAutospacing="off"/>
              <w:jc w:val="left"/>
            </w:pPr>
            <w:r w:rsidR="659BA22F">
              <w:rPr/>
              <w:t>Kleine UI fixes, taal-switch afronden</w:t>
            </w:r>
          </w:p>
        </w:tc>
      </w:tr>
      <w:tr w:rsidR="659BA22F" w:rsidTr="659BA22F" w14:paraId="25616EC5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5530188" w14:textId="3874EE89">
            <w:pPr>
              <w:spacing w:before="0" w:beforeAutospacing="off" w:after="0" w:afterAutospacing="off"/>
              <w:jc w:val="left"/>
            </w:pPr>
            <w:r w:rsidR="659BA22F">
              <w:rPr/>
              <w:t>Week 2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227AD22" w14:textId="02DEA9AA">
            <w:pPr>
              <w:spacing w:before="0" w:beforeAutospacing="off" w:after="0" w:afterAutospacing="off"/>
              <w:jc w:val="left"/>
            </w:pPr>
            <w:r w:rsidR="659BA22F">
              <w:rPr/>
              <w:t>22 mei – 28 mei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5078F52" w14:textId="48A0ACE2">
            <w:pPr>
              <w:spacing w:before="0" w:beforeAutospacing="off" w:after="0" w:afterAutospacing="off"/>
              <w:jc w:val="left"/>
            </w:pPr>
            <w:r w:rsidR="659BA22F">
              <w:rPr/>
              <w:t>Kernfunctionaliteit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3174AF8" w14:textId="060D889F">
            <w:pPr>
              <w:spacing w:before="0" w:beforeAutospacing="off" w:after="0" w:afterAutospacing="off"/>
              <w:jc w:val="left"/>
            </w:pPr>
            <w:r w:rsidR="659BA22F">
              <w:rPr/>
              <w:t>Info-scherm + accordion, schedule schema, map + GPS, floorplan interactief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9D1C64D" w14:textId="2743ED12">
            <w:pPr>
              <w:spacing w:before="0" w:beforeAutospacing="off" w:after="0" w:afterAutospacing="off"/>
              <w:jc w:val="left"/>
            </w:pPr>
            <w:r w:rsidR="659BA22F">
              <w:rPr/>
              <w:t>Content checken, kleine bugfixes</w:t>
            </w:r>
          </w:p>
        </w:tc>
      </w:tr>
      <w:tr w:rsidR="659BA22F" w:rsidTr="659BA22F" w14:paraId="2FAEFC1E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A60E04B" w14:textId="454F93D6">
            <w:pPr>
              <w:spacing w:before="0" w:beforeAutospacing="off" w:after="0" w:afterAutospacing="off"/>
              <w:jc w:val="left"/>
            </w:pPr>
            <w:r w:rsidR="659BA22F">
              <w:rPr/>
              <w:t>Week 3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401FD9C" w14:textId="01164292">
            <w:pPr>
              <w:spacing w:before="0" w:beforeAutospacing="off" w:after="0" w:afterAutospacing="off"/>
              <w:jc w:val="left"/>
            </w:pPr>
            <w:r w:rsidR="659BA22F">
              <w:rPr/>
              <w:t>29 mei – 3 juni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7380BDB" w14:textId="64904302">
            <w:pPr>
              <w:spacing w:before="0" w:beforeAutospacing="off" w:after="0" w:afterAutospacing="off"/>
              <w:jc w:val="left"/>
            </w:pPr>
            <w:r w:rsidR="659BA22F">
              <w:rPr/>
              <w:t>Polish &amp; testen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0E17DDD" w14:textId="066B6647">
            <w:pPr>
              <w:spacing w:before="0" w:beforeAutospacing="off" w:after="0" w:afterAutospacing="off"/>
              <w:jc w:val="left"/>
            </w:pPr>
            <w:r w:rsidR="659BA22F">
              <w:rPr/>
              <w:t>Home feed placeholder, animaties, offline cache, testen op mobiel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2E653DC" w14:textId="714001B5">
            <w:pPr>
              <w:spacing w:before="0" w:beforeAutospacing="off" w:after="0" w:afterAutospacing="off"/>
              <w:jc w:val="left"/>
            </w:pPr>
            <w:r w:rsidR="659BA22F">
              <w:rPr/>
              <w:t>Demo oefenen, kleine polish</w:t>
            </w:r>
          </w:p>
        </w:tc>
      </w:tr>
      <w:tr w:rsidR="659BA22F" w:rsidTr="659BA22F" w14:paraId="56E6A4A7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66691B5" w14:textId="43E0EBDF">
            <w:pPr>
              <w:spacing w:before="0" w:beforeAutospacing="off" w:after="0" w:afterAutospacing="off"/>
              <w:jc w:val="left"/>
            </w:pPr>
            <w:r w:rsidR="659BA22F">
              <w:rPr/>
              <w:t>Week 4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A516E85" w14:textId="5AED7EB9">
            <w:pPr>
              <w:spacing w:before="0" w:beforeAutospacing="off" w:after="0" w:afterAutospacing="off"/>
              <w:jc w:val="left"/>
            </w:pPr>
            <w:r w:rsidR="659BA22F">
              <w:rPr/>
              <w:t>3 juni – 5 juni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17E71F8" w14:textId="64259EE8">
            <w:pPr>
              <w:spacing w:before="0" w:beforeAutospacing="off" w:after="0" w:afterAutospacing="off"/>
              <w:jc w:val="left"/>
            </w:pPr>
            <w:r w:rsidR="659BA22F">
              <w:rPr/>
              <w:t>Presenteren &amp; afronden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C20647F" w14:textId="5FAA4250">
            <w:pPr>
              <w:spacing w:before="0" w:beforeAutospacing="off" w:after="0" w:afterAutospacing="off"/>
              <w:jc w:val="left"/>
            </w:pPr>
            <w:r w:rsidR="659BA22F">
              <w:rPr/>
              <w:t>Demo geven, feedback verwerken, eindbeoordeling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8672B8E" w14:textId="5F6DD11B">
            <w:pPr>
              <w:spacing w:before="0" w:beforeAutospacing="off" w:after="0" w:afterAutospacing="off"/>
              <w:jc w:val="left"/>
            </w:pPr>
            <w:r w:rsidR="659BA22F">
              <w:rPr/>
              <w:t>Repo opruimen, presentatie afronden</w:t>
            </w:r>
          </w:p>
        </w:tc>
      </w:tr>
    </w:tbl>
    <w:p w:rsidR="659BA22F" w:rsidP="659BA22F" w:rsidRDefault="659BA22F" w14:paraId="3127B29A" w14:textId="422EF7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31A3E10C" w14:textId="24E8E0C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54A9B5DB" w14:textId="66EBABA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06307DCE" w14:textId="36F6480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663A6002" w14:textId="56C3431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DE6CA4" w:rsidP="659BA22F" w:rsidRDefault="0EDE6CA4" w14:paraId="759B29D0" w14:textId="28350120">
      <w:pPr>
        <w:pStyle w:val="Normal"/>
      </w:pPr>
      <w:r w:rsidRPr="659BA22F" w:rsidR="0EDE6CA4">
        <w:rPr>
          <w:rFonts w:ascii="Aptos" w:hAnsi="Aptos" w:eastAsia="Aptos" w:cs="Aptos"/>
          <w:noProof w:val="0"/>
          <w:sz w:val="24"/>
          <w:szCs w:val="24"/>
          <w:lang w:val="en-US"/>
        </w:rPr>
        <w:t>Week 1 — Structuur neerzetten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59BA22F" w:rsidTr="659BA22F" w14:paraId="3468F0D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651C3E0" w14:textId="2EDBF89F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Dag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E859517" w14:textId="03461D17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Tijd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CAEFF2C" w14:textId="73E54E19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Taak</w:t>
            </w:r>
          </w:p>
        </w:tc>
      </w:tr>
      <w:tr w:rsidR="659BA22F" w:rsidTr="659BA22F" w14:paraId="5A84030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56E3CFC" w14:textId="38C31D96">
            <w:pPr>
              <w:spacing w:before="0" w:beforeAutospacing="off" w:after="0" w:afterAutospacing="off"/>
              <w:jc w:val="left"/>
            </w:pPr>
            <w:r w:rsidR="659BA22F">
              <w:rPr/>
              <w:t>15 mei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36F12E0" w14:textId="033C87E6">
            <w:pPr>
              <w:spacing w:before="0" w:beforeAutospacing="off" w:after="0" w:afterAutospacing="off"/>
              <w:jc w:val="left"/>
            </w:pPr>
            <w:r w:rsidR="659BA22F">
              <w:rPr/>
              <w:t>Thuis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2331E76" w14:textId="51E908B6">
            <w:pPr>
              <w:spacing w:before="0" w:beforeAutospacing="off" w:after="0" w:afterAutospacing="off"/>
              <w:jc w:val="left"/>
            </w:pPr>
            <w:r w:rsidR="659BA22F">
              <w:rPr/>
              <w:t>Repo maken, project setup</w:t>
            </w:r>
          </w:p>
        </w:tc>
      </w:tr>
      <w:tr w:rsidR="659BA22F" w:rsidTr="659BA22F" w14:paraId="575C745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B39AB7A" w14:textId="1158427D">
            <w:pPr>
              <w:spacing w:before="0" w:beforeAutospacing="off" w:after="0" w:afterAutospacing="off"/>
              <w:jc w:val="left"/>
            </w:pPr>
            <w:r w:rsidR="659BA22F">
              <w:rPr/>
              <w:t>19 mei (di)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C4514B4" w14:textId="4A1C4361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41322F69" w14:textId="65ED72F8">
            <w:pPr>
              <w:spacing w:before="0" w:beforeAutospacing="off" w:after="0" w:afterAutospacing="off"/>
              <w:jc w:val="left"/>
            </w:pPr>
            <w:r w:rsidR="659BA22F">
              <w:rPr/>
              <w:t>PWA basis, manifest, service worker</w:t>
            </w:r>
          </w:p>
        </w:tc>
      </w:tr>
      <w:tr w:rsidR="659BA22F" w:rsidTr="659BA22F" w14:paraId="59AFD5A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E469CE8" w14:textId="13650D01">
            <w:pPr>
              <w:spacing w:before="0" w:beforeAutospacing="off" w:after="0" w:afterAutospacing="off"/>
              <w:jc w:val="left"/>
            </w:pPr>
            <w:r w:rsidR="659BA22F">
              <w:rPr/>
              <w:t>20 mei (wo)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E1C618D" w14:textId="2A558FE6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AAC18A0" w14:textId="496FC739">
            <w:pPr>
              <w:spacing w:before="0" w:beforeAutospacing="off" w:after="0" w:afterAutospacing="off"/>
              <w:jc w:val="left"/>
            </w:pPr>
            <w:r w:rsidR="659BA22F">
              <w:rPr/>
              <w:t>Routing + 4 schermen aanmaken</w:t>
            </w:r>
          </w:p>
        </w:tc>
      </w:tr>
      <w:tr w:rsidR="659BA22F" w:rsidTr="659BA22F" w14:paraId="27AA0A4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210ECE2" w14:textId="38640DFF">
            <w:pPr>
              <w:spacing w:before="0" w:beforeAutospacing="off" w:after="0" w:afterAutospacing="off"/>
              <w:jc w:val="left"/>
            </w:pPr>
            <w:r w:rsidR="659BA22F">
              <w:rPr/>
              <w:t>22 mei (vr)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909C864" w14:textId="43A5C709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E493BC7" w14:textId="3781EFC7">
            <w:pPr>
              <w:spacing w:before="0" w:beforeAutospacing="off" w:after="0" w:afterAutospacing="off"/>
              <w:jc w:val="left"/>
            </w:pPr>
            <w:r w:rsidR="659BA22F">
              <w:rPr/>
              <w:t>Light/dark mode, fonts + kleuren</w:t>
            </w:r>
          </w:p>
        </w:tc>
      </w:tr>
      <w:tr w:rsidR="659BA22F" w:rsidTr="659BA22F" w14:paraId="65D0EFD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4BD41A59" w14:textId="282459CD">
            <w:pPr>
              <w:spacing w:before="0" w:beforeAutospacing="off" w:after="0" w:afterAutospacing="off"/>
              <w:jc w:val="left"/>
            </w:pPr>
            <w:r w:rsidR="659BA22F">
              <w:rPr/>
              <w:t>Thuis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E3009D6" w14:textId="182DA7AD">
            <w:pPr>
              <w:spacing w:before="0" w:beforeAutospacing="off" w:after="0" w:afterAutospacing="off"/>
              <w:jc w:val="left"/>
            </w:pPr>
            <w:r w:rsidR="659BA22F">
              <w:rPr/>
              <w:t>Avond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333726E" w14:textId="3474F4DA">
            <w:pPr>
              <w:spacing w:before="0" w:beforeAutospacing="off" w:after="0" w:afterAutospacing="off"/>
              <w:jc w:val="left"/>
            </w:pPr>
            <w:r w:rsidR="659BA22F">
              <w:rPr/>
              <w:t>Taal-switch afronden</w:t>
            </w:r>
          </w:p>
        </w:tc>
      </w:tr>
    </w:tbl>
    <w:p w:rsidR="659BA22F" w:rsidP="659BA22F" w:rsidRDefault="659BA22F" w14:paraId="7F66B533" w14:textId="7D7E20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2C0A68F" w:rsidP="659BA22F" w:rsidRDefault="52C0A68F" w14:paraId="2CAD0073" w14:textId="09DFF1C9">
      <w:pPr>
        <w:pStyle w:val="Normal"/>
      </w:pPr>
      <w:r w:rsidRPr="659BA22F" w:rsidR="52C0A68F">
        <w:rPr>
          <w:rFonts w:ascii="Aptos" w:hAnsi="Aptos" w:eastAsia="Aptos" w:cs="Aptos"/>
          <w:noProof w:val="0"/>
          <w:sz w:val="24"/>
          <w:szCs w:val="24"/>
          <w:lang w:val="en-US"/>
        </w:rPr>
        <w:t>Week 2 — Functionaliteit bouwen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59BA22F" w:rsidTr="659BA22F" w14:paraId="5243104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A755784" w14:textId="5EC859D8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Dag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41BD0BF" w14:textId="088FECA1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Tijd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A0D34D9" w14:textId="151B7BEF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Taak</w:t>
            </w:r>
          </w:p>
        </w:tc>
      </w:tr>
      <w:tr w:rsidR="659BA22F" w:rsidTr="659BA22F" w14:paraId="7230755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F572BB6" w14:textId="73CA544A">
            <w:pPr>
              <w:spacing w:before="0" w:beforeAutospacing="off" w:after="0" w:afterAutospacing="off"/>
              <w:jc w:val="left"/>
            </w:pPr>
            <w:r w:rsidR="659BA22F">
              <w:rPr/>
              <w:t>22–25 mei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47CFF2A4" w14:textId="38D3D100">
            <w:pPr>
              <w:spacing w:before="0" w:beforeAutospacing="off" w:after="0" w:afterAutospacing="off"/>
              <w:jc w:val="left"/>
            </w:pPr>
            <w:r w:rsidR="659BA22F">
              <w:rPr/>
              <w:t>Thuis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21F0EC0" w14:textId="5B9A5C74">
            <w:pPr>
              <w:spacing w:before="0" w:beforeAutospacing="off" w:after="0" w:afterAutospacing="off"/>
              <w:jc w:val="left"/>
            </w:pPr>
            <w:r w:rsidR="659BA22F">
              <w:rPr/>
              <w:t>Info-scherm + accordion bouwen</w:t>
            </w:r>
          </w:p>
        </w:tc>
      </w:tr>
      <w:tr w:rsidR="659BA22F" w:rsidTr="659BA22F" w14:paraId="70EC61A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A9BC23B" w14:textId="3292752F">
            <w:pPr>
              <w:spacing w:before="0" w:beforeAutospacing="off" w:after="0" w:afterAutospacing="off"/>
              <w:jc w:val="left"/>
            </w:pPr>
            <w:r w:rsidR="659BA22F">
              <w:rPr/>
              <w:t>26 mei (di)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AF2D53D" w14:textId="342EF54C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E1780DE" w14:textId="6C41B0A2">
            <w:pPr>
              <w:spacing w:before="0" w:beforeAutospacing="off" w:after="0" w:afterAutospacing="off"/>
              <w:jc w:val="left"/>
            </w:pPr>
            <w:r w:rsidR="659BA22F">
              <w:rPr/>
              <w:t>Schedule / blokkenschema bouwen</w:t>
            </w:r>
          </w:p>
        </w:tc>
      </w:tr>
      <w:tr w:rsidR="659BA22F" w:rsidTr="659BA22F" w14:paraId="3AA2588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45085B26" w14:textId="4C009FDB">
            <w:pPr>
              <w:spacing w:before="0" w:beforeAutospacing="off" w:after="0" w:afterAutospacing="off"/>
              <w:jc w:val="left"/>
            </w:pPr>
            <w:r w:rsidR="659BA22F">
              <w:rPr/>
              <w:t>27 mei (wo)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B127CB4" w14:textId="78CC0CFB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D217458" w14:textId="02F06007">
            <w:pPr>
              <w:spacing w:before="0" w:beforeAutospacing="off" w:after="0" w:afterAutospacing="off"/>
              <w:jc w:val="left"/>
            </w:pPr>
            <w:r w:rsidR="659BA22F">
              <w:rPr/>
              <w:t>Map + GPS integreren</w:t>
            </w:r>
          </w:p>
        </w:tc>
      </w:tr>
      <w:tr w:rsidR="659BA22F" w:rsidTr="659BA22F" w14:paraId="52097DF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11ED1C2" w14:textId="0EDEDE73">
            <w:pPr>
              <w:spacing w:before="0" w:beforeAutospacing="off" w:after="0" w:afterAutospacing="off"/>
              <w:jc w:val="left"/>
            </w:pPr>
            <w:r w:rsidR="659BA22F">
              <w:rPr/>
              <w:t>29 mei (vr)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9666A5E" w14:textId="67EC960B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E74B108" w14:textId="5948EC31">
            <w:pPr>
              <w:spacing w:before="0" w:beforeAutospacing="off" w:after="0" w:afterAutospacing="off"/>
              <w:jc w:val="left"/>
            </w:pPr>
            <w:r w:rsidR="659BA22F">
              <w:rPr/>
              <w:t>Floorplan interactief maken</w:t>
            </w:r>
          </w:p>
        </w:tc>
      </w:tr>
      <w:tr w:rsidR="659BA22F" w:rsidTr="659BA22F" w14:paraId="16C0920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47678035" w14:textId="2DD42277">
            <w:pPr>
              <w:spacing w:before="0" w:beforeAutospacing="off" w:after="0" w:afterAutospacing="off"/>
              <w:jc w:val="left"/>
            </w:pPr>
            <w:r w:rsidR="659BA22F">
              <w:rPr/>
              <w:t>Thuis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893C504" w14:textId="592FAE47">
            <w:pPr>
              <w:spacing w:before="0" w:beforeAutospacing="off" w:after="0" w:afterAutospacing="off"/>
              <w:jc w:val="left"/>
            </w:pPr>
            <w:r w:rsidR="659BA22F">
              <w:rPr/>
              <w:t>Avond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63E5051" w14:textId="4598A120">
            <w:pPr>
              <w:spacing w:before="0" w:beforeAutospacing="off" w:after="0" w:afterAutospacing="off"/>
              <w:jc w:val="left"/>
            </w:pPr>
            <w:r w:rsidR="659BA22F">
              <w:rPr/>
              <w:t>Kleine bugfixes</w:t>
            </w:r>
          </w:p>
        </w:tc>
      </w:tr>
    </w:tbl>
    <w:p w:rsidR="659BA22F" w:rsidP="659BA22F" w:rsidRDefault="659BA22F" w14:paraId="2E7C9E82" w14:textId="4DFC13B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58B7FD11" w14:textId="089C94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5B555456" w14:textId="2225A04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0E6AFF59" w14:textId="02E5392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5E28638C" w14:textId="5C0395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20DF6E" w:rsidP="659BA22F" w:rsidRDefault="6E20DF6E" w14:paraId="0C606E7D" w14:textId="6CCE15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BA22F" w:rsidR="6E20DF6E">
        <w:rPr>
          <w:rFonts w:ascii="Aptos" w:hAnsi="Aptos" w:eastAsia="Aptos" w:cs="Aptos"/>
          <w:noProof w:val="0"/>
          <w:sz w:val="24"/>
          <w:szCs w:val="24"/>
          <w:lang w:val="en-US"/>
        </w:rPr>
        <w:t>Week 3 — Polish &amp; offline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59BA22F" w:rsidTr="659BA22F" w14:paraId="4848F75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B01A223" w14:textId="2BBAE432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Dag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1CC09BC" w14:textId="048B6C27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Tijd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DC4D43B" w14:textId="5A599F8A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Taak</w:t>
            </w:r>
          </w:p>
        </w:tc>
      </w:tr>
      <w:tr w:rsidR="659BA22F" w:rsidTr="659BA22F" w14:paraId="29BE331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007CCD5" w14:textId="34F9E0EF">
            <w:pPr>
              <w:spacing w:before="0" w:beforeAutospacing="off" w:after="0" w:afterAutospacing="off"/>
              <w:jc w:val="left"/>
            </w:pPr>
            <w:r w:rsidR="659BA22F">
              <w:rPr/>
              <w:t>29 mei – 1 juni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9AD7D7D" w14:textId="5E82C9EB">
            <w:pPr>
              <w:spacing w:before="0" w:beforeAutospacing="off" w:after="0" w:afterAutospacing="off"/>
              <w:jc w:val="left"/>
            </w:pPr>
            <w:r w:rsidR="659BA22F">
              <w:rPr/>
              <w:t>Thuis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4249F45" w14:textId="69BC2FE1">
            <w:pPr>
              <w:spacing w:before="0" w:beforeAutospacing="off" w:after="0" w:afterAutospacing="off"/>
              <w:jc w:val="left"/>
            </w:pPr>
            <w:r w:rsidR="659BA22F">
              <w:rPr/>
              <w:t>Home feed placeholder maken</w:t>
            </w:r>
          </w:p>
        </w:tc>
      </w:tr>
      <w:tr w:rsidR="659BA22F" w:rsidTr="659BA22F" w14:paraId="02C663B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EBFCEA1" w14:textId="31F3EBF8">
            <w:pPr>
              <w:spacing w:before="0" w:beforeAutospacing="off" w:after="0" w:afterAutospacing="off"/>
              <w:jc w:val="left"/>
            </w:pPr>
            <w:r w:rsidR="659BA22F">
              <w:rPr/>
              <w:t>2 juni (di)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1E4BF06C" w14:textId="4235D613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7C2D288" w14:textId="096D132C">
            <w:pPr>
              <w:spacing w:before="0" w:beforeAutospacing="off" w:after="0" w:afterAutospacing="off"/>
              <w:jc w:val="left"/>
            </w:pPr>
            <w:r w:rsidR="659BA22F">
              <w:rPr/>
              <w:t>Animaties + smooth transitions</w:t>
            </w:r>
          </w:p>
        </w:tc>
      </w:tr>
      <w:tr w:rsidR="659BA22F" w:rsidTr="659BA22F" w14:paraId="106D6C6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D0CE58D" w14:textId="376280F0">
            <w:pPr>
              <w:spacing w:before="0" w:beforeAutospacing="off" w:after="0" w:afterAutospacing="off"/>
              <w:jc w:val="left"/>
            </w:pPr>
            <w:r w:rsidR="659BA22F">
              <w:rPr/>
              <w:t>3 juni (wo)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ACDB55D" w14:textId="3CBEC271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060B6E2B" w14:textId="6DEC2DDE">
            <w:pPr>
              <w:spacing w:before="0" w:beforeAutospacing="off" w:after="0" w:afterAutospacing="off"/>
              <w:jc w:val="left"/>
            </w:pPr>
            <w:r w:rsidR="659BA22F">
              <w:rPr/>
              <w:t>Offline caching + testen op mobiel</w:t>
            </w:r>
          </w:p>
        </w:tc>
      </w:tr>
    </w:tbl>
    <w:p w:rsidR="659BA22F" w:rsidP="659BA22F" w:rsidRDefault="659BA22F" w14:paraId="2A77FDFD" w14:textId="07D2F8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BA22F" w:rsidP="659BA22F" w:rsidRDefault="659BA22F" w14:paraId="55BEE958" w14:textId="41E4EF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47140E" w:rsidP="659BA22F" w:rsidRDefault="4F47140E" w14:paraId="0D666255" w14:textId="3D1BFC4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BA22F" w:rsidR="4F4714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Week 4 — </w:t>
      </w:r>
      <w:r w:rsidRPr="659BA22F" w:rsidR="4F47140E">
        <w:rPr>
          <w:rFonts w:ascii="Aptos" w:hAnsi="Aptos" w:eastAsia="Aptos" w:cs="Aptos"/>
          <w:noProof w:val="0"/>
          <w:sz w:val="24"/>
          <w:szCs w:val="24"/>
          <w:lang w:val="en-US"/>
        </w:rPr>
        <w:t>Presenteren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59BA22F" w:rsidTr="659BA22F" w14:paraId="5F542B7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7127672" w14:textId="1802500E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Dag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793CD323" w14:textId="26D40FCE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Tijd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EFD0242" w14:textId="7A579471">
            <w:pPr>
              <w:spacing w:before="0" w:beforeAutospacing="off" w:after="0" w:afterAutospacing="off"/>
              <w:jc w:val="center"/>
            </w:pPr>
            <w:r w:rsidRPr="659BA22F" w:rsidR="659BA22F">
              <w:rPr>
                <w:b w:val="1"/>
                <w:bCs w:val="1"/>
              </w:rPr>
              <w:t>Taak</w:t>
            </w:r>
          </w:p>
        </w:tc>
      </w:tr>
      <w:tr w:rsidR="659BA22F" w:rsidTr="659BA22F" w14:paraId="5367E52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70EF400" w14:textId="3F124316">
            <w:pPr>
              <w:spacing w:before="0" w:beforeAutospacing="off" w:after="0" w:afterAutospacing="off"/>
              <w:jc w:val="left"/>
            </w:pPr>
            <w:r w:rsidR="659BA22F">
              <w:rPr/>
              <w:t>3 juni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41D32FDE" w14:textId="7079682D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86A96DD" w14:textId="771E205D">
            <w:pPr>
              <w:spacing w:before="0" w:beforeAutospacing="off" w:after="0" w:afterAutospacing="off"/>
              <w:jc w:val="left"/>
            </w:pPr>
            <w:r w:rsidR="659BA22F">
              <w:rPr/>
              <w:t>Demo geven</w:t>
            </w:r>
          </w:p>
        </w:tc>
      </w:tr>
      <w:tr w:rsidR="659BA22F" w:rsidTr="659BA22F" w14:paraId="4F57EF3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397A27E4" w14:textId="682EB1FC">
            <w:pPr>
              <w:spacing w:before="0" w:beforeAutospacing="off" w:after="0" w:afterAutospacing="off"/>
              <w:jc w:val="left"/>
            </w:pPr>
            <w:r w:rsidR="659BA22F">
              <w:rPr/>
              <w:t>4 juni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58F5B399" w14:textId="7F1DBB5E">
            <w:pPr>
              <w:spacing w:before="0" w:beforeAutospacing="off" w:after="0" w:afterAutospacing="off"/>
              <w:jc w:val="left"/>
            </w:pPr>
            <w:r w:rsidR="659BA22F">
              <w:rPr/>
              <w:t>Thuis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67A6A1FA" w14:textId="2D1CA5EE">
            <w:pPr>
              <w:spacing w:before="0" w:beforeAutospacing="off" w:after="0" w:afterAutospacing="off"/>
              <w:jc w:val="left"/>
            </w:pPr>
            <w:r w:rsidR="659BA22F">
              <w:rPr/>
              <w:t>Feedback verwerken</w:t>
            </w:r>
          </w:p>
        </w:tc>
      </w:tr>
      <w:tr w:rsidR="659BA22F" w:rsidTr="659BA22F" w14:paraId="1809450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A41AC7D" w14:textId="04D93239">
            <w:pPr>
              <w:spacing w:before="0" w:beforeAutospacing="off" w:after="0" w:afterAutospacing="off"/>
              <w:jc w:val="left"/>
            </w:pPr>
            <w:r w:rsidR="659BA22F">
              <w:rPr/>
              <w:t>5 juni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AFD0C40" w14:textId="10423E21">
            <w:pPr>
              <w:spacing w:before="0" w:beforeAutospacing="off" w:after="0" w:afterAutospacing="off"/>
              <w:jc w:val="left"/>
            </w:pPr>
            <w:r w:rsidR="659BA22F">
              <w:rPr/>
              <w:t>Les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9BA22F" w:rsidP="659BA22F" w:rsidRDefault="659BA22F" w14:paraId="2100A71A" w14:textId="6DB95AD3">
            <w:pPr>
              <w:spacing w:before="0" w:beforeAutospacing="off" w:after="0" w:afterAutospacing="off"/>
              <w:jc w:val="left"/>
            </w:pPr>
            <w:r w:rsidR="659BA22F">
              <w:rPr/>
              <w:t>Eindbeoordeling + repo opruimen</w:t>
            </w:r>
          </w:p>
        </w:tc>
      </w:tr>
    </w:tbl>
    <w:p w:rsidR="659BA22F" w:rsidP="659BA22F" w:rsidRDefault="659BA22F" w14:paraId="789CB19A" w14:textId="4CB500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4E629"/>
    <w:rsid w:val="0543FC6B"/>
    <w:rsid w:val="0BE81538"/>
    <w:rsid w:val="0EDE6CA4"/>
    <w:rsid w:val="1762AA32"/>
    <w:rsid w:val="312094A0"/>
    <w:rsid w:val="339C9B79"/>
    <w:rsid w:val="339C9B79"/>
    <w:rsid w:val="372DBD86"/>
    <w:rsid w:val="3AACDA15"/>
    <w:rsid w:val="3F568B56"/>
    <w:rsid w:val="415717BE"/>
    <w:rsid w:val="45F4E629"/>
    <w:rsid w:val="4D9CB849"/>
    <w:rsid w:val="4F47140E"/>
    <w:rsid w:val="52C0A68F"/>
    <w:rsid w:val="5ABE7061"/>
    <w:rsid w:val="5DA64B9B"/>
    <w:rsid w:val="60C1CA73"/>
    <w:rsid w:val="659BA22F"/>
    <w:rsid w:val="6E20DF6E"/>
    <w:rsid w:val="775E426D"/>
    <w:rsid w:val="7E6B9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E629"/>
  <w15:chartTrackingRefBased/>
  <w15:docId w15:val="{CA196BBA-0B87-4EDE-8AE4-141530E405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2026-05-15T15:34:06.7658429Z</dcterms:created>
  <dcterms:modified xsi:type="dcterms:W3CDTF">2026-05-15T15:45:56.7865107Z</dcterms:modified>
  <dc:creator>Iris Govaard</dc:creator>
  <lastModifiedBy>Iris Govaard</lastModifiedBy>
</coreProperties>
</file>