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9" w:type="dxa"/>
        <w:tblCellSpacing w:w="0" w:type="dxa"/>
        <w:tblInd w:w="-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9"/>
        <w:gridCol w:w="270"/>
        <w:gridCol w:w="1349"/>
        <w:gridCol w:w="1622"/>
        <w:gridCol w:w="1982"/>
        <w:gridCol w:w="268"/>
        <w:gridCol w:w="895"/>
        <w:gridCol w:w="360"/>
        <w:gridCol w:w="810"/>
        <w:gridCol w:w="914"/>
      </w:tblGrid>
      <w:tr w:rsidR="001E3E0D" w:rsidRPr="001E3E0D" w:rsidTr="001E3E0D">
        <w:trPr>
          <w:trHeight w:val="438"/>
          <w:tblCellSpacing w:w="0" w:type="dxa"/>
        </w:trPr>
        <w:tc>
          <w:tcPr>
            <w:tcW w:w="1035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9D9D9" w:themeFill="background1" w:themeFillShade="D9"/>
            <w:vAlign w:val="center"/>
          </w:tcPr>
          <w:p w:rsidR="00F51FBA" w:rsidRPr="001E3E0D" w:rsidRDefault="00F51FBA" w:rsidP="00F51FBA">
            <w:pPr>
              <w:tabs>
                <w:tab w:val="left" w:pos="315"/>
                <w:tab w:val="center" w:pos="5350"/>
                <w:tab w:val="left" w:pos="9180"/>
              </w:tabs>
              <w:ind w:right="-186"/>
              <w:jc w:val="center"/>
              <w:rPr>
                <w:b/>
                <w:sz w:val="20"/>
                <w:szCs w:val="20"/>
                <w:lang w:val="az-Latn-AZ"/>
              </w:rPr>
            </w:pPr>
            <w:r w:rsidRPr="001E3E0D">
              <w:rPr>
                <w:b/>
                <w:szCs w:val="20"/>
                <w:lang w:val="az-Latn-AZ"/>
              </w:rPr>
              <w:t>İŞÇİYƏ TƏLƏBAT FORMASI</w:t>
            </w:r>
          </w:p>
        </w:tc>
      </w:tr>
      <w:tr w:rsidR="001E3E0D" w:rsidRPr="001E3E0D" w:rsidTr="00067968">
        <w:trPr>
          <w:trHeight w:val="438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115D" w:rsidRPr="001E3E0D" w:rsidRDefault="008A115D" w:rsidP="008A115D">
            <w:r w:rsidRPr="001E3E0D">
              <w:rPr>
                <w:lang w:val="az-Latn-AZ"/>
              </w:rPr>
              <w:t xml:space="preserve">Müraciət edən departamentin adı: </w:t>
            </w:r>
            <w:r w:rsidRPr="001E3E0D">
              <w:t xml:space="preserve"> </w:t>
            </w: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</w:tcPr>
          <w:p w:rsidR="008A115D" w:rsidRPr="001E3E0D" w:rsidRDefault="008A115D" w:rsidP="008A115D"/>
        </w:tc>
      </w:tr>
      <w:tr w:rsidR="001E3E0D" w:rsidRPr="001E3E0D" w:rsidTr="00067968">
        <w:trPr>
          <w:trHeight w:val="498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Müraciət edən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şöbənin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adı: </w:t>
            </w:r>
            <w:r w:rsidRPr="001E3E0D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</w:tr>
      <w:tr w:rsidR="001E3E0D" w:rsidRPr="001E3E0D" w:rsidTr="00067968">
        <w:trPr>
          <w:trHeight w:val="462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DF9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Şöbə</w:t>
            </w:r>
            <w:r w:rsidR="005A6DF9" w:rsidRPr="001E3E0D">
              <w:rPr>
                <w:color w:val="auto"/>
                <w:sz w:val="24"/>
                <w:szCs w:val="24"/>
                <w:lang w:val="az-Latn-AZ"/>
              </w:rPr>
              <w:t xml:space="preserve"> müdiri: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(</w:t>
            </w:r>
            <w:r w:rsidR="005A6DF9" w:rsidRPr="001E3E0D">
              <w:rPr>
                <w:color w:val="auto"/>
                <w:sz w:val="24"/>
                <w:szCs w:val="24"/>
                <w:lang w:val="az-Latn-AZ"/>
              </w:rPr>
              <w:t>soyadı</w:t>
            </w:r>
            <w:r w:rsidR="0000593B">
              <w:rPr>
                <w:color w:val="auto"/>
                <w:sz w:val="24"/>
                <w:szCs w:val="24"/>
                <w:lang w:val="az-Latn-AZ"/>
              </w:rPr>
              <w:t xml:space="preserve"> və </w:t>
            </w:r>
            <w:bookmarkStart w:id="0" w:name="_GoBack"/>
            <w:bookmarkEnd w:id="0"/>
            <w:r w:rsidRPr="001E3E0D">
              <w:rPr>
                <w:color w:val="auto"/>
                <w:sz w:val="24"/>
                <w:szCs w:val="24"/>
                <w:lang w:val="az-Latn-AZ"/>
              </w:rPr>
              <w:t>adı</w:t>
            </w:r>
            <w:r w:rsidR="005A6DF9" w:rsidRPr="001E3E0D">
              <w:rPr>
                <w:color w:val="auto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</w:rPr>
            </w:pPr>
            <w:r w:rsidRPr="001E3E0D">
              <w:rPr>
                <w:color w:val="auto"/>
                <w:sz w:val="24"/>
                <w:szCs w:val="24"/>
              </w:rPr>
              <w:t> </w:t>
            </w:r>
          </w:p>
        </w:tc>
      </w:tr>
      <w:tr w:rsidR="001E3E0D" w:rsidRPr="001E3E0D" w:rsidTr="00067968">
        <w:trPr>
          <w:trHeight w:val="471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Tələb olunan vakansiyanın tam adı:</w:t>
            </w:r>
          </w:p>
        </w:tc>
        <w:tc>
          <w:tcPr>
            <w:tcW w:w="47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8A115D" w:rsidP="00556C39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  <w:r w:rsidRPr="001E3E0D">
              <w:rPr>
                <w:color w:val="auto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Neçə nəfər:</w:t>
            </w:r>
          </w:p>
        </w:tc>
        <w:tc>
          <w:tcPr>
            <w:tcW w:w="9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</w:tr>
      <w:tr w:rsidR="001E3E0D" w:rsidRPr="001E3E0D" w:rsidTr="00067968">
        <w:trPr>
          <w:trHeight w:val="363"/>
          <w:tblCellSpacing w:w="0" w:type="dxa"/>
        </w:trPr>
        <w:tc>
          <w:tcPr>
            <w:tcW w:w="3508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F51FBA" w:rsidRPr="001E3E0D" w:rsidRDefault="00F51FBA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İşin qısa təsviri:</w:t>
            </w: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51FBA" w:rsidRPr="001E3E0D" w:rsidRDefault="00F51FBA" w:rsidP="00556C39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  <w:r w:rsidRPr="001E3E0D">
              <w:rPr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</w:tr>
      <w:tr w:rsidR="001E3E0D" w:rsidRPr="001E3E0D" w:rsidTr="00067968">
        <w:trPr>
          <w:trHeight w:val="363"/>
          <w:tblCellSpacing w:w="0" w:type="dxa"/>
        </w:trPr>
        <w:tc>
          <w:tcPr>
            <w:tcW w:w="3508" w:type="dxa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7968" w:rsidRPr="001E3E0D" w:rsidRDefault="00067968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67968" w:rsidRPr="001E3E0D" w:rsidRDefault="00067968" w:rsidP="00556C39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E3E0D" w:rsidRPr="001E3E0D" w:rsidTr="00067968">
        <w:trPr>
          <w:trHeight w:val="363"/>
          <w:tblCellSpacing w:w="0" w:type="dxa"/>
        </w:trPr>
        <w:tc>
          <w:tcPr>
            <w:tcW w:w="3508" w:type="dxa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1FBA" w:rsidRPr="001E3E0D" w:rsidRDefault="00F51FBA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  <w:tc>
          <w:tcPr>
            <w:tcW w:w="6851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51FBA" w:rsidRPr="001E3E0D" w:rsidRDefault="00F51FBA" w:rsidP="00556C39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E3E0D" w:rsidRPr="001E3E0D" w:rsidTr="00067968">
        <w:trPr>
          <w:trHeight w:val="462"/>
          <w:tblCellSpacing w:w="0" w:type="dxa"/>
        </w:trPr>
        <w:tc>
          <w:tcPr>
            <w:tcW w:w="1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7968" w:rsidRPr="001E3E0D" w:rsidRDefault="00067968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Axtarışın müddəti:</w:t>
            </w:r>
          </w:p>
        </w:tc>
        <w:tc>
          <w:tcPr>
            <w:tcW w:w="32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7968" w:rsidRPr="001E3E0D" w:rsidRDefault="00067968" w:rsidP="00067968">
            <w:pPr>
              <w:pStyle w:val="a9"/>
              <w:ind w:left="255" w:hanging="255"/>
              <w:jc w:val="center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2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7968" w:rsidRPr="001E3E0D" w:rsidRDefault="00067968" w:rsidP="00067968">
            <w:pPr>
              <w:pStyle w:val="a9"/>
              <w:ind w:left="255" w:hanging="255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Hərbi mükəlləfiyyət: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297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067968" w:rsidRPr="001E3E0D" w:rsidRDefault="00067968" w:rsidP="00067968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</w:tr>
      <w:tr w:rsidR="001E3E0D" w:rsidRPr="001E3E0D" w:rsidTr="00067968">
        <w:trPr>
          <w:trHeight w:val="352"/>
          <w:tblCellSpacing w:w="0" w:type="dxa"/>
        </w:trPr>
        <w:tc>
          <w:tcPr>
            <w:tcW w:w="21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İş təcrübəsi (müddət):</w:t>
            </w:r>
          </w:p>
        </w:tc>
        <w:tc>
          <w:tcPr>
            <w:tcW w:w="29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Min:                Mak: 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8A115D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Yaşı:          -                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8A115D" w:rsidP="002979F8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⁭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Kişi                   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⁭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Qadın </w:t>
            </w:r>
          </w:p>
        </w:tc>
      </w:tr>
      <w:tr w:rsidR="001E3E0D" w:rsidRPr="001E3E0D" w:rsidTr="00067968">
        <w:trPr>
          <w:trHeight w:val="560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DF9" w:rsidRPr="001E3E0D" w:rsidRDefault="005A6DF9" w:rsidP="002979F8">
            <w:pPr>
              <w:spacing w:before="100" w:beforeAutospacing="1" w:after="100" w:afterAutospacing="1"/>
              <w:rPr>
                <w:lang w:val="az-Latn-AZ"/>
              </w:rPr>
            </w:pPr>
            <w:r w:rsidRPr="001E3E0D">
              <w:rPr>
                <w:lang w:val="az-Latn-AZ"/>
              </w:rPr>
              <w:t>Üstünlü</w:t>
            </w:r>
            <w:r w:rsidR="002979F8" w:rsidRPr="001E3E0D">
              <w:rPr>
                <w:lang w:val="az-Latn-AZ"/>
              </w:rPr>
              <w:t xml:space="preserve">k verildiyi </w:t>
            </w:r>
            <w:r w:rsidR="008A115D" w:rsidRPr="001E3E0D">
              <w:rPr>
                <w:lang w:val="az-Latn-AZ"/>
              </w:rPr>
              <w:t>proqramları</w:t>
            </w:r>
            <w:r w:rsidRPr="001E3E0D">
              <w:rPr>
                <w:lang w:val="az-Latn-AZ"/>
              </w:rPr>
              <w:t>: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Word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Excell  </w:t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1C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en-US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color w:val="auto"/>
                <w:sz w:val="24"/>
                <w:szCs w:val="24"/>
                <w:lang w:val="en-US"/>
              </w:rPr>
              <w:t>PowerPoint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A115D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8A115D" w:rsidRPr="001E3E0D">
              <w:rPr>
                <w:color w:val="auto"/>
                <w:sz w:val="24"/>
                <w:szCs w:val="24"/>
                <w:lang w:val="az-Latn-AZ"/>
              </w:rPr>
              <w:t>Digər_________________</w:t>
            </w:r>
          </w:p>
          <w:p w:rsidR="005A6DF9" w:rsidRPr="001E3E0D" w:rsidRDefault="005A6DF9" w:rsidP="008A115D">
            <w:pPr>
              <w:rPr>
                <w:lang w:val="az-Latn-AZ"/>
              </w:rPr>
            </w:pPr>
            <w:r w:rsidRPr="001E3E0D">
              <w:rPr>
                <w:b/>
                <w:i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</w:rPr>
            </w:r>
            <w:r w:rsidRPr="001E3E0D">
              <w:rPr>
                <w:b/>
                <w:i/>
              </w:rPr>
              <w:fldChar w:fldCharType="end"/>
            </w:r>
            <w:r w:rsidRPr="001E3E0D">
              <w:rPr>
                <w:lang w:val="az-Latn-AZ"/>
              </w:rPr>
              <w:t xml:space="preserve"> Digər_________________  </w:t>
            </w:r>
            <w:r w:rsidRPr="001E3E0D">
              <w:rPr>
                <w:b/>
                <w:i/>
                <w:lang w:val="az-Latn-AZ"/>
              </w:rPr>
              <w:t xml:space="preserve"> </w:t>
            </w:r>
            <w:r w:rsidRPr="001E3E0D">
              <w:rPr>
                <w:lang w:val="az-Latn-AZ"/>
              </w:rPr>
              <w:t xml:space="preserve">    </w:t>
            </w:r>
          </w:p>
        </w:tc>
      </w:tr>
      <w:tr w:rsidR="001E3E0D" w:rsidRPr="001E3E0D" w:rsidTr="00067968">
        <w:trPr>
          <w:trHeight w:val="327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F0441" w:rsidRPr="001E3E0D" w:rsidRDefault="002F0441" w:rsidP="008A115D">
            <w:pPr>
              <w:spacing w:before="100" w:beforeAutospacing="1" w:after="100" w:afterAutospacing="1"/>
              <w:rPr>
                <w:lang w:val="az-Latn-AZ"/>
              </w:rPr>
            </w:pPr>
            <w:r w:rsidRPr="001E3E0D">
              <w:rPr>
                <w:lang w:val="az-Latn-AZ"/>
              </w:rPr>
              <w:t>Əmək haqqı:</w:t>
            </w:r>
          </w:p>
        </w:tc>
        <w:tc>
          <w:tcPr>
            <w:tcW w:w="36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0441" w:rsidRPr="001E3E0D" w:rsidRDefault="002F0441" w:rsidP="00556C39">
            <w:pPr>
              <w:pStyle w:val="a9"/>
              <w:rPr>
                <w:b/>
                <w:i/>
                <w:color w:val="auto"/>
                <w:sz w:val="24"/>
                <w:szCs w:val="24"/>
              </w:rPr>
            </w:pPr>
          </w:p>
        </w:tc>
        <w:tc>
          <w:tcPr>
            <w:tcW w:w="15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0441" w:rsidRPr="001E3E0D" w:rsidRDefault="002F0441" w:rsidP="00556C39">
            <w:pPr>
              <w:pStyle w:val="a9"/>
              <w:rPr>
                <w:b/>
                <w:i/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Sınaq müddəti:</w:t>
            </w:r>
          </w:p>
        </w:tc>
        <w:tc>
          <w:tcPr>
            <w:tcW w:w="17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0441" w:rsidRPr="001E3E0D" w:rsidRDefault="002F0441" w:rsidP="002F0441">
            <w:pPr>
              <w:pStyle w:val="a9"/>
              <w:rPr>
                <w:b/>
                <w:i/>
                <w:color w:val="auto"/>
                <w:sz w:val="24"/>
                <w:szCs w:val="24"/>
                <w:lang w:val="az-Latn-AZ"/>
              </w:rPr>
            </w:pPr>
          </w:p>
        </w:tc>
      </w:tr>
      <w:tr w:rsidR="001E3E0D" w:rsidRPr="001E3E0D" w:rsidTr="00067968">
        <w:trPr>
          <w:trHeight w:val="963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DF9" w:rsidRPr="001E3E0D" w:rsidRDefault="005A6DF9" w:rsidP="008A115D">
            <w:pPr>
              <w:spacing w:before="100" w:beforeAutospacing="1" w:after="100" w:afterAutospacing="1"/>
              <w:rPr>
                <w:lang w:val="az-Latn-AZ"/>
              </w:rPr>
            </w:pPr>
            <w:r w:rsidRPr="001E3E0D">
              <w:rPr>
                <w:lang w:val="az-Latn-AZ"/>
              </w:rPr>
              <w:t>Təhsili:</w:t>
            </w:r>
          </w:p>
        </w:tc>
        <w:tc>
          <w:tcPr>
            <w:tcW w:w="36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Bakalavr    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                    </w:t>
            </w:r>
          </w:p>
          <w:p w:rsidR="005A6DF9" w:rsidRPr="001E3E0D" w:rsidRDefault="005A6DF9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>Əlavə kurs və seminar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</w:t>
            </w:r>
          </w:p>
          <w:p w:rsidR="005A6DF9" w:rsidRPr="001E3E0D" w:rsidRDefault="005A6DF9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Magistr    </w:t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tabs>
                <w:tab w:val="center" w:pos="4177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Təhsil vacib deyil                          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>Xaricdə təhsil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Peşə</w:t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 xml:space="preserve"> ilə bağlı təhsil</w:t>
            </w:r>
          </w:p>
        </w:tc>
      </w:tr>
      <w:tr w:rsidR="001E3E0D" w:rsidRPr="001E3E0D" w:rsidTr="00067968">
        <w:trPr>
          <w:trHeight w:val="562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1FBA" w:rsidRPr="001E3E0D" w:rsidRDefault="00F51FBA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Üstünlük verildiyi xarici dil:</w:t>
            </w:r>
          </w:p>
        </w:tc>
        <w:tc>
          <w:tcPr>
            <w:tcW w:w="1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51FBA" w:rsidRPr="001E3E0D" w:rsidRDefault="00F51FBA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Rus  </w:t>
            </w:r>
          </w:p>
          <w:p w:rsidR="00F51FBA" w:rsidRPr="001E3E0D" w:rsidRDefault="00F51FBA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Fransız</w:t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</w:t>
            </w:r>
          </w:p>
        </w:tc>
        <w:tc>
          <w:tcPr>
            <w:tcW w:w="1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51FBA" w:rsidRPr="001E3E0D" w:rsidRDefault="00F51FBA" w:rsidP="00F51FBA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Alman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</w:t>
            </w:r>
          </w:p>
          <w:p w:rsidR="00F51FBA" w:rsidRPr="001E3E0D" w:rsidRDefault="00F51FBA" w:rsidP="00F51FBA">
            <w:pPr>
              <w:rPr>
                <w:rFonts w:eastAsia="Times New Roman"/>
                <w:lang w:val="az-Latn-AZ"/>
              </w:rPr>
            </w:pPr>
            <w:r w:rsidRPr="001E3E0D">
              <w:rPr>
                <w:b/>
                <w:i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</w:rPr>
            </w:r>
            <w:r w:rsidRPr="001E3E0D">
              <w:rPr>
                <w:b/>
                <w:i/>
              </w:rPr>
              <w:fldChar w:fldCharType="end"/>
            </w:r>
            <w:r w:rsidRPr="001E3E0D">
              <w:rPr>
                <w:b/>
                <w:i/>
                <w:lang w:val="az-Latn-AZ"/>
              </w:rPr>
              <w:t xml:space="preserve"> </w:t>
            </w:r>
            <w:r w:rsidRPr="001E3E0D">
              <w:rPr>
                <w:lang w:val="az-Latn-AZ"/>
              </w:rPr>
              <w:t>Ərəb</w:t>
            </w:r>
            <w:r w:rsidRPr="001E3E0D">
              <w:rPr>
                <w:lang w:val="az-Latn-AZ"/>
              </w:rPr>
              <w:t xml:space="preserve">   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51FBA" w:rsidRPr="001E3E0D" w:rsidRDefault="00F51FBA" w:rsidP="00556C39">
            <w:pPr>
              <w:pStyle w:val="a9"/>
              <w:tabs>
                <w:tab w:val="left" w:pos="4222"/>
              </w:tabs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İngilis dili  </w:t>
            </w:r>
          </w:p>
          <w:p w:rsidR="00F51FBA" w:rsidRPr="001E3E0D" w:rsidRDefault="00F51FBA" w:rsidP="002979F8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Digər__________________  </w:t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</w:t>
            </w:r>
          </w:p>
        </w:tc>
      </w:tr>
      <w:tr w:rsidR="001E3E0D" w:rsidRPr="001E3E0D" w:rsidTr="00067968">
        <w:trPr>
          <w:trHeight w:val="993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6DF9" w:rsidRPr="001E3E0D" w:rsidRDefault="005A6DF9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Namizədin şəxsi keyfiyyətləri:</w:t>
            </w:r>
          </w:p>
          <w:p w:rsidR="005A6DF9" w:rsidRPr="001E3E0D" w:rsidRDefault="005A6DF9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  <w:tc>
          <w:tcPr>
            <w:tcW w:w="36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Fikrini izah etmək qabliyyəti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Ezami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yyə imkanları               </w:t>
            </w:r>
          </w:p>
          <w:p w:rsidR="005A6DF9" w:rsidRPr="001E3E0D" w:rsidRDefault="005A6DF9" w:rsidP="00F51FBA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Ünsiyyət </w:t>
            </w:r>
            <w:r w:rsidR="00F51FBA" w:rsidRPr="001E3E0D">
              <w:rPr>
                <w:color w:val="auto"/>
                <w:sz w:val="24"/>
                <w:szCs w:val="24"/>
                <w:lang w:val="az-Latn-AZ"/>
              </w:rPr>
              <w:t>qurmaq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 bacarığı   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067968" w:rsidRPr="001E3E0D">
              <w:rPr>
                <w:color w:val="auto"/>
                <w:sz w:val="24"/>
                <w:szCs w:val="24"/>
                <w:lang w:val="az-Latn-AZ"/>
              </w:rPr>
              <w:t>Komanda işləmək bacarığı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         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İşə pl</w:t>
            </w:r>
            <w:r w:rsidR="002979F8" w:rsidRPr="001E3E0D">
              <w:rPr>
                <w:color w:val="auto"/>
                <w:sz w:val="24"/>
                <w:szCs w:val="24"/>
                <w:lang w:val="az-Latn-AZ"/>
              </w:rPr>
              <w:t xml:space="preserve">anlı yanaşması                </w:t>
            </w:r>
          </w:p>
          <w:p w:rsidR="005A6DF9" w:rsidRPr="001E3E0D" w:rsidRDefault="005A6DF9" w:rsidP="008A115D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F51FBA" w:rsidRPr="001E3E0D">
              <w:rPr>
                <w:color w:val="auto"/>
                <w:sz w:val="24"/>
                <w:szCs w:val="24"/>
                <w:lang w:val="az-Latn-AZ"/>
              </w:rPr>
              <w:t>Öz üzərində daima çalışmaq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                        </w:t>
            </w:r>
          </w:p>
        </w:tc>
      </w:tr>
      <w:tr w:rsidR="001E3E0D" w:rsidRPr="001E3E0D" w:rsidTr="00067968">
        <w:trPr>
          <w:trHeight w:val="739"/>
          <w:tblCellSpacing w:w="0" w:type="dxa"/>
        </w:trPr>
        <w:tc>
          <w:tcPr>
            <w:tcW w:w="35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5A6DF9" w:rsidRPr="001E3E0D" w:rsidRDefault="005A6DF9" w:rsidP="00F51FBA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Əlavə şərtlər:</w:t>
            </w:r>
          </w:p>
          <w:p w:rsidR="005A6DF9" w:rsidRPr="001E3E0D" w:rsidRDefault="005A6DF9" w:rsidP="00F51FBA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  <w:tc>
          <w:tcPr>
            <w:tcW w:w="36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 xml:space="preserve"> </w:t>
            </w:r>
            <w:r w:rsidR="00067968" w:rsidRPr="001E3E0D">
              <w:rPr>
                <w:color w:val="auto"/>
                <w:sz w:val="24"/>
                <w:szCs w:val="24"/>
                <w:lang w:val="az-Latn-AZ"/>
              </w:rPr>
              <w:t>Beynəlxalq sertifikat</w:t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 xml:space="preserve">                 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="00F51FBA" w:rsidRPr="001E3E0D">
              <w:rPr>
                <w:color w:val="auto"/>
                <w:sz w:val="24"/>
                <w:szCs w:val="24"/>
                <w:lang w:val="az-Latn-AZ"/>
              </w:rPr>
              <w:t>Sürücülük kateqoriyası</w:t>
            </w:r>
            <w:r w:rsidR="00067968" w:rsidRPr="001E3E0D">
              <w:rPr>
                <w:color w:val="auto"/>
                <w:sz w:val="24"/>
                <w:szCs w:val="24"/>
                <w:lang w:val="az-Latn-AZ"/>
              </w:rPr>
              <w:t>__</w:t>
            </w:r>
            <w:r w:rsidR="00F51FBA" w:rsidRPr="001E3E0D">
              <w:rPr>
                <w:color w:val="auto"/>
                <w:sz w:val="24"/>
                <w:szCs w:val="24"/>
                <w:lang w:val="az-Latn-AZ"/>
              </w:rPr>
              <w:t>____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_           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>S</w:t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 xml:space="preserve">ürücülük vəsiqəsi vacib deyil </w:t>
            </w:r>
          </w:p>
        </w:tc>
        <w:tc>
          <w:tcPr>
            <w:tcW w:w="324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Şəxsi avtomobilinin olması  </w:t>
            </w:r>
            <w:r w:rsidR="008A115D" w:rsidRPr="001E3E0D">
              <w:rPr>
                <w:color w:val="auto"/>
                <w:sz w:val="24"/>
                <w:szCs w:val="24"/>
                <w:lang w:val="az-Latn-AZ"/>
              </w:rPr>
              <w:t xml:space="preserve">    </w:t>
            </w:r>
          </w:p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  <w:color w:val="auto"/>
                <w:sz w:val="24"/>
                <w:szCs w:val="24"/>
              </w:rPr>
            </w:r>
            <w:r w:rsidRPr="001E3E0D">
              <w:rPr>
                <w:b/>
                <w:i/>
                <w:color w:val="auto"/>
                <w:sz w:val="24"/>
                <w:szCs w:val="24"/>
              </w:rPr>
              <w:fldChar w:fldCharType="end"/>
            </w:r>
            <w:r w:rsidR="00F51FBA" w:rsidRPr="001E3E0D">
              <w:rPr>
                <w:b/>
                <w:i/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Xarici pasport                          </w:t>
            </w:r>
            <w:r w:rsidR="008A115D" w:rsidRPr="001E3E0D">
              <w:rPr>
                <w:color w:val="auto"/>
                <w:sz w:val="24"/>
                <w:szCs w:val="24"/>
                <w:lang w:val="az-Latn-AZ"/>
              </w:rPr>
              <w:t xml:space="preserve"> </w:t>
            </w:r>
            <w:r w:rsidRPr="001E3E0D">
              <w:rPr>
                <w:color w:val="auto"/>
                <w:sz w:val="24"/>
                <w:szCs w:val="24"/>
                <w:lang w:val="az-Latn-AZ"/>
              </w:rPr>
              <w:t xml:space="preserve">                  </w:t>
            </w:r>
          </w:p>
          <w:p w:rsidR="005A6DF9" w:rsidRPr="001E3E0D" w:rsidRDefault="005A6DF9" w:rsidP="008A115D">
            <w:pPr>
              <w:rPr>
                <w:lang w:val="en-US"/>
              </w:rPr>
            </w:pPr>
            <w:r w:rsidRPr="001E3E0D">
              <w:rPr>
                <w:b/>
                <w:i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 w:rsidRPr="001E3E0D">
              <w:rPr>
                <w:b/>
                <w:i/>
                <w:lang w:val="az-Latn-AZ"/>
              </w:rPr>
              <w:instrText xml:space="preserve"> FORMCHECKBOX </w:instrText>
            </w:r>
            <w:r w:rsidRPr="001E3E0D">
              <w:rPr>
                <w:b/>
                <w:i/>
              </w:rPr>
            </w:r>
            <w:r w:rsidRPr="001E3E0D">
              <w:rPr>
                <w:b/>
                <w:i/>
              </w:rPr>
              <w:fldChar w:fldCharType="end"/>
            </w:r>
            <w:r w:rsidR="00F51FBA" w:rsidRPr="001E3E0D">
              <w:rPr>
                <w:b/>
                <w:i/>
                <w:lang w:val="az-Latn-AZ"/>
              </w:rPr>
              <w:t xml:space="preserve"> </w:t>
            </w:r>
            <w:r w:rsidRPr="001E3E0D">
              <w:rPr>
                <w:lang w:val="az-Latn-AZ"/>
              </w:rPr>
              <w:t>Digə</w:t>
            </w:r>
            <w:r w:rsidR="002F0441" w:rsidRPr="001E3E0D">
              <w:rPr>
                <w:lang w:val="az-Latn-AZ"/>
              </w:rPr>
              <w:t>r__________________</w:t>
            </w:r>
            <w:r w:rsidRPr="001E3E0D">
              <w:rPr>
                <w:b/>
                <w:i/>
                <w:lang w:val="az-Latn-AZ"/>
              </w:rPr>
              <w:t xml:space="preserve"> </w:t>
            </w:r>
            <w:r w:rsidRPr="001E3E0D">
              <w:rPr>
                <w:lang w:val="az-Latn-AZ"/>
              </w:rPr>
              <w:t xml:space="preserve">    </w:t>
            </w:r>
          </w:p>
        </w:tc>
      </w:tr>
    </w:tbl>
    <w:p w:rsidR="005A6DF9" w:rsidRPr="001E3E0D" w:rsidRDefault="005A6DF9" w:rsidP="005A6DF9">
      <w:pPr>
        <w:shd w:val="clear" w:color="auto" w:fill="FFFFFF"/>
        <w:rPr>
          <w:vanish/>
        </w:rPr>
      </w:pPr>
    </w:p>
    <w:tbl>
      <w:tblPr>
        <w:tblW w:w="10359" w:type="dxa"/>
        <w:tblCellSpacing w:w="0" w:type="dxa"/>
        <w:tblInd w:w="-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0"/>
        <w:gridCol w:w="6849"/>
      </w:tblGrid>
      <w:tr w:rsidR="001E3E0D" w:rsidRPr="001E3E0D" w:rsidTr="00F51FBA">
        <w:trPr>
          <w:trHeight w:val="1991"/>
          <w:tblCellSpacing w:w="0" w:type="dxa"/>
        </w:trPr>
        <w:tc>
          <w:tcPr>
            <w:tcW w:w="351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A6DF9" w:rsidRPr="001E3E0D" w:rsidRDefault="005A6DF9" w:rsidP="00F51FBA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  <w:r w:rsidRPr="001E3E0D">
              <w:rPr>
                <w:color w:val="auto"/>
                <w:sz w:val="24"/>
                <w:szCs w:val="24"/>
                <w:lang w:val="az-Latn-AZ"/>
              </w:rPr>
              <w:t>Şöbə müdirinin nəzərdə tutduğu əlavə tələblər</w:t>
            </w:r>
            <w:r w:rsidR="002F0441" w:rsidRPr="001E3E0D">
              <w:rPr>
                <w:color w:val="auto"/>
                <w:sz w:val="24"/>
                <w:szCs w:val="24"/>
                <w:lang w:val="az-Latn-AZ"/>
              </w:rPr>
              <w:t>:</w:t>
            </w:r>
          </w:p>
        </w:tc>
        <w:tc>
          <w:tcPr>
            <w:tcW w:w="684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5A6DF9" w:rsidRPr="001E3E0D" w:rsidRDefault="005A6DF9" w:rsidP="00556C39">
            <w:pPr>
              <w:pStyle w:val="a9"/>
              <w:rPr>
                <w:color w:val="auto"/>
                <w:sz w:val="24"/>
                <w:szCs w:val="24"/>
                <w:lang w:val="az-Latn-AZ"/>
              </w:rPr>
            </w:pPr>
          </w:p>
        </w:tc>
      </w:tr>
    </w:tbl>
    <w:p w:rsidR="00067968" w:rsidRPr="001E3E0D" w:rsidRDefault="00067968" w:rsidP="00067968">
      <w:pPr>
        <w:pStyle w:val="a9"/>
        <w:shd w:val="clear" w:color="auto" w:fill="FFFFFF"/>
        <w:ind w:left="-720"/>
        <w:rPr>
          <w:rStyle w:val="aa"/>
          <w:color w:val="auto"/>
          <w:sz w:val="24"/>
          <w:szCs w:val="24"/>
          <w:lang w:val="az-Latn-AZ"/>
        </w:rPr>
      </w:pPr>
    </w:p>
    <w:p w:rsidR="00067968" w:rsidRPr="001E3E0D" w:rsidRDefault="00067968" w:rsidP="00067968">
      <w:pPr>
        <w:pStyle w:val="a9"/>
        <w:shd w:val="clear" w:color="auto" w:fill="FFFFFF"/>
        <w:spacing w:line="276" w:lineRule="auto"/>
        <w:ind w:left="-720"/>
        <w:rPr>
          <w:rStyle w:val="aa"/>
          <w:b w:val="0"/>
          <w:i/>
          <w:color w:val="auto"/>
          <w:sz w:val="24"/>
          <w:szCs w:val="24"/>
          <w:lang w:val="az-Latn-AZ"/>
        </w:rPr>
      </w:pPr>
      <w:r w:rsidRPr="001E3E0D">
        <w:rPr>
          <w:rStyle w:val="aa"/>
          <w:b w:val="0"/>
          <w:i/>
          <w:color w:val="auto"/>
          <w:sz w:val="24"/>
          <w:szCs w:val="24"/>
          <w:lang w:val="az-Latn-AZ"/>
        </w:rPr>
        <w:t>Müraciəti təqdim edən</w:t>
      </w:r>
    </w:p>
    <w:p w:rsidR="00257C33" w:rsidRPr="001E3E0D" w:rsidRDefault="00257C33" w:rsidP="00067968">
      <w:pPr>
        <w:pStyle w:val="a9"/>
        <w:shd w:val="clear" w:color="auto" w:fill="FFFFFF"/>
        <w:spacing w:line="276" w:lineRule="auto"/>
        <w:ind w:left="-720"/>
        <w:rPr>
          <w:rFonts w:ascii="MS Mincho" w:eastAsia="MS Mincho" w:hAnsi="MS Mincho" w:cs="MS Mincho"/>
          <w:color w:val="auto"/>
          <w:sz w:val="24"/>
          <w:szCs w:val="24"/>
          <w:lang w:val="az-Latn-AZ" w:eastAsia="ja-JP"/>
        </w:rPr>
      </w:pPr>
      <w:r w:rsidRPr="001E3E0D">
        <w:rPr>
          <w:rStyle w:val="aa"/>
          <w:b w:val="0"/>
          <w:color w:val="auto"/>
          <w:sz w:val="24"/>
          <w:szCs w:val="24"/>
          <w:lang w:val="az-Latn-AZ"/>
        </w:rPr>
        <w:t>Struktur bölmənin rəhbəri</w:t>
      </w:r>
      <w:r w:rsidR="00067968" w:rsidRPr="001E3E0D">
        <w:rPr>
          <w:rStyle w:val="aa"/>
          <w:b w:val="0"/>
          <w:color w:val="auto"/>
          <w:sz w:val="24"/>
          <w:szCs w:val="24"/>
          <w:lang w:val="az-Latn-AZ"/>
        </w:rPr>
        <w:t xml:space="preserve">                       </w:t>
      </w:r>
      <w:r w:rsidRPr="001E3E0D">
        <w:rPr>
          <w:color w:val="auto"/>
          <w:sz w:val="24"/>
          <w:szCs w:val="24"/>
          <w:lang w:val="az-Latn-AZ"/>
        </w:rPr>
        <w:t>_____</w:t>
      </w:r>
      <w:r w:rsidR="00067968" w:rsidRPr="001E3E0D">
        <w:rPr>
          <w:color w:val="auto"/>
          <w:sz w:val="24"/>
          <w:szCs w:val="24"/>
          <w:lang w:val="az-Latn-AZ"/>
        </w:rPr>
        <w:t>___</w:t>
      </w:r>
      <w:r w:rsidRPr="001E3E0D">
        <w:rPr>
          <w:color w:val="auto"/>
          <w:sz w:val="24"/>
          <w:szCs w:val="24"/>
          <w:lang w:val="az-Latn-AZ"/>
        </w:rPr>
        <w:t>___</w:t>
      </w:r>
      <w:r w:rsidR="00067968" w:rsidRPr="001E3E0D">
        <w:rPr>
          <w:color w:val="auto"/>
          <w:sz w:val="24"/>
          <w:szCs w:val="24"/>
          <w:lang w:val="az-Latn-AZ"/>
        </w:rPr>
        <w:t>______</w:t>
      </w:r>
      <w:r w:rsidRPr="001E3E0D">
        <w:rPr>
          <w:color w:val="auto"/>
          <w:sz w:val="24"/>
          <w:szCs w:val="24"/>
          <w:lang w:val="az-Latn-AZ"/>
        </w:rPr>
        <w:t>___/________</w:t>
      </w:r>
      <w:r w:rsidR="00067968" w:rsidRPr="001E3E0D">
        <w:rPr>
          <w:color w:val="auto"/>
          <w:sz w:val="24"/>
          <w:szCs w:val="24"/>
          <w:lang w:val="az-Latn-AZ"/>
        </w:rPr>
        <w:t>_______</w:t>
      </w:r>
      <w:r w:rsidRPr="001E3E0D">
        <w:rPr>
          <w:color w:val="auto"/>
          <w:sz w:val="24"/>
          <w:szCs w:val="24"/>
          <w:lang w:val="az-Latn-AZ"/>
        </w:rPr>
        <w:t>_</w:t>
      </w:r>
      <w:r w:rsidR="00067968" w:rsidRPr="001E3E0D">
        <w:rPr>
          <w:color w:val="auto"/>
          <w:sz w:val="24"/>
          <w:szCs w:val="24"/>
          <w:lang w:val="az-Latn-AZ"/>
        </w:rPr>
        <w:t>________</w:t>
      </w:r>
      <w:r w:rsidRPr="001E3E0D">
        <w:rPr>
          <w:color w:val="auto"/>
          <w:sz w:val="24"/>
          <w:szCs w:val="24"/>
          <w:lang w:val="az-Latn-AZ"/>
        </w:rPr>
        <w:t xml:space="preserve">_________  </w:t>
      </w:r>
    </w:p>
    <w:p w:rsidR="00257C33" w:rsidRPr="001E3E0D" w:rsidRDefault="00067968" w:rsidP="00067968">
      <w:pPr>
        <w:pStyle w:val="a9"/>
        <w:shd w:val="clear" w:color="auto" w:fill="FFFFFF"/>
        <w:spacing w:line="276" w:lineRule="auto"/>
        <w:ind w:left="-720"/>
        <w:rPr>
          <w:color w:val="auto"/>
          <w:sz w:val="24"/>
          <w:szCs w:val="24"/>
          <w:lang w:val="az-Latn-AZ"/>
        </w:rPr>
      </w:pPr>
      <w:r w:rsidRPr="001E3E0D">
        <w:rPr>
          <w:color w:val="auto"/>
          <w:sz w:val="24"/>
          <w:szCs w:val="24"/>
          <w:lang w:val="az-Latn-AZ"/>
        </w:rPr>
        <w:t xml:space="preserve">Tarix :____ _______ </w:t>
      </w:r>
      <w:r w:rsidR="00257C33" w:rsidRPr="001E3E0D">
        <w:rPr>
          <w:color w:val="auto"/>
          <w:sz w:val="24"/>
          <w:szCs w:val="24"/>
          <w:lang w:val="az-Latn-AZ"/>
        </w:rPr>
        <w:t>20</w:t>
      </w:r>
      <w:r w:rsidR="007A5D65" w:rsidRPr="001E3E0D">
        <w:rPr>
          <w:color w:val="auto"/>
          <w:sz w:val="24"/>
          <w:szCs w:val="24"/>
          <w:lang w:val="az-Latn-AZ"/>
        </w:rPr>
        <w:t>1</w:t>
      </w:r>
      <w:r w:rsidR="00257C33" w:rsidRPr="001E3E0D">
        <w:rPr>
          <w:color w:val="auto"/>
          <w:sz w:val="24"/>
          <w:szCs w:val="24"/>
          <w:lang w:val="az-Latn-AZ"/>
        </w:rPr>
        <w:t>__-c</w:t>
      </w:r>
      <w:r w:rsidR="00F9226F" w:rsidRPr="001E3E0D">
        <w:rPr>
          <w:color w:val="auto"/>
          <w:sz w:val="24"/>
          <w:szCs w:val="24"/>
          <w:lang w:val="az-Latn-AZ"/>
        </w:rPr>
        <w:t>i</w:t>
      </w:r>
      <w:r w:rsidR="00257C33" w:rsidRPr="001E3E0D">
        <w:rPr>
          <w:color w:val="auto"/>
          <w:sz w:val="24"/>
          <w:szCs w:val="24"/>
          <w:lang w:val="az-Latn-AZ"/>
        </w:rPr>
        <w:t xml:space="preserve"> il</w:t>
      </w:r>
      <w:r w:rsidRPr="001E3E0D">
        <w:rPr>
          <w:color w:val="auto"/>
          <w:sz w:val="24"/>
          <w:szCs w:val="24"/>
          <w:lang w:val="az-Latn-AZ"/>
        </w:rPr>
        <w:tab/>
        <w:t xml:space="preserve">    </w:t>
      </w:r>
      <w:r w:rsidRPr="001E3E0D">
        <w:rPr>
          <w:color w:val="auto"/>
          <w:sz w:val="24"/>
          <w:szCs w:val="24"/>
          <w:lang w:val="az-Latn-AZ"/>
        </w:rPr>
        <w:tab/>
        <w:t xml:space="preserve">          (imza)</w:t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  <w:t xml:space="preserve">           (soyad və ad)</w:t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</w:r>
    </w:p>
    <w:p w:rsidR="00067968" w:rsidRPr="001E3E0D" w:rsidRDefault="00067968" w:rsidP="00067968">
      <w:pPr>
        <w:pStyle w:val="a9"/>
        <w:shd w:val="clear" w:color="auto" w:fill="FFFFFF"/>
        <w:spacing w:line="276" w:lineRule="auto"/>
        <w:ind w:left="-720"/>
        <w:rPr>
          <w:i/>
          <w:color w:val="auto"/>
          <w:szCs w:val="24"/>
          <w:lang w:val="az-Latn-AZ"/>
        </w:rPr>
      </w:pPr>
    </w:p>
    <w:p w:rsidR="00257C33" w:rsidRPr="001E3E0D" w:rsidRDefault="00257C33" w:rsidP="00067968">
      <w:pPr>
        <w:pStyle w:val="a9"/>
        <w:shd w:val="clear" w:color="auto" w:fill="FFFFFF"/>
        <w:spacing w:line="276" w:lineRule="auto"/>
        <w:ind w:left="-720"/>
        <w:rPr>
          <w:i/>
          <w:color w:val="auto"/>
          <w:sz w:val="24"/>
          <w:szCs w:val="24"/>
          <w:lang w:val="az-Latn-AZ"/>
        </w:rPr>
      </w:pPr>
      <w:r w:rsidRPr="001E3E0D">
        <w:rPr>
          <w:i/>
          <w:color w:val="auto"/>
          <w:sz w:val="24"/>
          <w:szCs w:val="24"/>
          <w:lang w:val="az-Latn-AZ"/>
        </w:rPr>
        <w:t xml:space="preserve">Ərizəni qəbul edən </w:t>
      </w:r>
    </w:p>
    <w:p w:rsidR="00067968" w:rsidRPr="001E3E0D" w:rsidRDefault="00257C33" w:rsidP="00067968">
      <w:pPr>
        <w:pStyle w:val="a9"/>
        <w:shd w:val="clear" w:color="auto" w:fill="FFFFFF"/>
        <w:spacing w:line="276" w:lineRule="auto"/>
        <w:ind w:left="-720"/>
        <w:rPr>
          <w:rFonts w:ascii="MS Mincho" w:eastAsia="MS Mincho" w:hAnsi="MS Mincho" w:cs="MS Mincho"/>
          <w:color w:val="auto"/>
          <w:sz w:val="24"/>
          <w:szCs w:val="24"/>
          <w:lang w:val="az-Latn-AZ" w:eastAsia="ja-JP"/>
        </w:rPr>
      </w:pPr>
      <w:r w:rsidRPr="001E3E0D">
        <w:rPr>
          <w:color w:val="auto"/>
          <w:sz w:val="24"/>
          <w:szCs w:val="24"/>
          <w:lang w:val="az-Latn-AZ"/>
        </w:rPr>
        <w:t xml:space="preserve">İnsan Resursları </w:t>
      </w:r>
      <w:r w:rsidR="00067968" w:rsidRPr="001E3E0D">
        <w:rPr>
          <w:color w:val="auto"/>
          <w:sz w:val="24"/>
          <w:szCs w:val="24"/>
          <w:lang w:val="az-Latn-AZ"/>
        </w:rPr>
        <w:t>şöbəsinin</w:t>
      </w:r>
      <w:r w:rsidR="008A115D" w:rsidRPr="001E3E0D">
        <w:rPr>
          <w:color w:val="auto"/>
          <w:sz w:val="24"/>
          <w:szCs w:val="24"/>
          <w:lang w:val="az-Latn-AZ"/>
        </w:rPr>
        <w:t xml:space="preserve"> müdir</w:t>
      </w:r>
      <w:r w:rsidRPr="001E3E0D">
        <w:rPr>
          <w:color w:val="auto"/>
          <w:sz w:val="24"/>
          <w:szCs w:val="24"/>
          <w:lang w:val="az-Latn-AZ"/>
        </w:rPr>
        <w:t xml:space="preserve">i </w:t>
      </w:r>
      <w:r w:rsidR="00F9226F" w:rsidRPr="001E3E0D">
        <w:rPr>
          <w:color w:val="auto"/>
          <w:sz w:val="24"/>
          <w:szCs w:val="24"/>
          <w:lang w:val="az-Latn-AZ"/>
        </w:rPr>
        <w:t xml:space="preserve"> </w:t>
      </w:r>
      <w:r w:rsidRPr="001E3E0D">
        <w:rPr>
          <w:color w:val="auto"/>
          <w:sz w:val="24"/>
          <w:szCs w:val="24"/>
          <w:lang w:val="az-Latn-AZ"/>
        </w:rPr>
        <w:t xml:space="preserve"> </w:t>
      </w:r>
      <w:r w:rsidR="00067968" w:rsidRPr="001E3E0D">
        <w:rPr>
          <w:color w:val="auto"/>
          <w:sz w:val="24"/>
          <w:szCs w:val="24"/>
          <w:lang w:val="az-Latn-AZ"/>
        </w:rPr>
        <w:t xml:space="preserve">        </w:t>
      </w:r>
      <w:r w:rsidR="00067968" w:rsidRPr="001E3E0D">
        <w:rPr>
          <w:color w:val="auto"/>
          <w:sz w:val="24"/>
          <w:szCs w:val="24"/>
          <w:lang w:val="az-Latn-AZ"/>
        </w:rPr>
        <w:t>____________________/_____________</w:t>
      </w:r>
      <w:r w:rsidR="00067968" w:rsidRPr="001E3E0D">
        <w:rPr>
          <w:color w:val="auto"/>
          <w:sz w:val="24"/>
          <w:szCs w:val="24"/>
          <w:lang w:val="az-Latn-AZ"/>
        </w:rPr>
        <w:t>_______</w:t>
      </w:r>
      <w:r w:rsidR="00067968" w:rsidRPr="001E3E0D">
        <w:rPr>
          <w:color w:val="auto"/>
          <w:sz w:val="24"/>
          <w:szCs w:val="24"/>
          <w:lang w:val="az-Latn-AZ"/>
        </w:rPr>
        <w:t xml:space="preserve">_____________  </w:t>
      </w:r>
    </w:p>
    <w:p w:rsidR="001E3E0D" w:rsidRPr="001E3E0D" w:rsidRDefault="00067968">
      <w:pPr>
        <w:pStyle w:val="a9"/>
        <w:shd w:val="clear" w:color="auto" w:fill="FFFFFF"/>
        <w:spacing w:line="276" w:lineRule="auto"/>
        <w:ind w:left="-720"/>
        <w:rPr>
          <w:color w:val="auto"/>
          <w:sz w:val="24"/>
          <w:szCs w:val="24"/>
          <w:lang w:val="az-Latn-AZ"/>
        </w:rPr>
      </w:pPr>
      <w:r w:rsidRPr="001E3E0D">
        <w:rPr>
          <w:color w:val="auto"/>
          <w:sz w:val="24"/>
          <w:szCs w:val="24"/>
          <w:lang w:val="az-Latn-AZ"/>
        </w:rPr>
        <w:t>Tarix :____ _______ 201__-ci il</w:t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ab/>
        <w:t>(imza)</w:t>
      </w:r>
      <w:r w:rsidRPr="001E3E0D">
        <w:rPr>
          <w:color w:val="auto"/>
          <w:sz w:val="24"/>
          <w:szCs w:val="24"/>
          <w:lang w:val="az-Latn-AZ"/>
        </w:rPr>
        <w:tab/>
      </w:r>
      <w:r w:rsidRPr="001E3E0D">
        <w:rPr>
          <w:color w:val="auto"/>
          <w:sz w:val="24"/>
          <w:szCs w:val="24"/>
          <w:lang w:val="az-Latn-AZ"/>
        </w:rPr>
        <w:t xml:space="preserve">  </w:t>
      </w:r>
      <w:r w:rsidRPr="001E3E0D">
        <w:rPr>
          <w:color w:val="auto"/>
          <w:sz w:val="24"/>
          <w:szCs w:val="24"/>
          <w:lang w:val="az-Latn-AZ"/>
        </w:rPr>
        <w:tab/>
        <w:t xml:space="preserve">          </w:t>
      </w:r>
      <w:r w:rsidRPr="001E3E0D">
        <w:rPr>
          <w:color w:val="auto"/>
          <w:sz w:val="24"/>
          <w:szCs w:val="24"/>
          <w:lang w:val="az-Latn-AZ"/>
        </w:rPr>
        <w:t xml:space="preserve">  (soyad və ad)</w:t>
      </w:r>
    </w:p>
    <w:sectPr w:rsidR="001E3E0D" w:rsidRPr="001E3E0D" w:rsidSect="00067968">
      <w:headerReference w:type="even" r:id="rId6"/>
      <w:pgSz w:w="11906" w:h="16838"/>
      <w:pgMar w:top="643" w:right="566" w:bottom="1134" w:left="1701" w:header="36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4A" w:rsidRDefault="00E90B4A">
      <w:r>
        <w:separator/>
      </w:r>
    </w:p>
  </w:endnote>
  <w:endnote w:type="continuationSeparator" w:id="0">
    <w:p w:rsidR="00E90B4A" w:rsidRDefault="00E9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4A" w:rsidRDefault="00E90B4A">
      <w:r>
        <w:separator/>
      </w:r>
    </w:p>
  </w:footnote>
  <w:footnote w:type="continuationSeparator" w:id="0">
    <w:p w:rsidR="00E90B4A" w:rsidRDefault="00E90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34"/>
    <w:rsid w:val="0000593B"/>
    <w:rsid w:val="00010FC1"/>
    <w:rsid w:val="000227F0"/>
    <w:rsid w:val="00032733"/>
    <w:rsid w:val="00067968"/>
    <w:rsid w:val="00096A53"/>
    <w:rsid w:val="000E1180"/>
    <w:rsid w:val="00135F1D"/>
    <w:rsid w:val="00152E44"/>
    <w:rsid w:val="001630DC"/>
    <w:rsid w:val="001668A6"/>
    <w:rsid w:val="001C2B4D"/>
    <w:rsid w:val="001E3E0D"/>
    <w:rsid w:val="001E7F8A"/>
    <w:rsid w:val="002106B5"/>
    <w:rsid w:val="00227B0D"/>
    <w:rsid w:val="00257C33"/>
    <w:rsid w:val="002979F8"/>
    <w:rsid w:val="002A1221"/>
    <w:rsid w:val="002C3304"/>
    <w:rsid w:val="002F0441"/>
    <w:rsid w:val="003178EA"/>
    <w:rsid w:val="00320400"/>
    <w:rsid w:val="003C591D"/>
    <w:rsid w:val="004309D9"/>
    <w:rsid w:val="00450108"/>
    <w:rsid w:val="004A1854"/>
    <w:rsid w:val="004E34C4"/>
    <w:rsid w:val="004E4D33"/>
    <w:rsid w:val="004E6FA3"/>
    <w:rsid w:val="00555C1D"/>
    <w:rsid w:val="00556C39"/>
    <w:rsid w:val="0058121D"/>
    <w:rsid w:val="005A079A"/>
    <w:rsid w:val="005A6DF9"/>
    <w:rsid w:val="005A6F64"/>
    <w:rsid w:val="005F3DA0"/>
    <w:rsid w:val="006731B4"/>
    <w:rsid w:val="00680D1A"/>
    <w:rsid w:val="00693AFB"/>
    <w:rsid w:val="006B0F37"/>
    <w:rsid w:val="006D5118"/>
    <w:rsid w:val="006E2175"/>
    <w:rsid w:val="007153C8"/>
    <w:rsid w:val="00722D20"/>
    <w:rsid w:val="00765FA4"/>
    <w:rsid w:val="00766A4C"/>
    <w:rsid w:val="00792F52"/>
    <w:rsid w:val="007A387D"/>
    <w:rsid w:val="007A5D65"/>
    <w:rsid w:val="007B31A1"/>
    <w:rsid w:val="0080323E"/>
    <w:rsid w:val="00803E98"/>
    <w:rsid w:val="00814FF6"/>
    <w:rsid w:val="0083610D"/>
    <w:rsid w:val="008535E7"/>
    <w:rsid w:val="008569A3"/>
    <w:rsid w:val="008839D7"/>
    <w:rsid w:val="008A115D"/>
    <w:rsid w:val="00913C08"/>
    <w:rsid w:val="00931E34"/>
    <w:rsid w:val="00952686"/>
    <w:rsid w:val="00964A20"/>
    <w:rsid w:val="009659C7"/>
    <w:rsid w:val="00991007"/>
    <w:rsid w:val="00996D2B"/>
    <w:rsid w:val="009A046A"/>
    <w:rsid w:val="009D1E84"/>
    <w:rsid w:val="009D7C1A"/>
    <w:rsid w:val="00AA2C76"/>
    <w:rsid w:val="00B42D86"/>
    <w:rsid w:val="00BD5DA6"/>
    <w:rsid w:val="00CD4760"/>
    <w:rsid w:val="00CE2D77"/>
    <w:rsid w:val="00D77CC5"/>
    <w:rsid w:val="00DA1A0E"/>
    <w:rsid w:val="00E150C7"/>
    <w:rsid w:val="00E215F9"/>
    <w:rsid w:val="00E90B4A"/>
    <w:rsid w:val="00EB61A2"/>
    <w:rsid w:val="00EC65B3"/>
    <w:rsid w:val="00ED5724"/>
    <w:rsid w:val="00ED672F"/>
    <w:rsid w:val="00F25D79"/>
    <w:rsid w:val="00F32240"/>
    <w:rsid w:val="00F51FBA"/>
    <w:rsid w:val="00F724D4"/>
    <w:rsid w:val="00F9226F"/>
    <w:rsid w:val="00F97D52"/>
    <w:rsid w:val="00FD2CAC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0BC39-8350-4938-8EA0-6491FA7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34"/>
    <w:rPr>
      <w:rFonts w:eastAsia="MS Mincho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31E34"/>
    <w:pPr>
      <w:tabs>
        <w:tab w:val="center" w:pos="4677"/>
        <w:tab w:val="right" w:pos="9355"/>
      </w:tabs>
    </w:pPr>
  </w:style>
  <w:style w:type="paragraph" w:styleId="a5">
    <w:name w:val="footer"/>
    <w:aliases w:val=" Знак"/>
    <w:basedOn w:val="a"/>
    <w:link w:val="a6"/>
    <w:rsid w:val="00931E34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31E34"/>
  </w:style>
  <w:style w:type="character" w:customStyle="1" w:styleId="a6">
    <w:name w:val="Нижний колонтитул Знак"/>
    <w:aliases w:val=" Знак Знак"/>
    <w:link w:val="a5"/>
    <w:rsid w:val="00931E34"/>
    <w:rPr>
      <w:sz w:val="24"/>
      <w:szCs w:val="24"/>
      <w:lang w:val="ru-RU" w:eastAsia="ru-RU" w:bidi="ar-SA"/>
    </w:rPr>
  </w:style>
  <w:style w:type="table" w:styleId="a8">
    <w:name w:val="Table Grid"/>
    <w:basedOn w:val="a1"/>
    <w:rsid w:val="00931E3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931E34"/>
    <w:pPr>
      <w:spacing w:before="60" w:after="60"/>
    </w:pPr>
    <w:rPr>
      <w:rFonts w:eastAsia="Times New Roman"/>
      <w:color w:val="000000"/>
      <w:sz w:val="18"/>
      <w:szCs w:val="18"/>
      <w:lang/>
    </w:rPr>
  </w:style>
  <w:style w:type="character" w:styleId="aa">
    <w:name w:val="Strong"/>
    <w:qFormat/>
    <w:rsid w:val="00257C33"/>
    <w:rPr>
      <w:b/>
      <w:bCs/>
    </w:rPr>
  </w:style>
  <w:style w:type="character" w:customStyle="1" w:styleId="a4">
    <w:name w:val="Верхний колонтитул Знак"/>
    <w:link w:val="a3"/>
    <w:rsid w:val="009D7C1A"/>
    <w:rPr>
      <w:rFonts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cp:lastModifiedBy>orxan quliyev</cp:lastModifiedBy>
  <cp:revision>4</cp:revision>
  <cp:lastPrinted>2014-08-30T10:00:00Z</cp:lastPrinted>
  <dcterms:created xsi:type="dcterms:W3CDTF">2017-09-10T18:54:00Z</dcterms:created>
  <dcterms:modified xsi:type="dcterms:W3CDTF">2017-09-10T18:55:00Z</dcterms:modified>
</cp:coreProperties>
</file>