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AF" w:rsidRPr="000E1339" w:rsidRDefault="00C45A42">
      <w:pPr>
        <w:rPr>
          <w:b/>
        </w:rPr>
      </w:pPr>
      <w:r w:rsidRPr="000E1339">
        <w:rPr>
          <w:b/>
        </w:rPr>
        <w:t>Server 1 (</w:t>
      </w:r>
      <w:r w:rsidRPr="000E1339">
        <w:rPr>
          <w:b/>
          <w:color w:val="FF0000"/>
        </w:rPr>
        <w:t>pc103454</w:t>
      </w:r>
      <w:r w:rsidRPr="000E1339">
        <w:rPr>
          <w:b/>
        </w:rPr>
        <w:t>):</w:t>
      </w:r>
    </w:p>
    <w:p w:rsidR="00C45A42" w:rsidRDefault="00C45A42">
      <w:proofErr w:type="spellStart"/>
      <w:proofErr w:type="gramStart"/>
      <w:r>
        <w:t>Tibemsd.conf</w:t>
      </w:r>
      <w:proofErr w:type="spellEnd"/>
      <w:r>
        <w:t xml:space="preserve"> :</w:t>
      </w:r>
      <w:proofErr w:type="gramEnd"/>
    </w:p>
    <w:p w:rsidR="00C45A42" w:rsidRDefault="00C45A42">
      <w:proofErr w:type="gramStart"/>
      <w:r w:rsidRPr="00C45A42">
        <w:t>store</w:t>
      </w:r>
      <w:proofErr w:type="gramEnd"/>
      <w:r w:rsidRPr="00C45A42">
        <w:t xml:space="preserve">                   = </w:t>
      </w:r>
      <w:r>
        <w:t>\\ctsinbtpsfue\ems\5.0\bin\</w:t>
      </w:r>
      <w:r w:rsidRPr="00C45A42">
        <w:t>datastore</w:t>
      </w:r>
      <w:r>
        <w:t xml:space="preserve">   (OR &lt;&lt;common shared location&gt;&gt; where </w:t>
      </w:r>
      <w:proofErr w:type="spellStart"/>
      <w:r>
        <w:t>datastore</w:t>
      </w:r>
      <w:proofErr w:type="spellEnd"/>
      <w:r>
        <w:t xml:space="preserve"> folder of </w:t>
      </w:r>
      <w:proofErr w:type="spellStart"/>
      <w:r>
        <w:t>ems</w:t>
      </w:r>
      <w:proofErr w:type="spellEnd"/>
      <w:r>
        <w:t xml:space="preserve"> is saved and    </w:t>
      </w:r>
      <w:proofErr w:type="spellStart"/>
      <w:r>
        <w:t>shud</w:t>
      </w:r>
      <w:proofErr w:type="spellEnd"/>
      <w:r>
        <w:t xml:space="preserve"> be accessible by both the </w:t>
      </w:r>
      <w:proofErr w:type="spellStart"/>
      <w:r>
        <w:t>ems</w:t>
      </w:r>
      <w:proofErr w:type="spellEnd"/>
      <w:r>
        <w:t xml:space="preserve"> servers)</w:t>
      </w:r>
    </w:p>
    <w:p w:rsidR="00C45A42" w:rsidRDefault="00C45A42" w:rsidP="00C45A42">
      <w:proofErr w:type="spellStart"/>
      <w:r>
        <w:t>ft_active</w:t>
      </w:r>
      <w:proofErr w:type="spellEnd"/>
      <w:r>
        <w:t xml:space="preserve">               = tcp</w:t>
      </w:r>
      <w:proofErr w:type="gramStart"/>
      <w:r>
        <w:t>:/</w:t>
      </w:r>
      <w:proofErr w:type="gramEnd"/>
      <w:r>
        <w:t>/</w:t>
      </w:r>
      <w:r w:rsidRPr="00C45A42">
        <w:rPr>
          <w:color w:val="FF0000"/>
        </w:rPr>
        <w:t>pc162001</w:t>
      </w:r>
      <w:r>
        <w:t>:7222</w:t>
      </w:r>
    </w:p>
    <w:p w:rsidR="00C45A42" w:rsidRDefault="00C45A42" w:rsidP="00C45A42">
      <w:proofErr w:type="spellStart"/>
      <w:r>
        <w:t>ft_heartbeat</w:t>
      </w:r>
      <w:proofErr w:type="spellEnd"/>
      <w:r>
        <w:t xml:space="preserve">            = 3</w:t>
      </w:r>
    </w:p>
    <w:p w:rsidR="00C45A42" w:rsidRDefault="00C45A42" w:rsidP="00C45A42">
      <w:proofErr w:type="spellStart"/>
      <w:r>
        <w:t>ft_activation</w:t>
      </w:r>
      <w:proofErr w:type="spellEnd"/>
      <w:r>
        <w:t xml:space="preserve">           = 60</w:t>
      </w:r>
    </w:p>
    <w:p w:rsidR="00C45A42" w:rsidRDefault="00C45A42" w:rsidP="00C45A42">
      <w:proofErr w:type="spellStart"/>
      <w:r>
        <w:t>ft_reconnect_timeout</w:t>
      </w:r>
      <w:proofErr w:type="spellEnd"/>
      <w:r>
        <w:t xml:space="preserve">    = 60</w:t>
      </w:r>
    </w:p>
    <w:p w:rsidR="00C45A42" w:rsidRDefault="00C45A42" w:rsidP="00C45A42"/>
    <w:p w:rsidR="00C45A42" w:rsidRPr="000E1339" w:rsidRDefault="00C45A42" w:rsidP="00C45A42">
      <w:pPr>
        <w:rPr>
          <w:b/>
        </w:rPr>
      </w:pPr>
      <w:r w:rsidRPr="000E1339">
        <w:rPr>
          <w:b/>
        </w:rPr>
        <w:t>Server 2 (</w:t>
      </w:r>
      <w:r w:rsidRPr="000E1339">
        <w:rPr>
          <w:b/>
          <w:color w:val="FF0000"/>
        </w:rPr>
        <w:t>pc162001</w:t>
      </w:r>
      <w:r w:rsidRPr="000E1339">
        <w:rPr>
          <w:b/>
        </w:rPr>
        <w:t xml:space="preserve">): </w:t>
      </w:r>
    </w:p>
    <w:p w:rsidR="00C45A42" w:rsidRDefault="00C45A42" w:rsidP="00C45A42"/>
    <w:p w:rsidR="00C45A42" w:rsidRDefault="00C45A42" w:rsidP="00C45A42">
      <w:proofErr w:type="gramStart"/>
      <w:r w:rsidRPr="00C45A42">
        <w:t>store</w:t>
      </w:r>
      <w:proofErr w:type="gramEnd"/>
      <w:r w:rsidRPr="00C45A42">
        <w:t xml:space="preserve">                   = </w:t>
      </w:r>
      <w:r>
        <w:t>\\ctsinbtpsfue\ems\5.0\bin\</w:t>
      </w:r>
      <w:r w:rsidRPr="00C45A42">
        <w:t>datastore</w:t>
      </w:r>
      <w:r>
        <w:t xml:space="preserve">   (OR &lt;&lt;common shared location&gt;&gt; where </w:t>
      </w:r>
      <w:proofErr w:type="spellStart"/>
      <w:r>
        <w:t>datastore</w:t>
      </w:r>
      <w:proofErr w:type="spellEnd"/>
      <w:r>
        <w:t xml:space="preserve"> folder of </w:t>
      </w:r>
      <w:proofErr w:type="spellStart"/>
      <w:r>
        <w:t>ems</w:t>
      </w:r>
      <w:proofErr w:type="spellEnd"/>
      <w:r>
        <w:t xml:space="preserve"> is saved and    </w:t>
      </w:r>
      <w:proofErr w:type="spellStart"/>
      <w:r>
        <w:t>shud</w:t>
      </w:r>
      <w:proofErr w:type="spellEnd"/>
      <w:r>
        <w:t xml:space="preserve"> be accessible by both the </w:t>
      </w:r>
      <w:proofErr w:type="spellStart"/>
      <w:r>
        <w:t>ems</w:t>
      </w:r>
      <w:proofErr w:type="spellEnd"/>
      <w:r>
        <w:t xml:space="preserve"> servers)</w:t>
      </w:r>
    </w:p>
    <w:p w:rsidR="00C45A42" w:rsidRDefault="00C45A42" w:rsidP="00C45A42">
      <w:proofErr w:type="spellStart"/>
      <w:r>
        <w:t>ft_active</w:t>
      </w:r>
      <w:proofErr w:type="spellEnd"/>
      <w:r>
        <w:t xml:space="preserve">               = tcp</w:t>
      </w:r>
      <w:proofErr w:type="gramStart"/>
      <w:r>
        <w:t>:/</w:t>
      </w:r>
      <w:proofErr w:type="gramEnd"/>
      <w:r>
        <w:t>/</w:t>
      </w:r>
      <w:r w:rsidRPr="00C45A42">
        <w:rPr>
          <w:color w:val="FF0000"/>
        </w:rPr>
        <w:t>pc103454</w:t>
      </w:r>
      <w:r>
        <w:t>:7222</w:t>
      </w:r>
    </w:p>
    <w:p w:rsidR="00C45A42" w:rsidRDefault="00C45A42" w:rsidP="00C45A42">
      <w:proofErr w:type="spellStart"/>
      <w:r>
        <w:t>ft_heartbeat</w:t>
      </w:r>
      <w:proofErr w:type="spellEnd"/>
      <w:r>
        <w:t xml:space="preserve">            = 3</w:t>
      </w:r>
    </w:p>
    <w:p w:rsidR="00C45A42" w:rsidRDefault="00C45A42" w:rsidP="00C45A42">
      <w:proofErr w:type="spellStart"/>
      <w:r>
        <w:t>ft_activation</w:t>
      </w:r>
      <w:proofErr w:type="spellEnd"/>
      <w:r>
        <w:t xml:space="preserve">           = 60</w:t>
      </w:r>
    </w:p>
    <w:p w:rsidR="00C45A42" w:rsidRDefault="00C45A42" w:rsidP="00C45A42">
      <w:proofErr w:type="spellStart"/>
      <w:r>
        <w:t>ft_reconnect_timeout</w:t>
      </w:r>
      <w:proofErr w:type="spellEnd"/>
      <w:r>
        <w:t xml:space="preserve">    = 60</w:t>
      </w:r>
    </w:p>
    <w:p w:rsidR="00C45A42" w:rsidRDefault="00C45A42" w:rsidP="00C45A42"/>
    <w:p w:rsidR="00021D5B" w:rsidRPr="00021D5B" w:rsidRDefault="00021D5B" w:rsidP="00C45A42">
      <w:pPr>
        <w:rPr>
          <w:b/>
        </w:rPr>
      </w:pPr>
      <w:r w:rsidRPr="00021D5B">
        <w:rPr>
          <w:b/>
        </w:rPr>
        <w:t>Procedure:</w:t>
      </w:r>
    </w:p>
    <w:p w:rsidR="00021D5B" w:rsidRDefault="00021D5B" w:rsidP="00C45A42">
      <w:r>
        <w:t xml:space="preserve">Now start EMS server in pc162001. Can see the logs while starting saying that </w:t>
      </w:r>
      <w:proofErr w:type="gramStart"/>
      <w:r>
        <w:t>“ secondary</w:t>
      </w:r>
      <w:proofErr w:type="gramEnd"/>
      <w:r>
        <w:t xml:space="preserve"> server pc103454 not found, since </w:t>
      </w:r>
      <w:proofErr w:type="spellStart"/>
      <w:r>
        <w:t>its</w:t>
      </w:r>
      <w:proofErr w:type="spellEnd"/>
      <w:r>
        <w:t xml:space="preserve"> not yet started)</w:t>
      </w:r>
    </w:p>
    <w:p w:rsidR="00021D5B" w:rsidRDefault="00021D5B" w:rsidP="00C45A42">
      <w:r>
        <w:t>Now start EMS server in pc103454. Can see logs as shown below</w:t>
      </w:r>
    </w:p>
    <w:p w:rsidR="00021D5B" w:rsidRDefault="00021D5B" w:rsidP="00C45A42"/>
    <w:p w:rsidR="00021D5B" w:rsidRDefault="00021D5B" w:rsidP="00C45A42">
      <w:r>
        <w:rPr>
          <w:noProof/>
        </w:rPr>
        <w:lastRenderedPageBreak/>
        <w:drawing>
          <wp:inline distT="0" distB="0" distL="0" distR="0">
            <wp:extent cx="5943600" cy="9079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sectPr w:rsidR="00021D5B" w:rsidSect="00333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5A42"/>
    <w:rsid w:val="00021D5B"/>
    <w:rsid w:val="000E1339"/>
    <w:rsid w:val="003334AF"/>
    <w:rsid w:val="00C4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1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D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</Words>
  <Characters>781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144073</dc:creator>
  <cp:lastModifiedBy>144073</cp:lastModifiedBy>
  <cp:revision>3</cp:revision>
  <dcterms:created xsi:type="dcterms:W3CDTF">2011-11-24T11:31:00Z</dcterms:created>
  <dcterms:modified xsi:type="dcterms:W3CDTF">2011-11-24T11:38:00Z</dcterms:modified>
</cp:coreProperties>
</file>