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1BE" w:rsidRPr="005341BE" w:rsidRDefault="005341BE" w:rsidP="005341BE">
      <w:r w:rsidRPr="005341BE">
        <w:t>Irvanjit Singh Gill</w:t>
      </w:r>
    </w:p>
    <w:p w:rsidR="005341BE" w:rsidRPr="005341BE" w:rsidRDefault="005341BE" w:rsidP="005341BE">
      <w:r w:rsidRPr="005341BE">
        <w:t>23 Flower Trail</w:t>
      </w:r>
    </w:p>
    <w:p w:rsidR="005341BE" w:rsidRPr="005341BE" w:rsidRDefault="005341BE" w:rsidP="005341BE">
      <w:r w:rsidRPr="005341BE">
        <w:t>Brampton, ON, CA</w:t>
      </w:r>
    </w:p>
    <w:p w:rsidR="005341BE" w:rsidRPr="005341BE" w:rsidRDefault="005341BE" w:rsidP="005341BE">
      <w:r w:rsidRPr="005341BE">
        <w:t>L6P1P1</w:t>
      </w:r>
    </w:p>
    <w:p w:rsidR="005341BE" w:rsidRPr="005341BE" w:rsidRDefault="005341BE" w:rsidP="005341BE"/>
    <w:p w:rsidR="005341BE" w:rsidRDefault="005341BE" w:rsidP="005341BE">
      <w:r>
        <w:t>Apple Inc</w:t>
      </w:r>
    </w:p>
    <w:p w:rsidR="005341BE" w:rsidRDefault="005341BE" w:rsidP="005341BE">
      <w:r>
        <w:t>1 Infinite Loop</w:t>
      </w:r>
    </w:p>
    <w:p w:rsidR="005341BE" w:rsidRDefault="005341BE" w:rsidP="005341BE">
      <w:r>
        <w:t>Cupertino, CA, US</w:t>
      </w:r>
    </w:p>
    <w:p w:rsidR="005341BE" w:rsidRPr="005341BE" w:rsidRDefault="005341BE" w:rsidP="005341BE">
      <w:r>
        <w:t>94014</w:t>
      </w:r>
    </w:p>
    <w:p w:rsidR="005341BE" w:rsidRPr="005341BE" w:rsidRDefault="005341BE" w:rsidP="005341BE"/>
    <w:p w:rsidR="005341BE" w:rsidRPr="005341BE" w:rsidRDefault="005341BE" w:rsidP="005341BE">
      <w:r>
        <w:t>Recruiters and Hiring Managers at Apple,</w:t>
      </w:r>
    </w:p>
    <w:p w:rsidR="005341BE" w:rsidRPr="005341BE" w:rsidRDefault="005341BE" w:rsidP="005341BE"/>
    <w:p w:rsidR="005341BE" w:rsidRPr="005341BE" w:rsidRDefault="005341BE" w:rsidP="005341BE">
      <w:r w:rsidRPr="005341BE">
        <w:t>My name is Irvanjit Singh Gill and I am a recent graduate from the University of Waterloo’s</w:t>
      </w:r>
      <w:r>
        <w:t xml:space="preserve"> Electrical and Computer Engineering program</w:t>
      </w:r>
      <w:r w:rsidRPr="005341BE">
        <w:t xml:space="preserve">. </w:t>
      </w:r>
    </w:p>
    <w:p w:rsidR="005341BE" w:rsidRPr="005341BE" w:rsidRDefault="005341BE" w:rsidP="005341BE"/>
    <w:p w:rsidR="005341BE" w:rsidRDefault="005341BE" w:rsidP="005341BE">
      <w:r>
        <w:t xml:space="preserve">The University of Waterloo is renowned for its internship program that allows students to gain relevant experience before graduating. While completing my degree, I was fortunate to have been able to work at several large and small companies across North America and in various </w:t>
      </w:r>
      <w:r w:rsidR="00616825">
        <w:t xml:space="preserve">software-focused </w:t>
      </w:r>
      <w:r>
        <w:t>technical roles, and gained almost three years of industry experience while learning and growing as an engineer.</w:t>
      </w:r>
    </w:p>
    <w:p w:rsidR="00616825" w:rsidRDefault="00616825" w:rsidP="005341BE"/>
    <w:p w:rsidR="00616825" w:rsidRDefault="00616825" w:rsidP="005341BE">
      <w:r>
        <w:t>My time at Apple was especially memorable, and is the reason that I am writing this letter and wish to return as a full-time employee. When I first began my internship, we were told during orientation that working (full-time) at Apple would be an opportunity for us to do some of our best work, and throughout my internship, I was able to witness just that. Every engineer that I met had a passion for Apple, its products, and its vision that I had yet to see anywhere else. The engineers that I worked with and around had so much knowledge and experience that I could learn from, but they were also genuinely excited about the projects that they were working on. This is the sort of environment that I want to be in to be able to do my best work.</w:t>
      </w:r>
    </w:p>
    <w:p w:rsidR="00616825" w:rsidRDefault="00616825" w:rsidP="005341BE"/>
    <w:p w:rsidR="004825D2" w:rsidRDefault="0043114C" w:rsidP="005341BE">
      <w:r>
        <w:t xml:space="preserve">I first had the opportunity to use Apple products in primary school; our computer labs had iMac G3’s, but it wasn’t until 2009 that I had the opportunity to purchase my first MacBook. It was the most worthwhile purchase I had ever made. What drew me to Apple’s products was the focus on quality and the idea of crafting the best user-experience possible. This is a principle that I have tried to strive for whilst worked on my own small projects. </w:t>
      </w:r>
      <w:r w:rsidR="00611EFE">
        <w:t>I can’t wait to be able to bring that drive for quality and perfection to the teams at Apple, and have an opportunity to do some of my best work.</w:t>
      </w:r>
    </w:p>
    <w:p w:rsidR="00611EFE" w:rsidRDefault="00611EFE" w:rsidP="005341BE"/>
    <w:p w:rsidR="00611EFE" w:rsidRDefault="00611EFE" w:rsidP="005341BE">
      <w:r>
        <w:t>Thank-you for your time,</w:t>
      </w:r>
    </w:p>
    <w:p w:rsidR="00611EFE" w:rsidRDefault="00611EFE" w:rsidP="005341BE">
      <w:r>
        <w:t>-Irvanjit</w:t>
      </w:r>
      <w:bookmarkStart w:id="0" w:name="_GoBack"/>
      <w:bookmarkEnd w:id="0"/>
    </w:p>
    <w:p w:rsidR="00611EFE" w:rsidRDefault="00611EFE" w:rsidP="005341BE"/>
    <w:p w:rsidR="00611EFE" w:rsidRDefault="00611EFE" w:rsidP="005341BE"/>
    <w:p w:rsidR="00611EFE" w:rsidRDefault="00611EFE" w:rsidP="005341BE"/>
    <w:p w:rsidR="00611EFE" w:rsidRDefault="00611EFE" w:rsidP="005341BE">
      <w:r>
        <w:t>Irvanjit Singh Gill</w:t>
      </w:r>
    </w:p>
    <w:sectPr w:rsidR="00611EFE" w:rsidSect="00E14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604020202020204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BE"/>
    <w:rsid w:val="0043114C"/>
    <w:rsid w:val="004825D2"/>
    <w:rsid w:val="005341BE"/>
    <w:rsid w:val="00611EFE"/>
    <w:rsid w:val="00616825"/>
    <w:rsid w:val="00E1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577B6"/>
  <w14:defaultImageDpi w14:val="32767"/>
  <w15:chartTrackingRefBased/>
  <w15:docId w15:val="{B5BA2ED9-3BA2-8A40-B10A-D0FB4600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p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Gill</dc:creator>
  <cp:keywords/>
  <dc:description/>
  <cp:lastModifiedBy>Irvan Gill</cp:lastModifiedBy>
  <cp:revision>1</cp:revision>
  <dcterms:created xsi:type="dcterms:W3CDTF">2019-03-09T20:48:00Z</dcterms:created>
  <dcterms:modified xsi:type="dcterms:W3CDTF">2019-03-09T21:21:00Z</dcterms:modified>
</cp:coreProperties>
</file>