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BB0C8" w14:textId="68097C69" w:rsidR="00B82C43" w:rsidRDefault="00B82C43" w:rsidP="00B82C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51C5">
        <w:rPr>
          <w:rFonts w:ascii="Times New Roman" w:hAnsi="Times New Roman" w:cs="Times New Roman"/>
          <w:b/>
          <w:bCs/>
          <w:sz w:val="24"/>
          <w:szCs w:val="24"/>
        </w:rPr>
        <w:t>PANDUAN PENGGUNAAN SISTEM PENGABDIAN DOSEN FAKULTAS TEKNIK UNIVERSITAS DIPONEGORO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UNTUK AKUN </w:t>
      </w:r>
      <w:r>
        <w:rPr>
          <w:rFonts w:ascii="Times New Roman" w:hAnsi="Times New Roman" w:cs="Times New Roman"/>
          <w:b/>
          <w:bCs/>
          <w:sz w:val="24"/>
          <w:szCs w:val="24"/>
        </w:rPr>
        <w:t>MITRA</w:t>
      </w:r>
    </w:p>
    <w:p w14:paraId="77B9DE97" w14:textId="77777777" w:rsidR="00B82C43" w:rsidRDefault="00B82C43" w:rsidP="00B82C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999C2" w14:textId="6C6270A6" w:rsidR="00B82C43" w:rsidRPr="009A2C7F" w:rsidRDefault="00B82C43" w:rsidP="00B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2C96BE" w14:textId="77777777" w:rsidR="00B82C43" w:rsidRDefault="00B82C43" w:rsidP="00B82C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240613" wp14:editId="0209FF51">
            <wp:extent cx="463449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256"/>
                    <a:stretch/>
                  </pic:blipFill>
                  <pic:spPr bwMode="auto">
                    <a:xfrm>
                      <a:off x="0" y="0"/>
                      <a:ext cx="4636086" cy="221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FED1C" w14:textId="6A621C53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didaftarkan</w:t>
      </w:r>
      <w:proofErr w:type="spellEnd"/>
    </w:p>
    <w:p w14:paraId="74582F33" w14:textId="77777777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17A42C" w14:textId="0E737CDF" w:rsidR="00B82C43" w:rsidRPr="00181C5A" w:rsidRDefault="00B82C43" w:rsidP="00B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(a) dan (b)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021483" w14:textId="77777777" w:rsidR="00B82C43" w:rsidRDefault="00B82C43" w:rsidP="00B82C43">
      <w:pPr>
        <w:jc w:val="both"/>
        <w:rPr>
          <w:noProof/>
        </w:rPr>
      </w:pPr>
    </w:p>
    <w:p w14:paraId="5ED9A80D" w14:textId="77777777" w:rsidR="00B82C43" w:rsidRDefault="00B82C43" w:rsidP="00B82C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947601" wp14:editId="5E7FEB51">
            <wp:extent cx="4933950" cy="237367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51"/>
                    <a:stretch/>
                  </pic:blipFill>
                  <pic:spPr bwMode="auto">
                    <a:xfrm>
                      <a:off x="0" y="0"/>
                      <a:ext cx="4959210" cy="23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0D8FB" w14:textId="77777777" w:rsidR="00B82C43" w:rsidRPr="00181C5A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C5A">
        <w:rPr>
          <w:rFonts w:ascii="Times New Roman" w:hAnsi="Times New Roman" w:cs="Times New Roman"/>
          <w:sz w:val="24"/>
          <w:szCs w:val="24"/>
        </w:rPr>
        <w:lastRenderedPageBreak/>
        <w:t>(a)</w:t>
      </w:r>
    </w:p>
    <w:p w14:paraId="2461025B" w14:textId="77777777" w:rsidR="00B82C43" w:rsidRPr="00181C5A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C5A">
        <w:rPr>
          <w:noProof/>
        </w:rPr>
        <w:drawing>
          <wp:inline distT="0" distB="0" distL="0" distR="0" wp14:anchorId="6C7362EE" wp14:editId="21A742DE">
            <wp:extent cx="4997450" cy="2393544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53"/>
                    <a:stretch/>
                  </pic:blipFill>
                  <pic:spPr bwMode="auto">
                    <a:xfrm>
                      <a:off x="0" y="0"/>
                      <a:ext cx="5018865" cy="240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4297C" w14:textId="77777777" w:rsidR="00B82C43" w:rsidRPr="00181C5A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C5A">
        <w:rPr>
          <w:rFonts w:ascii="Times New Roman" w:hAnsi="Times New Roman" w:cs="Times New Roman"/>
          <w:sz w:val="24"/>
          <w:szCs w:val="24"/>
        </w:rPr>
        <w:t>(b)</w:t>
      </w:r>
    </w:p>
    <w:p w14:paraId="0CD85E61" w14:textId="7233B317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181C5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81C5A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181C5A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181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1C5A"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63A96B07" w14:textId="77777777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7BE9CB" w14:textId="3FDDE1B4" w:rsidR="00B82C43" w:rsidRDefault="00B82C43" w:rsidP="00B82C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Setelah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“OK”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C5136C" w14:textId="77777777" w:rsidR="00B82C43" w:rsidRDefault="00B82C43" w:rsidP="00B82C43">
      <w:pPr>
        <w:jc w:val="both"/>
        <w:rPr>
          <w:noProof/>
        </w:rPr>
      </w:pPr>
    </w:p>
    <w:p w14:paraId="7C86E7AE" w14:textId="77777777" w:rsidR="00B82C43" w:rsidRDefault="00B82C43" w:rsidP="00B82C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BD029C" wp14:editId="7619EAD8">
            <wp:extent cx="4916344" cy="2370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50"/>
                    <a:stretch/>
                  </pic:blipFill>
                  <pic:spPr bwMode="auto">
                    <a:xfrm>
                      <a:off x="0" y="0"/>
                      <a:ext cx="4919320" cy="237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2E90F" w14:textId="329FB6B9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7963BF2F" w14:textId="77777777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AA6D02" w14:textId="7079245D" w:rsidR="00B82C43" w:rsidRPr="00457D15" w:rsidRDefault="00B82C43" w:rsidP="00B82C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248DD0" w14:textId="77777777" w:rsidR="00B82C43" w:rsidRDefault="00B82C43" w:rsidP="00B82C4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5347F2" wp14:editId="24FBE2E9">
            <wp:extent cx="5060950" cy="2429364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52"/>
                    <a:stretch/>
                  </pic:blipFill>
                  <pic:spPr bwMode="auto">
                    <a:xfrm>
                      <a:off x="0" y="0"/>
                      <a:ext cx="5076321" cy="243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453A" w14:textId="3FD03B95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Kerjasama dan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2C7F"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 w:rsidRPr="009A2C7F"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66A97252" w14:textId="77777777" w:rsidR="00B82C43" w:rsidRDefault="00B82C43" w:rsidP="00B82C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A6E490" w14:textId="77777777" w:rsidR="00B82C43" w:rsidRDefault="00B82C43"/>
    <w:sectPr w:rsidR="00B82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43"/>
    <w:rsid w:val="00B8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8D14"/>
  <w15:chartTrackingRefBased/>
  <w15:docId w15:val="{F04BD9EA-6B34-4283-A1E0-E3E06AF3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C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Samaya</dc:creator>
  <cp:keywords/>
  <dc:description/>
  <cp:lastModifiedBy>Samaya</cp:lastModifiedBy>
  <cp:revision>1</cp:revision>
  <dcterms:created xsi:type="dcterms:W3CDTF">2021-02-10T05:55:00Z</dcterms:created>
  <dcterms:modified xsi:type="dcterms:W3CDTF">2021-02-10T05:57:00Z</dcterms:modified>
</cp:coreProperties>
</file>