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FD" w:rsidRPr="006200AE" w:rsidRDefault="00474BFD" w:rsidP="00474BFD">
      <w:pPr>
        <w:tabs>
          <w:tab w:val="left" w:pos="7200"/>
        </w:tabs>
        <w:rPr>
          <w:rFonts w:ascii="News Gothic Condensed" w:hAnsi="News Gothic Condensed"/>
          <w:b/>
          <w:sz w:val="24"/>
          <w:szCs w:val="24"/>
          <w:lang w:val="en-IN"/>
        </w:rPr>
      </w:pPr>
      <w:r w:rsidRPr="006200AE">
        <w:rPr>
          <w:rFonts w:ascii="News Gothic Condensed" w:hAnsi="News Gothic Condensed"/>
          <w:b/>
          <w:sz w:val="24"/>
          <w:szCs w:val="24"/>
          <w:lang w:val="en-IN"/>
        </w:rPr>
        <w:t xml:space="preserve">STD 10 </w:t>
      </w:r>
      <w:r>
        <w:rPr>
          <w:rFonts w:ascii="News Gothic Condensed" w:hAnsi="News Gothic Condensed"/>
          <w:b/>
          <w:sz w:val="24"/>
          <w:szCs w:val="24"/>
          <w:lang w:val="en-IN"/>
        </w:rPr>
        <w:t xml:space="preserve">                   </w:t>
      </w:r>
      <w:r w:rsidRPr="006200AE">
        <w:rPr>
          <w:rFonts w:ascii="News Gothic Condensed" w:hAnsi="News Gothic Condensed"/>
          <w:b/>
          <w:sz w:val="24"/>
          <w:szCs w:val="24"/>
          <w:lang w:val="en-IN"/>
        </w:rPr>
        <w:t>GEOGRAPHY    NATURAL VEGETATION</w:t>
      </w:r>
      <w:r>
        <w:rPr>
          <w:rFonts w:ascii="News Gothic Condensed" w:hAnsi="News Gothic Condensed"/>
          <w:b/>
          <w:sz w:val="24"/>
          <w:szCs w:val="24"/>
          <w:lang w:val="en-IN"/>
        </w:rPr>
        <w:t xml:space="preserve"> </w:t>
      </w:r>
      <w:r w:rsidRPr="006200AE">
        <w:rPr>
          <w:rFonts w:ascii="News Gothic Condensed" w:hAnsi="News Gothic Condensed"/>
          <w:b/>
          <w:sz w:val="24"/>
          <w:szCs w:val="24"/>
          <w:lang w:val="en-IN"/>
        </w:rPr>
        <w:t xml:space="preserve">- INDIA QUESTIONAIRE </w:t>
      </w:r>
      <w:r>
        <w:rPr>
          <w:rFonts w:ascii="News Gothic Condensed" w:hAnsi="News Gothic Condensed"/>
          <w:b/>
          <w:sz w:val="24"/>
          <w:szCs w:val="24"/>
          <w:lang w:val="en-IN"/>
        </w:rPr>
        <w:t xml:space="preserve">                        </w:t>
      </w:r>
      <w:r w:rsidRPr="006200AE">
        <w:rPr>
          <w:rFonts w:ascii="News Gothic Condensed" w:hAnsi="News Gothic Condensed"/>
          <w:b/>
          <w:sz w:val="24"/>
          <w:szCs w:val="24"/>
          <w:lang w:val="en-IN"/>
        </w:rPr>
        <w:t>(20</w:t>
      </w:r>
      <w:r>
        <w:rPr>
          <w:rFonts w:ascii="News Gothic Condensed" w:hAnsi="News Gothic Condensed"/>
          <w:b/>
          <w:sz w:val="24"/>
          <w:szCs w:val="24"/>
          <w:lang w:val="en-IN"/>
        </w:rPr>
        <w:t>20- 2021</w:t>
      </w:r>
      <w:r w:rsidRPr="006200AE">
        <w:rPr>
          <w:rFonts w:ascii="News Gothic Condensed" w:hAnsi="News Gothic Condensed"/>
          <w:b/>
          <w:sz w:val="24"/>
          <w:szCs w:val="24"/>
          <w:lang w:val="en-IN"/>
        </w:rPr>
        <w:t>)</w:t>
      </w:r>
    </w:p>
    <w:p w:rsidR="00474BFD" w:rsidRPr="0091348B" w:rsidRDefault="00474BFD" w:rsidP="00474BFD">
      <w:pPr>
        <w:pStyle w:val="ListParagraph"/>
        <w:numPr>
          <w:ilvl w:val="0"/>
          <w:numId w:val="1"/>
        </w:numPr>
        <w:spacing w:after="0"/>
        <w:rPr>
          <w:rFonts w:ascii="News Gothic Condensed" w:hAnsi="News Gothic Condensed"/>
          <w:b/>
          <w:sz w:val="24"/>
          <w:szCs w:val="24"/>
          <w:lang w:val="en-IN"/>
        </w:rPr>
      </w:pPr>
      <w:r w:rsidRPr="0091348B">
        <w:rPr>
          <w:rFonts w:ascii="News Gothic Condensed" w:hAnsi="News Gothic Condensed"/>
          <w:b/>
          <w:sz w:val="24"/>
          <w:szCs w:val="24"/>
          <w:lang w:val="en-IN"/>
        </w:rPr>
        <w:t xml:space="preserve">Define: </w:t>
      </w:r>
    </w:p>
    <w:p w:rsidR="00474BFD" w:rsidRDefault="00474BFD" w:rsidP="00474BFD">
      <w:pPr>
        <w:pStyle w:val="ListParagraph"/>
        <w:numPr>
          <w:ilvl w:val="0"/>
          <w:numId w:val="7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Snow/Tree Line</w:t>
      </w:r>
    </w:p>
    <w:p w:rsidR="00474BFD" w:rsidRDefault="00474BFD" w:rsidP="00474BFD">
      <w:pPr>
        <w:pStyle w:val="ListParagraph"/>
        <w:spacing w:after="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b) </w:t>
      </w: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Silviculture</w:t>
      </w:r>
      <w:proofErr w:type="spellEnd"/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1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What is meant by Virgin forests? Name a region for it.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91348B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91348B">
        <w:rPr>
          <w:rFonts w:ascii="News Gothic Condensed" w:hAnsi="News Gothic Condensed"/>
          <w:sz w:val="24"/>
          <w:szCs w:val="24"/>
          <w:lang w:val="en-IN"/>
        </w:rPr>
        <w:t xml:space="preserve">3. State one main characteristic feature of </w:t>
      </w:r>
      <w:proofErr w:type="spellStart"/>
      <w:proofErr w:type="gramStart"/>
      <w:r w:rsidRPr="0091348B">
        <w:rPr>
          <w:rFonts w:ascii="News Gothic Condensed" w:hAnsi="News Gothic Condensed"/>
          <w:sz w:val="24"/>
          <w:szCs w:val="24"/>
          <w:lang w:val="en-IN"/>
        </w:rPr>
        <w:t>Montane</w:t>
      </w:r>
      <w:proofErr w:type="spellEnd"/>
      <w:proofErr w:type="gramEnd"/>
      <w:r w:rsidRPr="0091348B">
        <w:rPr>
          <w:rFonts w:ascii="News Gothic Condensed" w:hAnsi="News Gothic Condensed"/>
          <w:sz w:val="24"/>
          <w:szCs w:val="24"/>
          <w:lang w:val="en-IN"/>
        </w:rPr>
        <w:t xml:space="preserve"> forests &amp; Monsoon Deciduous forest.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91348B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91348B">
        <w:rPr>
          <w:rFonts w:ascii="News Gothic Condensed" w:hAnsi="News Gothic Condensed"/>
          <w:sz w:val="24"/>
          <w:szCs w:val="24"/>
          <w:lang w:val="en-IN"/>
        </w:rPr>
        <w:t>4. Name four centres of research in forests.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91348B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91348B">
        <w:rPr>
          <w:rFonts w:ascii="News Gothic Condensed" w:hAnsi="News Gothic Condensed"/>
          <w:sz w:val="24"/>
          <w:szCs w:val="24"/>
          <w:lang w:val="en-IN"/>
        </w:rPr>
        <w:t>5. State two conditions favourable for the growth of Mangroves.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Trees of scrub vegetation adapt to dry conditions. State two adaptations. Name two regions / states for this vegetation.</w:t>
      </w:r>
    </w:p>
    <w:p w:rsidR="00474BFD" w:rsidRPr="008630EA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lastRenderedPageBreak/>
        <w:t>State three ways in which forests have been depleted.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What provisions have been made by the government in the forest conservation Act of 1998? (3 points)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 </w:t>
      </w: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Name three famous movements which show the participation of the community in conservation of forests.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Distinguish between Agro forestry and Social forestry.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What does ICFRE stand for?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What was the contribution of Mrs Indira Gandhi in the field of forestry?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Categorize the natural vegetative belts based on variation of rainfall and variation of relief.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Forests products can be divided into major &amp; minor products. Give 3 examples of each.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Andaman &amp; Nicobar Islands have a rich evergreen forests belt. Why?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Name 3 states for Alpine forests.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 </w:t>
      </w:r>
    </w:p>
    <w:p w:rsidR="00474BFD" w:rsidRPr="0091348B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u w:val="single"/>
          <w:lang w:val="en-IN"/>
        </w:rPr>
      </w:pPr>
      <w:r w:rsidRPr="0091348B">
        <w:rPr>
          <w:rFonts w:ascii="News Gothic Condensed" w:hAnsi="News Gothic Condensed"/>
          <w:sz w:val="24"/>
          <w:szCs w:val="24"/>
          <w:u w:val="single"/>
          <w:lang w:val="en-IN"/>
        </w:rPr>
        <w:t>Name the tree:</w:t>
      </w:r>
    </w:p>
    <w:p w:rsidR="00474BFD" w:rsidRPr="006200AE" w:rsidRDefault="00474BFD" w:rsidP="00474BFD">
      <w:pPr>
        <w:pStyle w:val="ListParagraph"/>
        <w:numPr>
          <w:ilvl w:val="0"/>
          <w:numId w:val="2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A monsoon forest tree immune to white ant attack &amp; used to make railway sleepers.</w:t>
      </w:r>
      <w:r>
        <w:rPr>
          <w:rFonts w:ascii="News Gothic Condensed" w:hAnsi="News Gothic Condensed"/>
          <w:sz w:val="24"/>
          <w:szCs w:val="24"/>
          <w:lang w:val="en-IN"/>
        </w:rPr>
        <w:t>____________________</w:t>
      </w:r>
    </w:p>
    <w:p w:rsidR="00474BFD" w:rsidRPr="006200AE" w:rsidRDefault="00474BFD" w:rsidP="00474BFD">
      <w:pPr>
        <w:pStyle w:val="ListParagraph"/>
        <w:numPr>
          <w:ilvl w:val="0"/>
          <w:numId w:val="2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This tree is known for its fragrance &amp; is used in various cosmetics.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</w:t>
      </w:r>
    </w:p>
    <w:p w:rsidR="00474BFD" w:rsidRPr="006200AE" w:rsidRDefault="00474BFD" w:rsidP="00474BFD">
      <w:pPr>
        <w:pStyle w:val="ListParagraph"/>
        <w:numPr>
          <w:ilvl w:val="0"/>
          <w:numId w:val="2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This tree gives the name to the Ganga delta.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______________________________________</w:t>
      </w:r>
    </w:p>
    <w:p w:rsidR="00474BFD" w:rsidRPr="006200AE" w:rsidRDefault="00474BFD" w:rsidP="00474BFD">
      <w:pPr>
        <w:pStyle w:val="ListParagraph"/>
        <w:numPr>
          <w:ilvl w:val="0"/>
          <w:numId w:val="2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proofErr w:type="gramStart"/>
      <w:r w:rsidRPr="006200AE">
        <w:rPr>
          <w:rFonts w:ascii="News Gothic Condensed" w:hAnsi="News Gothic Condensed"/>
          <w:sz w:val="24"/>
          <w:szCs w:val="24"/>
          <w:lang w:val="en-IN"/>
        </w:rPr>
        <w:t>A tree</w:t>
      </w:r>
      <w:proofErr w:type="gramEnd"/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found in South West Punjab whose bark and gum have medicinal values used in making toothpaste.</w:t>
      </w:r>
      <w:r>
        <w:rPr>
          <w:rFonts w:ascii="News Gothic Condensed" w:hAnsi="News Gothic Condensed"/>
          <w:sz w:val="24"/>
          <w:szCs w:val="24"/>
          <w:lang w:val="en-IN"/>
        </w:rPr>
        <w:t>________</w:t>
      </w:r>
    </w:p>
    <w:p w:rsidR="00474BFD" w:rsidRDefault="00474BFD" w:rsidP="00474BFD">
      <w:pPr>
        <w:pStyle w:val="ListParagraph"/>
        <w:numPr>
          <w:ilvl w:val="0"/>
          <w:numId w:val="2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A </w:t>
      </w: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xerophytic</w:t>
      </w:r>
      <w:proofErr w:type="spellEnd"/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tree whose wood is used to make boat ribs and whose fruit is eaten raw or pickled.</w:t>
      </w:r>
      <w:r>
        <w:rPr>
          <w:rFonts w:ascii="News Gothic Condensed" w:hAnsi="News Gothic Condensed"/>
          <w:sz w:val="24"/>
          <w:szCs w:val="24"/>
          <w:lang w:val="en-IN"/>
        </w:rPr>
        <w:t>___________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91348B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u w:val="single"/>
          <w:lang w:val="en-IN"/>
        </w:rPr>
      </w:pPr>
      <w:r w:rsidRPr="0091348B">
        <w:rPr>
          <w:rFonts w:ascii="News Gothic Condensed" w:hAnsi="News Gothic Condensed"/>
          <w:sz w:val="24"/>
          <w:szCs w:val="24"/>
          <w:u w:val="single"/>
          <w:lang w:val="en-IN"/>
        </w:rPr>
        <w:t>Name the vegetative belts:</w:t>
      </w:r>
    </w:p>
    <w:p w:rsidR="00474BFD" w:rsidRPr="006200AE" w:rsidRDefault="00474BFD" w:rsidP="00474BFD">
      <w:pPr>
        <w:pStyle w:val="ListParagraph"/>
        <w:numPr>
          <w:ilvl w:val="0"/>
          <w:numId w:val="3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Chir</w:t>
      </w:r>
      <w:proofErr w:type="spellEnd"/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pine, deodar, chestnut are typical trees of this belt.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_____________________________</w:t>
      </w:r>
    </w:p>
    <w:p w:rsidR="00474BFD" w:rsidRPr="006200AE" w:rsidRDefault="00474BFD" w:rsidP="00474BFD">
      <w:pPr>
        <w:pStyle w:val="ListParagraph"/>
        <w:numPr>
          <w:ilvl w:val="0"/>
          <w:numId w:val="3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The most economically used forests.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__________________________________</w:t>
      </w:r>
    </w:p>
    <w:p w:rsidR="00474BFD" w:rsidRPr="006200AE" w:rsidRDefault="00474BFD" w:rsidP="00474BFD">
      <w:pPr>
        <w:pStyle w:val="ListParagraph"/>
        <w:numPr>
          <w:ilvl w:val="0"/>
          <w:numId w:val="3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This belt survives in regions which receives less than 50 cm of rainfall.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</w:t>
      </w:r>
    </w:p>
    <w:p w:rsidR="00474BFD" w:rsidRPr="006200AE" w:rsidRDefault="00474BFD" w:rsidP="00474BFD">
      <w:pPr>
        <w:pStyle w:val="ListParagraph"/>
        <w:numPr>
          <w:ilvl w:val="0"/>
          <w:numId w:val="3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Trees do not have a specific shedding of leaves season.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___________________________</w:t>
      </w:r>
    </w:p>
    <w:p w:rsidR="00474BFD" w:rsidRDefault="00474BFD" w:rsidP="00474BFD">
      <w:pPr>
        <w:pStyle w:val="ListParagraph"/>
        <w:numPr>
          <w:ilvl w:val="0"/>
          <w:numId w:val="3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Forests on the eastern slopes of the Western Ghats.</w:t>
      </w:r>
      <w:r>
        <w:rPr>
          <w:rFonts w:ascii="News Gothic Condensed" w:hAnsi="News Gothic Condensed"/>
          <w:sz w:val="24"/>
          <w:szCs w:val="24"/>
          <w:lang w:val="en-IN"/>
        </w:rPr>
        <w:t>____________________________</w:t>
      </w:r>
    </w:p>
    <w:p w:rsidR="00474BFD" w:rsidRPr="0091348B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State the importance of corridors in reserved forests.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7A59E4" w:rsidRDefault="00474BFD" w:rsidP="00474BFD">
      <w:pPr>
        <w:pStyle w:val="ListParagraph"/>
        <w:numPr>
          <w:ilvl w:val="0"/>
          <w:numId w:val="6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7A59E4">
        <w:rPr>
          <w:rFonts w:ascii="News Gothic Condensed" w:hAnsi="News Gothic Condensed"/>
          <w:sz w:val="24"/>
          <w:szCs w:val="24"/>
          <w:lang w:val="en-IN"/>
        </w:rPr>
        <w:t>Forests are moderators of climate. Explain.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5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lastRenderedPageBreak/>
        <w:t>Mention two factors which ha</w:t>
      </w:r>
      <w:r>
        <w:rPr>
          <w:rFonts w:ascii="News Gothic Condensed" w:hAnsi="News Gothic Condensed"/>
          <w:sz w:val="24"/>
          <w:szCs w:val="24"/>
          <w:lang w:val="en-IN"/>
        </w:rPr>
        <w:t>ve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resulted in large scale deforestation in India.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91348B" w:rsidRDefault="00474BFD" w:rsidP="00474BFD">
      <w:pPr>
        <w:pStyle w:val="ListParagraph"/>
        <w:numPr>
          <w:ilvl w:val="0"/>
          <w:numId w:val="5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91348B">
        <w:rPr>
          <w:rFonts w:ascii="News Gothic Condensed" w:hAnsi="News Gothic Condensed"/>
          <w:sz w:val="24"/>
          <w:szCs w:val="24"/>
          <w:lang w:val="en-IN"/>
        </w:rPr>
        <w:t>With regard to the location, state an advantage of Littoral forests.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</w:t>
      </w:r>
    </w:p>
    <w:p w:rsidR="00474BFD" w:rsidRDefault="00474BFD" w:rsidP="00474BFD">
      <w:pPr>
        <w:pStyle w:val="ListParagraph"/>
        <w:numPr>
          <w:ilvl w:val="0"/>
          <w:numId w:val="4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Name a common feature of Ebony, </w:t>
      </w: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Toon</w:t>
      </w:r>
      <w:proofErr w:type="spellEnd"/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&amp; </w:t>
      </w: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Sisam</w:t>
      </w:r>
      <w:proofErr w:type="spellEnd"/>
      <w:r w:rsidRPr="006200AE">
        <w:rPr>
          <w:rFonts w:ascii="News Gothic Condensed" w:hAnsi="News Gothic Condensed"/>
          <w:sz w:val="24"/>
          <w:szCs w:val="24"/>
          <w:lang w:val="en-IN"/>
        </w:rPr>
        <w:t>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4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Give the difference between </w:t>
      </w:r>
      <w:r>
        <w:rPr>
          <w:rFonts w:ascii="News Gothic Condensed" w:hAnsi="News Gothic Condensed"/>
          <w:sz w:val="24"/>
          <w:szCs w:val="24"/>
          <w:lang w:val="en-IN"/>
        </w:rPr>
        <w:t>L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ac &amp; </w:t>
      </w:r>
      <w:proofErr w:type="spellStart"/>
      <w:r w:rsidRPr="006200AE">
        <w:rPr>
          <w:rFonts w:ascii="News Gothic Condensed" w:hAnsi="News Gothic Condensed"/>
          <w:sz w:val="24"/>
          <w:szCs w:val="24"/>
          <w:lang w:val="en-IN"/>
        </w:rPr>
        <w:t>Khus</w:t>
      </w:r>
      <w:proofErr w:type="spellEnd"/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as forest products.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pStyle w:val="ListParagraph"/>
        <w:numPr>
          <w:ilvl w:val="0"/>
          <w:numId w:val="4"/>
        </w:num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6200AE">
        <w:rPr>
          <w:rFonts w:ascii="News Gothic Condensed" w:hAnsi="News Gothic Condensed"/>
          <w:sz w:val="24"/>
          <w:szCs w:val="24"/>
          <w:lang w:val="en-IN"/>
        </w:rPr>
        <w:t>Afforestation is a must around industrial units. Why? (</w:t>
      </w:r>
      <w:r>
        <w:rPr>
          <w:rFonts w:ascii="News Gothic Condensed" w:hAnsi="News Gothic Condensed"/>
          <w:sz w:val="24"/>
          <w:szCs w:val="24"/>
          <w:lang w:val="en-IN"/>
        </w:rPr>
        <w:t>3</w:t>
      </w:r>
      <w:r w:rsidRPr="006200AE">
        <w:rPr>
          <w:rFonts w:ascii="News Gothic Condensed" w:hAnsi="News Gothic Condensed"/>
          <w:sz w:val="24"/>
          <w:szCs w:val="24"/>
          <w:lang w:val="en-IN"/>
        </w:rPr>
        <w:t xml:space="preserve"> points)</w:t>
      </w:r>
    </w:p>
    <w:p w:rsidR="00474BFD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</w:p>
    <w:p w:rsidR="00474BFD" w:rsidRPr="008630EA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  <w:r w:rsidRPr="008630EA">
        <w:rPr>
          <w:rFonts w:ascii="News Gothic Condensed" w:hAnsi="News Gothic Condensed"/>
          <w:sz w:val="24"/>
          <w:szCs w:val="24"/>
          <w:lang w:val="en-IN"/>
        </w:rPr>
        <w:t>26</w:t>
      </w:r>
      <w:proofErr w:type="gramStart"/>
      <w:r w:rsidRPr="008630EA">
        <w:rPr>
          <w:rFonts w:ascii="News Gothic Condensed" w:hAnsi="News Gothic Condensed"/>
          <w:sz w:val="24"/>
          <w:szCs w:val="24"/>
          <w:lang w:val="en-IN"/>
        </w:rPr>
        <w:t>.Define</w:t>
      </w:r>
      <w:proofErr w:type="gramEnd"/>
      <w:r w:rsidRPr="008630EA">
        <w:rPr>
          <w:rFonts w:ascii="News Gothic Condensed" w:hAnsi="News Gothic Condensed"/>
          <w:sz w:val="24"/>
          <w:szCs w:val="24"/>
          <w:lang w:val="en-IN"/>
        </w:rPr>
        <w:t xml:space="preserve"> Traditional Forestry</w:t>
      </w:r>
    </w:p>
    <w:p w:rsidR="00474BFD" w:rsidRPr="006200AE" w:rsidRDefault="00474BFD" w:rsidP="00474BFD">
      <w:pPr>
        <w:pStyle w:val="ListParagraph"/>
        <w:spacing w:after="0"/>
        <w:ind w:left="360"/>
        <w:rPr>
          <w:rFonts w:ascii="News Gothic Condensed" w:hAnsi="News Gothic Condensed"/>
          <w:sz w:val="24"/>
          <w:szCs w:val="24"/>
          <w:lang w:val="en-IN"/>
        </w:rPr>
      </w:pPr>
      <w:r>
        <w:rPr>
          <w:rFonts w:ascii="News Gothic Condensed" w:hAnsi="News Gothic Condensed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</w:t>
      </w:r>
    </w:p>
    <w:p w:rsidR="00474BFD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>
      <w:pPr>
        <w:spacing w:after="0"/>
        <w:rPr>
          <w:rFonts w:ascii="News Gothic Condensed" w:hAnsi="News Gothic Condensed"/>
          <w:sz w:val="24"/>
          <w:szCs w:val="24"/>
          <w:lang w:val="en-IN"/>
        </w:rPr>
      </w:pPr>
    </w:p>
    <w:p w:rsidR="00474BFD" w:rsidRDefault="00474BFD" w:rsidP="00474BFD"/>
    <w:p w:rsidR="001336D9" w:rsidRDefault="001336D9">
      <w:bookmarkStart w:id="0" w:name="_GoBack"/>
      <w:bookmarkEnd w:id="0"/>
    </w:p>
    <w:sectPr w:rsidR="001336D9" w:rsidSect="002F4B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s Gothic Condensed">
    <w:panose1 w:val="020B0506020103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6B6"/>
    <w:multiLevelType w:val="hybridMultilevel"/>
    <w:tmpl w:val="666EEBF2"/>
    <w:lvl w:ilvl="0" w:tplc="8F9CE3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8A"/>
    <w:multiLevelType w:val="hybridMultilevel"/>
    <w:tmpl w:val="9E2686F2"/>
    <w:lvl w:ilvl="0" w:tplc="D6527F9C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5EE4"/>
    <w:multiLevelType w:val="hybridMultilevel"/>
    <w:tmpl w:val="FD34369A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CB1EC3"/>
    <w:multiLevelType w:val="hybridMultilevel"/>
    <w:tmpl w:val="3AD2D6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6E1F19"/>
    <w:multiLevelType w:val="hybridMultilevel"/>
    <w:tmpl w:val="74D0ED26"/>
    <w:lvl w:ilvl="0" w:tplc="2D4E7CFE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31365"/>
    <w:multiLevelType w:val="hybridMultilevel"/>
    <w:tmpl w:val="1A2C66F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9671AA"/>
    <w:multiLevelType w:val="hybridMultilevel"/>
    <w:tmpl w:val="0CCC43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FD"/>
    <w:rsid w:val="001336D9"/>
    <w:rsid w:val="004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2020-03-25T10:18:00Z</dcterms:created>
  <dcterms:modified xsi:type="dcterms:W3CDTF">2020-03-25T10:19:00Z</dcterms:modified>
</cp:coreProperties>
</file>