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7354" w14:textId="7C7F3D39" w:rsidR="00AA6A42" w:rsidRDefault="00693B20">
      <w:hyperlink r:id="rId4" w:history="1">
        <w:r w:rsidRPr="00F073F0">
          <w:rPr>
            <w:rStyle w:val="Hyperlink"/>
          </w:rPr>
          <w:t>https://vitaliset.github.io/tutoring-guideline/</w:t>
        </w:r>
      </w:hyperlink>
    </w:p>
    <w:p w14:paraId="347112F7" w14:textId="77777777" w:rsidR="00693B20" w:rsidRDefault="00693B20"/>
    <w:p w14:paraId="1D01C20E" w14:textId="6F29BBD7" w:rsidR="00693B20" w:rsidRDefault="00693B20">
      <w:hyperlink r:id="rId5" w:history="1">
        <w:r w:rsidRPr="00F073F0">
          <w:rPr>
            <w:rStyle w:val="Hyperlink"/>
          </w:rPr>
          <w:t>http://colah.github.io/posts/2014-03-NN-Manifolds-Topology/</w:t>
        </w:r>
      </w:hyperlink>
    </w:p>
    <w:p w14:paraId="430F0CE0" w14:textId="77777777" w:rsidR="00693B20" w:rsidRDefault="00693B20"/>
    <w:p w14:paraId="654B4E0C" w14:textId="106D5CAC" w:rsidR="00693B20" w:rsidRDefault="00693B20">
      <w:hyperlink r:id="rId6" w:history="1">
        <w:r w:rsidRPr="00F073F0">
          <w:rPr>
            <w:rStyle w:val="Hyperlink"/>
          </w:rPr>
          <w:t>https://www.bradyneal.com/causal-inference-course</w:t>
        </w:r>
      </w:hyperlink>
    </w:p>
    <w:p w14:paraId="5C7B64AE" w14:textId="77777777" w:rsidR="00693B20" w:rsidRDefault="00693B20"/>
    <w:p w14:paraId="2F14FF54" w14:textId="293E55A9" w:rsidR="00693B20" w:rsidRDefault="00693B20">
      <w:hyperlink r:id="rId7" w:history="1">
        <w:r w:rsidRPr="00F073F0">
          <w:rPr>
            <w:rStyle w:val="Hyperlink"/>
          </w:rPr>
          <w:t>https://www.youtube.com/watch?v=IfZHUFFlsGc&amp;list=PLxq_lXOUlvQAoWZEqhRqHNezS30lI49G-&amp;index=9</w:t>
        </w:r>
      </w:hyperlink>
    </w:p>
    <w:p w14:paraId="3F26876D" w14:textId="77777777" w:rsidR="00693B20" w:rsidRDefault="00693B20"/>
    <w:p w14:paraId="7608AB84" w14:textId="4DE6C1E6" w:rsidR="00693B20" w:rsidRDefault="00693B20">
      <w:hyperlink r:id="rId8" w:history="1">
        <w:r w:rsidRPr="00F073F0">
          <w:rPr>
            <w:rStyle w:val="Hyperlink"/>
          </w:rPr>
          <w:t>https://rasbt.github.io/mlxtend/user_guide/evaluate/bias_variance_decomp/</w:t>
        </w:r>
      </w:hyperlink>
    </w:p>
    <w:p w14:paraId="33541455" w14:textId="77777777" w:rsidR="00693B20" w:rsidRDefault="00693B20"/>
    <w:p w14:paraId="32E3D74A" w14:textId="65CA5F59" w:rsidR="00693B20" w:rsidRDefault="00693B20">
      <w:hyperlink r:id="rId9" w:history="1">
        <w:r w:rsidRPr="00F073F0">
          <w:rPr>
            <w:rStyle w:val="Hyperlink"/>
          </w:rPr>
          <w:t>https://www.youtube.com/playlist?list=PLoazKTcS0RzZ1SUgeOgc6SWt51gfT80N0</w:t>
        </w:r>
      </w:hyperlink>
    </w:p>
    <w:p w14:paraId="0A11A3C1" w14:textId="77777777" w:rsidR="00693B20" w:rsidRDefault="00693B20"/>
    <w:p w14:paraId="109558EC" w14:textId="578967FA" w:rsidR="00693B20" w:rsidRDefault="00693B20">
      <w:hyperlink r:id="rId10" w:history="1">
        <w:r w:rsidRPr="00F073F0">
          <w:rPr>
            <w:rStyle w:val="Hyperlink"/>
          </w:rPr>
          <w:t>https://www.gsb.stanford.edu/faculty-research/centers-initiatives/sil/research/methods/ai-machine-learning/short-course</w:t>
        </w:r>
      </w:hyperlink>
    </w:p>
    <w:p w14:paraId="14A13211" w14:textId="77777777" w:rsidR="00693B20" w:rsidRDefault="00693B20"/>
    <w:p w14:paraId="684D2A33" w14:textId="50399CF7" w:rsidR="00693B20" w:rsidRDefault="00693B20">
      <w:hyperlink r:id="rId11" w:history="1">
        <w:r w:rsidRPr="00F073F0">
          <w:rPr>
            <w:rStyle w:val="Hyperlink"/>
          </w:rPr>
          <w:t>https://web.stanford.edu/~swager/stats361.pdf</w:t>
        </w:r>
      </w:hyperlink>
    </w:p>
    <w:p w14:paraId="62CA790C" w14:textId="77777777" w:rsidR="00693B20" w:rsidRDefault="00693B20"/>
    <w:p w14:paraId="4EBCFD75" w14:textId="5643F0F7" w:rsidR="00693B20" w:rsidRDefault="00693B20">
      <w:hyperlink r:id="rId12" w:history="1">
        <w:r w:rsidRPr="00F073F0">
          <w:rPr>
            <w:rStyle w:val="Hyperlink"/>
          </w:rPr>
          <w:t>https://www.rafaelstern.science/courses/causalidade/</w:t>
        </w:r>
      </w:hyperlink>
    </w:p>
    <w:p w14:paraId="5D5F0F91" w14:textId="77777777" w:rsidR="00693B20" w:rsidRDefault="00693B20"/>
    <w:p w14:paraId="56D1C8FE" w14:textId="6AC61E31" w:rsidR="00693B20" w:rsidRDefault="00693B20">
      <w:hyperlink r:id="rId13" w:history="1">
        <w:r w:rsidRPr="00F073F0">
          <w:rPr>
            <w:rStyle w:val="Hyperlink"/>
          </w:rPr>
          <w:t>https://matheusfacure.github.io/python-causality-handbook/01-Introduction-To-Causality.html</w:t>
        </w:r>
      </w:hyperlink>
    </w:p>
    <w:p w14:paraId="18CDBB27" w14:textId="77777777" w:rsidR="00693B20" w:rsidRDefault="00693B20"/>
    <w:p w14:paraId="6F2C6107" w14:textId="633DF803" w:rsidR="00693B20" w:rsidRDefault="00693B20">
      <w:hyperlink r:id="rId14" w:history="1">
        <w:r w:rsidRPr="00F073F0">
          <w:rPr>
            <w:rStyle w:val="Hyperlink"/>
          </w:rPr>
          <w:t>https://matheusfacure.github.io/python-causality-handbook/01-Introduction-To-Causality.html</w:t>
        </w:r>
      </w:hyperlink>
    </w:p>
    <w:p w14:paraId="6D607099" w14:textId="77777777" w:rsidR="00693B20" w:rsidRDefault="00693B20"/>
    <w:p w14:paraId="1E7F73F1" w14:textId="3583458F" w:rsidR="00693B20" w:rsidRDefault="00693B20">
      <w:hyperlink r:id="rId15" w:history="1">
        <w:r w:rsidRPr="00F073F0">
          <w:rPr>
            <w:rStyle w:val="Hyperlink"/>
          </w:rPr>
          <w:t>https://appliedcausalinference.github.io/aci_book/</w:t>
        </w:r>
      </w:hyperlink>
    </w:p>
    <w:p w14:paraId="0649766C" w14:textId="77777777" w:rsidR="00693B20" w:rsidRDefault="00693B20"/>
    <w:p w14:paraId="7730A348" w14:textId="4D220EF3" w:rsidR="00693B20" w:rsidRDefault="00693B20">
      <w:hyperlink r:id="rId16" w:history="1">
        <w:r w:rsidRPr="00F073F0">
          <w:rPr>
            <w:rStyle w:val="Hyperlink"/>
          </w:rPr>
          <w:t>https://github.com/takeshimg92/Notes</w:t>
        </w:r>
      </w:hyperlink>
    </w:p>
    <w:p w14:paraId="74214E91" w14:textId="77777777" w:rsidR="00693B20" w:rsidRDefault="00693B20"/>
    <w:p w14:paraId="236BE741" w14:textId="15321845" w:rsidR="00693B20" w:rsidRDefault="00693B20">
      <w:hyperlink r:id="rId17" w:history="1">
        <w:r w:rsidRPr="00F073F0">
          <w:rPr>
            <w:rStyle w:val="Hyperlink"/>
          </w:rPr>
          <w:t>https://github.com/takeshimg92/Notes/blob/master/BinaryClassificationBook/Part%201%20-%20The%20practical%20man's%20guide%20to%20binary%20classification.ipynb</w:t>
        </w:r>
      </w:hyperlink>
    </w:p>
    <w:p w14:paraId="2D455644" w14:textId="77777777" w:rsidR="00693B20" w:rsidRDefault="00693B20"/>
    <w:p w14:paraId="69D1D495" w14:textId="4E246AED" w:rsidR="00693B20" w:rsidRDefault="00693B20">
      <w:hyperlink r:id="rId18" w:history="1">
        <w:r w:rsidRPr="00F073F0">
          <w:rPr>
            <w:rStyle w:val="Hyperlink"/>
          </w:rPr>
          <w:t>https://mlu-explain.github.io/</w:t>
        </w:r>
      </w:hyperlink>
    </w:p>
    <w:p w14:paraId="1886124D" w14:textId="77777777" w:rsidR="00693B20" w:rsidRDefault="00693B20"/>
    <w:p w14:paraId="34EECE8C" w14:textId="2C67AF40" w:rsidR="00693B20" w:rsidRDefault="00693B20">
      <w:hyperlink r:id="rId19" w:history="1">
        <w:r w:rsidRPr="00F073F0">
          <w:rPr>
            <w:rStyle w:val="Hyperlink"/>
          </w:rPr>
          <w:t>https://practicaldatascience.co.uk/machine-learning/how-to-add-feature-engineering-to-a-scikit-learn-pipeline</w:t>
        </w:r>
      </w:hyperlink>
    </w:p>
    <w:p w14:paraId="528C3970" w14:textId="77777777" w:rsidR="00693B20" w:rsidRDefault="00693B20"/>
    <w:p w14:paraId="04ADDA05" w14:textId="11E0E8D9" w:rsidR="00693B20" w:rsidRDefault="00693B20">
      <w:hyperlink r:id="rId20" w:history="1">
        <w:r w:rsidRPr="00F073F0">
          <w:rPr>
            <w:rStyle w:val="Hyperlink"/>
          </w:rPr>
          <w:t>https://towardsdatascience.com/introduction-to-shap-with-python-d27edc23c454</w:t>
        </w:r>
      </w:hyperlink>
    </w:p>
    <w:p w14:paraId="66DBDF1A" w14:textId="77777777" w:rsidR="00693B20" w:rsidRDefault="00693B20"/>
    <w:p w14:paraId="5F9712A5" w14:textId="3C7B9335" w:rsidR="00693B20" w:rsidRDefault="00693B20">
      <w:hyperlink r:id="rId21" w:history="1">
        <w:r w:rsidRPr="00F073F0">
          <w:rPr>
            <w:rStyle w:val="Hyperlink"/>
          </w:rPr>
          <w:t>https://github.com/nubank/fklearn</w:t>
        </w:r>
      </w:hyperlink>
    </w:p>
    <w:p w14:paraId="23FC131F" w14:textId="77777777" w:rsidR="00693B20" w:rsidRDefault="00693B20"/>
    <w:p w14:paraId="6D4214E8" w14:textId="0306E9B7" w:rsidR="00693B20" w:rsidRDefault="00693B20">
      <w:hyperlink r:id="rId22" w:history="1">
        <w:r w:rsidRPr="00F073F0">
          <w:rPr>
            <w:rStyle w:val="Hyperlink"/>
          </w:rPr>
          <w:t>https://pypi.org/project/dirichletcal/</w:t>
        </w:r>
      </w:hyperlink>
    </w:p>
    <w:p w14:paraId="72C198A5" w14:textId="77777777" w:rsidR="00693B20" w:rsidRDefault="00693B20"/>
    <w:p w14:paraId="3C7237F7" w14:textId="1D3EC57A" w:rsidR="00693B20" w:rsidRDefault="00693B20">
      <w:hyperlink r:id="rId23" w:history="1">
        <w:r w:rsidRPr="00F073F0">
          <w:rPr>
            <w:rStyle w:val="Hyperlink"/>
          </w:rPr>
          <w:t>https://towardsdatascience.com/a-practical-guide-to-stacking-using-scikit-learn-91e8d021863d</w:t>
        </w:r>
      </w:hyperlink>
    </w:p>
    <w:p w14:paraId="4299CF63" w14:textId="77777777" w:rsidR="00693B20" w:rsidRDefault="00693B20"/>
    <w:p w14:paraId="073FAEFB" w14:textId="6A42164E" w:rsidR="00693B20" w:rsidRDefault="00693B20">
      <w:hyperlink r:id="rId24" w:history="1">
        <w:r w:rsidRPr="00F073F0">
          <w:rPr>
            <w:rStyle w:val="Hyperlink"/>
          </w:rPr>
          <w:t>https://mindfulmodeler.substack.com/p/feature-selection-or-feature-importance</w:t>
        </w:r>
      </w:hyperlink>
    </w:p>
    <w:p w14:paraId="0018E52D" w14:textId="77777777" w:rsidR="00693B20" w:rsidRDefault="00693B20"/>
    <w:p w14:paraId="3D862AE3" w14:textId="58FA8584" w:rsidR="00693B20" w:rsidRDefault="00693B20">
      <w:hyperlink r:id="rId25" w:history="1">
        <w:r w:rsidRPr="00F073F0">
          <w:rPr>
            <w:rStyle w:val="Hyperlink"/>
          </w:rPr>
          <w:t>https://towardsdatascience.com/solving-simpsons-paradox-with-inverse-probability-weighting-79dbb1395597</w:t>
        </w:r>
      </w:hyperlink>
    </w:p>
    <w:p w14:paraId="54764C91" w14:textId="77777777" w:rsidR="00693B20" w:rsidRDefault="00693B20"/>
    <w:p w14:paraId="73D3FC12" w14:textId="7C9D492F" w:rsidR="00693B20" w:rsidRDefault="00693B20">
      <w:hyperlink r:id="rId26" w:history="1">
        <w:r w:rsidRPr="00F073F0">
          <w:rPr>
            <w:rStyle w:val="Hyperlink"/>
          </w:rPr>
          <w:t>https://towardsdatascience.com/understanding-aipw-ed4097dab27a</w:t>
        </w:r>
      </w:hyperlink>
    </w:p>
    <w:p w14:paraId="77A78428" w14:textId="77777777" w:rsidR="00693B20" w:rsidRDefault="00693B20"/>
    <w:p w14:paraId="553D09CE" w14:textId="1340BEE4" w:rsidR="00693B20" w:rsidRDefault="00693B20">
      <w:hyperlink r:id="rId27" w:history="1">
        <w:r w:rsidRPr="00F073F0">
          <w:rPr>
            <w:rStyle w:val="Hyperlink"/>
          </w:rPr>
          <w:t>https://towardsdatascience.com/understanding-aipw-ed4097dab27a</w:t>
        </w:r>
      </w:hyperlink>
    </w:p>
    <w:p w14:paraId="72717DC0" w14:textId="77777777" w:rsidR="00693B20" w:rsidRDefault="00693B20"/>
    <w:p w14:paraId="1F47B251" w14:textId="5C0AC9AB" w:rsidR="00693B20" w:rsidRDefault="00693B20">
      <w:hyperlink r:id="rId28" w:history="1">
        <w:r w:rsidRPr="00F073F0">
          <w:rPr>
            <w:rStyle w:val="Hyperlink"/>
          </w:rPr>
          <w:t>https://maxhalford.github.io/blog/target-encoding/</w:t>
        </w:r>
      </w:hyperlink>
    </w:p>
    <w:p w14:paraId="475A6958" w14:textId="77777777" w:rsidR="00693B20" w:rsidRDefault="00693B20"/>
    <w:p w14:paraId="3667BFAA" w14:textId="760DAECE" w:rsidR="00693B20" w:rsidRDefault="00693B20">
      <w:hyperlink r:id="rId29" w:history="1">
        <w:r w:rsidRPr="00F073F0">
          <w:rPr>
            <w:rStyle w:val="Hyperlink"/>
          </w:rPr>
          <w:t>https://www.youtube.com/playlist?list=PLxq_lXOUlvQAoWZEqhRqHNezS30lI49G-</w:t>
        </w:r>
      </w:hyperlink>
    </w:p>
    <w:p w14:paraId="095D7F31" w14:textId="77777777" w:rsidR="00693B20" w:rsidRDefault="00693B20"/>
    <w:p w14:paraId="1801612E" w14:textId="597FFDD1" w:rsidR="00693B20" w:rsidRDefault="00693B20">
      <w:hyperlink r:id="rId30" w:history="1">
        <w:r w:rsidRPr="00F073F0">
          <w:rPr>
            <w:rStyle w:val="Hyperlink"/>
          </w:rPr>
          <w:t>https://distill.pub/</w:t>
        </w:r>
      </w:hyperlink>
    </w:p>
    <w:p w14:paraId="353C0017" w14:textId="77777777" w:rsidR="00693B20" w:rsidRDefault="00693B20"/>
    <w:p w14:paraId="0E76F989" w14:textId="21945636" w:rsidR="00693B20" w:rsidRDefault="00693B20">
      <w:hyperlink r:id="rId31" w:history="1">
        <w:r w:rsidRPr="00F073F0">
          <w:rPr>
            <w:rStyle w:val="Hyperlink"/>
          </w:rPr>
          <w:t>https://mariofilho.com/</w:t>
        </w:r>
      </w:hyperlink>
    </w:p>
    <w:p w14:paraId="531B8127" w14:textId="77777777" w:rsidR="00693B20" w:rsidRDefault="00693B20"/>
    <w:p w14:paraId="16FCDE1F" w14:textId="6CB3BFEA" w:rsidR="00693B20" w:rsidRDefault="00693B20">
      <w:hyperlink r:id="rId32" w:history="1">
        <w:r w:rsidRPr="00F073F0">
          <w:rPr>
            <w:rStyle w:val="Hyperlink"/>
          </w:rPr>
          <w:t>https://www.cs.waikato.ac.nz/~eibe/pubs/ordinal_tech_report.pdf</w:t>
        </w:r>
      </w:hyperlink>
    </w:p>
    <w:p w14:paraId="6DE2996E" w14:textId="77777777" w:rsidR="00693B20" w:rsidRDefault="00693B20"/>
    <w:p w14:paraId="28F652AA" w14:textId="5B022240" w:rsidR="00693B20" w:rsidRDefault="00693B20">
      <w:hyperlink r:id="rId33" w:history="1">
        <w:r w:rsidRPr="00F073F0">
          <w:rPr>
            <w:rStyle w:val="Hyperlink"/>
          </w:rPr>
          <w:t>https://towardsdatascience.com/simple-trick-to-train-an-ordinal-regression-with-any-classifier-6911183d2a3c#:~:text=Problem%20Definition,between%20different%20values%20is%20significant</w:t>
        </w:r>
      </w:hyperlink>
    </w:p>
    <w:p w14:paraId="4ED19DDA" w14:textId="77777777" w:rsidR="00693B20" w:rsidRDefault="00693B20"/>
    <w:p w14:paraId="2DCC7721" w14:textId="77777777" w:rsidR="00693B20" w:rsidRDefault="00693B20"/>
    <w:p w14:paraId="7CF99BB3" w14:textId="1A534E3C" w:rsidR="00693B20" w:rsidRDefault="00693B20">
      <w:hyperlink r:id="rId34" w:history="1">
        <w:r w:rsidRPr="00F073F0">
          <w:rPr>
            <w:rStyle w:val="Hyperlink"/>
          </w:rPr>
          <w:t>https://www.scikit-yb.org/en/latest/api/model_selection/learning_curve.html</w:t>
        </w:r>
      </w:hyperlink>
    </w:p>
    <w:p w14:paraId="6C0CD36F" w14:textId="77777777" w:rsidR="00693B20" w:rsidRDefault="00693B20"/>
    <w:p w14:paraId="0AE91254" w14:textId="74458F38" w:rsidR="00693B20" w:rsidRDefault="00693B20">
      <w:hyperlink r:id="rId35" w:history="1">
        <w:r w:rsidRPr="00F073F0">
          <w:rPr>
            <w:rStyle w:val="Hyperlink"/>
          </w:rPr>
          <w:t>https://scott.fortmann-roe.com/docs/BiasVariance.html</w:t>
        </w:r>
      </w:hyperlink>
    </w:p>
    <w:p w14:paraId="4DA52D4B" w14:textId="77777777" w:rsidR="00693B20" w:rsidRDefault="00693B20"/>
    <w:p w14:paraId="70D92D9B" w14:textId="3853D95A" w:rsidR="00693B20" w:rsidRDefault="00693B20">
      <w:hyperlink r:id="rId36" w:history="1">
        <w:r w:rsidRPr="00F073F0">
          <w:rPr>
            <w:rStyle w:val="Hyperlink"/>
          </w:rPr>
          <w:t>https://github.com/solegalli/feature-engineering-for-machine-learning</w:t>
        </w:r>
      </w:hyperlink>
    </w:p>
    <w:p w14:paraId="5C6D0AEB" w14:textId="77777777" w:rsidR="00693B20" w:rsidRDefault="00693B20"/>
    <w:p w14:paraId="62814F76" w14:textId="60D167CF" w:rsidR="00693B20" w:rsidRDefault="00693B20">
      <w:hyperlink r:id="rId37" w:history="1">
        <w:r w:rsidRPr="00F073F0">
          <w:rPr>
            <w:rStyle w:val="Hyperlink"/>
          </w:rPr>
          <w:t>https://github.com/youssefHosni/Efficient-Python-for-Data-Scientists</w:t>
        </w:r>
      </w:hyperlink>
    </w:p>
    <w:p w14:paraId="35D02BD7" w14:textId="77777777" w:rsidR="00693B20" w:rsidRDefault="00693B20"/>
    <w:p w14:paraId="73D7EFF0" w14:textId="752B897F" w:rsidR="00693B20" w:rsidRDefault="00693B20">
      <w:hyperlink r:id="rId38" w:history="1">
        <w:r w:rsidRPr="00F073F0">
          <w:rPr>
            <w:rStyle w:val="Hyperlink"/>
          </w:rPr>
          <w:t>https://takeshimg92.github.io/posts/probability_vector_space.html</w:t>
        </w:r>
      </w:hyperlink>
    </w:p>
    <w:p w14:paraId="57F5F013" w14:textId="77777777" w:rsidR="00693B20" w:rsidRDefault="00693B20"/>
    <w:p w14:paraId="124E8833" w14:textId="2573EFCF" w:rsidR="00693B20" w:rsidRDefault="00693B20">
      <w:hyperlink r:id="rId39" w:history="1">
        <w:r w:rsidRPr="00F073F0">
          <w:rPr>
            <w:rStyle w:val="Hyperlink"/>
          </w:rPr>
          <w:t>https://github.com/vitaliset/blog-notebooks/blob/main/Blog_Multiclass_Threshold_Tunning_2023_01_30/draft_multiclass_threshold_tunning.ipynb</w:t>
        </w:r>
      </w:hyperlink>
    </w:p>
    <w:p w14:paraId="6AAB3AA4" w14:textId="77777777" w:rsidR="00693B20" w:rsidRDefault="00693B20"/>
    <w:p w14:paraId="346D58DF" w14:textId="77777777" w:rsidR="00693B20" w:rsidRDefault="00693B20"/>
    <w:sectPr w:rsidR="00693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20"/>
    <w:rsid w:val="001B6A4B"/>
    <w:rsid w:val="0062572A"/>
    <w:rsid w:val="00693B20"/>
    <w:rsid w:val="00AA6A42"/>
    <w:rsid w:val="00AF7667"/>
    <w:rsid w:val="00F2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20F67"/>
  <w15:chartTrackingRefBased/>
  <w15:docId w15:val="{4A03DB66-5355-9840-A0CF-DE1D4EF7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3B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3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theusfacure.github.io/python-causality-handbook/01-Introduction-To-Causality.html" TargetMode="External"/><Relationship Id="rId18" Type="http://schemas.openxmlformats.org/officeDocument/2006/relationships/hyperlink" Target="https://mlu-explain.github.io/" TargetMode="External"/><Relationship Id="rId26" Type="http://schemas.openxmlformats.org/officeDocument/2006/relationships/hyperlink" Target="https://towardsdatascience.com/understanding-aipw-ed4097dab27a" TargetMode="External"/><Relationship Id="rId39" Type="http://schemas.openxmlformats.org/officeDocument/2006/relationships/hyperlink" Target="https://github.com/vitaliset/blog-notebooks/blob/main/Blog_Multiclass_Threshold_Tunning_2023_01_30/draft_multiclass_threshold_tunning.ipynb" TargetMode="External"/><Relationship Id="rId21" Type="http://schemas.openxmlformats.org/officeDocument/2006/relationships/hyperlink" Target="https://github.com/nubank/fklearn" TargetMode="External"/><Relationship Id="rId34" Type="http://schemas.openxmlformats.org/officeDocument/2006/relationships/hyperlink" Target="https://www.scikit-yb.org/en/latest/api/model_selection/learning_curve.html" TargetMode="External"/><Relationship Id="rId7" Type="http://schemas.openxmlformats.org/officeDocument/2006/relationships/hyperlink" Target="https://www.youtube.com/watch?v=IfZHUFFlsGc&amp;list=PLxq_lXOUlvQAoWZEqhRqHNezS30lI49G-&amp;index=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akeshimg92/Notes" TargetMode="External"/><Relationship Id="rId20" Type="http://schemas.openxmlformats.org/officeDocument/2006/relationships/hyperlink" Target="https://towardsdatascience.com/introduction-to-shap-with-python-d27edc23c454" TargetMode="External"/><Relationship Id="rId29" Type="http://schemas.openxmlformats.org/officeDocument/2006/relationships/hyperlink" Target="https://www.youtube.com/playlist?list=PLxq_lXOUlvQAoWZEqhRqHNezS30lI49G-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radyneal.com/causal-inference-course" TargetMode="External"/><Relationship Id="rId11" Type="http://schemas.openxmlformats.org/officeDocument/2006/relationships/hyperlink" Target="https://web.stanford.edu/~swager/stats361.pdf" TargetMode="External"/><Relationship Id="rId24" Type="http://schemas.openxmlformats.org/officeDocument/2006/relationships/hyperlink" Target="https://mindfulmodeler.substack.com/p/feature-selection-or-feature-importance" TargetMode="External"/><Relationship Id="rId32" Type="http://schemas.openxmlformats.org/officeDocument/2006/relationships/hyperlink" Target="https://www.cs.waikato.ac.nz/~eibe/pubs/ordinal_tech_report.pdf" TargetMode="External"/><Relationship Id="rId37" Type="http://schemas.openxmlformats.org/officeDocument/2006/relationships/hyperlink" Target="https://github.com/youssefHosni/Efficient-Python-for-Data-Scientist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colah.github.io/posts/2014-03-NN-Manifolds-Topology/" TargetMode="External"/><Relationship Id="rId15" Type="http://schemas.openxmlformats.org/officeDocument/2006/relationships/hyperlink" Target="https://appliedcausalinference.github.io/aci_book/" TargetMode="External"/><Relationship Id="rId23" Type="http://schemas.openxmlformats.org/officeDocument/2006/relationships/hyperlink" Target="https://towardsdatascience.com/a-practical-guide-to-stacking-using-scikit-learn-91e8d021863d" TargetMode="External"/><Relationship Id="rId28" Type="http://schemas.openxmlformats.org/officeDocument/2006/relationships/hyperlink" Target="https://maxhalford.github.io/blog/target-encoding/" TargetMode="External"/><Relationship Id="rId36" Type="http://schemas.openxmlformats.org/officeDocument/2006/relationships/hyperlink" Target="https://github.com/solegalli/feature-engineering-for-machine-learning" TargetMode="External"/><Relationship Id="rId10" Type="http://schemas.openxmlformats.org/officeDocument/2006/relationships/hyperlink" Target="https://www.gsb.stanford.edu/faculty-research/centers-initiatives/sil/research/methods/ai-machine-learning/short-course" TargetMode="External"/><Relationship Id="rId19" Type="http://schemas.openxmlformats.org/officeDocument/2006/relationships/hyperlink" Target="https://practicaldatascience.co.uk/machine-learning/how-to-add-feature-engineering-to-a-scikit-learn-pipeline" TargetMode="External"/><Relationship Id="rId31" Type="http://schemas.openxmlformats.org/officeDocument/2006/relationships/hyperlink" Target="https://mariofilho.com/" TargetMode="External"/><Relationship Id="rId4" Type="http://schemas.openxmlformats.org/officeDocument/2006/relationships/hyperlink" Target="https://vitaliset.github.io/tutoring-guideline/" TargetMode="External"/><Relationship Id="rId9" Type="http://schemas.openxmlformats.org/officeDocument/2006/relationships/hyperlink" Target="https://www.youtube.com/playlist?list=PLoazKTcS0RzZ1SUgeOgc6SWt51gfT80N0" TargetMode="External"/><Relationship Id="rId14" Type="http://schemas.openxmlformats.org/officeDocument/2006/relationships/hyperlink" Target="https://matheusfacure.github.io/python-causality-handbook/01-Introduction-To-Causality.html" TargetMode="External"/><Relationship Id="rId22" Type="http://schemas.openxmlformats.org/officeDocument/2006/relationships/hyperlink" Target="https://pypi.org/project/dirichletcal/" TargetMode="External"/><Relationship Id="rId27" Type="http://schemas.openxmlformats.org/officeDocument/2006/relationships/hyperlink" Target="https://towardsdatascience.com/understanding-aipw-ed4097dab27a" TargetMode="External"/><Relationship Id="rId30" Type="http://schemas.openxmlformats.org/officeDocument/2006/relationships/hyperlink" Target="https://distill.pub/" TargetMode="External"/><Relationship Id="rId35" Type="http://schemas.openxmlformats.org/officeDocument/2006/relationships/hyperlink" Target="https://scott.fortmann-roe.com/docs/BiasVariance.html" TargetMode="External"/><Relationship Id="rId8" Type="http://schemas.openxmlformats.org/officeDocument/2006/relationships/hyperlink" Target="https://rasbt.github.io/mlxtend/user_guide/evaluate/bias_variance_decomp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afaelstern.science/courses/causalidade/" TargetMode="External"/><Relationship Id="rId17" Type="http://schemas.openxmlformats.org/officeDocument/2006/relationships/hyperlink" Target="https://github.com/takeshimg92/Notes/blob/master/BinaryClassificationBook/Part%201%20-%20The%20practical%20man's%20guide%20to%20binary%20classification.ipynb" TargetMode="External"/><Relationship Id="rId25" Type="http://schemas.openxmlformats.org/officeDocument/2006/relationships/hyperlink" Target="https://towardsdatascience.com/solving-simpsons-paradox-with-inverse-probability-weighting-79dbb1395597" TargetMode="External"/><Relationship Id="rId33" Type="http://schemas.openxmlformats.org/officeDocument/2006/relationships/hyperlink" Target="https://towardsdatascience.com/simple-trick-to-train-an-ordinal-regression-with-any-classifier-6911183d2a3c#:~:text=Problem%20Definition,between%20different%20values%20is%20significant" TargetMode="External"/><Relationship Id="rId38" Type="http://schemas.openxmlformats.org/officeDocument/2006/relationships/hyperlink" Target="https://takeshimg92.github.io/posts/probability_vector_spac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906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TeixeiraESousa, Isaac</dc:creator>
  <cp:keywords/>
  <dc:description/>
  <cp:lastModifiedBy>TeixeiraESousa, Isaac</cp:lastModifiedBy>
  <cp:revision>1</cp:revision>
  <dcterms:created xsi:type="dcterms:W3CDTF">2023-10-11T17:35:00Z</dcterms:created>
  <dcterms:modified xsi:type="dcterms:W3CDTF">2023-10-11T17:41:00Z</dcterms:modified>
</cp:coreProperties>
</file>