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D920F70" w:rsidP="466046FE" w:rsidRDefault="2D920F70" w14:paraId="5FA4479D" w14:textId="650B69CA">
      <w:pPr>
        <w:jc w:val="center"/>
        <w:rPr>
          <w:sz w:val="22"/>
          <w:szCs w:val="22"/>
        </w:rPr>
      </w:pPr>
      <w:r w:rsidRPr="466046FE" w:rsidR="4312B135">
        <w:rPr>
          <w:sz w:val="22"/>
          <w:szCs w:val="22"/>
        </w:rPr>
        <w:t xml:space="preserve">São Paulo Tech </w:t>
      </w:r>
      <w:r w:rsidRPr="466046FE" w:rsidR="4312B135">
        <w:rPr>
          <w:sz w:val="22"/>
          <w:szCs w:val="22"/>
        </w:rPr>
        <w:t>School</w:t>
      </w:r>
    </w:p>
    <w:p w:rsidR="466046FE" w:rsidP="466046FE" w:rsidRDefault="466046FE" w14:paraId="0B1E705F" w14:textId="76A58481">
      <w:pPr>
        <w:jc w:val="center"/>
        <w:rPr>
          <w:sz w:val="22"/>
          <w:szCs w:val="22"/>
        </w:rPr>
      </w:pPr>
    </w:p>
    <w:p w:rsidR="466046FE" w:rsidP="466046FE" w:rsidRDefault="466046FE" w14:paraId="49C2D6AB" w14:textId="0AC5AB61">
      <w:pPr>
        <w:jc w:val="center"/>
        <w:rPr>
          <w:sz w:val="22"/>
          <w:szCs w:val="22"/>
        </w:rPr>
      </w:pPr>
    </w:p>
    <w:p w:rsidR="5C509283" w:rsidP="2D920F70" w:rsidRDefault="5C509283" w14:paraId="6C369FC2" w14:textId="55D01563">
      <w:pPr>
        <w:pStyle w:val="Normal"/>
        <w:jc w:val="center"/>
      </w:pPr>
      <w:r w:rsidR="5C509283">
        <w:drawing>
          <wp:inline wp14:editId="2F7D017B" wp14:anchorId="286C765A">
            <wp:extent cx="2059191" cy="1785090"/>
            <wp:effectExtent l="0" t="0" r="0" b="0"/>
            <wp:docPr id="1517868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8d5694aa3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91" cy="17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20F70" w:rsidP="2D920F70" w:rsidRDefault="2D920F70" w14:paraId="71C8F1C6" w14:textId="6F57472A">
      <w:pPr>
        <w:jc w:val="center"/>
        <w:rPr>
          <w:sz w:val="24"/>
          <w:szCs w:val="24"/>
        </w:rPr>
      </w:pPr>
    </w:p>
    <w:p w:rsidR="2D920F70" w:rsidP="466046FE" w:rsidRDefault="2D920F70" w14:paraId="55C46383" w14:textId="18D783CE">
      <w:pPr>
        <w:jc w:val="center"/>
        <w:rPr>
          <w:sz w:val="24"/>
          <w:szCs w:val="24"/>
        </w:rPr>
      </w:pPr>
      <w:r w:rsidRPr="466046FE" w:rsidR="37EFCADE">
        <w:rPr>
          <w:sz w:val="24"/>
          <w:szCs w:val="24"/>
        </w:rPr>
        <w:t>Isabela de Carvalho Francisco| RA: 04242034</w:t>
      </w:r>
    </w:p>
    <w:p w:rsidR="2D920F70" w:rsidP="466046FE" w:rsidRDefault="2D920F70" w14:paraId="339D294F" w14:textId="2F06BD27">
      <w:pPr>
        <w:pStyle w:val="Normal"/>
        <w:jc w:val="center"/>
      </w:pPr>
      <w:r w:rsidRPr="466046FE" w:rsidR="37EFCADE">
        <w:rPr>
          <w:sz w:val="24"/>
          <w:szCs w:val="24"/>
        </w:rPr>
        <w:t xml:space="preserve"> </w:t>
      </w:r>
    </w:p>
    <w:p w:rsidR="2D920F70" w:rsidP="466046FE" w:rsidRDefault="2D920F70" w14:paraId="34D531D6" w14:textId="7D1313F6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045C6A1A" w14:textId="45C911D7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45AF6AC8" w14:textId="6EE796A4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5FE52220" w14:textId="4D4E195A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16542648" w14:textId="65DAD6E1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42F626DF" w14:textId="3CF1CAD3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15824F49" w14:textId="73BBBA56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4A9744A6" w14:textId="134EA198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03EED020" w14:textId="4134D074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100147EE" w14:textId="65A0C9C9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0B6FE867" w14:textId="2F4B676A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4344F657" w14:textId="35073B0D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6BA0D2D6" w14:textId="0E533CE9">
      <w:pPr>
        <w:pStyle w:val="Normal"/>
        <w:jc w:val="center"/>
        <w:rPr>
          <w:sz w:val="24"/>
          <w:szCs w:val="24"/>
        </w:rPr>
      </w:pPr>
    </w:p>
    <w:p w:rsidR="2D920F70" w:rsidP="466046FE" w:rsidRDefault="2D920F70" w14:paraId="7531CA48" w14:textId="57E81649">
      <w:pPr>
        <w:pStyle w:val="Normal"/>
        <w:jc w:val="center"/>
      </w:pPr>
      <w:r w:rsidRPr="466046FE" w:rsidR="37EFCADE">
        <w:rPr>
          <w:sz w:val="24"/>
          <w:szCs w:val="24"/>
        </w:rPr>
        <w:t>São Paulo</w:t>
      </w:r>
    </w:p>
    <w:p w:rsidR="2D920F70" w:rsidP="466046FE" w:rsidRDefault="2D920F70" w14:paraId="6CCF2E51" w14:textId="0DD6150B">
      <w:pPr>
        <w:pStyle w:val="Normal"/>
        <w:jc w:val="center"/>
      </w:pPr>
      <w:r w:rsidRPr="466046FE" w:rsidR="37EFCADE">
        <w:rPr>
          <w:sz w:val="24"/>
          <w:szCs w:val="24"/>
        </w:rPr>
        <w:t xml:space="preserve"> </w:t>
      </w:r>
    </w:p>
    <w:p w:rsidR="2D920F70" w:rsidP="466046FE" w:rsidRDefault="2D920F70" w14:paraId="6D0E41DD" w14:textId="370C6340">
      <w:pPr>
        <w:pStyle w:val="Normal"/>
        <w:jc w:val="center"/>
      </w:pPr>
      <w:r w:rsidRPr="466046FE" w:rsidR="37EFCADE">
        <w:rPr>
          <w:sz w:val="24"/>
          <w:szCs w:val="24"/>
        </w:rPr>
        <w:t>2024</w:t>
      </w:r>
    </w:p>
    <w:p w:rsidR="466046FE" w:rsidP="5829B444" w:rsidRDefault="466046FE" w14:paraId="2C5B2E14" w14:textId="1BEE3AB6">
      <w:pPr>
        <w:pStyle w:val="Normal"/>
        <w:spacing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0B57A0C3" w:rsidP="5829B444" w:rsidRDefault="0B57A0C3" w14:paraId="2E3AF9A7" w14:textId="3509C744">
      <w:pPr>
        <w:spacing w:line="276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829B444" w:rsidR="0B57A0C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Contextualização</w:t>
      </w:r>
    </w:p>
    <w:p w:rsidR="2D920F70" w:rsidP="5829B444" w:rsidRDefault="2D920F70" w14:paraId="2C1FE460" w14:textId="499A8920">
      <w:pPr>
        <w:pStyle w:val="Normal"/>
        <w:spacing w:before="0" w:beforeAutospacing="off" w:after="240" w:afterAutospacing="off" w:line="276" w:lineRule="auto"/>
        <w:rPr>
          <w:rFonts w:ascii="Arial" w:hAnsi="Arial" w:eastAsia="Arial" w:cs="Arial"/>
          <w:noProof w:val="0"/>
          <w:lang w:val="pt-BR"/>
        </w:rPr>
      </w:pPr>
      <w:r w:rsidRPr="5829B444" w:rsidR="490387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natação é uma atividade física baseada na capacidade humana de se locomover na água (nadar).</w:t>
      </w:r>
      <w:r w:rsidRPr="5829B444" w:rsidR="33399F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829B444" w:rsidR="33399F14">
        <w:rPr>
          <w:rFonts w:ascii="Arial" w:hAnsi="Arial" w:eastAsia="Arial" w:cs="Arial"/>
          <w:noProof w:val="0"/>
          <w:lang w:val="pt-BR"/>
        </w:rPr>
        <w:t>É um esporte que tem origem milenar, mas o hábito de competir em piscinas é recente.</w:t>
      </w:r>
    </w:p>
    <w:p w:rsidR="2D920F70" w:rsidP="5829B444" w:rsidRDefault="2D920F70" w14:paraId="2D292479" w14:textId="5204FB68">
      <w:pPr>
        <w:pStyle w:val="Normal"/>
        <w:rPr>
          <w:rFonts w:ascii="Arial" w:hAnsi="Arial" w:eastAsia="Arial" w:cs="Arial"/>
          <w:noProof w:val="0"/>
          <w:lang w:val="pt-BR"/>
        </w:rPr>
      </w:pPr>
      <w:r w:rsidRPr="5829B444" w:rsidR="4903876F">
        <w:rPr>
          <w:rFonts w:ascii="Arial" w:hAnsi="Arial" w:eastAsia="Arial" w:cs="Arial"/>
          <w:noProof w:val="0"/>
          <w:lang w:val="pt-BR"/>
        </w:rPr>
        <w:t>Como esporte, a natação aparece em competições desde meados do século XIX e esteve presente na primeira Olimpíada da era moderna em 1896, experimentando uma significativa evolução ao longo do tempo.</w:t>
      </w:r>
      <w:r w:rsidRPr="5829B444" w:rsidR="5A123318">
        <w:rPr>
          <w:rFonts w:ascii="Arial" w:hAnsi="Arial" w:eastAsia="Arial" w:cs="Arial"/>
          <w:noProof w:val="0"/>
          <w:lang w:val="pt-BR"/>
        </w:rPr>
        <w:t xml:space="preserve"> Na história dos Jogos Olímpicos, a modalidade está presente desde a primeira edição da era moderna, em Atenas 1896. Naquela época, as provas foram disputadas em um ambiente natural, na Baía de Zea. Só nos jogos de 1908, em Londres, é que a natação passou a ser realizada em piscinas. </w:t>
      </w:r>
    </w:p>
    <w:p w:rsidR="2D920F70" w:rsidP="5829B444" w:rsidRDefault="2D920F70" w14:paraId="3642DC07" w14:textId="6DCEBBA9">
      <w:pPr>
        <w:pStyle w:val="Normal"/>
        <w:rPr>
          <w:rFonts w:ascii="Arial" w:hAnsi="Arial" w:eastAsia="Arial" w:cs="Arial"/>
          <w:noProof w:val="0"/>
          <w:lang w:val="pt-BR"/>
        </w:rPr>
      </w:pPr>
      <w:r w:rsidRPr="5829B444" w:rsidR="77491466">
        <w:rPr>
          <w:rFonts w:ascii="Arial" w:hAnsi="Arial" w:eastAsia="Arial" w:cs="Arial"/>
          <w:noProof w:val="0"/>
          <w:lang w:val="pt-BR"/>
        </w:rPr>
        <w:t xml:space="preserve">O Brasil participou pela primeira vez da natação nos Jogos Olímpicos Antuérpia 1920, com Orlando Amêndola e Ângelo </w:t>
      </w:r>
      <w:r w:rsidRPr="5829B444" w:rsidR="77491466">
        <w:rPr>
          <w:rFonts w:ascii="Arial" w:hAnsi="Arial" w:eastAsia="Arial" w:cs="Arial"/>
          <w:noProof w:val="0"/>
          <w:lang w:val="pt-BR"/>
        </w:rPr>
        <w:t>Gammaro</w:t>
      </w:r>
      <w:r w:rsidRPr="5829B444" w:rsidR="77491466">
        <w:rPr>
          <w:rFonts w:ascii="Arial" w:hAnsi="Arial" w:eastAsia="Arial" w:cs="Arial"/>
          <w:noProof w:val="0"/>
          <w:lang w:val="pt-BR"/>
        </w:rPr>
        <w:t xml:space="preserve">. Em Los Angeles 1932, Maria Lenk fez história ao se tornar a primeira brasileira e sul-americana a nadar nos Jogos Olímpicos. </w:t>
      </w:r>
    </w:p>
    <w:p w:rsidR="2D920F70" w:rsidP="5829B444" w:rsidRDefault="2D920F70" w14:paraId="28AFD304" w14:textId="0F6A3272">
      <w:pPr>
        <w:pStyle w:val="Normal"/>
        <w:rPr>
          <w:rFonts w:ascii="Arial" w:hAnsi="Arial" w:eastAsia="Arial" w:cs="Arial"/>
          <w:noProof w:val="0"/>
          <w:lang w:val="pt-BR"/>
        </w:rPr>
      </w:pPr>
      <w:r>
        <w:br/>
      </w:r>
      <w:r w:rsidRPr="5829B444" w:rsidR="77491466">
        <w:rPr>
          <w:rFonts w:ascii="Arial" w:hAnsi="Arial" w:eastAsia="Arial" w:cs="Arial"/>
          <w:noProof w:val="0"/>
          <w:lang w:val="pt-BR"/>
        </w:rPr>
        <w:t xml:space="preserve">Até a edição Paris 2024, a modalidade já garantiu 15 medalhas olímpicas ao Brasil. A primeira foi conquistada com </w:t>
      </w:r>
      <w:r w:rsidRPr="5829B444" w:rsidR="77491466">
        <w:rPr>
          <w:rFonts w:ascii="Arial" w:hAnsi="Arial" w:eastAsia="Arial" w:cs="Arial"/>
          <w:noProof w:val="0"/>
          <w:lang w:val="pt-BR"/>
        </w:rPr>
        <w:t>Tetsuo</w:t>
      </w:r>
      <w:r w:rsidRPr="5829B444" w:rsidR="77491466">
        <w:rPr>
          <w:rFonts w:ascii="Arial" w:hAnsi="Arial" w:eastAsia="Arial" w:cs="Arial"/>
          <w:noProof w:val="0"/>
          <w:lang w:val="pt-BR"/>
        </w:rPr>
        <w:t xml:space="preserve"> Okamoto, bronze nos 1500m livre em Helsinque 1952. O único ouro brasileiro até aqui foi com Cesar Cielo Filho, nos 50m livre de Pequim 2008.  </w:t>
      </w:r>
    </w:p>
    <w:p w:rsidR="2D920F70" w:rsidP="5829B444" w:rsidRDefault="2D920F70" w14:paraId="2D24B6C0" w14:textId="2AD7E9F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</w:pPr>
      <w:r w:rsidRPr="5829B444" w:rsidR="56500878">
        <w:rPr>
          <w:rFonts w:ascii="Arial" w:hAnsi="Arial" w:eastAsia="Arial" w:cs="Arial"/>
          <w:noProof w:val="0"/>
          <w:lang w:val="pt-BR"/>
        </w:rPr>
        <w:t xml:space="preserve">Com isto a </w:t>
      </w:r>
      <w:r w:rsidRPr="5829B444" w:rsidR="4903876F">
        <w:rPr>
          <w:rFonts w:ascii="Arial" w:hAnsi="Arial" w:eastAsia="Arial" w:cs="Arial"/>
          <w:noProof w:val="0"/>
          <w:lang w:val="pt-BR"/>
        </w:rPr>
        <w:t>natação é um dos esportes mais praticados em todo o mundo, não apenas melhorando o condicionamento físico, mas também oferecendo diversos benefícios para a saúde</w:t>
      </w:r>
      <w:r w:rsidRPr="5829B444" w:rsidR="4A0BF3E8">
        <w:rPr>
          <w:rFonts w:ascii="Arial" w:hAnsi="Arial" w:eastAsia="Arial" w:cs="Arial"/>
          <w:noProof w:val="0"/>
          <w:lang w:val="pt-BR"/>
        </w:rPr>
        <w:t xml:space="preserve"> </w:t>
      </w:r>
      <w:r w:rsidRPr="5829B444" w:rsidR="49825B35">
        <w:rPr>
          <w:rFonts w:ascii="Arial" w:hAnsi="Arial" w:eastAsia="Arial" w:cs="Arial"/>
          <w:noProof w:val="0"/>
          <w:lang w:val="pt-BR"/>
        </w:rPr>
        <w:t xml:space="preserve">e estilo de vida </w:t>
      </w:r>
      <w:r w:rsidRPr="5829B444" w:rsidR="4A0BF3E8">
        <w:rPr>
          <w:rFonts w:ascii="Arial" w:hAnsi="Arial" w:eastAsia="Arial" w:cs="Arial"/>
          <w:noProof w:val="0"/>
          <w:lang w:val="pt-BR"/>
        </w:rPr>
        <w:t>como: liberação de tensões, resistência muscular, diminuição do estresse, melhora a circulação sanguínea</w:t>
      </w:r>
      <w:r w:rsidRPr="5829B444" w:rsidR="70F668BA">
        <w:rPr>
          <w:rFonts w:ascii="Arial" w:hAnsi="Arial" w:eastAsia="Arial" w:cs="Arial"/>
          <w:noProof w:val="0"/>
          <w:lang w:val="pt-BR"/>
        </w:rPr>
        <w:t>, socialização, competição e desafio pessoal</w:t>
      </w:r>
      <w:r w:rsidRPr="5829B444" w:rsidR="4A0BF3E8">
        <w:rPr>
          <w:rFonts w:ascii="Arial" w:hAnsi="Arial" w:eastAsia="Arial" w:cs="Arial"/>
          <w:noProof w:val="0"/>
          <w:lang w:val="pt-BR"/>
        </w:rPr>
        <w:t>.</w:t>
      </w:r>
    </w:p>
    <w:p w:rsidR="7B36B439" w:rsidP="466046FE" w:rsidRDefault="7B36B439" w14:paraId="4C5601FF" w14:textId="1E2636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Desde então, a natação evoluiu e surgiram os estilos de nado:</w:t>
      </w:r>
    </w:p>
    <w:p w:rsidR="7B36B439" w:rsidP="466046FE" w:rsidRDefault="7B36B439" w14:paraId="24E09B71" w14:textId="349DFA68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Crawl</w:t>
      </w:r>
      <w:r w:rsidRPr="466046FE" w:rsidR="7B36B439">
        <w:rPr>
          <w:rFonts w:ascii="Arial" w:hAnsi="Arial" w:eastAsia="Arial" w:cs="Arial"/>
          <w:noProof w:val="0"/>
          <w:lang w:val="pt-BR"/>
        </w:rPr>
        <w:t xml:space="preserve"> – Com o corpo virado de frente para o fundo da piscina, os nadadores devem alternar braçadas e movimentos de perna.</w:t>
      </w:r>
    </w:p>
    <w:p w:rsidR="466046FE" w:rsidP="466046FE" w:rsidRDefault="466046FE" w14:paraId="5C14849B" w14:textId="13A3FA7E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7B36B439" w:rsidP="466046FE" w:rsidRDefault="7B36B439" w14:paraId="433E70BC" w14:textId="537521FD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Costas</w:t>
      </w:r>
      <w:r w:rsidRPr="466046FE" w:rsidR="7B36B439">
        <w:rPr>
          <w:rFonts w:ascii="Arial" w:hAnsi="Arial" w:eastAsia="Arial" w:cs="Arial"/>
          <w:noProof w:val="0"/>
          <w:lang w:val="pt-BR"/>
        </w:rPr>
        <w:t xml:space="preserve"> - Movimentos de braços e pernas alternado como no crawl, mas com o corpo virado de costas para fundo da piscina;</w:t>
      </w:r>
    </w:p>
    <w:p w:rsidR="466046FE" w:rsidP="466046FE" w:rsidRDefault="466046FE" w14:paraId="0FB669E2" w14:textId="4BEC63DD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7B36B439" w:rsidP="466046FE" w:rsidRDefault="7B36B439" w14:paraId="12997585" w14:textId="59099BB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Peito</w:t>
      </w:r>
      <w:r w:rsidRPr="466046FE" w:rsidR="7B36B439">
        <w:rPr>
          <w:rFonts w:ascii="Arial" w:hAnsi="Arial" w:eastAsia="Arial" w:cs="Arial"/>
          <w:noProof w:val="0"/>
          <w:lang w:val="pt-BR"/>
        </w:rPr>
        <w:t xml:space="preserve"> – É o estilo mais lento dos quatro. Inicialmente, o nadador começa de barriga para baixo, com a cabeça embaixo da água e os braços e pernas estendidos. À medida que o nadador abre os braços, horizontalmente, e empurra-os para trás, as pernas devem ser recolhidas para perto do tronco. Nessa hora, é indicado levantar a cabeça para fora da água para respirar. Depois, com a cabeça embaixo da água, o nadador estende os braços para frente, e, ao mesmo tempo, empurra as pernas para trás, impulsionando o corpo para frente e estendendo-as completamente. Após completar esse ciclo, o atleta repete-o continuamente.</w:t>
      </w:r>
    </w:p>
    <w:p w:rsidR="466046FE" w:rsidP="466046FE" w:rsidRDefault="466046FE" w14:paraId="3EFD0D9A" w14:textId="4BB3BD40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7B36B439" w:rsidP="466046FE" w:rsidRDefault="7B36B439" w14:paraId="745F7210" w14:textId="1BC005BE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Borboleta</w:t>
      </w:r>
      <w:r w:rsidRPr="466046FE" w:rsidR="7B36B439">
        <w:rPr>
          <w:rFonts w:ascii="Arial" w:hAnsi="Arial" w:eastAsia="Arial" w:cs="Arial"/>
          <w:noProof w:val="0"/>
          <w:lang w:val="pt-BR"/>
        </w:rPr>
        <w:t xml:space="preserve"> – Envolve um movimento contínuo e rítmico das pernas, semelhantes ao nado crawl. Os braços devem realizar um movimento circular simultâneo para a frente, saindo da água. Nesse momento, o nadador coloca a cabeça fora da água para respirar. Em seguida, os baraços voltam para </w:t>
      </w:r>
      <w:r w:rsidRPr="466046FE" w:rsidR="7B36B439">
        <w:rPr>
          <w:rFonts w:ascii="Arial" w:hAnsi="Arial" w:eastAsia="Arial" w:cs="Arial"/>
          <w:noProof w:val="0"/>
          <w:lang w:val="pt-BR"/>
        </w:rPr>
        <w:t>à</w:t>
      </w:r>
      <w:r w:rsidRPr="466046FE" w:rsidR="7B36B439">
        <w:rPr>
          <w:rFonts w:ascii="Arial" w:hAnsi="Arial" w:eastAsia="Arial" w:cs="Arial"/>
          <w:noProof w:val="0"/>
          <w:lang w:val="pt-BR"/>
        </w:rPr>
        <w:t xml:space="preserve"> água com as mãos em forma de concha, gerando impulso para empurrar o corpo para a frente.</w:t>
      </w:r>
    </w:p>
    <w:p w:rsidR="466046FE" w:rsidP="466046FE" w:rsidRDefault="466046FE" w14:paraId="55F9789F" w14:textId="7A3A12C8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7B36B439" w:rsidP="466046FE" w:rsidRDefault="7B36B439" w14:paraId="6CCE1CE5" w14:textId="69E1423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Também, surgiram novas modalidades esportivas fundamentadas na natação:</w:t>
      </w:r>
    </w:p>
    <w:p w:rsidR="7B36B439" w:rsidP="466046FE" w:rsidRDefault="7B36B439" w14:paraId="7C802A02" w14:textId="346F52EC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Polo aquático;</w:t>
      </w:r>
    </w:p>
    <w:p w:rsidR="7B36B439" w:rsidP="466046FE" w:rsidRDefault="7B36B439" w14:paraId="42E9B9D2" w14:textId="7F862724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Nado sincronizado;</w:t>
      </w:r>
    </w:p>
    <w:p w:rsidR="7B36B439" w:rsidP="466046FE" w:rsidRDefault="7B36B439" w14:paraId="7E6ADEC4" w14:textId="3BF3E34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Saltos ornamentais;</w:t>
      </w:r>
    </w:p>
    <w:p w:rsidR="7B36B439" w:rsidP="466046FE" w:rsidRDefault="7B36B439" w14:paraId="54DC008C" w14:textId="5252967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B36B439">
        <w:rPr>
          <w:rFonts w:ascii="Arial" w:hAnsi="Arial" w:eastAsia="Arial" w:cs="Arial"/>
          <w:noProof w:val="0"/>
          <w:lang w:val="pt-BR"/>
        </w:rPr>
        <w:t>Mergulho.</w:t>
      </w:r>
    </w:p>
    <w:p w:rsidR="79D5BF76" w:rsidP="466046FE" w:rsidRDefault="79D5BF76" w14:paraId="78C95287" w14:textId="18995B80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9D5BF76">
        <w:rPr>
          <w:rFonts w:ascii="Arial" w:hAnsi="Arial" w:eastAsia="Arial" w:cs="Arial"/>
          <w:noProof w:val="0"/>
          <w:lang w:val="pt-BR"/>
        </w:rPr>
        <w:t>Regras da natação</w:t>
      </w:r>
      <w:r w:rsidRPr="466046FE" w:rsidR="79D5BF76">
        <w:rPr>
          <w:rFonts w:ascii="Arial" w:hAnsi="Arial" w:eastAsia="Arial" w:cs="Arial"/>
          <w:noProof w:val="0"/>
          <w:lang w:val="pt-BR"/>
        </w:rPr>
        <w:t xml:space="preserve"> </w:t>
      </w:r>
    </w:p>
    <w:p w:rsidR="1505C300" w:rsidP="466046FE" w:rsidRDefault="1505C300" w14:paraId="16ED26F6" w14:textId="4E562978">
      <w:pPr>
        <w:pStyle w:val="Normal"/>
        <w:rPr>
          <w:rFonts w:ascii="Arial" w:hAnsi="Arial" w:eastAsia="Arial" w:cs="Arial"/>
          <w:noProof w:val="0"/>
          <w:lang w:val="pt-BR"/>
        </w:rPr>
      </w:pPr>
      <w:r w:rsidRPr="466046FE" w:rsidR="1505C300">
        <w:rPr>
          <w:rFonts w:ascii="Arial" w:hAnsi="Arial" w:eastAsia="Arial" w:cs="Arial"/>
          <w:noProof w:val="0"/>
          <w:lang w:val="pt-BR"/>
        </w:rPr>
        <w:t>Para competir na natação existem regras e começa pela forma da competição, a</w:t>
      </w:r>
      <w:r w:rsidRPr="466046FE" w:rsidR="79D5BF76">
        <w:rPr>
          <w:rFonts w:ascii="Arial" w:hAnsi="Arial" w:eastAsia="Arial" w:cs="Arial"/>
          <w:noProof w:val="0"/>
          <w:lang w:val="pt-BR"/>
        </w:rPr>
        <w:t xml:space="preserve"> prova da modalidade medley (a prova de medley na natação é uma competição que combina os quatro estilos de nado: borboleta, costas, peito e crawl. Pode ser disputada individualmente ou em revezamento, e faz parte do programa olímpico), reúne os quatro estilos de nados da natação</w:t>
      </w:r>
      <w:r w:rsidRPr="466046FE" w:rsidR="71EC2374">
        <w:rPr>
          <w:rFonts w:ascii="Arial" w:hAnsi="Arial" w:eastAsia="Arial" w:cs="Arial"/>
          <w:noProof w:val="0"/>
          <w:lang w:val="pt-BR"/>
        </w:rPr>
        <w:t>, a</w:t>
      </w:r>
      <w:r w:rsidRPr="466046FE" w:rsidR="71EC23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pt-BR"/>
        </w:rPr>
        <w:t>s competições são feitas em piscinas de 25 m ou de 50 m, divididas em raias.</w:t>
      </w:r>
      <w:r w:rsidRPr="466046FE" w:rsidR="79D5BF76">
        <w:rPr>
          <w:rFonts w:ascii="Arial" w:hAnsi="Arial" w:eastAsia="Arial" w:cs="Arial"/>
          <w:noProof w:val="0"/>
          <w:lang w:val="pt-BR"/>
        </w:rPr>
        <w:t xml:space="preserve"> </w:t>
      </w:r>
      <w:r w:rsidRPr="466046FE" w:rsidR="790F3EB4">
        <w:rPr>
          <w:rFonts w:ascii="Arial" w:hAnsi="Arial" w:eastAsia="Arial" w:cs="Arial"/>
          <w:noProof w:val="0"/>
          <w:lang w:val="pt-BR"/>
        </w:rPr>
        <w:t xml:space="preserve">Além disso podem ser </w:t>
      </w:r>
      <w:r w:rsidRPr="466046FE" w:rsidR="79D5BF76">
        <w:rPr>
          <w:rFonts w:ascii="Arial" w:hAnsi="Arial" w:eastAsia="Arial" w:cs="Arial"/>
          <w:noProof w:val="0"/>
          <w:lang w:val="pt-BR"/>
        </w:rPr>
        <w:t>realizada</w:t>
      </w:r>
      <w:r w:rsidRPr="466046FE" w:rsidR="67BED924">
        <w:rPr>
          <w:rFonts w:ascii="Arial" w:hAnsi="Arial" w:eastAsia="Arial" w:cs="Arial"/>
          <w:noProof w:val="0"/>
          <w:lang w:val="pt-BR"/>
        </w:rPr>
        <w:t>s</w:t>
      </w:r>
      <w:r w:rsidRPr="466046FE" w:rsidR="79D5BF76">
        <w:rPr>
          <w:rFonts w:ascii="Arial" w:hAnsi="Arial" w:eastAsia="Arial" w:cs="Arial"/>
          <w:noProof w:val="0"/>
          <w:lang w:val="pt-BR"/>
        </w:rPr>
        <w:t xml:space="preserve"> das seguintes formas:</w:t>
      </w:r>
    </w:p>
    <w:p w:rsidR="79D5BF76" w:rsidP="466046FE" w:rsidRDefault="79D5BF76" w14:paraId="6387CDAE" w14:textId="10C8996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9D5BF76">
        <w:rPr>
          <w:rFonts w:ascii="Arial" w:hAnsi="Arial" w:eastAsia="Arial" w:cs="Arial"/>
          <w:noProof w:val="0"/>
          <w:lang w:val="pt-BR"/>
        </w:rPr>
        <w:t>200 metros, sendo 50 metros para cada estilo;</w:t>
      </w:r>
    </w:p>
    <w:p w:rsidR="79D5BF76" w:rsidP="466046FE" w:rsidRDefault="79D5BF76" w14:paraId="6590B230" w14:textId="72DAA02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9D5BF76">
        <w:rPr>
          <w:rFonts w:ascii="Arial" w:hAnsi="Arial" w:eastAsia="Arial" w:cs="Arial"/>
          <w:noProof w:val="0"/>
          <w:lang w:val="pt-BR"/>
        </w:rPr>
        <w:t>400 metros, sendo 100 metros para cada estilo;</w:t>
      </w:r>
    </w:p>
    <w:p w:rsidR="79D5BF76" w:rsidP="466046FE" w:rsidRDefault="79D5BF76" w14:paraId="0B4636C1" w14:textId="78344373">
      <w:pPr>
        <w:pStyle w:val="Normal"/>
        <w:rPr>
          <w:rFonts w:ascii="Arial" w:hAnsi="Arial" w:eastAsia="Arial" w:cs="Arial"/>
          <w:noProof w:val="0"/>
          <w:lang w:val="pt-BR"/>
        </w:rPr>
      </w:pPr>
      <w:r w:rsidRPr="466046FE" w:rsidR="79D5BF76">
        <w:rPr>
          <w:rFonts w:ascii="Arial" w:hAnsi="Arial" w:eastAsia="Arial" w:cs="Arial"/>
          <w:noProof w:val="0"/>
          <w:lang w:val="pt-BR"/>
        </w:rPr>
        <w:t>revezamento 4x 100 metros, com cada atleta utilizando um estilo.</w:t>
      </w:r>
    </w:p>
    <w:p w:rsidR="466046FE" w:rsidP="466046FE" w:rsidRDefault="466046FE" w14:paraId="7FAAD43E" w14:textId="6083A46E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16952354" w:rsidP="466046FE" w:rsidRDefault="16952354" w14:paraId="5B8EC32A" w14:textId="19CF16DD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466046FE" w:rsidR="16952354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Objetivo</w:t>
      </w:r>
    </w:p>
    <w:p w:rsidR="16952354" w:rsidP="466046FE" w:rsidRDefault="16952354" w14:paraId="4E2CBDCA" w14:textId="6668F5D2">
      <w:pPr>
        <w:pStyle w:val="Normal"/>
        <w:rPr>
          <w:rFonts w:ascii="Arial" w:hAnsi="Arial" w:eastAsia="Arial" w:cs="Arial"/>
          <w:noProof w:val="0"/>
          <w:lang w:val="pt-BR"/>
        </w:rPr>
      </w:pPr>
      <w:r w:rsidRPr="466046FE" w:rsidR="16952354">
        <w:rPr>
          <w:rFonts w:ascii="Arial" w:hAnsi="Arial" w:eastAsia="Arial" w:cs="Arial"/>
          <w:noProof w:val="0"/>
          <w:lang w:val="pt-BR"/>
        </w:rPr>
        <w:t>Desenvolver e implementar um sistema para que fãs de natação, ou para</w:t>
      </w:r>
      <w:r w:rsidRPr="466046FE" w:rsidR="680F70E6">
        <w:rPr>
          <w:rFonts w:ascii="Arial" w:hAnsi="Arial" w:eastAsia="Arial" w:cs="Arial"/>
          <w:noProof w:val="0"/>
          <w:lang w:val="pt-BR"/>
        </w:rPr>
        <w:t xml:space="preserve"> </w:t>
      </w:r>
      <w:r w:rsidRPr="466046FE" w:rsidR="16952354">
        <w:rPr>
          <w:rFonts w:ascii="Arial" w:hAnsi="Arial" w:eastAsia="Arial" w:cs="Arial"/>
          <w:noProof w:val="0"/>
          <w:lang w:val="pt-BR"/>
        </w:rPr>
        <w:t>aqueles que se interessam pelo esporte, possam saber mais sobre esse esporte e saber sobre as no</w:t>
      </w:r>
      <w:r w:rsidRPr="466046FE" w:rsidR="2AC96B5F">
        <w:rPr>
          <w:rFonts w:ascii="Arial" w:hAnsi="Arial" w:eastAsia="Arial" w:cs="Arial"/>
          <w:noProof w:val="0"/>
          <w:lang w:val="pt-BR"/>
        </w:rPr>
        <w:t>tícias desse meio</w:t>
      </w:r>
      <w:r w:rsidRPr="466046FE" w:rsidR="16952354">
        <w:rPr>
          <w:rFonts w:ascii="Arial" w:hAnsi="Arial" w:eastAsia="Arial" w:cs="Arial"/>
          <w:noProof w:val="0"/>
          <w:lang w:val="pt-BR"/>
        </w:rPr>
        <w:t>.</w:t>
      </w:r>
    </w:p>
    <w:p w:rsidR="466046FE" w:rsidP="466046FE" w:rsidRDefault="466046FE" w14:paraId="142FBB3D" w14:textId="74C724E2">
      <w:pPr>
        <w:pStyle w:val="Normal"/>
        <w:rPr>
          <w:rFonts w:ascii="Arial" w:hAnsi="Arial" w:eastAsia="Arial" w:cs="Arial"/>
          <w:noProof w:val="0"/>
          <w:lang w:val="pt-BR"/>
        </w:rPr>
      </w:pPr>
    </w:p>
    <w:p w:rsidR="684E1658" w:rsidP="466046FE" w:rsidRDefault="684E1658" w14:paraId="4E584E4D" w14:textId="00D07504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pt-BR"/>
        </w:rPr>
      </w:pPr>
      <w:r w:rsidRPr="466046FE" w:rsidR="684E1658">
        <w:rPr>
          <w:rFonts w:ascii="Arial" w:hAnsi="Arial" w:eastAsia="Arial" w:cs="Arial"/>
          <w:noProof w:val="0"/>
          <w:sz w:val="28"/>
          <w:szCs w:val="28"/>
          <w:lang w:val="pt-BR"/>
        </w:rPr>
        <w:t>Justificativa</w:t>
      </w:r>
    </w:p>
    <w:p w:rsidR="684E1658" w:rsidP="466046FE" w:rsidRDefault="684E1658" w14:paraId="47410FD0" w14:textId="3030A74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684E1658">
        <w:rPr>
          <w:rFonts w:ascii="Arial" w:hAnsi="Arial" w:eastAsia="Arial" w:cs="Arial"/>
          <w:noProof w:val="0"/>
          <w:lang w:val="pt-BR"/>
        </w:rPr>
        <w:t>Aumentar a quantidade de pessoas no mundo da natação.</w:t>
      </w:r>
    </w:p>
    <w:p w:rsidR="79D5BF76" w:rsidP="466046FE" w:rsidRDefault="79D5BF76" w14:paraId="3F3FF090" w14:textId="0DBFFF01">
      <w:pPr>
        <w:pStyle w:val="ListParagraph"/>
        <w:spacing w:before="0" w:beforeAutospacing="off" w:after="0" w:afterAutospacing="off"/>
        <w:ind w:left="150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</w:pPr>
      <w:r w:rsidRPr="466046FE" w:rsidR="79D5BF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pt-BR"/>
        </w:rPr>
        <w:t xml:space="preserve"> </w:t>
      </w:r>
    </w:p>
    <w:p w:rsidR="466046FE" w:rsidP="466046FE" w:rsidRDefault="466046FE" w14:paraId="09D17E49" w14:textId="0FE46915">
      <w:pPr>
        <w:pStyle w:val="ListParagraph"/>
        <w:spacing w:before="0" w:beforeAutospacing="off" w:after="0" w:afterAutospacing="off"/>
        <w:ind w:left="15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b90c88ffefe454c"/>
      <w:footerReference w:type="default" r:id="Rf92df5aefba94c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920F70" w:rsidTr="2D920F70" w14:paraId="03083FF6">
      <w:trPr>
        <w:trHeight w:val="300"/>
      </w:trPr>
      <w:tc>
        <w:tcPr>
          <w:tcW w:w="3005" w:type="dxa"/>
          <w:tcMar/>
        </w:tcPr>
        <w:p w:rsidR="2D920F70" w:rsidP="2D920F70" w:rsidRDefault="2D920F70" w14:paraId="4DEB235C" w14:textId="14B466B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920F70" w:rsidP="2D920F70" w:rsidRDefault="2D920F70" w14:paraId="73B46D2F" w14:textId="7B2F68D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920F70" w:rsidP="2D920F70" w:rsidRDefault="2D920F70" w14:paraId="45B77658" w14:textId="43650527">
          <w:pPr>
            <w:pStyle w:val="Header"/>
            <w:bidi w:val="0"/>
            <w:ind w:right="-115"/>
            <w:jc w:val="right"/>
          </w:pPr>
        </w:p>
      </w:tc>
    </w:tr>
  </w:tbl>
  <w:p w:rsidR="2D920F70" w:rsidP="2D920F70" w:rsidRDefault="2D920F70" w14:paraId="49708843" w14:textId="066D57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920F70" w:rsidTr="2D920F70" w14:paraId="1956A2DB">
      <w:trPr>
        <w:trHeight w:val="300"/>
      </w:trPr>
      <w:tc>
        <w:tcPr>
          <w:tcW w:w="3005" w:type="dxa"/>
          <w:tcMar/>
        </w:tcPr>
        <w:p w:rsidR="2D920F70" w:rsidP="2D920F70" w:rsidRDefault="2D920F70" w14:paraId="6CB6D47D" w14:textId="61667E2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D920F70" w:rsidP="2D920F70" w:rsidRDefault="2D920F70" w14:paraId="67145981" w14:textId="40C52E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D920F70" w:rsidP="2D920F70" w:rsidRDefault="2D920F70" w14:paraId="297D30D4" w14:textId="1A4A9A61">
          <w:pPr>
            <w:pStyle w:val="Header"/>
            <w:bidi w:val="0"/>
            <w:ind w:right="-115"/>
            <w:jc w:val="right"/>
          </w:pPr>
        </w:p>
      </w:tc>
    </w:tr>
  </w:tbl>
  <w:p w:rsidR="2D920F70" w:rsidP="2D920F70" w:rsidRDefault="2D920F70" w14:paraId="6467D29E" w14:textId="1958659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HPBnpQA" int2:invalidationBookmarkName="" int2:hashCode="mmHCVZEIhZuosc" int2:id="EDP3MIG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5af08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e21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9473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65d7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9B386"/>
    <w:rsid w:val="0103C3EE"/>
    <w:rsid w:val="02EE199A"/>
    <w:rsid w:val="08E849C9"/>
    <w:rsid w:val="0B3CAB90"/>
    <w:rsid w:val="0B57A0C3"/>
    <w:rsid w:val="0DF6B783"/>
    <w:rsid w:val="12ED8A59"/>
    <w:rsid w:val="1505C300"/>
    <w:rsid w:val="159A88E6"/>
    <w:rsid w:val="16952354"/>
    <w:rsid w:val="19D41945"/>
    <w:rsid w:val="1E5C3B56"/>
    <w:rsid w:val="1E84DF2A"/>
    <w:rsid w:val="1F79B386"/>
    <w:rsid w:val="200B8C69"/>
    <w:rsid w:val="20CB983C"/>
    <w:rsid w:val="26DE1406"/>
    <w:rsid w:val="26E0098C"/>
    <w:rsid w:val="284361EA"/>
    <w:rsid w:val="2AC96B5F"/>
    <w:rsid w:val="2C4F7571"/>
    <w:rsid w:val="2D920F70"/>
    <w:rsid w:val="2E7A30A9"/>
    <w:rsid w:val="2E90C4D7"/>
    <w:rsid w:val="303CDBE1"/>
    <w:rsid w:val="321A5262"/>
    <w:rsid w:val="329C9410"/>
    <w:rsid w:val="33399F14"/>
    <w:rsid w:val="37EFCADE"/>
    <w:rsid w:val="38573D6C"/>
    <w:rsid w:val="3B90BD82"/>
    <w:rsid w:val="3E53642A"/>
    <w:rsid w:val="3F08BB7F"/>
    <w:rsid w:val="40DB64D6"/>
    <w:rsid w:val="4312B135"/>
    <w:rsid w:val="466046FE"/>
    <w:rsid w:val="46BF5193"/>
    <w:rsid w:val="47590B7E"/>
    <w:rsid w:val="4903876F"/>
    <w:rsid w:val="49825B35"/>
    <w:rsid w:val="4A0BF3E8"/>
    <w:rsid w:val="4CC99E86"/>
    <w:rsid w:val="5006CC59"/>
    <w:rsid w:val="5258A338"/>
    <w:rsid w:val="532B7377"/>
    <w:rsid w:val="56500878"/>
    <w:rsid w:val="5829B444"/>
    <w:rsid w:val="58883759"/>
    <w:rsid w:val="59046A81"/>
    <w:rsid w:val="5A123318"/>
    <w:rsid w:val="5A23B93D"/>
    <w:rsid w:val="5A8F4B6E"/>
    <w:rsid w:val="5C509283"/>
    <w:rsid w:val="5EDD8AC7"/>
    <w:rsid w:val="6373AA8D"/>
    <w:rsid w:val="64E7A0A3"/>
    <w:rsid w:val="67BED924"/>
    <w:rsid w:val="680F70E6"/>
    <w:rsid w:val="684E1658"/>
    <w:rsid w:val="68B8AB91"/>
    <w:rsid w:val="6926684A"/>
    <w:rsid w:val="69C779B1"/>
    <w:rsid w:val="6BA19159"/>
    <w:rsid w:val="6C170D35"/>
    <w:rsid w:val="6DFA368C"/>
    <w:rsid w:val="6E2A40A3"/>
    <w:rsid w:val="6E5AE96F"/>
    <w:rsid w:val="6E6F36C8"/>
    <w:rsid w:val="70F668BA"/>
    <w:rsid w:val="71EC2374"/>
    <w:rsid w:val="7629A451"/>
    <w:rsid w:val="770FE1BE"/>
    <w:rsid w:val="77491466"/>
    <w:rsid w:val="77498A2A"/>
    <w:rsid w:val="790F3EB4"/>
    <w:rsid w:val="791CC443"/>
    <w:rsid w:val="792C36B7"/>
    <w:rsid w:val="79D5BF76"/>
    <w:rsid w:val="7A9058DF"/>
    <w:rsid w:val="7B36B439"/>
    <w:rsid w:val="7EB9C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B386"/>
  <w15:chartTrackingRefBased/>
  <w15:docId w15:val="{5E100EB7-FBBB-4291-96D9-6244C53FA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c8d5694aa34bcd" /><Relationship Type="http://schemas.openxmlformats.org/officeDocument/2006/relationships/header" Target="header.xml" Id="R8b90c88ffefe454c" /><Relationship Type="http://schemas.openxmlformats.org/officeDocument/2006/relationships/footer" Target="footer.xml" Id="Rf92df5aefba94c18" /><Relationship Type="http://schemas.microsoft.com/office/2020/10/relationships/intelligence" Target="intelligence2.xml" Id="R6f843643ae654364" /><Relationship Type="http://schemas.openxmlformats.org/officeDocument/2006/relationships/numbering" Target="numbering.xml" Id="Re1c89f82e7f048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2024-10-24T15:41:18.0570921Z</dcterms:created>
  <dcterms:modified xsi:type="dcterms:W3CDTF">2024-11-04T14:32:26.6912564Z</dcterms:modified>
  <dc:creator>ISABELA DE CARVALHO FRANCISCO .</dc:creator>
  <lastModifiedBy>ISABELA DE CARVALHO FRANCISCO .</lastModifiedBy>
</coreProperties>
</file>