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5855"/>
      </w:tblGrid>
      <w:tr w:rsidR="00095BA5" w:rsidRPr="00B749C7" w14:paraId="17849AF7" w14:textId="77777777" w:rsidTr="001011E3">
        <w:trPr>
          <w:trHeight w:val="996"/>
        </w:trPr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D3FF2" w14:textId="15678E15" w:rsidR="00095BA5" w:rsidRPr="00B749C7" w:rsidRDefault="00095BA5" w:rsidP="00095BA5">
            <w:pPr>
              <w:rPr>
                <w:rFonts w:ascii="Book Antiqua" w:hAnsi="Book Antiqua"/>
              </w:rPr>
            </w:pPr>
            <w:r w:rsidRPr="00B749C7">
              <w:rPr>
                <w:rFonts w:ascii="Book Antiqua" w:hAnsi="Book Antiqua"/>
                <w:color w:val="000000"/>
                <w:sz w:val="15"/>
                <w:szCs w:val="15"/>
              </w:rPr>
              <w:fldChar w:fldCharType="begin"/>
            </w:r>
            <w:r w:rsidRPr="00B749C7">
              <w:rPr>
                <w:rFonts w:ascii="Book Antiqua" w:hAnsi="Book Antiqua"/>
                <w:color w:val="000000"/>
                <w:sz w:val="15"/>
                <w:szCs w:val="15"/>
              </w:rPr>
              <w:instrText xml:space="preserve"> INCLUDEPICTURE "/var/folders/kt/7m0gxv2s2m1g_dc64gwrscsh0000gn/T/com.microsoft.Word/WebArchiveCopyPasteTempFiles/pastedGraphic.png" \* MERGEFORMATINET </w:instrText>
            </w:r>
            <w:r w:rsidRPr="00B749C7">
              <w:rPr>
                <w:rFonts w:ascii="Book Antiqua" w:hAnsi="Book Antiqua"/>
                <w:color w:val="000000"/>
                <w:sz w:val="15"/>
                <w:szCs w:val="15"/>
              </w:rPr>
              <w:fldChar w:fldCharType="separate"/>
            </w:r>
            <w:r w:rsidRPr="00B749C7">
              <w:rPr>
                <w:rFonts w:ascii="Book Antiqua" w:hAnsi="Book Antiqua"/>
                <w:noProof/>
                <w:color w:val="000000"/>
                <w:sz w:val="15"/>
                <w:szCs w:val="15"/>
              </w:rPr>
              <w:drawing>
                <wp:inline distT="0" distB="0" distL="0" distR="0" wp14:anchorId="157FC9CB" wp14:editId="162E6C41">
                  <wp:extent cx="2311244" cy="752354"/>
                  <wp:effectExtent l="0" t="0" r="635" b="0"/>
                  <wp:docPr id="1" name="Imagem 1" descr="Logotipo, nome da empr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tipo, nome da empres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940" cy="78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9C7">
              <w:rPr>
                <w:rFonts w:ascii="Book Antiqua" w:hAnsi="Book Antiqua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5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B0088" w14:textId="77777777" w:rsidR="00095BA5" w:rsidRPr="00B749C7" w:rsidRDefault="00095BA5" w:rsidP="00095BA5">
            <w:pPr>
              <w:jc w:val="both"/>
              <w:rPr>
                <w:rFonts w:ascii="Book Antiqua" w:hAnsi="Book Antiqua" w:cs="Aldhabi"/>
                <w:sz w:val="20"/>
                <w:szCs w:val="20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>Campus de Cascavel</w:t>
            </w:r>
          </w:p>
          <w:p w14:paraId="36901E2D" w14:textId="77777777" w:rsidR="00095BA5" w:rsidRPr="00B749C7" w:rsidRDefault="00095BA5" w:rsidP="00095BA5">
            <w:pPr>
              <w:jc w:val="both"/>
              <w:rPr>
                <w:rFonts w:ascii="Book Antiqua" w:hAnsi="Book Antiqua" w:cs="Aldhabi"/>
                <w:sz w:val="20"/>
                <w:szCs w:val="20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>Centro de Ciências Exatas e Tecnológicas - CCET</w:t>
            </w:r>
          </w:p>
          <w:p w14:paraId="51E263BC" w14:textId="77777777" w:rsidR="00095BA5" w:rsidRPr="00B749C7" w:rsidRDefault="00095BA5" w:rsidP="00095BA5">
            <w:pPr>
              <w:jc w:val="both"/>
              <w:rPr>
                <w:rFonts w:ascii="Book Antiqua" w:hAnsi="Book Antiqua" w:cs="Aldhabi"/>
                <w:sz w:val="20"/>
                <w:szCs w:val="20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>Curso de Ciência da Computação</w:t>
            </w:r>
          </w:p>
          <w:p w14:paraId="751916C2" w14:textId="7761DB9E" w:rsidR="00095BA5" w:rsidRPr="00B749C7" w:rsidRDefault="00095BA5" w:rsidP="00095BA5">
            <w:pPr>
              <w:jc w:val="both"/>
              <w:rPr>
                <w:rFonts w:ascii="Book Antiqua" w:hAnsi="Book Antiqua" w:cs="Aldhabi"/>
                <w:sz w:val="20"/>
                <w:szCs w:val="20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 xml:space="preserve">Disciplina: </w:t>
            </w:r>
            <w:r w:rsidR="001B1EAF">
              <w:rPr>
                <w:rFonts w:ascii="Book Antiqua" w:hAnsi="Book Antiqua" w:cs="Aldhabi"/>
                <w:sz w:val="20"/>
                <w:szCs w:val="20"/>
              </w:rPr>
              <w:t>Estruturas de Dados</w:t>
            </w:r>
          </w:p>
          <w:p w14:paraId="5E8B0D28" w14:textId="77777777" w:rsidR="00095BA5" w:rsidRPr="00B749C7" w:rsidRDefault="00095BA5" w:rsidP="00095BA5">
            <w:pPr>
              <w:jc w:val="both"/>
              <w:rPr>
                <w:rFonts w:ascii="Book Antiqua" w:hAnsi="Book Antiqua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>Professor: Josué Castro</w:t>
            </w:r>
          </w:p>
        </w:tc>
      </w:tr>
    </w:tbl>
    <w:p w14:paraId="6308757A" w14:textId="0985F5AB" w:rsidR="00E164A7" w:rsidRPr="00B749C7" w:rsidRDefault="00E164A7" w:rsidP="00115D58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14:paraId="732E4B01" w14:textId="0287488A" w:rsidR="00AC73F0" w:rsidRPr="004827C0" w:rsidRDefault="00ED10CB" w:rsidP="00AC73F0">
      <w:pPr>
        <w:jc w:val="center"/>
        <w:rPr>
          <w:rFonts w:ascii="Book Antiqua" w:hAnsi="Book Antiqua" w:cs="Aldhabi"/>
          <w:b/>
          <w:bCs/>
          <w:sz w:val="28"/>
          <w:szCs w:val="28"/>
          <w:u w:val="single"/>
        </w:rPr>
      </w:pPr>
      <w:r w:rsidRPr="004827C0">
        <w:rPr>
          <w:rFonts w:ascii="Book Antiqua" w:hAnsi="Book Antiqua" w:cs="Aldhabi"/>
          <w:b/>
          <w:bCs/>
          <w:sz w:val="28"/>
          <w:szCs w:val="28"/>
          <w:u w:val="single"/>
        </w:rPr>
        <w:t>Trabalho Prático</w:t>
      </w:r>
      <w:r w:rsidR="005F34AE" w:rsidRPr="004827C0">
        <w:rPr>
          <w:rFonts w:ascii="Book Antiqua" w:hAnsi="Book Antiqua" w:cs="Aldhabi"/>
          <w:b/>
          <w:bCs/>
          <w:sz w:val="28"/>
          <w:szCs w:val="28"/>
          <w:u w:val="single"/>
        </w:rPr>
        <w:t xml:space="preserve"> de Laboratório</w:t>
      </w:r>
      <w:r w:rsidRPr="004827C0">
        <w:rPr>
          <w:rFonts w:ascii="Book Antiqua" w:hAnsi="Book Antiqua" w:cs="Aldhabi"/>
          <w:b/>
          <w:bCs/>
          <w:sz w:val="28"/>
          <w:szCs w:val="28"/>
          <w:u w:val="single"/>
        </w:rPr>
        <w:t xml:space="preserve"> </w:t>
      </w:r>
      <w:r w:rsidR="001A01C0" w:rsidRPr="004827C0">
        <w:rPr>
          <w:rFonts w:ascii="Book Antiqua" w:hAnsi="Book Antiqua" w:cs="Aldhabi"/>
          <w:b/>
          <w:bCs/>
          <w:sz w:val="28"/>
          <w:szCs w:val="28"/>
          <w:u w:val="single"/>
        </w:rPr>
        <w:t>3 (Ordenação e Busca</w:t>
      </w:r>
      <w:r w:rsidR="00137E41" w:rsidRPr="004827C0">
        <w:rPr>
          <w:rFonts w:ascii="Book Antiqua" w:hAnsi="Book Antiqua" w:cs="Aldhabi"/>
          <w:b/>
          <w:bCs/>
          <w:sz w:val="28"/>
          <w:szCs w:val="28"/>
          <w:u w:val="single"/>
        </w:rPr>
        <w:t xml:space="preserve"> – 20 pts.</w:t>
      </w:r>
      <w:r w:rsidR="001A01C0" w:rsidRPr="004827C0">
        <w:rPr>
          <w:rFonts w:ascii="Book Antiqua" w:hAnsi="Book Antiqua" w:cs="Aldhabi"/>
          <w:b/>
          <w:bCs/>
          <w:sz w:val="28"/>
          <w:szCs w:val="28"/>
          <w:u w:val="single"/>
        </w:rPr>
        <w:t>)</w:t>
      </w:r>
    </w:p>
    <w:p w14:paraId="60FA14EC" w14:textId="77777777" w:rsidR="00095BA5" w:rsidRPr="00B749C7" w:rsidRDefault="00095BA5" w:rsidP="00115D58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14:paraId="39E92899" w14:textId="0981DEEC" w:rsidR="00262F5D" w:rsidRDefault="001A01C0" w:rsidP="00115D58">
      <w:pPr>
        <w:jc w:val="both"/>
        <w:rPr>
          <w:rFonts w:ascii="Book Antiqua" w:hAnsi="Book Antiqua" w:cs="Aldhabi"/>
          <w:b/>
          <w:bCs/>
          <w:sz w:val="22"/>
          <w:szCs w:val="22"/>
        </w:rPr>
      </w:pPr>
      <w:r>
        <w:rPr>
          <w:rFonts w:ascii="Book Antiqua" w:hAnsi="Book Antiqua" w:cs="Aldhabi"/>
          <w:b/>
          <w:bCs/>
          <w:sz w:val="22"/>
          <w:szCs w:val="22"/>
        </w:rPr>
        <w:t>Descrição do Trabalho:</w:t>
      </w:r>
    </w:p>
    <w:p w14:paraId="7D413568" w14:textId="46CFAFB0" w:rsidR="001A01C0" w:rsidRPr="001A01C0" w:rsidRDefault="001A01C0" w:rsidP="001A01C0">
      <w:pPr>
        <w:pStyle w:val="PargrafodaLista"/>
        <w:numPr>
          <w:ilvl w:val="0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 w:rsidRPr="001A01C0">
        <w:rPr>
          <w:rFonts w:ascii="Book Antiqua" w:hAnsi="Book Antiqua" w:cs="Aldhabi"/>
          <w:sz w:val="20"/>
          <w:szCs w:val="20"/>
        </w:rPr>
        <w:t>Este trabalho vale 20 pontos para a 2ª Avaliação.</w:t>
      </w:r>
    </w:p>
    <w:p w14:paraId="0485326C" w14:textId="4EC995C0" w:rsidR="001A01C0" w:rsidRPr="001A01C0" w:rsidRDefault="001A01C0" w:rsidP="001A01C0">
      <w:pPr>
        <w:pStyle w:val="PargrafodaLista"/>
        <w:numPr>
          <w:ilvl w:val="0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 w:rsidRPr="001A01C0">
        <w:rPr>
          <w:rFonts w:ascii="Book Antiqua" w:hAnsi="Book Antiqua" w:cs="Aldhabi"/>
          <w:sz w:val="20"/>
          <w:szCs w:val="20"/>
        </w:rPr>
        <w:t xml:space="preserve">Este trabalho deverá ser realizado em equipes de </w:t>
      </w:r>
      <w:r w:rsidRPr="001A01C0">
        <w:rPr>
          <w:rFonts w:ascii="Book Antiqua" w:hAnsi="Book Antiqua" w:cs="Aldhabi"/>
          <w:b/>
          <w:bCs/>
          <w:color w:val="FF0000"/>
          <w:sz w:val="20"/>
          <w:szCs w:val="20"/>
        </w:rPr>
        <w:t>no máximo dois (2) alunos</w:t>
      </w:r>
      <w:r w:rsidRPr="001A01C0">
        <w:rPr>
          <w:rFonts w:ascii="Book Antiqua" w:hAnsi="Book Antiqua" w:cs="Aldhabi"/>
          <w:sz w:val="20"/>
          <w:szCs w:val="20"/>
        </w:rPr>
        <w:t>. Em nenhuma hipótese serão aceitos trabalhos de equipes com número maior de elementos.</w:t>
      </w:r>
    </w:p>
    <w:p w14:paraId="1C2DB376" w14:textId="0ED13906" w:rsidR="001A01C0" w:rsidRDefault="001A01C0" w:rsidP="001A01C0">
      <w:pPr>
        <w:pStyle w:val="PargrafodaLista"/>
        <w:numPr>
          <w:ilvl w:val="0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 w:rsidRPr="001A01C0">
        <w:rPr>
          <w:rFonts w:ascii="Book Antiqua" w:hAnsi="Book Antiqua" w:cs="Aldhabi"/>
          <w:sz w:val="20"/>
          <w:szCs w:val="20"/>
        </w:rPr>
        <w:t>Cada equipe deverá escolher dois algoritmos de ordenação</w:t>
      </w:r>
      <w:r>
        <w:rPr>
          <w:rFonts w:ascii="Book Antiqua" w:hAnsi="Book Antiqua" w:cs="Aldhabi"/>
          <w:sz w:val="20"/>
          <w:szCs w:val="20"/>
        </w:rPr>
        <w:t>, e implementá-los nas duas linguagens utilizadas na disciplina (C++ e Golang).</w:t>
      </w:r>
      <w:r w:rsidR="00AA2817">
        <w:rPr>
          <w:rFonts w:ascii="Book Antiqua" w:hAnsi="Book Antiqua" w:cs="Aldhabi"/>
          <w:sz w:val="20"/>
          <w:szCs w:val="20"/>
        </w:rPr>
        <w:t xml:space="preserve"> </w:t>
      </w:r>
      <w:r w:rsidR="00AA2817" w:rsidRPr="00AA2817">
        <w:rPr>
          <w:rFonts w:ascii="Book Antiqua" w:hAnsi="Book Antiqua" w:cs="Aldhabi"/>
          <w:b/>
          <w:bCs/>
          <w:color w:val="FF0000"/>
          <w:sz w:val="20"/>
          <w:szCs w:val="20"/>
        </w:rPr>
        <w:t>A combinação escolhida por cada equipe deve ser diferente</w:t>
      </w:r>
      <w:r w:rsidR="00AA2817">
        <w:rPr>
          <w:rFonts w:ascii="Book Antiqua" w:hAnsi="Book Antiqua" w:cs="Aldhabi"/>
          <w:sz w:val="20"/>
          <w:szCs w:val="20"/>
        </w:rPr>
        <w:t>.</w:t>
      </w:r>
    </w:p>
    <w:p w14:paraId="62F171C4" w14:textId="1C456087" w:rsidR="00AA2817" w:rsidRDefault="00AA2817" w:rsidP="00AA2817">
      <w:pPr>
        <w:pStyle w:val="PargrafodaLista"/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A escolha dos algoritmos deve ser informada ao professor da disciplina que manterá o controle das combinações de cada equipe.</w:t>
      </w:r>
    </w:p>
    <w:p w14:paraId="0EE7F1AB" w14:textId="687C897F" w:rsidR="001A01C0" w:rsidRPr="00AA7389" w:rsidRDefault="001A01C0" w:rsidP="00AA7389">
      <w:pPr>
        <w:pStyle w:val="PargrafodaLista"/>
        <w:numPr>
          <w:ilvl w:val="0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Para cada implementação, deverão ser realizados os seguintes testes exaustivos</w:t>
      </w:r>
      <w:r w:rsidR="00AA7389">
        <w:rPr>
          <w:rFonts w:ascii="Book Antiqua" w:hAnsi="Book Antiqua" w:cs="Aldhabi"/>
          <w:sz w:val="20"/>
          <w:szCs w:val="20"/>
        </w:rPr>
        <w:t xml:space="preserve"> u</w:t>
      </w:r>
      <w:r w:rsidRPr="00AA7389">
        <w:rPr>
          <w:rFonts w:ascii="Book Antiqua" w:hAnsi="Book Antiqua" w:cs="Aldhabi"/>
          <w:sz w:val="20"/>
          <w:szCs w:val="20"/>
        </w:rPr>
        <w:t>tilizando os arquivos “n</w:t>
      </w:r>
      <w:r w:rsidR="00271698">
        <w:rPr>
          <w:rFonts w:ascii="Book Antiqua" w:hAnsi="Book Antiqua" w:cs="Aldhabi"/>
          <w:sz w:val="20"/>
          <w:szCs w:val="20"/>
        </w:rPr>
        <w:t>u</w:t>
      </w:r>
      <w:r w:rsidRPr="00AA7389">
        <w:rPr>
          <w:rFonts w:ascii="Book Antiqua" w:hAnsi="Book Antiqua" w:cs="Aldhabi"/>
          <w:sz w:val="20"/>
          <w:szCs w:val="20"/>
        </w:rPr>
        <w:t xml:space="preserve">meros.txt”, “nomes.txt” e </w:t>
      </w:r>
      <w:r w:rsidR="00E96F7D" w:rsidRPr="00AA7389">
        <w:rPr>
          <w:rFonts w:ascii="Book Antiqua" w:hAnsi="Book Antiqua" w:cs="Aldhabi"/>
          <w:sz w:val="20"/>
          <w:szCs w:val="20"/>
        </w:rPr>
        <w:t>“pessoa.txt</w:t>
      </w:r>
      <w:r w:rsidR="0086479D" w:rsidRPr="00AA7389">
        <w:rPr>
          <w:rFonts w:ascii="Book Antiqua" w:hAnsi="Book Antiqua" w:cs="Aldhabi"/>
          <w:sz w:val="20"/>
          <w:szCs w:val="20"/>
        </w:rPr>
        <w:t>”</w:t>
      </w:r>
      <w:r w:rsidR="0086479D">
        <w:rPr>
          <w:rFonts w:ascii="Book Antiqua" w:hAnsi="Book Antiqua" w:cs="Aldhabi"/>
          <w:sz w:val="20"/>
          <w:szCs w:val="20"/>
        </w:rPr>
        <w:t>,</w:t>
      </w:r>
      <w:r w:rsidR="0086479D" w:rsidRPr="00AA7389">
        <w:rPr>
          <w:rFonts w:ascii="Book Antiqua" w:hAnsi="Book Antiqua" w:cs="Aldhabi"/>
          <w:sz w:val="20"/>
          <w:szCs w:val="20"/>
        </w:rPr>
        <w:t xml:space="preserve"> </w:t>
      </w:r>
      <w:r w:rsidR="0086479D">
        <w:rPr>
          <w:rFonts w:ascii="Book Antiqua" w:hAnsi="Book Antiqua" w:cs="Aldhabi"/>
          <w:sz w:val="20"/>
          <w:szCs w:val="20"/>
        </w:rPr>
        <w:t>os</w:t>
      </w:r>
      <w:r w:rsidR="001E59D2">
        <w:rPr>
          <w:rFonts w:ascii="Book Antiqua" w:hAnsi="Book Antiqua" w:cs="Aldhabi"/>
          <w:sz w:val="20"/>
          <w:szCs w:val="20"/>
        </w:rPr>
        <w:t xml:space="preserve"> quais são </w:t>
      </w:r>
      <w:r w:rsidR="00AA7389">
        <w:rPr>
          <w:rFonts w:ascii="Book Antiqua" w:hAnsi="Book Antiqua" w:cs="Aldhabi"/>
          <w:sz w:val="20"/>
          <w:szCs w:val="20"/>
        </w:rPr>
        <w:t>fornecidos com esta tarefa</w:t>
      </w:r>
      <w:r w:rsidR="00E96F7D" w:rsidRPr="00AA7389">
        <w:rPr>
          <w:rFonts w:ascii="Book Antiqua" w:hAnsi="Book Antiqua" w:cs="Aldhabi"/>
          <w:sz w:val="20"/>
          <w:szCs w:val="20"/>
        </w:rPr>
        <w:t>, da seguinte forma:</w:t>
      </w:r>
    </w:p>
    <w:p w14:paraId="1FCB8084" w14:textId="3CE5702F" w:rsidR="00E96F7D" w:rsidRDefault="00E96F7D" w:rsidP="00AA7389">
      <w:pPr>
        <w:pStyle w:val="PargrafodaLista"/>
        <w:numPr>
          <w:ilvl w:val="1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Para cada arquivo, devem ser realizados testes de desempenho, começando com 1000 registros de dados</w:t>
      </w:r>
      <w:r w:rsidR="00B83CD0">
        <w:rPr>
          <w:rFonts w:ascii="Book Antiqua" w:hAnsi="Book Antiqua" w:cs="Aldhabi"/>
          <w:sz w:val="20"/>
          <w:szCs w:val="20"/>
        </w:rPr>
        <w:t>, extraídos dos arquivos supramencionados</w:t>
      </w:r>
      <w:r>
        <w:rPr>
          <w:rFonts w:ascii="Book Antiqua" w:hAnsi="Book Antiqua" w:cs="Aldhabi"/>
          <w:sz w:val="20"/>
          <w:szCs w:val="20"/>
        </w:rPr>
        <w:t>, e aumentando o número de registros de 1000 em 1000 a cada execução, até alcançar o número máximo de registros nos arquivos (100.000 registros)</w:t>
      </w:r>
      <w:r w:rsidR="001E59D2">
        <w:rPr>
          <w:rFonts w:ascii="Book Antiqua" w:hAnsi="Book Antiqua" w:cs="Aldhabi"/>
          <w:sz w:val="20"/>
          <w:szCs w:val="20"/>
        </w:rPr>
        <w:t xml:space="preserve"> Caso algum algoritmo não suporte um volume de dados tão grande, executar até o volume máximo suportado pelo algoritmo e relatar a ocorrência</w:t>
      </w:r>
      <w:r>
        <w:rPr>
          <w:rFonts w:ascii="Book Antiqua" w:hAnsi="Book Antiqua" w:cs="Aldhabi"/>
          <w:sz w:val="20"/>
          <w:szCs w:val="20"/>
        </w:rPr>
        <w:t>.</w:t>
      </w:r>
    </w:p>
    <w:p w14:paraId="171BF76C" w14:textId="6DEE5B78" w:rsidR="00785FCF" w:rsidRDefault="00785FCF" w:rsidP="00AA7389">
      <w:pPr>
        <w:pStyle w:val="PargrafodaLista"/>
        <w:numPr>
          <w:ilvl w:val="1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 xml:space="preserve">O arquivo </w:t>
      </w:r>
      <w:r w:rsidR="005D1B22">
        <w:rPr>
          <w:rFonts w:ascii="Book Antiqua" w:hAnsi="Book Antiqua" w:cs="Aldhabi"/>
          <w:sz w:val="20"/>
          <w:szCs w:val="20"/>
        </w:rPr>
        <w:t>“pessoa.txt” é composto por dois campos: código e pessoa, devendo ser ordenado por ambos os campos: por código (1ª chave) e por nome (2ª chave).</w:t>
      </w:r>
    </w:p>
    <w:p w14:paraId="4953EB01" w14:textId="5E2EA175" w:rsidR="00E96F7D" w:rsidRDefault="00E96F7D" w:rsidP="00AA7389">
      <w:pPr>
        <w:pStyle w:val="PargrafodaLista"/>
        <w:numPr>
          <w:ilvl w:val="1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Os tempos de execução, número de trocas e número de comparações devem ser coletados para cada execução, de cada arquivo.</w:t>
      </w:r>
    </w:p>
    <w:p w14:paraId="7AFD0D07" w14:textId="63F8D43C" w:rsidR="00E96F7D" w:rsidRDefault="00E96F7D" w:rsidP="00AA7389">
      <w:pPr>
        <w:pStyle w:val="PargrafodaLista"/>
        <w:numPr>
          <w:ilvl w:val="1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 xml:space="preserve">Ao final, deve-se apresentar um estudo comparativo sobre os algoritmos escolhidos, com tabelas comparativas e gráficos de desempenho </w:t>
      </w:r>
      <w:r w:rsidR="00AA7389">
        <w:rPr>
          <w:rFonts w:ascii="Book Antiqua" w:hAnsi="Book Antiqua" w:cs="Aldhabi"/>
          <w:sz w:val="20"/>
          <w:szCs w:val="20"/>
        </w:rPr>
        <w:t xml:space="preserve">para todos os dados coletados, </w:t>
      </w:r>
      <w:r>
        <w:rPr>
          <w:rFonts w:ascii="Book Antiqua" w:hAnsi="Book Antiqua" w:cs="Aldhabi"/>
          <w:sz w:val="20"/>
          <w:szCs w:val="20"/>
        </w:rPr>
        <w:t>comparando os dois algoritmos, em ambas as implementações e com cada um dos arquivos de teste.</w:t>
      </w:r>
    </w:p>
    <w:p w14:paraId="3F9EB3D5" w14:textId="0639F2FD" w:rsidR="00AA7389" w:rsidRDefault="00E96F7D" w:rsidP="00AA7389">
      <w:pPr>
        <w:pStyle w:val="PargrafodaLista"/>
        <w:numPr>
          <w:ilvl w:val="1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Devem ser comparados o número de comparações, o número de trocas,</w:t>
      </w:r>
      <w:r w:rsidR="00AA7389">
        <w:rPr>
          <w:rFonts w:ascii="Book Antiqua" w:hAnsi="Book Antiqua" w:cs="Aldhabi"/>
          <w:sz w:val="20"/>
          <w:szCs w:val="20"/>
        </w:rPr>
        <w:t xml:space="preserve"> e o tempo de execução de cada algoritmo.</w:t>
      </w:r>
      <w:r w:rsidR="001E59D2">
        <w:rPr>
          <w:rFonts w:ascii="Book Antiqua" w:hAnsi="Book Antiqua" w:cs="Aldhabi"/>
          <w:sz w:val="20"/>
          <w:szCs w:val="20"/>
        </w:rPr>
        <w:t xml:space="preserve"> A plataforma computacional utilizada para a execução dos testes deve ser a mesma, para que não haja influência da plataforma nos resultados obtidos. Esta plataforma deverá estar descrita no relatório.</w:t>
      </w:r>
    </w:p>
    <w:p w14:paraId="19F95DB3" w14:textId="0D7DE467" w:rsidR="00AA7389" w:rsidRDefault="00AA7389" w:rsidP="00AA7389">
      <w:pPr>
        <w:pStyle w:val="PargrafodaLista"/>
        <w:numPr>
          <w:ilvl w:val="0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Deve ser entregue:</w:t>
      </w:r>
    </w:p>
    <w:p w14:paraId="496860CA" w14:textId="491DE28B" w:rsidR="00AA7389" w:rsidRDefault="00AA7389" w:rsidP="00AA7389">
      <w:pPr>
        <w:pStyle w:val="PargrafodaLista"/>
        <w:numPr>
          <w:ilvl w:val="1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Um relatório</w:t>
      </w:r>
      <w:r w:rsidR="008D4D11">
        <w:rPr>
          <w:rFonts w:ascii="Book Antiqua" w:hAnsi="Book Antiqua" w:cs="Aldhabi"/>
          <w:sz w:val="20"/>
          <w:szCs w:val="20"/>
        </w:rPr>
        <w:t>, contendo as análises, organizado da seguinte forma:</w:t>
      </w:r>
    </w:p>
    <w:p w14:paraId="5B86D7DB" w14:textId="425996B7" w:rsidR="00695144" w:rsidRDefault="008D4D11" w:rsidP="0033580F">
      <w:pPr>
        <w:pStyle w:val="PargrafodaLista"/>
        <w:numPr>
          <w:ilvl w:val="2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 w:rsidRPr="0033580F">
        <w:rPr>
          <w:rFonts w:ascii="Book Antiqua" w:hAnsi="Book Antiqua" w:cs="Aldhabi"/>
          <w:b/>
          <w:bCs/>
          <w:sz w:val="20"/>
          <w:szCs w:val="20"/>
        </w:rPr>
        <w:t>Introdução</w:t>
      </w:r>
      <w:r w:rsidR="0033580F" w:rsidRPr="0033580F">
        <w:rPr>
          <w:rFonts w:ascii="Book Antiqua" w:hAnsi="Book Antiqua" w:cs="Aldhabi"/>
          <w:b/>
          <w:bCs/>
          <w:sz w:val="20"/>
          <w:szCs w:val="20"/>
        </w:rPr>
        <w:t>:</w:t>
      </w:r>
      <w:r w:rsidR="0033580F">
        <w:rPr>
          <w:rFonts w:ascii="Book Antiqua" w:hAnsi="Book Antiqua" w:cs="Aldhabi"/>
          <w:sz w:val="20"/>
          <w:szCs w:val="20"/>
        </w:rPr>
        <w:t xml:space="preserve"> deve conter uma descrição sucinta do problema de ordenação e dos algoritmos escolhidos para a realização do experimento (</w:t>
      </w:r>
      <w:proofErr w:type="spellStart"/>
      <w:r w:rsidR="0033580F">
        <w:rPr>
          <w:rFonts w:ascii="Book Antiqua" w:hAnsi="Book Antiqua" w:cs="Aldhabi"/>
          <w:sz w:val="20"/>
          <w:szCs w:val="20"/>
        </w:rPr>
        <w:t>max</w:t>
      </w:r>
      <w:proofErr w:type="spellEnd"/>
      <w:r w:rsidR="0033580F">
        <w:rPr>
          <w:rFonts w:ascii="Book Antiqua" w:hAnsi="Book Antiqua" w:cs="Aldhabi"/>
          <w:sz w:val="20"/>
          <w:szCs w:val="20"/>
        </w:rPr>
        <w:t>. 1 página)</w:t>
      </w:r>
    </w:p>
    <w:p w14:paraId="778042FD" w14:textId="21F106AB" w:rsidR="0033580F" w:rsidRDefault="0033580F" w:rsidP="0033580F">
      <w:pPr>
        <w:pStyle w:val="PargrafodaLista"/>
        <w:numPr>
          <w:ilvl w:val="2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 w:rsidRPr="005A18E6">
        <w:rPr>
          <w:rFonts w:ascii="Book Antiqua" w:hAnsi="Book Antiqua" w:cs="Aldhabi"/>
          <w:b/>
          <w:bCs/>
          <w:sz w:val="20"/>
          <w:szCs w:val="20"/>
        </w:rPr>
        <w:t>Metodologia:</w:t>
      </w:r>
      <w:r>
        <w:rPr>
          <w:rFonts w:ascii="Book Antiqua" w:hAnsi="Book Antiqua" w:cs="Aldhabi"/>
          <w:sz w:val="20"/>
          <w:szCs w:val="20"/>
        </w:rPr>
        <w:t xml:space="preserve"> deve </w:t>
      </w:r>
      <w:r w:rsidR="0086479D">
        <w:rPr>
          <w:rFonts w:ascii="Book Antiqua" w:hAnsi="Book Antiqua" w:cs="Aldhabi"/>
          <w:sz w:val="20"/>
          <w:szCs w:val="20"/>
        </w:rPr>
        <w:t>descrever como</w:t>
      </w:r>
      <w:r>
        <w:rPr>
          <w:rFonts w:ascii="Book Antiqua" w:hAnsi="Book Antiqua" w:cs="Aldhabi"/>
          <w:sz w:val="20"/>
          <w:szCs w:val="20"/>
        </w:rPr>
        <w:t xml:space="preserve"> o experimento foi realizado</w:t>
      </w:r>
    </w:p>
    <w:p w14:paraId="10DD0DF6" w14:textId="5862DA57" w:rsidR="0033580F" w:rsidRDefault="0033580F" w:rsidP="0033580F">
      <w:pPr>
        <w:pStyle w:val="PargrafodaLista"/>
        <w:numPr>
          <w:ilvl w:val="3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Qual plataforma computacional utilizada (hardware, Sistema Operacional, Linguagens de programação)</w:t>
      </w:r>
      <w:r w:rsidR="00137E41">
        <w:rPr>
          <w:rFonts w:ascii="Book Antiqua" w:hAnsi="Book Antiqua" w:cs="Aldhabi"/>
          <w:sz w:val="20"/>
          <w:szCs w:val="20"/>
        </w:rPr>
        <w:t>.</w:t>
      </w:r>
    </w:p>
    <w:p w14:paraId="68747257" w14:textId="0D88CB27" w:rsidR="00137E41" w:rsidRDefault="00137E41" w:rsidP="00137E41">
      <w:pPr>
        <w:pStyle w:val="PargrafodaLista"/>
        <w:numPr>
          <w:ilvl w:val="3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Como os testes foram realizados: apresentar aqui os gráficos (tamanho X trocas, tamanho X comparações, tamanho X tempo) e tabelas comparativas.</w:t>
      </w:r>
    </w:p>
    <w:p w14:paraId="51F62397" w14:textId="77777777" w:rsidR="00137E41" w:rsidRDefault="00137E41" w:rsidP="00137E41">
      <w:pPr>
        <w:pStyle w:val="PargrafodaLista"/>
        <w:numPr>
          <w:ilvl w:val="2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 w:rsidRPr="005A18E6">
        <w:rPr>
          <w:rFonts w:ascii="Book Antiqua" w:hAnsi="Book Antiqua" w:cs="Aldhabi"/>
          <w:b/>
          <w:bCs/>
          <w:sz w:val="20"/>
          <w:szCs w:val="20"/>
        </w:rPr>
        <w:t>Conclusões:</w:t>
      </w:r>
      <w:r>
        <w:rPr>
          <w:rFonts w:ascii="Book Antiqua" w:hAnsi="Book Antiqua" w:cs="Aldhabi"/>
          <w:sz w:val="20"/>
          <w:szCs w:val="20"/>
        </w:rPr>
        <w:t xml:space="preserve"> deve apresentar as conclusões obtidas a partir do experimento: </w:t>
      </w:r>
    </w:p>
    <w:p w14:paraId="482E868F" w14:textId="2094E1F9" w:rsidR="00137E41" w:rsidRDefault="00137E41" w:rsidP="00137E41">
      <w:pPr>
        <w:pStyle w:val="PargrafodaLista"/>
        <w:numPr>
          <w:ilvl w:val="3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Qual a melhor implementação de cada algoritmo (C++/Go) para cada tipo de dados?</w:t>
      </w:r>
    </w:p>
    <w:p w14:paraId="05589B3C" w14:textId="25819ACB" w:rsidR="00137E41" w:rsidRDefault="00137E41" w:rsidP="00137E41">
      <w:pPr>
        <w:pStyle w:val="PargrafodaLista"/>
        <w:numPr>
          <w:ilvl w:val="3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Qual o melhor algoritmo para cada tipo de dados, considerando apenas uma das linguagens?</w:t>
      </w:r>
    </w:p>
    <w:p w14:paraId="0E0F65EB" w14:textId="298122F9" w:rsidR="00137E41" w:rsidRDefault="00137E41" w:rsidP="00137E41">
      <w:pPr>
        <w:pStyle w:val="PargrafodaLista"/>
        <w:numPr>
          <w:ilvl w:val="3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Qual algoritmo foi melhor para cada tipo de dados, independente da linguagem de implementação?</w:t>
      </w:r>
    </w:p>
    <w:p w14:paraId="34C11AAF" w14:textId="596C23A4" w:rsidR="00137E41" w:rsidRDefault="00137E41" w:rsidP="00137E41">
      <w:pPr>
        <w:pStyle w:val="PargrafodaLista"/>
        <w:numPr>
          <w:ilvl w:val="3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Qual linguagem apresentou melhor desempenho geral, independente do algoritmo implementado?</w:t>
      </w:r>
    </w:p>
    <w:p w14:paraId="19329821" w14:textId="1045BAD5" w:rsidR="00374338" w:rsidRDefault="00137E41" w:rsidP="004C353E">
      <w:pPr>
        <w:pStyle w:val="PargrafodaLista"/>
        <w:numPr>
          <w:ilvl w:val="3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Qual algoritmo apresentou melhor desempenho geral, independente da linguagem de implementação?</w:t>
      </w:r>
    </w:p>
    <w:p w14:paraId="7153BFE2" w14:textId="3B146F7D" w:rsidR="008241EC" w:rsidRDefault="008241EC" w:rsidP="008241EC">
      <w:pPr>
        <w:pStyle w:val="PargrafodaLista"/>
        <w:numPr>
          <w:ilvl w:val="0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Datas:</w:t>
      </w:r>
    </w:p>
    <w:p w14:paraId="6DDCE5BE" w14:textId="07A8A0DB" w:rsidR="008241EC" w:rsidRDefault="008241EC" w:rsidP="008241EC">
      <w:pPr>
        <w:pStyle w:val="PargrafodaLista"/>
        <w:numPr>
          <w:ilvl w:val="1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>Formação de duplas e escolha dos algoritmos a serem analisados:  até 06/05/2023 (horário da aula, com o professor)</w:t>
      </w:r>
    </w:p>
    <w:p w14:paraId="661772B5" w14:textId="112A0F48" w:rsidR="008241EC" w:rsidRPr="004C353E" w:rsidRDefault="008241EC" w:rsidP="008241EC">
      <w:pPr>
        <w:pStyle w:val="PargrafodaLista"/>
        <w:numPr>
          <w:ilvl w:val="1"/>
          <w:numId w:val="12"/>
        </w:num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 xml:space="preserve">Entrega dos trabalhos (via </w:t>
      </w:r>
      <w:proofErr w:type="spellStart"/>
      <w:r>
        <w:rPr>
          <w:rFonts w:ascii="Book Antiqua" w:hAnsi="Book Antiqua" w:cs="Aldhabi"/>
          <w:sz w:val="20"/>
          <w:szCs w:val="20"/>
        </w:rPr>
        <w:t>Teams</w:t>
      </w:r>
      <w:proofErr w:type="spellEnd"/>
      <w:r>
        <w:rPr>
          <w:rFonts w:ascii="Book Antiqua" w:hAnsi="Book Antiqua" w:cs="Aldhabi"/>
          <w:sz w:val="20"/>
          <w:szCs w:val="20"/>
        </w:rPr>
        <w:t>): até 20/05/2023 (23 h 59 min)</w:t>
      </w:r>
    </w:p>
    <w:sectPr w:rsidR="008241EC" w:rsidRPr="004C353E" w:rsidSect="00D67E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4A64" w14:textId="77777777" w:rsidR="00A4369F" w:rsidRDefault="00A4369F" w:rsidP="00881B59">
      <w:r>
        <w:separator/>
      </w:r>
    </w:p>
  </w:endnote>
  <w:endnote w:type="continuationSeparator" w:id="0">
    <w:p w14:paraId="736E46BE" w14:textId="77777777" w:rsidR="00A4369F" w:rsidRDefault="00A4369F" w:rsidP="0088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2D079" w14:textId="77777777" w:rsidR="00881B59" w:rsidRDefault="00881B5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D248" w14:textId="77777777" w:rsidR="00881B59" w:rsidRDefault="00881B5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212A7" w14:textId="77777777" w:rsidR="00881B59" w:rsidRDefault="00881B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8B36F" w14:textId="77777777" w:rsidR="00A4369F" w:rsidRDefault="00A4369F" w:rsidP="00881B59">
      <w:r>
        <w:separator/>
      </w:r>
    </w:p>
  </w:footnote>
  <w:footnote w:type="continuationSeparator" w:id="0">
    <w:p w14:paraId="498B3ECB" w14:textId="77777777" w:rsidR="00A4369F" w:rsidRDefault="00A4369F" w:rsidP="00881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735A" w14:textId="5B681311" w:rsidR="00881B59" w:rsidRDefault="00881B59" w:rsidP="00070CD7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528F9B7" w14:textId="77777777" w:rsidR="00881B59" w:rsidRDefault="00881B59" w:rsidP="00881B5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41480551"/>
      <w:docPartObj>
        <w:docPartGallery w:val="Page Numbers (Top of Page)"/>
        <w:docPartUnique/>
      </w:docPartObj>
    </w:sdtPr>
    <w:sdtContent>
      <w:p w14:paraId="09A317A1" w14:textId="704E503D" w:rsidR="00881B59" w:rsidRDefault="00881B59" w:rsidP="00070CD7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1BB488A" w14:textId="14B7F31C" w:rsidR="00881B59" w:rsidRDefault="00881B59" w:rsidP="00881B59">
    <w:pPr>
      <w:pStyle w:val="Cabealho"/>
      <w:ind w:right="357"/>
      <w:jc w:val="right"/>
    </w:pPr>
    <w:r>
      <w:ptab w:relativeTo="margin" w:alignment="center" w:leader="none"/>
    </w:r>
    <w:r>
      <w:ptab w:relativeTo="margin" w:alignment="right" w:leader="none"/>
    </w:r>
    <w:r>
      <w:t>Página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8D2A0" w14:textId="77777777" w:rsidR="00881B59" w:rsidRDefault="00881B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133"/>
    <w:multiLevelType w:val="hybridMultilevel"/>
    <w:tmpl w:val="BF1E9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A028C"/>
    <w:multiLevelType w:val="hybridMultilevel"/>
    <w:tmpl w:val="9D1EF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71EF1"/>
    <w:multiLevelType w:val="hybridMultilevel"/>
    <w:tmpl w:val="6AB4FF3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E01E12"/>
    <w:multiLevelType w:val="hybridMultilevel"/>
    <w:tmpl w:val="9D1EF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3154C"/>
    <w:multiLevelType w:val="multilevel"/>
    <w:tmpl w:val="6760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D3685E"/>
    <w:multiLevelType w:val="hybridMultilevel"/>
    <w:tmpl w:val="59800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61DBA"/>
    <w:multiLevelType w:val="hybridMultilevel"/>
    <w:tmpl w:val="26CA7D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B5D3B"/>
    <w:multiLevelType w:val="multilevel"/>
    <w:tmpl w:val="B1E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8D2512"/>
    <w:multiLevelType w:val="hybridMultilevel"/>
    <w:tmpl w:val="B09493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44471"/>
    <w:multiLevelType w:val="multilevel"/>
    <w:tmpl w:val="E52C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92F04"/>
    <w:multiLevelType w:val="hybridMultilevel"/>
    <w:tmpl w:val="D71AB4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D1C53"/>
    <w:multiLevelType w:val="multilevel"/>
    <w:tmpl w:val="B9F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752131">
    <w:abstractNumId w:val="3"/>
  </w:num>
  <w:num w:numId="2" w16cid:durableId="1669164620">
    <w:abstractNumId w:val="1"/>
  </w:num>
  <w:num w:numId="3" w16cid:durableId="1242526680">
    <w:abstractNumId w:val="6"/>
  </w:num>
  <w:num w:numId="4" w16cid:durableId="1413966077">
    <w:abstractNumId w:val="10"/>
  </w:num>
  <w:num w:numId="5" w16cid:durableId="56243064">
    <w:abstractNumId w:val="2"/>
  </w:num>
  <w:num w:numId="6" w16cid:durableId="1529297300">
    <w:abstractNumId w:val="0"/>
  </w:num>
  <w:num w:numId="7" w16cid:durableId="628704782">
    <w:abstractNumId w:val="5"/>
  </w:num>
  <w:num w:numId="8" w16cid:durableId="1715159919">
    <w:abstractNumId w:val="4"/>
  </w:num>
  <w:num w:numId="9" w16cid:durableId="1310525049">
    <w:abstractNumId w:val="9"/>
  </w:num>
  <w:num w:numId="10" w16cid:durableId="1419908779">
    <w:abstractNumId w:val="7"/>
  </w:num>
  <w:num w:numId="11" w16cid:durableId="380056477">
    <w:abstractNumId w:val="11"/>
  </w:num>
  <w:num w:numId="12" w16cid:durableId="6697917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27"/>
    <w:rsid w:val="00033188"/>
    <w:rsid w:val="00050CFA"/>
    <w:rsid w:val="00057E9A"/>
    <w:rsid w:val="00070A7F"/>
    <w:rsid w:val="00075C85"/>
    <w:rsid w:val="00081BF7"/>
    <w:rsid w:val="00095BA5"/>
    <w:rsid w:val="00096279"/>
    <w:rsid w:val="000A5C53"/>
    <w:rsid w:val="000D419C"/>
    <w:rsid w:val="001011E3"/>
    <w:rsid w:val="00113DE3"/>
    <w:rsid w:val="00115D58"/>
    <w:rsid w:val="00137E41"/>
    <w:rsid w:val="00140492"/>
    <w:rsid w:val="00184AAF"/>
    <w:rsid w:val="0018579A"/>
    <w:rsid w:val="00191A6D"/>
    <w:rsid w:val="001A01C0"/>
    <w:rsid w:val="001B1EAF"/>
    <w:rsid w:val="001C30C1"/>
    <w:rsid w:val="001C5A51"/>
    <w:rsid w:val="001E59D2"/>
    <w:rsid w:val="001F640C"/>
    <w:rsid w:val="0021161F"/>
    <w:rsid w:val="00227814"/>
    <w:rsid w:val="00244BCB"/>
    <w:rsid w:val="002507FA"/>
    <w:rsid w:val="00262F5D"/>
    <w:rsid w:val="00271698"/>
    <w:rsid w:val="0027661B"/>
    <w:rsid w:val="002867DE"/>
    <w:rsid w:val="002B414F"/>
    <w:rsid w:val="002B5661"/>
    <w:rsid w:val="00300074"/>
    <w:rsid w:val="0030276B"/>
    <w:rsid w:val="003108B7"/>
    <w:rsid w:val="00312027"/>
    <w:rsid w:val="00315BA9"/>
    <w:rsid w:val="00324B6C"/>
    <w:rsid w:val="003259A9"/>
    <w:rsid w:val="0033580F"/>
    <w:rsid w:val="00344494"/>
    <w:rsid w:val="003559C0"/>
    <w:rsid w:val="00360E6D"/>
    <w:rsid w:val="00372C8F"/>
    <w:rsid w:val="00374338"/>
    <w:rsid w:val="003805A4"/>
    <w:rsid w:val="00386369"/>
    <w:rsid w:val="00392D93"/>
    <w:rsid w:val="003B7B55"/>
    <w:rsid w:val="003E0967"/>
    <w:rsid w:val="003F76B7"/>
    <w:rsid w:val="0040146C"/>
    <w:rsid w:val="004135D3"/>
    <w:rsid w:val="004203FB"/>
    <w:rsid w:val="00473F32"/>
    <w:rsid w:val="004827C0"/>
    <w:rsid w:val="004B1B1F"/>
    <w:rsid w:val="004B5BF9"/>
    <w:rsid w:val="004C353E"/>
    <w:rsid w:val="004C38DF"/>
    <w:rsid w:val="004F1389"/>
    <w:rsid w:val="004F44F6"/>
    <w:rsid w:val="004F5A15"/>
    <w:rsid w:val="005019F2"/>
    <w:rsid w:val="00513FEC"/>
    <w:rsid w:val="0051424F"/>
    <w:rsid w:val="0051686D"/>
    <w:rsid w:val="00530A9E"/>
    <w:rsid w:val="0054365A"/>
    <w:rsid w:val="00547082"/>
    <w:rsid w:val="00552CD9"/>
    <w:rsid w:val="00560A6D"/>
    <w:rsid w:val="00571398"/>
    <w:rsid w:val="005769D9"/>
    <w:rsid w:val="00582433"/>
    <w:rsid w:val="005A11D8"/>
    <w:rsid w:val="005A18E6"/>
    <w:rsid w:val="005C76F2"/>
    <w:rsid w:val="005D1B22"/>
    <w:rsid w:val="005E4294"/>
    <w:rsid w:val="005F34AE"/>
    <w:rsid w:val="0062137C"/>
    <w:rsid w:val="00652055"/>
    <w:rsid w:val="00662487"/>
    <w:rsid w:val="00663A7F"/>
    <w:rsid w:val="00664504"/>
    <w:rsid w:val="00666A41"/>
    <w:rsid w:val="0067155D"/>
    <w:rsid w:val="006853FF"/>
    <w:rsid w:val="00695144"/>
    <w:rsid w:val="006A4EBF"/>
    <w:rsid w:val="006C0C1B"/>
    <w:rsid w:val="006C39C7"/>
    <w:rsid w:val="006C5601"/>
    <w:rsid w:val="006D61DA"/>
    <w:rsid w:val="006D690C"/>
    <w:rsid w:val="006F1D1B"/>
    <w:rsid w:val="00765856"/>
    <w:rsid w:val="0077077B"/>
    <w:rsid w:val="00785FCF"/>
    <w:rsid w:val="007A02A8"/>
    <w:rsid w:val="007C5A0F"/>
    <w:rsid w:val="007D0AD6"/>
    <w:rsid w:val="007D3727"/>
    <w:rsid w:val="007D3A17"/>
    <w:rsid w:val="007F725F"/>
    <w:rsid w:val="00805F4C"/>
    <w:rsid w:val="00816B25"/>
    <w:rsid w:val="00821F24"/>
    <w:rsid w:val="008241EC"/>
    <w:rsid w:val="00832A5F"/>
    <w:rsid w:val="00837377"/>
    <w:rsid w:val="008579BF"/>
    <w:rsid w:val="0086287A"/>
    <w:rsid w:val="0086479D"/>
    <w:rsid w:val="00881B59"/>
    <w:rsid w:val="0088235B"/>
    <w:rsid w:val="008835CC"/>
    <w:rsid w:val="008853B6"/>
    <w:rsid w:val="008956CB"/>
    <w:rsid w:val="00897F5B"/>
    <w:rsid w:val="008A3136"/>
    <w:rsid w:val="008A347C"/>
    <w:rsid w:val="008A63E3"/>
    <w:rsid w:val="008D4D11"/>
    <w:rsid w:val="008F2DB1"/>
    <w:rsid w:val="008F7556"/>
    <w:rsid w:val="00907B55"/>
    <w:rsid w:val="00912D56"/>
    <w:rsid w:val="00920DC3"/>
    <w:rsid w:val="00922503"/>
    <w:rsid w:val="00931EBD"/>
    <w:rsid w:val="00950581"/>
    <w:rsid w:val="009A3DB5"/>
    <w:rsid w:val="009B2F47"/>
    <w:rsid w:val="009B673F"/>
    <w:rsid w:val="009B7780"/>
    <w:rsid w:val="009D0855"/>
    <w:rsid w:val="009D700B"/>
    <w:rsid w:val="009E1A21"/>
    <w:rsid w:val="009F06CA"/>
    <w:rsid w:val="00A00F2D"/>
    <w:rsid w:val="00A258E0"/>
    <w:rsid w:val="00A4369F"/>
    <w:rsid w:val="00A5666F"/>
    <w:rsid w:val="00A75A0E"/>
    <w:rsid w:val="00A817BD"/>
    <w:rsid w:val="00A97FCC"/>
    <w:rsid w:val="00AA158D"/>
    <w:rsid w:val="00AA2817"/>
    <w:rsid w:val="00AA7389"/>
    <w:rsid w:val="00AB6863"/>
    <w:rsid w:val="00AC73F0"/>
    <w:rsid w:val="00AD1681"/>
    <w:rsid w:val="00B07F10"/>
    <w:rsid w:val="00B223DF"/>
    <w:rsid w:val="00B31569"/>
    <w:rsid w:val="00B6045C"/>
    <w:rsid w:val="00B66A70"/>
    <w:rsid w:val="00B720E1"/>
    <w:rsid w:val="00B749C7"/>
    <w:rsid w:val="00B83CD0"/>
    <w:rsid w:val="00B853B4"/>
    <w:rsid w:val="00BA670B"/>
    <w:rsid w:val="00BB10F5"/>
    <w:rsid w:val="00BC6D54"/>
    <w:rsid w:val="00BD033C"/>
    <w:rsid w:val="00BD5090"/>
    <w:rsid w:val="00BF17B0"/>
    <w:rsid w:val="00BF414A"/>
    <w:rsid w:val="00C1570D"/>
    <w:rsid w:val="00C50E9C"/>
    <w:rsid w:val="00C60149"/>
    <w:rsid w:val="00C82016"/>
    <w:rsid w:val="00C825E9"/>
    <w:rsid w:val="00C86097"/>
    <w:rsid w:val="00CB11D5"/>
    <w:rsid w:val="00CC1F34"/>
    <w:rsid w:val="00CE2507"/>
    <w:rsid w:val="00CF2513"/>
    <w:rsid w:val="00D04A7C"/>
    <w:rsid w:val="00D10C28"/>
    <w:rsid w:val="00D1781E"/>
    <w:rsid w:val="00D32ACA"/>
    <w:rsid w:val="00D42A8E"/>
    <w:rsid w:val="00D508FA"/>
    <w:rsid w:val="00D67E61"/>
    <w:rsid w:val="00DA2656"/>
    <w:rsid w:val="00DA3273"/>
    <w:rsid w:val="00DD0340"/>
    <w:rsid w:val="00DD6CA2"/>
    <w:rsid w:val="00E12BED"/>
    <w:rsid w:val="00E141C0"/>
    <w:rsid w:val="00E164A7"/>
    <w:rsid w:val="00E24D76"/>
    <w:rsid w:val="00E25229"/>
    <w:rsid w:val="00E26D1B"/>
    <w:rsid w:val="00E473B5"/>
    <w:rsid w:val="00E8018D"/>
    <w:rsid w:val="00E83DF4"/>
    <w:rsid w:val="00E96F7D"/>
    <w:rsid w:val="00EA3493"/>
    <w:rsid w:val="00EA384B"/>
    <w:rsid w:val="00EB7E89"/>
    <w:rsid w:val="00ED10CB"/>
    <w:rsid w:val="00EE1917"/>
    <w:rsid w:val="00EF60F9"/>
    <w:rsid w:val="00F026D3"/>
    <w:rsid w:val="00F60E6A"/>
    <w:rsid w:val="00F7338A"/>
    <w:rsid w:val="00FA60BF"/>
    <w:rsid w:val="00FB5B65"/>
    <w:rsid w:val="00FC189F"/>
    <w:rsid w:val="00FD0A79"/>
    <w:rsid w:val="5D22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49A3"/>
  <w15:chartTrackingRefBased/>
  <w15:docId w15:val="{85EB9906-266B-CF42-81E7-D6488D0A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B4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2507"/>
    <w:rPr>
      <w:color w:val="808080"/>
    </w:rPr>
  </w:style>
  <w:style w:type="table" w:styleId="Tabelacomgrade">
    <w:name w:val="Table Grid"/>
    <w:basedOn w:val="Tabelanormal"/>
    <w:uiPriority w:val="39"/>
    <w:rsid w:val="009F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801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4494"/>
  </w:style>
  <w:style w:type="paragraph" w:styleId="Cabealho">
    <w:name w:val="header"/>
    <w:basedOn w:val="Normal"/>
    <w:link w:val="CabealhoChar"/>
    <w:uiPriority w:val="99"/>
    <w:unhideWhenUsed/>
    <w:rsid w:val="00881B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1B59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81B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1B59"/>
    <w:rPr>
      <w:rFonts w:ascii="Times New Roman" w:eastAsia="Times New Roman" w:hAnsi="Times New Roman" w:cs="Times New Roman"/>
      <w:lang w:eastAsia="pt-BR"/>
    </w:rPr>
  </w:style>
  <w:style w:type="character" w:styleId="Nmerodepgina">
    <w:name w:val="page number"/>
    <w:basedOn w:val="Fontepargpadro"/>
    <w:uiPriority w:val="99"/>
    <w:semiHidden/>
    <w:unhideWhenUsed/>
    <w:rsid w:val="00881B59"/>
  </w:style>
  <w:style w:type="paragraph" w:styleId="Legenda">
    <w:name w:val="caption"/>
    <w:basedOn w:val="Normal"/>
    <w:next w:val="Normal"/>
    <w:uiPriority w:val="35"/>
    <w:unhideWhenUsed/>
    <w:qFormat/>
    <w:rsid w:val="00300074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A18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1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8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7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6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5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3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F58D645ACAF34F9D2FD69ACCF6A552" ma:contentTypeVersion="3" ma:contentTypeDescription="Crie um novo documento." ma:contentTypeScope="" ma:versionID="41f1e9422e537c2de16341114749ec70">
  <xsd:schema xmlns:xsd="http://www.w3.org/2001/XMLSchema" xmlns:xs="http://www.w3.org/2001/XMLSchema" xmlns:p="http://schemas.microsoft.com/office/2006/metadata/properties" xmlns:ns2="1a70e200-c21b-4b58-a3c3-de3e96c8c115" targetNamespace="http://schemas.microsoft.com/office/2006/metadata/properties" ma:root="true" ma:fieldsID="dbb75889e945d42458969a2be3fedd29" ns2:_="">
    <xsd:import namespace="1a70e200-c21b-4b58-a3c3-de3e96c8c1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0e200-c21b-4b58-a3c3-de3e96c8c1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70e200-c21b-4b58-a3c3-de3e96c8c11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3BF756-9769-4774-AA69-4C1F0451B1D2}"/>
</file>

<file path=customXml/itemProps2.xml><?xml version="1.0" encoding="utf-8"?>
<ds:datastoreItem xmlns:ds="http://schemas.openxmlformats.org/officeDocument/2006/customXml" ds:itemID="{25783990-4464-46B5-A9B1-F45D302E6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F287A4-4229-4C3A-B27C-640D6F7DE0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Pereira de Castro</dc:creator>
  <cp:keywords/>
  <dc:description/>
  <cp:lastModifiedBy>Josue Pereira de Castro</cp:lastModifiedBy>
  <cp:revision>37</cp:revision>
  <cp:lastPrinted>2023-02-08T11:16:00Z</cp:lastPrinted>
  <dcterms:created xsi:type="dcterms:W3CDTF">2023-02-15T16:47:00Z</dcterms:created>
  <dcterms:modified xsi:type="dcterms:W3CDTF">2023-05-01T21:52:00Z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0x010100B52FB93AFCAC3D4294460F0A0B309EB5</vt:lpwstr>
  </property>
</Properties>
</file>