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Sistema Bank 24h — Quadro Kanban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Isabella Dias (PO)   |   Evellyn Silva (Dev)   |   Giovanna Alves (SM)</w:t>
      </w:r>
    </w:p>
    <w:tbl>
      <w:tblPr>
        <w:tblW w:type="dxa" w:w="13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9"/>
        <w:gridCol w:w="3279"/>
        <w:gridCol w:w="3279"/>
        <w:gridCol w:w="3279"/>
      </w:tblGrid>
      <w:tr>
        <w:trPr>
          <w:tblHeader/>
        </w:trP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Backlog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— Planejamento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 — Desenvolvimento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 — Finalizacao</w:t>
            </w:r>
          </w:p>
        </w:tc>
      </w:tr>
      <w:t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Product Backlog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Levantar e documentar todos os requisitos funcionais e não funcionais do sistema bancário.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Documento de requisitos completo e revisado pela equipe.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Desenvolvimento — Login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Giovanna Alves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Implementar sistema de login com suporte a múltiplos bancos em HTML, CSS e JavaScript.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Login funcional com validação e seleção de banco (mínimo 6 bancos).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Testes e Validação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Giovanna Alves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Realizar testes funcionais de todas as operações bancárias e validações com REGEX e do-while.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100% dos casos de teste executados sem erros críticos.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</w:tr>
      <w:t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 Backlog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Giovanna Alves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Organizar e priorizar histórias de usuário em sprints com critérios de aceitação definidos.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Sprint backlog estruturado com histórias, prioridades e critérios definidos.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Desenvolvimento — Operações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Evellyn Silva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Codificar funcionalidades de saque, depósito e transferência com validação via REGEX e do-while.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Operações funcionando com validação de limites, REGEX e controle de erros.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Correções e Ajustes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Evellyn Silva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Corrigir bugs identificados nos testes e refinar a interface para melhor usabilidade.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Todos os bugs críticos corrigidos e interface validada pela equipe.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</w:tr>
      <w:t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Estruturar conteúdos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Definir arquitetura do projeto: estrutura de pastas, fluxo de telas e organização dos módulos.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Diagrama de arquitetura aprovado e estrutura de pastas criada no repositório.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Histórico de Transações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Giovanna Alves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Implementar módulo de registro e exibição do histórico de transações por conta e período.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Histórico exibido corretamente com data/hora e filtro por período.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Documentação Final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Finalizar toda a documentação do projeto: requisitos, arquitetura, manual do usuário e atas.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Documentação completa, revisada e entregue em formato digital.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</w:tr>
      <w:t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Prototipagem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Média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Evellyn Silva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Criar protótipos de baixa e alta fidelidade das telas: login, menu principal e operações bancárias.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Protótipos validados pela equipe antes do desenvolvimento.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PB-09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Geração de PDF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Média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Evellyn Silva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Integrar biblioteca para exportação de comprovantes e extratos em formato PDF.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PDF gerado com dados corretos do comprovante ou extrato.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Elaboração dos Slides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Média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Produzir apresentação em slides com visão geral, demonstração e resultados do projeto.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Slides prontos com visão geral, screenshots e resultados.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</w:tr>
      <w:t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PB-05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Documentação Inicial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Média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Elaborar documento de visão do projeto, escopo, cronograma e definição da equipe Scrum.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Documento de visão aprovado com cronograma e papéis definidos.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Documentação Técnica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Média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Registrar decisões de arquitetura, APIs utilizadas e instrução de uso do sistema.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Documentação técnica completa e publicada no repositório.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Preparação da Apresentação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</w:rPr>
              <w:t xml:space="preserve">Média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Giovanna Alves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Ensaiar e preparar a apresentação final do sistema para a banca avaliadora.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Ensaio realizado com tempo controlado e equipe alinhada.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</w:tr>
      <w:tr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Revisão de Sprint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Baixa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Conduzir reunião de revisão com demonstração das funcionalidades entregues na sprint.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Reunião realizada com ata registrada e aceite do Product Owner.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  <w:tc>
          <w:tcPr>
            <w:tcW w:type="dxa" w:w="3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PB-17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 do Projeto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Prioridade: </w:t>
            </w: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Alta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Resp.: 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Isabella Dias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Consolidar todos os artefatos e realizar a entrega formal do projeto completo.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Criterio: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Todos os artefatos entregues e aceite formal da banca registrado.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Concluido</w:t>
            </w:r>
          </w:p>
        </w:tc>
      </w:tr>
    </w:tbl>
    <w:p>
      <w:pPr>
        <w:pBdr>
          <w:top w:val="single" w:color="2E5F8A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Metodologia Scrum — Todas as tarefas concluidas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2026-04-16T00:15:02.139Z</dcterms:created>
  <dcterms:modified xsi:type="dcterms:W3CDTF">2026-04-16T00:15:02.140Z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