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5C3C" w14:textId="6F9304D4" w:rsidR="0047069B" w:rsidRPr="001D5423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186668AD" wp14:editId="31FCC8BE">
            <wp:simplePos x="0" y="0"/>
            <wp:positionH relativeFrom="column">
              <wp:posOffset>-804822</wp:posOffset>
            </wp:positionH>
            <wp:positionV relativeFrom="paragraph">
              <wp:posOffset>3325</wp:posOffset>
            </wp:positionV>
            <wp:extent cx="877570" cy="870585"/>
            <wp:effectExtent l="0" t="0" r="0" b="5715"/>
            <wp:wrapSquare wrapText="bothSides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</w:t>
      </w:r>
      <w:r w:rsidR="008835A0">
        <w:rPr>
          <w:rFonts w:ascii="Times New Roman" w:hAnsi="Times New Roman" w:cs="Times New Roman"/>
          <w:b/>
          <w:bCs/>
          <w:sz w:val="23"/>
          <w:szCs w:val="23"/>
        </w:rPr>
        <w:t xml:space="preserve">    </w:t>
      </w:r>
      <w:r w:rsidR="007E256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9E69E0" w:rsidRPr="001D5423">
        <w:rPr>
          <w:rFonts w:ascii="Times New Roman" w:hAnsi="Times New Roman" w:cs="Times New Roman"/>
          <w:b/>
          <w:bCs/>
          <w:sz w:val="24"/>
          <w:szCs w:val="24"/>
        </w:rPr>
        <w:t>ISMAEL SAKANDE</w:t>
      </w:r>
      <w:r w:rsidR="009E69E0" w:rsidRPr="001D542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8710973" w14:textId="762D2835" w:rsidR="0047069B" w:rsidRPr="00323A84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296556">
        <w:rPr>
          <w:rFonts w:ascii="Times New Roman" w:hAnsi="Times New Roman" w:cs="Times New Roman"/>
          <w:b/>
          <w:sz w:val="23"/>
          <w:szCs w:val="23"/>
        </w:rPr>
        <w:t>Newark,</w:t>
      </w:r>
      <w:r w:rsidR="00323A8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296556">
        <w:rPr>
          <w:rFonts w:ascii="Times New Roman" w:hAnsi="Times New Roman" w:cs="Times New Roman"/>
          <w:b/>
          <w:sz w:val="23"/>
          <w:szCs w:val="23"/>
        </w:rPr>
        <w:t>NJ</w:t>
      </w:r>
      <w:r w:rsidRPr="00296556">
        <w:rPr>
          <w:rFonts w:ascii="Times New Roman" w:hAnsi="Times New Roman" w:cs="Times New Roman"/>
          <w:sz w:val="23"/>
          <w:szCs w:val="23"/>
        </w:rPr>
        <w:t xml:space="preserve">| </w:t>
      </w:r>
      <w:hyperlink r:id="rId8" w:history="1">
        <w:r w:rsidRPr="00296556">
          <w:rPr>
            <w:rStyle w:val="Hyperlink"/>
            <w:rFonts w:ascii="Times New Roman" w:hAnsi="Times New Roman" w:cs="Times New Roman"/>
            <w:sz w:val="23"/>
            <w:szCs w:val="23"/>
          </w:rPr>
          <w:t>isma.sa200@gmail.com</w:t>
        </w:r>
      </w:hyperlink>
      <w:r w:rsidRPr="00296556">
        <w:rPr>
          <w:rFonts w:ascii="Times New Roman" w:hAnsi="Times New Roman" w:cs="Times New Roman"/>
          <w:sz w:val="23"/>
          <w:szCs w:val="23"/>
        </w:rPr>
        <w:t xml:space="preserve"> | </w:t>
      </w:r>
      <w:r w:rsidRPr="00296556">
        <w:rPr>
          <w:rFonts w:ascii="Times New Roman" w:hAnsi="Times New Roman" w:cs="Times New Roman"/>
          <w:b/>
          <w:sz w:val="23"/>
          <w:szCs w:val="23"/>
        </w:rPr>
        <w:t>862-229-4954</w:t>
      </w:r>
      <w:r w:rsidR="00323A84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04C49">
        <w:rPr>
          <w:rFonts w:ascii="Times New Roman" w:hAnsi="Times New Roman" w:cs="Times New Roman"/>
          <w:b/>
          <w:sz w:val="23"/>
          <w:szCs w:val="23"/>
        </w:rPr>
        <w:t>|</w:t>
      </w:r>
      <w:r w:rsidR="002338C1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9" w:history="1">
        <w:r w:rsidR="002338C1" w:rsidRPr="007837EA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https://isakande1.github.io/resume-web/</w:t>
        </w:r>
      </w:hyperlink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7E256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| </w:t>
      </w:r>
      <w:hyperlink r:id="rId10" w:history="1">
        <w:r w:rsidR="00020E7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linkedin.com/in/ismael-sakande-3b36a0263</w:t>
        </w:r>
      </w:hyperlink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460B64">
        <w:rPr>
          <w:rFonts w:ascii="Times New Roman" w:hAnsi="Times New Roman" w:cs="Times New Roman"/>
          <w:b/>
          <w:sz w:val="23"/>
          <w:szCs w:val="23"/>
        </w:rPr>
        <w:t>|</w:t>
      </w:r>
      <w:r w:rsidR="00EC3C3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1" w:history="1">
        <w:r w:rsidRPr="00C11E7F">
          <w:rPr>
            <w:rStyle w:val="Hyperlink"/>
            <w:rFonts w:ascii="Times New Roman" w:hAnsi="Times New Roman" w:cs="Times New Roman"/>
            <w:b/>
            <w:bCs/>
            <w:sz w:val="23"/>
            <w:szCs w:val="23"/>
          </w:rPr>
          <w:t>https://github.com/isakande1</w:t>
        </w:r>
      </w:hyperlink>
    </w:p>
    <w:p w14:paraId="73843440" w14:textId="1D1D7DB2" w:rsidR="0047069B" w:rsidRPr="00296556" w:rsidRDefault="0047069B" w:rsidP="0047069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5A661A8A" w14:textId="3F49C43B" w:rsidR="00065DED" w:rsidRPr="000D34C2" w:rsidRDefault="009E69E0" w:rsidP="000D34C2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br w:type="textWrapping" w:clear="all"/>
      </w:r>
      <w:r w:rsidR="00065DED" w:rsidRPr="00296556">
        <w:rPr>
          <w:rFonts w:ascii="Times New Roman" w:hAnsi="Times New Roman" w:cs="Times New Roman"/>
          <w:b/>
          <w:bCs/>
          <w:sz w:val="23"/>
          <w:szCs w:val="23"/>
        </w:rPr>
        <w:t>EDUCATION</w:t>
      </w:r>
    </w:p>
    <w:p w14:paraId="3A4FAB8D" w14:textId="6EAB3239" w:rsidR="007A527B" w:rsidRPr="00296556" w:rsidRDefault="00C71EF7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New Jersey Institute of Technology.</w:t>
      </w:r>
      <w:r w:rsidR="00EE276B" w:rsidRPr="00296556">
        <w:rPr>
          <w:rFonts w:ascii="Times New Roman" w:hAnsi="Times New Roman" w:cs="Times New Roman"/>
          <w:sz w:val="23"/>
          <w:szCs w:val="23"/>
        </w:rPr>
        <w:t xml:space="preserve">     </w:t>
      </w:r>
      <w:r w:rsidR="00871E33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   Expected graduation January 2025.</w:t>
      </w:r>
      <w:r w:rsidR="00EE276B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   </w:t>
      </w:r>
    </w:p>
    <w:p w14:paraId="6ACBDBE7" w14:textId="772E6B60" w:rsidR="004612BA" w:rsidRPr="00296556" w:rsidRDefault="004612BA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Pursuing </w:t>
      </w:r>
      <w:r w:rsidR="00821AC0" w:rsidRPr="00296556">
        <w:rPr>
          <w:rFonts w:ascii="Times New Roman" w:hAnsi="Times New Roman" w:cs="Times New Roman"/>
          <w:sz w:val="23"/>
          <w:szCs w:val="23"/>
        </w:rPr>
        <w:t xml:space="preserve">a Bachelor of science </w:t>
      </w:r>
      <w:r w:rsidR="009B2474" w:rsidRPr="00296556">
        <w:rPr>
          <w:rFonts w:ascii="Times New Roman" w:hAnsi="Times New Roman" w:cs="Times New Roman"/>
          <w:sz w:val="23"/>
          <w:szCs w:val="23"/>
        </w:rPr>
        <w:t xml:space="preserve">degree </w:t>
      </w:r>
      <w:r w:rsidR="00821AC0" w:rsidRPr="00296556">
        <w:rPr>
          <w:rFonts w:ascii="Times New Roman" w:hAnsi="Times New Roman" w:cs="Times New Roman"/>
          <w:sz w:val="23"/>
          <w:szCs w:val="23"/>
        </w:rPr>
        <w:t>in computer science</w:t>
      </w:r>
      <w:r w:rsidR="00766693" w:rsidRPr="00296556">
        <w:rPr>
          <w:rFonts w:ascii="Times New Roman" w:hAnsi="Times New Roman" w:cs="Times New Roman"/>
          <w:sz w:val="23"/>
          <w:szCs w:val="23"/>
        </w:rPr>
        <w:t xml:space="preserve">.      </w:t>
      </w:r>
    </w:p>
    <w:p w14:paraId="0506E70F" w14:textId="77777777" w:rsidR="00C552A7" w:rsidRPr="00296556" w:rsidRDefault="00C552A7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Essex County College.                                                                        December 2022.</w:t>
      </w:r>
    </w:p>
    <w:p w14:paraId="74DACEB6" w14:textId="77777777" w:rsidR="00C552A7" w:rsidRPr="00296556" w:rsidRDefault="00C552A7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Associate of science in computer science with a 3.4 GPA.</w:t>
      </w:r>
    </w:p>
    <w:p w14:paraId="5265E570" w14:textId="77777777" w:rsidR="005A5869" w:rsidRPr="00296556" w:rsidRDefault="00626308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Relevant courses </w:t>
      </w:r>
      <w:r w:rsidR="006B2708" w:rsidRPr="00296556">
        <w:rPr>
          <w:rFonts w:ascii="Times New Roman" w:hAnsi="Times New Roman" w:cs="Times New Roman"/>
          <w:sz w:val="23"/>
          <w:szCs w:val="23"/>
        </w:rPr>
        <w:t xml:space="preserve">studied: </w:t>
      </w:r>
    </w:p>
    <w:p w14:paraId="0456EE08" w14:textId="01FC9828" w:rsidR="00626308" w:rsidRPr="00296556" w:rsidRDefault="006B2708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Data structure, Operating system</w:t>
      </w:r>
      <w:r w:rsidR="00EF3933" w:rsidRPr="00296556">
        <w:rPr>
          <w:rFonts w:ascii="Times New Roman" w:hAnsi="Times New Roman" w:cs="Times New Roman"/>
          <w:sz w:val="23"/>
          <w:szCs w:val="23"/>
        </w:rPr>
        <w:t>,</w:t>
      </w:r>
      <w:r w:rsidR="001F183B" w:rsidRPr="00296556">
        <w:rPr>
          <w:rFonts w:ascii="Times New Roman" w:hAnsi="Times New Roman" w:cs="Times New Roman"/>
          <w:sz w:val="23"/>
          <w:szCs w:val="23"/>
        </w:rPr>
        <w:t xml:space="preserve"> Computer system and architecture</w:t>
      </w:r>
      <w:r w:rsidR="00E14310" w:rsidRPr="00296556">
        <w:rPr>
          <w:rFonts w:ascii="Times New Roman" w:hAnsi="Times New Roman" w:cs="Times New Roman"/>
          <w:sz w:val="23"/>
          <w:szCs w:val="23"/>
        </w:rPr>
        <w:t xml:space="preserve">, </w:t>
      </w:r>
      <w:r w:rsidR="00EF3933" w:rsidRPr="00296556">
        <w:rPr>
          <w:rFonts w:ascii="Times New Roman" w:hAnsi="Times New Roman" w:cs="Times New Roman"/>
          <w:sz w:val="23"/>
          <w:szCs w:val="23"/>
        </w:rPr>
        <w:t>Database</w:t>
      </w:r>
      <w:r w:rsidR="001C6E2A" w:rsidRPr="00296556">
        <w:rPr>
          <w:rFonts w:ascii="Times New Roman" w:hAnsi="Times New Roman" w:cs="Times New Roman"/>
          <w:sz w:val="23"/>
          <w:szCs w:val="23"/>
        </w:rPr>
        <w:t xml:space="preserve"> design </w:t>
      </w:r>
      <w:r w:rsidR="00EF3933" w:rsidRPr="00296556">
        <w:rPr>
          <w:rFonts w:ascii="Times New Roman" w:hAnsi="Times New Roman" w:cs="Times New Roman"/>
          <w:sz w:val="23"/>
          <w:szCs w:val="23"/>
        </w:rPr>
        <w:t>and computer programming</w:t>
      </w:r>
      <w:r w:rsidR="00E14310" w:rsidRPr="00296556">
        <w:rPr>
          <w:rFonts w:ascii="Times New Roman" w:hAnsi="Times New Roman" w:cs="Times New Roman"/>
          <w:sz w:val="23"/>
          <w:szCs w:val="23"/>
        </w:rPr>
        <w:t>.</w:t>
      </w:r>
    </w:p>
    <w:p w14:paraId="3ECFCE6F" w14:textId="77777777" w:rsidR="0046196F" w:rsidRPr="00296556" w:rsidRDefault="0046196F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71471D5A" w14:textId="6E048784" w:rsidR="003A101C" w:rsidRPr="00296556" w:rsidRDefault="005404FF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Technical skills</w:t>
      </w:r>
    </w:p>
    <w:p w14:paraId="55E3AF0C" w14:textId="32B707AF" w:rsidR="008B311D" w:rsidRPr="00296556" w:rsidRDefault="00F3511B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Web </w:t>
      </w:r>
      <w:r w:rsidR="00C11C34" w:rsidRPr="00296556">
        <w:rPr>
          <w:rFonts w:ascii="Times New Roman" w:hAnsi="Times New Roman" w:cs="Times New Roman"/>
          <w:sz w:val="23"/>
          <w:szCs w:val="23"/>
        </w:rPr>
        <w:t>technology:</w:t>
      </w:r>
      <w:r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C11C34" w:rsidRPr="00296556">
        <w:rPr>
          <w:rFonts w:ascii="Times New Roman" w:hAnsi="Times New Roman" w:cs="Times New Roman"/>
          <w:sz w:val="23"/>
          <w:szCs w:val="23"/>
        </w:rPr>
        <w:t xml:space="preserve"> Html</w:t>
      </w:r>
      <w:r w:rsidR="00282C4B" w:rsidRPr="00296556">
        <w:rPr>
          <w:rFonts w:ascii="Times New Roman" w:hAnsi="Times New Roman" w:cs="Times New Roman"/>
          <w:sz w:val="23"/>
          <w:szCs w:val="23"/>
        </w:rPr>
        <w:t xml:space="preserve"> &amp; </w:t>
      </w:r>
      <w:r w:rsidR="008F7305" w:rsidRPr="00296556">
        <w:rPr>
          <w:rFonts w:ascii="Times New Roman" w:hAnsi="Times New Roman" w:cs="Times New Roman"/>
          <w:sz w:val="23"/>
          <w:szCs w:val="23"/>
        </w:rPr>
        <w:t>Css</w:t>
      </w:r>
      <w:r w:rsidR="008B3B35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714EFF" w:rsidRPr="00296556">
        <w:rPr>
          <w:rFonts w:ascii="Times New Roman" w:hAnsi="Times New Roman" w:cs="Times New Roman"/>
          <w:sz w:val="23"/>
          <w:szCs w:val="23"/>
        </w:rPr>
        <w:t>(Beginner level).</w:t>
      </w:r>
    </w:p>
    <w:p w14:paraId="18251BE4" w14:textId="0DB1695F" w:rsidR="00D47253" w:rsidRPr="00296556" w:rsidRDefault="0077094B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Data structure </w:t>
      </w:r>
      <w:r w:rsidR="005E5E84" w:rsidRPr="00296556">
        <w:rPr>
          <w:rFonts w:ascii="Times New Roman" w:hAnsi="Times New Roman" w:cs="Times New Roman"/>
          <w:sz w:val="23"/>
          <w:szCs w:val="23"/>
        </w:rPr>
        <w:t>and algorithms</w:t>
      </w:r>
      <w:r w:rsidR="00D47253" w:rsidRPr="00296556">
        <w:rPr>
          <w:rFonts w:ascii="Times New Roman" w:hAnsi="Times New Roman" w:cs="Times New Roman"/>
          <w:sz w:val="23"/>
          <w:szCs w:val="23"/>
        </w:rPr>
        <w:t>: Java, Python</w:t>
      </w:r>
      <w:r w:rsidR="00DF28F6" w:rsidRPr="00296556">
        <w:rPr>
          <w:rFonts w:ascii="Times New Roman" w:hAnsi="Times New Roman" w:cs="Times New Roman"/>
          <w:sz w:val="23"/>
          <w:szCs w:val="23"/>
        </w:rPr>
        <w:t>,</w:t>
      </w:r>
      <w:r w:rsidR="005E5E8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316E59" w:rsidRPr="00296556">
        <w:rPr>
          <w:rFonts w:ascii="Times New Roman" w:hAnsi="Times New Roman" w:cs="Times New Roman"/>
          <w:sz w:val="23"/>
          <w:szCs w:val="23"/>
        </w:rPr>
        <w:t>C</w:t>
      </w:r>
      <w:r w:rsidR="00FA3B40" w:rsidRPr="00296556">
        <w:rPr>
          <w:rFonts w:ascii="Times New Roman" w:hAnsi="Times New Roman" w:cs="Times New Roman"/>
          <w:sz w:val="23"/>
          <w:szCs w:val="23"/>
        </w:rPr>
        <w:t>++</w:t>
      </w:r>
      <w:r w:rsidR="00772A19" w:rsidRPr="00296556">
        <w:rPr>
          <w:rFonts w:ascii="Times New Roman" w:hAnsi="Times New Roman" w:cs="Times New Roman"/>
          <w:sz w:val="23"/>
          <w:szCs w:val="23"/>
        </w:rPr>
        <w:t>.</w:t>
      </w:r>
    </w:p>
    <w:p w14:paraId="6A240B3F" w14:textId="4C0F27C0" w:rsidR="002C4F9A" w:rsidRPr="00296556" w:rsidRDefault="002C4F9A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Database design: MySQL.</w:t>
      </w:r>
    </w:p>
    <w:p w14:paraId="4F64DB90" w14:textId="212A6C22" w:rsidR="00772A19" w:rsidRPr="00296556" w:rsidRDefault="00316E59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Fluent language</w:t>
      </w:r>
      <w:r w:rsidR="00841F95" w:rsidRPr="00296556">
        <w:rPr>
          <w:rFonts w:ascii="Times New Roman" w:hAnsi="Times New Roman" w:cs="Times New Roman"/>
          <w:sz w:val="23"/>
          <w:szCs w:val="23"/>
        </w:rPr>
        <w:t>: French.</w:t>
      </w:r>
    </w:p>
    <w:p w14:paraId="4EC9AB36" w14:textId="7BD6534F" w:rsidR="00537BDC" w:rsidRPr="00296556" w:rsidRDefault="00873C87" w:rsidP="008217F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Tools: </w:t>
      </w:r>
      <w:r w:rsidR="002F75E7" w:rsidRPr="00296556">
        <w:rPr>
          <w:rFonts w:ascii="Times New Roman" w:hAnsi="Times New Roman" w:cs="Times New Roman"/>
          <w:sz w:val="23"/>
          <w:szCs w:val="23"/>
        </w:rPr>
        <w:t>My</w:t>
      </w:r>
      <w:r w:rsidR="00C7743C" w:rsidRPr="00296556">
        <w:rPr>
          <w:rFonts w:ascii="Times New Roman" w:hAnsi="Times New Roman" w:cs="Times New Roman"/>
          <w:sz w:val="23"/>
          <w:szCs w:val="23"/>
        </w:rPr>
        <w:t>SQL Workbench, Visual</w:t>
      </w:r>
      <w:r w:rsidR="00BA54AC" w:rsidRPr="00296556">
        <w:rPr>
          <w:rFonts w:ascii="Times New Roman" w:hAnsi="Times New Roman" w:cs="Times New Roman"/>
          <w:sz w:val="23"/>
          <w:szCs w:val="23"/>
        </w:rPr>
        <w:t xml:space="preserve"> Studio, Eclipse IDE, C</w:t>
      </w:r>
      <w:r w:rsidR="007F35AF" w:rsidRPr="00296556">
        <w:rPr>
          <w:rFonts w:ascii="Times New Roman" w:hAnsi="Times New Roman" w:cs="Times New Roman"/>
          <w:sz w:val="23"/>
          <w:szCs w:val="23"/>
        </w:rPr>
        <w:t xml:space="preserve">Lion </w:t>
      </w:r>
      <w:r w:rsidR="00E921BA" w:rsidRPr="00296556">
        <w:rPr>
          <w:rFonts w:ascii="Times New Roman" w:hAnsi="Times New Roman" w:cs="Times New Roman"/>
          <w:sz w:val="23"/>
          <w:szCs w:val="23"/>
        </w:rPr>
        <w:t>IDE, Eclipse IDE.</w:t>
      </w:r>
    </w:p>
    <w:p w14:paraId="7FE7CAA1" w14:textId="77777777" w:rsidR="00C31F91" w:rsidRPr="00296556" w:rsidRDefault="00C31F91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47A7480" w14:textId="01B8790C" w:rsidR="00441494" w:rsidRPr="00296556" w:rsidRDefault="00AF4F35" w:rsidP="00E13AA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>Example of personal projects</w:t>
      </w:r>
    </w:p>
    <w:p w14:paraId="1D087BF5" w14:textId="2AC472DF" w:rsidR="00DD38CE" w:rsidRPr="00296556" w:rsidRDefault="00DD38CE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Bank account</w:t>
      </w:r>
    </w:p>
    <w:p w14:paraId="4D77978C" w14:textId="619D5911" w:rsidR="00A662C0" w:rsidRPr="00296556" w:rsidRDefault="00A662C0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Project description</w:t>
      </w:r>
      <w:r w:rsidR="00F36CB0" w:rsidRPr="00296556">
        <w:rPr>
          <w:rFonts w:ascii="Times New Roman" w:hAnsi="Times New Roman" w:cs="Times New Roman"/>
          <w:sz w:val="23"/>
          <w:szCs w:val="23"/>
        </w:rPr>
        <w:t>:</w:t>
      </w:r>
    </w:p>
    <w:p w14:paraId="1ECBBFDB" w14:textId="5642DB89" w:rsidR="00E752D6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</w:t>
      </w:r>
      <w:r w:rsidR="00993A98" w:rsidRPr="00296556">
        <w:rPr>
          <w:rFonts w:ascii="Times New Roman" w:hAnsi="Times New Roman" w:cs="Times New Roman"/>
          <w:sz w:val="23"/>
          <w:szCs w:val="23"/>
        </w:rPr>
        <w:t xml:space="preserve">Create </w:t>
      </w:r>
      <w:r w:rsidR="000F25ED" w:rsidRPr="00296556">
        <w:rPr>
          <w:rFonts w:ascii="Times New Roman" w:hAnsi="Times New Roman" w:cs="Times New Roman"/>
          <w:sz w:val="23"/>
          <w:szCs w:val="23"/>
        </w:rPr>
        <w:t xml:space="preserve">and display </w:t>
      </w:r>
      <w:r w:rsidR="00F90C68" w:rsidRPr="00296556">
        <w:rPr>
          <w:rFonts w:ascii="Times New Roman" w:hAnsi="Times New Roman" w:cs="Times New Roman"/>
          <w:sz w:val="23"/>
          <w:szCs w:val="23"/>
        </w:rPr>
        <w:t>multiple and independent</w:t>
      </w:r>
      <w:r w:rsidR="00FF27CC" w:rsidRPr="00296556">
        <w:rPr>
          <w:rFonts w:ascii="Times New Roman" w:hAnsi="Times New Roman" w:cs="Times New Roman"/>
          <w:sz w:val="23"/>
          <w:szCs w:val="23"/>
        </w:rPr>
        <w:t xml:space="preserve"> customers </w:t>
      </w:r>
      <w:r w:rsidR="004C7760" w:rsidRPr="00296556">
        <w:rPr>
          <w:rFonts w:ascii="Times New Roman" w:hAnsi="Times New Roman" w:cs="Times New Roman"/>
          <w:sz w:val="23"/>
          <w:szCs w:val="23"/>
        </w:rPr>
        <w:t xml:space="preserve">Bank accounts. </w:t>
      </w:r>
      <w:r w:rsidR="00FF27CC" w:rsidRPr="00296556">
        <w:rPr>
          <w:rFonts w:ascii="Times New Roman" w:hAnsi="Times New Roman" w:cs="Times New Roman"/>
          <w:sz w:val="23"/>
          <w:szCs w:val="23"/>
        </w:rPr>
        <w:t xml:space="preserve">Each </w:t>
      </w:r>
      <w:r w:rsidR="005233B5" w:rsidRPr="00296556">
        <w:rPr>
          <w:rFonts w:ascii="Times New Roman" w:hAnsi="Times New Roman" w:cs="Times New Roman"/>
          <w:sz w:val="23"/>
          <w:szCs w:val="23"/>
        </w:rPr>
        <w:t xml:space="preserve">account has </w:t>
      </w:r>
      <w:r w:rsidR="00A70A04" w:rsidRPr="00296556">
        <w:rPr>
          <w:rFonts w:ascii="Times New Roman" w:hAnsi="Times New Roman" w:cs="Times New Roman"/>
          <w:sz w:val="23"/>
          <w:szCs w:val="23"/>
        </w:rPr>
        <w:t>a</w:t>
      </w:r>
      <w:r w:rsidR="003648CA" w:rsidRPr="00296556">
        <w:rPr>
          <w:rFonts w:ascii="Times New Roman" w:hAnsi="Times New Roman" w:cs="Times New Roman"/>
          <w:sz w:val="23"/>
          <w:szCs w:val="23"/>
        </w:rPr>
        <w:t xml:space="preserve"> number, </w:t>
      </w:r>
      <w:r w:rsidR="00771A9E" w:rsidRPr="00296556">
        <w:rPr>
          <w:rFonts w:ascii="Times New Roman" w:hAnsi="Times New Roman" w:cs="Times New Roman"/>
          <w:sz w:val="23"/>
          <w:szCs w:val="23"/>
        </w:rPr>
        <w:t xml:space="preserve">a </w:t>
      </w:r>
      <w:r w:rsidR="00086EE3" w:rsidRPr="00296556">
        <w:rPr>
          <w:rFonts w:ascii="Times New Roman" w:hAnsi="Times New Roman" w:cs="Times New Roman"/>
          <w:sz w:val="23"/>
          <w:szCs w:val="23"/>
        </w:rPr>
        <w:t>customer</w:t>
      </w:r>
      <w:r w:rsidR="00771A9E" w:rsidRPr="00296556">
        <w:rPr>
          <w:rFonts w:ascii="Times New Roman" w:hAnsi="Times New Roman" w:cs="Times New Roman"/>
          <w:sz w:val="23"/>
          <w:szCs w:val="23"/>
        </w:rPr>
        <w:t>’s</w:t>
      </w:r>
      <w:r w:rsidR="00086EE3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7E256D" w:rsidRPr="00296556">
        <w:rPr>
          <w:rFonts w:ascii="Times New Roman" w:hAnsi="Times New Roman" w:cs="Times New Roman"/>
          <w:sz w:val="23"/>
          <w:szCs w:val="23"/>
        </w:rPr>
        <w:t>name,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 and</w:t>
      </w:r>
      <w:r w:rsidR="00771A9E" w:rsidRPr="00296556">
        <w:rPr>
          <w:rFonts w:ascii="Times New Roman" w:hAnsi="Times New Roman" w:cs="Times New Roman"/>
          <w:sz w:val="23"/>
          <w:szCs w:val="23"/>
        </w:rPr>
        <w:t xml:space="preserve"> a customer’s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 ID.</w:t>
      </w:r>
    </w:p>
    <w:p w14:paraId="6AEE2940" w14:textId="7E92B2F4" w:rsidR="00E678A4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</w:t>
      </w:r>
      <w:r w:rsidR="00771A9E" w:rsidRPr="00296556">
        <w:rPr>
          <w:rFonts w:ascii="Times New Roman" w:hAnsi="Times New Roman" w:cs="Times New Roman"/>
          <w:sz w:val="23"/>
          <w:szCs w:val="23"/>
        </w:rPr>
        <w:t>E</w:t>
      </w:r>
      <w:r w:rsidR="00E678A4" w:rsidRPr="00296556">
        <w:rPr>
          <w:rFonts w:ascii="Times New Roman" w:hAnsi="Times New Roman" w:cs="Times New Roman"/>
          <w:sz w:val="23"/>
          <w:szCs w:val="23"/>
        </w:rPr>
        <w:t xml:space="preserve">ach account </w:t>
      </w:r>
      <w:r w:rsidR="0042783F" w:rsidRPr="00296556">
        <w:rPr>
          <w:rFonts w:ascii="Times New Roman" w:hAnsi="Times New Roman" w:cs="Times New Roman"/>
          <w:sz w:val="23"/>
          <w:szCs w:val="23"/>
        </w:rPr>
        <w:t xml:space="preserve">has the customer </w:t>
      </w:r>
      <w:r w:rsidR="004B6393" w:rsidRPr="00296556">
        <w:rPr>
          <w:rFonts w:ascii="Times New Roman" w:hAnsi="Times New Roman" w:cs="Times New Roman"/>
          <w:sz w:val="23"/>
          <w:szCs w:val="23"/>
        </w:rPr>
        <w:t xml:space="preserve">different deposits, the </w:t>
      </w:r>
      <w:r w:rsidR="00F51462" w:rsidRPr="00296556">
        <w:rPr>
          <w:rFonts w:ascii="Times New Roman" w:hAnsi="Times New Roman" w:cs="Times New Roman"/>
          <w:sz w:val="23"/>
          <w:szCs w:val="23"/>
        </w:rPr>
        <w:t>amount</w:t>
      </w:r>
      <w:r w:rsidR="0060598E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F51462" w:rsidRPr="00296556">
        <w:rPr>
          <w:rFonts w:ascii="Times New Roman" w:hAnsi="Times New Roman" w:cs="Times New Roman"/>
          <w:sz w:val="23"/>
          <w:szCs w:val="23"/>
        </w:rPr>
        <w:t>withdrawn and the</w:t>
      </w:r>
      <w:r w:rsidR="00140442" w:rsidRPr="00296556">
        <w:rPr>
          <w:rFonts w:ascii="Times New Roman" w:hAnsi="Times New Roman" w:cs="Times New Roman"/>
          <w:sz w:val="23"/>
          <w:szCs w:val="23"/>
        </w:rPr>
        <w:t xml:space="preserve"> total </w:t>
      </w:r>
      <w:r w:rsidR="00231CEB" w:rsidRPr="00296556">
        <w:rPr>
          <w:rFonts w:ascii="Times New Roman" w:hAnsi="Times New Roman" w:cs="Times New Roman"/>
          <w:sz w:val="23"/>
          <w:szCs w:val="23"/>
        </w:rPr>
        <w:t>cash in the account.</w:t>
      </w:r>
    </w:p>
    <w:p w14:paraId="7591D485" w14:textId="57036756" w:rsidR="00231CEB" w:rsidRPr="00296556" w:rsidRDefault="009D69AA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-An</w:t>
      </w:r>
      <w:r w:rsidR="00E07A69" w:rsidRPr="00296556">
        <w:rPr>
          <w:rFonts w:ascii="Times New Roman" w:hAnsi="Times New Roman" w:cs="Times New Roman"/>
          <w:sz w:val="23"/>
          <w:szCs w:val="23"/>
        </w:rPr>
        <w:t xml:space="preserve"> option </w:t>
      </w:r>
      <w:r w:rsidR="001A40B6" w:rsidRPr="00296556">
        <w:rPr>
          <w:rFonts w:ascii="Times New Roman" w:hAnsi="Times New Roman" w:cs="Times New Roman"/>
          <w:sz w:val="23"/>
          <w:szCs w:val="23"/>
        </w:rPr>
        <w:t>to delete</w:t>
      </w:r>
      <w:r w:rsidR="00330390" w:rsidRPr="00296556">
        <w:rPr>
          <w:rFonts w:ascii="Times New Roman" w:hAnsi="Times New Roman" w:cs="Times New Roman"/>
          <w:sz w:val="23"/>
          <w:szCs w:val="23"/>
        </w:rPr>
        <w:t xml:space="preserve"> an account</w:t>
      </w:r>
      <w:r w:rsidR="00F4462C" w:rsidRPr="00296556">
        <w:rPr>
          <w:rFonts w:ascii="Times New Roman" w:hAnsi="Times New Roman" w:cs="Times New Roman"/>
          <w:sz w:val="23"/>
          <w:szCs w:val="23"/>
        </w:rPr>
        <w:t xml:space="preserve">, </w:t>
      </w:r>
      <w:r w:rsidR="00330390" w:rsidRPr="00296556">
        <w:rPr>
          <w:rFonts w:ascii="Times New Roman" w:hAnsi="Times New Roman" w:cs="Times New Roman"/>
          <w:sz w:val="23"/>
          <w:szCs w:val="23"/>
        </w:rPr>
        <w:t xml:space="preserve">to sort the </w:t>
      </w:r>
      <w:r w:rsidR="00EB12F2" w:rsidRPr="00296556">
        <w:rPr>
          <w:rFonts w:ascii="Times New Roman" w:hAnsi="Times New Roman" w:cs="Times New Roman"/>
          <w:sz w:val="23"/>
          <w:szCs w:val="23"/>
        </w:rPr>
        <w:t>accounts</w:t>
      </w:r>
      <w:r w:rsidR="00F4462C" w:rsidRPr="00296556">
        <w:rPr>
          <w:rFonts w:ascii="Times New Roman" w:hAnsi="Times New Roman" w:cs="Times New Roman"/>
          <w:sz w:val="23"/>
          <w:szCs w:val="23"/>
        </w:rPr>
        <w:t xml:space="preserve"> and to save and retrieve </w:t>
      </w:r>
      <w:r w:rsidR="00AD6715" w:rsidRPr="00296556">
        <w:rPr>
          <w:rFonts w:ascii="Times New Roman" w:hAnsi="Times New Roman" w:cs="Times New Roman"/>
          <w:sz w:val="23"/>
          <w:szCs w:val="23"/>
        </w:rPr>
        <w:t>all accounts data from a file.</w:t>
      </w:r>
    </w:p>
    <w:p w14:paraId="29CF5EB6" w14:textId="26EBC842" w:rsidR="0049791D" w:rsidRPr="00296556" w:rsidRDefault="002E0605" w:rsidP="00E13AA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Game</w:t>
      </w:r>
    </w:p>
    <w:p w14:paraId="3E6E65AB" w14:textId="3ADE1BB7" w:rsidR="002E0605" w:rsidRPr="00296556" w:rsidRDefault="002E0605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Project description:</w:t>
      </w:r>
    </w:p>
    <w:p w14:paraId="75DA1192" w14:textId="594A3A4C" w:rsidR="002E0605" w:rsidRPr="00296556" w:rsidRDefault="005A53FD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A rock, paper and scissor game </w:t>
      </w:r>
      <w:r w:rsidR="003D073C" w:rsidRPr="00296556">
        <w:rPr>
          <w:rFonts w:ascii="Times New Roman" w:hAnsi="Times New Roman" w:cs="Times New Roman"/>
          <w:sz w:val="23"/>
          <w:szCs w:val="23"/>
        </w:rPr>
        <w:t xml:space="preserve">played </w:t>
      </w:r>
      <w:r w:rsidR="0025793E" w:rsidRPr="00296556">
        <w:rPr>
          <w:rFonts w:ascii="Times New Roman" w:hAnsi="Times New Roman" w:cs="Times New Roman"/>
          <w:sz w:val="23"/>
          <w:szCs w:val="23"/>
        </w:rPr>
        <w:t>by</w:t>
      </w:r>
      <w:r w:rsidR="003D073C" w:rsidRPr="00296556">
        <w:rPr>
          <w:rFonts w:ascii="Times New Roman" w:hAnsi="Times New Roman" w:cs="Times New Roman"/>
          <w:sz w:val="23"/>
          <w:szCs w:val="23"/>
        </w:rPr>
        <w:t xml:space="preserve"> a person </w:t>
      </w:r>
      <w:r w:rsidR="0025793E" w:rsidRPr="00296556">
        <w:rPr>
          <w:rFonts w:ascii="Times New Roman" w:hAnsi="Times New Roman" w:cs="Times New Roman"/>
          <w:sz w:val="23"/>
          <w:szCs w:val="23"/>
        </w:rPr>
        <w:t>against the computer.</w:t>
      </w:r>
      <w:r w:rsidR="004A24B9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The </w:t>
      </w:r>
      <w:r w:rsidR="001A40B6" w:rsidRPr="00296556">
        <w:rPr>
          <w:rFonts w:ascii="Times New Roman" w:hAnsi="Times New Roman" w:cs="Times New Roman"/>
          <w:sz w:val="23"/>
          <w:szCs w:val="23"/>
        </w:rPr>
        <w:t>live rounds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 of</w:t>
      </w:r>
      <w:r w:rsidR="00B935CA" w:rsidRPr="00296556">
        <w:rPr>
          <w:rFonts w:ascii="Times New Roman" w:hAnsi="Times New Roman" w:cs="Times New Roman"/>
          <w:sz w:val="23"/>
          <w:szCs w:val="23"/>
        </w:rPr>
        <w:t xml:space="preserve"> the current </w:t>
      </w:r>
      <w:r w:rsidR="001A40B6" w:rsidRPr="00296556">
        <w:rPr>
          <w:rFonts w:ascii="Times New Roman" w:hAnsi="Times New Roman" w:cs="Times New Roman"/>
          <w:sz w:val="23"/>
          <w:szCs w:val="23"/>
        </w:rPr>
        <w:t>game is</w:t>
      </w:r>
      <w:r w:rsidR="000F5423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314373" w:rsidRPr="00296556">
        <w:rPr>
          <w:rFonts w:ascii="Times New Roman" w:hAnsi="Times New Roman" w:cs="Times New Roman"/>
          <w:sz w:val="23"/>
          <w:szCs w:val="23"/>
        </w:rPr>
        <w:t>displayed</w:t>
      </w:r>
      <w:r w:rsidR="00B935CA" w:rsidRPr="00296556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7F1CDCB" w14:textId="2B434DCB" w:rsidR="00AA7AF4" w:rsidRPr="00296556" w:rsidRDefault="00AA7AF4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Use a username to create a file </w:t>
      </w:r>
      <w:r w:rsidR="00FB5C7C" w:rsidRPr="00296556">
        <w:rPr>
          <w:rFonts w:ascii="Times New Roman" w:hAnsi="Times New Roman" w:cs="Times New Roman"/>
          <w:sz w:val="23"/>
          <w:szCs w:val="23"/>
        </w:rPr>
        <w:t>to store personalized gaming records</w:t>
      </w:r>
      <w:r w:rsidR="004A24B9" w:rsidRPr="00296556">
        <w:rPr>
          <w:rFonts w:ascii="Times New Roman" w:hAnsi="Times New Roman" w:cs="Times New Roman"/>
          <w:sz w:val="23"/>
          <w:szCs w:val="23"/>
        </w:rPr>
        <w:t xml:space="preserve">. </w:t>
      </w:r>
      <w:r w:rsidR="006F583B" w:rsidRPr="00296556">
        <w:rPr>
          <w:rFonts w:ascii="Times New Roman" w:hAnsi="Times New Roman" w:cs="Times New Roman"/>
          <w:sz w:val="23"/>
          <w:szCs w:val="23"/>
        </w:rPr>
        <w:t xml:space="preserve">At the end of each game </w:t>
      </w:r>
      <w:r w:rsidR="00ED138C" w:rsidRPr="00296556">
        <w:rPr>
          <w:rFonts w:ascii="Times New Roman" w:hAnsi="Times New Roman" w:cs="Times New Roman"/>
          <w:sz w:val="23"/>
          <w:szCs w:val="23"/>
        </w:rPr>
        <w:t>the current gaming record is displayed</w:t>
      </w:r>
      <w:r w:rsidR="005C2B52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187DBC" w:rsidRPr="00296556">
        <w:rPr>
          <w:rFonts w:ascii="Times New Roman" w:hAnsi="Times New Roman" w:cs="Times New Roman"/>
          <w:sz w:val="23"/>
          <w:szCs w:val="23"/>
        </w:rPr>
        <w:t xml:space="preserve">along with the </w:t>
      </w:r>
      <w:r w:rsidR="007523A8" w:rsidRPr="00296556">
        <w:rPr>
          <w:rFonts w:ascii="Times New Roman" w:hAnsi="Times New Roman" w:cs="Times New Roman"/>
          <w:sz w:val="23"/>
          <w:szCs w:val="23"/>
        </w:rPr>
        <w:t xml:space="preserve">combined </w:t>
      </w:r>
      <w:r w:rsidR="001A40B6" w:rsidRPr="00296556">
        <w:rPr>
          <w:rFonts w:ascii="Times New Roman" w:hAnsi="Times New Roman" w:cs="Times New Roman"/>
          <w:sz w:val="23"/>
          <w:szCs w:val="23"/>
        </w:rPr>
        <w:t>records of</w:t>
      </w:r>
      <w:r w:rsidR="00CA55E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647A95" w:rsidRPr="00296556">
        <w:rPr>
          <w:rFonts w:ascii="Times New Roman" w:hAnsi="Times New Roman" w:cs="Times New Roman"/>
          <w:sz w:val="23"/>
          <w:szCs w:val="23"/>
        </w:rPr>
        <w:t xml:space="preserve">all </w:t>
      </w:r>
      <w:r w:rsidR="00CA55E4" w:rsidRPr="00296556">
        <w:rPr>
          <w:rFonts w:ascii="Times New Roman" w:hAnsi="Times New Roman" w:cs="Times New Roman"/>
          <w:sz w:val="23"/>
          <w:szCs w:val="23"/>
        </w:rPr>
        <w:t>games played under the same username.</w:t>
      </w:r>
    </w:p>
    <w:p w14:paraId="3A6FF57C" w14:textId="77777777" w:rsidR="00C31F91" w:rsidRPr="00296556" w:rsidRDefault="00C31F91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1E07E03E" w14:textId="4B08B418" w:rsidR="00F85453" w:rsidRPr="00296556" w:rsidRDefault="00E752D6" w:rsidP="00E13AA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b/>
          <w:bCs/>
          <w:sz w:val="23"/>
          <w:szCs w:val="23"/>
        </w:rPr>
        <w:t xml:space="preserve">Professional </w:t>
      </w:r>
      <w:r w:rsidR="00A84D3E" w:rsidRPr="00296556">
        <w:rPr>
          <w:rFonts w:ascii="Times New Roman" w:hAnsi="Times New Roman" w:cs="Times New Roman"/>
          <w:b/>
          <w:bCs/>
          <w:sz w:val="23"/>
          <w:szCs w:val="23"/>
        </w:rPr>
        <w:t>experience</w:t>
      </w:r>
    </w:p>
    <w:p w14:paraId="348DCC86" w14:textId="6135A78D" w:rsidR="00223E7C" w:rsidRPr="00D52F67" w:rsidRDefault="00223E7C" w:rsidP="005277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Uber Delivery:</w:t>
      </w:r>
      <w:r w:rsidR="009032AD" w:rsidRPr="00296556">
        <w:rPr>
          <w:rFonts w:ascii="Times New Roman" w:hAnsi="Times New Roman" w:cs="Times New Roman"/>
          <w:sz w:val="23"/>
          <w:szCs w:val="23"/>
        </w:rPr>
        <w:t xml:space="preserve">          </w:t>
      </w:r>
      <w:r w:rsidR="000479FE" w:rsidRPr="00296556"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BB25E4" w:rsidRPr="00296556">
        <w:rPr>
          <w:rFonts w:ascii="Times New Roman" w:hAnsi="Times New Roman" w:cs="Times New Roman"/>
          <w:sz w:val="23"/>
          <w:szCs w:val="23"/>
        </w:rPr>
        <w:t xml:space="preserve"> </w:t>
      </w:r>
      <w:r w:rsidR="009032AD" w:rsidRPr="00296556">
        <w:rPr>
          <w:rFonts w:ascii="Times New Roman" w:hAnsi="Times New Roman" w:cs="Times New Roman"/>
          <w:sz w:val="23"/>
          <w:szCs w:val="23"/>
        </w:rPr>
        <w:t xml:space="preserve">  </w:t>
      </w:r>
      <w:r w:rsidR="00BB25E4" w:rsidRPr="00296556">
        <w:rPr>
          <w:rFonts w:ascii="Times New Roman" w:hAnsi="Times New Roman" w:cs="Times New Roman"/>
          <w:sz w:val="23"/>
          <w:szCs w:val="23"/>
        </w:rPr>
        <w:t xml:space="preserve">                    </w:t>
      </w:r>
      <w:r w:rsidR="0047607A">
        <w:rPr>
          <w:rFonts w:ascii="Times New Roman" w:hAnsi="Times New Roman" w:cs="Times New Roman"/>
          <w:sz w:val="23"/>
          <w:szCs w:val="23"/>
        </w:rPr>
        <w:t xml:space="preserve">                                </w:t>
      </w:r>
      <w:r w:rsidR="0047607A" w:rsidRPr="00296556">
        <w:rPr>
          <w:rFonts w:ascii="Times New Roman" w:hAnsi="Times New Roman" w:cs="Times New Roman"/>
          <w:sz w:val="23"/>
          <w:szCs w:val="23"/>
        </w:rPr>
        <w:t xml:space="preserve">August 2021-Present             </w:t>
      </w:r>
    </w:p>
    <w:p w14:paraId="6269C561" w14:textId="6943351E" w:rsidR="00D52F67" w:rsidRPr="00D52F67" w:rsidRDefault="00D52F67" w:rsidP="00D52F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7607A">
        <w:rPr>
          <w:rFonts w:ascii="Times New Roman" w:hAnsi="Times New Roman" w:cs="Times New Roman"/>
          <w:sz w:val="23"/>
          <w:szCs w:val="23"/>
        </w:rPr>
        <w:t>w</w:t>
      </w:r>
      <w:r>
        <w:rPr>
          <w:rFonts w:ascii="Times New Roman" w:hAnsi="Times New Roman" w:cs="Times New Roman"/>
          <w:sz w:val="23"/>
          <w:szCs w:val="23"/>
        </w:rPr>
        <w:t xml:space="preserve">ork </w:t>
      </w:r>
      <w:r w:rsidR="001A40B6">
        <w:rPr>
          <w:rFonts w:ascii="Times New Roman" w:hAnsi="Times New Roman" w:cs="Times New Roman"/>
          <w:sz w:val="23"/>
          <w:szCs w:val="23"/>
        </w:rPr>
        <w:t>directly</w:t>
      </w:r>
      <w:r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784A07">
        <w:rPr>
          <w:rFonts w:ascii="Times New Roman" w:hAnsi="Times New Roman" w:cs="Times New Roman"/>
          <w:sz w:val="23"/>
          <w:szCs w:val="23"/>
        </w:rPr>
        <w:t xml:space="preserve">with </w:t>
      </w:r>
      <w:r w:rsidR="001A40B6" w:rsidRPr="0047607A">
        <w:rPr>
          <w:rFonts w:ascii="Times New Roman" w:hAnsi="Times New Roman" w:cs="Times New Roman"/>
          <w:sz w:val="23"/>
          <w:szCs w:val="23"/>
        </w:rPr>
        <w:t>customers</w:t>
      </w:r>
      <w:r w:rsidR="001A40B6">
        <w:rPr>
          <w:rFonts w:ascii="Times New Roman" w:hAnsi="Times New Roman" w:cs="Times New Roman"/>
          <w:sz w:val="23"/>
          <w:szCs w:val="23"/>
        </w:rPr>
        <w:t xml:space="preserve"> </w:t>
      </w:r>
      <w:r w:rsidR="001A40B6" w:rsidRPr="00527764">
        <w:rPr>
          <w:rFonts w:ascii="Times New Roman" w:hAnsi="Times New Roman" w:cs="Times New Roman"/>
          <w:sz w:val="23"/>
          <w:szCs w:val="23"/>
        </w:rPr>
        <w:t>and</w:t>
      </w:r>
      <w:r w:rsidRPr="00527764">
        <w:rPr>
          <w:rFonts w:ascii="Times New Roman" w:hAnsi="Times New Roman" w:cs="Times New Roman"/>
          <w:sz w:val="23"/>
          <w:szCs w:val="23"/>
        </w:rPr>
        <w:t xml:space="preserve"> restaurants. Complete orders quickly and efficiently with a satisfactory rate of 95%.</w:t>
      </w:r>
    </w:p>
    <w:p w14:paraId="0BFF21BE" w14:textId="4CDE1C04" w:rsidR="007517F4" w:rsidRPr="00296556" w:rsidRDefault="00552ACE" w:rsidP="00131C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 xml:space="preserve">Domino’s </w:t>
      </w:r>
      <w:r w:rsidR="007615D6" w:rsidRPr="00296556">
        <w:rPr>
          <w:rFonts w:ascii="Times New Roman" w:hAnsi="Times New Roman" w:cs="Times New Roman"/>
          <w:sz w:val="23"/>
          <w:szCs w:val="23"/>
        </w:rPr>
        <w:t>Pizza</w:t>
      </w:r>
      <w:r w:rsidR="00C252CD" w:rsidRPr="00296556">
        <w:rPr>
          <w:rFonts w:ascii="Times New Roman" w:hAnsi="Times New Roman" w:cs="Times New Roman"/>
          <w:sz w:val="23"/>
          <w:szCs w:val="23"/>
        </w:rPr>
        <w:t xml:space="preserve">.                                                 </w:t>
      </w:r>
      <w:r w:rsidR="00503B12">
        <w:rPr>
          <w:rFonts w:ascii="Times New Roman" w:hAnsi="Times New Roman" w:cs="Times New Roman"/>
          <w:sz w:val="23"/>
          <w:szCs w:val="23"/>
        </w:rPr>
        <w:t xml:space="preserve">                          </w:t>
      </w:r>
      <w:r w:rsidR="008835A0">
        <w:rPr>
          <w:rFonts w:ascii="Times New Roman" w:hAnsi="Times New Roman" w:cs="Times New Roman"/>
          <w:sz w:val="23"/>
          <w:szCs w:val="23"/>
        </w:rPr>
        <w:t xml:space="preserve"> </w:t>
      </w:r>
      <w:r w:rsidR="004D7418" w:rsidRPr="00296556">
        <w:rPr>
          <w:rFonts w:ascii="Times New Roman" w:hAnsi="Times New Roman" w:cs="Times New Roman"/>
          <w:sz w:val="23"/>
          <w:szCs w:val="23"/>
        </w:rPr>
        <w:t>Septemb</w:t>
      </w:r>
      <w:r w:rsidR="00C31F91" w:rsidRPr="00296556">
        <w:rPr>
          <w:rFonts w:ascii="Times New Roman" w:hAnsi="Times New Roman" w:cs="Times New Roman"/>
          <w:sz w:val="23"/>
          <w:szCs w:val="23"/>
        </w:rPr>
        <w:t>er</w:t>
      </w:r>
      <w:r w:rsidR="004D7418" w:rsidRPr="00296556">
        <w:rPr>
          <w:rFonts w:ascii="Times New Roman" w:hAnsi="Times New Roman" w:cs="Times New Roman"/>
          <w:sz w:val="23"/>
          <w:szCs w:val="23"/>
        </w:rPr>
        <w:t xml:space="preserve"> 2019-August</w:t>
      </w:r>
      <w:r w:rsidR="00131C57" w:rsidRPr="00296556">
        <w:rPr>
          <w:rFonts w:ascii="Times New Roman" w:hAnsi="Times New Roman" w:cs="Times New Roman"/>
          <w:sz w:val="23"/>
          <w:szCs w:val="23"/>
        </w:rPr>
        <w:t>2021</w:t>
      </w:r>
      <w:r w:rsidR="00C252CD" w:rsidRPr="00296556">
        <w:rPr>
          <w:rFonts w:ascii="Times New Roman" w:hAnsi="Times New Roman" w:cs="Times New Roman"/>
          <w:sz w:val="23"/>
          <w:szCs w:val="23"/>
        </w:rPr>
        <w:t xml:space="preserve">                                    </w:t>
      </w:r>
    </w:p>
    <w:p w14:paraId="3E3836B5" w14:textId="56DCFBB8" w:rsidR="0067461C" w:rsidRPr="0047607A" w:rsidRDefault="00324930" w:rsidP="004738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47607A">
        <w:rPr>
          <w:rFonts w:ascii="Times New Roman" w:hAnsi="Times New Roman" w:cs="Times New Roman"/>
          <w:sz w:val="23"/>
          <w:szCs w:val="23"/>
        </w:rPr>
        <w:t xml:space="preserve">Work </w:t>
      </w:r>
      <w:r w:rsidR="00C73186" w:rsidRPr="0047607A">
        <w:rPr>
          <w:rFonts w:ascii="Times New Roman" w:hAnsi="Times New Roman" w:cs="Times New Roman"/>
          <w:sz w:val="23"/>
          <w:szCs w:val="23"/>
        </w:rPr>
        <w:t>efficiently</w:t>
      </w:r>
      <w:r w:rsidR="00BE411D"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306064" w:rsidRPr="0047607A">
        <w:rPr>
          <w:rFonts w:ascii="Times New Roman" w:hAnsi="Times New Roman" w:cs="Times New Roman"/>
          <w:sz w:val="23"/>
          <w:szCs w:val="23"/>
        </w:rPr>
        <w:t xml:space="preserve">with </w:t>
      </w:r>
      <w:r w:rsidR="00BE411D" w:rsidRPr="0047607A">
        <w:rPr>
          <w:rFonts w:ascii="Times New Roman" w:hAnsi="Times New Roman" w:cs="Times New Roman"/>
          <w:sz w:val="23"/>
          <w:szCs w:val="23"/>
        </w:rPr>
        <w:t>a team, and c</w:t>
      </w:r>
      <w:r w:rsidR="00510A95" w:rsidRPr="0047607A">
        <w:rPr>
          <w:rFonts w:ascii="Times New Roman" w:hAnsi="Times New Roman" w:cs="Times New Roman"/>
          <w:sz w:val="23"/>
          <w:szCs w:val="23"/>
        </w:rPr>
        <w:t xml:space="preserve">ontributed to speeding the production line </w:t>
      </w:r>
      <w:r w:rsidR="00A74895" w:rsidRPr="0047607A">
        <w:rPr>
          <w:rFonts w:ascii="Times New Roman" w:hAnsi="Times New Roman" w:cs="Times New Roman"/>
          <w:sz w:val="23"/>
          <w:szCs w:val="23"/>
        </w:rPr>
        <w:t>of</w:t>
      </w:r>
      <w:r w:rsidR="00625E00" w:rsidRPr="0047607A">
        <w:rPr>
          <w:rFonts w:ascii="Times New Roman" w:hAnsi="Times New Roman" w:cs="Times New Roman"/>
          <w:sz w:val="23"/>
          <w:szCs w:val="23"/>
        </w:rPr>
        <w:t xml:space="preserve"> the busiest </w:t>
      </w:r>
      <w:r w:rsidR="001A40B6" w:rsidRPr="0047607A">
        <w:rPr>
          <w:rFonts w:ascii="Times New Roman" w:hAnsi="Times New Roman" w:cs="Times New Roman"/>
          <w:sz w:val="23"/>
          <w:szCs w:val="23"/>
        </w:rPr>
        <w:t>Domino’s store</w:t>
      </w:r>
      <w:r w:rsidR="00625E00" w:rsidRPr="0047607A">
        <w:rPr>
          <w:rFonts w:ascii="Times New Roman" w:hAnsi="Times New Roman" w:cs="Times New Roman"/>
          <w:sz w:val="23"/>
          <w:szCs w:val="23"/>
        </w:rPr>
        <w:t xml:space="preserve"> </w:t>
      </w:r>
      <w:r w:rsidR="00FC6855" w:rsidRPr="0047607A">
        <w:rPr>
          <w:rFonts w:ascii="Times New Roman" w:hAnsi="Times New Roman" w:cs="Times New Roman"/>
          <w:sz w:val="23"/>
          <w:szCs w:val="23"/>
        </w:rPr>
        <w:t xml:space="preserve">by </w:t>
      </w:r>
      <w:r w:rsidR="00306064" w:rsidRPr="0047607A">
        <w:rPr>
          <w:rFonts w:ascii="Times New Roman" w:hAnsi="Times New Roman" w:cs="Times New Roman"/>
          <w:sz w:val="23"/>
          <w:szCs w:val="23"/>
        </w:rPr>
        <w:t>15</w:t>
      </w:r>
      <w:r w:rsidR="00FC6855" w:rsidRPr="0047607A">
        <w:rPr>
          <w:rFonts w:ascii="Times New Roman" w:hAnsi="Times New Roman" w:cs="Times New Roman"/>
          <w:sz w:val="23"/>
          <w:szCs w:val="23"/>
        </w:rPr>
        <w:t xml:space="preserve"> percent. </w:t>
      </w:r>
    </w:p>
    <w:p w14:paraId="769DB553" w14:textId="2605FE77" w:rsidR="00D171C9" w:rsidRPr="00296556" w:rsidRDefault="00377C54" w:rsidP="00377C5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96556">
        <w:rPr>
          <w:rFonts w:ascii="Times New Roman" w:hAnsi="Times New Roman" w:cs="Times New Roman"/>
          <w:sz w:val="23"/>
          <w:szCs w:val="23"/>
        </w:rPr>
        <w:t>Anthony</w:t>
      </w:r>
      <w:r w:rsidR="00CF20D5" w:rsidRPr="00296556">
        <w:rPr>
          <w:rFonts w:ascii="Times New Roman" w:hAnsi="Times New Roman" w:cs="Times New Roman"/>
          <w:sz w:val="23"/>
          <w:szCs w:val="23"/>
        </w:rPr>
        <w:t xml:space="preserve"> R</w:t>
      </w:r>
      <w:r w:rsidR="00970953" w:rsidRPr="00296556">
        <w:rPr>
          <w:rFonts w:ascii="Times New Roman" w:hAnsi="Times New Roman" w:cs="Times New Roman"/>
          <w:sz w:val="23"/>
          <w:szCs w:val="23"/>
        </w:rPr>
        <w:t>o</w:t>
      </w:r>
      <w:r w:rsidR="00CF20D5" w:rsidRPr="00296556">
        <w:rPr>
          <w:rFonts w:ascii="Times New Roman" w:hAnsi="Times New Roman" w:cs="Times New Roman"/>
          <w:sz w:val="23"/>
          <w:szCs w:val="23"/>
        </w:rPr>
        <w:t>bins Global Youth Leadership Summit                     September 2015</w:t>
      </w:r>
    </w:p>
    <w:p w14:paraId="0BE95CE1" w14:textId="48873CB1" w:rsidR="0060311F" w:rsidRPr="004738F7" w:rsidRDefault="004738F7" w:rsidP="004738F7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Learned </w:t>
      </w:r>
      <w:r w:rsidR="00302924" w:rsidRPr="004738F7">
        <w:rPr>
          <w:rFonts w:ascii="Times New Roman" w:hAnsi="Times New Roman" w:cs="Times New Roman"/>
          <w:sz w:val="23"/>
          <w:szCs w:val="23"/>
        </w:rPr>
        <w:t>great</w:t>
      </w:r>
      <w:r w:rsidR="0060311F" w:rsidRPr="004738F7">
        <w:rPr>
          <w:rFonts w:ascii="Times New Roman" w:hAnsi="Times New Roman" w:cs="Times New Roman"/>
          <w:sz w:val="23"/>
          <w:szCs w:val="23"/>
        </w:rPr>
        <w:t xml:space="preserve"> leadership skills </w:t>
      </w:r>
      <w:r w:rsidR="001A40B6" w:rsidRPr="004738F7">
        <w:rPr>
          <w:rFonts w:ascii="Times New Roman" w:hAnsi="Times New Roman" w:cs="Times New Roman"/>
          <w:sz w:val="23"/>
          <w:szCs w:val="23"/>
        </w:rPr>
        <w:t>and team</w:t>
      </w:r>
      <w:r w:rsidR="0060311F" w:rsidRPr="004738F7">
        <w:rPr>
          <w:rFonts w:ascii="Times New Roman" w:hAnsi="Times New Roman" w:cs="Times New Roman"/>
          <w:sz w:val="23"/>
          <w:szCs w:val="23"/>
        </w:rPr>
        <w:t xml:space="preserve"> work thorough the time in the seminar. </w:t>
      </w:r>
    </w:p>
    <w:p w14:paraId="2E821EDE" w14:textId="54823606" w:rsidR="00AD28B9" w:rsidRDefault="00AD28B9" w:rsidP="00E13AA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14:paraId="225F7014" w14:textId="77777777" w:rsidR="00DD238B" w:rsidRPr="00296556" w:rsidRDefault="00DD238B" w:rsidP="00E13AA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sectPr w:rsidR="00DD238B" w:rsidRPr="00296556" w:rsidSect="00F65A8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2CB2" w14:textId="77777777" w:rsidR="00AF1F5C" w:rsidRDefault="00AF1F5C" w:rsidP="00AF1F5C">
      <w:pPr>
        <w:spacing w:after="0" w:line="240" w:lineRule="auto"/>
      </w:pPr>
      <w:r>
        <w:separator/>
      </w:r>
    </w:p>
  </w:endnote>
  <w:endnote w:type="continuationSeparator" w:id="0">
    <w:p w14:paraId="4B6E4A7B" w14:textId="77777777" w:rsidR="00AF1F5C" w:rsidRDefault="00AF1F5C" w:rsidP="00AF1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BC2DE" w14:textId="77777777" w:rsidR="00AF1F5C" w:rsidRDefault="00AF1F5C" w:rsidP="00AF1F5C">
      <w:pPr>
        <w:spacing w:after="0" w:line="240" w:lineRule="auto"/>
      </w:pPr>
      <w:r>
        <w:separator/>
      </w:r>
    </w:p>
  </w:footnote>
  <w:footnote w:type="continuationSeparator" w:id="0">
    <w:p w14:paraId="08DAB743" w14:textId="77777777" w:rsidR="00AF1F5C" w:rsidRDefault="00AF1F5C" w:rsidP="00AF1F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66A"/>
    <w:multiLevelType w:val="hybridMultilevel"/>
    <w:tmpl w:val="5A4C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53211"/>
    <w:multiLevelType w:val="hybridMultilevel"/>
    <w:tmpl w:val="E0AC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42DE"/>
    <w:multiLevelType w:val="hybridMultilevel"/>
    <w:tmpl w:val="0742AA5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52C04"/>
    <w:multiLevelType w:val="hybridMultilevel"/>
    <w:tmpl w:val="9CBEC1C0"/>
    <w:lvl w:ilvl="0" w:tplc="0409000F">
      <w:start w:val="1"/>
      <w:numFmt w:val="decimal"/>
      <w:lvlText w:val="%1."/>
      <w:lvlJc w:val="left"/>
      <w:pPr>
        <w:ind w:left="1202" w:hanging="360"/>
      </w:p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num w:numId="1" w16cid:durableId="2058507386">
    <w:abstractNumId w:val="2"/>
  </w:num>
  <w:num w:numId="2" w16cid:durableId="344140495">
    <w:abstractNumId w:val="1"/>
  </w:num>
  <w:num w:numId="3" w16cid:durableId="209345262">
    <w:abstractNumId w:val="0"/>
  </w:num>
  <w:num w:numId="4" w16cid:durableId="142896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05"/>
    <w:rsid w:val="00006BF2"/>
    <w:rsid w:val="00012BF9"/>
    <w:rsid w:val="0001737A"/>
    <w:rsid w:val="00020E78"/>
    <w:rsid w:val="000276D9"/>
    <w:rsid w:val="00031AC7"/>
    <w:rsid w:val="00046EB2"/>
    <w:rsid w:val="000479BF"/>
    <w:rsid w:val="000479FE"/>
    <w:rsid w:val="00064B11"/>
    <w:rsid w:val="00065D7A"/>
    <w:rsid w:val="00065DED"/>
    <w:rsid w:val="000765DF"/>
    <w:rsid w:val="00086EE3"/>
    <w:rsid w:val="00092507"/>
    <w:rsid w:val="00096176"/>
    <w:rsid w:val="000A293E"/>
    <w:rsid w:val="000B1991"/>
    <w:rsid w:val="000D34C2"/>
    <w:rsid w:val="000F25ED"/>
    <w:rsid w:val="000F3C34"/>
    <w:rsid w:val="000F5423"/>
    <w:rsid w:val="001112F0"/>
    <w:rsid w:val="00127935"/>
    <w:rsid w:val="0013080D"/>
    <w:rsid w:val="00131C57"/>
    <w:rsid w:val="0013558E"/>
    <w:rsid w:val="00137610"/>
    <w:rsid w:val="00140442"/>
    <w:rsid w:val="00142673"/>
    <w:rsid w:val="00152D1F"/>
    <w:rsid w:val="001537FE"/>
    <w:rsid w:val="00167F95"/>
    <w:rsid w:val="00187DBC"/>
    <w:rsid w:val="001962C9"/>
    <w:rsid w:val="001978BA"/>
    <w:rsid w:val="001A19F8"/>
    <w:rsid w:val="001A40B6"/>
    <w:rsid w:val="001C259D"/>
    <w:rsid w:val="001C3C84"/>
    <w:rsid w:val="001C6E2A"/>
    <w:rsid w:val="001D2E70"/>
    <w:rsid w:val="001D5423"/>
    <w:rsid w:val="001E317E"/>
    <w:rsid w:val="001F183B"/>
    <w:rsid w:val="00206B05"/>
    <w:rsid w:val="00207732"/>
    <w:rsid w:val="00223E7C"/>
    <w:rsid w:val="00227E17"/>
    <w:rsid w:val="00231CEB"/>
    <w:rsid w:val="002338C1"/>
    <w:rsid w:val="002364C1"/>
    <w:rsid w:val="00252000"/>
    <w:rsid w:val="0025793E"/>
    <w:rsid w:val="00262F20"/>
    <w:rsid w:val="00282C4B"/>
    <w:rsid w:val="00296556"/>
    <w:rsid w:val="002A7038"/>
    <w:rsid w:val="002C0A39"/>
    <w:rsid w:val="002C4F9A"/>
    <w:rsid w:val="002C572E"/>
    <w:rsid w:val="002E0605"/>
    <w:rsid w:val="002E32E4"/>
    <w:rsid w:val="002F0237"/>
    <w:rsid w:val="002F75E7"/>
    <w:rsid w:val="00302924"/>
    <w:rsid w:val="00306064"/>
    <w:rsid w:val="0030703D"/>
    <w:rsid w:val="00312B23"/>
    <w:rsid w:val="00314373"/>
    <w:rsid w:val="00316E59"/>
    <w:rsid w:val="0032059A"/>
    <w:rsid w:val="00323A84"/>
    <w:rsid w:val="00324930"/>
    <w:rsid w:val="00326ACE"/>
    <w:rsid w:val="00326FDF"/>
    <w:rsid w:val="00330390"/>
    <w:rsid w:val="00332A3D"/>
    <w:rsid w:val="003367ED"/>
    <w:rsid w:val="00346A74"/>
    <w:rsid w:val="00352507"/>
    <w:rsid w:val="00354E9B"/>
    <w:rsid w:val="00355872"/>
    <w:rsid w:val="003614C8"/>
    <w:rsid w:val="003648CA"/>
    <w:rsid w:val="00372781"/>
    <w:rsid w:val="00377C54"/>
    <w:rsid w:val="003824B9"/>
    <w:rsid w:val="003947EF"/>
    <w:rsid w:val="00396F6A"/>
    <w:rsid w:val="003A101C"/>
    <w:rsid w:val="003B0537"/>
    <w:rsid w:val="003C25F1"/>
    <w:rsid w:val="003D073C"/>
    <w:rsid w:val="003D2FAE"/>
    <w:rsid w:val="003D75ED"/>
    <w:rsid w:val="003D76FF"/>
    <w:rsid w:val="003F3C54"/>
    <w:rsid w:val="004071F5"/>
    <w:rsid w:val="00421799"/>
    <w:rsid w:val="0042783F"/>
    <w:rsid w:val="004323F2"/>
    <w:rsid w:val="00441494"/>
    <w:rsid w:val="0045436E"/>
    <w:rsid w:val="00460B64"/>
    <w:rsid w:val="004612BA"/>
    <w:rsid w:val="0046196F"/>
    <w:rsid w:val="0047069B"/>
    <w:rsid w:val="00470A60"/>
    <w:rsid w:val="004738F7"/>
    <w:rsid w:val="00473E54"/>
    <w:rsid w:val="0047607A"/>
    <w:rsid w:val="004900C0"/>
    <w:rsid w:val="0049791D"/>
    <w:rsid w:val="004A24B9"/>
    <w:rsid w:val="004B3BCC"/>
    <w:rsid w:val="004B6393"/>
    <w:rsid w:val="004C7760"/>
    <w:rsid w:val="004D7418"/>
    <w:rsid w:val="00500E5B"/>
    <w:rsid w:val="005012CE"/>
    <w:rsid w:val="00503B12"/>
    <w:rsid w:val="00510A95"/>
    <w:rsid w:val="005160FA"/>
    <w:rsid w:val="00521271"/>
    <w:rsid w:val="005233B5"/>
    <w:rsid w:val="00527764"/>
    <w:rsid w:val="00534D66"/>
    <w:rsid w:val="00537BDC"/>
    <w:rsid w:val="005404FF"/>
    <w:rsid w:val="00542AD8"/>
    <w:rsid w:val="0054461A"/>
    <w:rsid w:val="00552ACE"/>
    <w:rsid w:val="00557391"/>
    <w:rsid w:val="00564CCA"/>
    <w:rsid w:val="00594496"/>
    <w:rsid w:val="00596D98"/>
    <w:rsid w:val="00597939"/>
    <w:rsid w:val="005A53FD"/>
    <w:rsid w:val="005A5869"/>
    <w:rsid w:val="005A6559"/>
    <w:rsid w:val="005B09A6"/>
    <w:rsid w:val="005C21A2"/>
    <w:rsid w:val="005C2B52"/>
    <w:rsid w:val="005D04E8"/>
    <w:rsid w:val="005E1E1E"/>
    <w:rsid w:val="005E5E84"/>
    <w:rsid w:val="005E6E8A"/>
    <w:rsid w:val="0060311F"/>
    <w:rsid w:val="0060598E"/>
    <w:rsid w:val="00605CC8"/>
    <w:rsid w:val="00610832"/>
    <w:rsid w:val="00616B62"/>
    <w:rsid w:val="00625E00"/>
    <w:rsid w:val="00626308"/>
    <w:rsid w:val="00647A95"/>
    <w:rsid w:val="0065644E"/>
    <w:rsid w:val="0067461C"/>
    <w:rsid w:val="00693C66"/>
    <w:rsid w:val="006A1282"/>
    <w:rsid w:val="006A420E"/>
    <w:rsid w:val="006A7AD0"/>
    <w:rsid w:val="006B1598"/>
    <w:rsid w:val="006B2708"/>
    <w:rsid w:val="006C532B"/>
    <w:rsid w:val="006F583B"/>
    <w:rsid w:val="00714EFF"/>
    <w:rsid w:val="00730B35"/>
    <w:rsid w:val="00741F1F"/>
    <w:rsid w:val="0074503F"/>
    <w:rsid w:val="0074510D"/>
    <w:rsid w:val="00745EFD"/>
    <w:rsid w:val="007517F4"/>
    <w:rsid w:val="007523A8"/>
    <w:rsid w:val="007615D6"/>
    <w:rsid w:val="00763589"/>
    <w:rsid w:val="00766693"/>
    <w:rsid w:val="0077094B"/>
    <w:rsid w:val="00771A9E"/>
    <w:rsid w:val="00772A19"/>
    <w:rsid w:val="00784A07"/>
    <w:rsid w:val="007A1CF6"/>
    <w:rsid w:val="007A527B"/>
    <w:rsid w:val="007B105F"/>
    <w:rsid w:val="007B7219"/>
    <w:rsid w:val="007C3320"/>
    <w:rsid w:val="007C558F"/>
    <w:rsid w:val="007E256D"/>
    <w:rsid w:val="007F35AF"/>
    <w:rsid w:val="008217FB"/>
    <w:rsid w:val="00821AC0"/>
    <w:rsid w:val="00823E17"/>
    <w:rsid w:val="008368F0"/>
    <w:rsid w:val="00841F95"/>
    <w:rsid w:val="008568C6"/>
    <w:rsid w:val="00871E33"/>
    <w:rsid w:val="00873C87"/>
    <w:rsid w:val="008743AD"/>
    <w:rsid w:val="00875991"/>
    <w:rsid w:val="008835A0"/>
    <w:rsid w:val="008B1BA5"/>
    <w:rsid w:val="008B311D"/>
    <w:rsid w:val="008B3B35"/>
    <w:rsid w:val="008C1217"/>
    <w:rsid w:val="008D76EC"/>
    <w:rsid w:val="008F7305"/>
    <w:rsid w:val="00901DC3"/>
    <w:rsid w:val="009032AD"/>
    <w:rsid w:val="00905A6E"/>
    <w:rsid w:val="00912AD0"/>
    <w:rsid w:val="009213ED"/>
    <w:rsid w:val="00921CF6"/>
    <w:rsid w:val="00922D56"/>
    <w:rsid w:val="00942197"/>
    <w:rsid w:val="009467B1"/>
    <w:rsid w:val="00965D55"/>
    <w:rsid w:val="00970953"/>
    <w:rsid w:val="00984D08"/>
    <w:rsid w:val="00986F65"/>
    <w:rsid w:val="00993A98"/>
    <w:rsid w:val="009A3260"/>
    <w:rsid w:val="009B2474"/>
    <w:rsid w:val="009B3401"/>
    <w:rsid w:val="009D3D0B"/>
    <w:rsid w:val="009D69AA"/>
    <w:rsid w:val="009E69E0"/>
    <w:rsid w:val="00A17F98"/>
    <w:rsid w:val="00A2548D"/>
    <w:rsid w:val="00A31BD3"/>
    <w:rsid w:val="00A621E6"/>
    <w:rsid w:val="00A65F44"/>
    <w:rsid w:val="00A662C0"/>
    <w:rsid w:val="00A70A04"/>
    <w:rsid w:val="00A74895"/>
    <w:rsid w:val="00A77E25"/>
    <w:rsid w:val="00A84D3E"/>
    <w:rsid w:val="00A86DE8"/>
    <w:rsid w:val="00A95A1F"/>
    <w:rsid w:val="00AA7AF4"/>
    <w:rsid w:val="00AB7411"/>
    <w:rsid w:val="00AD28B9"/>
    <w:rsid w:val="00AD6715"/>
    <w:rsid w:val="00AE038C"/>
    <w:rsid w:val="00AF1F5C"/>
    <w:rsid w:val="00AF4F35"/>
    <w:rsid w:val="00B0018C"/>
    <w:rsid w:val="00B05A9F"/>
    <w:rsid w:val="00B935CA"/>
    <w:rsid w:val="00B97F8E"/>
    <w:rsid w:val="00BA54AC"/>
    <w:rsid w:val="00BB25E4"/>
    <w:rsid w:val="00BC0EBD"/>
    <w:rsid w:val="00BD5319"/>
    <w:rsid w:val="00BE411D"/>
    <w:rsid w:val="00BE487F"/>
    <w:rsid w:val="00BF77F8"/>
    <w:rsid w:val="00C11C34"/>
    <w:rsid w:val="00C11E7F"/>
    <w:rsid w:val="00C148E2"/>
    <w:rsid w:val="00C252CD"/>
    <w:rsid w:val="00C25C29"/>
    <w:rsid w:val="00C31F91"/>
    <w:rsid w:val="00C37403"/>
    <w:rsid w:val="00C478C9"/>
    <w:rsid w:val="00C51E8F"/>
    <w:rsid w:val="00C552A7"/>
    <w:rsid w:val="00C71EF7"/>
    <w:rsid w:val="00C73186"/>
    <w:rsid w:val="00C7743C"/>
    <w:rsid w:val="00C77D7B"/>
    <w:rsid w:val="00C834A9"/>
    <w:rsid w:val="00C92F48"/>
    <w:rsid w:val="00CA55E4"/>
    <w:rsid w:val="00CA5E26"/>
    <w:rsid w:val="00CB039A"/>
    <w:rsid w:val="00CF20D5"/>
    <w:rsid w:val="00D140BB"/>
    <w:rsid w:val="00D171C9"/>
    <w:rsid w:val="00D24704"/>
    <w:rsid w:val="00D46E65"/>
    <w:rsid w:val="00D47253"/>
    <w:rsid w:val="00D52F67"/>
    <w:rsid w:val="00D84454"/>
    <w:rsid w:val="00D9317D"/>
    <w:rsid w:val="00D94D9B"/>
    <w:rsid w:val="00D95138"/>
    <w:rsid w:val="00DA1BA7"/>
    <w:rsid w:val="00DC4B3E"/>
    <w:rsid w:val="00DD238B"/>
    <w:rsid w:val="00DD38CE"/>
    <w:rsid w:val="00DE7DD0"/>
    <w:rsid w:val="00DF28F6"/>
    <w:rsid w:val="00E04C49"/>
    <w:rsid w:val="00E07A69"/>
    <w:rsid w:val="00E109D4"/>
    <w:rsid w:val="00E13AA0"/>
    <w:rsid w:val="00E14310"/>
    <w:rsid w:val="00E40F56"/>
    <w:rsid w:val="00E5309D"/>
    <w:rsid w:val="00E54037"/>
    <w:rsid w:val="00E547D8"/>
    <w:rsid w:val="00E678A4"/>
    <w:rsid w:val="00E720C7"/>
    <w:rsid w:val="00E752D6"/>
    <w:rsid w:val="00E8278E"/>
    <w:rsid w:val="00E921BA"/>
    <w:rsid w:val="00E941CC"/>
    <w:rsid w:val="00EA5170"/>
    <w:rsid w:val="00EB0DDA"/>
    <w:rsid w:val="00EB12F2"/>
    <w:rsid w:val="00EC24DA"/>
    <w:rsid w:val="00EC3C37"/>
    <w:rsid w:val="00EC42EE"/>
    <w:rsid w:val="00ED0566"/>
    <w:rsid w:val="00ED138C"/>
    <w:rsid w:val="00EE276B"/>
    <w:rsid w:val="00EE5F00"/>
    <w:rsid w:val="00EF3933"/>
    <w:rsid w:val="00F22A28"/>
    <w:rsid w:val="00F3511B"/>
    <w:rsid w:val="00F36CB0"/>
    <w:rsid w:val="00F4462C"/>
    <w:rsid w:val="00F51462"/>
    <w:rsid w:val="00F647AB"/>
    <w:rsid w:val="00F65A88"/>
    <w:rsid w:val="00F85453"/>
    <w:rsid w:val="00F90C68"/>
    <w:rsid w:val="00F97D48"/>
    <w:rsid w:val="00FA3B40"/>
    <w:rsid w:val="00FB5C7C"/>
    <w:rsid w:val="00FC6855"/>
    <w:rsid w:val="00FD239A"/>
    <w:rsid w:val="00FD3FC5"/>
    <w:rsid w:val="00FD4FF5"/>
    <w:rsid w:val="00FF27CC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FA3462"/>
  <w15:chartTrackingRefBased/>
  <w15:docId w15:val="{1DA70288-D2F0-FE43-BC7D-80BE1194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B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32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5C"/>
  </w:style>
  <w:style w:type="paragraph" w:styleId="Footer">
    <w:name w:val="footer"/>
    <w:basedOn w:val="Normal"/>
    <w:link w:val="FooterChar"/>
    <w:uiPriority w:val="99"/>
    <w:unhideWhenUsed/>
    <w:rsid w:val="00AF1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|isma.sa20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akand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ismael-sakande-3b36a02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akande1.github.io/resume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Sakande</dc:creator>
  <cp:keywords/>
  <dc:description/>
  <cp:lastModifiedBy>Ismael  Sakande</cp:lastModifiedBy>
  <cp:revision>280</cp:revision>
  <dcterms:created xsi:type="dcterms:W3CDTF">2023-01-26T02:34:00Z</dcterms:created>
  <dcterms:modified xsi:type="dcterms:W3CDTF">2023-02-14T15:10:00Z</dcterms:modified>
</cp:coreProperties>
</file>