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244B" w14:textId="77777777"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A23053">
        <w:rPr>
          <w:rFonts w:ascii="Arial" w:hAnsi="Arial" w:cs="Arial"/>
          <w:b/>
          <w:color w:val="000000"/>
        </w:rPr>
        <w:t>16</w:t>
      </w:r>
      <w:r w:rsidR="00EE0E25" w:rsidRPr="00D96970">
        <w:rPr>
          <w:rFonts w:ascii="Arial" w:hAnsi="Arial" w:cs="Arial"/>
          <w:b/>
          <w:color w:val="000000"/>
        </w:rPr>
        <w:t xml:space="preserve">: </w:t>
      </w:r>
      <w:r w:rsidR="00EE0E25">
        <w:rPr>
          <w:rFonts w:ascii="Arial" w:hAnsi="Arial" w:cs="Arial"/>
          <w:b/>
          <w:color w:val="000000"/>
        </w:rPr>
        <w:t>Levers</w:t>
      </w:r>
    </w:p>
    <w:p w14:paraId="113E021A" w14:textId="77777777" w:rsidR="00707B48" w:rsidRPr="00C504AF" w:rsidRDefault="00707B4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14:paraId="12E36369" w14:textId="77777777" w:rsidR="002658D8" w:rsidRDefault="002658D8" w:rsidP="00415D92">
      <w:pPr>
        <w:rPr>
          <w:rFonts w:ascii="Arial" w:hAnsi="Arial" w:cs="Arial"/>
          <w:bCs/>
          <w:sz w:val="22"/>
          <w:szCs w:val="22"/>
        </w:rPr>
      </w:pPr>
    </w:p>
    <w:p w14:paraId="38695CF5" w14:textId="77777777" w:rsidR="0059186D" w:rsidRDefault="0059186D" w:rsidP="00415D92">
      <w:pPr>
        <w:rPr>
          <w:rFonts w:ascii="Arial" w:hAnsi="Arial" w:cs="Arial"/>
          <w:bCs/>
          <w:sz w:val="22"/>
          <w:szCs w:val="22"/>
        </w:rPr>
      </w:pPr>
    </w:p>
    <w:p w14:paraId="3D1FE41E" w14:textId="77777777" w:rsidR="005F3DCA" w:rsidRPr="00C737B6" w:rsidRDefault="00EE0E25" w:rsidP="00EE0E25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C737B6">
        <w:rPr>
          <w:rFonts w:ascii="Arial" w:hAnsi="Arial" w:cs="Arial"/>
        </w:rPr>
        <w:t>A piece of steel wire is to be cut by a pair of wire cutters. The wire is gripped 5mm from the fulcrum</w:t>
      </w:r>
      <w:r w:rsidR="00707B48" w:rsidRPr="00C737B6">
        <w:rPr>
          <w:rFonts w:ascii="Arial" w:hAnsi="Arial" w:cs="Arial"/>
        </w:rPr>
        <w:t>,</w:t>
      </w:r>
      <w:r w:rsidRPr="00C737B6">
        <w:rPr>
          <w:rFonts w:ascii="Arial" w:hAnsi="Arial" w:cs="Arial"/>
        </w:rPr>
        <w:t xml:space="preserve"> whilst the pressure is applied to the handles 80mm from the fulcrum. Calculate the force that must be applied to the handles </w:t>
      </w:r>
      <w:r w:rsidR="00707B48" w:rsidRPr="00C737B6">
        <w:rPr>
          <w:rFonts w:ascii="Arial" w:hAnsi="Arial" w:cs="Arial"/>
        </w:rPr>
        <w:t xml:space="preserve">in order </w:t>
      </w:r>
      <w:r w:rsidRPr="00C737B6">
        <w:rPr>
          <w:rFonts w:ascii="Arial" w:hAnsi="Arial" w:cs="Arial"/>
        </w:rPr>
        <w:t>to cut the wire if it requires a direct cutting force of 160N.</w:t>
      </w:r>
    </w:p>
    <w:p w14:paraId="0B7F26D2" w14:textId="77777777" w:rsidR="005F3DCA" w:rsidRPr="00C737B6" w:rsidRDefault="005F3DCA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14:paraId="28010A8D" w14:textId="77777777" w:rsidR="005F3DCA" w:rsidRPr="00C737B6" w:rsidRDefault="005F3DCA" w:rsidP="005F3DCA">
      <w:pPr>
        <w:ind w:left="567"/>
        <w:rPr>
          <w:rFonts w:ascii="Arial" w:hAnsi="Arial" w:cs="Arial"/>
          <w:bCs/>
          <w:sz w:val="22"/>
          <w:szCs w:val="22"/>
        </w:rPr>
      </w:pPr>
    </w:p>
    <w:p w14:paraId="4AFE88E8" w14:textId="77777777" w:rsidR="00C737B6" w:rsidRPr="00C737B6" w:rsidRDefault="00C737B6" w:rsidP="005F3DCA">
      <w:pPr>
        <w:ind w:left="567"/>
        <w:rPr>
          <w:rFonts w:ascii="Arial" w:hAnsi="Arial" w:cs="Arial"/>
          <w:bCs/>
          <w:sz w:val="22"/>
          <w:szCs w:val="22"/>
        </w:rPr>
      </w:pPr>
    </w:p>
    <w:p w14:paraId="21D70346" w14:textId="77777777" w:rsidR="00552B81" w:rsidRPr="00C737B6" w:rsidRDefault="00552B81" w:rsidP="005F3DCA">
      <w:pPr>
        <w:ind w:left="567"/>
        <w:rPr>
          <w:rFonts w:ascii="Arial" w:hAnsi="Arial" w:cs="Arial"/>
          <w:bCs/>
          <w:sz w:val="22"/>
          <w:szCs w:val="22"/>
        </w:rPr>
      </w:pPr>
    </w:p>
    <w:p w14:paraId="50A569D9" w14:textId="77777777" w:rsidR="00552B81" w:rsidRPr="00C737B6" w:rsidRDefault="00552B81" w:rsidP="005F3DCA">
      <w:pPr>
        <w:ind w:left="567"/>
        <w:rPr>
          <w:rFonts w:ascii="Arial" w:hAnsi="Arial" w:cs="Arial"/>
          <w:bCs/>
          <w:sz w:val="22"/>
          <w:szCs w:val="22"/>
        </w:rPr>
      </w:pPr>
    </w:p>
    <w:p w14:paraId="74DA865E" w14:textId="77777777" w:rsidR="00EE0E25" w:rsidRPr="00C737B6" w:rsidRDefault="00EE0E25" w:rsidP="00EE0E25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C737B6">
        <w:rPr>
          <w:rFonts w:ascii="Arial" w:hAnsi="Arial" w:cs="Arial"/>
        </w:rPr>
        <w:t>A lever is arranged so that a load of 1</w:t>
      </w:r>
      <w:r w:rsidR="00707B48" w:rsidRPr="00C737B6">
        <w:rPr>
          <w:rFonts w:ascii="Arial" w:hAnsi="Arial" w:cs="Arial"/>
        </w:rPr>
        <w:t>,</w:t>
      </w:r>
      <w:r w:rsidRPr="00C737B6">
        <w:rPr>
          <w:rFonts w:ascii="Arial" w:hAnsi="Arial" w:cs="Arial"/>
        </w:rPr>
        <w:t>000N is to be lifted at a distance of 200mm from the fulcrum. Calculate the force that must be applied 2m from the fulcrum to balance the load.</w:t>
      </w:r>
    </w:p>
    <w:p w14:paraId="7E61AA7F" w14:textId="77777777" w:rsidR="00EE0E25" w:rsidRPr="00C737B6" w:rsidRDefault="00EE0E25" w:rsidP="00EE0E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14:paraId="03D6CF23" w14:textId="77777777" w:rsidR="00EE0E25" w:rsidRPr="00C737B6" w:rsidRDefault="00EE0E25" w:rsidP="00EE0E25">
      <w:pPr>
        <w:ind w:left="567"/>
        <w:rPr>
          <w:rFonts w:ascii="Arial" w:hAnsi="Arial" w:cs="Arial"/>
          <w:bCs/>
          <w:sz w:val="22"/>
          <w:szCs w:val="22"/>
        </w:rPr>
      </w:pPr>
    </w:p>
    <w:p w14:paraId="62D53513" w14:textId="77777777" w:rsidR="00C737B6" w:rsidRPr="00C737B6" w:rsidRDefault="00C737B6" w:rsidP="00EE0E25">
      <w:pPr>
        <w:ind w:left="567"/>
        <w:rPr>
          <w:rFonts w:ascii="Arial" w:hAnsi="Arial" w:cs="Arial"/>
          <w:bCs/>
          <w:sz w:val="22"/>
          <w:szCs w:val="22"/>
        </w:rPr>
      </w:pPr>
    </w:p>
    <w:p w14:paraId="2861FF0F" w14:textId="77777777" w:rsidR="00552B81" w:rsidRPr="00C737B6" w:rsidRDefault="00552B81" w:rsidP="00EE0E25">
      <w:pPr>
        <w:ind w:left="567"/>
        <w:rPr>
          <w:rFonts w:ascii="Arial" w:hAnsi="Arial" w:cs="Arial"/>
          <w:bCs/>
          <w:sz w:val="22"/>
          <w:szCs w:val="22"/>
        </w:rPr>
      </w:pPr>
    </w:p>
    <w:p w14:paraId="52829E2B" w14:textId="77777777" w:rsidR="00552B81" w:rsidRPr="00C737B6" w:rsidRDefault="00552B81" w:rsidP="00EE0E25">
      <w:pPr>
        <w:ind w:left="567"/>
        <w:rPr>
          <w:rFonts w:ascii="Arial" w:hAnsi="Arial" w:cs="Arial"/>
          <w:bCs/>
          <w:sz w:val="22"/>
          <w:szCs w:val="22"/>
        </w:rPr>
      </w:pPr>
    </w:p>
    <w:p w14:paraId="77FAA88A" w14:textId="77777777" w:rsidR="00EE0E25" w:rsidRPr="00C737B6" w:rsidRDefault="00EE0E25" w:rsidP="00EE0E25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C737B6">
        <w:rPr>
          <w:rFonts w:ascii="Arial" w:hAnsi="Arial" w:cs="Arial"/>
        </w:rPr>
        <w:t>A crowbar is used to lift a packing case. The load is 200mm from the fulcrum and an effort of 50N is applied 1.25m to the other end of the crowbar. Determine the load in Newtons.</w:t>
      </w:r>
    </w:p>
    <w:p w14:paraId="6620BCED" w14:textId="77777777" w:rsidR="00EE0E25" w:rsidRPr="00C737B6" w:rsidRDefault="00EE0E25" w:rsidP="00EE0E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14:paraId="10FCC79D" w14:textId="77777777" w:rsidR="00EE0E25" w:rsidRPr="00C737B6" w:rsidRDefault="00EE0E25" w:rsidP="00EE0E25">
      <w:pPr>
        <w:ind w:left="567"/>
        <w:rPr>
          <w:rFonts w:ascii="Arial" w:hAnsi="Arial" w:cs="Arial"/>
          <w:bCs/>
          <w:sz w:val="22"/>
          <w:szCs w:val="22"/>
        </w:rPr>
      </w:pPr>
    </w:p>
    <w:p w14:paraId="4C827AA5" w14:textId="77777777" w:rsidR="00C737B6" w:rsidRPr="00C737B6" w:rsidRDefault="00C737B6" w:rsidP="00EE0E25">
      <w:pPr>
        <w:ind w:left="567"/>
        <w:rPr>
          <w:rFonts w:ascii="Arial" w:hAnsi="Arial" w:cs="Arial"/>
          <w:bCs/>
          <w:sz w:val="22"/>
          <w:szCs w:val="22"/>
        </w:rPr>
      </w:pPr>
    </w:p>
    <w:p w14:paraId="44A7F704" w14:textId="77777777" w:rsidR="00552B81" w:rsidRPr="00C737B6" w:rsidRDefault="00552B81" w:rsidP="00EE0E25">
      <w:pPr>
        <w:ind w:left="567"/>
        <w:rPr>
          <w:rFonts w:ascii="Arial" w:hAnsi="Arial" w:cs="Arial"/>
          <w:bCs/>
          <w:sz w:val="22"/>
          <w:szCs w:val="22"/>
        </w:rPr>
      </w:pPr>
    </w:p>
    <w:p w14:paraId="7ABC1D94" w14:textId="77777777" w:rsidR="00552B81" w:rsidRPr="00C737B6" w:rsidRDefault="00552B81" w:rsidP="00EE0E25">
      <w:pPr>
        <w:ind w:left="567"/>
        <w:rPr>
          <w:rFonts w:ascii="Arial" w:hAnsi="Arial" w:cs="Arial"/>
          <w:bCs/>
          <w:sz w:val="22"/>
          <w:szCs w:val="22"/>
        </w:rPr>
      </w:pPr>
    </w:p>
    <w:p w14:paraId="1DC7C1C3" w14:textId="77777777" w:rsidR="00552B81" w:rsidRPr="00C737B6" w:rsidRDefault="00552B81" w:rsidP="00552B81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C737B6">
        <w:rPr>
          <w:rFonts w:ascii="Arial" w:hAnsi="Arial" w:cs="Arial"/>
        </w:rPr>
        <w:t>A load of 500N is situated on the end of a crowbar 150mm from the fulcrum. An effort of 37.5N is applied to the other end of the crowbar. Determine the length of the crowbar.</w:t>
      </w:r>
    </w:p>
    <w:p w14:paraId="13610738" w14:textId="77777777" w:rsidR="00552B81" w:rsidRPr="00C737B6" w:rsidRDefault="00552B81" w:rsidP="00552B81">
      <w:pPr>
        <w:pStyle w:val="Header"/>
        <w:ind w:left="567"/>
        <w:rPr>
          <w:rFonts w:ascii="Arial" w:hAnsi="Arial" w:cs="Arial"/>
          <w:sz w:val="22"/>
          <w:szCs w:val="22"/>
        </w:rPr>
      </w:pPr>
    </w:p>
    <w:p w14:paraId="0C5EBDB9" w14:textId="77777777" w:rsidR="00C737B6" w:rsidRPr="00C737B6" w:rsidRDefault="00C737B6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Cs/>
          <w:sz w:val="22"/>
          <w:szCs w:val="22"/>
        </w:rPr>
      </w:pPr>
    </w:p>
    <w:p w14:paraId="584E3FB3" w14:textId="77777777" w:rsidR="00084E94" w:rsidRDefault="00570276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54AEBCD4">
          <v:rect id="_x0000_i1025" style="width:0;height:1.5pt" o:hralign="center" o:hrstd="t" o:hr="t" fillcolor="#a0a0a0" stroked="f"/>
        </w:pict>
      </w:r>
    </w:p>
    <w:p w14:paraId="29A11589" w14:textId="4CEE8C6B" w:rsidR="00A23053" w:rsidRDefault="00A23053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768DCF44" w14:textId="39556135" w:rsidR="00084E94" w:rsidRDefault="00084E9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1B7F11B0" w14:textId="74D641D5" w:rsidR="00084E94" w:rsidRDefault="00084E9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5AA891B9" w14:textId="0FEB3E1A" w:rsidR="00084E94" w:rsidRDefault="00084E9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4EBA2165" w14:textId="559FF123" w:rsidR="00084E94" w:rsidRDefault="00084E9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73F2B68F" w14:textId="41528CE7" w:rsidR="00084E94" w:rsidRDefault="00084E9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16F444A0" w14:textId="33F96546" w:rsidR="00084E94" w:rsidRDefault="00084E9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01AEFC49" w14:textId="3111256E" w:rsidR="00084E94" w:rsidRDefault="00084E9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79D5CD8B" w14:textId="1A3B4383" w:rsidR="00084E94" w:rsidRDefault="00084E9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6E99AF5C" w14:textId="18E95429" w:rsidR="00084E94" w:rsidRDefault="00084E9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4A4E668F" w14:textId="3CC16899" w:rsidR="00084E94" w:rsidRDefault="00084E9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62D67798" w14:textId="58B6DD08" w:rsidR="00084E94" w:rsidRDefault="00084E9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7A4A5B70" w14:textId="11A2C83C" w:rsidR="00084E94" w:rsidRDefault="00084E9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2CE852AE" w14:textId="67B8AF7B" w:rsidR="00084E94" w:rsidRDefault="00084E9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3330EC75" w14:textId="76EC181F" w:rsidR="00084E94" w:rsidRDefault="00084E9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5A665260" w14:textId="2273031F" w:rsidR="00084E94" w:rsidRDefault="00084E9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357967B1" w14:textId="77777777" w:rsidR="00084E94" w:rsidRDefault="00084E9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sectPr w:rsidR="00084E94" w:rsidSect="009828D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4A8D4" w14:textId="77777777" w:rsidR="00E312B8" w:rsidRDefault="00E312B8">
      <w:r>
        <w:separator/>
      </w:r>
    </w:p>
  </w:endnote>
  <w:endnote w:type="continuationSeparator" w:id="0">
    <w:p w14:paraId="699D8F40" w14:textId="77777777" w:rsidR="00E312B8" w:rsidRDefault="00E3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707B48" w14:paraId="1688B8D2" w14:textId="77777777" w:rsidTr="00684D82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8ECEE8B" w14:textId="5D8E8271" w:rsidR="00707B48" w:rsidRDefault="00707B48" w:rsidP="00684D82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70276">
            <w:rPr>
              <w:rFonts w:ascii="Arial" w:hAnsi="Arial" w:cs="Arial"/>
              <w:noProof/>
              <w:sz w:val="18"/>
            </w:rPr>
            <w:t>2020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14881E92" w14:textId="77777777" w:rsidR="00707B48" w:rsidRDefault="00707B48" w:rsidP="00684D8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6637C2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50972DF" w14:textId="77777777" w:rsidR="00707B48" w:rsidRDefault="00707B48" w:rsidP="00684D8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737B6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737B6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162701AB" w14:textId="77777777" w:rsidR="00707B48" w:rsidRPr="009828D2" w:rsidRDefault="00707B48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7CB7E" w14:textId="77777777" w:rsidR="00E312B8" w:rsidRDefault="00E312B8">
      <w:r>
        <w:separator/>
      </w:r>
    </w:p>
  </w:footnote>
  <w:footnote w:type="continuationSeparator" w:id="0">
    <w:p w14:paraId="1BC6A0D4" w14:textId="77777777" w:rsidR="00E312B8" w:rsidRDefault="00E3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14:paraId="1DF41128" w14:textId="77777777" w:rsidTr="007E0408">
      <w:tc>
        <w:tcPr>
          <w:tcW w:w="3243" w:type="pct"/>
          <w:shd w:val="clear" w:color="auto" w:fill="auto"/>
        </w:tcPr>
        <w:p w14:paraId="21294488" w14:textId="77777777"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14:paraId="4736D4A5" w14:textId="77777777"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14:paraId="1D88A379" w14:textId="77777777" w:rsidR="00BE2849" w:rsidRPr="00BE2849" w:rsidRDefault="00BE2849" w:rsidP="00707B48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A23053">
            <w:rPr>
              <w:rFonts w:ascii="Arial" w:hAnsi="Arial" w:cs="Arial"/>
              <w:sz w:val="18"/>
            </w:rPr>
            <w:t>16</w:t>
          </w:r>
        </w:p>
      </w:tc>
    </w:tr>
  </w:tbl>
  <w:p w14:paraId="3742E7D9" w14:textId="77777777" w:rsidR="00BE2849" w:rsidRPr="009828D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60F"/>
    <w:multiLevelType w:val="hybridMultilevel"/>
    <w:tmpl w:val="34A4CEE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E67D5"/>
    <w:multiLevelType w:val="hybridMultilevel"/>
    <w:tmpl w:val="4FFE5A7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03AD0"/>
    <w:multiLevelType w:val="hybridMultilevel"/>
    <w:tmpl w:val="15826794"/>
    <w:lvl w:ilvl="0" w:tplc="59C08B1C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EA7DC8"/>
    <w:multiLevelType w:val="hybridMultilevel"/>
    <w:tmpl w:val="6CDCBCCC"/>
    <w:lvl w:ilvl="0" w:tplc="1BD8AA2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684D62"/>
    <w:multiLevelType w:val="hybridMultilevel"/>
    <w:tmpl w:val="E90AA11C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81512B"/>
    <w:multiLevelType w:val="multilevel"/>
    <w:tmpl w:val="BA6435F6"/>
    <w:lvl w:ilvl="0">
      <w:start w:val="7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FD4BD4"/>
    <w:multiLevelType w:val="hybridMultilevel"/>
    <w:tmpl w:val="A33842AA"/>
    <w:lvl w:ilvl="0" w:tplc="9AAAF8C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606168"/>
    <w:multiLevelType w:val="hybridMultilevel"/>
    <w:tmpl w:val="52249DE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573798"/>
    <w:multiLevelType w:val="hybridMultilevel"/>
    <w:tmpl w:val="0B120EE6"/>
    <w:lvl w:ilvl="0" w:tplc="DDA6EE5E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88364B"/>
    <w:multiLevelType w:val="hybridMultilevel"/>
    <w:tmpl w:val="1BCCA300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BF3"/>
    <w:rsid w:val="00074C5C"/>
    <w:rsid w:val="00084E94"/>
    <w:rsid w:val="00095B50"/>
    <w:rsid w:val="000A77FC"/>
    <w:rsid w:val="000B2B3A"/>
    <w:rsid w:val="000B3F8B"/>
    <w:rsid w:val="000E33C5"/>
    <w:rsid w:val="000E6EB8"/>
    <w:rsid w:val="000F60D1"/>
    <w:rsid w:val="00106BAF"/>
    <w:rsid w:val="00112E62"/>
    <w:rsid w:val="00131175"/>
    <w:rsid w:val="001924D2"/>
    <w:rsid w:val="001A12D8"/>
    <w:rsid w:val="001A56EA"/>
    <w:rsid w:val="001A5772"/>
    <w:rsid w:val="001B441C"/>
    <w:rsid w:val="001D2B0E"/>
    <w:rsid w:val="00205132"/>
    <w:rsid w:val="002328AC"/>
    <w:rsid w:val="0025798D"/>
    <w:rsid w:val="002658D8"/>
    <w:rsid w:val="00270F09"/>
    <w:rsid w:val="002A3D30"/>
    <w:rsid w:val="002C011F"/>
    <w:rsid w:val="002D4241"/>
    <w:rsid w:val="002E4B4F"/>
    <w:rsid w:val="002F2105"/>
    <w:rsid w:val="003175AC"/>
    <w:rsid w:val="003224C2"/>
    <w:rsid w:val="003918D7"/>
    <w:rsid w:val="003B75A5"/>
    <w:rsid w:val="003D1AB0"/>
    <w:rsid w:val="003D4439"/>
    <w:rsid w:val="003F666F"/>
    <w:rsid w:val="00400645"/>
    <w:rsid w:val="00402587"/>
    <w:rsid w:val="00415D92"/>
    <w:rsid w:val="0043126E"/>
    <w:rsid w:val="004347C5"/>
    <w:rsid w:val="004C1997"/>
    <w:rsid w:val="004C34C1"/>
    <w:rsid w:val="004C7B02"/>
    <w:rsid w:val="004F4114"/>
    <w:rsid w:val="00501A44"/>
    <w:rsid w:val="00505342"/>
    <w:rsid w:val="00505C63"/>
    <w:rsid w:val="00506248"/>
    <w:rsid w:val="00526999"/>
    <w:rsid w:val="00552B81"/>
    <w:rsid w:val="00570276"/>
    <w:rsid w:val="00573A7D"/>
    <w:rsid w:val="00576250"/>
    <w:rsid w:val="005845E7"/>
    <w:rsid w:val="0059186D"/>
    <w:rsid w:val="00595F05"/>
    <w:rsid w:val="005C633C"/>
    <w:rsid w:val="005E4207"/>
    <w:rsid w:val="005F3C51"/>
    <w:rsid w:val="005F3DCA"/>
    <w:rsid w:val="00604E57"/>
    <w:rsid w:val="00622B42"/>
    <w:rsid w:val="00647F12"/>
    <w:rsid w:val="006503A8"/>
    <w:rsid w:val="0068169B"/>
    <w:rsid w:val="00684D82"/>
    <w:rsid w:val="0069152F"/>
    <w:rsid w:val="006B11EB"/>
    <w:rsid w:val="006B6237"/>
    <w:rsid w:val="006C7E22"/>
    <w:rsid w:val="00707B48"/>
    <w:rsid w:val="00707BDA"/>
    <w:rsid w:val="007465BC"/>
    <w:rsid w:val="00752165"/>
    <w:rsid w:val="00752170"/>
    <w:rsid w:val="00754FDD"/>
    <w:rsid w:val="00771768"/>
    <w:rsid w:val="007733DC"/>
    <w:rsid w:val="007A335F"/>
    <w:rsid w:val="007E0408"/>
    <w:rsid w:val="007E400A"/>
    <w:rsid w:val="007F551E"/>
    <w:rsid w:val="00810EF6"/>
    <w:rsid w:val="0083033B"/>
    <w:rsid w:val="0083149C"/>
    <w:rsid w:val="0085046A"/>
    <w:rsid w:val="00853125"/>
    <w:rsid w:val="00857982"/>
    <w:rsid w:val="00884836"/>
    <w:rsid w:val="008865FF"/>
    <w:rsid w:val="00894B5F"/>
    <w:rsid w:val="008A171E"/>
    <w:rsid w:val="008A1921"/>
    <w:rsid w:val="008D1648"/>
    <w:rsid w:val="00915EB8"/>
    <w:rsid w:val="00925747"/>
    <w:rsid w:val="009375D9"/>
    <w:rsid w:val="00944AA4"/>
    <w:rsid w:val="0098284B"/>
    <w:rsid w:val="009828D2"/>
    <w:rsid w:val="00990C7B"/>
    <w:rsid w:val="009C0C93"/>
    <w:rsid w:val="009F081F"/>
    <w:rsid w:val="00A104DF"/>
    <w:rsid w:val="00A2138F"/>
    <w:rsid w:val="00A23053"/>
    <w:rsid w:val="00A27971"/>
    <w:rsid w:val="00A61989"/>
    <w:rsid w:val="00A8383D"/>
    <w:rsid w:val="00AC6B2E"/>
    <w:rsid w:val="00AD64F3"/>
    <w:rsid w:val="00B170F6"/>
    <w:rsid w:val="00B35805"/>
    <w:rsid w:val="00B36EEC"/>
    <w:rsid w:val="00B62399"/>
    <w:rsid w:val="00B6304E"/>
    <w:rsid w:val="00B7010F"/>
    <w:rsid w:val="00B77612"/>
    <w:rsid w:val="00B86E9D"/>
    <w:rsid w:val="00BB335D"/>
    <w:rsid w:val="00BE0BA8"/>
    <w:rsid w:val="00BE2849"/>
    <w:rsid w:val="00BF22C5"/>
    <w:rsid w:val="00C532C6"/>
    <w:rsid w:val="00C55BD4"/>
    <w:rsid w:val="00C737B6"/>
    <w:rsid w:val="00CE1F3A"/>
    <w:rsid w:val="00CF08C1"/>
    <w:rsid w:val="00D0402F"/>
    <w:rsid w:val="00D14382"/>
    <w:rsid w:val="00D41B74"/>
    <w:rsid w:val="00D41C8D"/>
    <w:rsid w:val="00D720FC"/>
    <w:rsid w:val="00D755D4"/>
    <w:rsid w:val="00D7797A"/>
    <w:rsid w:val="00D812EA"/>
    <w:rsid w:val="00D90174"/>
    <w:rsid w:val="00D93DD9"/>
    <w:rsid w:val="00DD33CB"/>
    <w:rsid w:val="00DE60FB"/>
    <w:rsid w:val="00E064B9"/>
    <w:rsid w:val="00E07787"/>
    <w:rsid w:val="00E1064F"/>
    <w:rsid w:val="00E312B8"/>
    <w:rsid w:val="00E665A6"/>
    <w:rsid w:val="00E875C9"/>
    <w:rsid w:val="00E90A50"/>
    <w:rsid w:val="00E956DF"/>
    <w:rsid w:val="00EB0EC4"/>
    <w:rsid w:val="00EC4053"/>
    <w:rsid w:val="00ED2230"/>
    <w:rsid w:val="00EE0E25"/>
    <w:rsid w:val="00EE1B5D"/>
    <w:rsid w:val="00EF011C"/>
    <w:rsid w:val="00F76B57"/>
    <w:rsid w:val="00F82DCD"/>
    <w:rsid w:val="00F95FCB"/>
    <w:rsid w:val="00FB438D"/>
    <w:rsid w:val="00FC49D8"/>
    <w:rsid w:val="00FC4C90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36468B"/>
  <w15:docId w15:val="{94E93914-6BE3-4BA5-9E91-FB75486E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HeaderChar">
    <w:name w:val="Header Char"/>
    <w:link w:val="Header"/>
    <w:rsid w:val="00131175"/>
    <w:rPr>
      <w:sz w:val="24"/>
      <w:szCs w:val="24"/>
    </w:rPr>
  </w:style>
  <w:style w:type="character" w:customStyle="1" w:styleId="FooterChar">
    <w:name w:val="Footer Char"/>
    <w:link w:val="Footer"/>
    <w:rsid w:val="00707B4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B6481F-C404-4A74-AA8D-D52418B20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Chris Goodings</cp:lastModifiedBy>
  <cp:revision>7</cp:revision>
  <cp:lastPrinted>2020-09-29T16:04:00Z</cp:lastPrinted>
  <dcterms:created xsi:type="dcterms:W3CDTF">2017-10-05T19:59:00Z</dcterms:created>
  <dcterms:modified xsi:type="dcterms:W3CDTF">2020-09-29T16:04:00Z</dcterms:modified>
</cp:coreProperties>
</file>