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6A8A" w14:textId="5F6852D9" w:rsidR="0018335A" w:rsidRDefault="0018335A"/>
    <w:p w14:paraId="403F2586" w14:textId="12A3A9F2" w:rsidR="00A51774" w:rsidRDefault="004762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Material </w:t>
      </w:r>
      <w:proofErr w:type="spellStart"/>
      <w:r>
        <w:rPr>
          <w:b/>
          <w:bCs/>
          <w:sz w:val="28"/>
          <w:szCs w:val="28"/>
        </w:rPr>
        <w:t>Adicional</w:t>
      </w:r>
      <w:proofErr w:type="spellEnd"/>
    </w:p>
    <w:p w14:paraId="3DEE5443" w14:textId="77777777" w:rsidR="00A51774" w:rsidRDefault="00A5177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6"/>
        <w:gridCol w:w="7344"/>
      </w:tblGrid>
      <w:tr w:rsidR="00A51774" w:rsidRPr="008B1644" w14:paraId="58B6610C" w14:textId="77777777" w:rsidTr="008B1644">
        <w:trPr>
          <w:trHeight w:val="2059"/>
        </w:trPr>
        <w:tc>
          <w:tcPr>
            <w:tcW w:w="1555" w:type="dxa"/>
          </w:tcPr>
          <w:p w14:paraId="43306FE7" w14:textId="3BEADB64" w:rsidR="00A51774" w:rsidRPr="00A908AC" w:rsidRDefault="00843F4B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Jira documentation</w:t>
            </w:r>
          </w:p>
        </w:tc>
        <w:tc>
          <w:tcPr>
            <w:tcW w:w="7795" w:type="dxa"/>
          </w:tcPr>
          <w:p w14:paraId="3441BB2C" w14:textId="1E91517F" w:rsidR="000357E0" w:rsidRPr="00FC1D20" w:rsidRDefault="00843F4B">
            <w:pPr>
              <w:rPr>
                <w:b/>
                <w:bCs/>
                <w:sz w:val="28"/>
                <w:szCs w:val="28"/>
                <w:lang w:val="es-MX"/>
              </w:rPr>
            </w:pPr>
            <w:r w:rsidRPr="00843F4B">
              <w:rPr>
                <w:b/>
                <w:bCs/>
                <w:sz w:val="28"/>
                <w:szCs w:val="28"/>
                <w:lang w:val="es-MX"/>
              </w:rPr>
              <w:t>https://confluence.atlassian.com/jira</w:t>
            </w:r>
          </w:p>
        </w:tc>
      </w:tr>
      <w:tr w:rsidR="00843F4B" w:rsidRPr="008B1644" w14:paraId="13CC9DE3" w14:textId="77777777" w:rsidTr="008B1644">
        <w:trPr>
          <w:trHeight w:val="2059"/>
        </w:trPr>
        <w:tc>
          <w:tcPr>
            <w:tcW w:w="1555" w:type="dxa"/>
          </w:tcPr>
          <w:p w14:paraId="2CBD3511" w14:textId="6A31CCE6" w:rsidR="00843F4B" w:rsidRDefault="00843F4B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Scrum Cheat Sheet</w:t>
            </w:r>
          </w:p>
        </w:tc>
        <w:tc>
          <w:tcPr>
            <w:tcW w:w="7795" w:type="dxa"/>
          </w:tcPr>
          <w:p w14:paraId="71A9A284" w14:textId="3F629E9B" w:rsidR="00843F4B" w:rsidRPr="00843F4B" w:rsidRDefault="00843F4B">
            <w:pPr>
              <w:rPr>
                <w:b/>
                <w:bCs/>
                <w:sz w:val="28"/>
                <w:szCs w:val="28"/>
                <w:lang w:val="es-MX"/>
              </w:rPr>
            </w:pPr>
            <w:r w:rsidRPr="008B1644">
              <w:rPr>
                <w:b/>
                <w:bCs/>
                <w:sz w:val="24"/>
                <w:szCs w:val="24"/>
                <w:lang w:val="es-MX"/>
              </w:rPr>
              <w:t>https://www.protechtraining.com/pdf/ScrumCheatSheet.pdf</w:t>
            </w:r>
          </w:p>
        </w:tc>
      </w:tr>
      <w:tr w:rsidR="008B1644" w:rsidRPr="008B1644" w14:paraId="4237B951" w14:textId="77777777" w:rsidTr="008B1644">
        <w:trPr>
          <w:trHeight w:val="2059"/>
        </w:trPr>
        <w:tc>
          <w:tcPr>
            <w:tcW w:w="1555" w:type="dxa"/>
          </w:tcPr>
          <w:p w14:paraId="57197F14" w14:textId="2A054102" w:rsidR="008B1644" w:rsidRDefault="008B1644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Planning Poker</w:t>
            </w:r>
          </w:p>
        </w:tc>
        <w:tc>
          <w:tcPr>
            <w:tcW w:w="7795" w:type="dxa"/>
          </w:tcPr>
          <w:p w14:paraId="082D0579" w14:textId="1D757B51" w:rsidR="008B1644" w:rsidRPr="00843F4B" w:rsidRDefault="008B1644">
            <w:pPr>
              <w:rPr>
                <w:b/>
                <w:bCs/>
                <w:sz w:val="28"/>
                <w:szCs w:val="28"/>
                <w:lang w:val="es-MX"/>
              </w:rPr>
            </w:pPr>
            <w:r w:rsidRPr="008B1644">
              <w:rPr>
                <w:b/>
                <w:bCs/>
                <w:sz w:val="28"/>
                <w:szCs w:val="28"/>
                <w:lang w:val="es-MX"/>
              </w:rPr>
              <w:t>https://planningpokeronline.com/</w:t>
            </w:r>
          </w:p>
        </w:tc>
      </w:tr>
    </w:tbl>
    <w:p w14:paraId="1C3FA9D5" w14:textId="77777777" w:rsidR="00A51774" w:rsidRDefault="00A51774">
      <w:pPr>
        <w:rPr>
          <w:b/>
          <w:bCs/>
          <w:sz w:val="28"/>
          <w:szCs w:val="28"/>
          <w:lang w:val="es-MX"/>
        </w:rPr>
      </w:pPr>
    </w:p>
    <w:p w14:paraId="7821EDDD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p w14:paraId="0699F505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p w14:paraId="135EC0F2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p w14:paraId="7950C69F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sectPr w:rsidR="005E60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00311" w14:textId="77777777" w:rsidR="00034B39" w:rsidRDefault="00034B39" w:rsidP="00A51774">
      <w:pPr>
        <w:spacing w:after="0" w:line="240" w:lineRule="auto"/>
      </w:pPr>
      <w:r>
        <w:separator/>
      </w:r>
    </w:p>
  </w:endnote>
  <w:endnote w:type="continuationSeparator" w:id="0">
    <w:p w14:paraId="716200B9" w14:textId="77777777" w:rsidR="00034B39" w:rsidRDefault="00034B39" w:rsidP="00A5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EF9E" w14:textId="77777777" w:rsidR="00034B39" w:rsidRDefault="00034B39" w:rsidP="00A51774">
      <w:pPr>
        <w:spacing w:after="0" w:line="240" w:lineRule="auto"/>
      </w:pPr>
      <w:r>
        <w:separator/>
      </w:r>
    </w:p>
  </w:footnote>
  <w:footnote w:type="continuationSeparator" w:id="0">
    <w:p w14:paraId="3EC59307" w14:textId="77777777" w:rsidR="00034B39" w:rsidRDefault="00034B39" w:rsidP="00A5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88E3" w14:textId="0F9DF069" w:rsidR="00A51774" w:rsidRDefault="00A51774">
    <w:pPr>
      <w:pStyle w:val="Encabezado"/>
    </w:pPr>
    <w:r>
      <w:rPr>
        <w:noProof/>
      </w:rPr>
      <w:drawing>
        <wp:inline distT="0" distB="0" distL="0" distR="0" wp14:anchorId="391CACBC" wp14:editId="1C1B71CE">
          <wp:extent cx="1296035" cy="793434"/>
          <wp:effectExtent l="0" t="0" r="0" b="6985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6C081DEE-DDA5-9045-9DE3-F1998C6977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6C081DEE-DDA5-9045-9DE3-F1998C6977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79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BA8"/>
    <w:multiLevelType w:val="hybridMultilevel"/>
    <w:tmpl w:val="783025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E6150"/>
    <w:multiLevelType w:val="hybridMultilevel"/>
    <w:tmpl w:val="B24CA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50242">
    <w:abstractNumId w:val="1"/>
  </w:num>
  <w:num w:numId="2" w16cid:durableId="154201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74"/>
    <w:rsid w:val="00034B39"/>
    <w:rsid w:val="000357E0"/>
    <w:rsid w:val="0004015D"/>
    <w:rsid w:val="00065EC0"/>
    <w:rsid w:val="00067C49"/>
    <w:rsid w:val="00095997"/>
    <w:rsid w:val="000E1C37"/>
    <w:rsid w:val="0018335A"/>
    <w:rsid w:val="001E4053"/>
    <w:rsid w:val="001F20B1"/>
    <w:rsid w:val="001F7447"/>
    <w:rsid w:val="00207AB7"/>
    <w:rsid w:val="00251BB1"/>
    <w:rsid w:val="00277026"/>
    <w:rsid w:val="002D685A"/>
    <w:rsid w:val="003A2EE2"/>
    <w:rsid w:val="0043264E"/>
    <w:rsid w:val="00437536"/>
    <w:rsid w:val="00457911"/>
    <w:rsid w:val="0047624D"/>
    <w:rsid w:val="004C0105"/>
    <w:rsid w:val="004E44A9"/>
    <w:rsid w:val="00594520"/>
    <w:rsid w:val="00595C76"/>
    <w:rsid w:val="005B7888"/>
    <w:rsid w:val="005E604B"/>
    <w:rsid w:val="005F2DB9"/>
    <w:rsid w:val="005F3046"/>
    <w:rsid w:val="005F55D3"/>
    <w:rsid w:val="0061034F"/>
    <w:rsid w:val="006247D5"/>
    <w:rsid w:val="0062537F"/>
    <w:rsid w:val="006506F7"/>
    <w:rsid w:val="0068530F"/>
    <w:rsid w:val="007122D8"/>
    <w:rsid w:val="0075354F"/>
    <w:rsid w:val="00761C3C"/>
    <w:rsid w:val="00784D86"/>
    <w:rsid w:val="007A2623"/>
    <w:rsid w:val="00843F4B"/>
    <w:rsid w:val="00844658"/>
    <w:rsid w:val="00873C49"/>
    <w:rsid w:val="00881CD0"/>
    <w:rsid w:val="008A16C3"/>
    <w:rsid w:val="008B0C9C"/>
    <w:rsid w:val="008B1644"/>
    <w:rsid w:val="008C1179"/>
    <w:rsid w:val="008C3758"/>
    <w:rsid w:val="008E5076"/>
    <w:rsid w:val="00974161"/>
    <w:rsid w:val="00976055"/>
    <w:rsid w:val="00991F0E"/>
    <w:rsid w:val="009C753F"/>
    <w:rsid w:val="009D355A"/>
    <w:rsid w:val="009D3E5B"/>
    <w:rsid w:val="009E28EE"/>
    <w:rsid w:val="009E5B14"/>
    <w:rsid w:val="009F1C17"/>
    <w:rsid w:val="00A35E21"/>
    <w:rsid w:val="00A45569"/>
    <w:rsid w:val="00A51774"/>
    <w:rsid w:val="00A876D6"/>
    <w:rsid w:val="00A908AC"/>
    <w:rsid w:val="00AB617A"/>
    <w:rsid w:val="00BD4868"/>
    <w:rsid w:val="00C5276C"/>
    <w:rsid w:val="00C73D8B"/>
    <w:rsid w:val="00C9166A"/>
    <w:rsid w:val="00CC3841"/>
    <w:rsid w:val="00CD0F7C"/>
    <w:rsid w:val="00CF68C3"/>
    <w:rsid w:val="00D37272"/>
    <w:rsid w:val="00D92795"/>
    <w:rsid w:val="00DC3A53"/>
    <w:rsid w:val="00E86B17"/>
    <w:rsid w:val="00ED4F89"/>
    <w:rsid w:val="00ED56B5"/>
    <w:rsid w:val="00EF2567"/>
    <w:rsid w:val="00F10554"/>
    <w:rsid w:val="00F211A1"/>
    <w:rsid w:val="00F442F8"/>
    <w:rsid w:val="00F55473"/>
    <w:rsid w:val="00F55C4D"/>
    <w:rsid w:val="00F80176"/>
    <w:rsid w:val="00F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D0E2"/>
  <w15:chartTrackingRefBased/>
  <w15:docId w15:val="{C08EBABB-1BF5-4928-AF15-8A9951A1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74"/>
  </w:style>
  <w:style w:type="paragraph" w:styleId="Piedepgina">
    <w:name w:val="footer"/>
    <w:basedOn w:val="Normal"/>
    <w:link w:val="Piedepgina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74"/>
  </w:style>
  <w:style w:type="table" w:styleId="Tablaconcuadrcula">
    <w:name w:val="Table Grid"/>
    <w:basedOn w:val="Tablanormal"/>
    <w:uiPriority w:val="39"/>
    <w:rsid w:val="00A5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16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Eduardo Baños</cp:lastModifiedBy>
  <cp:revision>17</cp:revision>
  <dcterms:created xsi:type="dcterms:W3CDTF">2023-11-28T16:24:00Z</dcterms:created>
  <dcterms:modified xsi:type="dcterms:W3CDTF">2024-05-18T17:27:00Z</dcterms:modified>
</cp:coreProperties>
</file>