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4EF1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Tugas Praktek Sistem Embedded Minggu </w:t>
      </w:r>
      <w:r w:rsidR="001E45E1">
        <w:rPr>
          <w:sz w:val="24"/>
          <w:szCs w:val="24"/>
        </w:rPr>
        <w:t xml:space="preserve">5 </w:t>
      </w:r>
      <w:r w:rsidRPr="000A7A18">
        <w:rPr>
          <w:sz w:val="24"/>
          <w:szCs w:val="24"/>
        </w:rPr>
        <w:t xml:space="preserve">- </w:t>
      </w:r>
      <w:r w:rsidR="001E45E1">
        <w:rPr>
          <w:sz w:val="24"/>
          <w:szCs w:val="24"/>
        </w:rPr>
        <w:t>Serial</w:t>
      </w:r>
    </w:p>
    <w:p w:rsidR="000A7A18" w:rsidRPr="000A7A18" w:rsidRDefault="000A7A18" w:rsidP="000A7A18">
      <w:pP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 xml:space="preserve">Mata Kuliah Sistem Embedded </w:t>
      </w:r>
    </w:p>
    <w:p w:rsidR="000A7A18" w:rsidRPr="000A7A18" w:rsidRDefault="000A7A18" w:rsidP="000A7A18">
      <w:pPr>
        <w:pBdr>
          <w:bottom w:val="thinThickSmallGap" w:sz="24" w:space="1" w:color="auto"/>
        </w:pBdr>
        <w:spacing w:after="0" w:line="360" w:lineRule="auto"/>
        <w:jc w:val="center"/>
        <w:rPr>
          <w:sz w:val="24"/>
          <w:szCs w:val="24"/>
        </w:rPr>
      </w:pPr>
      <w:r w:rsidRPr="000A7A18">
        <w:rPr>
          <w:sz w:val="24"/>
          <w:szCs w:val="24"/>
        </w:rPr>
        <w:t>Kelas Teknik Informatika (A2) 2019</w:t>
      </w:r>
    </w:p>
    <w:p w:rsidR="00946C17" w:rsidRDefault="00946C17" w:rsidP="00946C17"/>
    <w:p w:rsidR="00946C17" w:rsidRDefault="00946C17" w:rsidP="00946C17">
      <w:r>
        <w:t xml:space="preserve">Nama </w:t>
      </w:r>
      <w:proofErr w:type="gramStart"/>
      <w:r>
        <w:t>Anggota(</w:t>
      </w:r>
      <w:proofErr w:type="gramEnd"/>
      <w:r>
        <w:t>NPM) Kelompok: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Mochamad Taufik Ali S A (2113191067)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Isep Lutpi Nur (2113191079)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Farhan Aziz (2113191097)</w:t>
      </w:r>
    </w:p>
    <w:p w:rsidR="00946C17" w:rsidRDefault="00946C17" w:rsidP="00946C17">
      <w:pPr>
        <w:pStyle w:val="ListParagraph"/>
        <w:numPr>
          <w:ilvl w:val="0"/>
          <w:numId w:val="1"/>
        </w:numPr>
      </w:pPr>
      <w:r>
        <w:t>Muhammad Bayu Ramadhani (2113191081)</w:t>
      </w:r>
    </w:p>
    <w:p w:rsidR="00946C17" w:rsidRDefault="00946C17" w:rsidP="00946C17">
      <w:pPr>
        <w:pStyle w:val="ListParagraph"/>
        <w:ind w:left="1080"/>
      </w:pPr>
    </w:p>
    <w:p w:rsidR="000A7A18" w:rsidRDefault="00A31621" w:rsidP="000A7A18">
      <w:r>
        <w:t>Video praktek</w:t>
      </w:r>
    </w:p>
    <w:p w:rsidR="000A7A18" w:rsidRDefault="000A7A18" w:rsidP="000A7A18">
      <w:r>
        <w:t xml:space="preserve">LINK YOUTUBE: </w:t>
      </w:r>
      <w:hyperlink r:id="rId5" w:history="1">
        <w:r w:rsidR="00892EC3" w:rsidRPr="00216959">
          <w:rPr>
            <w:rStyle w:val="Hyperlink"/>
          </w:rPr>
          <w:t>https://www.youtube.com/watch?v=_O0wnq-blMY</w:t>
        </w:r>
      </w:hyperlink>
    </w:p>
    <w:p w:rsidR="00892EC3" w:rsidRDefault="00892EC3" w:rsidP="000A7A18"/>
    <w:p w:rsidR="000A7A18" w:rsidRDefault="000A7A18" w:rsidP="000A7A18"/>
    <w:sectPr w:rsidR="000A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B3D51"/>
    <w:multiLevelType w:val="hybridMultilevel"/>
    <w:tmpl w:val="846A55C2"/>
    <w:lvl w:ilvl="0" w:tplc="32B0E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040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18"/>
    <w:rsid w:val="000A7A18"/>
    <w:rsid w:val="001E45E1"/>
    <w:rsid w:val="004D5C1A"/>
    <w:rsid w:val="00664EF1"/>
    <w:rsid w:val="00892EC3"/>
    <w:rsid w:val="00946C17"/>
    <w:rsid w:val="00A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04B0"/>
  <w15:chartTrackingRefBased/>
  <w15:docId w15:val="{A10D1100-57E3-4277-A2B1-977BC77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A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O0wnq-blM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7</cp:revision>
  <dcterms:created xsi:type="dcterms:W3CDTF">2022-10-29T08:41:00Z</dcterms:created>
  <dcterms:modified xsi:type="dcterms:W3CDTF">2022-10-30T00:36:00Z</dcterms:modified>
</cp:coreProperties>
</file>