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CDD3F" w14:textId="4518633F" w:rsidR="00720B28" w:rsidRPr="00D85616" w:rsidRDefault="00D85616">
      <w:pPr>
        <w:rPr>
          <w:sz w:val="28"/>
          <w:szCs w:val="28"/>
        </w:rPr>
      </w:pPr>
      <w:r w:rsidRPr="00D85616">
        <w:rPr>
          <w:sz w:val="28"/>
          <w:szCs w:val="28"/>
        </w:rPr>
        <w:t>Augur Docker Install Requirements</w:t>
      </w:r>
    </w:p>
    <w:p w14:paraId="53A43C1B" w14:textId="0CAAA3E3" w:rsidR="00D85616" w:rsidRDefault="00D85616">
      <w:pPr>
        <w:rPr>
          <w:sz w:val="28"/>
          <w:szCs w:val="28"/>
        </w:rPr>
      </w:pPr>
      <w:r>
        <w:rPr>
          <w:sz w:val="28"/>
          <w:szCs w:val="28"/>
        </w:rPr>
        <w:t>Components</w:t>
      </w:r>
    </w:p>
    <w:p w14:paraId="095DE701" w14:textId="5085690A" w:rsidR="002537AE" w:rsidRDefault="002537AE">
      <w:pPr>
        <w:rPr>
          <w:sz w:val="28"/>
          <w:szCs w:val="28"/>
        </w:rPr>
      </w:pPr>
      <w:r>
        <w:rPr>
          <w:sz w:val="28"/>
          <w:szCs w:val="28"/>
        </w:rPr>
        <w:t>Dependency installer:</w:t>
      </w:r>
    </w:p>
    <w:p w14:paraId="63CBF458" w14:textId="5D67B386" w:rsidR="002537AE" w:rsidRPr="002537AE" w:rsidRDefault="002537AE" w:rsidP="002537A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Check if Apache or NGINX are installed and install them if they aren’t</w:t>
      </w:r>
    </w:p>
    <w:p w14:paraId="056D12EC" w14:textId="447B972A" w:rsidR="007F09F7" w:rsidRPr="00D85616" w:rsidRDefault="00D85616" w:rsidP="00D85616">
      <w:pPr>
        <w:rPr>
          <w:sz w:val="28"/>
          <w:szCs w:val="28"/>
        </w:rPr>
      </w:pPr>
      <w:r>
        <w:rPr>
          <w:sz w:val="28"/>
          <w:szCs w:val="28"/>
        </w:rPr>
        <w:t>Augur Installer using Docker:</w:t>
      </w:r>
    </w:p>
    <w:p w14:paraId="17833181" w14:textId="74BE78A4" w:rsidR="000D4B3D" w:rsidRDefault="002537AE" w:rsidP="00505E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Automatically run commands to set up the Apache proxies if we decided to install Apache for the user</w:t>
      </w:r>
    </w:p>
    <w:p w14:paraId="4A271574" w14:textId="72F2FCAD" w:rsidR="002537AE" w:rsidRDefault="002537AE" w:rsidP="00505E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Automatically create the wsgi.py file</w:t>
      </w:r>
      <w:r w:rsidR="0052214F">
        <w:rPr>
          <w:sz w:val="28"/>
          <w:szCs w:val="28"/>
        </w:rPr>
        <w:t xml:space="preserve"> in the root augur view folder</w:t>
      </w:r>
      <w:r>
        <w:rPr>
          <w:sz w:val="28"/>
          <w:szCs w:val="28"/>
        </w:rPr>
        <w:t xml:space="preserve"> and put in the </w:t>
      </w:r>
      <w:r w:rsidR="0052214F">
        <w:rPr>
          <w:sz w:val="28"/>
          <w:szCs w:val="28"/>
        </w:rPr>
        <w:t>necessary</w:t>
      </w:r>
      <w:r>
        <w:rPr>
          <w:sz w:val="28"/>
          <w:szCs w:val="28"/>
        </w:rPr>
        <w:t xml:space="preserve"> </w:t>
      </w:r>
      <w:r w:rsidR="0052214F">
        <w:rPr>
          <w:sz w:val="28"/>
          <w:szCs w:val="28"/>
        </w:rPr>
        <w:t>lines</w:t>
      </w:r>
    </w:p>
    <w:p w14:paraId="6ED46DA9" w14:textId="1147F38D" w:rsidR="0052214F" w:rsidRDefault="0052214F" w:rsidP="00505E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Automatically create the virtual environment using the python commands and then install the requirements.txt</w:t>
      </w:r>
    </w:p>
    <w:p w14:paraId="41C212B9" w14:textId="734C9585" w:rsidR="00130922" w:rsidRDefault="0052214F" w:rsidP="00C93E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Automatically create the service file</w:t>
      </w:r>
      <w:r w:rsidR="00130922">
        <w:rPr>
          <w:sz w:val="28"/>
          <w:szCs w:val="28"/>
        </w:rPr>
        <w:t xml:space="preserve"> and modify the parameters that needs to. Then create the </w:t>
      </w:r>
      <w:proofErr w:type="spellStart"/>
      <w:r w:rsidR="00130922">
        <w:rPr>
          <w:sz w:val="28"/>
          <w:szCs w:val="28"/>
        </w:rPr>
        <w:t>gunicorn.conf</w:t>
      </w:r>
      <w:proofErr w:type="spellEnd"/>
      <w:r w:rsidR="00130922">
        <w:rPr>
          <w:sz w:val="28"/>
          <w:szCs w:val="28"/>
        </w:rPr>
        <w:t xml:space="preserve"> file in the </w:t>
      </w:r>
      <w:proofErr w:type="spellStart"/>
      <w:r w:rsidR="00130922">
        <w:rPr>
          <w:sz w:val="28"/>
          <w:szCs w:val="28"/>
        </w:rPr>
        <w:t>augur_view</w:t>
      </w:r>
      <w:proofErr w:type="spellEnd"/>
      <w:r w:rsidR="00130922">
        <w:rPr>
          <w:sz w:val="28"/>
          <w:szCs w:val="28"/>
        </w:rPr>
        <w:t xml:space="preserve"> directory. Then start the service</w:t>
      </w:r>
    </w:p>
    <w:p w14:paraId="5C110421" w14:textId="4CD4041D" w:rsidR="00BB43C7" w:rsidRPr="00C93EE6" w:rsidRDefault="00BB43C7" w:rsidP="00C93E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Automatically do the things that are required to run the proxy.</w:t>
      </w:r>
    </w:p>
    <w:sectPr w:rsidR="00BB43C7" w:rsidRPr="00C9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AA3"/>
    <w:multiLevelType w:val="hybridMultilevel"/>
    <w:tmpl w:val="0C08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01810"/>
    <w:multiLevelType w:val="hybridMultilevel"/>
    <w:tmpl w:val="8ECE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928233">
    <w:abstractNumId w:val="0"/>
  </w:num>
  <w:num w:numId="2" w16cid:durableId="44834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0E"/>
    <w:rsid w:val="00017152"/>
    <w:rsid w:val="000D4B3D"/>
    <w:rsid w:val="00130922"/>
    <w:rsid w:val="00192B78"/>
    <w:rsid w:val="002537AE"/>
    <w:rsid w:val="00320D75"/>
    <w:rsid w:val="004B6C86"/>
    <w:rsid w:val="004D44C7"/>
    <w:rsid w:val="00505EAB"/>
    <w:rsid w:val="0051237B"/>
    <w:rsid w:val="0052214F"/>
    <w:rsid w:val="00690616"/>
    <w:rsid w:val="00720B28"/>
    <w:rsid w:val="00770A7C"/>
    <w:rsid w:val="0077700E"/>
    <w:rsid w:val="007F09F7"/>
    <w:rsid w:val="00897373"/>
    <w:rsid w:val="00BB43C7"/>
    <w:rsid w:val="00C93EE6"/>
    <w:rsid w:val="00D8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3F2C4"/>
  <w15:chartTrackingRefBased/>
  <w15:docId w15:val="{94D4C52F-A07F-EF47-A8F1-745840B1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Whittington, Matthew (MU-Student)</dc:creator>
  <cp:keywords/>
  <dc:description/>
  <cp:lastModifiedBy>Whittington, Matthew (MU-Student)</cp:lastModifiedBy>
  <cp:revision>2</cp:revision>
  <dcterms:created xsi:type="dcterms:W3CDTF">2022-04-13T04:23:00Z</dcterms:created>
  <dcterms:modified xsi:type="dcterms:W3CDTF">2022-04-13T04:23:00Z</dcterms:modified>
</cp:coreProperties>
</file>