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D6" w:rsidRDefault="00B82A11">
      <w:r>
        <w:t>Ishaal Kanwal</w:t>
      </w:r>
    </w:p>
    <w:p w:rsidR="00B82A11" w:rsidRDefault="00B82A11">
      <w:r>
        <w:t>Roll no: 2022f-bse-016</w:t>
      </w:r>
      <w:bookmarkStart w:id="0" w:name="_GoBack"/>
      <w:bookmarkEnd w:id="0"/>
    </w:p>
    <w:sectPr w:rsidR="00B8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11"/>
    <w:rsid w:val="00B82A11"/>
    <w:rsid w:val="00F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3169D-71E2-4CB4-8290-1052C4FD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2024-10-28T21:25:00Z</dcterms:created>
  <dcterms:modified xsi:type="dcterms:W3CDTF">2024-10-28T21:25:00Z</dcterms:modified>
</cp:coreProperties>
</file>