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F256" w14:textId="6F6C9DFB" w:rsidR="00E920E8" w:rsidRDefault="00000000">
      <w:pPr>
        <w:spacing w:after="0"/>
        <w:ind w:left="4618"/>
      </w:pPr>
      <w:r>
        <w:rPr>
          <w:noProof/>
        </w:rPr>
        <w:drawing>
          <wp:inline distT="0" distB="0" distL="0" distR="0" wp14:anchorId="449FD7CB" wp14:editId="4B3CD196">
            <wp:extent cx="955040" cy="933437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93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CA5F" w14:textId="4B4DBF19" w:rsidR="00E920E8" w:rsidRDefault="00000000">
      <w:pPr>
        <w:spacing w:after="250"/>
        <w:ind w:left="207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558564" w14:textId="1C577C55" w:rsidR="00E920E8" w:rsidRDefault="00000000">
      <w:pPr>
        <w:spacing w:after="16"/>
        <w:jc w:val="right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VIVEKANANDA INSTITUTE OF PROFESSIONAL STUDIES - TECHNICAL CAMPUS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EB0FF1" w14:textId="4BC57C7D" w:rsidR="00E920E8" w:rsidRDefault="00000000">
      <w:pPr>
        <w:spacing w:after="3"/>
        <w:ind w:left="294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Grade 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A++ </w:t>
      </w:r>
      <w:r>
        <w:rPr>
          <w:rFonts w:ascii="Times New Roman" w:eastAsia="Times New Roman" w:hAnsi="Times New Roman" w:cs="Times New Roman"/>
          <w:b/>
          <w:sz w:val="28"/>
        </w:rPr>
        <w:t xml:space="preserve">Accredited Institution by NAAC </w:t>
      </w:r>
    </w:p>
    <w:p w14:paraId="74CF5662" w14:textId="34C151E8" w:rsidR="00E920E8" w:rsidRDefault="00000000">
      <w:pPr>
        <w:spacing w:after="0"/>
        <w:ind w:left="1765" w:hanging="10"/>
      </w:pPr>
      <w:r>
        <w:rPr>
          <w:rFonts w:ascii="Arial" w:eastAsia="Arial" w:hAnsi="Arial" w:cs="Arial"/>
        </w:rPr>
        <w:t xml:space="preserve">NBA Accredited for MCA Programme; Recognized under Section 2(f) by UGC; </w:t>
      </w:r>
    </w:p>
    <w:p w14:paraId="5131D287" w14:textId="241FA69B" w:rsidR="00E920E8" w:rsidRDefault="00000000">
      <w:pPr>
        <w:spacing w:after="0"/>
        <w:ind w:left="1512" w:hanging="10"/>
      </w:pPr>
      <w:r>
        <w:rPr>
          <w:rFonts w:ascii="Arial" w:eastAsia="Arial" w:hAnsi="Arial" w:cs="Arial"/>
        </w:rPr>
        <w:t xml:space="preserve">Affiliated to GGSIP University, Delhi; Recognized by Bar Council of India and AICTE </w:t>
      </w:r>
    </w:p>
    <w:p w14:paraId="7F6678A7" w14:textId="105D8F9C" w:rsidR="00E920E8" w:rsidRDefault="00000000">
      <w:pPr>
        <w:spacing w:after="134"/>
        <w:ind w:left="929"/>
        <w:jc w:val="center"/>
      </w:pPr>
      <w:r>
        <w:rPr>
          <w:rFonts w:ascii="Arial" w:eastAsia="Arial" w:hAnsi="Arial" w:cs="Arial"/>
        </w:rPr>
        <w:t xml:space="preserve">An ISO 9001:2015 Certified Institution </w:t>
      </w:r>
    </w:p>
    <w:p w14:paraId="192FA94A" w14:textId="7A261C15" w:rsidR="00E920E8" w:rsidRDefault="00000000">
      <w:pPr>
        <w:spacing w:after="110"/>
      </w:pPr>
      <w:r>
        <w:rPr>
          <w:rFonts w:ascii="Arial" w:eastAsia="Arial" w:hAnsi="Arial" w:cs="Arial"/>
        </w:rPr>
        <w:t xml:space="preserve"> </w:t>
      </w:r>
    </w:p>
    <w:p w14:paraId="547E30DB" w14:textId="44D0EB09" w:rsidR="00E920E8" w:rsidRDefault="00000000">
      <w:pPr>
        <w:pStyle w:val="Heading1"/>
        <w:spacing w:after="376"/>
        <w:ind w:left="1551" w:right="0" w:firstLine="0"/>
        <w:jc w:val="left"/>
      </w:pPr>
      <w:r>
        <w:rPr>
          <w:rFonts w:ascii="Arial" w:eastAsia="Arial" w:hAnsi="Arial" w:cs="Arial"/>
          <w:color w:val="006EC0"/>
          <w:sz w:val="36"/>
          <w:u w:val="none"/>
        </w:rPr>
        <w:t>SCHOOL OF ENGINEERING &amp; TECHNOLOGY</w:t>
      </w:r>
      <w:r>
        <w:rPr>
          <w:rFonts w:ascii="Arial" w:eastAsia="Arial" w:hAnsi="Arial" w:cs="Arial"/>
          <w:sz w:val="36"/>
          <w:u w:val="none"/>
        </w:rPr>
        <w:t xml:space="preserve"> </w:t>
      </w:r>
    </w:p>
    <w:p w14:paraId="08252B83" w14:textId="77777777" w:rsidR="00E920E8" w:rsidRDefault="00000000">
      <w:pPr>
        <w:spacing w:after="0"/>
        <w:ind w:left="1220"/>
      </w:pPr>
      <w:r>
        <w:rPr>
          <w:rFonts w:ascii="Times New Roman" w:eastAsia="Times New Roman" w:hAnsi="Times New Roman" w:cs="Times New Roman"/>
          <w:b/>
          <w:sz w:val="36"/>
        </w:rPr>
        <w:t xml:space="preserve">B.Tech Programme: Computer Science &amp; Engineering </w:t>
      </w:r>
    </w:p>
    <w:p w14:paraId="1502EDED" w14:textId="77777777" w:rsidR="00E920E8" w:rsidRDefault="00000000">
      <w:pPr>
        <w:spacing w:after="15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C6E4C74" w14:textId="77777777" w:rsidR="00E920E8" w:rsidRDefault="00000000">
      <w:pPr>
        <w:spacing w:after="3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E77D031" w14:textId="24C6FEF1" w:rsidR="00E920E8" w:rsidRDefault="00000000" w:rsidP="00874920">
      <w:pPr>
        <w:spacing w:after="209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Course Title: Distributed Systems and</w:t>
      </w:r>
    </w:p>
    <w:p w14:paraId="757A974D" w14:textId="08B560A6" w:rsidR="00E920E8" w:rsidRDefault="00000000" w:rsidP="00874920">
      <w:pPr>
        <w:spacing w:after="209"/>
        <w:ind w:left="133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Cloud Computing Lab</w:t>
      </w:r>
    </w:p>
    <w:p w14:paraId="7B0B6B51" w14:textId="31496399" w:rsidR="00E920E8" w:rsidRDefault="00000000" w:rsidP="00874920">
      <w:pPr>
        <w:spacing w:after="221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Course Code: CIE-407P</w:t>
      </w:r>
    </w:p>
    <w:p w14:paraId="0020F67E" w14:textId="677EB8C3" w:rsidR="00E920E8" w:rsidRDefault="00000000" w:rsidP="00874920">
      <w:pPr>
        <w:spacing w:after="11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Semester: 7</w:t>
      </w:r>
      <w:r>
        <w:rPr>
          <w:rFonts w:ascii="Times New Roman" w:eastAsia="Times New Roman" w:hAnsi="Times New Roman" w:cs="Times New Roman"/>
          <w:b/>
          <w:sz w:val="44"/>
          <w:vertAlign w:val="superscript"/>
        </w:rPr>
        <w:t>th</w:t>
      </w:r>
    </w:p>
    <w:p w14:paraId="0B9D0130" w14:textId="000E9B0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14357DF" w14:textId="006CA92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F8EC82A" w14:textId="4925C35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13A1CCC3" w14:textId="6B093F18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1CDA8C62" w14:textId="77777777" w:rsidR="0007321A" w:rsidRDefault="0007321A" w:rsidP="0007321A">
      <w:pPr>
        <w:spacing w:after="94"/>
        <w:ind w:left="3700"/>
        <w:jc w:val="center"/>
        <w:rPr>
          <w:rFonts w:ascii="Times New Roman" w:eastAsia="Times New Roman" w:hAnsi="Times New Roman" w:cs="Times New Roman"/>
          <w:b/>
          <w:sz w:val="36"/>
        </w:rPr>
      </w:pPr>
      <w:r w:rsidRPr="0007321A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E0054AD" wp14:editId="0E445A77">
                <wp:simplePos x="0" y="0"/>
                <wp:positionH relativeFrom="column">
                  <wp:posOffset>298450</wp:posOffset>
                </wp:positionH>
                <wp:positionV relativeFrom="paragraph">
                  <wp:posOffset>5715</wp:posOffset>
                </wp:positionV>
                <wp:extent cx="2514600" cy="15748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6779D" w14:textId="6CEC5AF8" w:rsidR="0007321A" w:rsidRDefault="0007321A" w:rsidP="0007321A">
                            <w:pPr>
                              <w:spacing w:after="94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</w:rPr>
                              <w:t>To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</w:rPr>
                              <w:t xml:space="preserve">: </w:t>
                            </w:r>
                          </w:p>
                          <w:p w14:paraId="7A39A18C" w14:textId="4D2B5ADF" w:rsidR="0007321A" w:rsidRPr="0007321A" w:rsidRDefault="0007321A" w:rsidP="0007321A">
                            <w:pPr>
                              <w:spacing w:after="131"/>
                              <w:ind w:right="839"/>
                              <w:rPr>
                                <w:sz w:val="28"/>
                                <w:szCs w:val="28"/>
                              </w:rPr>
                            </w:pPr>
                            <w:r w:rsidRPr="0007321A">
                              <w:rPr>
                                <w:sz w:val="28"/>
                                <w:szCs w:val="28"/>
                              </w:rPr>
                              <w:t>Mr. Akshit Thakur</w:t>
                            </w:r>
                          </w:p>
                          <w:p w14:paraId="17316326" w14:textId="3D1680DC" w:rsidR="0007321A" w:rsidRPr="0007321A" w:rsidRDefault="0007321A" w:rsidP="0007321A">
                            <w:pPr>
                              <w:spacing w:after="131"/>
                              <w:ind w:right="839"/>
                              <w:rPr>
                                <w:sz w:val="28"/>
                                <w:szCs w:val="28"/>
                              </w:rPr>
                            </w:pPr>
                            <w:r w:rsidRPr="0007321A">
                              <w:rPr>
                                <w:sz w:val="28"/>
                                <w:szCs w:val="28"/>
                              </w:rPr>
                              <w:t>Associate Professor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054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.5pt;margin-top:.45pt;width:198pt;height:12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" stroked="f">
                <v:textbox>
                  <w:txbxContent>
                    <w:p w14:paraId="58F6779D" w14:textId="6CEC5AF8" w:rsidR="0007321A" w:rsidRDefault="0007321A" w:rsidP="0007321A">
                      <w:pPr>
                        <w:spacing w:after="94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 xml:space="preserve">Submitted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>To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 xml:space="preserve">: </w:t>
                      </w:r>
                    </w:p>
                    <w:p w14:paraId="7A39A18C" w14:textId="4D2B5ADF" w:rsidR="0007321A" w:rsidRPr="0007321A" w:rsidRDefault="0007321A" w:rsidP="0007321A">
                      <w:pPr>
                        <w:spacing w:after="131"/>
                        <w:ind w:right="839"/>
                        <w:rPr>
                          <w:sz w:val="28"/>
                          <w:szCs w:val="28"/>
                        </w:rPr>
                      </w:pPr>
                      <w:r w:rsidRPr="0007321A">
                        <w:rPr>
                          <w:sz w:val="28"/>
                          <w:szCs w:val="28"/>
                        </w:rPr>
                        <w:t>Mr. Akshit Thakur</w:t>
                      </w:r>
                    </w:p>
                    <w:p w14:paraId="17316326" w14:textId="3D1680DC" w:rsidR="0007321A" w:rsidRPr="0007321A" w:rsidRDefault="0007321A" w:rsidP="0007321A">
                      <w:pPr>
                        <w:spacing w:after="131"/>
                        <w:ind w:right="839"/>
                        <w:rPr>
                          <w:sz w:val="28"/>
                          <w:szCs w:val="28"/>
                        </w:rPr>
                      </w:pPr>
                      <w:r w:rsidRPr="0007321A">
                        <w:rPr>
                          <w:sz w:val="28"/>
                          <w:szCs w:val="28"/>
                        </w:rPr>
                        <w:t>Associate Professor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36"/>
        </w:rPr>
        <w:t xml:space="preserve">Submitted By: </w:t>
      </w:r>
    </w:p>
    <w:p w14:paraId="0097682D" w14:textId="77777777" w:rsidR="0007321A" w:rsidRDefault="00000000" w:rsidP="0007321A">
      <w:pPr>
        <w:spacing w:after="94"/>
        <w:ind w:left="5860" w:firstLine="620"/>
      </w:pPr>
      <w:r w:rsidRPr="0007321A">
        <w:rPr>
          <w:rFonts w:ascii="Times New Roman" w:eastAsia="Times New Roman" w:hAnsi="Times New Roman" w:cs="Times New Roman"/>
          <w:b/>
          <w:bCs/>
          <w:sz w:val="28"/>
        </w:rPr>
        <w:t>Name: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07321A">
        <w:rPr>
          <w:rFonts w:ascii="Times New Roman" w:eastAsia="Times New Roman" w:hAnsi="Times New Roman" w:cs="Times New Roman"/>
          <w:b/>
          <w:bCs/>
          <w:sz w:val="28"/>
        </w:rPr>
        <w:t>Ishaan Jain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3E0AA7" w14:textId="15D52EC9" w:rsidR="0007321A" w:rsidRDefault="0007321A" w:rsidP="0007321A">
      <w:pPr>
        <w:spacing w:after="94"/>
        <w:ind w:left="5860" w:firstLine="620"/>
      </w:pPr>
      <w:r>
        <w:rPr>
          <w:rFonts w:ascii="Times New Roman" w:eastAsia="Times New Roman" w:hAnsi="Times New Roman" w:cs="Times New Roman"/>
          <w:b/>
          <w:sz w:val="28"/>
        </w:rPr>
        <w:t>Enrolment</w:t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No: 06117702722 </w:t>
      </w:r>
    </w:p>
    <w:p w14:paraId="2ABF75E2" w14:textId="2B37FEFD" w:rsidR="00E920E8" w:rsidRDefault="00000000" w:rsidP="0007321A">
      <w:pPr>
        <w:spacing w:after="94"/>
        <w:ind w:left="5860" w:firstLine="620"/>
      </w:pPr>
      <w:r>
        <w:rPr>
          <w:rFonts w:ascii="Times New Roman" w:eastAsia="Times New Roman" w:hAnsi="Times New Roman" w:cs="Times New Roman"/>
          <w:b/>
          <w:sz w:val="28"/>
        </w:rPr>
        <w:t xml:space="preserve">Branch &amp; Section: CSE-B  </w:t>
      </w:r>
    </w:p>
    <w:p w14:paraId="0E1A3905" w14:textId="77777777" w:rsidR="00E920E8" w:rsidRDefault="00E920E8">
      <w:pPr>
        <w:sectPr w:rsidR="00E920E8">
          <w:headerReference w:type="even" r:id="rId8"/>
          <w:headerReference w:type="default" r:id="rId9"/>
          <w:headerReference w:type="first" r:id="rId10"/>
          <w:pgSz w:w="12240" w:h="15840"/>
          <w:pgMar w:top="1440" w:right="1300" w:bottom="1440" w:left="720" w:header="720" w:footer="720" w:gutter="0"/>
          <w:cols w:space="720"/>
        </w:sectPr>
      </w:pPr>
    </w:p>
    <w:p w14:paraId="1F0A2718" w14:textId="77777777" w:rsidR="00E920E8" w:rsidRDefault="00000000">
      <w:pPr>
        <w:spacing w:after="56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638A98FC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1BF082" w14:textId="77777777" w:rsidR="00E920E8" w:rsidRDefault="00000000">
      <w:pPr>
        <w:spacing w:after="53"/>
        <w:ind w:left="282"/>
        <w:jc w:val="center"/>
      </w:pPr>
      <w:r>
        <w:rPr>
          <w:noProof/>
        </w:rPr>
        <w:drawing>
          <wp:inline distT="0" distB="0" distL="0" distR="0" wp14:anchorId="34AFD102" wp14:editId="57F1FDAF">
            <wp:extent cx="897712" cy="87693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7712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E699D2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5AA7EB06" w14:textId="77777777" w:rsidR="00E920E8" w:rsidRDefault="00000000">
      <w:pPr>
        <w:spacing w:after="0"/>
        <w:ind w:left="652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An ISO 9001:2015 Certified Institution </w:t>
      </w:r>
    </w:p>
    <w:p w14:paraId="76F027EF" w14:textId="77777777" w:rsidR="00E920E8" w:rsidRDefault="00000000">
      <w:pPr>
        <w:spacing w:after="156"/>
        <w:ind w:left="646"/>
        <w:jc w:val="center"/>
      </w:pPr>
      <w:r>
        <w:rPr>
          <w:rFonts w:ascii="Times New Roman" w:eastAsia="Times New Roman" w:hAnsi="Times New Roman" w:cs="Times New Roman"/>
          <w:b/>
          <w:color w:val="006EC0"/>
          <w:sz w:val="18"/>
        </w:rPr>
        <w:t>SCHOOL OF ENGINEERING &amp; TECHNOLOGY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638E518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FB9D1DC" w14:textId="77777777" w:rsidR="00E920E8" w:rsidRDefault="00000000">
      <w:pPr>
        <w:spacing w:after="0"/>
        <w:ind w:right="502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18"/>
        </w:rPr>
        <w:t xml:space="preserve">    VIVEKANANDA INSTITUTE OF PROFESSIONAL STUDIES - TECHNICAL CAMPUS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16B4E6C7" w14:textId="77777777" w:rsidR="00E920E8" w:rsidRDefault="00000000">
      <w:pPr>
        <w:spacing w:after="0"/>
        <w:ind w:left="653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Grade </w:t>
      </w:r>
      <w:r>
        <w:rPr>
          <w:rFonts w:ascii="Times New Roman" w:eastAsia="Times New Roman" w:hAnsi="Times New Roman" w:cs="Times New Roman"/>
          <w:b/>
          <w:color w:val="FF0000"/>
          <w:sz w:val="18"/>
        </w:rPr>
        <w:t xml:space="preserve">A++ </w:t>
      </w:r>
      <w:r>
        <w:rPr>
          <w:rFonts w:ascii="Times New Roman" w:eastAsia="Times New Roman" w:hAnsi="Times New Roman" w:cs="Times New Roman"/>
          <w:b/>
          <w:sz w:val="18"/>
        </w:rPr>
        <w:t xml:space="preserve">Accredited Institution by NAAC </w:t>
      </w:r>
    </w:p>
    <w:p w14:paraId="35060B87" w14:textId="77777777" w:rsidR="00E920E8" w:rsidRDefault="00000000">
      <w:pPr>
        <w:spacing w:after="0"/>
        <w:ind w:left="2941" w:hanging="10"/>
      </w:pPr>
      <w:r>
        <w:rPr>
          <w:rFonts w:ascii="Times New Roman" w:eastAsia="Times New Roman" w:hAnsi="Times New Roman" w:cs="Times New Roman"/>
          <w:sz w:val="18"/>
        </w:rPr>
        <w:t xml:space="preserve">NBA Accredited for MCA Programme; Recognized under Section 2(f) by UGC; </w:t>
      </w:r>
    </w:p>
    <w:p w14:paraId="43F50C77" w14:textId="77777777" w:rsidR="00E920E8" w:rsidRDefault="00000000">
      <w:pPr>
        <w:spacing w:after="0"/>
        <w:ind w:left="2593" w:hanging="10"/>
      </w:pPr>
      <w:r>
        <w:rPr>
          <w:rFonts w:ascii="Times New Roman" w:eastAsia="Times New Roman" w:hAnsi="Times New Roman" w:cs="Times New Roman"/>
          <w:sz w:val="18"/>
        </w:rPr>
        <w:t xml:space="preserve">Affiliated to GGSIP University, Delhi; Recognized by Bar Council of India and AICTE </w:t>
      </w:r>
    </w:p>
    <w:p w14:paraId="2AEC0394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B521025" w14:textId="77777777" w:rsidR="00E920E8" w:rsidRDefault="00000000">
      <w:pPr>
        <w:spacing w:after="188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6422AF0" w14:textId="77777777" w:rsidR="00E920E8" w:rsidRDefault="00000000">
      <w:pPr>
        <w:spacing w:after="75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3762EAD" w14:textId="77777777" w:rsidR="00E920E8" w:rsidRDefault="00000000">
      <w:pPr>
        <w:pStyle w:val="Heading2"/>
        <w:ind w:left="325" w:righ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VISION OF INSTITUTE </w:t>
      </w:r>
    </w:p>
    <w:p w14:paraId="27E9757F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4D4A06" w14:textId="77777777" w:rsidR="00E920E8" w:rsidRDefault="00000000">
      <w:pPr>
        <w:spacing w:after="317" w:line="358" w:lineRule="auto"/>
        <w:ind w:left="355" w:right="30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To be an educational institute that empowers the field of engineering to build a sustainable future by providing quality education with innovative practices that supports people, planet and profit. </w:t>
      </w:r>
    </w:p>
    <w:p w14:paraId="2A1DAD8F" w14:textId="77777777" w:rsidR="00E920E8" w:rsidRDefault="00000000">
      <w:pPr>
        <w:pStyle w:val="Heading2"/>
        <w:spacing w:after="292"/>
        <w:ind w:left="3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MISSION OF INSTITUTE </w:t>
      </w:r>
    </w:p>
    <w:p w14:paraId="4F981792" w14:textId="77777777" w:rsidR="00E920E8" w:rsidRDefault="00000000">
      <w:pPr>
        <w:spacing w:after="1" w:line="358" w:lineRule="auto"/>
        <w:ind w:left="355" w:right="967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To groom the future engineers by providing value-based education and awakening students' curiosity, nurturing creativity and building capabilities to enable them to make significant contributions to the world. </w:t>
      </w:r>
    </w:p>
    <w:p w14:paraId="18CD26F7" w14:textId="77777777" w:rsidR="00E920E8" w:rsidRDefault="00000000">
      <w:pPr>
        <w:spacing w:after="17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5C8CED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2697269B" w14:textId="77777777" w:rsidR="00E920E8" w:rsidRDefault="00000000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60729E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501541B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6DA3C8A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1CD831F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DAE6EB5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F47E633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C03727D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0F5E4AF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38B8DF62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FBA8E2E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8A2F695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3748108" w14:textId="77777777" w:rsidR="005C12A1" w:rsidRDefault="005C12A1">
      <w:pPr>
        <w:spacing w:after="0"/>
      </w:pPr>
    </w:p>
    <w:p w14:paraId="0FB0DF3B" w14:textId="77777777" w:rsidR="00E920E8" w:rsidRDefault="00000000">
      <w:pPr>
        <w:spacing w:after="43"/>
        <w:ind w:left="720" w:right="4690"/>
      </w:pPr>
      <w:r>
        <w:rPr>
          <w:rFonts w:ascii="Times New Roman" w:eastAsia="Times New Roman" w:hAnsi="Times New Roman" w:cs="Times New Roman"/>
          <w:sz w:val="9"/>
        </w:rPr>
        <w:lastRenderedPageBreak/>
        <w:t xml:space="preserve"> </w:t>
      </w:r>
    </w:p>
    <w:p w14:paraId="0F708286" w14:textId="77777777" w:rsidR="00E920E8" w:rsidRDefault="00000000">
      <w:pPr>
        <w:spacing w:after="188"/>
        <w:ind w:right="321"/>
        <w:jc w:val="center"/>
      </w:pPr>
      <w:r>
        <w:rPr>
          <w:noProof/>
        </w:rPr>
        <w:drawing>
          <wp:inline distT="0" distB="0" distL="0" distR="0" wp14:anchorId="799E191C" wp14:editId="41362EA6">
            <wp:extent cx="961250" cy="795020"/>
            <wp:effectExtent l="0" t="0" r="0" b="0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5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4C08F9" w14:textId="77777777" w:rsidR="00E920E8" w:rsidRDefault="00000000">
      <w:pPr>
        <w:spacing w:after="0"/>
        <w:ind w:right="1726"/>
        <w:jc w:val="right"/>
      </w:pPr>
      <w:r>
        <w:rPr>
          <w:rFonts w:ascii="Arial" w:eastAsia="Arial" w:hAnsi="Arial" w:cs="Arial"/>
          <w:b/>
          <w:color w:val="FF0000"/>
          <w:sz w:val="24"/>
        </w:rPr>
        <w:t>VIVEKANANDA INSTITUTE OF PROFESSIONAL STUDIES - TECHNICAL CAMPUS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2011E70" w14:textId="77777777" w:rsidR="00E920E8" w:rsidRDefault="00000000">
      <w:pPr>
        <w:spacing w:after="0"/>
        <w:ind w:left="3145"/>
      </w:pPr>
      <w:r>
        <w:rPr>
          <w:rFonts w:ascii="Arial" w:eastAsia="Arial" w:hAnsi="Arial" w:cs="Arial"/>
          <w:b/>
          <w:sz w:val="24"/>
        </w:rPr>
        <w:t xml:space="preserve">Grade </w:t>
      </w:r>
      <w:r>
        <w:rPr>
          <w:rFonts w:ascii="Arial" w:eastAsia="Arial" w:hAnsi="Arial" w:cs="Arial"/>
          <w:b/>
          <w:color w:val="FF0000"/>
          <w:sz w:val="24"/>
        </w:rPr>
        <w:t xml:space="preserve">A++ </w:t>
      </w:r>
      <w:r>
        <w:rPr>
          <w:rFonts w:ascii="Arial" w:eastAsia="Arial" w:hAnsi="Arial" w:cs="Arial"/>
          <w:b/>
          <w:sz w:val="24"/>
        </w:rPr>
        <w:t xml:space="preserve">Accredited Institution by NAAC </w:t>
      </w:r>
    </w:p>
    <w:p w14:paraId="7FF96A54" w14:textId="77777777" w:rsidR="00E920E8" w:rsidRDefault="00000000">
      <w:pPr>
        <w:spacing w:after="2"/>
        <w:ind w:left="10" w:right="2072" w:hanging="10"/>
        <w:jc w:val="right"/>
      </w:pPr>
      <w:r>
        <w:rPr>
          <w:rFonts w:ascii="Arial" w:eastAsia="Arial" w:hAnsi="Arial" w:cs="Arial"/>
          <w:sz w:val="24"/>
        </w:rPr>
        <w:t xml:space="preserve">NBA Accredited for MCA Programme; Recognized under Section 2(f) by </w:t>
      </w:r>
    </w:p>
    <w:p w14:paraId="1E7108D6" w14:textId="77777777" w:rsidR="00E920E8" w:rsidRDefault="00000000">
      <w:pPr>
        <w:spacing w:after="2"/>
        <w:ind w:left="10" w:right="2166" w:hanging="10"/>
        <w:jc w:val="right"/>
      </w:pPr>
      <w:r>
        <w:rPr>
          <w:rFonts w:ascii="Arial" w:eastAsia="Arial" w:hAnsi="Arial" w:cs="Arial"/>
          <w:sz w:val="24"/>
        </w:rPr>
        <w:t xml:space="preserve">UGC; Affiliated to GGSIP University, Delhi; Recognized by Bar Council of </w:t>
      </w:r>
    </w:p>
    <w:p w14:paraId="716CCEEF" w14:textId="77777777" w:rsidR="00E920E8" w:rsidRDefault="00000000">
      <w:pPr>
        <w:spacing w:after="93"/>
        <w:ind w:left="2807"/>
      </w:pPr>
      <w:r>
        <w:rPr>
          <w:rFonts w:ascii="Arial" w:eastAsia="Arial" w:hAnsi="Arial" w:cs="Arial"/>
          <w:sz w:val="24"/>
        </w:rPr>
        <w:t xml:space="preserve">India and AICTE An ISO 9001:2015 Certified Institution </w:t>
      </w:r>
    </w:p>
    <w:p w14:paraId="764B94D1" w14:textId="7786DAD5" w:rsidR="00E920E8" w:rsidRDefault="00000000">
      <w:pPr>
        <w:spacing w:after="45"/>
        <w:ind w:left="2060"/>
      </w:pPr>
      <w:r>
        <w:rPr>
          <w:rFonts w:ascii="Arial" w:eastAsia="Arial" w:hAnsi="Arial" w:cs="Arial"/>
          <w:b/>
          <w:color w:val="00AEEE"/>
          <w:sz w:val="36"/>
        </w:rPr>
        <w:t>SCHOOL OF ENGINEERING &amp; TECHNOLOGY</w:t>
      </w:r>
    </w:p>
    <w:p w14:paraId="4C9908A4" w14:textId="77777777" w:rsidR="00E920E8" w:rsidRDefault="00000000">
      <w:pPr>
        <w:spacing w:after="0"/>
        <w:ind w:left="133" w:right="596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INDEX </w:t>
      </w:r>
    </w:p>
    <w:tbl>
      <w:tblPr>
        <w:tblStyle w:val="TableGrid"/>
        <w:tblW w:w="10879" w:type="dxa"/>
        <w:tblInd w:w="0" w:type="dxa"/>
        <w:tblCellMar>
          <w:top w:w="54" w:type="dxa"/>
          <w:left w:w="5" w:type="dxa"/>
        </w:tblCellMar>
        <w:tblLook w:val="04A0" w:firstRow="1" w:lastRow="0" w:firstColumn="1" w:lastColumn="0" w:noHBand="0" w:noVBand="1"/>
      </w:tblPr>
      <w:tblGrid>
        <w:gridCol w:w="663"/>
        <w:gridCol w:w="2986"/>
        <w:gridCol w:w="955"/>
        <w:gridCol w:w="1277"/>
        <w:gridCol w:w="1417"/>
        <w:gridCol w:w="569"/>
        <w:gridCol w:w="883"/>
        <w:gridCol w:w="994"/>
        <w:gridCol w:w="1135"/>
      </w:tblGrid>
      <w:tr w:rsidR="00E920E8" w14:paraId="1F34A07F" w14:textId="77777777">
        <w:trPr>
          <w:trHeight w:val="377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D5904" w14:textId="77777777" w:rsidR="00E920E8" w:rsidRDefault="00000000">
            <w:pPr>
              <w:ind w:right="95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S.no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B556" w14:textId="77777777" w:rsidR="00E920E8" w:rsidRDefault="00000000">
            <w:pPr>
              <w:ind w:left="1006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EXPERIMENT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77A3" w14:textId="77777777" w:rsidR="00E920E8" w:rsidRDefault="00000000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2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886D" w14:textId="77777777" w:rsidR="00E920E8" w:rsidRDefault="00000000">
            <w:pPr>
              <w:ind w:right="17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Marks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79C4" w14:textId="77777777" w:rsidR="00E920E8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Remark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2893" w14:textId="77777777" w:rsidR="00E920E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Updated Marks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2571B" w14:textId="77777777" w:rsidR="00E920E8" w:rsidRDefault="00000000">
            <w:pPr>
              <w:ind w:left="130" w:firstLine="74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E920E8" w14:paraId="20186489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DB03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E8BD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9505" w14:textId="77777777" w:rsidR="00E920E8" w:rsidRDefault="00E920E8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AC0C" w14:textId="77777777" w:rsidR="00E920E8" w:rsidRDefault="00000000">
            <w:pPr>
              <w:ind w:left="133" w:hanging="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Laboratory Assessment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09ED" w14:textId="77777777" w:rsidR="00E920E8" w:rsidRDefault="00000000">
            <w:pPr>
              <w:ind w:left="137" w:firstLine="30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Class Participation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7A1A" w14:textId="77777777" w:rsidR="00E920E8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Viva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0958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3CE7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2BC8" w14:textId="77777777" w:rsidR="00E920E8" w:rsidRDefault="00E920E8"/>
        </w:tc>
      </w:tr>
      <w:tr w:rsidR="00E920E8" w14:paraId="691A3EDD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9D2E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DD8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780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858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14C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72E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D22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024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F97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15365E97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83D2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D9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A3B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81B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F6B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7F69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B55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38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921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35E50C08" w14:textId="77777777">
        <w:trPr>
          <w:trHeight w:val="1143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7F5A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77E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114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04D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BED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246D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54E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B33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905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98585D7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7230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68C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EC1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F8E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AC2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200B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065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D26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E71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2248CF8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5CF4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B9E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CFA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411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9F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5B1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338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097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3B7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E6D46BA" w14:textId="77777777">
        <w:trPr>
          <w:trHeight w:val="1143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AACF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A13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A5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ABE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AD8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14B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7F8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762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857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D3E4502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2A42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F3E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BB2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F05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B27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7BA8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B75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7B1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41C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8C27086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5623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lastRenderedPageBreak/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529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FE1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6C2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41A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88413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846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13E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4C2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755EC1B4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72B0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91A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3A4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F59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156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7DD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78F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F12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F83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63C12BA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012A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7BF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155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3C7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9D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97D9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53D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800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2CC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208CD48" w14:textId="77777777">
        <w:trPr>
          <w:trHeight w:val="114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33E6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DF9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5FF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BAA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711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3F72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F76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993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A89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7449F6C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FDD3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6A1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819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B03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9A6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5800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CCE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3F5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BCE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42911B6E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99DE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DD3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AC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281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E5F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BB47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E9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357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B7D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3F013CB" w14:textId="77777777">
        <w:trPr>
          <w:trHeight w:val="114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1584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388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692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323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35C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41E1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10C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A8E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C29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340E778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0CAB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BF4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173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D42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BF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DBB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811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5E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F8E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BFCB99C" w14:textId="77777777" w:rsidR="00E920E8" w:rsidRDefault="00000000">
      <w:pPr>
        <w:spacing w:after="0"/>
        <w:ind w:right="5202"/>
        <w:jc w:val="right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14:paraId="29699FC4" w14:textId="77777777" w:rsidR="00E920E8" w:rsidRDefault="00000000">
      <w:pPr>
        <w:spacing w:after="0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ab/>
        <w:t xml:space="preserve"> </w:t>
      </w:r>
    </w:p>
    <w:p w14:paraId="3ECD5FFC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4C83266A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7BA9A546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5E4270FF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342D08B8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277AAB3D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5856514D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1AD2F91E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6B53DC6C" w14:textId="77777777" w:rsidR="005C12A1" w:rsidRDefault="005C12A1">
      <w:pPr>
        <w:spacing w:after="0"/>
      </w:pPr>
    </w:p>
    <w:p w14:paraId="72E404F6" w14:textId="77777777" w:rsidR="005C12A1" w:rsidRDefault="005C12A1">
      <w:pPr>
        <w:spacing w:after="0"/>
      </w:pPr>
    </w:p>
    <w:p w14:paraId="5422F30D" w14:textId="77777777" w:rsidR="00E920E8" w:rsidRDefault="00000000">
      <w:pPr>
        <w:pStyle w:val="Heading1"/>
      </w:pPr>
      <w:r>
        <w:t>EXPERIMENT - 1</w:t>
      </w:r>
      <w:r>
        <w:rPr>
          <w:u w:val="none"/>
        </w:rPr>
        <w:t xml:space="preserve"> </w:t>
      </w:r>
    </w:p>
    <w:p w14:paraId="5BD31330" w14:textId="77777777" w:rsidR="00E920E8" w:rsidRDefault="00000000">
      <w:pPr>
        <w:spacing w:after="0"/>
        <w:ind w:left="5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4B93EDA1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AIM: Write a Program in Java to implement RPC </w:t>
      </w:r>
    </w:p>
    <w:p w14:paraId="0510277D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7C78C66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THEORY: </w:t>
      </w:r>
    </w:p>
    <w:p w14:paraId="1D62026B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40382C9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A </w:t>
      </w:r>
      <w:r>
        <w:rPr>
          <w:rFonts w:ascii="Cambria" w:eastAsia="Cambria" w:hAnsi="Cambria" w:cs="Cambria"/>
          <w:b/>
        </w:rPr>
        <w:t>Remote Procedure Call (RPC)</w:t>
      </w:r>
      <w:r>
        <w:rPr>
          <w:rFonts w:ascii="Cambria" w:eastAsia="Cambria" w:hAnsi="Cambria" w:cs="Cambria"/>
        </w:rPr>
        <w:t xml:space="preserve"> is a protocol that allows a program on one computer (the </w:t>
      </w:r>
      <w:r>
        <w:rPr>
          <w:rFonts w:ascii="Cambria" w:eastAsia="Cambria" w:hAnsi="Cambria" w:cs="Cambria"/>
          <w:b/>
        </w:rPr>
        <w:t>client</w:t>
      </w:r>
      <w:r>
        <w:rPr>
          <w:rFonts w:ascii="Cambria" w:eastAsia="Cambria" w:hAnsi="Cambria" w:cs="Cambria"/>
        </w:rPr>
        <w:t xml:space="preserve">) to execute procedures (methods/functions) on another computer (the </w:t>
      </w:r>
      <w:r>
        <w:rPr>
          <w:rFonts w:ascii="Cambria" w:eastAsia="Cambria" w:hAnsi="Cambria" w:cs="Cambria"/>
          <w:b/>
        </w:rPr>
        <w:t>server</w:t>
      </w:r>
      <w:r>
        <w:rPr>
          <w:rFonts w:ascii="Cambria" w:eastAsia="Cambria" w:hAnsi="Cambria" w:cs="Cambria"/>
        </w:rPr>
        <w:t xml:space="preserve">) as if they were local. </w:t>
      </w:r>
    </w:p>
    <w:p w14:paraId="25BD308A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It hides the complexity of network communication </w:t>
      </w:r>
      <w:r>
        <w:rPr>
          <w:rFonts w:ascii="Arial" w:eastAsia="Arial" w:hAnsi="Arial" w:cs="Arial"/>
        </w:rPr>
        <w:t>→</w:t>
      </w:r>
      <w:r>
        <w:rPr>
          <w:rFonts w:ascii="Cambria" w:eastAsia="Cambria" w:hAnsi="Cambria" w:cs="Cambria"/>
        </w:rPr>
        <w:t xml:space="preserve"> the programmer just calls a method, and the underlying system handles message passing, marshalling, and network transport. </w:t>
      </w:r>
    </w:p>
    <w:p w14:paraId="65FBD79A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098B1500" w14:textId="77777777" w:rsidR="00E920E8" w:rsidRDefault="00000000">
      <w:pPr>
        <w:pStyle w:val="Heading2"/>
        <w:ind w:left="-5"/>
      </w:pPr>
      <w:r>
        <w:t xml:space="preserve">Key Characteristics </w:t>
      </w:r>
    </w:p>
    <w:p w14:paraId="37B1639D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Transparency</w:t>
      </w:r>
      <w:r>
        <w:rPr>
          <w:rFonts w:ascii="Cambria" w:eastAsia="Cambria" w:hAnsi="Cambria" w:cs="Cambria"/>
        </w:rPr>
        <w:t xml:space="preserve">: Client calls remote methods just like local ones. </w:t>
      </w:r>
    </w:p>
    <w:p w14:paraId="2B4743DF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Language independent</w:t>
      </w:r>
      <w:r>
        <w:rPr>
          <w:rFonts w:ascii="Cambria" w:eastAsia="Cambria" w:hAnsi="Cambria" w:cs="Cambria"/>
        </w:rPr>
        <w:t xml:space="preserve">: RPC can work across different programming languages (via IDL – Interface Definition Language). </w:t>
      </w:r>
    </w:p>
    <w:p w14:paraId="68038093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Communication</w:t>
      </w:r>
      <w:r>
        <w:rPr>
          <w:rFonts w:ascii="Cambria" w:eastAsia="Cambria" w:hAnsi="Cambria" w:cs="Cambria"/>
        </w:rPr>
        <w:t xml:space="preserve">: Uses request–response over a network (TCP/UDP). </w:t>
      </w:r>
    </w:p>
    <w:p w14:paraId="69687AF1" w14:textId="4CCA02A3" w:rsidR="00E920E8" w:rsidRDefault="000635A7">
      <w:pPr>
        <w:numPr>
          <w:ilvl w:val="0"/>
          <w:numId w:val="1"/>
        </w:numPr>
        <w:spacing w:after="14" w:line="248" w:lineRule="auto"/>
        <w:ind w:hanging="45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A86A4C" wp14:editId="2E7EAA47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3594100" cy="2697480"/>
            <wp:effectExtent l="0" t="0" r="6350" b="7620"/>
            <wp:wrapTopAndBottom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eastAsia="Cambria" w:hAnsi="Cambria" w:cs="Cambria"/>
          <w:b/>
        </w:rPr>
        <w:t>Client-Server model</w:t>
      </w:r>
      <w:r>
        <w:rPr>
          <w:rFonts w:ascii="Cambria" w:eastAsia="Cambria" w:hAnsi="Cambria" w:cs="Cambria"/>
        </w:rPr>
        <w:t xml:space="preserve">: The client initiates, the server executes. </w:t>
      </w:r>
    </w:p>
    <w:p w14:paraId="6A89075C" w14:textId="6E27B183" w:rsidR="00E920E8" w:rsidRDefault="00000000" w:rsidP="000635A7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49F49693" w14:textId="77777777" w:rsidR="000635A7" w:rsidRDefault="00000000">
      <w:pPr>
        <w:pStyle w:val="Heading2"/>
        <w:ind w:left="-5"/>
      </w:pPr>
      <w:r>
        <w:t xml:space="preserve">Architecture of RPC </w:t>
      </w:r>
    </w:p>
    <w:p w14:paraId="25EC33E2" w14:textId="29054353" w:rsidR="00E920E8" w:rsidRDefault="00000000">
      <w:pPr>
        <w:pStyle w:val="Heading2"/>
        <w:ind w:left="-5"/>
      </w:pPr>
      <w:r>
        <w:t xml:space="preserve">Advantages </w:t>
      </w:r>
    </w:p>
    <w:p w14:paraId="718F284F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1C0A5C48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Simplifies distributed computing. </w:t>
      </w:r>
    </w:p>
    <w:p w14:paraId="5482FA1E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Hides details of network programming (no sockets needed for the user). </w:t>
      </w:r>
    </w:p>
    <w:p w14:paraId="3FC22112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Increases modularity (clients and servers can evolve separately). </w:t>
      </w:r>
    </w:p>
    <w:p w14:paraId="157B9705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415D4860" w14:textId="77777777" w:rsidR="00E920E8" w:rsidRDefault="00000000">
      <w:pPr>
        <w:pStyle w:val="Heading2"/>
        <w:ind w:left="-5"/>
      </w:pPr>
      <w:r>
        <w:t xml:space="preserve">Disadvantages </w:t>
      </w:r>
    </w:p>
    <w:p w14:paraId="32AE4F23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641EB765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Overhead</w:t>
      </w:r>
      <w:r>
        <w:rPr>
          <w:rFonts w:ascii="Cambria" w:eastAsia="Cambria" w:hAnsi="Cambria" w:cs="Cambria"/>
        </w:rPr>
        <w:t xml:space="preserve">: More expensive than local calls due to network latency. </w:t>
      </w:r>
    </w:p>
    <w:p w14:paraId="096E9B0D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Partial failures</w:t>
      </w:r>
      <w:r>
        <w:rPr>
          <w:rFonts w:ascii="Cambria" w:eastAsia="Cambria" w:hAnsi="Cambria" w:cs="Cambria"/>
        </w:rPr>
        <w:t xml:space="preserve">: If the server or network fails, the client might hang or crash. </w:t>
      </w:r>
    </w:p>
    <w:p w14:paraId="733EF0C6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Not transparent for non-functional aspects</w:t>
      </w:r>
      <w:r>
        <w:rPr>
          <w:rFonts w:ascii="Cambria" w:eastAsia="Cambria" w:hAnsi="Cambria" w:cs="Cambria"/>
        </w:rPr>
        <w:t xml:space="preserve">: E.g., performance, failures, and security issues are different from local calls. </w:t>
      </w:r>
    </w:p>
    <w:p w14:paraId="50A7DED4" w14:textId="77777777" w:rsidR="00E920E8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4F9D391" w14:textId="77777777" w:rsidR="000635A7" w:rsidRDefault="000635A7">
      <w:pPr>
        <w:spacing w:after="0"/>
        <w:rPr>
          <w:rFonts w:ascii="Arial" w:eastAsia="Arial" w:hAnsi="Arial" w:cs="Arial"/>
        </w:rPr>
      </w:pPr>
    </w:p>
    <w:p w14:paraId="7D7F352B" w14:textId="77777777" w:rsidR="000635A7" w:rsidRDefault="000635A7">
      <w:pPr>
        <w:spacing w:after="0"/>
        <w:rPr>
          <w:rFonts w:ascii="Arial" w:eastAsia="Arial" w:hAnsi="Arial" w:cs="Arial"/>
        </w:rPr>
      </w:pPr>
    </w:p>
    <w:p w14:paraId="4E9D2182" w14:textId="77777777" w:rsidR="000635A7" w:rsidRDefault="000635A7">
      <w:pPr>
        <w:spacing w:after="0"/>
      </w:pPr>
    </w:p>
    <w:p w14:paraId="531C5171" w14:textId="77777777" w:rsidR="00E920E8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006D4182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CODE: </w:t>
      </w:r>
    </w:p>
    <w:p w14:paraId="7A76C974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3A1B4DF2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Server.java </w:t>
      </w:r>
    </w:p>
    <w:p w14:paraId="448A0405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package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rpcpassword</w:t>
      </w:r>
      <w:r>
        <w:rPr>
          <w:rFonts w:ascii="Cambria" w:eastAsia="Cambria" w:hAnsi="Cambria" w:cs="Cambria"/>
          <w:sz w:val="20"/>
        </w:rPr>
        <w:t xml:space="preserve">; </w:t>
      </w:r>
    </w:p>
    <w:p w14:paraId="7DC91C1D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27487EBF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import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java.net.*</w:t>
      </w:r>
      <w:r>
        <w:rPr>
          <w:rFonts w:ascii="Cambria" w:eastAsia="Cambria" w:hAnsi="Cambria" w:cs="Cambria"/>
          <w:sz w:val="20"/>
        </w:rPr>
        <w:t xml:space="preserve">; </w:t>
      </w:r>
    </w:p>
    <w:p w14:paraId="233322C1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import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java.io.*</w:t>
      </w:r>
      <w:r>
        <w:rPr>
          <w:rFonts w:ascii="Cambria" w:eastAsia="Cambria" w:hAnsi="Cambria" w:cs="Cambria"/>
          <w:sz w:val="20"/>
        </w:rPr>
        <w:t xml:space="preserve">; </w:t>
      </w:r>
    </w:p>
    <w:p w14:paraId="7BC916E2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6C7FD4F5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public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class</w:t>
      </w:r>
      <w:r>
        <w:rPr>
          <w:rFonts w:ascii="Cambria" w:eastAsia="Cambria" w:hAnsi="Cambria" w:cs="Cambria"/>
          <w:sz w:val="20"/>
        </w:rPr>
        <w:t xml:space="preserve"> server { </w:t>
      </w:r>
    </w:p>
    <w:p w14:paraId="7F19BAC1" w14:textId="77777777" w:rsidR="00E920E8" w:rsidRDefault="00000000">
      <w:pPr>
        <w:spacing w:after="5" w:line="248" w:lineRule="auto"/>
        <w:ind w:left="-5" w:right="5175" w:hanging="10"/>
      </w:pPr>
      <w:r>
        <w:rPr>
          <w:rFonts w:ascii="Cambria" w:eastAsia="Cambria" w:hAnsi="Cambria" w:cs="Cambria"/>
          <w:sz w:val="20"/>
        </w:rPr>
        <w:t xml:space="preserve">    </w:t>
      </w:r>
      <w:r>
        <w:rPr>
          <w:rFonts w:ascii="Cambria" w:eastAsia="Cambria" w:hAnsi="Cambria" w:cs="Cambria"/>
          <w:i/>
          <w:sz w:val="20"/>
        </w:rPr>
        <w:t>public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static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void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main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String</w:t>
      </w:r>
      <w:r>
        <w:rPr>
          <w:rFonts w:ascii="Cambria" w:eastAsia="Cambria" w:hAnsi="Cambria" w:cs="Cambria"/>
          <w:sz w:val="20"/>
        </w:rPr>
        <w:t xml:space="preserve">[] args) {         </w:t>
      </w:r>
      <w:r>
        <w:rPr>
          <w:rFonts w:ascii="Cambria" w:eastAsia="Cambria" w:hAnsi="Cambria" w:cs="Cambria"/>
          <w:i/>
          <w:sz w:val="20"/>
        </w:rPr>
        <w:t>try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(6000)) {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("\nServer listening on port 6000\n");             </w:t>
      </w:r>
      <w:r>
        <w:rPr>
          <w:rFonts w:ascii="Cambria" w:eastAsia="Cambria" w:hAnsi="Cambria" w:cs="Cambria"/>
          <w:i/>
          <w:sz w:val="20"/>
        </w:rPr>
        <w:t>while</w:t>
      </w:r>
      <w:r>
        <w:rPr>
          <w:rFonts w:ascii="Cambria" w:eastAsia="Cambria" w:hAnsi="Cambria" w:cs="Cambria"/>
          <w:sz w:val="20"/>
        </w:rPr>
        <w:t xml:space="preserve"> (true) { </w:t>
      </w:r>
    </w:p>
    <w:p w14:paraId="191E72C8" w14:textId="77777777" w:rsidR="00E920E8" w:rsidRDefault="00000000">
      <w:pPr>
        <w:spacing w:after="5" w:line="248" w:lineRule="auto"/>
        <w:ind w:left="-5" w:right="5794" w:hanging="10"/>
      </w:pPr>
      <w:r>
        <w:rPr>
          <w:rFonts w:ascii="Cambria" w:eastAsia="Cambria" w:hAnsi="Cambria" w:cs="Cambria"/>
          <w:sz w:val="20"/>
        </w:rPr>
        <w:t xml:space="preserve">                </w:t>
      </w:r>
      <w:r>
        <w:rPr>
          <w:rFonts w:ascii="Cambria" w:eastAsia="Cambria" w:hAnsi="Cambria" w:cs="Cambria"/>
          <w:i/>
          <w:sz w:val="20"/>
        </w:rPr>
        <w:t>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accept</w:t>
      </w:r>
      <w:r>
        <w:rPr>
          <w:rFonts w:ascii="Cambria" w:eastAsia="Cambria" w:hAnsi="Cambria" w:cs="Cambria"/>
          <w:sz w:val="20"/>
        </w:rPr>
        <w:t xml:space="preserve">();                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Thread</w:t>
      </w:r>
      <w:r>
        <w:rPr>
          <w:rFonts w:ascii="Cambria" w:eastAsia="Cambria" w:hAnsi="Cambria" w:cs="Cambria"/>
          <w:sz w:val="20"/>
        </w:rPr>
        <w:t xml:space="preserve">(() </w:t>
      </w:r>
      <w:r>
        <w:rPr>
          <w:rFonts w:ascii="Cambria" w:eastAsia="Cambria" w:hAnsi="Cambria" w:cs="Cambria"/>
          <w:i/>
          <w:sz w:val="20"/>
        </w:rPr>
        <w:t>-&gt;</w:t>
      </w:r>
      <w:r>
        <w:rPr>
          <w:rFonts w:ascii="Cambria" w:eastAsia="Cambria" w:hAnsi="Cambria" w:cs="Cambria"/>
          <w:sz w:val="20"/>
        </w:rPr>
        <w:t xml:space="preserve"> { </w:t>
      </w:r>
    </w:p>
    <w:p w14:paraId="40260F17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</w:t>
      </w:r>
      <w:r>
        <w:rPr>
          <w:rFonts w:ascii="Cambria" w:eastAsia="Cambria" w:hAnsi="Cambria" w:cs="Cambria"/>
          <w:i/>
          <w:sz w:val="20"/>
        </w:rPr>
        <w:t>try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BufferedReader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BufferedReader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InputStreamReader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getInputStream</w:t>
      </w:r>
      <w:r>
        <w:rPr>
          <w:rFonts w:ascii="Cambria" w:eastAsia="Cambria" w:hAnsi="Cambria" w:cs="Cambria"/>
          <w:sz w:val="20"/>
        </w:rPr>
        <w:t xml:space="preserve">()));                          </w:t>
      </w:r>
      <w:r>
        <w:rPr>
          <w:rFonts w:ascii="Cambria" w:eastAsia="Cambria" w:hAnsi="Cambria" w:cs="Cambria"/>
          <w:i/>
          <w:sz w:val="20"/>
        </w:rPr>
        <w:t>PrintWriter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PrintWriter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getOutputStream</w:t>
      </w:r>
      <w:r>
        <w:rPr>
          <w:rFonts w:ascii="Cambria" w:eastAsia="Cambria" w:hAnsi="Cambria" w:cs="Cambria"/>
          <w:sz w:val="20"/>
        </w:rPr>
        <w:t xml:space="preserve">(), true)) { </w:t>
      </w:r>
    </w:p>
    <w:p w14:paraId="0F1DB42F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19625DA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String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request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readLine</w:t>
      </w:r>
      <w:r>
        <w:rPr>
          <w:rFonts w:ascii="Cambria" w:eastAsia="Cambria" w:hAnsi="Cambria" w:cs="Cambria"/>
          <w:sz w:val="20"/>
        </w:rPr>
        <w:t xml:space="preserve">(); </w:t>
      </w:r>
    </w:p>
    <w:p w14:paraId="7836C73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("Received password from client: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request); </w:t>
      </w:r>
    </w:p>
    <w:p w14:paraId="6884F9C5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06EE4E4" w14:textId="77777777" w:rsidR="00E920E8" w:rsidRDefault="00000000">
      <w:pPr>
        <w:spacing w:after="5" w:line="248" w:lineRule="auto"/>
        <w:ind w:left="-5" w:right="4659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if</w:t>
      </w:r>
      <w:r>
        <w:rPr>
          <w:rFonts w:ascii="Cambria" w:eastAsia="Cambria" w:hAnsi="Cambria" w:cs="Cambria"/>
          <w:sz w:val="20"/>
        </w:rPr>
        <w:t xml:space="preserve"> ("password123".</w:t>
      </w:r>
      <w:r>
        <w:rPr>
          <w:rFonts w:ascii="Cambria" w:eastAsia="Cambria" w:hAnsi="Cambria" w:cs="Cambria"/>
          <w:i/>
          <w:sz w:val="20"/>
        </w:rPr>
        <w:t>equals</w:t>
      </w:r>
      <w:r>
        <w:rPr>
          <w:rFonts w:ascii="Cambria" w:eastAsia="Cambria" w:hAnsi="Cambria" w:cs="Cambria"/>
          <w:sz w:val="20"/>
        </w:rPr>
        <w:t xml:space="preserve">(request)) {                            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granted\n"); </w:t>
      </w:r>
    </w:p>
    <w:p w14:paraId="494FCF00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granted to client\n"); </w:t>
      </w:r>
    </w:p>
    <w:p w14:paraId="15C51A7B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} </w:t>
      </w:r>
      <w:r>
        <w:rPr>
          <w:rFonts w:ascii="Cambria" w:eastAsia="Cambria" w:hAnsi="Cambria" w:cs="Cambria"/>
          <w:i/>
          <w:sz w:val="20"/>
        </w:rPr>
        <w:t>else</w:t>
      </w:r>
      <w:r>
        <w:rPr>
          <w:rFonts w:ascii="Cambria" w:eastAsia="Cambria" w:hAnsi="Cambria" w:cs="Cambria"/>
          <w:sz w:val="20"/>
        </w:rPr>
        <w:t xml:space="preserve"> { </w:t>
      </w:r>
    </w:p>
    <w:p w14:paraId="45958E3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denied\n"); </w:t>
      </w:r>
    </w:p>
    <w:p w14:paraId="157EA4C9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denied to client - incorrect password\n"); </w:t>
      </w:r>
    </w:p>
    <w:p w14:paraId="368478B4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} </w:t>
      </w:r>
    </w:p>
    <w:p w14:paraId="13176863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40C4D06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} </w:t>
      </w:r>
      <w:r>
        <w:rPr>
          <w:rFonts w:ascii="Cambria" w:eastAsia="Cambria" w:hAnsi="Cambria" w:cs="Cambria"/>
          <w:i/>
          <w:sz w:val="20"/>
        </w:rPr>
        <w:t>catch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IOException</w:t>
      </w:r>
      <w:r>
        <w:rPr>
          <w:rFonts w:ascii="Cambria" w:eastAsia="Cambria" w:hAnsi="Cambria" w:cs="Cambria"/>
          <w:sz w:val="20"/>
        </w:rPr>
        <w:t xml:space="preserve"> e) { </w:t>
      </w:r>
    </w:p>
    <w:p w14:paraId="66F3955A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err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("Client error: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e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getMessage</w:t>
      </w:r>
      <w:r>
        <w:rPr>
          <w:rFonts w:ascii="Cambria" w:eastAsia="Cambria" w:hAnsi="Cambria" w:cs="Cambria"/>
          <w:sz w:val="20"/>
        </w:rPr>
        <w:t xml:space="preserve">()); </w:t>
      </w:r>
    </w:p>
    <w:p w14:paraId="29B5840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} </w:t>
      </w:r>
    </w:p>
    <w:p w14:paraId="33979ED8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}).</w:t>
      </w:r>
      <w:r>
        <w:rPr>
          <w:rFonts w:ascii="Cambria" w:eastAsia="Cambria" w:hAnsi="Cambria" w:cs="Cambria"/>
          <w:i/>
          <w:sz w:val="20"/>
        </w:rPr>
        <w:t>start</w:t>
      </w:r>
      <w:r>
        <w:rPr>
          <w:rFonts w:ascii="Cambria" w:eastAsia="Cambria" w:hAnsi="Cambria" w:cs="Cambria"/>
          <w:sz w:val="20"/>
        </w:rPr>
        <w:t xml:space="preserve">(); </w:t>
      </w:r>
    </w:p>
    <w:p w14:paraId="5AB5A02E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} </w:t>
      </w:r>
    </w:p>
    <w:p w14:paraId="04CEEB24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} </w:t>
      </w:r>
      <w:r>
        <w:rPr>
          <w:rFonts w:ascii="Cambria" w:eastAsia="Cambria" w:hAnsi="Cambria" w:cs="Cambria"/>
          <w:i/>
          <w:sz w:val="20"/>
        </w:rPr>
        <w:t>catch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IOException</w:t>
      </w:r>
      <w:r>
        <w:rPr>
          <w:rFonts w:ascii="Cambria" w:eastAsia="Cambria" w:hAnsi="Cambria" w:cs="Cambria"/>
          <w:sz w:val="20"/>
        </w:rPr>
        <w:t xml:space="preserve"> e) { </w:t>
      </w:r>
    </w:p>
    <w:p w14:paraId="111F832C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err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("Server error: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e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getMessage</w:t>
      </w:r>
      <w:r>
        <w:rPr>
          <w:rFonts w:ascii="Cambria" w:eastAsia="Cambria" w:hAnsi="Cambria" w:cs="Cambria"/>
          <w:sz w:val="20"/>
        </w:rPr>
        <w:t xml:space="preserve">()); </w:t>
      </w:r>
    </w:p>
    <w:p w14:paraId="00F7E037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} </w:t>
      </w:r>
    </w:p>
    <w:p w14:paraId="40615E6B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} </w:t>
      </w:r>
    </w:p>
    <w:p w14:paraId="727010CD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0417D49" w14:textId="77777777" w:rsidR="00E920E8" w:rsidRDefault="00000000">
      <w:pPr>
        <w:spacing w:after="29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} </w:t>
      </w:r>
    </w:p>
    <w:p w14:paraId="7B703A40" w14:textId="77777777" w:rsidR="00E920E8" w:rsidRDefault="00000000">
      <w:pPr>
        <w:spacing w:after="0"/>
      </w:pPr>
      <w:r>
        <w:rPr>
          <w:rFonts w:ascii="Cambria" w:eastAsia="Cambria" w:hAnsi="Cambria" w:cs="Cambria"/>
          <w:color w:val="A7DBF7"/>
          <w:sz w:val="24"/>
        </w:rPr>
        <w:t xml:space="preserve"> </w:t>
      </w:r>
    </w:p>
    <w:p w14:paraId="1B779633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Client.java </w:t>
      </w:r>
    </w:p>
    <w:p w14:paraId="55C9DA3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package rpcpassword; </w:t>
      </w:r>
    </w:p>
    <w:p w14:paraId="3BC4AECB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3727A8A" w14:textId="77777777" w:rsidR="00E920E8" w:rsidRDefault="00000000">
      <w:pPr>
        <w:spacing w:after="5" w:line="248" w:lineRule="auto"/>
        <w:ind w:left="-5" w:right="8432" w:hanging="10"/>
      </w:pPr>
      <w:r>
        <w:rPr>
          <w:rFonts w:ascii="Cambria" w:eastAsia="Cambria" w:hAnsi="Cambria" w:cs="Cambria"/>
          <w:sz w:val="20"/>
        </w:rPr>
        <w:t xml:space="preserve">import java.net.*; import java.io.*; import java.util.Scanner; </w:t>
      </w:r>
    </w:p>
    <w:p w14:paraId="59D3BCF9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2B05892E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public class client { </w:t>
      </w:r>
    </w:p>
    <w:p w14:paraId="0E6C72B2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public static void main(String[] args) { </w:t>
      </w:r>
    </w:p>
    <w:p w14:paraId="7178C6F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try (Socket socket = new Socket("localhost", 6000)) { </w:t>
      </w:r>
    </w:p>
    <w:p w14:paraId="4176DE2F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PrintWriter out = new PrintWriter(socket.getOutputStream(), true); </w:t>
      </w:r>
    </w:p>
    <w:p w14:paraId="083677BC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BufferedReader in = new BufferedReader(new InputStreamReader(socket.getInputStream()));             Scanner scanner = new Scanner(System.in); </w:t>
      </w:r>
    </w:p>
    <w:p w14:paraId="2C9C25CA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7D627C96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System.out.print("\nEnter password: "); </w:t>
      </w:r>
    </w:p>
    <w:p w14:paraId="46528E4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String password = scanner.nextLine(); </w:t>
      </w:r>
    </w:p>
    <w:p w14:paraId="68287F46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</w:p>
    <w:p w14:paraId="74A77F96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out.println(password); </w:t>
      </w:r>
    </w:p>
    <w:p w14:paraId="58D6918E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3A9ADC5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String response = in.readLine(); </w:t>
      </w:r>
    </w:p>
    <w:p w14:paraId="6204A537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System.out.println("Server response: " + response); </w:t>
      </w:r>
    </w:p>
    <w:p w14:paraId="6743091E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11C1B172" w14:textId="77777777" w:rsidR="00E920E8" w:rsidRDefault="00000000">
      <w:pPr>
        <w:spacing w:after="5" w:line="248" w:lineRule="auto"/>
        <w:ind w:left="-5" w:right="8095" w:hanging="10"/>
      </w:pPr>
      <w:r>
        <w:rPr>
          <w:rFonts w:ascii="Cambria" w:eastAsia="Cambria" w:hAnsi="Cambria" w:cs="Cambria"/>
          <w:sz w:val="20"/>
        </w:rPr>
        <w:t xml:space="preserve">            scanner.close();         } catch (IOException e) {             System.err.println("Client error: " + e.getMessage()); </w:t>
      </w:r>
    </w:p>
    <w:p w14:paraId="4EC12B52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} </w:t>
      </w:r>
    </w:p>
    <w:p w14:paraId="63A7B88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} </w:t>
      </w:r>
    </w:p>
    <w:p w14:paraId="345E5D9F" w14:textId="77777777" w:rsidR="00E920E8" w:rsidRDefault="00000000">
      <w:pPr>
        <w:spacing w:after="29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} </w:t>
      </w:r>
    </w:p>
    <w:p w14:paraId="233A630C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1F68560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OUTPUT: </w:t>
      </w:r>
    </w:p>
    <w:p w14:paraId="39676853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F1A17AF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Server </w:t>
      </w:r>
    </w:p>
    <w:p w14:paraId="370B851E" w14:textId="77777777" w:rsidR="00E920E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606A775" wp14:editId="4852E482">
            <wp:extent cx="6645910" cy="1170305"/>
            <wp:effectExtent l="0" t="0" r="0" b="0"/>
            <wp:docPr id="2292" name="Picture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Picture 22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4FFEA2FE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76BFD4F8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Client </w:t>
      </w:r>
    </w:p>
    <w:p w14:paraId="385A211C" w14:textId="77777777" w:rsidR="00E920E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F152120" wp14:editId="58A4908E">
            <wp:extent cx="6645910" cy="843915"/>
            <wp:effectExtent l="0" t="0" r="0" b="0"/>
            <wp:docPr id="2294" name="Picture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Picture 2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74B5021D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F1F15A8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LEARNING OUTCOME: </w:t>
      </w:r>
    </w:p>
    <w:p w14:paraId="468EC970" w14:textId="77777777" w:rsidR="00E920E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6ED2ADBE" w14:textId="68EAE0D9" w:rsidR="00E920E8" w:rsidRDefault="00000000">
      <w:pPr>
        <w:pStyle w:val="Heading1"/>
      </w:pPr>
      <w:r>
        <w:lastRenderedPageBreak/>
        <w:t>EXPERIMENT - 2</w:t>
      </w:r>
      <w:r>
        <w:rPr>
          <w:u w:val="none"/>
        </w:rPr>
        <w:t xml:space="preserve"> </w:t>
      </w:r>
    </w:p>
    <w:p w14:paraId="23604CFC" w14:textId="77777777" w:rsidR="00E920E8" w:rsidRDefault="00000000">
      <w:pPr>
        <w:spacing w:after="0"/>
        <w:ind w:left="5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407615DF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AIM: Implement the concept of Remote Method Invocation in Java. </w:t>
      </w:r>
    </w:p>
    <w:p w14:paraId="0D31D9F1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C82A26E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THEORY: </w:t>
      </w:r>
    </w:p>
    <w:p w14:paraId="4A9E326C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>Remote Method Invocation (RMI) is Java</w:t>
      </w:r>
      <w:r>
        <w:rPr>
          <w:rFonts w:ascii="Arial" w:eastAsia="Arial" w:hAnsi="Arial" w:cs="Arial"/>
        </w:rPr>
        <w:t>’</w:t>
      </w:r>
      <w:r>
        <w:rPr>
          <w:rFonts w:ascii="Cambria" w:eastAsia="Cambria" w:hAnsi="Cambria" w:cs="Cambria"/>
        </w:rPr>
        <w:t xml:space="preserve">s mechanism to implement Remote Procedure Calls (RPC) in an object-oriented way. </w:t>
      </w:r>
    </w:p>
    <w:p w14:paraId="73E5E800" w14:textId="64E52B23" w:rsidR="00E920E8" w:rsidRDefault="00000000" w:rsidP="00A0767A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It allows a Java program running on one Java Virtual Machine (JVM) to invoke methods of an object running on another JVM, possibly on a different machine, as if the method were local. </w:t>
      </w:r>
    </w:p>
    <w:p w14:paraId="560249B3" w14:textId="77777777" w:rsidR="00E920E8" w:rsidRDefault="00000000">
      <w:pPr>
        <w:pStyle w:val="Heading2"/>
        <w:ind w:left="-5"/>
      </w:pPr>
      <w:r>
        <w:t xml:space="preserve">Key Features </w:t>
      </w:r>
    </w:p>
    <w:p w14:paraId="30D2420D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Purely Java-based distributed computing. </w:t>
      </w:r>
    </w:p>
    <w:p w14:paraId="0D3CC764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Provides location transparency: the client does not need to know where the object is running. </w:t>
      </w:r>
    </w:p>
    <w:p w14:paraId="6FB9F28F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Supports object serialization: allows passing complex objects (not just primitive data types) across the network. </w:t>
      </w:r>
    </w:p>
    <w:p w14:paraId="20750EA5" w14:textId="77B91685" w:rsidR="00E920E8" w:rsidRDefault="00000000" w:rsidP="00A0767A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Built-in security manager and exception handling for remote operations. </w:t>
      </w:r>
    </w:p>
    <w:p w14:paraId="45BF9B52" w14:textId="77777777" w:rsidR="00E920E8" w:rsidRDefault="00000000">
      <w:pPr>
        <w:pStyle w:val="Heading2"/>
        <w:ind w:left="-5"/>
      </w:pPr>
      <w:r>
        <w:t xml:space="preserve">RMI Components </w:t>
      </w:r>
    </w:p>
    <w:p w14:paraId="62B66849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Remote Interface </w:t>
      </w:r>
    </w:p>
    <w:p w14:paraId="0ACBAE03" w14:textId="77777777" w:rsidR="00E920E8" w:rsidRDefault="00000000">
      <w:pPr>
        <w:tabs>
          <w:tab w:val="center" w:pos="980"/>
          <w:tab w:val="center" w:pos="365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Declares methods that can be invoked remotely. </w:t>
      </w:r>
    </w:p>
    <w:p w14:paraId="42DF555F" w14:textId="77777777" w:rsidR="00E920E8" w:rsidRDefault="00000000">
      <w:pPr>
        <w:tabs>
          <w:tab w:val="center" w:pos="980"/>
          <w:tab w:val="center" w:pos="279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Must extend java.rmi.Remote. </w:t>
      </w:r>
    </w:p>
    <w:p w14:paraId="0CDB04C4" w14:textId="77777777" w:rsidR="00E920E8" w:rsidRDefault="00000000">
      <w:pPr>
        <w:tabs>
          <w:tab w:val="center" w:pos="980"/>
          <w:tab w:val="center" w:pos="3256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Methods must throw RemoteException. </w:t>
      </w:r>
    </w:p>
    <w:p w14:paraId="49529238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Remote Object Implementation </w:t>
      </w:r>
    </w:p>
    <w:p w14:paraId="7FC03EF7" w14:textId="77777777" w:rsidR="00E920E8" w:rsidRDefault="00000000">
      <w:pPr>
        <w:spacing w:after="14" w:line="248" w:lineRule="auto"/>
        <w:ind w:left="951" w:right="5714" w:hanging="10"/>
      </w:pP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Class that provides the actual logic. </w:t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Must extend UnicastRemoteObject. </w:t>
      </w:r>
    </w:p>
    <w:p w14:paraId="0D3C74A8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Stub (Client-side proxy) </w:t>
      </w:r>
    </w:p>
    <w:p w14:paraId="63540C4C" w14:textId="77777777" w:rsidR="00E920E8" w:rsidRDefault="00000000">
      <w:pPr>
        <w:tabs>
          <w:tab w:val="center" w:pos="980"/>
          <w:tab w:val="center" w:pos="3419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Acts as a placeholder for the remote object. </w:t>
      </w:r>
    </w:p>
    <w:p w14:paraId="2A68B373" w14:textId="77777777" w:rsidR="00E920E8" w:rsidRDefault="00000000">
      <w:pPr>
        <w:tabs>
          <w:tab w:val="center" w:pos="980"/>
          <w:tab w:val="center" w:pos="355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Handles method call forwarding to the server. </w:t>
      </w:r>
    </w:p>
    <w:p w14:paraId="0DB91594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Skeleton (Server-side proxy) </w:t>
      </w:r>
      <w:r>
        <w:rPr>
          <w:rFonts w:ascii="Cambria" w:eastAsia="Cambria" w:hAnsi="Cambria" w:cs="Cambria"/>
          <w:i/>
        </w:rPr>
        <w:t>(in older Java versions)</w:t>
      </w:r>
      <w:r>
        <w:rPr>
          <w:rFonts w:ascii="Cambria" w:eastAsia="Cambria" w:hAnsi="Cambria" w:cs="Cambria"/>
        </w:rPr>
        <w:t xml:space="preserve"> </w:t>
      </w:r>
    </w:p>
    <w:p w14:paraId="107D773B" w14:textId="77777777" w:rsidR="00E920E8" w:rsidRDefault="00000000">
      <w:pPr>
        <w:tabs>
          <w:tab w:val="center" w:pos="980"/>
          <w:tab w:val="center" w:pos="5027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Received requests from stub and forwarded them to the actual remote object. </w:t>
      </w:r>
    </w:p>
    <w:p w14:paraId="3853C935" w14:textId="77777777" w:rsidR="00E920E8" w:rsidRDefault="00000000">
      <w:pPr>
        <w:tabs>
          <w:tab w:val="center" w:pos="980"/>
          <w:tab w:val="center" w:pos="4775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From Java 2 onwards, skeletons are generated automatically inside JVM. </w:t>
      </w:r>
    </w:p>
    <w:p w14:paraId="015AC7A1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RMI Registry </w:t>
      </w:r>
    </w:p>
    <w:p w14:paraId="12A92902" w14:textId="77777777" w:rsidR="00E920E8" w:rsidRDefault="00000000">
      <w:pPr>
        <w:tabs>
          <w:tab w:val="center" w:pos="980"/>
          <w:tab w:val="center" w:pos="3956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A naming service where remote objects are registered. </w:t>
      </w:r>
    </w:p>
    <w:p w14:paraId="7E9EB0A7" w14:textId="1F822249" w:rsidR="00E920E8" w:rsidRDefault="00000000" w:rsidP="00A0767A">
      <w:pPr>
        <w:tabs>
          <w:tab w:val="center" w:pos="980"/>
          <w:tab w:val="center" w:pos="3925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Clients use it to look up objects using a URL-like name </w:t>
      </w:r>
    </w:p>
    <w:p w14:paraId="28EC05DC" w14:textId="77777777" w:rsidR="00E920E8" w:rsidRDefault="00000000">
      <w:pPr>
        <w:pStyle w:val="Heading2"/>
        <w:ind w:left="-5"/>
      </w:pPr>
      <w:r>
        <w:t xml:space="preserve">Advantages of RMI </w:t>
      </w:r>
    </w:p>
    <w:p w14:paraId="01A980E6" w14:textId="77777777" w:rsidR="00E920E8" w:rsidRDefault="00000000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Simplicity</w:t>
      </w:r>
      <w:r>
        <w:rPr>
          <w:rFonts w:ascii="Cambria" w:eastAsia="Cambria" w:hAnsi="Cambria" w:cs="Cambria"/>
        </w:rPr>
        <w:t xml:space="preserve">: Hides low-level socket communication. </w:t>
      </w:r>
      <w:r>
        <w:rPr>
          <w:rFonts w:ascii="Times New Roman" w:eastAsia="Times New Roman" w:hAnsi="Times New Roman" w:cs="Times New Roman"/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ambria" w:eastAsia="Cambria" w:hAnsi="Cambria" w:cs="Cambria"/>
          <w:b/>
        </w:rPr>
        <w:t>Object-oriented</w:t>
      </w:r>
      <w:r>
        <w:rPr>
          <w:rFonts w:ascii="Cambria" w:eastAsia="Cambria" w:hAnsi="Cambria" w:cs="Cambria"/>
        </w:rPr>
        <w:t xml:space="preserve">: Works directly with Java objects. </w:t>
      </w:r>
    </w:p>
    <w:p w14:paraId="5EC29EF7" w14:textId="77777777" w:rsidR="00E920E8" w:rsidRDefault="00000000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Reusability</w:t>
      </w:r>
      <w:r>
        <w:rPr>
          <w:rFonts w:ascii="Cambria" w:eastAsia="Cambria" w:hAnsi="Cambria" w:cs="Cambria"/>
        </w:rPr>
        <w:t xml:space="preserve">: Remote services can be reused across applications. </w:t>
      </w:r>
    </w:p>
    <w:p w14:paraId="5DA13139" w14:textId="3B6E9A9B" w:rsidR="00E920E8" w:rsidRDefault="00000000" w:rsidP="00A0767A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Built-in security</w:t>
      </w:r>
      <w:r>
        <w:rPr>
          <w:rFonts w:ascii="Cambria" w:eastAsia="Cambria" w:hAnsi="Cambria" w:cs="Cambria"/>
        </w:rPr>
        <w:t xml:space="preserve">: Supports access restrictions via security manager. </w:t>
      </w:r>
    </w:p>
    <w:p w14:paraId="0BEA2E67" w14:textId="77777777" w:rsidR="00E920E8" w:rsidRDefault="00000000">
      <w:pPr>
        <w:pStyle w:val="Heading2"/>
        <w:ind w:left="-5"/>
      </w:pPr>
      <w:r>
        <w:t xml:space="preserve"> Limitations </w:t>
      </w:r>
    </w:p>
    <w:p w14:paraId="3202DEF7" w14:textId="77777777" w:rsidR="00E920E8" w:rsidRDefault="00000000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Java-only: Cannot directly interact with non-Java systems (unlike gRPC or CORBA). </w:t>
      </w:r>
    </w:p>
    <w:p w14:paraId="33307064" w14:textId="77777777" w:rsidR="00E920E8" w:rsidRDefault="00000000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Network overhead: Slower than local calls. </w:t>
      </w:r>
    </w:p>
    <w:p w14:paraId="0FAF56D0" w14:textId="034C491E" w:rsidR="00145587" w:rsidRPr="00A0767A" w:rsidRDefault="00000000" w:rsidP="00A0767A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Requires JVM on both client and server. </w:t>
      </w:r>
    </w:p>
    <w:p w14:paraId="0BBA9C32" w14:textId="77777777" w:rsidR="00145587" w:rsidRDefault="00145587">
      <w:pPr>
        <w:spacing w:after="0"/>
      </w:pPr>
    </w:p>
    <w:p w14:paraId="39EFA98B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>CODE:</w:t>
      </w:r>
      <w:r>
        <w:rPr>
          <w:rFonts w:ascii="Arial" w:eastAsia="Arial" w:hAnsi="Arial" w:cs="Arial"/>
        </w:rPr>
        <w:t xml:space="preserve"> </w:t>
      </w:r>
    </w:p>
    <w:p w14:paraId="3A48186E" w14:textId="1D2DFC8F" w:rsidR="00E920E8" w:rsidRDefault="00E920E8">
      <w:pPr>
        <w:spacing w:after="0"/>
      </w:pPr>
    </w:p>
    <w:p w14:paraId="567978CF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Adder.java</w:t>
      </w:r>
    </w:p>
    <w:p w14:paraId="0D1C7279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1760343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java.rmi.Remote;</w:t>
      </w:r>
    </w:p>
    <w:p w14:paraId="60BF2A65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java.rmi.RemoteException;</w:t>
      </w:r>
    </w:p>
    <w:p w14:paraId="20CA426E" w14:textId="77777777" w:rsidR="00145587" w:rsidRDefault="00145587" w:rsidP="00145587">
      <w:pPr>
        <w:pStyle w:val="code"/>
      </w:pPr>
    </w:p>
    <w:p w14:paraId="0A63325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// Remote interface must extend Remote</w:t>
      </w:r>
    </w:p>
    <w:p w14:paraId="1A8F8FF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interface Adder extends Remote {</w:t>
      </w:r>
    </w:p>
    <w:p w14:paraId="1092FECE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int add(int x, int y) throws RemoteException;</w:t>
      </w:r>
    </w:p>
    <w:p w14:paraId="7245D2EA" w14:textId="77777777" w:rsidR="00145587" w:rsidRDefault="00145587" w:rsidP="00145587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7BB9500B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F40ABB6" w14:textId="77777777" w:rsidR="00145587" w:rsidRDefault="00145587" w:rsidP="00145587">
      <w:pPr>
        <w:pStyle w:val="code"/>
        <w:rPr>
          <w:rFonts w:ascii="Charter Roman" w:eastAsia="Charter Roman" w:hAnsi="Charter Roman" w:cs="Charter Roman"/>
          <w:sz w:val="20"/>
          <w:szCs w:val="20"/>
        </w:rPr>
      </w:pPr>
    </w:p>
    <w:p w14:paraId="3F082661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AdderImpl.java</w:t>
      </w:r>
    </w:p>
    <w:p w14:paraId="36B53918" w14:textId="77777777" w:rsidR="00145587" w:rsidRDefault="00145587" w:rsidP="00145587">
      <w:pPr>
        <w:pStyle w:val="code"/>
      </w:pPr>
    </w:p>
    <w:p w14:paraId="615C3019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java.rmi.server.UnicastRemoteObject;</w:t>
      </w:r>
    </w:p>
    <w:p w14:paraId="28AE1BE1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java.rmi.RemoteException;</w:t>
      </w:r>
    </w:p>
    <w:p w14:paraId="3A7056B0" w14:textId="77777777" w:rsidR="00145587" w:rsidRDefault="00145587" w:rsidP="00145587">
      <w:pPr>
        <w:pStyle w:val="code"/>
      </w:pPr>
    </w:p>
    <w:p w14:paraId="02BA7083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AdderImpl extends UnicastRemoteObject implements Adder {</w:t>
      </w:r>
    </w:p>
    <w:p w14:paraId="457B0B8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</w:t>
      </w:r>
    </w:p>
    <w:p w14:paraId="1C7563BB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// Constructor</w:t>
      </w:r>
    </w:p>
    <w:p w14:paraId="5E7FBDD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AdderImpl() throws RemoteException {</w:t>
      </w:r>
    </w:p>
    <w:p w14:paraId="65A206AA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super();</w:t>
      </w:r>
    </w:p>
    <w:p w14:paraId="13E69EBF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1164C9F3" w14:textId="77777777" w:rsidR="00145587" w:rsidRDefault="00145587" w:rsidP="00145587">
      <w:pPr>
        <w:pStyle w:val="code"/>
      </w:pPr>
    </w:p>
    <w:p w14:paraId="62A42A7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// Implement remote method</w:t>
      </w:r>
    </w:p>
    <w:p w14:paraId="4EFE2A77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int add(int x, int y) throws RemoteException {</w:t>
      </w:r>
    </w:p>
    <w:p w14:paraId="07AFEE27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return x + y;</w:t>
      </w:r>
    </w:p>
    <w:p w14:paraId="034FF64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2DA6FC46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7A28C90B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9B5A402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  <w:shd w:val="clear" w:color="auto" w:fill="FFFFFF"/>
        </w:rPr>
      </w:pPr>
      <w:r>
        <w:rPr>
          <w:rFonts w:ascii="Charter Roman" w:hAnsi="Charter Roman"/>
          <w:b/>
          <w:bCs/>
          <w:sz w:val="24"/>
          <w:szCs w:val="24"/>
          <w:shd w:val="clear" w:color="auto" w:fill="FFFFFF"/>
        </w:rPr>
        <w:t>RMIServer.java</w:t>
      </w:r>
    </w:p>
    <w:p w14:paraId="1861A1B1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7484C94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it-IT"/>
        </w:rPr>
        <w:t>import java.rmi.registry.LocateRegistry;</w:t>
      </w:r>
    </w:p>
    <w:p w14:paraId="252AC206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java.rmi.registry.Registry;</w:t>
      </w:r>
    </w:p>
    <w:p w14:paraId="74622530" w14:textId="77777777" w:rsidR="00145587" w:rsidRDefault="00145587" w:rsidP="00145587">
      <w:pPr>
        <w:pStyle w:val="code"/>
      </w:pPr>
    </w:p>
    <w:p w14:paraId="74398770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RMIServer {</w:t>
      </w:r>
    </w:p>
    <w:p w14:paraId="5E0DCE3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52AC2D67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3256AF1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Create remote object</w:t>
      </w:r>
    </w:p>
    <w:p w14:paraId="4287198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AdderImpl obj = new AdderImpl();</w:t>
      </w:r>
    </w:p>
    <w:p w14:paraId="53EB67FF" w14:textId="77777777" w:rsidR="00145587" w:rsidRDefault="00145587" w:rsidP="00145587">
      <w:pPr>
        <w:pStyle w:val="code"/>
      </w:pPr>
    </w:p>
    <w:p w14:paraId="09018991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Start RMI registry on port 1099</w:t>
      </w:r>
    </w:p>
    <w:p w14:paraId="1B0730AE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 registry = LocateRegistry.createRegistry(1099);</w:t>
      </w:r>
    </w:p>
    <w:p w14:paraId="7DE3551B" w14:textId="77777777" w:rsidR="00145587" w:rsidRDefault="00145587" w:rsidP="00145587">
      <w:pPr>
        <w:pStyle w:val="code"/>
      </w:pPr>
    </w:p>
    <w:p w14:paraId="1544DB1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Bind the remote object in registry</w:t>
      </w:r>
    </w:p>
    <w:p w14:paraId="0D965CAD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registry.rebind("AdderService", obj);</w:t>
      </w:r>
    </w:p>
    <w:p w14:paraId="5C6DFF5C" w14:textId="77777777" w:rsidR="00145587" w:rsidRDefault="00145587" w:rsidP="00145587">
      <w:pPr>
        <w:pStyle w:val="code"/>
      </w:pPr>
    </w:p>
    <w:p w14:paraId="02EA5434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System.out.println("RMI Server is running...");</w:t>
      </w:r>
    </w:p>
    <w:p w14:paraId="72ACF1F4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6FCB1E24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System.out.println(e);</w:t>
      </w:r>
    </w:p>
    <w:p w14:paraId="5E504FA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A0B9367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3922ADEF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027789A9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3EE8D815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5B6869C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656C525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RMIClient.java</w:t>
      </w:r>
    </w:p>
    <w:p w14:paraId="09D5F84F" w14:textId="77777777" w:rsidR="00145587" w:rsidRDefault="00145587" w:rsidP="00145587">
      <w:pPr>
        <w:pStyle w:val="code"/>
      </w:pPr>
    </w:p>
    <w:p w14:paraId="70A39655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it-IT"/>
        </w:rPr>
        <w:t>import java.rmi.registry.LocateRegistry;</w:t>
      </w:r>
    </w:p>
    <w:p w14:paraId="4ECB3E74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java.rmi.registry.Registry;</w:t>
      </w:r>
    </w:p>
    <w:p w14:paraId="6627C07B" w14:textId="77777777" w:rsidR="00145587" w:rsidRDefault="00145587" w:rsidP="00145587">
      <w:pPr>
        <w:pStyle w:val="code"/>
      </w:pPr>
    </w:p>
    <w:p w14:paraId="1E100E7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RMIClient {</w:t>
      </w:r>
    </w:p>
    <w:p w14:paraId="6906E42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486AD97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lastRenderedPageBreak/>
        <w:t xml:space="preserve">        try {</w:t>
      </w:r>
    </w:p>
    <w:p w14:paraId="4624D63C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// Get registry</w:t>
      </w:r>
    </w:p>
    <w:p w14:paraId="0E3BA440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 registry = LocateRegistry.getRegistry("localhost", 1099);</w:t>
      </w:r>
    </w:p>
    <w:p w14:paraId="2118E6AC" w14:textId="77777777" w:rsidR="00145587" w:rsidRDefault="00145587" w:rsidP="00145587">
      <w:pPr>
        <w:pStyle w:val="code"/>
      </w:pPr>
    </w:p>
    <w:p w14:paraId="5356098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Lookup remote object</w:t>
      </w:r>
    </w:p>
    <w:p w14:paraId="26B89753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Adder stub = (Adder) registry.lookup("AdderService");</w:t>
      </w:r>
    </w:p>
    <w:p w14:paraId="12921ABB" w14:textId="77777777" w:rsidR="00145587" w:rsidRDefault="00145587" w:rsidP="00145587">
      <w:pPr>
        <w:pStyle w:val="code"/>
      </w:pPr>
    </w:p>
    <w:p w14:paraId="0A1827A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Call remote method</w:t>
      </w:r>
    </w:p>
    <w:p w14:paraId="5BB67348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int result = stub.add(10, 20);</w:t>
      </w:r>
    </w:p>
    <w:p w14:paraId="017178C9" w14:textId="77777777" w:rsidR="00145587" w:rsidRDefault="00145587" w:rsidP="00145587">
      <w:pPr>
        <w:pStyle w:val="code"/>
      </w:pPr>
    </w:p>
    <w:p w14:paraId="7933728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System.out.println("Result from remote method: " + result);</w:t>
      </w:r>
    </w:p>
    <w:p w14:paraId="45BCEDF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7C023B8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System.out.println(e);</w:t>
      </w:r>
    </w:p>
    <w:p w14:paraId="7CB199BA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4637B11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377516D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178ADF22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59EC9CF" w14:textId="77777777" w:rsidR="00E920E8" w:rsidRDefault="00000000">
      <w:pPr>
        <w:spacing w:after="3" w:line="253" w:lineRule="auto"/>
        <w:ind w:left="-5" w:hanging="1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OUTPUT: </w:t>
      </w:r>
    </w:p>
    <w:p w14:paraId="6E076FCC" w14:textId="7018EBB8" w:rsidR="00145587" w:rsidRDefault="00145587">
      <w:pPr>
        <w:spacing w:after="3" w:line="253" w:lineRule="auto"/>
        <w:ind w:left="-5" w:hanging="10"/>
      </w:pPr>
      <w:r>
        <w:rPr>
          <w:rFonts w:ascii="Charter Roman" w:eastAsia="Charter Roman" w:hAnsi="Charter Roman" w:cs="Charter Roman"/>
          <w:b/>
          <w:bCs/>
          <w:noProof/>
          <w:sz w:val="24"/>
        </w:rPr>
        <w:drawing>
          <wp:anchor distT="152400" distB="152400" distL="152400" distR="152400" simplePos="0" relativeHeight="251660288" behindDoc="0" locked="0" layoutInCell="1" allowOverlap="1" wp14:anchorId="0717F280" wp14:editId="3CBEC755">
            <wp:simplePos x="0" y="0"/>
            <wp:positionH relativeFrom="margin">
              <wp:posOffset>0</wp:posOffset>
            </wp:positionH>
            <wp:positionV relativeFrom="line">
              <wp:posOffset>326390</wp:posOffset>
            </wp:positionV>
            <wp:extent cx="3993719" cy="5639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8"/>
                <wp:lineTo x="0" y="21658"/>
                <wp:lineTo x="0" y="0"/>
              </wp:wrapPolygon>
            </wp:wrapThrough>
            <wp:docPr id="1073741828" name="officeArt object" descr="Screenshot 2025-10-15 at 2.29.1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0-15 at 2.29.12 AM.png" descr="Screenshot 2025-10-15 at 2.29.12 A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3719" cy="563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819A63E" w14:textId="77777777" w:rsidR="00145587" w:rsidRDefault="00145587">
      <w:pPr>
        <w:spacing w:after="0"/>
        <w:ind w:right="19"/>
        <w:jc w:val="right"/>
        <w:rPr>
          <w:rFonts w:ascii="Cambria" w:eastAsia="Cambria" w:hAnsi="Cambria" w:cs="Cambria"/>
          <w:b/>
          <w:sz w:val="24"/>
        </w:rPr>
      </w:pPr>
    </w:p>
    <w:p w14:paraId="77B0D559" w14:textId="250DA903" w:rsidR="00E920E8" w:rsidRDefault="00000000">
      <w:pPr>
        <w:spacing w:after="0"/>
        <w:ind w:right="19"/>
        <w:jc w:val="right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FF741D7" w14:textId="77777777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495B8374" w14:textId="6E9ADAC9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</w:rPr>
        <w:drawing>
          <wp:anchor distT="152400" distB="152400" distL="152400" distR="152400" simplePos="0" relativeHeight="251662336" behindDoc="0" locked="0" layoutInCell="1" allowOverlap="1" wp14:anchorId="66BC5BDD" wp14:editId="45C851BF">
            <wp:simplePos x="0" y="0"/>
            <wp:positionH relativeFrom="margin">
              <wp:align>left</wp:align>
            </wp:positionH>
            <wp:positionV relativeFrom="line">
              <wp:posOffset>185475</wp:posOffset>
            </wp:positionV>
            <wp:extent cx="4287689" cy="545998"/>
            <wp:effectExtent l="0" t="0" r="0" b="6985"/>
            <wp:wrapThrough wrapText="bothSides" distL="152400" distR="152400">
              <wp:wrapPolygon edited="1">
                <wp:start x="0" y="0"/>
                <wp:lineTo x="21621" y="0"/>
                <wp:lineTo x="21621" y="21700"/>
                <wp:lineTo x="0" y="21700"/>
                <wp:lineTo x="0" y="0"/>
              </wp:wrapPolygon>
            </wp:wrapThrough>
            <wp:docPr id="1073741829" name="officeArt object" descr="Screenshot 2025-10-15 at 2.29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0-15 at 2.29.47 AM.png" descr="Screenshot 2025-10-15 at 2.29.47 AM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7689" cy="545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CB1E79" w14:textId="1B4CDBD9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3A93ABDD" w14:textId="0AC14764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4326FD31" w14:textId="77777777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55F5BEA7" w14:textId="0FA4DFB6" w:rsidR="00E920E8" w:rsidRDefault="00000000">
      <w:pPr>
        <w:spacing w:after="132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LEARNING OUTCOME: </w:t>
      </w:r>
    </w:p>
    <w:p w14:paraId="4F9FE84E" w14:textId="77777777" w:rsidR="00E920E8" w:rsidRDefault="00000000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 xml:space="preserve">  </w:t>
      </w:r>
    </w:p>
    <w:p w14:paraId="105E983B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DA2EED1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47D63DE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2996AB4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735D4A8F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9F9AA5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6AA67CB4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0EB4EE7E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59AE6E2F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2BEFCC34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B3D61A3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25F455B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CE3C588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4FB0EBDD" w14:textId="77777777" w:rsidR="00E61178" w:rsidRDefault="00E61178" w:rsidP="00E61178">
      <w:pPr>
        <w:pStyle w:val="Title"/>
      </w:pPr>
      <w:r>
        <w:t>EXPERIMENT - 3</w:t>
      </w:r>
    </w:p>
    <w:p w14:paraId="51554FEE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50E844B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Write a java program to implement Lamport</w:t>
      </w:r>
      <w:r>
        <w:rPr>
          <w:rFonts w:ascii="Charter Roman" w:hAnsi="Charter Roman"/>
          <w:b/>
          <w:bCs/>
          <w:sz w:val="24"/>
          <w:szCs w:val="24"/>
          <w:rtl/>
        </w:rPr>
        <w:t>’</w:t>
      </w:r>
      <w:r>
        <w:rPr>
          <w:rFonts w:ascii="Charter Roman" w:hAnsi="Charter Roman"/>
          <w:b/>
          <w:bCs/>
          <w:sz w:val="24"/>
          <w:szCs w:val="24"/>
        </w:rPr>
        <w:t>s Logical clock</w:t>
      </w:r>
    </w:p>
    <w:p w14:paraId="79A0DF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AADBC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54BD8C66" w14:textId="77777777" w:rsidR="00E61178" w:rsidRDefault="00E61178" w:rsidP="00E61178">
      <w:pPr>
        <w:pStyle w:val="code"/>
        <w:spacing w:after="10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 xml:space="preserve">s logical clock is a mechanism proposed by </w:t>
      </w:r>
      <w:r>
        <w:rPr>
          <w:rFonts w:ascii="Times Roman" w:hAnsi="Times Roman"/>
          <w:b/>
          <w:bCs/>
          <w:lang w:val="it-IT"/>
        </w:rPr>
        <w:t>Leslie Lamport (1978)</w:t>
      </w:r>
      <w:r>
        <w:rPr>
          <w:rFonts w:ascii="Times Roman" w:hAnsi="Times Roman"/>
          <w:lang w:val="en-US"/>
        </w:rPr>
        <w:t xml:space="preserve"> to establish a </w:t>
      </w:r>
      <w:r>
        <w:rPr>
          <w:rFonts w:ascii="Times Roman" w:hAnsi="Times Roman"/>
          <w:b/>
          <w:bCs/>
          <w:lang w:val="en-US"/>
        </w:rPr>
        <w:t>partial ordering of events</w:t>
      </w:r>
      <w:r>
        <w:rPr>
          <w:rFonts w:ascii="Times Roman" w:hAnsi="Times Roman"/>
          <w:lang w:val="en-US"/>
        </w:rPr>
        <w:t xml:space="preserve"> in a </w:t>
      </w:r>
      <w:r>
        <w:rPr>
          <w:rFonts w:ascii="Times Roman" w:hAnsi="Times Roman"/>
          <w:b/>
          <w:bCs/>
          <w:lang w:val="en-US"/>
        </w:rPr>
        <w:t>distributed system</w:t>
      </w:r>
      <w:r>
        <w:rPr>
          <w:rFonts w:ascii="Times Roman" w:hAnsi="Times Roman"/>
          <w:lang w:val="en-US"/>
        </w:rPr>
        <w:t xml:space="preserve"> where there is no global physical clock.</w:t>
      </w:r>
    </w:p>
    <w:p w14:paraId="06C0069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1. Motivation</w:t>
      </w:r>
    </w:p>
    <w:p w14:paraId="0FCA7B8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In distributed systems:</w:t>
      </w:r>
    </w:p>
    <w:p w14:paraId="65F25A6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Each process has its own local clock.</w:t>
      </w:r>
    </w:p>
    <w:p w14:paraId="1D8362F6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There is no global clock to synchronize events.</w:t>
      </w:r>
    </w:p>
    <w:p w14:paraId="547831A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Events occur independently and messages take variable time to deliver.</w:t>
      </w:r>
    </w:p>
    <w:p w14:paraId="2216066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Hence, it becomes difficult to determine the </w:t>
      </w:r>
      <w:r>
        <w:rPr>
          <w:rFonts w:ascii="Times Roman" w:hAnsi="Times Roman"/>
          <w:b/>
          <w:bCs/>
          <w:lang w:val="en-US"/>
        </w:rPr>
        <w:t>order of events</w:t>
      </w:r>
      <w:r>
        <w:rPr>
          <w:rFonts w:ascii="Times Roman" w:hAnsi="Times Roman"/>
          <w:lang w:val="en-US"/>
        </w:rPr>
        <w:t xml:space="preserve"> (which happened before which).</w:t>
      </w:r>
    </w:p>
    <w:p w14:paraId="41FF4C8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</w:p>
    <w:p w14:paraId="7A27544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2. The </w:t>
      </w:r>
      <w:r>
        <w:rPr>
          <w:rFonts w:ascii="Times Roman" w:hAnsi="Times Roman"/>
          <w:b/>
          <w:bCs/>
          <w:sz w:val="28"/>
          <w:szCs w:val="28"/>
          <w:rtl/>
          <w:lang w:val="ar-SA"/>
        </w:rPr>
        <w:t>“</w:t>
      </w:r>
      <w:r>
        <w:rPr>
          <w:rFonts w:ascii="Times Roman" w:hAnsi="Times Roman"/>
          <w:b/>
          <w:bCs/>
          <w:sz w:val="28"/>
          <w:szCs w:val="28"/>
          <w:lang w:val="en-US"/>
        </w:rPr>
        <w:t>Happens-Before</w:t>
      </w:r>
      <w:r>
        <w:rPr>
          <w:rFonts w:ascii="Times Roman" w:hAnsi="Times Roman"/>
          <w:b/>
          <w:bCs/>
          <w:sz w:val="28"/>
          <w:szCs w:val="28"/>
        </w:rPr>
        <w:t xml:space="preserve">” </w:t>
      </w:r>
      <w:r>
        <w:rPr>
          <w:rFonts w:ascii="Times Roman" w:hAnsi="Times Roman"/>
          <w:b/>
          <w:bCs/>
          <w:sz w:val="28"/>
          <w:szCs w:val="28"/>
          <w:lang w:val="fr-FR"/>
        </w:rPr>
        <w:t>Relation (</w:t>
      </w:r>
      <w:r>
        <w:rPr>
          <w:rFonts w:ascii="Arial Unicode MS" w:eastAsia="Arial Unicode MS" w:hAnsi="Arial Unicode MS" w:cs="Arial Unicode MS"/>
          <w:sz w:val="28"/>
          <w:szCs w:val="28"/>
        </w:rPr>
        <w:t>→</w:t>
      </w:r>
      <w:r>
        <w:rPr>
          <w:rFonts w:ascii="Times Roman" w:hAnsi="Times Roman"/>
          <w:b/>
          <w:bCs/>
          <w:sz w:val="28"/>
          <w:szCs w:val="28"/>
        </w:rPr>
        <w:t>)</w:t>
      </w:r>
    </w:p>
    <w:p w14:paraId="51D8BF9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Lamport defined a logical ordering relation between events, denoted as </w:t>
      </w:r>
      <w:r>
        <w:rPr>
          <w:rFonts w:ascii="Times Roman" w:hAnsi="Times Roman"/>
          <w:b/>
          <w:bCs/>
          <w:rtl/>
          <w:lang w:val="ar-SA"/>
        </w:rPr>
        <w:t>“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>”</w:t>
      </w:r>
      <w:r>
        <w:rPr>
          <w:rFonts w:ascii="Times Roman" w:hAnsi="Times Roman"/>
        </w:rPr>
        <w:t>:</w:t>
      </w:r>
    </w:p>
    <w:p w14:paraId="033C079D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two events </w:t>
      </w:r>
      <w:r>
        <w:rPr>
          <w:rFonts w:ascii="Times Roman" w:hAnsi="Times Roman"/>
          <w:b/>
          <w:bCs/>
        </w:rPr>
        <w:t>a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</w:rPr>
        <w:t>b</w:t>
      </w:r>
      <w:r>
        <w:rPr>
          <w:rFonts w:ascii="Times Roman" w:hAnsi="Times Roman"/>
          <w:lang w:val="en-US"/>
        </w:rPr>
        <w:t xml:space="preserve"> occur in the same process and </w:t>
      </w:r>
      <w:r>
        <w:rPr>
          <w:rFonts w:ascii="Times Roman" w:hAnsi="Times Roman"/>
          <w:b/>
          <w:bCs/>
          <w:lang w:val="en-US"/>
        </w:rPr>
        <w:t>a occurs before b</w:t>
      </w:r>
      <w:r>
        <w:rPr>
          <w:rFonts w:ascii="Times Roman" w:hAnsi="Times Roman"/>
          <w:lang w:val="en-US"/>
        </w:rPr>
        <w:t>, then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</w:p>
    <w:p w14:paraId="30FCC523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>a</w:t>
      </w:r>
      <w:r>
        <w:rPr>
          <w:rFonts w:ascii="Times Roman" w:hAnsi="Times Roman"/>
          <w:lang w:val="en-US"/>
        </w:rPr>
        <w:t xml:space="preserve"> is the sending of a message and </w:t>
      </w:r>
      <w:r>
        <w:rPr>
          <w:rFonts w:ascii="Times Roman" w:hAnsi="Times Roman"/>
          <w:b/>
          <w:bCs/>
        </w:rPr>
        <w:t>b</w:t>
      </w:r>
      <w:r>
        <w:rPr>
          <w:rFonts w:ascii="Times Roman" w:hAnsi="Times Roman"/>
          <w:lang w:val="en-US"/>
        </w:rPr>
        <w:t xml:space="preserve"> is the receipt of that same message**, then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</w:p>
    <w:p w14:paraId="6C23A4E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</w:rPr>
        <w:t xml:space="preserve">b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c</w:t>
      </w:r>
      <w:r>
        <w:rPr>
          <w:rFonts w:ascii="Times Roman" w:hAnsi="Times Roman"/>
          <w:lang w:val="en-US"/>
        </w:rPr>
        <w:t xml:space="preserve">, then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c</w:t>
      </w:r>
      <w:r>
        <w:rPr>
          <w:rFonts w:ascii="Times Roman" w:hAnsi="Times Roman"/>
          <w:lang w:val="en-US"/>
        </w:rPr>
        <w:t xml:space="preserve"> (transitive property).</w:t>
      </w:r>
    </w:p>
    <w:p w14:paraId="2E7A5D4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This relation gives a </w:t>
      </w:r>
      <w:r>
        <w:rPr>
          <w:rFonts w:ascii="Times Roman" w:hAnsi="Times Roman"/>
          <w:b/>
          <w:bCs/>
          <w:lang w:val="en-US"/>
        </w:rPr>
        <w:t>partial order</w:t>
      </w:r>
      <w:r>
        <w:rPr>
          <w:rFonts w:ascii="Times Roman" w:hAnsi="Times Roman"/>
          <w:lang w:val="en-US"/>
        </w:rPr>
        <w:t xml:space="preserve"> of all events.</w:t>
      </w:r>
    </w:p>
    <w:p w14:paraId="2759568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58EB1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3. Logical Clock Rules</w:t>
      </w:r>
    </w:p>
    <w:p w14:paraId="53404CE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Each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en-US"/>
        </w:rPr>
        <w:t xml:space="preserve"> maintains a logical clock </w:t>
      </w:r>
      <w:r>
        <w:rPr>
          <w:rFonts w:ascii="Times Roman" w:hAnsi="Times Roman"/>
          <w:b/>
          <w:bCs/>
        </w:rPr>
        <w:t>LCi</w:t>
      </w:r>
      <w:r>
        <w:rPr>
          <w:rFonts w:ascii="Times Roman" w:hAnsi="Times Roman"/>
          <w:lang w:val="en-US"/>
        </w:rPr>
        <w:t xml:space="preserve"> (an integer counter).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The rules are:</w:t>
      </w:r>
    </w:p>
    <w:p w14:paraId="64D297C0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Increment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Before each event in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it-IT"/>
        </w:rPr>
        <w:t xml:space="preserve">, increment </w:t>
      </w:r>
      <w:r>
        <w:rPr>
          <w:rFonts w:ascii="Times Roman" w:hAnsi="Times Roman"/>
          <w:b/>
          <w:bCs/>
          <w:lang w:val="it-IT"/>
        </w:rPr>
        <w:t>LCi = LCi + 1</w:t>
      </w:r>
    </w:p>
    <w:p w14:paraId="7E14812E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Send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When a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en-US"/>
        </w:rPr>
        <w:t xml:space="preserve"> sends a message </w:t>
      </w:r>
      <w:r>
        <w:rPr>
          <w:rFonts w:ascii="Times Roman" w:hAnsi="Times Roman"/>
          <w:b/>
          <w:bCs/>
        </w:rPr>
        <w:t>m</w:t>
      </w:r>
      <w:r>
        <w:rPr>
          <w:rFonts w:ascii="Times Roman" w:hAnsi="Times Roman"/>
          <w:lang w:val="en-US"/>
        </w:rPr>
        <w:t xml:space="preserve">, it attaches its timestamp </w:t>
      </w:r>
      <w:r>
        <w:rPr>
          <w:rFonts w:ascii="Times Roman" w:hAnsi="Times Roman"/>
          <w:b/>
          <w:bCs/>
        </w:rPr>
        <w:t>t = LCi</w:t>
      </w:r>
      <w:r>
        <w:rPr>
          <w:rFonts w:ascii="Times Roman" w:hAnsi="Times Roman"/>
          <w:lang w:val="en-US"/>
        </w:rPr>
        <w:t xml:space="preserve"> to the message.</w:t>
      </w:r>
    </w:p>
    <w:p w14:paraId="73ACB925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Receive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When a process </w:t>
      </w:r>
      <w:r>
        <w:rPr>
          <w:rFonts w:ascii="Times Roman" w:hAnsi="Times Roman"/>
          <w:b/>
          <w:bCs/>
        </w:rPr>
        <w:t>Pj</w:t>
      </w:r>
      <w:r>
        <w:rPr>
          <w:rFonts w:ascii="Times Roman" w:hAnsi="Times Roman"/>
          <w:lang w:val="en-US"/>
        </w:rPr>
        <w:t xml:space="preserve"> receives a message </w:t>
      </w:r>
      <w:r>
        <w:rPr>
          <w:rFonts w:ascii="Times Roman" w:hAnsi="Times Roman"/>
          <w:b/>
          <w:bCs/>
        </w:rPr>
        <w:t>m</w:t>
      </w:r>
      <w:r>
        <w:rPr>
          <w:rFonts w:ascii="Times Roman" w:hAnsi="Times Roman"/>
          <w:lang w:val="en-US"/>
        </w:rPr>
        <w:t xml:space="preserve"> with timestamp </w:t>
      </w:r>
      <w:r>
        <w:rPr>
          <w:rFonts w:ascii="Times Roman" w:hAnsi="Times Roman"/>
          <w:b/>
          <w:bCs/>
        </w:rPr>
        <w:t>t</w:t>
      </w:r>
      <w:r>
        <w:rPr>
          <w:rFonts w:ascii="Times Roman" w:hAnsi="Times Roman"/>
          <w:lang w:val="en-US"/>
        </w:rPr>
        <w:t>, it sets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>LCj = max(LCj, t) + 1</w:t>
      </w:r>
    </w:p>
    <w:p w14:paraId="4447AEF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0D0FEA3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4. Properties</w:t>
      </w:r>
    </w:p>
    <w:p w14:paraId="3698E11A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, then </w:t>
      </w:r>
      <w:r>
        <w:rPr>
          <w:rFonts w:ascii="Times Roman" w:hAnsi="Times Roman"/>
          <w:b/>
          <w:bCs/>
        </w:rPr>
        <w:t>LC(a) &lt; LC(b)</w:t>
      </w:r>
      <w:r>
        <w:rPr>
          <w:rFonts w:ascii="Times Roman" w:hAnsi="Times Roman"/>
          <w:lang w:val="en-US"/>
        </w:rPr>
        <w:t xml:space="preserve"> (causality preserved).</w:t>
      </w:r>
    </w:p>
    <w:p w14:paraId="220060DD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>LC(a) &lt; LC(b)</w:t>
      </w:r>
      <w:r>
        <w:rPr>
          <w:rFonts w:ascii="Times Roman" w:hAnsi="Times Roman"/>
          <w:lang w:val="en-US"/>
        </w:rPr>
        <w:t xml:space="preserve">, it does </w:t>
      </w:r>
      <w:r>
        <w:rPr>
          <w:rFonts w:ascii="Times Roman" w:hAnsi="Times Roman"/>
          <w:b/>
          <w:bCs/>
          <w:lang w:val="en-US"/>
        </w:rPr>
        <w:t>not necessarily mean</w:t>
      </w:r>
      <w:r>
        <w:rPr>
          <w:rFonts w:ascii="Times Roman" w:hAnsi="Times Roman"/>
          <w:lang w:val="en-US"/>
        </w:rPr>
        <w:t xml:space="preserve"> that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 (no total order, only partial).</w:t>
      </w:r>
    </w:p>
    <w:p w14:paraId="0390BD8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62C3A33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5. Limitations</w:t>
      </w:r>
    </w:p>
    <w:p w14:paraId="065906D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Lamport clocks do not capture </w:t>
      </w:r>
      <w:r>
        <w:rPr>
          <w:rFonts w:ascii="Times Roman" w:hAnsi="Times Roman"/>
          <w:b/>
          <w:bCs/>
          <w:lang w:val="en-US"/>
        </w:rPr>
        <w:t>concurrent events</w:t>
      </w:r>
      <w:r>
        <w:rPr>
          <w:rFonts w:ascii="Times Roman" w:hAnsi="Times Roman"/>
          <w:lang w:val="en-US"/>
        </w:rPr>
        <w:t xml:space="preserve"> accurately (two events may have the same timestamp even if unrelated).</w:t>
      </w:r>
    </w:p>
    <w:p w14:paraId="20673C3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They only ensure </w:t>
      </w:r>
      <w:r>
        <w:rPr>
          <w:rFonts w:ascii="Times Roman" w:hAnsi="Times Roman"/>
          <w:b/>
          <w:bCs/>
          <w:lang w:val="en-US"/>
        </w:rPr>
        <w:t>causal ordering</w:t>
      </w:r>
      <w:r>
        <w:rPr>
          <w:rFonts w:ascii="Times Roman" w:hAnsi="Times Roman"/>
          <w:lang w:val="en-US"/>
        </w:rPr>
        <w:t xml:space="preserve">, not </w:t>
      </w:r>
      <w:r>
        <w:rPr>
          <w:rFonts w:ascii="Times Roman" w:hAnsi="Times Roman"/>
          <w:b/>
          <w:bCs/>
        </w:rPr>
        <w:t>total ordering</w:t>
      </w:r>
      <w:r>
        <w:rPr>
          <w:rFonts w:ascii="Times Roman" w:hAnsi="Times Roman"/>
        </w:rPr>
        <w:t>.</w:t>
      </w:r>
    </w:p>
    <w:p w14:paraId="337EF8D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1CC2D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6. Applications</w:t>
      </w:r>
    </w:p>
    <w:p w14:paraId="4F6BAC8A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Used in </w:t>
      </w:r>
      <w:r>
        <w:rPr>
          <w:rFonts w:ascii="Times Roman" w:hAnsi="Times Roman"/>
          <w:b/>
          <w:bCs/>
          <w:lang w:val="en-US"/>
        </w:rPr>
        <w:t>distributed mutual exclusion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en-US"/>
        </w:rPr>
        <w:t>event ordering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it-IT"/>
        </w:rPr>
        <w:t>debugging</w:t>
      </w:r>
      <w:r>
        <w:rPr>
          <w:rFonts w:ascii="Times Roman" w:hAnsi="Times Roman"/>
          <w:lang w:val="en-US"/>
        </w:rPr>
        <w:t xml:space="preserve">, and </w:t>
      </w:r>
      <w:r>
        <w:rPr>
          <w:rFonts w:ascii="Times Roman" w:hAnsi="Times Roman"/>
          <w:b/>
          <w:bCs/>
          <w:lang w:val="en-US"/>
        </w:rPr>
        <w:t>snapshot algorithms</w:t>
      </w:r>
      <w:r>
        <w:rPr>
          <w:rFonts w:ascii="Times Roman" w:hAnsi="Times Roman"/>
        </w:rPr>
        <w:t>.</w:t>
      </w:r>
    </w:p>
    <w:p w14:paraId="70C6FC54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</w:rPr>
      </w:pPr>
      <w:r>
        <w:rPr>
          <w:rFonts w:ascii="Times Roman" w:hAnsi="Times Roman"/>
        </w:rPr>
        <w:t xml:space="preserve">Basis for </w:t>
      </w:r>
      <w:r>
        <w:rPr>
          <w:rFonts w:ascii="Times Roman" w:hAnsi="Times Roman"/>
          <w:b/>
          <w:bCs/>
          <w:lang w:val="en-US"/>
        </w:rPr>
        <w:t>vector clocks</w:t>
      </w:r>
      <w:r>
        <w:rPr>
          <w:rFonts w:ascii="Times Roman" w:hAnsi="Times Roman"/>
          <w:lang w:val="en-US"/>
        </w:rPr>
        <w:t>, which improve accuracy by capturing concurrency explicitly.</w:t>
      </w:r>
    </w:p>
    <w:p w14:paraId="1CCB065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33BE4F8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6FDE2C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4F1EC5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004D61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java.util.Scanner;</w:t>
      </w:r>
    </w:p>
    <w:p w14:paraId="54952BC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LamportClock {</w:t>
      </w:r>
    </w:p>
    <w:p w14:paraId="79BE71A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 clock;</w:t>
      </w:r>
    </w:p>
    <w:p w14:paraId="1A1BDA8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public LamportClock() {</w:t>
      </w:r>
    </w:p>
    <w:p w14:paraId="399A6CF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 = 0;</w:t>
      </w:r>
    </w:p>
    <w:p w14:paraId="745415D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8D73445" w14:textId="77777777" w:rsidR="00E61178" w:rsidRDefault="00E61178" w:rsidP="00E61178">
      <w:pPr>
        <w:pStyle w:val="code"/>
      </w:pPr>
    </w:p>
    <w:p w14:paraId="52FD207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internal event</w:t>
      </w:r>
    </w:p>
    <w:p w14:paraId="53D2860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event() {</w:t>
      </w:r>
    </w:p>
    <w:p w14:paraId="4E6CF2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4494235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System.out.println("Internal event occurred. Clock = " + clock);</w:t>
      </w:r>
    </w:p>
    <w:p w14:paraId="021D46E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836EF61" w14:textId="77777777" w:rsidR="00E61178" w:rsidRDefault="00E61178" w:rsidP="00E61178">
      <w:pPr>
        <w:pStyle w:val="code"/>
      </w:pPr>
    </w:p>
    <w:p w14:paraId="2E8A2AB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send message</w:t>
      </w:r>
    </w:p>
    <w:p w14:paraId="0594999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int sendMessage() {</w:t>
      </w:r>
    </w:p>
    <w:p w14:paraId="30D55F7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04BD479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System.out.println("Message sent. Clock = " + clock);</w:t>
      </w:r>
    </w:p>
    <w:p w14:paraId="6C70CF2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clock;</w:t>
      </w:r>
    </w:p>
    <w:p w14:paraId="3EC9420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9F6B513" w14:textId="77777777" w:rsidR="00E61178" w:rsidRDefault="00E61178" w:rsidP="00E61178">
      <w:pPr>
        <w:pStyle w:val="code"/>
      </w:pPr>
    </w:p>
    <w:p w14:paraId="188D6C0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receive message</w:t>
      </w:r>
    </w:p>
    <w:p w14:paraId="0475FF0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receiveMessage(int receivedTime) {</w:t>
      </w:r>
    </w:p>
    <w:p w14:paraId="3DC5185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clock = Math.max(clock, receivedTime) + 1;</w:t>
      </w:r>
    </w:p>
    <w:p w14:paraId="4D42A96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System.out.println("Message received. Updated Clock = " + clock);</w:t>
      </w:r>
    </w:p>
    <w:p w14:paraId="116A97D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14EB8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040A65E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Scanner sc = new Scanner(System.in);</w:t>
      </w:r>
    </w:p>
    <w:p w14:paraId="1DF3BAE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LamportClock process1 = new LamportClock();</w:t>
      </w:r>
    </w:p>
    <w:p w14:paraId="2A5669B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LamportClock process2 = new LamportClock();</w:t>
      </w:r>
    </w:p>
    <w:p w14:paraId="5023637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System.out.println("Initial clocks -&gt; P1: " + 0 + "  P2: " + 0);</w:t>
      </w:r>
    </w:p>
    <w:p w14:paraId="78AC4E21" w14:textId="77777777" w:rsidR="00E61178" w:rsidRDefault="00E61178" w:rsidP="00E61178">
      <w:pPr>
        <w:pStyle w:val="code"/>
      </w:pPr>
    </w:p>
    <w:p w14:paraId="053E502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System.out.println("\nP1 performs an internal event:");</w:t>
      </w:r>
    </w:p>
    <w:p w14:paraId="429503D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process1.event();</w:t>
      </w:r>
    </w:p>
    <w:p w14:paraId="69C120A0" w14:textId="77777777" w:rsidR="00E61178" w:rsidRDefault="00E61178" w:rsidP="00E61178">
      <w:pPr>
        <w:pStyle w:val="code"/>
      </w:pPr>
    </w:p>
    <w:p w14:paraId="310D8BF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System.out.println("\nP1 sends a message to P2:");</w:t>
      </w:r>
    </w:p>
    <w:p w14:paraId="6FBE73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int msgTime = process1.sendMessage();</w:t>
      </w:r>
    </w:p>
    <w:p w14:paraId="784F51D1" w14:textId="77777777" w:rsidR="00E61178" w:rsidRDefault="00E61178" w:rsidP="00E61178">
      <w:pPr>
        <w:pStyle w:val="code"/>
      </w:pPr>
    </w:p>
    <w:p w14:paraId="1602B8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System.out.println("\nP2 receives the message:");</w:t>
      </w:r>
    </w:p>
    <w:p w14:paraId="0168726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process2.receiveMessage(msgTime);</w:t>
      </w:r>
    </w:p>
    <w:p w14:paraId="1EF8A07F" w14:textId="77777777" w:rsidR="00E61178" w:rsidRDefault="00E61178" w:rsidP="00E61178">
      <w:pPr>
        <w:pStyle w:val="code"/>
      </w:pPr>
    </w:p>
    <w:p w14:paraId="4331F6E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System.out.println("\nP2 performs an internal event:");</w:t>
      </w:r>
    </w:p>
    <w:p w14:paraId="6ED9442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process2.event();</w:t>
      </w:r>
    </w:p>
    <w:p w14:paraId="2017B075" w14:textId="77777777" w:rsidR="00E61178" w:rsidRDefault="00E61178" w:rsidP="00E61178">
      <w:pPr>
        <w:pStyle w:val="code"/>
      </w:pPr>
    </w:p>
    <w:p w14:paraId="47D945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System.out.println("\nFinal Clock values:");</w:t>
      </w:r>
    </w:p>
    <w:p w14:paraId="7555E15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System.out.println("P1 clock: " + process1.clock);</w:t>
      </w:r>
    </w:p>
    <w:p w14:paraId="7AB3AE5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System.out.println("P2 clock: " + process2.clock);</w:t>
      </w:r>
    </w:p>
    <w:p w14:paraId="5A33F55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16577A8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350331F4" w14:textId="77777777" w:rsidR="00E61178" w:rsidRDefault="00E61178" w:rsidP="00E61178">
      <w:pPr>
        <w:pStyle w:val="code"/>
        <w:rPr>
          <w:color w:val="D4D4D4"/>
        </w:rPr>
      </w:pPr>
    </w:p>
    <w:p w14:paraId="56A032F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AD0C31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64384" behindDoc="0" locked="0" layoutInCell="1" allowOverlap="1" wp14:anchorId="2F9EA362" wp14:editId="73EEB712">
            <wp:simplePos x="0" y="0"/>
            <wp:positionH relativeFrom="margin">
              <wp:posOffset>-6350</wp:posOffset>
            </wp:positionH>
            <wp:positionV relativeFrom="line">
              <wp:posOffset>357343</wp:posOffset>
            </wp:positionV>
            <wp:extent cx="6120057" cy="27042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0" name="officeArt object" descr="Screenshot 2025-11-01 at 6.55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01 at 6.55.34 PM.png" descr="Screenshot 2025-11-01 at 6.55.34 PM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04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5DA1A0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B249CD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590029BC" w14:textId="77777777" w:rsidR="00A0767A" w:rsidRDefault="00A0767A" w:rsidP="00E61178">
      <w:pPr>
        <w:pStyle w:val="Body"/>
        <w:jc w:val="center"/>
        <w:rPr>
          <w:rFonts w:ascii="Arial Unicode MS" w:hAnsi="Arial Unicode MS"/>
          <w:sz w:val="40"/>
          <w:szCs w:val="40"/>
          <w:u w:val="single"/>
        </w:rPr>
      </w:pPr>
    </w:p>
    <w:p w14:paraId="76A19CF9" w14:textId="091DD850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  <w:u w:val="single"/>
        </w:rPr>
        <w:br w:type="page"/>
      </w:r>
    </w:p>
    <w:p w14:paraId="2A3EE17A" w14:textId="77777777" w:rsidR="00A0767A" w:rsidRDefault="00A0767A" w:rsidP="00E61178">
      <w:pPr>
        <w:pStyle w:val="Title"/>
      </w:pPr>
    </w:p>
    <w:p w14:paraId="310FF791" w14:textId="764E05BC" w:rsidR="00E61178" w:rsidRDefault="00E61178" w:rsidP="00E61178">
      <w:pPr>
        <w:pStyle w:val="Title"/>
      </w:pPr>
      <w:r>
        <w:t>EXPERIMENT - 4</w:t>
      </w:r>
    </w:p>
    <w:p w14:paraId="4C9939EF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2D5071D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Implement mutual exclusion service using Lamport</w:t>
      </w:r>
      <w:r>
        <w:rPr>
          <w:rFonts w:ascii="Charter Roman" w:hAnsi="Charter Roman"/>
          <w:b/>
          <w:bCs/>
          <w:sz w:val="24"/>
          <w:szCs w:val="24"/>
          <w:rtl/>
        </w:rPr>
        <w:t>’</w:t>
      </w:r>
      <w:r>
        <w:rPr>
          <w:rFonts w:ascii="Charter Roman" w:hAnsi="Charter Roman"/>
          <w:b/>
          <w:bCs/>
          <w:sz w:val="24"/>
          <w:szCs w:val="24"/>
        </w:rPr>
        <w:t>s Mutual Exclusion Algorithm</w:t>
      </w:r>
    </w:p>
    <w:p w14:paraId="022D4F0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F3CAEC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760A0B3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 xml:space="preserve">s Mutual Exclusion Algorithm (1978) is a </w:t>
      </w:r>
      <w:r>
        <w:rPr>
          <w:rFonts w:ascii="Times Roman" w:hAnsi="Times Roman"/>
          <w:b/>
          <w:bCs/>
          <w:lang w:val="en-US"/>
        </w:rPr>
        <w:t>distributed algorithm</w:t>
      </w:r>
      <w:r>
        <w:rPr>
          <w:rFonts w:ascii="Times Roman" w:hAnsi="Times Roman"/>
          <w:lang w:val="en-US"/>
        </w:rPr>
        <w:t xml:space="preserve"> that ensures </w:t>
      </w:r>
      <w:r>
        <w:rPr>
          <w:rFonts w:ascii="Times Roman" w:hAnsi="Times Roman"/>
          <w:b/>
          <w:bCs/>
          <w:lang w:val="en-US"/>
        </w:rPr>
        <w:t>mutual exclusion</w:t>
      </w:r>
      <w:r>
        <w:rPr>
          <w:rFonts w:ascii="Times Roman" w:hAnsi="Times Roman"/>
          <w:lang w:val="en-US"/>
        </w:rPr>
        <w:t xml:space="preserve"> — </w:t>
      </w:r>
      <w:r>
        <w:rPr>
          <w:rFonts w:ascii="Times Roman" w:hAnsi="Times Roman"/>
          <w:lang w:val="it-IT"/>
        </w:rPr>
        <w:t xml:space="preserve">i.e., </w:t>
      </w:r>
      <w:r>
        <w:rPr>
          <w:rFonts w:ascii="Times Roman" w:hAnsi="Times Roman"/>
          <w:b/>
          <w:bCs/>
          <w:lang w:val="en-US"/>
        </w:rPr>
        <w:t>only one process</w:t>
      </w:r>
      <w:r>
        <w:rPr>
          <w:rFonts w:ascii="Times Roman" w:hAnsi="Times Roman"/>
          <w:lang w:val="en-US"/>
        </w:rPr>
        <w:t xml:space="preserve"> enters its </w:t>
      </w:r>
      <w:r>
        <w:rPr>
          <w:rFonts w:ascii="Times Roman" w:hAnsi="Times Roman"/>
          <w:b/>
          <w:bCs/>
          <w:lang w:val="en-US"/>
        </w:rPr>
        <w:t>critical section (CS)</w:t>
      </w:r>
      <w:r>
        <w:rPr>
          <w:rFonts w:ascii="Times Roman" w:hAnsi="Times Roman"/>
          <w:lang w:val="en-US"/>
        </w:rPr>
        <w:t xml:space="preserve"> at a time — </w:t>
      </w:r>
      <w:r>
        <w:rPr>
          <w:rFonts w:ascii="Times Roman" w:hAnsi="Times Roman"/>
          <w:b/>
          <w:bCs/>
          <w:lang w:val="en-US"/>
        </w:rPr>
        <w:t>without using a centralized coordinator</w:t>
      </w:r>
      <w:r>
        <w:rPr>
          <w:rFonts w:ascii="Times Roman" w:hAnsi="Times Roman"/>
          <w:lang w:val="en-US"/>
        </w:rPr>
        <w:t xml:space="preserve"> or </w:t>
      </w:r>
      <w:r>
        <w:rPr>
          <w:rFonts w:ascii="Times Roman" w:hAnsi="Times Roman"/>
          <w:b/>
          <w:bCs/>
          <w:lang w:val="en-US"/>
        </w:rPr>
        <w:t>shared memory</w:t>
      </w:r>
      <w:r>
        <w:rPr>
          <w:rFonts w:ascii="Times Roman" w:hAnsi="Times Roman"/>
        </w:rPr>
        <w:t>.</w:t>
      </w:r>
    </w:p>
    <w:p w14:paraId="7A5C542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4315580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1. Assumptions</w:t>
      </w:r>
    </w:p>
    <w:p w14:paraId="24DEC1C3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system has </w:t>
      </w:r>
      <w:r>
        <w:rPr>
          <w:rFonts w:ascii="Times Roman" w:hAnsi="Times Roman"/>
          <w:b/>
          <w:bCs/>
          <w:lang w:val="pt-PT"/>
        </w:rPr>
        <w:t>N processes</w:t>
      </w:r>
      <w:r>
        <w:rPr>
          <w:rFonts w:ascii="Times Roman" w:hAnsi="Times Roman"/>
          <w:lang w:val="en-US"/>
        </w:rPr>
        <w:t>: ( P_1, P_2, ..., P_N ).</w:t>
      </w:r>
    </w:p>
    <w:p w14:paraId="10BC18AE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Communication is done via </w:t>
      </w:r>
      <w:r>
        <w:rPr>
          <w:rFonts w:ascii="Times Roman" w:hAnsi="Times Roman"/>
          <w:b/>
          <w:bCs/>
          <w:lang w:val="fr-FR"/>
        </w:rPr>
        <w:t>message passing</w:t>
      </w:r>
      <w:r>
        <w:rPr>
          <w:rFonts w:ascii="Times Roman" w:hAnsi="Times Roman"/>
        </w:rPr>
        <w:t>.</w:t>
      </w:r>
    </w:p>
    <w:p w14:paraId="1B0B7F97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communication channels are </w:t>
      </w:r>
      <w:r>
        <w:rPr>
          <w:rFonts w:ascii="Times Roman" w:hAnsi="Times Roman"/>
          <w:b/>
          <w:bCs/>
          <w:lang w:val="en-US"/>
        </w:rPr>
        <w:t>reliable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FIFO-ordered</w:t>
      </w:r>
      <w:r>
        <w:rPr>
          <w:rFonts w:ascii="Times Roman" w:hAnsi="Times Roman"/>
        </w:rPr>
        <w:t>.</w:t>
      </w:r>
    </w:p>
    <w:p w14:paraId="232A760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Each process maintains a </w:t>
      </w:r>
      <w:r>
        <w:rPr>
          <w:rFonts w:ascii="Times Roman" w:hAnsi="Times Roman"/>
          <w:b/>
          <w:bCs/>
          <w:lang w:val="en-US"/>
        </w:rPr>
        <w:t>Lamport Logical Clock (LC)</w:t>
      </w:r>
      <w:r>
        <w:rPr>
          <w:rFonts w:ascii="Times Roman" w:hAnsi="Times Roman"/>
        </w:rPr>
        <w:t>.</w:t>
      </w:r>
    </w:p>
    <w:p w14:paraId="2EFFEBC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B03F77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2. Basic Idea</w:t>
      </w:r>
    </w:p>
    <w:p w14:paraId="5239A4D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Each process uses </w:t>
      </w:r>
      <w:r>
        <w:rPr>
          <w:rFonts w:ascii="Times Roman" w:hAnsi="Times Roman"/>
          <w:b/>
          <w:bCs/>
          <w:lang w:val="en-US"/>
        </w:rPr>
        <w:t>timestamped requests</w:t>
      </w:r>
      <w:r>
        <w:rPr>
          <w:rFonts w:ascii="Times Roman" w:hAnsi="Times Roman"/>
          <w:lang w:val="en-US"/>
        </w:rPr>
        <w:t xml:space="preserve"> to coordinate access to the critical section (CS).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Requests are </w:t>
      </w:r>
      <w:r>
        <w:rPr>
          <w:rFonts w:ascii="Times Roman" w:hAnsi="Times Roman"/>
          <w:b/>
          <w:bCs/>
          <w:lang w:val="en-US"/>
        </w:rPr>
        <w:t>ordered by timestamps</w:t>
      </w:r>
      <w:r>
        <w:rPr>
          <w:rFonts w:ascii="Times Roman" w:hAnsi="Times Roman"/>
          <w:lang w:val="en-US"/>
        </w:rPr>
        <w:t xml:space="preserve"> using 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logical clocks.</w:t>
      </w:r>
    </w:p>
    <w:p w14:paraId="0874A0D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D4A694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3. Types of Messages</w:t>
      </w:r>
    </w:p>
    <w:p w14:paraId="2AB5FCE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Each process can send or receive the following message types:</w:t>
      </w:r>
    </w:p>
    <w:p w14:paraId="22B4B6B0" w14:textId="77777777" w:rsidR="00E61178" w:rsidRDefault="00E61178" w:rsidP="00E61178">
      <w:pPr>
        <w:pStyle w:val="code"/>
        <w:numPr>
          <w:ilvl w:val="0"/>
          <w:numId w:val="1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Request (REQ, timestamp, process_id)</w:t>
      </w:r>
    </w:p>
    <w:p w14:paraId="09D14652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Reply (REP, timestamp, process_id)</w:t>
      </w:r>
    </w:p>
    <w:p w14:paraId="3C837D19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Release (REL, timestamp, process_id)</w:t>
      </w:r>
    </w:p>
    <w:p w14:paraId="1B63029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40676B3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4. Algorithm Steps</w:t>
      </w:r>
    </w:p>
    <w:p w14:paraId="5A8A042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(A) Requesting the Critical Section</w:t>
      </w:r>
    </w:p>
    <w:p w14:paraId="7BCF770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When a process ( P_i ) wants to enter its CS:</w:t>
      </w:r>
    </w:p>
    <w:p w14:paraId="611666B0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It increments its logical clock: ( LC_i = LC_i + 1 )</w:t>
      </w:r>
    </w:p>
    <w:p w14:paraId="336E66A6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Sends a </w:t>
      </w:r>
      <w:r>
        <w:rPr>
          <w:rFonts w:ascii="Times Roman" w:hAnsi="Times Roman"/>
          <w:b/>
          <w:bCs/>
          <w:lang w:val="es-ES_tradnl"/>
        </w:rPr>
        <w:t>REQUEST</w:t>
      </w:r>
      <w:r>
        <w:rPr>
          <w:rFonts w:ascii="Times Roman" w:hAnsi="Times Roman"/>
          <w:lang w:val="fr-FR"/>
        </w:rPr>
        <w:t xml:space="preserve"> message </w:t>
      </w:r>
      <w:r>
        <w:rPr>
          <w:rFonts w:ascii="Arial Unicode MS" w:eastAsia="Arial Unicode MS" w:hAnsi="Arial Unicode MS" w:cs="Arial Unicode MS"/>
        </w:rPr>
        <w:t>⟨</w:t>
      </w:r>
      <w:r>
        <w:rPr>
          <w:rFonts w:ascii="Courier" w:hAnsi="Courier"/>
          <w:sz w:val="26"/>
          <w:szCs w:val="26"/>
          <w:lang w:val="it-IT"/>
        </w:rPr>
        <w:t>REQ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  <w:lang w:val="en-US"/>
        </w:rPr>
        <w:t>LC_i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</w:rPr>
        <w:t>i</w:t>
      </w:r>
      <w:r>
        <w:rPr>
          <w:rFonts w:ascii="Arial Unicode MS" w:eastAsia="Arial Unicode MS" w:hAnsi="Arial Unicode MS" w:cs="Arial Unicode MS"/>
        </w:rPr>
        <w:t>⟩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 xml:space="preserve">to </w:t>
      </w:r>
      <w:r>
        <w:rPr>
          <w:rFonts w:ascii="Times Roman" w:hAnsi="Times Roman"/>
          <w:b/>
          <w:bCs/>
          <w:lang w:val="en-US"/>
        </w:rPr>
        <w:t>all other processes</w:t>
      </w:r>
      <w:r>
        <w:rPr>
          <w:rFonts w:ascii="Times Roman" w:hAnsi="Times Roman"/>
          <w:lang w:val="en-US"/>
        </w:rPr>
        <w:t xml:space="preserve"> (including itself).</w:t>
      </w:r>
    </w:p>
    <w:p w14:paraId="2D64B9AF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Adds the request to its </w:t>
      </w:r>
      <w:r>
        <w:rPr>
          <w:rFonts w:ascii="Times Roman" w:hAnsi="Times Roman"/>
          <w:b/>
          <w:bCs/>
          <w:lang w:val="fr-FR"/>
        </w:rPr>
        <w:t>request queue</w:t>
      </w:r>
      <w:r>
        <w:rPr>
          <w:rFonts w:ascii="Times Roman" w:hAnsi="Times Roman"/>
          <w:lang w:val="en-US"/>
        </w:rPr>
        <w:t>, ordered by timestamp.</w:t>
      </w:r>
    </w:p>
    <w:p w14:paraId="0C343E14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Waits until:</w:t>
      </w:r>
    </w:p>
    <w:p w14:paraId="4B3E2E07" w14:textId="77777777" w:rsidR="00E61178" w:rsidRDefault="00E61178" w:rsidP="00E61178">
      <w:pPr>
        <w:pStyle w:val="code"/>
        <w:numPr>
          <w:ilvl w:val="1"/>
          <w:numId w:val="23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It has received </w:t>
      </w:r>
      <w:r>
        <w:rPr>
          <w:rFonts w:ascii="Times Roman" w:hAnsi="Times Roman"/>
          <w:b/>
          <w:bCs/>
          <w:lang w:val="en-US"/>
        </w:rPr>
        <w:t>REPLY</w:t>
      </w:r>
      <w:r>
        <w:rPr>
          <w:rFonts w:ascii="Times Roman" w:hAnsi="Times Roman"/>
          <w:lang w:val="en-US"/>
        </w:rPr>
        <w:t xml:space="preserve"> messages from all other processes, </w:t>
      </w:r>
      <w:r>
        <w:rPr>
          <w:rFonts w:ascii="Times Roman" w:hAnsi="Times Roman"/>
          <w:b/>
          <w:bCs/>
        </w:rPr>
        <w:t>and</w:t>
      </w:r>
    </w:p>
    <w:p w14:paraId="2B789531" w14:textId="77777777" w:rsidR="00E61178" w:rsidRDefault="00E61178" w:rsidP="00E61178">
      <w:pPr>
        <w:pStyle w:val="code"/>
        <w:numPr>
          <w:ilvl w:val="1"/>
          <w:numId w:val="23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Its own request is </w:t>
      </w:r>
      <w:r>
        <w:rPr>
          <w:rFonts w:ascii="Times Roman" w:hAnsi="Times Roman"/>
          <w:b/>
          <w:bCs/>
          <w:lang w:val="en-US"/>
        </w:rPr>
        <w:t>at the head of the queue</w:t>
      </w:r>
      <w:r>
        <w:rPr>
          <w:rFonts w:ascii="Times Roman" w:hAnsi="Times Roman"/>
        </w:rPr>
        <w:t>.</w:t>
      </w:r>
    </w:p>
    <w:p w14:paraId="4C0039B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Then ( P_i ) enters the </w:t>
      </w:r>
      <w:r>
        <w:rPr>
          <w:rFonts w:ascii="Times Roman" w:hAnsi="Times Roman"/>
          <w:b/>
          <w:bCs/>
          <w:lang w:val="en-US"/>
        </w:rPr>
        <w:t>critical section</w:t>
      </w:r>
      <w:r>
        <w:rPr>
          <w:rFonts w:ascii="Times Roman" w:hAnsi="Times Roman"/>
        </w:rPr>
        <w:t>.</w:t>
      </w:r>
    </w:p>
    <w:p w14:paraId="3FB1FA5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DCC60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(B) Releasing the Critical Section</w:t>
      </w:r>
    </w:p>
    <w:p w14:paraId="15A6A54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When ( P_i ) exits the CS:</w:t>
      </w:r>
    </w:p>
    <w:p w14:paraId="351F9CB7" w14:textId="77777777" w:rsidR="00E61178" w:rsidRDefault="00E61178" w:rsidP="00E61178">
      <w:pPr>
        <w:pStyle w:val="code"/>
        <w:numPr>
          <w:ilvl w:val="0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It removes its request from the queue.</w:t>
      </w:r>
    </w:p>
    <w:p w14:paraId="18CBDEFE" w14:textId="77777777" w:rsidR="00E61178" w:rsidRDefault="00E61178" w:rsidP="00E61178">
      <w:pPr>
        <w:pStyle w:val="code"/>
        <w:numPr>
          <w:ilvl w:val="0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lastRenderedPageBreak/>
        <w:t xml:space="preserve">Sends a </w:t>
      </w:r>
      <w:r>
        <w:rPr>
          <w:rFonts w:ascii="Times Roman" w:hAnsi="Times Roman"/>
          <w:b/>
          <w:bCs/>
        </w:rPr>
        <w:t>RELEASE</w:t>
      </w:r>
      <w:r>
        <w:rPr>
          <w:rFonts w:ascii="Times Roman" w:hAnsi="Times Roman"/>
          <w:lang w:val="fr-FR"/>
        </w:rPr>
        <w:t xml:space="preserve"> message </w:t>
      </w:r>
      <w:r>
        <w:rPr>
          <w:rFonts w:ascii="Arial Unicode MS" w:eastAsia="Arial Unicode MS" w:hAnsi="Arial Unicode MS" w:cs="Arial Unicode MS"/>
        </w:rPr>
        <w:t>⟨</w:t>
      </w:r>
      <w:r>
        <w:rPr>
          <w:rFonts w:ascii="Courier" w:hAnsi="Courier"/>
          <w:sz w:val="26"/>
          <w:szCs w:val="26"/>
          <w:lang w:val="de-DE"/>
        </w:rPr>
        <w:t>REL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  <w:lang w:val="en-US"/>
        </w:rPr>
        <w:t>LC_i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</w:rPr>
        <w:t>i</w:t>
      </w:r>
      <w:r>
        <w:rPr>
          <w:rFonts w:ascii="Arial Unicode MS" w:eastAsia="Arial Unicode MS" w:hAnsi="Arial Unicode MS" w:cs="Arial Unicode MS"/>
        </w:rPr>
        <w:t>⟩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>to all other processes.</w:t>
      </w:r>
    </w:p>
    <w:p w14:paraId="603666D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213A17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(C) Upon Receiving Messages</w:t>
      </w:r>
    </w:p>
    <w:p w14:paraId="662632E3" w14:textId="77777777" w:rsidR="00E61178" w:rsidRDefault="00E61178" w:rsidP="00E61178">
      <w:pPr>
        <w:pStyle w:val="code"/>
        <w:numPr>
          <w:ilvl w:val="0"/>
          <w:numId w:val="2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On receiving a REQUEST (REQ, t, j):</w:t>
      </w:r>
    </w:p>
    <w:p w14:paraId="627B1471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Add the request to the local request queue.</w:t>
      </w:r>
    </w:p>
    <w:p w14:paraId="26CC150F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Send a </w:t>
      </w:r>
      <w:r>
        <w:rPr>
          <w:rFonts w:ascii="Times Roman" w:hAnsi="Times Roman"/>
          <w:b/>
          <w:bCs/>
          <w:lang w:val="en-US"/>
        </w:rPr>
        <w:t>REPLY</w:t>
      </w:r>
      <w:r>
        <w:rPr>
          <w:rFonts w:ascii="Times Roman" w:hAnsi="Times Roman"/>
          <w:lang w:val="en-US"/>
        </w:rPr>
        <w:t xml:space="preserve"> message back to ( P_j ).</w:t>
      </w:r>
    </w:p>
    <w:p w14:paraId="7E50AA66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Update logical clock: ( LC_i = \max(LC_i, t) + 1 ).</w:t>
      </w:r>
    </w:p>
    <w:p w14:paraId="77A615F8" w14:textId="77777777" w:rsidR="00E61178" w:rsidRDefault="00E61178" w:rsidP="00E61178">
      <w:pPr>
        <w:pStyle w:val="code"/>
        <w:numPr>
          <w:ilvl w:val="0"/>
          <w:numId w:val="2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On receiving a RELEASE (REL, t, j):</w:t>
      </w:r>
    </w:p>
    <w:p w14:paraId="39A5C24E" w14:textId="77777777" w:rsidR="00E61178" w:rsidRDefault="00E61178" w:rsidP="00E61178">
      <w:pPr>
        <w:pStyle w:val="code"/>
        <w:numPr>
          <w:ilvl w:val="1"/>
          <w:numId w:val="2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Remove ( P_j )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request from the local queue.</w:t>
      </w:r>
    </w:p>
    <w:p w14:paraId="271C03E1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Update logical clock: ( LC_i = \max(LC_i, t) + 1 ).</w:t>
      </w:r>
    </w:p>
    <w:p w14:paraId="78CD848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F6265A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5. Properties</w:t>
      </w:r>
    </w:p>
    <w:p w14:paraId="7CE237B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Mutual Exclusion:</w:t>
      </w:r>
      <w:r>
        <w:rPr>
          <w:rFonts w:ascii="Times Roman" w:hAnsi="Times Roman"/>
          <w:lang w:val="en-US"/>
        </w:rPr>
        <w:t xml:space="preserve"> Only one process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request can be at the head of all queues at a time.</w:t>
      </w:r>
    </w:p>
    <w:p w14:paraId="0D8154E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Fairness:</w:t>
      </w:r>
      <w:r>
        <w:rPr>
          <w:rFonts w:ascii="Times Roman" w:hAnsi="Times Roman"/>
          <w:lang w:val="en-US"/>
        </w:rPr>
        <w:t xml:space="preserve"> Requests are ordered by timestamps — </w:t>
      </w:r>
      <w:r>
        <w:rPr>
          <w:rFonts w:ascii="Times Roman" w:hAnsi="Times Roman"/>
          <w:lang w:val="it-IT"/>
        </w:rPr>
        <w:t>no starvation.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No Deadlock:</w:t>
      </w:r>
      <w:r>
        <w:rPr>
          <w:rFonts w:ascii="Times Roman" w:hAnsi="Times Roman"/>
          <w:lang w:val="en-US"/>
        </w:rPr>
        <w:t xml:space="preserve"> Every request is eventually served.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Message Complexity:</w:t>
      </w:r>
    </w:p>
    <w:p w14:paraId="35A31CE0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Request phase:</w:t>
      </w:r>
      <w:r>
        <w:rPr>
          <w:rFonts w:ascii="Times Roman" w:hAnsi="Times Roman"/>
          <w:lang w:val="de-DE"/>
        </w:rPr>
        <w:t xml:space="preserve"> ( N - 1 ) messages</w:t>
      </w:r>
    </w:p>
    <w:p w14:paraId="4D9799FC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Reply phase:</w:t>
      </w:r>
      <w:r>
        <w:rPr>
          <w:rFonts w:ascii="Times Roman" w:hAnsi="Times Roman"/>
          <w:lang w:val="de-DE"/>
        </w:rPr>
        <w:t xml:space="preserve"> ( N - 1 ) messages</w:t>
      </w:r>
    </w:p>
    <w:p w14:paraId="4BFB45DE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Release phase:</w:t>
      </w:r>
      <w:r>
        <w:rPr>
          <w:rFonts w:ascii="Times Roman" w:hAnsi="Times Roman"/>
          <w:lang w:val="de-DE"/>
        </w:rPr>
        <w:t xml:space="preserve"> ( N - 1 ) messages</w:t>
      </w:r>
      <w:r>
        <w:rPr>
          <w:rFonts w:ascii="Times Roman" w:eastAsia="Times Roman" w:hAnsi="Times Roman" w:cs="Times Roman"/>
        </w:rPr>
        <w:br/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b/>
          <w:bCs/>
        </w:rPr>
        <w:t xml:space="preserve">Total = 3(N − </w:t>
      </w:r>
      <w:r>
        <w:rPr>
          <w:rFonts w:ascii="Times Roman" w:hAnsi="Times Roman"/>
          <w:b/>
          <w:bCs/>
          <w:lang w:val="en-US"/>
        </w:rPr>
        <w:t>1) messages per CS entry.</w:t>
      </w:r>
    </w:p>
    <w:p w14:paraId="01B4300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8A2BF2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8D044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3AE9198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859A8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java.util.*;</w:t>
      </w:r>
    </w:p>
    <w:p w14:paraId="6F84F26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class LamportProcess implements Comparable&lt;LamportProcess&gt; {</w:t>
      </w:r>
    </w:p>
    <w:p w14:paraId="5A53FAF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int processId;</w:t>
      </w:r>
    </w:p>
    <w:p w14:paraId="62D07DC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int timestamp;</w:t>
      </w:r>
    </w:p>
    <w:p w14:paraId="7375E1CE" w14:textId="77777777" w:rsidR="00E61178" w:rsidRDefault="00E61178" w:rsidP="00E61178">
      <w:pPr>
        <w:pStyle w:val="code"/>
      </w:pPr>
    </w:p>
    <w:p w14:paraId="0C64839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LamportProcess(int processId, int timestamp) {</w:t>
      </w:r>
    </w:p>
    <w:p w14:paraId="0719E78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this.processId = processId;</w:t>
      </w:r>
    </w:p>
    <w:p w14:paraId="07D47A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this.timestamp = timestamp;</w:t>
      </w:r>
    </w:p>
    <w:p w14:paraId="7D625F9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1F9C6C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@Override</w:t>
      </w:r>
    </w:p>
    <w:p w14:paraId="264B664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int compareTo(LamportProcess other) {</w:t>
      </w:r>
    </w:p>
    <w:p w14:paraId="359FB58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(this.timestamp == other.timestamp)</w:t>
      </w:r>
    </w:p>
    <w:p w14:paraId="4B036F3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return this.processId - other.processId;</w:t>
      </w:r>
    </w:p>
    <w:p w14:paraId="5DCF01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this.timestamp - other.timestamp;</w:t>
      </w:r>
    </w:p>
    <w:p w14:paraId="698AA71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0739C33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}</w:t>
      </w:r>
    </w:p>
    <w:p w14:paraId="4E034AAE" w14:textId="77777777" w:rsidR="00E61178" w:rsidRDefault="00E61178" w:rsidP="00E61178">
      <w:pPr>
        <w:pStyle w:val="code"/>
      </w:pPr>
    </w:p>
    <w:p w14:paraId="6F54E16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nl-NL"/>
        </w:rPr>
        <w:t>public class LamportMutex {</w:t>
      </w:r>
    </w:p>
    <w:p w14:paraId="265837B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 clock;</w:t>
      </w:r>
    </w:p>
    <w:p w14:paraId="215E0E5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private int processId;</w:t>
      </w:r>
    </w:p>
    <w:p w14:paraId="305A10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PriorityQueue&lt;LamportProcess&gt; requestQueue;</w:t>
      </w:r>
    </w:p>
    <w:p w14:paraId="0A341A9C" w14:textId="77777777" w:rsidR="00E61178" w:rsidRDefault="00E61178" w:rsidP="00E61178">
      <w:pPr>
        <w:pStyle w:val="code"/>
      </w:pPr>
    </w:p>
    <w:p w14:paraId="0BED885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public LamportMutex(int processId) {</w:t>
      </w:r>
    </w:p>
    <w:p w14:paraId="32938DB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this.clock = 0;</w:t>
      </w:r>
    </w:p>
    <w:p w14:paraId="61B0ED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this.processId = processId;</w:t>
      </w:r>
    </w:p>
    <w:p w14:paraId="5B95A03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this.requestQueue = new PriorityQueue&lt;&gt;();</w:t>
      </w:r>
    </w:p>
    <w:p w14:paraId="1630836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E2EA27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simulate sending a request</w:t>
      </w:r>
    </w:p>
    <w:p w14:paraId="3E1BC67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requestCS() {</w:t>
      </w:r>
    </w:p>
    <w:p w14:paraId="4A987F4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57583A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LamportProcess request = new LamportProcess(processId, clock);</w:t>
      </w:r>
    </w:p>
    <w:p w14:paraId="6EC78F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requestQueue.add(request);</w:t>
      </w:r>
    </w:p>
    <w:p w14:paraId="78C6779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System.out.println("Process " + processId + " sends request with timestamp " + clock);</w:t>
      </w:r>
    </w:p>
    <w:p w14:paraId="70E71F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6DA48951" w14:textId="77777777" w:rsidR="00E61178" w:rsidRDefault="00E61178" w:rsidP="00E61178">
      <w:pPr>
        <w:pStyle w:val="code"/>
      </w:pPr>
    </w:p>
    <w:p w14:paraId="5C34E5A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simulate receiving request from another process</w:t>
      </w:r>
    </w:p>
    <w:p w14:paraId="745A3F6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receiveRequest(int senderId, int senderTime) {</w:t>
      </w:r>
    </w:p>
    <w:p w14:paraId="453F648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 = Math.max(clock, senderTime) + 1;</w:t>
      </w:r>
    </w:p>
    <w:p w14:paraId="2C0070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requestQueue.add(new LamportProcess(senderId, senderTime));</w:t>
      </w:r>
    </w:p>
    <w:p w14:paraId="27EF6A5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System.out</w:t>
      </w:r>
    </w:p>
    <w:p w14:paraId="26CEC4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.println("Process " + processId + " received request from P" + senderId + " (time=" + senderTime + ")");</w:t>
      </w:r>
    </w:p>
    <w:p w14:paraId="65666D1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25745B95" w14:textId="77777777" w:rsidR="00E61178" w:rsidRDefault="00E61178" w:rsidP="00E61178">
      <w:pPr>
        <w:pStyle w:val="code"/>
      </w:pPr>
    </w:p>
    <w:p w14:paraId="7BEA34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check if this process can enter the critical section</w:t>
      </w:r>
    </w:p>
    <w:p w14:paraId="62ECF66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boolean canEnterCS(int totalProcesses) {</w:t>
      </w:r>
    </w:p>
    <w:p w14:paraId="37B4C6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LamportProcess first = requestQueue.peek();</w:t>
      </w:r>
    </w:p>
    <w:p w14:paraId="2D1DA5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(first != null &amp;&amp; first.processId == processId &amp;&amp; requestQueue.size() == totalProcesses);</w:t>
      </w:r>
    </w:p>
    <w:p w14:paraId="655F365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10B54E60" w14:textId="77777777" w:rsidR="00E61178" w:rsidRDefault="00E61178" w:rsidP="00E61178">
      <w:pPr>
        <w:pStyle w:val="code"/>
      </w:pPr>
    </w:p>
    <w:p w14:paraId="168C826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release critical section</w:t>
      </w:r>
    </w:p>
    <w:p w14:paraId="2772A45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releaseCS() {</w:t>
      </w:r>
    </w:p>
    <w:p w14:paraId="7417AD6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requestQueue.poll();</w:t>
      </w:r>
    </w:p>
    <w:p w14:paraId="4B63C4F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4D8850C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System.out.println("Process " + processId + " releases critical section (clock=" + clock + ")");</w:t>
      </w:r>
    </w:p>
    <w:p w14:paraId="0190F29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0B63E3A" w14:textId="77777777" w:rsidR="00E61178" w:rsidRDefault="00E61178" w:rsidP="00E61178">
      <w:pPr>
        <w:pStyle w:val="code"/>
      </w:pPr>
    </w:p>
    <w:p w14:paraId="5A7E0E9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31027B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totalProcesses = 3;</w:t>
      </w:r>
    </w:p>
    <w:p w14:paraId="47554264" w14:textId="77777777" w:rsidR="00E61178" w:rsidRDefault="00E61178" w:rsidP="00E61178">
      <w:pPr>
        <w:pStyle w:val="code"/>
      </w:pPr>
    </w:p>
    <w:p w14:paraId="2CE0D00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p1 = new LamportMutex(1);</w:t>
      </w:r>
    </w:p>
    <w:p w14:paraId="4799138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p2 = new LamportMutex(2);</w:t>
      </w:r>
    </w:p>
    <w:p w14:paraId="568FE9D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p3 = new LamportMutex(3);</w:t>
      </w:r>
    </w:p>
    <w:p w14:paraId="6A0B4408" w14:textId="77777777" w:rsidR="00E61178" w:rsidRDefault="00E61178" w:rsidP="00E61178">
      <w:pPr>
        <w:pStyle w:val="code"/>
      </w:pPr>
    </w:p>
    <w:p w14:paraId="4D3DE01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System.out.println("=== Lamport Mutual Exclusion Simulation ===\n");</w:t>
      </w:r>
    </w:p>
    <w:p w14:paraId="59C9BB00" w14:textId="77777777" w:rsidR="00E61178" w:rsidRDefault="00E61178" w:rsidP="00E61178">
      <w:pPr>
        <w:pStyle w:val="code"/>
      </w:pPr>
    </w:p>
    <w:p w14:paraId="2B17CC2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P1 requests critical section</w:t>
      </w:r>
    </w:p>
    <w:p w14:paraId="4AFF2C1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p1.requestCS();</w:t>
      </w:r>
    </w:p>
    <w:p w14:paraId="3A4B2BD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p2.receiveRequest(1, p1.clock);</w:t>
      </w:r>
    </w:p>
    <w:p w14:paraId="70DEE8B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p3.receiveRequest(1, p1.clock);</w:t>
      </w:r>
    </w:p>
    <w:p w14:paraId="3292CB76" w14:textId="77777777" w:rsidR="00E61178" w:rsidRDefault="00E61178" w:rsidP="00E61178">
      <w:pPr>
        <w:pStyle w:val="code"/>
      </w:pPr>
    </w:p>
    <w:p w14:paraId="4494480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P2 requests after some time</w:t>
      </w:r>
    </w:p>
    <w:p w14:paraId="079B3BE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p2.requestCS();</w:t>
      </w:r>
    </w:p>
    <w:p w14:paraId="6956228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p1.receiveRequest(2, p2.clock);</w:t>
      </w:r>
    </w:p>
    <w:p w14:paraId="28784A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p3.receiveRequest(2, p2.clock);</w:t>
      </w:r>
    </w:p>
    <w:p w14:paraId="29E009F2" w14:textId="77777777" w:rsidR="00E61178" w:rsidRDefault="00E61178" w:rsidP="00E61178">
      <w:pPr>
        <w:pStyle w:val="code"/>
      </w:pPr>
    </w:p>
    <w:p w14:paraId="12EA4F3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P3 requests after some time</w:t>
      </w:r>
    </w:p>
    <w:p w14:paraId="41ED19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lastRenderedPageBreak/>
        <w:t xml:space="preserve">        p3.requestCS();</w:t>
      </w:r>
    </w:p>
    <w:p w14:paraId="3FF99DF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p1.receiveRequest(3, p3.clock);</w:t>
      </w:r>
    </w:p>
    <w:p w14:paraId="662D2C7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p2.receiveRequest(3, p3.clock);</w:t>
      </w:r>
    </w:p>
    <w:p w14:paraId="6E0F01F4" w14:textId="77777777" w:rsidR="00E61178" w:rsidRDefault="00E61178" w:rsidP="00E61178">
      <w:pPr>
        <w:pStyle w:val="code"/>
      </w:pPr>
    </w:p>
    <w:p w14:paraId="50CAE71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System.out.println("\nChecking who can enter critical section...\n");</w:t>
      </w:r>
    </w:p>
    <w:p w14:paraId="131094DC" w14:textId="77777777" w:rsidR="00E61178" w:rsidRDefault="00E61178" w:rsidP="00E61178">
      <w:pPr>
        <w:pStyle w:val="code"/>
      </w:pPr>
    </w:p>
    <w:p w14:paraId="7E2B692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(p1.canEnterCS(totalProcesses)) {</w:t>
      </w:r>
    </w:p>
    <w:p w14:paraId="626ED8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1 enters Critical Section");</w:t>
      </w:r>
    </w:p>
    <w:p w14:paraId="5172FD1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p1.releaseCS();</w:t>
      </w:r>
    </w:p>
    <w:p w14:paraId="4364F7A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37CE13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(p2.canEnterCS(totalProcesses)) {</w:t>
      </w:r>
    </w:p>
    <w:p w14:paraId="38D99D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2 enters Critical Section");</w:t>
      </w:r>
    </w:p>
    <w:p w14:paraId="0F7853C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p2.releaseCS();</w:t>
      </w:r>
    </w:p>
    <w:p w14:paraId="1631FD1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6C6228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(p3.canEnterCS(totalProcesses)) {</w:t>
      </w:r>
    </w:p>
    <w:p w14:paraId="4A26AAF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3 enters Critical Section");</w:t>
      </w:r>
    </w:p>
    <w:p w14:paraId="4878D7F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p3.releaseCS();</w:t>
      </w:r>
    </w:p>
    <w:p w14:paraId="5F01CE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6351B3C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06ACD4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2C5223E4" w14:textId="5AD42D1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637A869" w14:textId="60DDF2BC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65408" behindDoc="0" locked="0" layoutInCell="1" allowOverlap="1" wp14:anchorId="27F230E4" wp14:editId="3714F1DF">
            <wp:simplePos x="0" y="0"/>
            <wp:positionH relativeFrom="margin">
              <wp:posOffset>351775</wp:posOffset>
            </wp:positionH>
            <wp:positionV relativeFrom="line">
              <wp:posOffset>372214</wp:posOffset>
            </wp:positionV>
            <wp:extent cx="6120057" cy="28287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1" name="officeArt object" descr="Screenshot 2025-11-01 at 7.03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01 at 7.03.33 PM.png" descr="Screenshot 2025-11-01 at 7.03.33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287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0044A20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08D73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4235F9D5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BE2ADC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397F0287" w14:textId="77777777" w:rsidR="00E61178" w:rsidRDefault="00E61178" w:rsidP="00E61178">
      <w:pPr>
        <w:pStyle w:val="Title"/>
      </w:pPr>
      <w:r>
        <w:lastRenderedPageBreak/>
        <w:t>EXPERIMENT - 5</w:t>
      </w:r>
    </w:p>
    <w:p w14:paraId="5890CF41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466BE52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Hadoop on MacOs</w:t>
      </w:r>
    </w:p>
    <w:p w14:paraId="3441E7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F65670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502E580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nl-NL"/>
        </w:rPr>
        <w:t>Apache Hadoop</w:t>
      </w:r>
      <w:r>
        <w:rPr>
          <w:rFonts w:ascii="Times Roman" w:hAnsi="Times Roman"/>
          <w:lang w:val="en-US"/>
        </w:rPr>
        <w:t xml:space="preserve"> is an </w:t>
      </w:r>
      <w:r>
        <w:rPr>
          <w:rFonts w:ascii="Times Roman" w:hAnsi="Times Roman"/>
          <w:b/>
          <w:bCs/>
          <w:lang w:val="en-US"/>
        </w:rPr>
        <w:t>open-source framework</w:t>
      </w:r>
      <w:r>
        <w:rPr>
          <w:rFonts w:ascii="Times Roman" w:hAnsi="Times Roman"/>
          <w:lang w:val="en-US"/>
        </w:rPr>
        <w:t xml:space="preserve"> developed by the </w:t>
      </w:r>
      <w:r>
        <w:rPr>
          <w:rFonts w:ascii="Times Roman" w:hAnsi="Times Roman"/>
          <w:b/>
          <w:bCs/>
          <w:lang w:val="en-US"/>
        </w:rPr>
        <w:t>Apache Software Foundation</w:t>
      </w:r>
      <w:r>
        <w:rPr>
          <w:rFonts w:ascii="Times Roman" w:hAnsi="Times Roman"/>
        </w:rPr>
        <w:t xml:space="preserve"> for </w:t>
      </w:r>
      <w:r>
        <w:rPr>
          <w:rFonts w:ascii="Times Roman" w:hAnsi="Times Roman"/>
          <w:b/>
          <w:bCs/>
          <w:lang w:val="en-US"/>
        </w:rPr>
        <w:t>distributed storage and parallel processing</w:t>
      </w:r>
      <w:r>
        <w:rPr>
          <w:rFonts w:ascii="Times Roman" w:hAnsi="Times Roman"/>
          <w:lang w:val="en-US"/>
        </w:rPr>
        <w:t xml:space="preserve"> of large datasets across clusters of computers.</w:t>
      </w:r>
    </w:p>
    <w:p w14:paraId="1CF4C2C4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4E09D16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1. Introduction</w:t>
      </w:r>
    </w:p>
    <w:p w14:paraId="67F7448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Hadoop allows organizations to </w:t>
      </w:r>
      <w:r>
        <w:rPr>
          <w:rFonts w:ascii="Times Roman" w:hAnsi="Times Roman"/>
          <w:b/>
          <w:bCs/>
          <w:lang w:val="en-US"/>
        </w:rPr>
        <w:t>store, process, and analyze big data</w:t>
      </w:r>
      <w:r>
        <w:rPr>
          <w:rFonts w:ascii="Times Roman" w:hAnsi="Times Roman"/>
          <w:lang w:val="en-US"/>
        </w:rPr>
        <w:t xml:space="preserve"> efficiently using a cluster of commodity hardware.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It follows a </w:t>
      </w:r>
      <w:r>
        <w:rPr>
          <w:rFonts w:ascii="Times Roman" w:hAnsi="Times Roman"/>
          <w:b/>
          <w:bCs/>
          <w:lang w:val="en-US"/>
        </w:rPr>
        <w:t>distributed computing model</w:t>
      </w:r>
      <w:r>
        <w:rPr>
          <w:rFonts w:ascii="Times Roman" w:hAnsi="Times Roman"/>
          <w:lang w:val="en-US"/>
        </w:rPr>
        <w:t xml:space="preserve"> inspired by </w:t>
      </w:r>
      <w:r>
        <w:rPr>
          <w:rFonts w:ascii="Times Roman" w:hAnsi="Times Roman"/>
          <w:b/>
          <w:bCs/>
          <w:lang w:val="nl-NL"/>
        </w:rPr>
        <w:t>Google</w:t>
      </w:r>
      <w:r>
        <w:rPr>
          <w:rFonts w:ascii="Times Roman" w:hAnsi="Times Roman"/>
          <w:b/>
          <w:bCs/>
          <w:rtl/>
        </w:rPr>
        <w:t>’</w:t>
      </w:r>
      <w:r>
        <w:rPr>
          <w:rFonts w:ascii="Times Roman" w:hAnsi="Times Roman"/>
          <w:b/>
          <w:bCs/>
          <w:lang w:val="en-US"/>
        </w:rPr>
        <w:t>s MapReduce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Google File System (GFS)</w:t>
      </w:r>
      <w:r>
        <w:rPr>
          <w:rFonts w:ascii="Times Roman" w:hAnsi="Times Roman"/>
        </w:rPr>
        <w:t>.</w:t>
      </w:r>
    </w:p>
    <w:p w14:paraId="140E0DA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A2D674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2. Core Components of Hadoop</w:t>
      </w:r>
    </w:p>
    <w:p w14:paraId="3ADFD27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379986E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Hadoop = HDFS (storage) + MapReduce (processing) + YARN (resource management)</w:t>
      </w:r>
    </w:p>
    <w:p w14:paraId="17D83E4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5DDB04A2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A. Hadoop Distributed File System (HDFS)</w:t>
      </w:r>
    </w:p>
    <w:p w14:paraId="364DB3F0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pt-PT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en-US"/>
        </w:rPr>
        <w:t>distributed storage system</w:t>
      </w:r>
      <w:r>
        <w:rPr>
          <w:rFonts w:ascii="Times Roman" w:hAnsi="Times Roman"/>
          <w:lang w:val="en-US"/>
        </w:rPr>
        <w:t xml:space="preserve"> designed for high throughput and fault tolerance.</w:t>
      </w:r>
    </w:p>
    <w:p w14:paraId="5DFCC60B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lang w:val="nl-NL"/>
        </w:rPr>
        <w:t xml:space="preserve">Data is </w:t>
      </w:r>
      <w:r>
        <w:rPr>
          <w:rFonts w:ascii="Times Roman" w:hAnsi="Times Roman"/>
          <w:b/>
          <w:bCs/>
          <w:lang w:val="en-US"/>
        </w:rPr>
        <w:t>split into blocks</w:t>
      </w:r>
      <w:r>
        <w:rPr>
          <w:rFonts w:ascii="Times Roman" w:hAnsi="Times Roman"/>
          <w:lang w:val="en-US"/>
        </w:rPr>
        <w:t xml:space="preserve"> (default 128 MB or 256 MB) and </w:t>
      </w:r>
      <w:r>
        <w:rPr>
          <w:rFonts w:ascii="Times Roman" w:hAnsi="Times Roman"/>
          <w:b/>
          <w:bCs/>
          <w:lang w:val="en-US"/>
        </w:rPr>
        <w:t>replicated</w:t>
      </w:r>
      <w:r>
        <w:rPr>
          <w:rFonts w:ascii="Times Roman" w:hAnsi="Times Roman"/>
          <w:lang w:val="en-US"/>
        </w:rPr>
        <w:t xml:space="preserve"> (default 3 copies) across different nodes.</w:t>
      </w:r>
    </w:p>
    <w:p w14:paraId="45467541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Components:</w:t>
      </w:r>
    </w:p>
    <w:p w14:paraId="3B0D0F9D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NameNode:</w:t>
      </w:r>
      <w:r>
        <w:rPr>
          <w:rFonts w:ascii="Times Roman" w:hAnsi="Times Roman"/>
          <w:lang w:val="en-US"/>
        </w:rPr>
        <w:t xml:space="preserve"> Master server that manages metadata (directory structure, block locations).</w:t>
      </w:r>
    </w:p>
    <w:p w14:paraId="7F1CBB12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b/>
          <w:bCs/>
          <w:lang w:val="nl-NL"/>
        </w:rPr>
        <w:t>DataNode:</w:t>
      </w:r>
      <w:r>
        <w:rPr>
          <w:rFonts w:ascii="Times Roman" w:hAnsi="Times Roman"/>
          <w:lang w:val="en-US"/>
        </w:rPr>
        <w:t xml:space="preserve"> Worker nodes that store actual data blocks and send heartbeat signals to NameNode.</w:t>
      </w:r>
    </w:p>
    <w:p w14:paraId="0C4194DB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B. MapReduce</w:t>
      </w:r>
    </w:p>
    <w:p w14:paraId="4AF85E04" w14:textId="77777777" w:rsidR="00E61178" w:rsidRDefault="00E61178" w:rsidP="00E61178">
      <w:pPr>
        <w:pStyle w:val="code"/>
        <w:numPr>
          <w:ilvl w:val="0"/>
          <w:numId w:val="30"/>
        </w:numPr>
        <w:spacing w:after="80"/>
        <w:rPr>
          <w:rFonts w:ascii="Times Roman" w:hAnsi="Times Roman"/>
          <w:lang w:val="pt-PT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en-US"/>
        </w:rPr>
        <w:t>programming model</w:t>
      </w:r>
      <w:r>
        <w:rPr>
          <w:rFonts w:ascii="Times Roman" w:hAnsi="Times Roman"/>
          <w:lang w:val="en-US"/>
        </w:rPr>
        <w:t xml:space="preserve"> for distributed computation.</w:t>
      </w:r>
    </w:p>
    <w:p w14:paraId="353B8BBB" w14:textId="77777777" w:rsidR="00E61178" w:rsidRDefault="00E61178" w:rsidP="00E61178">
      <w:pPr>
        <w:pStyle w:val="code"/>
        <w:numPr>
          <w:ilvl w:val="0"/>
          <w:numId w:val="30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Processes data in two main phases:</w:t>
      </w:r>
    </w:p>
    <w:p w14:paraId="486C5B53" w14:textId="77777777" w:rsidR="00E61178" w:rsidRDefault="00E61178" w:rsidP="00E61178">
      <w:pPr>
        <w:pStyle w:val="code"/>
        <w:numPr>
          <w:ilvl w:val="1"/>
          <w:numId w:val="3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Map Phase:</w:t>
      </w:r>
      <w:r>
        <w:rPr>
          <w:rFonts w:ascii="Times Roman" w:hAnsi="Times Roman"/>
          <w:lang w:val="en-US"/>
        </w:rPr>
        <w:t xml:space="preserve"> Processes input data and produces intermediate key-value pairs.</w:t>
      </w:r>
    </w:p>
    <w:p w14:paraId="7FF8698C" w14:textId="77777777" w:rsidR="00E61178" w:rsidRDefault="00E61178" w:rsidP="00E61178">
      <w:pPr>
        <w:pStyle w:val="code"/>
        <w:numPr>
          <w:ilvl w:val="1"/>
          <w:numId w:val="3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Reduce Phase:</w:t>
      </w:r>
      <w:r>
        <w:rPr>
          <w:rFonts w:ascii="Times Roman" w:hAnsi="Times Roman"/>
          <w:lang w:val="en-US"/>
        </w:rPr>
        <w:t xml:space="preserve"> Aggregates the results based on keys to produce the final output.</w:t>
      </w:r>
    </w:p>
    <w:p w14:paraId="77F61D5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37D15C3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C. YARN (Yet Another Resource Negotiator)</w:t>
      </w:r>
    </w:p>
    <w:p w14:paraId="75CB8551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</w:t>
      </w:r>
      <w:r>
        <w:rPr>
          <w:rFonts w:ascii="Times Roman" w:hAnsi="Times Roman"/>
          <w:b/>
          <w:bCs/>
          <w:lang w:val="en-US"/>
        </w:rPr>
        <w:t>resource management layer</w:t>
      </w:r>
      <w:r>
        <w:rPr>
          <w:rFonts w:ascii="Times Roman" w:hAnsi="Times Roman"/>
          <w:lang w:val="en-US"/>
        </w:rPr>
        <w:t xml:space="preserve"> of Hadoop (introduced in Hadoop 2.x).</w:t>
      </w:r>
    </w:p>
    <w:p w14:paraId="1BC65E60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Components:</w:t>
      </w:r>
    </w:p>
    <w:p w14:paraId="241F5CB9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ResourceManager (RM):</w:t>
      </w:r>
      <w:r>
        <w:rPr>
          <w:rFonts w:ascii="Times Roman" w:hAnsi="Times Roman"/>
          <w:lang w:val="en-US"/>
        </w:rPr>
        <w:t xml:space="preserve"> Allocates resources to applications.</w:t>
      </w:r>
    </w:p>
    <w:p w14:paraId="6234E27F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NodeManager (NM):</w:t>
      </w:r>
      <w:r>
        <w:rPr>
          <w:rFonts w:ascii="Times Roman" w:hAnsi="Times Roman"/>
          <w:lang w:val="en-US"/>
        </w:rPr>
        <w:t xml:space="preserve"> Manages containers on individual nodes.</w:t>
      </w:r>
    </w:p>
    <w:p w14:paraId="21E2124E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ApplicationMaster (AM):</w:t>
      </w:r>
      <w:r>
        <w:rPr>
          <w:rFonts w:ascii="Times Roman" w:hAnsi="Times Roman"/>
          <w:lang w:val="en-US"/>
        </w:rPr>
        <w:t xml:space="preserve"> Coordinates tasks of a single job.</w:t>
      </w:r>
    </w:p>
    <w:p w14:paraId="78E510F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</w:p>
    <w:p w14:paraId="06C8399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nl-NL"/>
        </w:rPr>
        <w:t>D. Hadoop Common</w:t>
      </w:r>
    </w:p>
    <w:p w14:paraId="4A55D3FB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A set of </w:t>
      </w:r>
      <w:r>
        <w:rPr>
          <w:rFonts w:ascii="Times Roman" w:hAnsi="Times Roman"/>
          <w:b/>
          <w:bCs/>
          <w:lang w:val="en-US"/>
        </w:rPr>
        <w:t>Java libraries and utilities</w:t>
      </w:r>
      <w:r>
        <w:rPr>
          <w:rFonts w:ascii="Times Roman" w:hAnsi="Times Roman"/>
          <w:lang w:val="en-US"/>
        </w:rPr>
        <w:t xml:space="preserve"> required by other Hadoop modules.</w:t>
      </w:r>
    </w:p>
    <w:p w14:paraId="59B22FA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Provides file system, serialization, and RPC (Remote Procedure Call) functionalities.</w:t>
      </w:r>
    </w:p>
    <w:p w14:paraId="23DA1F7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01F5C1E5" w14:textId="77777777" w:rsidR="00E61178" w:rsidRDefault="00E61178" w:rsidP="00E61178">
      <w:pPr>
        <w:pStyle w:val="theorytitle"/>
      </w:pPr>
      <w:r>
        <w:t>3. Features</w:t>
      </w:r>
    </w:p>
    <w:p w14:paraId="4C1C215E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Scalable:</w:t>
      </w:r>
      <w:r>
        <w:rPr>
          <w:rFonts w:ascii="Times Roman" w:hAnsi="Times Roman"/>
          <w:lang w:val="en-US"/>
        </w:rPr>
        <w:t xml:space="preserve"> Can easily scale from a few nodes to thousands.</w:t>
      </w:r>
    </w:p>
    <w:p w14:paraId="6E38EF4F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Fault-tolerant:</w:t>
      </w:r>
      <w:r>
        <w:rPr>
          <w:rFonts w:ascii="Times Roman" w:hAnsi="Times Roman"/>
          <w:lang w:val="en-US"/>
        </w:rPr>
        <w:t xml:space="preserve"> Data replication ensures reliability even if a node fails.</w:t>
      </w:r>
    </w:p>
    <w:p w14:paraId="1941AA94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Cost-effective:</w:t>
      </w:r>
      <w:r>
        <w:rPr>
          <w:rFonts w:ascii="Times Roman" w:hAnsi="Times Roman"/>
          <w:lang w:val="en-US"/>
        </w:rPr>
        <w:t xml:space="preserve"> Works on commodity hardware.</w:t>
      </w:r>
    </w:p>
    <w:p w14:paraId="0739B36E" w14:textId="77777777" w:rsidR="00E61178" w:rsidRDefault="00E61178" w:rsidP="00E61178">
      <w:pPr>
        <w:pStyle w:val="normaltext"/>
        <w:numPr>
          <w:ilvl w:val="0"/>
          <w:numId w:val="28"/>
        </w:numPr>
      </w:pPr>
      <w:r>
        <w:rPr>
          <w:b/>
          <w:bCs/>
        </w:rPr>
        <w:t>High throughput:</w:t>
      </w:r>
      <w:r>
        <w:t xml:space="preserve"> Designed for batch processing of massive data.</w:t>
      </w:r>
    </w:p>
    <w:p w14:paraId="4BA537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C45D6F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PROCEDURE:</w:t>
      </w:r>
    </w:p>
    <w:p w14:paraId="3E53879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863E05" w14:textId="77777777" w:rsidR="00E61178" w:rsidRDefault="00E61178" w:rsidP="00E61178">
      <w:pPr>
        <w:pStyle w:val="theorytitle"/>
        <w:numPr>
          <w:ilvl w:val="0"/>
          <w:numId w:val="32"/>
        </w:numPr>
      </w:pPr>
      <w:r>
        <w:t>Install Java (JDK8 or later)</w:t>
      </w:r>
    </w:p>
    <w:p w14:paraId="2A0611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brew install openjdk@17</w:t>
      </w:r>
    </w:p>
    <w:p w14:paraId="45CE7AAA" w14:textId="77777777" w:rsidR="00E61178" w:rsidRDefault="00E61178" w:rsidP="00E61178">
      <w:pPr>
        <w:pStyle w:val="code"/>
      </w:pPr>
    </w:p>
    <w:p w14:paraId="1D449AE2" w14:textId="77777777" w:rsidR="00E61178" w:rsidRDefault="00E61178" w:rsidP="00E61178">
      <w:pPr>
        <w:pStyle w:val="theorytitle"/>
      </w:pPr>
      <w:r>
        <w:t>2.    Download Hadoop</w:t>
      </w:r>
    </w:p>
    <w:p w14:paraId="6BF6A2B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brew install Hadoop</w:t>
      </w:r>
    </w:p>
    <w:p w14:paraId="6FCE60A3" w14:textId="77777777" w:rsidR="00E61178" w:rsidRDefault="00E61178" w:rsidP="00E61178">
      <w:pPr>
        <w:pStyle w:val="code"/>
      </w:pPr>
    </w:p>
    <w:p w14:paraId="5B5E32BE" w14:textId="77777777" w:rsidR="00E61178" w:rsidRDefault="00E61178" w:rsidP="00E61178">
      <w:pPr>
        <w:pStyle w:val="theorytitle"/>
      </w:pPr>
      <w:r>
        <w:t>3.   Configure Environment Variables</w:t>
      </w:r>
    </w:p>
    <w:p w14:paraId="47CD81A8" w14:textId="77777777" w:rsidR="00E61178" w:rsidRDefault="00E61178" w:rsidP="00E61178">
      <w:pPr>
        <w:pStyle w:val="normaltext"/>
      </w:pPr>
      <w:r>
        <w:t xml:space="preserve">   1.  Edit your shell config (</w:t>
      </w:r>
      <w:r>
        <w:rPr>
          <w:rFonts w:ascii="Courier" w:hAnsi="Courier"/>
          <w:sz w:val="26"/>
          <w:szCs w:val="26"/>
        </w:rPr>
        <w:t>~/.zshrc</w:t>
      </w:r>
      <w:r>
        <w:t xml:space="preserve"> or </w:t>
      </w:r>
      <w:r>
        <w:rPr>
          <w:rFonts w:ascii="Courier" w:hAnsi="Courier"/>
          <w:sz w:val="26"/>
          <w:szCs w:val="26"/>
        </w:rPr>
        <w:t>~/.bashrc</w:t>
      </w:r>
      <w:r>
        <w:t>):</w:t>
      </w:r>
    </w:p>
    <w:p w14:paraId="31F3F3AE" w14:textId="77777777" w:rsidR="00E61178" w:rsidRDefault="00E61178" w:rsidP="00E61178">
      <w:pPr>
        <w:pStyle w:val="normaltext"/>
      </w:pPr>
    </w:p>
    <w:p w14:paraId="76D83865" w14:textId="77777777" w:rsidR="00E61178" w:rsidRDefault="00E61178" w:rsidP="00E61178">
      <w:pPr>
        <w:pStyle w:val="code"/>
      </w:pPr>
      <w:r>
        <w:tab/>
      </w: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nano ~/.zshrc</w:t>
      </w:r>
    </w:p>
    <w:p w14:paraId="5FF860E4" w14:textId="77777777" w:rsidR="00E61178" w:rsidRDefault="00E61178" w:rsidP="00E61178">
      <w:pPr>
        <w:pStyle w:val="code"/>
      </w:pPr>
    </w:p>
    <w:p w14:paraId="56AA01BD" w14:textId="77777777" w:rsidR="00E61178" w:rsidRDefault="00E61178" w:rsidP="00E61178">
      <w:pPr>
        <w:pStyle w:val="code"/>
      </w:pPr>
    </w:p>
    <w:p w14:paraId="5311939D" w14:textId="77777777" w:rsidR="00E61178" w:rsidRDefault="00E61178" w:rsidP="00E61178">
      <w:pPr>
        <w:pStyle w:val="normaltext"/>
      </w:pPr>
      <w:r>
        <w:t xml:space="preserve">   2. Add these lines</w:t>
      </w:r>
    </w:p>
    <w:p w14:paraId="6458D3B6" w14:textId="77777777" w:rsidR="00E61178" w:rsidRDefault="00E61178" w:rsidP="00E61178">
      <w:pPr>
        <w:pStyle w:val="code"/>
      </w:pPr>
      <w:r>
        <w:br/>
      </w:r>
      <w:r>
        <w:tab/>
      </w:r>
      <w:r>
        <w:tab/>
      </w:r>
      <w:r>
        <w:rPr>
          <w:rFonts w:eastAsia="Arial Unicode MS" w:cs="Arial Unicode MS"/>
          <w:lang w:val="en-US"/>
        </w:rPr>
        <w:t># Hadoop (Homebrew install)</w:t>
      </w:r>
    </w:p>
    <w:p w14:paraId="3EBED99D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HADOOP_HOME=/opt/homebrew/Cellar/hadoop/3.3.6</w:t>
      </w:r>
    </w:p>
    <w:p w14:paraId="3AAF3679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HADOOP_COMMON_HOME=$HADOOP_HOME</w:t>
      </w:r>
    </w:p>
    <w:p w14:paraId="6EC9A302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HADOOP_HDFS_HOME=$HADOOP_HOME</w:t>
      </w:r>
    </w:p>
    <w:p w14:paraId="487F88E0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HADOOP_MAPRED_HOME=$HADOOP_HOME</w:t>
      </w:r>
    </w:p>
    <w:p w14:paraId="5FB2CAAC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HADOOP_YARN_HOME=$HADOOP_HOME</w:t>
      </w:r>
    </w:p>
    <w:p w14:paraId="69160565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HADOOP_CONF_DIR=$HADOOP_HOME/libexec/etc/hadoop</w:t>
      </w:r>
    </w:p>
    <w:p w14:paraId="0CD9D686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PATH=$PATH:$HADOOP_HOME/bin:$HADOOP_HOME/sbin</w:t>
      </w:r>
    </w:p>
    <w:p w14:paraId="1C079C90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JAVA_HOME=$(/usr/libexec/java_home)</w:t>
      </w:r>
    </w:p>
    <w:p w14:paraId="6B0DF788" w14:textId="77777777" w:rsidR="00E61178" w:rsidRDefault="00E61178" w:rsidP="00E61178">
      <w:pPr>
        <w:pStyle w:val="code"/>
      </w:pPr>
    </w:p>
    <w:p w14:paraId="11DE1797" w14:textId="77777777" w:rsidR="00E61178" w:rsidRDefault="00E61178" w:rsidP="00E61178">
      <w:pPr>
        <w:pStyle w:val="code"/>
      </w:pPr>
    </w:p>
    <w:p w14:paraId="103BC703" w14:textId="77777777" w:rsidR="00E61178" w:rsidRDefault="00E61178" w:rsidP="00E61178">
      <w:pPr>
        <w:pStyle w:val="normaltext"/>
      </w:pPr>
      <w:r>
        <w:t>3. Apply the changes</w:t>
      </w:r>
    </w:p>
    <w:p w14:paraId="604E78AF" w14:textId="77777777" w:rsidR="00E61178" w:rsidRDefault="00E61178" w:rsidP="00E61178">
      <w:pPr>
        <w:pStyle w:val="code"/>
      </w:pPr>
      <w:r>
        <w:br/>
      </w:r>
      <w:r>
        <w:tab/>
      </w: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source ~/.zshrc</w:t>
      </w:r>
    </w:p>
    <w:p w14:paraId="3D78AD10" w14:textId="77777777" w:rsidR="00E61178" w:rsidRDefault="00E61178" w:rsidP="00E61178">
      <w:pPr>
        <w:pStyle w:val="code"/>
      </w:pPr>
    </w:p>
    <w:p w14:paraId="59941055" w14:textId="77777777" w:rsidR="00E61178" w:rsidRDefault="00E61178" w:rsidP="00E61178">
      <w:pPr>
        <w:pStyle w:val="normaltext"/>
      </w:pPr>
      <w:r>
        <w:t>4. Check Hadoop Version</w:t>
      </w:r>
    </w:p>
    <w:p w14:paraId="20437EB2" w14:textId="77777777" w:rsidR="00E61178" w:rsidRDefault="00E61178" w:rsidP="00E61178">
      <w:pPr>
        <w:pStyle w:val="normaltext"/>
      </w:pPr>
    </w:p>
    <w:p w14:paraId="5860492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hadoop -version</w:t>
      </w:r>
    </w:p>
    <w:p w14:paraId="51BC68FF" w14:textId="61A69FD7" w:rsidR="00E61178" w:rsidRDefault="0066544F" w:rsidP="0066544F">
      <w:pPr>
        <w:pStyle w:val="code"/>
      </w:pPr>
      <w:r>
        <w:rPr>
          <w:noProof/>
        </w:rPr>
        <w:lastRenderedPageBreak/>
        <w:drawing>
          <wp:anchor distT="152400" distB="152400" distL="152400" distR="152400" simplePos="0" relativeHeight="251697152" behindDoc="0" locked="0" layoutInCell="1" allowOverlap="1" wp14:anchorId="2DEADC2D" wp14:editId="551A0109">
            <wp:simplePos x="0" y="0"/>
            <wp:positionH relativeFrom="margin">
              <wp:align>left</wp:align>
            </wp:positionH>
            <wp:positionV relativeFrom="page">
              <wp:posOffset>1502278</wp:posOffset>
            </wp:positionV>
            <wp:extent cx="6416040" cy="778510"/>
            <wp:effectExtent l="0" t="0" r="3810" b="254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905412592" name="officeArt object" descr="Screenshot 2025-10-29 at 2.52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0-29 at 2.52.28 AM.png" descr="Screenshot 2025-10-29 at 2.52.28 AM.png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31502" b="2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77851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6D11FC54" wp14:editId="1ECF509B">
            <wp:simplePos x="0" y="0"/>
            <wp:positionH relativeFrom="margin">
              <wp:align>left</wp:align>
            </wp:positionH>
            <wp:positionV relativeFrom="page">
              <wp:posOffset>823268</wp:posOffset>
            </wp:positionV>
            <wp:extent cx="6391275" cy="696595"/>
            <wp:effectExtent l="0" t="0" r="0" b="8255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32" name="officeArt object" descr="Screenshot 2025-10-29 at 2.52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0-29 at 2.52.28 AM.png" descr="Screenshot 2025-10-29 at 2.52.28 AM.png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32426" r="96" b="67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923" cy="69746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4DAE9" w14:textId="0FE715DF" w:rsidR="00E61178" w:rsidRDefault="00E61178" w:rsidP="00E61178">
      <w:pPr>
        <w:pStyle w:val="theorytitle"/>
      </w:pPr>
      <w:r>
        <w:t>4. Configure Hadoop</w:t>
      </w:r>
    </w:p>
    <w:p w14:paraId="6F1EFDC0" w14:textId="417D1C9D" w:rsidR="00E61178" w:rsidRDefault="00E61178" w:rsidP="00E61178">
      <w:pPr>
        <w:pStyle w:val="theorytitle"/>
      </w:pPr>
    </w:p>
    <w:p w14:paraId="12F9982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Go to Hadoop config directory:</w:t>
      </w:r>
    </w:p>
    <w:p w14:paraId="0C4FBFB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en-US"/>
        </w:rPr>
        <w:t>cd $HADOOP_HOME/etc/hadoop</w:t>
      </w:r>
    </w:p>
    <w:p w14:paraId="6A7A2F8F" w14:textId="77777777" w:rsidR="00E61178" w:rsidRDefault="00E61178" w:rsidP="00E61178">
      <w:pPr>
        <w:pStyle w:val="code"/>
        <w:spacing w:after="281"/>
        <w:rPr>
          <w:rFonts w:ascii="Courier" w:eastAsia="Courier" w:hAnsi="Courier" w:cs="Courier"/>
          <w:b/>
          <w:bCs/>
          <w:sz w:val="30"/>
          <w:szCs w:val="30"/>
        </w:rPr>
      </w:pPr>
    </w:p>
    <w:p w14:paraId="6C7F729D" w14:textId="16F3E4E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(a) Edit </w:t>
      </w:r>
      <w:r>
        <w:rPr>
          <w:lang w:val="pt-PT"/>
        </w:rPr>
        <w:t>hadoop-env.sh</w:t>
      </w:r>
    </w:p>
    <w:p w14:paraId="705CDFED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360780B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it-IT"/>
        </w:rPr>
        <w:t>nano hadoop-env.sh</w:t>
      </w:r>
    </w:p>
    <w:p w14:paraId="58E17219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BE31AD2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ab/>
      </w:r>
      <w:r>
        <w:rPr>
          <w:rFonts w:ascii="Times Roman" w:hAnsi="Times Roman"/>
          <w:lang w:val="en-US"/>
        </w:rPr>
        <w:t>Find and set:</w:t>
      </w:r>
    </w:p>
    <w:p w14:paraId="3288E027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en-US"/>
        </w:rPr>
        <w:t>export JAVA_HOME=$(/usr/libexec/java_home)</w:t>
      </w:r>
    </w:p>
    <w:p w14:paraId="480C074B" w14:textId="77777777" w:rsidR="00E61178" w:rsidRDefault="00E61178" w:rsidP="00E61178">
      <w:pPr>
        <w:pStyle w:val="code"/>
        <w:spacing w:after="281"/>
        <w:rPr>
          <w:rFonts w:ascii="Courier" w:eastAsia="Courier" w:hAnsi="Courier" w:cs="Courier"/>
          <w:b/>
          <w:bCs/>
          <w:sz w:val="30"/>
          <w:szCs w:val="30"/>
        </w:rPr>
      </w:pPr>
    </w:p>
    <w:p w14:paraId="10809AE5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(b) Edit </w:t>
      </w:r>
      <w:r>
        <w:rPr>
          <w:lang w:val="pt-PT"/>
        </w:rPr>
        <w:t>core-site.xml</w:t>
      </w:r>
    </w:p>
    <w:p w14:paraId="30C30415" w14:textId="77777777" w:rsidR="00E61178" w:rsidRDefault="00E61178" w:rsidP="00E61178">
      <w:pPr>
        <w:pStyle w:val="code"/>
        <w:spacing w:after="240"/>
        <w:rPr>
          <w:rFonts w:ascii="Courier" w:eastAsia="Courier" w:hAnsi="Courier" w:cs="Courier"/>
          <w:sz w:val="26"/>
          <w:szCs w:val="26"/>
        </w:rPr>
      </w:pPr>
      <w:r>
        <w:rPr>
          <w:rFonts w:ascii="Times Roman" w:eastAsia="Times Roman" w:hAnsi="Times Roman" w:cs="Times Roman"/>
          <w:sz w:val="28"/>
          <w:szCs w:val="28"/>
        </w:rPr>
        <w:tab/>
      </w:r>
      <w:r>
        <w:rPr>
          <w:rFonts w:ascii="Times Roman" w:hAnsi="Times Roman"/>
          <w:lang w:val="en-US"/>
        </w:rPr>
        <w:t xml:space="preserve">Add inside </w:t>
      </w:r>
      <w:r>
        <w:rPr>
          <w:rFonts w:ascii="Courier" w:hAnsi="Courier"/>
          <w:sz w:val="26"/>
          <w:szCs w:val="26"/>
          <w:lang w:val="fr-FR"/>
        </w:rPr>
        <w:t>&lt;configuration&gt;</w:t>
      </w:r>
      <w:r>
        <w:rPr>
          <w:rFonts w:ascii="Times Roman" w:hAnsi="Times Roman"/>
        </w:rPr>
        <w:t>:</w:t>
      </w:r>
    </w:p>
    <w:p w14:paraId="448058A5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0AD58291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&lt;name&gt;fs.defaultFS&lt;/name&gt;</w:t>
      </w:r>
    </w:p>
    <w:p w14:paraId="3BFEB93C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pt-PT"/>
        </w:rPr>
        <w:t xml:space="preserve">  &lt;value&gt;hdfs://localhost:9000&lt;/value&gt;</w:t>
      </w:r>
    </w:p>
    <w:p w14:paraId="3615145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61BAAD90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51A16A98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388317AB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fr-FR"/>
        </w:rPr>
        <w:t xml:space="preserve">(c) Edit </w:t>
      </w:r>
      <w:r>
        <w:t>hdfs-site.xml</w:t>
      </w:r>
    </w:p>
    <w:p w14:paraId="182FDBC8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7F0F474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082E041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&lt;name&gt;dfs.replication&lt;/name&gt;</w:t>
      </w:r>
    </w:p>
    <w:p w14:paraId="685F16D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&lt;value&gt;1&lt;/value&gt;</w:t>
      </w:r>
    </w:p>
    <w:p w14:paraId="22FCB41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53968D3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51B50253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&lt;name&gt;dfs.namenode.name.dir&lt;/name&gt;</w:t>
      </w:r>
    </w:p>
    <w:p w14:paraId="28270797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&lt;value&gt;file:///usr/local/hadoop_tmp/hdfs/namenode&lt;/value&gt;</w:t>
      </w:r>
    </w:p>
    <w:p w14:paraId="7C5AF2BC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481F100E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lastRenderedPageBreak/>
        <w:t>&lt;property&gt;</w:t>
      </w:r>
    </w:p>
    <w:p w14:paraId="6AB7C95E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&lt;name&gt;dfs.datanode.data.dir&lt;/name&gt;</w:t>
      </w:r>
    </w:p>
    <w:p w14:paraId="27B504A6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&lt;value&gt;file:///usr/local/hadoop_tmp/hdfs/datanode&lt;/value&gt;</w:t>
      </w:r>
    </w:p>
    <w:p w14:paraId="6680248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5D0723AA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75F026EB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(d) Edit </w:t>
      </w:r>
      <w:r>
        <w:t>mapred-site.xml</w:t>
      </w:r>
    </w:p>
    <w:p w14:paraId="1911F05F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  <w:sz w:val="28"/>
          <w:szCs w:val="28"/>
        </w:rPr>
        <w:tab/>
      </w:r>
      <w:r>
        <w:rPr>
          <w:rFonts w:ascii="Times Roman" w:hAnsi="Times Roman"/>
          <w:lang w:val="en-US"/>
        </w:rPr>
        <w:t>If file doesn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fr-FR"/>
        </w:rPr>
        <w:t>t exist</w:t>
      </w:r>
      <w:r>
        <w:rPr>
          <w:rFonts w:ascii="Times Roman" w:hAnsi="Times Roman"/>
          <w:lang w:val="en-US"/>
        </w:rPr>
        <w:t>:</w:t>
      </w:r>
    </w:p>
    <w:p w14:paraId="603F2EAC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</w:rPr>
        <w:t>cp mapred-site.xml.template mapred-site.xml</w:t>
      </w:r>
    </w:p>
    <w:p w14:paraId="72EE653B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ab/>
      </w:r>
      <w:r>
        <w:rPr>
          <w:rFonts w:ascii="Times Roman" w:hAnsi="Times Roman"/>
          <w:lang w:val="de-DE"/>
        </w:rPr>
        <w:t>Then:</w:t>
      </w:r>
    </w:p>
    <w:p w14:paraId="3EAE8617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485AEB5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>&lt;configuration&gt;</w:t>
      </w:r>
    </w:p>
    <w:p w14:paraId="6303FB71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2AD201C8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&lt;name&gt;mapreduce.framework.name&lt;/name&gt;</w:t>
      </w:r>
    </w:p>
    <w:p w14:paraId="559B266E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&lt;value&gt;yarn&lt;/value&gt;</w:t>
      </w:r>
    </w:p>
    <w:p w14:paraId="3C1E1C7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6A368DD1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49EB788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697C62BB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&lt;name&gt;yarn.app.mapreduce.am.env&lt;/name&gt;</w:t>
      </w:r>
    </w:p>
    <w:p w14:paraId="63E491E6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52BE08F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5F6A8820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14F52DC3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1CE9482A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&lt;name&gt;mapreduce.map.env&lt;/name&gt;</w:t>
      </w:r>
    </w:p>
    <w:p w14:paraId="3C82412F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6C0B7E50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0FF9C5E4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7C2974FF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5D7A4B2D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&lt;name&gt;mapreduce.reduce.env&lt;/name&gt;</w:t>
      </w:r>
    </w:p>
    <w:p w14:paraId="37A2F6F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01E8E747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5EFD5333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>&lt;/configuration&gt;</w:t>
      </w:r>
    </w:p>
    <w:p w14:paraId="376DC584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093F1859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5495B512" w14:textId="77777777" w:rsidR="00E61178" w:rsidRDefault="00E61178" w:rsidP="00E61178">
      <w:pPr>
        <w:pStyle w:val="normaltext"/>
        <w:ind w:left="1440"/>
      </w:pPr>
    </w:p>
    <w:p w14:paraId="0E5049DC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(e) Edit </w:t>
      </w:r>
      <w:r>
        <w:t>yarn-site.xml</w:t>
      </w:r>
    </w:p>
    <w:p w14:paraId="392E39FD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3D737A2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1222CCF8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 xml:space="preserve">  &lt;name&gt;yarn.nodemanager.aux-services&lt;/name&gt;</w:t>
      </w:r>
    </w:p>
    <w:p w14:paraId="5C1DF78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&lt;value&gt;mapreduce_shuffle&lt;/value&gt;</w:t>
      </w:r>
    </w:p>
    <w:p w14:paraId="04AE8B3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371F1F76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4006B5FA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5C8015EE" w14:textId="77777777" w:rsidR="00E61178" w:rsidRDefault="00E61178" w:rsidP="00E61178">
      <w:pPr>
        <w:pStyle w:val="theorytitle"/>
      </w:pPr>
      <w:r>
        <w:t>5. Format the Namenode</w:t>
      </w:r>
    </w:p>
    <w:p w14:paraId="38D62AB2" w14:textId="77777777" w:rsidR="00E61178" w:rsidRDefault="00E61178" w:rsidP="00E61178">
      <w:pPr>
        <w:pStyle w:val="theorytitle"/>
      </w:pPr>
    </w:p>
    <w:p w14:paraId="0B30C356" w14:textId="77777777" w:rsidR="00E61178" w:rsidRDefault="00E61178" w:rsidP="00E61178">
      <w:pPr>
        <w:pStyle w:val="code"/>
      </w:pP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hdfs namenode -format</w:t>
      </w:r>
    </w:p>
    <w:p w14:paraId="68C27775" w14:textId="77777777" w:rsidR="00E61178" w:rsidRDefault="00E61178" w:rsidP="00E61178">
      <w:pPr>
        <w:pStyle w:val="code"/>
      </w:pPr>
    </w:p>
    <w:p w14:paraId="076DACB5" w14:textId="77777777" w:rsidR="00E61178" w:rsidRDefault="00E61178" w:rsidP="00E61178">
      <w:pPr>
        <w:pStyle w:val="code"/>
      </w:pPr>
    </w:p>
    <w:p w14:paraId="15875022" w14:textId="77777777" w:rsidR="00E61178" w:rsidRDefault="00E61178" w:rsidP="00E61178">
      <w:pPr>
        <w:pStyle w:val="theorytitle"/>
      </w:pPr>
      <w:r>
        <w:t xml:space="preserve">6. </w:t>
      </w:r>
      <w:r>
        <w:rPr>
          <w:lang w:val="nl-NL"/>
        </w:rPr>
        <w:t>Start Hadoop Daemons</w:t>
      </w:r>
    </w:p>
    <w:p w14:paraId="0319DA8F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11E247E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start-dfs.sh</w:t>
      </w:r>
    </w:p>
    <w:p w14:paraId="30ECA230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start-yarn.sh</w:t>
      </w:r>
    </w:p>
    <w:p w14:paraId="0116EA4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67273DCC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Check if they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re running:</w:t>
      </w:r>
    </w:p>
    <w:p w14:paraId="677AB34B" w14:textId="193E0C81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</w:rPr>
        <w:t>jps</w:t>
      </w:r>
    </w:p>
    <w:p w14:paraId="693D3709" w14:textId="325F3775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6C753899" w14:textId="32384BD3" w:rsidR="00E61178" w:rsidRDefault="0066544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ourier" w:eastAsia="Courier" w:hAnsi="Courier" w:cs="Courier"/>
          <w:noProof/>
          <w:sz w:val="26"/>
          <w:szCs w:val="26"/>
        </w:rPr>
        <w:drawing>
          <wp:anchor distT="152400" distB="152400" distL="152400" distR="152400" simplePos="0" relativeHeight="251667456" behindDoc="0" locked="0" layoutInCell="1" allowOverlap="1" wp14:anchorId="2DE2BE98" wp14:editId="616B447F">
            <wp:simplePos x="0" y="0"/>
            <wp:positionH relativeFrom="margin">
              <wp:posOffset>1253654</wp:posOffset>
            </wp:positionH>
            <wp:positionV relativeFrom="paragraph">
              <wp:posOffset>7526</wp:posOffset>
            </wp:positionV>
            <wp:extent cx="4476115" cy="1348105"/>
            <wp:effectExtent l="0" t="0" r="635" b="444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5-11-01 at 7.49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01 at 7.49.37 PM.png" descr="Screenshot 2025-11-01 at 7.49.37 PM.png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34810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927BC" w14:textId="701A0B81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24655B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F529E4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F8ED30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5416C3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E6A048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390F3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9E20D5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026B0C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757900A" w14:textId="700887FC" w:rsidR="00E61178" w:rsidRDefault="00E61178" w:rsidP="00E61178">
      <w:pPr>
        <w:pStyle w:val="theorytitle"/>
      </w:pPr>
      <w:r>
        <w:rPr>
          <w:rFonts w:eastAsia="Times Roman" w:cs="Times Roman"/>
          <w:noProof/>
        </w:rPr>
        <w:drawing>
          <wp:anchor distT="152400" distB="152400" distL="152400" distR="152400" simplePos="0" relativeHeight="251668480" behindDoc="0" locked="0" layoutInCell="1" allowOverlap="1" wp14:anchorId="6B6E1315" wp14:editId="644DC605">
            <wp:simplePos x="0" y="0"/>
            <wp:positionH relativeFrom="margin">
              <wp:posOffset>127000</wp:posOffset>
            </wp:positionH>
            <wp:positionV relativeFrom="line">
              <wp:posOffset>471805</wp:posOffset>
            </wp:positionV>
            <wp:extent cx="5943600" cy="33807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34" name="officeArt object" descr="Screenshot 2025-11-01 at 6.39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01 at 6.39.22 PM.png" descr="Screenshot 2025-11-01 at 6.39.22 PM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7. Access Hadoop Web UIs</w:t>
      </w:r>
    </w:p>
    <w:p w14:paraId="353DA4C1" w14:textId="7E7F2DAF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lang w:val="de-DE"/>
        </w:rPr>
        <w:t xml:space="preserve">NameNode UI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pt-PT"/>
        </w:rPr>
        <w:t>http://localhost:9870</w:t>
      </w:r>
    </w:p>
    <w:p w14:paraId="18E640C7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lastRenderedPageBreak/>
        <w:t xml:space="preserve">ResourceManager UI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pt-PT"/>
        </w:rPr>
        <w:t>http://localhost:8088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9504" behindDoc="0" locked="0" layoutInCell="1" allowOverlap="1" wp14:anchorId="1DF0F0AA" wp14:editId="3F4D78F5">
            <wp:simplePos x="0" y="0"/>
            <wp:positionH relativeFrom="margin">
              <wp:posOffset>128991</wp:posOffset>
            </wp:positionH>
            <wp:positionV relativeFrom="line">
              <wp:posOffset>353139</wp:posOffset>
            </wp:positionV>
            <wp:extent cx="6120057" cy="2282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5" name="officeArt object" descr="Screenshot 2025-11-01 at 7.52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01 at 7.52.01 PM.png" descr="Screenshot 2025-11-01 at 7.52.01 PM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44FE2C4" w14:textId="77777777" w:rsidR="00E61178" w:rsidRDefault="00E61178" w:rsidP="00E61178">
      <w:pPr>
        <w:pStyle w:val="theorytitle"/>
      </w:pPr>
      <w:r>
        <w:t xml:space="preserve">8. </w:t>
      </w:r>
      <w:r>
        <w:rPr>
          <w:lang w:val="nl-NL"/>
        </w:rPr>
        <w:t>Stop Hadoop</w:t>
      </w:r>
    </w:p>
    <w:p w14:paraId="17BB5631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08E6593D" w14:textId="77777777" w:rsidR="00E61178" w:rsidRDefault="00E61178" w:rsidP="00E61178">
      <w:pPr>
        <w:pStyle w:val="code"/>
        <w:ind w:left="288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stop-dfs.sh</w:t>
      </w:r>
    </w:p>
    <w:p w14:paraId="07FA3EEC" w14:textId="77777777" w:rsidR="00E61178" w:rsidRDefault="00E61178" w:rsidP="00E61178">
      <w:pPr>
        <w:pStyle w:val="code"/>
        <w:ind w:left="288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stop-yarn.sh</w:t>
      </w:r>
    </w:p>
    <w:p w14:paraId="264C9B5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63EFDD2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404E4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AB59ACF" w14:textId="77777777" w:rsidR="00E61178" w:rsidRPr="0066544F" w:rsidRDefault="00E61178" w:rsidP="00E61178">
      <w:pPr>
        <w:pStyle w:val="Heading2"/>
        <w:rPr>
          <w:sz w:val="28"/>
          <w:szCs w:val="32"/>
        </w:rPr>
      </w:pPr>
      <w:r w:rsidRPr="0066544F">
        <w:rPr>
          <w:sz w:val="28"/>
          <w:szCs w:val="32"/>
        </w:rPr>
        <w:t>Learning Outcomes:</w:t>
      </w:r>
    </w:p>
    <w:p w14:paraId="3400C114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FBF9DB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2CACF504" w14:textId="77777777" w:rsidR="00E61178" w:rsidRDefault="00E61178" w:rsidP="00E61178">
      <w:pPr>
        <w:pStyle w:val="Title"/>
      </w:pPr>
      <w:r>
        <w:lastRenderedPageBreak/>
        <w:t>EXPERIMENT - 6</w:t>
      </w:r>
    </w:p>
    <w:p w14:paraId="0240659C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7B86CC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Run a simple application on single node Hadoop Cluster.</w:t>
      </w:r>
    </w:p>
    <w:p w14:paraId="7D57283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ADC85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0CEB00F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E91551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nl-NL"/>
        </w:rPr>
        <w:t>Single-Node Hadoop Cluster</w:t>
      </w:r>
      <w:r>
        <w:rPr>
          <w:rFonts w:ascii="Times Roman" w:hAnsi="Times Roman"/>
          <w:lang w:val="en-US"/>
        </w:rPr>
        <w:t xml:space="preserve"> (also called </w:t>
      </w:r>
      <w:r>
        <w:rPr>
          <w:rFonts w:ascii="Times Roman" w:hAnsi="Times Roman"/>
          <w:b/>
          <w:bCs/>
          <w:lang w:val="en-US"/>
        </w:rPr>
        <w:t>pseudo-distributed mode</w:t>
      </w:r>
      <w:r>
        <w:rPr>
          <w:rFonts w:ascii="Times Roman" w:hAnsi="Times Roman"/>
          <w:lang w:val="en-US"/>
        </w:rPr>
        <w:t xml:space="preserve">) is a configuration of Hadoop where </w:t>
      </w:r>
      <w:r>
        <w:rPr>
          <w:rFonts w:ascii="Times Roman" w:hAnsi="Times Roman"/>
          <w:b/>
          <w:bCs/>
          <w:lang w:val="en-US"/>
        </w:rPr>
        <w:t>all the daemons (NameNode, DataNode, ResourceManager, NodeManager, etc.) run on a single machine</w:t>
      </w:r>
      <w:r>
        <w:rPr>
          <w:rFonts w:ascii="Times Roman" w:hAnsi="Times Roman"/>
          <w:lang w:val="en-US"/>
        </w:rPr>
        <w:t xml:space="preserve"> instead of multiple nodes.</w:t>
      </w:r>
    </w:p>
    <w:p w14:paraId="1879CD7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It is mainly used for </w:t>
      </w:r>
      <w:r>
        <w:rPr>
          <w:rFonts w:ascii="Times Roman" w:hAnsi="Times Roman"/>
          <w:b/>
          <w:bCs/>
          <w:lang w:val="en-US"/>
        </w:rPr>
        <w:t xml:space="preserve">learning, development, </w: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A26289F" wp14:editId="44F11887">
                <wp:simplePos x="0" y="0"/>
                <wp:positionH relativeFrom="page">
                  <wp:posOffset>1507918</wp:posOffset>
                </wp:positionH>
                <wp:positionV relativeFrom="page">
                  <wp:posOffset>6637493</wp:posOffset>
                </wp:positionV>
                <wp:extent cx="4548664" cy="1791336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8664" cy="17913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156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33"/>
                              <w:gridCol w:w="4823"/>
                            </w:tblGrid>
                            <w:tr w:rsidR="00E61178" w14:paraId="7D846D1E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7DD4D91" w14:textId="77777777" w:rsidR="00E61178" w:rsidRDefault="00E61178">
                                  <w:pPr>
                                    <w:pStyle w:val="TableStyle2"/>
                                    <w:suppressAutoHyphens/>
                                    <w:jc w:val="center"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FF5A33F" w14:textId="77777777" w:rsidR="00E61178" w:rsidRDefault="00E61178">
                                  <w:pPr>
                                    <w:pStyle w:val="TableStyle2"/>
                                    <w:suppressAutoHyphens/>
                                    <w:jc w:val="center"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 w:rsidR="00E61178" w14:paraId="6873CC57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C5B11CE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NameNode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C6FA0F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Manages file system metadata (directory, blocks).</w:t>
                                  </w:r>
                                </w:p>
                              </w:tc>
                            </w:tr>
                            <w:tr w:rsidR="00E61178" w14:paraId="0423404F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D731CF7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DataNode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2B1723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Stores actual data blocks.</w:t>
                                  </w:r>
                                </w:p>
                              </w:tc>
                            </w:tr>
                            <w:tr w:rsidR="00E61178" w14:paraId="334922AF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766B8B7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ResourceManager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AC93028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Allocates cluster resources for jobs.</w:t>
                                  </w:r>
                                </w:p>
                              </w:tc>
                            </w:tr>
                            <w:tr w:rsidR="00E61178" w14:paraId="36814777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7C4573D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NodeManager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2537375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Manages containers on the local node.</w:t>
                                  </w:r>
                                </w:p>
                              </w:tc>
                            </w:tr>
                            <w:tr w:rsidR="00E61178" w14:paraId="305DBBD5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89F72A8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Secondary </w:t>
                                  </w: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NameNode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7FE4304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 xml:space="preserve">Periodically </w:t>
                                  </w:r>
                                  <w:proofErr w:type="gramStart"/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merges</w:t>
                                  </w:r>
                                  <w:proofErr w:type="gramEnd"/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 xml:space="preserve"> namespace and edit logs.</w:t>
                                  </w:r>
                                </w:p>
                              </w:tc>
                            </w:tr>
                          </w:tbl>
                          <w:p w14:paraId="16FBA9E1" w14:textId="77777777" w:rsidR="00E61178" w:rsidRDefault="00E61178" w:rsidP="00E61178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6289F" id="officeArt object" o:spid="_x0000_s1027" style="position:absolute;margin-left:118.75pt;margin-top:522.65pt;width:358.15pt;height:14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" filled="f" stroked="f">
                <v:textbox style="mso-fit-shape-to-text:t" inset="0,0,0,0">
                  <w:txbxContent>
                    <w:tbl>
                      <w:tblPr>
                        <w:tblW w:w="7156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33"/>
                        <w:gridCol w:w="4823"/>
                      </w:tblGrid>
                      <w:tr w:rsidR="00E61178" w14:paraId="7D846D1E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7DD4D91" w14:textId="77777777" w:rsidR="00E61178" w:rsidRDefault="00E61178">
                            <w:pPr>
                              <w:pStyle w:val="TableStyle2"/>
                              <w:suppressAutoHyphens/>
                              <w:jc w:val="center"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FF5A33F" w14:textId="77777777" w:rsidR="00E61178" w:rsidRDefault="00E61178">
                            <w:pPr>
                              <w:pStyle w:val="TableStyle2"/>
                              <w:suppressAutoHyphens/>
                              <w:jc w:val="center"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</w:tr>
                      <w:tr w:rsidR="00E61178" w14:paraId="6873CC57" w14:textId="77777777">
                        <w:trPr>
                          <w:trHeight w:val="567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C5B11CE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NameNode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C6FA0F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Manages file system metadata (directory, blocks).</w:t>
                            </w:r>
                          </w:p>
                        </w:tc>
                      </w:tr>
                      <w:tr w:rsidR="00E61178" w14:paraId="0423404F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D731CF7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DataNode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2B1723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Stores actual data blocks.</w:t>
                            </w:r>
                          </w:p>
                        </w:tc>
                      </w:tr>
                      <w:tr w:rsidR="00E61178" w14:paraId="334922AF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766B8B7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ResourceManager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AC93028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Allocates cluster resources for jobs.</w:t>
                            </w:r>
                          </w:p>
                        </w:tc>
                      </w:tr>
                      <w:tr w:rsidR="00E61178" w14:paraId="36814777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7C4573D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NodeManager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2537375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Manages containers on the local node.</w:t>
                            </w:r>
                          </w:p>
                        </w:tc>
                      </w:tr>
                      <w:tr w:rsidR="00E61178" w14:paraId="305DBBD5" w14:textId="77777777">
                        <w:trPr>
                          <w:trHeight w:val="567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89F72A8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Secondary </w:t>
                            </w: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NameNode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7FE4304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 xml:space="preserve">Periodically </w:t>
                            </w:r>
                            <w:proofErr w:type="gramStart"/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merges</w:t>
                            </w:r>
                            <w:proofErr w:type="gramEnd"/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 xml:space="preserve"> namespace and edit logs.</w:t>
                            </w:r>
                          </w:p>
                        </w:tc>
                      </w:tr>
                    </w:tbl>
                    <w:p w14:paraId="16FBA9E1" w14:textId="77777777" w:rsidR="00E61178" w:rsidRDefault="00E61178" w:rsidP="00E61178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Roman" w:hAnsi="Times Roman"/>
          <w:b/>
          <w:bCs/>
          <w:lang w:val="en-US"/>
        </w:rPr>
        <w:t>and testing</w:t>
      </w:r>
      <w:r>
        <w:rPr>
          <w:rFonts w:ascii="Times Roman" w:hAnsi="Times Roman"/>
          <w:lang w:val="en-US"/>
        </w:rPr>
        <w:t>, not for production.</w:t>
      </w:r>
    </w:p>
    <w:p w14:paraId="13CB0E1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</w:p>
    <w:p w14:paraId="6FE952D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 Hadoop cluster generally has:</w:t>
      </w:r>
    </w:p>
    <w:p w14:paraId="651CCA70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b/>
          <w:bCs/>
          <w:lang w:val="nl-NL"/>
        </w:rPr>
        <w:t>Master nodes</w:t>
      </w:r>
      <w:r>
        <w:rPr>
          <w:rFonts w:ascii="Times Roman" w:hAnsi="Times Roman"/>
        </w:rPr>
        <w:t xml:space="preserve"> – </w:t>
      </w:r>
      <w:r>
        <w:rPr>
          <w:rFonts w:ascii="Times Roman" w:hAnsi="Times Roman"/>
          <w:lang w:val="en-US"/>
        </w:rPr>
        <w:t>run NameNode, ResourceManager, etc.</w:t>
      </w:r>
    </w:p>
    <w:p w14:paraId="1C8F2918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Slave nodes</w:t>
      </w:r>
      <w:r>
        <w:rPr>
          <w:rFonts w:ascii="Times Roman" w:hAnsi="Times Roman"/>
        </w:rPr>
        <w:t xml:space="preserve"> – </w:t>
      </w:r>
      <w:r>
        <w:rPr>
          <w:rFonts w:ascii="Times Roman" w:hAnsi="Times Roman"/>
          <w:lang w:val="de-DE"/>
        </w:rPr>
        <w:t>run DataNode, NodeManager, etc.</w:t>
      </w:r>
    </w:p>
    <w:p w14:paraId="3B28419B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In a </w:t>
      </w:r>
      <w:r>
        <w:rPr>
          <w:rFonts w:ascii="Times Roman" w:hAnsi="Times Roman"/>
          <w:b/>
          <w:bCs/>
          <w:lang w:val="nl-NL"/>
        </w:rPr>
        <w:t>single-node cluster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en-US"/>
        </w:rPr>
        <w:t>both master and slave processes</w:t>
      </w:r>
      <w:r>
        <w:rPr>
          <w:rFonts w:ascii="Times Roman" w:hAnsi="Times Roman"/>
          <w:lang w:val="en-US"/>
        </w:rPr>
        <w:t xml:space="preserve"> run on the </w:t>
      </w:r>
      <w:r>
        <w:rPr>
          <w:rFonts w:ascii="Times Roman" w:hAnsi="Times Roman"/>
          <w:b/>
          <w:bCs/>
          <w:lang w:val="en-US"/>
        </w:rPr>
        <w:t>same system</w:t>
      </w:r>
      <w:r>
        <w:rPr>
          <w:rFonts w:ascii="Times Roman" w:hAnsi="Times Roman"/>
        </w:rPr>
        <w:t>.</w:t>
      </w:r>
    </w:p>
    <w:p w14:paraId="1269A084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93FAD2F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Modes of Hadoop Operation</w:t>
      </w: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7"/>
        <w:gridCol w:w="4208"/>
        <w:gridCol w:w="2163"/>
      </w:tblGrid>
      <w:tr w:rsidR="00E61178" w14:paraId="3AB941D9" w14:textId="77777777" w:rsidTr="00064D2F">
        <w:trPr>
          <w:trHeight w:val="360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E3DDFC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C7D467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C54AD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Use</w:t>
            </w:r>
          </w:p>
        </w:tc>
      </w:tr>
      <w:tr w:rsidR="00E61178" w14:paraId="3E86B2B7" w14:textId="77777777" w:rsidTr="00064D2F">
        <w:trPr>
          <w:trHeight w:val="567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1FE2DE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Local (Standalone)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4F51F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No HDFS; runs on local filesystem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083931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Testing small programs</w:t>
            </w:r>
          </w:p>
        </w:tc>
      </w:tr>
      <w:tr w:rsidR="00E61178" w14:paraId="085B93E1" w14:textId="77777777" w:rsidTr="00064D2F">
        <w:trPr>
          <w:trHeight w:val="567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82ECDF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Pseudo-Distributed (Single Node)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C6116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All daemons run on one machine using HDFS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96C04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Learning, development</w:t>
            </w:r>
          </w:p>
        </w:tc>
      </w:tr>
      <w:tr w:rsidR="00E61178" w14:paraId="2B061FAC" w14:textId="77777777" w:rsidTr="00064D2F">
        <w:trPr>
          <w:trHeight w:val="360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44CCAB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Fully Distributed (Multi-node)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6CA33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Daemons run on multiple machines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BE992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Production setup</w:t>
            </w:r>
          </w:p>
        </w:tc>
      </w:tr>
    </w:tbl>
    <w:p w14:paraId="24F9CD4C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E45AA5A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1A4F055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Daemons Running in a Single-Node Cluster</w:t>
      </w:r>
    </w:p>
    <w:p w14:paraId="5FA4E6D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4380B2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0510196E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5AC5106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4EAD38A2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66627671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6A66B3DA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010E9421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All of these run on </w:t>
      </w:r>
      <w:r>
        <w:rPr>
          <w:rFonts w:ascii="Times Roman" w:hAnsi="Times Roman"/>
          <w:b/>
          <w:bCs/>
          <w:lang w:val="de-DE"/>
        </w:rPr>
        <w:t>one machine</w:t>
      </w:r>
      <w:r>
        <w:rPr>
          <w:rFonts w:ascii="Times Roman" w:hAnsi="Times Roman"/>
        </w:rPr>
        <w:t>.</w:t>
      </w:r>
    </w:p>
    <w:p w14:paraId="275578FA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50ED12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479E12C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02C0590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lastRenderedPageBreak/>
        <w:t>CODE:</w:t>
      </w:r>
    </w:p>
    <w:p w14:paraId="2824ED9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BA7CB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java.io.IOException;</w:t>
      </w:r>
    </w:p>
    <w:p w14:paraId="2C503DD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java.util.StringTokenizer;</w:t>
      </w:r>
    </w:p>
    <w:p w14:paraId="1D606EF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org.apache.hadoop.conf.Configuration;</w:t>
      </w:r>
    </w:p>
    <w:p w14:paraId="178EC79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pt-PT"/>
        </w:rPr>
        <w:t>import org.apache.hadoop.fs.Path;</w:t>
      </w:r>
    </w:p>
    <w:p w14:paraId="5B8C94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org.apache.hadoop.io.IntWritable;</w:t>
      </w:r>
    </w:p>
    <w:p w14:paraId="3B29AA6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pt-PT"/>
        </w:rPr>
        <w:t>import org.apache.hadoop.io.Text;</w:t>
      </w:r>
    </w:p>
    <w:p w14:paraId="487AD1D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org.apache.hadoop.mapreduce.Job;</w:t>
      </w:r>
    </w:p>
    <w:p w14:paraId="2AD1D7B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org.apache.hadoop.mapreduce.Mapper;</w:t>
      </w:r>
    </w:p>
    <w:p w14:paraId="4F4D457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org.apache.hadoop.mapreduce.Reducer;</w:t>
      </w:r>
    </w:p>
    <w:p w14:paraId="626E089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org.apache.hadoop.mapreduce.lib.input.FileInputFormat;</w:t>
      </w:r>
    </w:p>
    <w:p w14:paraId="324BA0E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org.apache.hadoop.mapreduce.lib.output.FileOutputFormat;</w:t>
      </w:r>
    </w:p>
    <w:p w14:paraId="1A69A6C6" w14:textId="77777777" w:rsidR="00E61178" w:rsidRDefault="00E61178" w:rsidP="00E61178">
      <w:pPr>
        <w:pStyle w:val="code"/>
      </w:pPr>
    </w:p>
    <w:p w14:paraId="622FCB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WordCount {</w:t>
      </w:r>
    </w:p>
    <w:p w14:paraId="5E9A0CB9" w14:textId="77777777" w:rsidR="00E61178" w:rsidRDefault="00E61178" w:rsidP="00E61178">
      <w:pPr>
        <w:pStyle w:val="code"/>
      </w:pPr>
    </w:p>
    <w:p w14:paraId="56E6EF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public static class TokenizerMapper</w:t>
      </w:r>
    </w:p>
    <w:p w14:paraId="748A2FB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extends Mapper&lt;Object, Text, Text, IntWritable&gt;{</w:t>
      </w:r>
    </w:p>
    <w:p w14:paraId="74563C33" w14:textId="77777777" w:rsidR="00E61178" w:rsidRDefault="00E61178" w:rsidP="00E61178">
      <w:pPr>
        <w:pStyle w:val="code"/>
      </w:pPr>
    </w:p>
    <w:p w14:paraId="2B5068F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final static IntWritable one = new IntWritable(1);</w:t>
      </w:r>
    </w:p>
    <w:p w14:paraId="46D6952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Text word = new Text();</w:t>
      </w:r>
    </w:p>
    <w:p w14:paraId="3123F9F1" w14:textId="77777777" w:rsidR="00E61178" w:rsidRDefault="00E61178" w:rsidP="00E61178">
      <w:pPr>
        <w:pStyle w:val="code"/>
      </w:pPr>
    </w:p>
    <w:p w14:paraId="4C385C0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map(Object key, Text value, Context context</w:t>
      </w:r>
    </w:p>
    <w:p w14:paraId="293066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) throws IOException, InterruptedException {</w:t>
      </w:r>
    </w:p>
    <w:p w14:paraId="40CD4F3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StringTokenizer itr = new StringTokenizer(value.toString());</w:t>
      </w:r>
    </w:p>
    <w:p w14:paraId="1F652D5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while (itr.hasMoreTokens()) {</w:t>
      </w:r>
    </w:p>
    <w:p w14:paraId="0789A1E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word.set(itr.nextToken());</w:t>
      </w:r>
    </w:p>
    <w:p w14:paraId="4614C3F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context.write(word, one);</w:t>
      </w:r>
    </w:p>
    <w:p w14:paraId="25AF3C5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}</w:t>
      </w:r>
    </w:p>
    <w:p w14:paraId="4EAAAC5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04A39F6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142681DE" w14:textId="77777777" w:rsidR="00E61178" w:rsidRDefault="00E61178" w:rsidP="00E61178">
      <w:pPr>
        <w:pStyle w:val="code"/>
      </w:pPr>
    </w:p>
    <w:p w14:paraId="2450E08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public static class IntSumReducer</w:t>
      </w:r>
    </w:p>
    <w:p w14:paraId="4DC1EAA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extends Reducer&lt;Text,IntWritable,Text,IntWritable&gt; {</w:t>
      </w:r>
    </w:p>
    <w:p w14:paraId="2353626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IntWritable result = new IntWritable();</w:t>
      </w:r>
    </w:p>
    <w:p w14:paraId="50F2040C" w14:textId="77777777" w:rsidR="00E61178" w:rsidRDefault="00E61178" w:rsidP="00E61178">
      <w:pPr>
        <w:pStyle w:val="code"/>
      </w:pPr>
    </w:p>
    <w:p w14:paraId="6F920DE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reduce(Text key, Iterable&lt;IntWritable&gt; values,</w:t>
      </w:r>
    </w:p>
    <w:p w14:paraId="512C7D6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   Context context</w:t>
      </w:r>
    </w:p>
    <w:p w14:paraId="32D3F00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   ) throws IOException, InterruptedException {</w:t>
      </w:r>
    </w:p>
    <w:p w14:paraId="07AAF51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int sum = 0;</w:t>
      </w:r>
    </w:p>
    <w:p w14:paraId="4489129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for (IntWritable val : values) {</w:t>
      </w:r>
    </w:p>
    <w:p w14:paraId="599B6DF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sum += val.get();</w:t>
      </w:r>
    </w:p>
    <w:p w14:paraId="3AD69CA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}</w:t>
      </w:r>
    </w:p>
    <w:p w14:paraId="5643CF0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result.set(sum);</w:t>
      </w:r>
    </w:p>
    <w:p w14:paraId="02698FF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context.write(key, result);</w:t>
      </w:r>
    </w:p>
    <w:p w14:paraId="26C4C37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658B395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2923CDA5" w14:textId="77777777" w:rsidR="00E61178" w:rsidRDefault="00E61178" w:rsidP="00E61178">
      <w:pPr>
        <w:pStyle w:val="code"/>
      </w:pPr>
    </w:p>
    <w:p w14:paraId="5D95034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public static void main(String[] args) throws Exception {</w:t>
      </w:r>
    </w:p>
    <w:p w14:paraId="38AB16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Configuration conf = new Configuration();</w:t>
      </w:r>
    </w:p>
    <w:p w14:paraId="1694B5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 job = Job.getInstance(conf, "word count");</w:t>
      </w:r>
    </w:p>
    <w:p w14:paraId="620EF1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job.setJarByClass(WordCount.class);</w:t>
      </w:r>
    </w:p>
    <w:p w14:paraId="725D5E1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job.setMapperClass(TokenizerMapper.class);</w:t>
      </w:r>
    </w:p>
    <w:p w14:paraId="02F0790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job.setCombinerClass(IntSumReducer.class);</w:t>
      </w:r>
    </w:p>
    <w:p w14:paraId="5E6074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job.setReducerClass(IntSumReducer.class);</w:t>
      </w:r>
    </w:p>
    <w:p w14:paraId="3558087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job.setOutputKeyClass(Text.class);</w:t>
      </w:r>
    </w:p>
    <w:p w14:paraId="0D490EC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job.setOutputValueClass(IntWritable.class);</w:t>
      </w:r>
    </w:p>
    <w:p w14:paraId="46C8AA7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FileInputFormat.addInputPath(job, new Path(args[0]));</w:t>
      </w:r>
    </w:p>
    <w:p w14:paraId="1B400CE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FileOutputFormat.setOutputPath(job, new Path(args[1]));</w:t>
      </w:r>
    </w:p>
    <w:p w14:paraId="033B5E2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System.exit(job.waitForCompletion(true) ? 0 : 1);</w:t>
      </w:r>
    </w:p>
    <w:p w14:paraId="179696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070CA1D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0AAA270D" w14:textId="77777777" w:rsidR="00E61178" w:rsidRDefault="00E61178" w:rsidP="00E61178">
      <w:pPr>
        <w:pStyle w:val="code"/>
        <w:rPr>
          <w:color w:val="D4D4D4"/>
        </w:rPr>
      </w:pPr>
    </w:p>
    <w:p w14:paraId="3CA8E50E" w14:textId="3506045B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66820EE" w14:textId="43EFF35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2576" behindDoc="0" locked="0" layoutInCell="1" allowOverlap="1" wp14:anchorId="7046D8CB" wp14:editId="67573AC7">
            <wp:simplePos x="0" y="0"/>
            <wp:positionH relativeFrom="page">
              <wp:align>center</wp:align>
            </wp:positionH>
            <wp:positionV relativeFrom="line">
              <wp:posOffset>3412712</wp:posOffset>
            </wp:positionV>
            <wp:extent cx="5401310" cy="3508375"/>
            <wp:effectExtent l="0" t="0" r="889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37" name="officeArt object" descr="Screenshot 2025-11-02 at 2.19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02 at 2.19.15 AM.png" descr="Screenshot 2025-11-02 at 2.19.15 AM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508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1552" behindDoc="0" locked="0" layoutInCell="1" allowOverlap="1" wp14:anchorId="07080903" wp14:editId="236560B3">
            <wp:simplePos x="0" y="0"/>
            <wp:positionH relativeFrom="margin">
              <wp:align>left</wp:align>
            </wp:positionH>
            <wp:positionV relativeFrom="line">
              <wp:posOffset>520951</wp:posOffset>
            </wp:positionV>
            <wp:extent cx="6481833" cy="25348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8" name="officeArt object" descr="Screenshot 2025-11-02 at 2.17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02 at 2.17.03 AM.png" descr="Screenshot 2025-11-02 at 2.17.03 AM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1833" cy="2534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53C411F1" w14:textId="5B41F005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73600" behindDoc="0" locked="0" layoutInCell="1" allowOverlap="1" wp14:anchorId="0FFCAEC5" wp14:editId="6BC9788E">
            <wp:simplePos x="0" y="0"/>
            <wp:positionH relativeFrom="margin">
              <wp:posOffset>-6350</wp:posOffset>
            </wp:positionH>
            <wp:positionV relativeFrom="page">
              <wp:posOffset>767438</wp:posOffset>
            </wp:positionV>
            <wp:extent cx="6120057" cy="45785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9" name="officeArt object" descr="Screenshot 2025-11-02 at 2.19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11-02 at 2.19.50 AM.png" descr="Screenshot 2025-11-02 at 2.19.50 AM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78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3F12F55" w14:textId="0BA1E04A" w:rsidR="00E61178" w:rsidRDefault="00052239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4624" behindDoc="0" locked="0" layoutInCell="1" allowOverlap="1" wp14:anchorId="2B22DA3F" wp14:editId="3D25D4C3">
            <wp:simplePos x="0" y="0"/>
            <wp:positionH relativeFrom="margin">
              <wp:posOffset>-5080</wp:posOffset>
            </wp:positionH>
            <wp:positionV relativeFrom="line">
              <wp:posOffset>4293870</wp:posOffset>
            </wp:positionV>
            <wp:extent cx="6116955" cy="1330960"/>
            <wp:effectExtent l="0" t="0" r="0" b="254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40" name="officeArt object" descr="Screenshot 2025-11-02 at 2.22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11-02 at 2.22.52 AM.png" descr="Screenshot 2025-11-02 at 2.22.52 AM.png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3309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B18F1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14CC576E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E42CF3B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14F415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12E4A7F7" w14:textId="77777777" w:rsidR="00E61178" w:rsidRDefault="00E61178" w:rsidP="00E61178">
      <w:pPr>
        <w:pStyle w:val="Title"/>
      </w:pPr>
      <w:r>
        <w:lastRenderedPageBreak/>
        <w:t>EXPERIMENT - 7</w:t>
      </w:r>
    </w:p>
    <w:p w14:paraId="690C7C81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1F114F8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Google App Engine/AWS/Render and develop a simple web application.</w:t>
      </w:r>
    </w:p>
    <w:p w14:paraId="7624F91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37585C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4E9B198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F30681B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Cloud computing</w:t>
      </w:r>
      <w:r>
        <w:rPr>
          <w:rFonts w:ascii="Times Roman" w:hAnsi="Times Roman"/>
          <w:lang w:val="en-US"/>
        </w:rPr>
        <w:t xml:space="preserve"> is a technology that allows users to </w:t>
      </w:r>
      <w:r>
        <w:rPr>
          <w:rFonts w:ascii="Times Roman" w:hAnsi="Times Roman"/>
          <w:b/>
          <w:bCs/>
          <w:lang w:val="en-US"/>
        </w:rPr>
        <w:t>access computing resources (like servers, storage, databases, software, and networking)</w:t>
      </w:r>
      <w:r>
        <w:rPr>
          <w:rFonts w:ascii="Times Roman" w:hAnsi="Times Roman"/>
          <w:lang w:val="en-US"/>
        </w:rPr>
        <w:t xml:space="preserve"> over the </w:t>
      </w:r>
      <w:r>
        <w:rPr>
          <w:rFonts w:ascii="Times Roman" w:hAnsi="Times Roman"/>
          <w:b/>
          <w:bCs/>
          <w:lang w:val="da-DK"/>
        </w:rPr>
        <w:t>internet</w:t>
      </w:r>
      <w:r>
        <w:rPr>
          <w:rFonts w:ascii="Times Roman" w:hAnsi="Times Roman"/>
          <w:lang w:val="en-US"/>
        </w:rPr>
        <w:t xml:space="preserve"> on a </w:t>
      </w:r>
      <w:r>
        <w:rPr>
          <w:rFonts w:ascii="Times Roman" w:hAnsi="Times Roman"/>
          <w:b/>
          <w:bCs/>
          <w:lang w:val="en-US"/>
        </w:rPr>
        <w:t>pay-as-you-use</w:t>
      </w:r>
      <w:r>
        <w:rPr>
          <w:rFonts w:ascii="Times Roman" w:hAnsi="Times Roman"/>
        </w:rPr>
        <w:t xml:space="preserve"> basis.</w:t>
      </w:r>
    </w:p>
    <w:p w14:paraId="6F168F86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Instead of buying and maintaining physical servers or data centers, individuals and organizations can </w:t>
      </w:r>
      <w:r>
        <w:rPr>
          <w:rFonts w:ascii="Times Roman" w:hAnsi="Times Roman"/>
          <w:b/>
          <w:bCs/>
          <w:lang w:val="en-US"/>
        </w:rPr>
        <w:t>rent computing power and storage</w:t>
      </w:r>
      <w:r>
        <w:rPr>
          <w:rFonts w:ascii="Times Roman" w:hAnsi="Times Roman"/>
          <w:lang w:val="en-US"/>
        </w:rPr>
        <w:t xml:space="preserve"> from cloud service providers.</w:t>
      </w:r>
    </w:p>
    <w:p w14:paraId="4F8CFEF7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Examples: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de-DE"/>
        </w:rPr>
        <w:t>Amazon Web Services (AWS), Microsoft Azure, Google Cloud Platform (GCP), IBM Cloud</w:t>
      </w:r>
      <w:r>
        <w:rPr>
          <w:rFonts w:ascii="Times Roman" w:hAnsi="Times Roman"/>
          <w:lang w:val="en-US"/>
        </w:rPr>
        <w:t>, Render</w:t>
      </w:r>
      <w:r>
        <w:rPr>
          <w:rFonts w:ascii="Times Roman" w:hAnsi="Times Roman"/>
        </w:rPr>
        <w:t>.</w:t>
      </w:r>
    </w:p>
    <w:p w14:paraId="6F1E2A29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3445E54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Characteristics of Cloud Computing</w:t>
      </w:r>
    </w:p>
    <w:p w14:paraId="20E3AB09" w14:textId="77777777" w:rsidR="00E61178" w:rsidRDefault="00E61178" w:rsidP="00E61178">
      <w:pPr>
        <w:pStyle w:val="code"/>
        <w:numPr>
          <w:ilvl w:val="0"/>
          <w:numId w:val="33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On-Demand Self-Service: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Users can provision computing resources automatically, without human intervention.</w:t>
      </w:r>
    </w:p>
    <w:p w14:paraId="59254F1C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Broad Network Access: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Services are available over the Internet and accessible via devices like laptops, mobiles, etc.</w:t>
      </w:r>
    </w:p>
    <w:p w14:paraId="0758D305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Resource Pooling: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Resources (servers, storage, etc.) are shared among multiple users through multi-tenancy.</w:t>
      </w:r>
    </w:p>
    <w:p w14:paraId="75A4253B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Rapid Elasticity: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Resources can be scaled up or down quickly based on demand.</w:t>
      </w:r>
    </w:p>
    <w:p w14:paraId="35352E0A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Measured Service: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Users pay only for what they use (utility model).</w:t>
      </w:r>
    </w:p>
    <w:p w14:paraId="5433F4C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84314A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07CC6C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DE388C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#app.py</w:t>
      </w:r>
    </w:p>
    <w:p w14:paraId="1D03201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F4196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from flask import Flask</w:t>
      </w:r>
    </w:p>
    <w:p w14:paraId="7E7F83F1" w14:textId="77777777" w:rsidR="00E61178" w:rsidRDefault="00E61178" w:rsidP="00E61178">
      <w:pPr>
        <w:pStyle w:val="code"/>
      </w:pPr>
    </w:p>
    <w:p w14:paraId="7CF5BA9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app = Flask(__name__)</w:t>
      </w:r>
    </w:p>
    <w:p w14:paraId="7A0457C5" w14:textId="77777777" w:rsidR="00E61178" w:rsidRDefault="00E61178" w:rsidP="00E61178">
      <w:pPr>
        <w:pStyle w:val="code"/>
      </w:pPr>
    </w:p>
    <w:p w14:paraId="13A818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@app.route('/')</w:t>
      </w:r>
    </w:p>
    <w:p w14:paraId="32CD45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home():</w:t>
      </w:r>
    </w:p>
    <w:p w14:paraId="07DDC0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return "Hello, from Render Cloud Deployment!"</w:t>
      </w:r>
    </w:p>
    <w:p w14:paraId="611BFBD8" w14:textId="77777777" w:rsidR="00E61178" w:rsidRDefault="00E61178" w:rsidP="00E61178">
      <w:pPr>
        <w:pStyle w:val="code"/>
      </w:pPr>
    </w:p>
    <w:p w14:paraId="0999759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if __name__ == '__main__':</w:t>
      </w:r>
    </w:p>
    <w:p w14:paraId="5F421AA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app.run(host='0.0.0.0', port=5000)</w:t>
      </w:r>
      <w:r>
        <w:rPr>
          <w:rFonts w:ascii="Arial Unicode MS" w:eastAsia="Arial Unicode MS" w:hAnsi="Arial Unicode MS" w:cs="Arial Unicode MS"/>
        </w:rPr>
        <w:br w:type="page"/>
      </w:r>
    </w:p>
    <w:p w14:paraId="0605FE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>#requirements.txt</w:t>
      </w:r>
    </w:p>
    <w:p w14:paraId="2EEECED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flask</w:t>
      </w:r>
    </w:p>
    <w:p w14:paraId="1A831E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gunicorn</w:t>
      </w:r>
    </w:p>
    <w:p w14:paraId="333C8846" w14:textId="77777777" w:rsidR="00E61178" w:rsidRDefault="00E61178" w:rsidP="00E61178">
      <w:pPr>
        <w:pStyle w:val="code"/>
      </w:pPr>
    </w:p>
    <w:p w14:paraId="3444AC76" w14:textId="77777777" w:rsidR="00E61178" w:rsidRDefault="00E61178" w:rsidP="00E61178">
      <w:pPr>
        <w:pStyle w:val="code"/>
      </w:pPr>
    </w:p>
    <w:p w14:paraId="49990C3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#Procfile</w:t>
      </w:r>
    </w:p>
    <w:p w14:paraId="0F75D8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web: gunicorn app:app  </w:t>
      </w:r>
    </w:p>
    <w:p w14:paraId="36FF3D0E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8D60F69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471A1A5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#Make a repository on GitHub</w:t>
      </w:r>
      <w:r>
        <w:br/>
      </w:r>
      <w:r>
        <w:rPr>
          <w:rFonts w:eastAsia="Arial Unicode MS" w:cs="Arial Unicode MS"/>
          <w:lang w:val="fr-FR"/>
        </w:rPr>
        <w:t>git init</w:t>
      </w:r>
    </w:p>
    <w:p w14:paraId="4F725F4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add .</w:t>
      </w:r>
    </w:p>
    <w:p w14:paraId="71BE7D3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commit -m "Render test app"</w:t>
      </w:r>
    </w:p>
    <w:p w14:paraId="33D761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branch -M main</w:t>
      </w:r>
    </w:p>
    <w:p w14:paraId="68C2865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remote add origin https://github.com/sriiyanshu</w:t>
      </w:r>
      <w:r>
        <w:rPr>
          <w:rFonts w:eastAsia="Arial Unicode MS" w:cs="Arial Unicode MS"/>
        </w:rPr>
        <w:t>/</w:t>
      </w:r>
      <w:r>
        <w:rPr>
          <w:rFonts w:eastAsia="Arial Unicode MS" w:cs="Arial Unicode MS"/>
          <w:lang w:val="en-US"/>
        </w:rPr>
        <w:t>CloudLab</w:t>
      </w:r>
      <w:r>
        <w:rPr>
          <w:rFonts w:eastAsia="Arial Unicode MS" w:cs="Arial Unicode MS"/>
        </w:rPr>
        <w:t>.git</w:t>
      </w:r>
    </w:p>
    <w:p w14:paraId="09A7AFD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push -u origin main</w:t>
      </w:r>
    </w:p>
    <w:p w14:paraId="0111797E" w14:textId="77777777" w:rsidR="00E61178" w:rsidRDefault="00E61178" w:rsidP="00E61178">
      <w:pPr>
        <w:pStyle w:val="code"/>
      </w:pPr>
    </w:p>
    <w:p w14:paraId="166E7499" w14:textId="77777777" w:rsidR="00E61178" w:rsidRDefault="00E61178" w:rsidP="00E61178">
      <w:pPr>
        <w:pStyle w:val="theorytitle"/>
      </w:pPr>
      <w:r>
        <w:t>On Render Website</w:t>
      </w:r>
    </w:p>
    <w:p w14:paraId="267BD04D" w14:textId="77777777" w:rsidR="00E61178" w:rsidRDefault="00E61178" w:rsidP="00E61178">
      <w:pPr>
        <w:pStyle w:val="normaltext"/>
        <w:numPr>
          <w:ilvl w:val="0"/>
          <w:numId w:val="34"/>
        </w:numPr>
      </w:pPr>
      <w:r>
        <w:t>Login</w:t>
      </w:r>
    </w:p>
    <w:p w14:paraId="76F2DA38" w14:textId="77777777" w:rsidR="00E61178" w:rsidRDefault="00E61178" w:rsidP="00E61178">
      <w:pPr>
        <w:pStyle w:val="normaltext"/>
        <w:numPr>
          <w:ilvl w:val="0"/>
          <w:numId w:val="34"/>
        </w:numPr>
      </w:pPr>
      <w:r>
        <w:t>Select Web Services</w:t>
      </w:r>
      <w:r>
        <w:rPr>
          <w:noProof/>
        </w:rPr>
        <w:drawing>
          <wp:anchor distT="152400" distB="152400" distL="152400" distR="152400" simplePos="0" relativeHeight="251675648" behindDoc="0" locked="0" layoutInCell="1" allowOverlap="1" wp14:anchorId="7CCCA86F" wp14:editId="5266A56E">
            <wp:simplePos x="0" y="0"/>
            <wp:positionH relativeFrom="margin">
              <wp:posOffset>276637</wp:posOffset>
            </wp:positionH>
            <wp:positionV relativeFrom="line">
              <wp:posOffset>277815</wp:posOffset>
            </wp:positionV>
            <wp:extent cx="6120057" cy="26588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41" name="officeArt object" descr="Screenshot 2025-11-02 at 3.58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11-02 at 3.58.27 AM.png" descr="Screenshot 2025-11-02 at 3.58.27 AM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58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DAAA066" w14:textId="77777777" w:rsidR="00E61178" w:rsidRDefault="00E61178" w:rsidP="00E61178">
      <w:pPr>
        <w:pStyle w:val="normaltext"/>
      </w:pPr>
    </w:p>
    <w:p w14:paraId="75D849A2" w14:textId="77777777" w:rsidR="00E61178" w:rsidRDefault="00E61178" w:rsidP="00E61178">
      <w:pPr>
        <w:pStyle w:val="normaltext"/>
      </w:pPr>
      <w:r>
        <w:t>3.</w:t>
      </w:r>
      <w:r>
        <w:rPr>
          <w:noProof/>
        </w:rPr>
        <w:drawing>
          <wp:anchor distT="152400" distB="152400" distL="152400" distR="152400" simplePos="0" relativeHeight="251676672" behindDoc="0" locked="0" layoutInCell="1" allowOverlap="1" wp14:anchorId="46E55795" wp14:editId="675DDB2C">
            <wp:simplePos x="0" y="0"/>
            <wp:positionH relativeFrom="margin">
              <wp:posOffset>276637</wp:posOffset>
            </wp:positionH>
            <wp:positionV relativeFrom="line">
              <wp:posOffset>341638</wp:posOffset>
            </wp:positionV>
            <wp:extent cx="6120057" cy="13509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3"/>
                <wp:lineTo x="0" y="21693"/>
                <wp:lineTo x="0" y="0"/>
              </wp:wrapPolygon>
            </wp:wrapThrough>
            <wp:docPr id="1073741842" name="officeArt object" descr="Screenshot 2025-11-02 at 4.36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11-02 at 4.36.51 AM.png" descr="Screenshot 2025-11-02 at 4.36.51 AM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509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Select Github repo </w:t>
      </w:r>
    </w:p>
    <w:p w14:paraId="058DD13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CA05DD6" w14:textId="239A182D" w:rsidR="00E61178" w:rsidRDefault="00A0767A" w:rsidP="00E61178">
      <w:pPr>
        <w:pStyle w:val="normaltext"/>
      </w:pPr>
      <w:r>
        <w:rPr>
          <w:noProof/>
        </w:rPr>
        <w:lastRenderedPageBreak/>
        <w:drawing>
          <wp:anchor distT="152400" distB="152400" distL="152400" distR="152400" simplePos="0" relativeHeight="251677696" behindDoc="0" locked="0" layoutInCell="1" allowOverlap="1" wp14:anchorId="16AE2458" wp14:editId="1566D588">
            <wp:simplePos x="0" y="0"/>
            <wp:positionH relativeFrom="margin">
              <wp:posOffset>88900</wp:posOffset>
            </wp:positionH>
            <wp:positionV relativeFrom="line">
              <wp:posOffset>335280</wp:posOffset>
            </wp:positionV>
            <wp:extent cx="6119495" cy="3231515"/>
            <wp:effectExtent l="0" t="0" r="0" b="6985"/>
            <wp:wrapTopAndBottom/>
            <wp:docPr id="1073741843" name="officeArt object" descr="Screenshot 2025-11-02 at 4.30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11-02 at 4.30.28 AM.png" descr="Screenshot 2025-11-02 at 4.30.28 AM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1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1178">
        <w:t>4. Configure the settings, environment, deployment plan.</w:t>
      </w:r>
    </w:p>
    <w:p w14:paraId="1F3CA45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478C5DD" w14:textId="7DF7A160" w:rsidR="00E61178" w:rsidRDefault="00A0767A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78720" behindDoc="0" locked="0" layoutInCell="1" allowOverlap="1" wp14:anchorId="05DC09B8" wp14:editId="1FF6E5D9">
            <wp:simplePos x="0" y="0"/>
            <wp:positionH relativeFrom="margin">
              <wp:align>left</wp:align>
            </wp:positionH>
            <wp:positionV relativeFrom="line">
              <wp:posOffset>478155</wp:posOffset>
            </wp:positionV>
            <wp:extent cx="6395720" cy="4267200"/>
            <wp:effectExtent l="0" t="0" r="508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44" name="officeArt object" descr="Screenshot 2025-11-02 at 4.25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11-02 at 4.25.55 AM.png" descr="Screenshot 2025-11-02 at 4.25.55 AM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178">
        <w:t xml:space="preserve">5. Wait for Build and Deployment </w:t>
      </w:r>
    </w:p>
    <w:p w14:paraId="584B9496" w14:textId="709EBEA8" w:rsidR="00E61178" w:rsidRDefault="00E61178" w:rsidP="00E61178">
      <w:pPr>
        <w:pStyle w:val="normaltext"/>
      </w:pPr>
    </w:p>
    <w:p w14:paraId="66902E82" w14:textId="03B626B5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67A44EF7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7E67D30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A9EEC59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4552045" w14:textId="705D6956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10C3D84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44BD947" w14:textId="3210D8BD" w:rsidR="00E61178" w:rsidRDefault="00A0767A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79744" behindDoc="0" locked="0" layoutInCell="1" allowOverlap="1" wp14:anchorId="3866A4DD" wp14:editId="4B57A626">
            <wp:simplePos x="0" y="0"/>
            <wp:positionH relativeFrom="margin">
              <wp:align>left</wp:align>
            </wp:positionH>
            <wp:positionV relativeFrom="line">
              <wp:posOffset>355600</wp:posOffset>
            </wp:positionV>
            <wp:extent cx="6120057" cy="1255397"/>
            <wp:effectExtent l="0" t="0" r="0" b="190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Screenshot 2025-11-02 at 4.26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11-02 at 4.26.16 AM.png" descr="Screenshot 2025-11-02 at 4.26.16 AM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55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t xml:space="preserve">Live at: </w:t>
      </w:r>
      <w:hyperlink r:id="rId32" w:history="1">
        <w:r w:rsidR="00E61178">
          <w:rPr>
            <w:rStyle w:val="Hyperlink0"/>
            <w:lang w:val="pt-PT"/>
          </w:rPr>
          <w:t>https://cloudlab-ob11.onrender.com</w:t>
        </w:r>
      </w:hyperlink>
    </w:p>
    <w:p w14:paraId="2CDB645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77A44400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3D1A643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2411AED8" w14:textId="77777777" w:rsidR="00E61178" w:rsidRDefault="00E61178" w:rsidP="00E61178">
      <w:pPr>
        <w:pStyle w:val="Title"/>
      </w:pPr>
    </w:p>
    <w:p w14:paraId="4CE458B1" w14:textId="1876E3E6" w:rsidR="00E61178" w:rsidRDefault="00E61178" w:rsidP="00E61178">
      <w:pPr>
        <w:pStyle w:val="Title"/>
      </w:pPr>
      <w:r>
        <w:t>EXPERIMENT - 8</w:t>
      </w:r>
    </w:p>
    <w:p w14:paraId="6F2B5DFB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6DC164A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Launch Web application using Google App Engine/ AWS/ Render.</w:t>
      </w:r>
    </w:p>
    <w:p w14:paraId="2F3F989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5CE843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4EB23EB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71DCAE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Web app deployment on cloud</w:t>
      </w:r>
      <w:r>
        <w:rPr>
          <w:rFonts w:ascii="Times Roman" w:hAnsi="Times Roman"/>
          <w:lang w:val="en-US"/>
        </w:rPr>
        <w:t xml:space="preserve"> means hosting a web application (frontend + backend + database) on a </w:t>
      </w:r>
      <w:r>
        <w:rPr>
          <w:rFonts w:ascii="Times Roman" w:hAnsi="Times Roman"/>
          <w:b/>
          <w:bCs/>
          <w:lang w:val="en-US"/>
        </w:rPr>
        <w:t>cloud platform</w:t>
      </w:r>
      <w:r>
        <w:rPr>
          <w:rFonts w:ascii="Times Roman" w:hAnsi="Times Roman"/>
          <w:lang w:val="en-US"/>
        </w:rPr>
        <w:t xml:space="preserve"> so that users can </w:t>
      </w:r>
      <w:r>
        <w:rPr>
          <w:rFonts w:ascii="Times Roman" w:hAnsi="Times Roman"/>
          <w:b/>
          <w:bCs/>
          <w:lang w:val="en-US"/>
        </w:rPr>
        <w:t>access it via the Internet</w:t>
      </w:r>
      <w:r>
        <w:rPr>
          <w:rFonts w:ascii="Times Roman" w:hAnsi="Times Roman"/>
        </w:rPr>
        <w:t>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Instead of maintaining physical servers, developers use </w:t>
      </w:r>
      <w:r>
        <w:rPr>
          <w:rFonts w:ascii="Times Roman" w:hAnsi="Times Roman"/>
          <w:b/>
          <w:bCs/>
          <w:lang w:val="en-US"/>
        </w:rPr>
        <w:t>cloud-based infrastructure</w:t>
      </w:r>
      <w:r>
        <w:rPr>
          <w:rFonts w:ascii="Times Roman" w:hAnsi="Times Roman"/>
          <w:lang w:val="en-US"/>
        </w:rPr>
        <w:t xml:space="preserve"> to deploy, run, and scale their applications efficiently.</w:t>
      </w:r>
    </w:p>
    <w:p w14:paraId="3CFEC003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4190BBC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 Need for Cloud Deployment</w:t>
      </w:r>
    </w:p>
    <w:p w14:paraId="1FE3DA34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Traditional hosting is limited in </w:t>
      </w:r>
      <w:r>
        <w:rPr>
          <w:rFonts w:ascii="Times Roman" w:hAnsi="Times Roman"/>
          <w:b/>
          <w:bCs/>
          <w:lang w:val="en-US"/>
        </w:rPr>
        <w:t>scalability and reliability</w:t>
      </w:r>
      <w:r>
        <w:rPr>
          <w:rFonts w:ascii="Times Roman" w:hAnsi="Times Roman"/>
        </w:rPr>
        <w:t>.</w:t>
      </w:r>
    </w:p>
    <w:p w14:paraId="0336CB7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Cloud platforms offer </w:t>
      </w:r>
      <w:r>
        <w:rPr>
          <w:rFonts w:ascii="Times Roman" w:hAnsi="Times Roman"/>
          <w:b/>
          <w:bCs/>
          <w:lang w:val="en-US"/>
        </w:rPr>
        <w:t>automatic scaling, global access, security, and pay-as-you-use pricing</w:t>
      </w:r>
      <w:r>
        <w:rPr>
          <w:rFonts w:ascii="Times Roman" w:hAnsi="Times Roman"/>
        </w:rPr>
        <w:t>.</w:t>
      </w:r>
    </w:p>
    <w:p w14:paraId="6829690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It allows developers to focus on </w:t>
      </w:r>
      <w:r>
        <w:rPr>
          <w:rFonts w:ascii="Times Roman" w:hAnsi="Times Roman"/>
          <w:b/>
          <w:bCs/>
          <w:lang w:val="en-US"/>
        </w:rPr>
        <w:t>building applications</w:t>
      </w:r>
      <w:r>
        <w:rPr>
          <w:rFonts w:ascii="Times Roman" w:hAnsi="Times Roman"/>
          <w:lang w:val="en-US"/>
        </w:rPr>
        <w:t>, not managing hardware.</w:t>
      </w:r>
    </w:p>
    <w:p w14:paraId="17AE291B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0F6B9DD8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 Steps in Cloud Deployment</w:t>
      </w:r>
    </w:p>
    <w:p w14:paraId="2E932151" w14:textId="77777777" w:rsidR="00E61178" w:rsidRDefault="00E61178" w:rsidP="00E61178">
      <w:pPr>
        <w:pStyle w:val="code"/>
        <w:numPr>
          <w:ilvl w:val="0"/>
          <w:numId w:val="35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Develop the Web Application</w:t>
      </w:r>
    </w:p>
    <w:p w14:paraId="5D71DC97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Built using technologies like </w:t>
      </w:r>
      <w:r>
        <w:rPr>
          <w:rFonts w:ascii="Times Roman" w:hAnsi="Times Roman"/>
          <w:b/>
          <w:bCs/>
          <w:lang w:val="en-US"/>
        </w:rPr>
        <w:t>HTML/CSS/JS (frontend)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Flask, Django, Node.js, or Java (backend)</w:t>
      </w:r>
      <w:r>
        <w:rPr>
          <w:rFonts w:ascii="Times Roman" w:hAnsi="Times Roman"/>
        </w:rPr>
        <w:t>.</w:t>
      </w:r>
    </w:p>
    <w:p w14:paraId="7428879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Connects to a </w:t>
      </w:r>
      <w:r>
        <w:rPr>
          <w:rFonts w:ascii="Times Roman" w:hAnsi="Times Roman"/>
          <w:b/>
          <w:bCs/>
          <w:lang w:val="es-ES_tradnl"/>
        </w:rPr>
        <w:t>database</w:t>
      </w:r>
      <w:r>
        <w:rPr>
          <w:rFonts w:ascii="Times Roman" w:hAnsi="Times Roman"/>
        </w:rPr>
        <w:t xml:space="preserve"> (MySQL, MongoDB, PostgreSQL, etc.).</w:t>
      </w:r>
    </w:p>
    <w:p w14:paraId="51E67390" w14:textId="77777777" w:rsidR="00E61178" w:rsidRDefault="00E61178" w:rsidP="00E61178">
      <w:pPr>
        <w:pStyle w:val="code"/>
        <w:numPr>
          <w:ilvl w:val="0"/>
          <w:numId w:val="3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Choose a Cloud Platform</w:t>
      </w:r>
    </w:p>
    <w:p w14:paraId="10EC2EB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Examples: </w:t>
      </w:r>
      <w:r>
        <w:rPr>
          <w:rFonts w:ascii="Times Roman" w:hAnsi="Times Roman"/>
          <w:b/>
          <w:bCs/>
          <w:lang w:val="de-DE"/>
        </w:rPr>
        <w:t>AWS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Azure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nl-NL"/>
        </w:rPr>
        <w:t>Google Cloud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de-DE"/>
        </w:rPr>
        <w:t>Vercel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de-DE"/>
        </w:rPr>
        <w:t>Render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DigitalOcean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</w:rPr>
        <w:t>Heroku</w:t>
      </w:r>
      <w:r>
        <w:rPr>
          <w:rFonts w:ascii="Times Roman" w:hAnsi="Times Roman"/>
        </w:rPr>
        <w:t>.</w:t>
      </w:r>
    </w:p>
    <w:p w14:paraId="4FC8B5F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Selection depends on app type, cost, scalability, and language support.</w:t>
      </w:r>
    </w:p>
    <w:p w14:paraId="61F980E5" w14:textId="77777777" w:rsidR="00E61178" w:rsidRDefault="00E61178" w:rsidP="00E61178">
      <w:pPr>
        <w:pStyle w:val="code"/>
        <w:numPr>
          <w:ilvl w:val="0"/>
          <w:numId w:val="35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Provision Cloud Resources</w:t>
      </w:r>
    </w:p>
    <w:p w14:paraId="3BD2CBED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Create a </w:t>
      </w:r>
      <w:r>
        <w:rPr>
          <w:rFonts w:ascii="Times Roman" w:hAnsi="Times Roman"/>
          <w:b/>
          <w:bCs/>
          <w:lang w:val="pt-PT"/>
        </w:rPr>
        <w:t>virtual machine (VM)</w:t>
      </w:r>
      <w:r>
        <w:rPr>
          <w:rFonts w:ascii="Times Roman" w:hAnsi="Times Roman"/>
          <w:lang w:val="en-US"/>
        </w:rPr>
        <w:t xml:space="preserve"> or use </w:t>
      </w:r>
      <w:r>
        <w:rPr>
          <w:rFonts w:ascii="Times Roman" w:hAnsi="Times Roman"/>
          <w:b/>
          <w:bCs/>
        </w:rPr>
        <w:t>Platform-as-a-Service (PaaS)</w:t>
      </w:r>
      <w:r>
        <w:rPr>
          <w:rFonts w:ascii="Times Roman" w:hAnsi="Times Roman"/>
          <w:lang w:val="en-US"/>
        </w:rPr>
        <w:t xml:space="preserve"> for easy setup.</w:t>
      </w:r>
    </w:p>
    <w:p w14:paraId="20E60ACE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Configure CPU, RAM, and storage.</w:t>
      </w:r>
    </w:p>
    <w:p w14:paraId="34395428" w14:textId="77777777" w:rsidR="00E61178" w:rsidRDefault="00E61178" w:rsidP="00E61178">
      <w:pPr>
        <w:pStyle w:val="code"/>
        <w:numPr>
          <w:ilvl w:val="0"/>
          <w:numId w:val="3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Deploy Application Code</w:t>
      </w:r>
    </w:p>
    <w:p w14:paraId="165E5BC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Upload code via </w:t>
      </w:r>
      <w:r>
        <w:rPr>
          <w:rFonts w:ascii="Times Roman" w:hAnsi="Times Roman"/>
          <w:b/>
          <w:bCs/>
          <w:lang w:val="da-DK"/>
        </w:rPr>
        <w:t>Git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fr-FR"/>
        </w:rPr>
        <w:t>FTP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  <w:lang w:val="en-US"/>
        </w:rPr>
        <w:t>CLI tools</w:t>
      </w:r>
      <w:r>
        <w:rPr>
          <w:rFonts w:ascii="Times Roman" w:hAnsi="Times Roman"/>
        </w:rPr>
        <w:t>.</w:t>
      </w:r>
    </w:p>
    <w:p w14:paraId="3CF37B3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Some platforms (like </w:t>
      </w:r>
      <w:r>
        <w:rPr>
          <w:rFonts w:ascii="Times Roman" w:hAnsi="Times Roman"/>
          <w:b/>
          <w:bCs/>
          <w:lang w:val="de-DE"/>
        </w:rPr>
        <w:t>Vercel</w:t>
      </w:r>
      <w:r>
        <w:rPr>
          <w:rFonts w:ascii="Times Roman" w:hAnsi="Times Roman"/>
          <w:lang w:val="en-US"/>
        </w:rPr>
        <w:t xml:space="preserve"> or </w:t>
      </w:r>
      <w:r>
        <w:rPr>
          <w:rFonts w:ascii="Times Roman" w:hAnsi="Times Roman"/>
          <w:b/>
          <w:bCs/>
          <w:lang w:val="de-DE"/>
        </w:rPr>
        <w:t>Render</w:t>
      </w:r>
      <w:r>
        <w:rPr>
          <w:rFonts w:ascii="Times Roman" w:hAnsi="Times Roman"/>
          <w:lang w:val="en-US"/>
        </w:rPr>
        <w:t>) deploy automatically from GitHub.</w:t>
      </w:r>
    </w:p>
    <w:p w14:paraId="63CAE756" w14:textId="77777777" w:rsidR="00E61178" w:rsidRDefault="00E61178" w:rsidP="00E61178">
      <w:pPr>
        <w:pStyle w:val="code"/>
        <w:numPr>
          <w:ilvl w:val="0"/>
          <w:numId w:val="40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Set Up Web Server</w:t>
      </w:r>
    </w:p>
    <w:p w14:paraId="7A19BFD5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servers like </w:t>
      </w:r>
      <w:r>
        <w:rPr>
          <w:rFonts w:ascii="Times Roman" w:hAnsi="Times Roman"/>
          <w:b/>
          <w:bCs/>
        </w:rPr>
        <w:t>Apache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Nginx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  <w:lang w:val="it-IT"/>
        </w:rPr>
        <w:t>Gunicorn</w:t>
      </w:r>
      <w:r>
        <w:rPr>
          <w:rFonts w:ascii="Times Roman" w:hAnsi="Times Roman"/>
          <w:lang w:val="en-US"/>
        </w:rPr>
        <w:t xml:space="preserve"> to handle client requests.</w:t>
      </w:r>
    </w:p>
    <w:p w14:paraId="48E1364E" w14:textId="77777777" w:rsidR="00E61178" w:rsidRDefault="00E61178" w:rsidP="00E61178">
      <w:pPr>
        <w:pStyle w:val="code"/>
        <w:numPr>
          <w:ilvl w:val="0"/>
          <w:numId w:val="41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Configure Domain and SSL</w:t>
      </w:r>
    </w:p>
    <w:p w14:paraId="02ED25C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Map your </w:t>
      </w:r>
      <w:r>
        <w:rPr>
          <w:rFonts w:ascii="Times Roman" w:hAnsi="Times Roman"/>
          <w:b/>
          <w:bCs/>
          <w:lang w:val="en-US"/>
        </w:rPr>
        <w:t>custom domain</w:t>
      </w:r>
      <w:r>
        <w:rPr>
          <w:rFonts w:ascii="Times Roman" w:hAnsi="Times Roman"/>
          <w:lang w:val="en-US"/>
        </w:rPr>
        <w:t xml:space="preserve"> to the cloud IP.</w:t>
      </w:r>
    </w:p>
    <w:p w14:paraId="5ECF1C2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Enable </w:t>
      </w:r>
      <w:r>
        <w:rPr>
          <w:rFonts w:ascii="Times Roman" w:hAnsi="Times Roman"/>
          <w:b/>
          <w:bCs/>
        </w:rPr>
        <w:t>HTTPS</w:t>
      </w:r>
      <w:r>
        <w:rPr>
          <w:rFonts w:ascii="Times Roman" w:hAnsi="Times Roman"/>
          <w:lang w:val="en-US"/>
        </w:rPr>
        <w:t xml:space="preserve"> using SSL certificates for secure communication.</w:t>
      </w:r>
    </w:p>
    <w:p w14:paraId="4A7814B5" w14:textId="77777777" w:rsidR="00E61178" w:rsidRDefault="00E61178" w:rsidP="00E61178">
      <w:pPr>
        <w:pStyle w:val="code"/>
        <w:numPr>
          <w:ilvl w:val="0"/>
          <w:numId w:val="42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Database and Storage Integration</w:t>
      </w:r>
    </w:p>
    <w:p w14:paraId="7BBF3CFD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</w:t>
      </w:r>
      <w:r>
        <w:rPr>
          <w:rFonts w:ascii="Times Roman" w:hAnsi="Times Roman"/>
          <w:b/>
          <w:bCs/>
          <w:lang w:val="nl-NL"/>
        </w:rPr>
        <w:t>cloud databases</w:t>
      </w:r>
      <w:r>
        <w:rPr>
          <w:rFonts w:ascii="Times Roman" w:hAnsi="Times Roman"/>
          <w:lang w:val="en-US"/>
        </w:rPr>
        <w:t xml:space="preserve"> (e.g., AWS RDS, Azure SQL, Firebase) or cloud storage (e.g., AWS S3).</w:t>
      </w:r>
    </w:p>
    <w:p w14:paraId="614D6875" w14:textId="77777777" w:rsidR="00E61178" w:rsidRDefault="00E61178" w:rsidP="00E61178">
      <w:pPr>
        <w:pStyle w:val="code"/>
        <w:numPr>
          <w:ilvl w:val="0"/>
          <w:numId w:val="37"/>
        </w:numPr>
        <w:spacing w:after="80"/>
        <w:rPr>
          <w:rFonts w:ascii="Times Roman" w:hAnsi="Times Roman"/>
          <w:lang w:val="en-US"/>
        </w:rPr>
      </w:pPr>
    </w:p>
    <w:p w14:paraId="7293C2EC" w14:textId="77777777" w:rsidR="00E61178" w:rsidRDefault="00E61178" w:rsidP="00E61178">
      <w:pPr>
        <w:pStyle w:val="code"/>
        <w:numPr>
          <w:ilvl w:val="0"/>
          <w:numId w:val="43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Monitor and Scale</w:t>
      </w:r>
    </w:p>
    <w:p w14:paraId="29A9D23E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</w:t>
      </w:r>
      <w:r>
        <w:rPr>
          <w:rFonts w:ascii="Times Roman" w:hAnsi="Times Roman"/>
          <w:b/>
          <w:bCs/>
          <w:lang w:val="en-US"/>
        </w:rPr>
        <w:t>monitoring tools</w:t>
      </w:r>
      <w:r>
        <w:rPr>
          <w:rFonts w:ascii="Times Roman" w:hAnsi="Times Roman"/>
          <w:lang w:val="en-US"/>
        </w:rPr>
        <w:t xml:space="preserve"> (e.g., CloudWatch, Azure Monitor) for performance and uptime.</w:t>
      </w:r>
    </w:p>
    <w:p w14:paraId="72F36DC3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Enable </w:t>
      </w:r>
      <w:r>
        <w:rPr>
          <w:rFonts w:ascii="Times Roman" w:hAnsi="Times Roman"/>
          <w:b/>
          <w:bCs/>
          <w:lang w:val="it-IT"/>
        </w:rPr>
        <w:t>auto-scaling</w:t>
      </w:r>
      <w:r>
        <w:rPr>
          <w:rFonts w:ascii="Times Roman" w:hAnsi="Times Roman"/>
          <w:lang w:val="en-US"/>
        </w:rPr>
        <w:t xml:space="preserve"> to handle variable traffic.</w:t>
      </w:r>
    </w:p>
    <w:p w14:paraId="7FC6B87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5A08DE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B71499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421CC5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sum-app/</w:t>
      </w:r>
    </w:p>
    <w:p w14:paraId="5FA8604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app.py</w:t>
      </w:r>
    </w:p>
    <w:p w14:paraId="59831C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requirements.txt</w:t>
      </w:r>
    </w:p>
    <w:p w14:paraId="15F3B79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Procfile</w:t>
      </w:r>
    </w:p>
    <w:p w14:paraId="41D7DA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└──</w:t>
      </w:r>
      <w:r>
        <w:rPr>
          <w:rFonts w:ascii="Charter Roman" w:hAnsi="Charter Roman"/>
          <w:b/>
          <w:bCs/>
          <w:sz w:val="24"/>
          <w:szCs w:val="24"/>
        </w:rPr>
        <w:t xml:space="preserve"> templates/</w:t>
      </w:r>
    </w:p>
    <w:p w14:paraId="10D8D50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    </w:t>
      </w:r>
      <w:r>
        <w:rPr>
          <w:rFonts w:ascii="Arial Unicode MS" w:hAnsi="Arial Unicode MS"/>
          <w:sz w:val="24"/>
          <w:szCs w:val="24"/>
        </w:rPr>
        <w:t>└──</w:t>
      </w:r>
      <w:r>
        <w:rPr>
          <w:rFonts w:ascii="Charter Roman" w:hAnsi="Charter Roman"/>
          <w:b/>
          <w:bCs/>
          <w:sz w:val="24"/>
          <w:szCs w:val="24"/>
        </w:rPr>
        <w:t xml:space="preserve"> </w:t>
      </w:r>
      <w:r>
        <w:rPr>
          <w:rFonts w:ascii="Charter Roman" w:hAnsi="Charter Roman"/>
          <w:b/>
          <w:bCs/>
          <w:sz w:val="24"/>
          <w:szCs w:val="24"/>
          <w:lang w:val="de-DE"/>
        </w:rPr>
        <w:t>index.html</w:t>
      </w:r>
    </w:p>
    <w:p w14:paraId="69710C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0F0525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E929717" w14:textId="77777777" w:rsidR="00E61178" w:rsidRDefault="00E61178" w:rsidP="00E61178">
      <w:pPr>
        <w:pStyle w:val="theorytitle"/>
      </w:pPr>
      <w:r>
        <w:t>app.py</w:t>
      </w:r>
    </w:p>
    <w:p w14:paraId="28BB0089" w14:textId="77777777" w:rsidR="00E61178" w:rsidRDefault="00E61178" w:rsidP="00E61178">
      <w:pPr>
        <w:pStyle w:val="code"/>
      </w:pPr>
    </w:p>
    <w:p w14:paraId="29103D9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from flask import Flask, render_template, request</w:t>
      </w:r>
    </w:p>
    <w:p w14:paraId="6F16CD8C" w14:textId="77777777" w:rsidR="00E61178" w:rsidRDefault="00E61178" w:rsidP="00E61178">
      <w:pPr>
        <w:pStyle w:val="code"/>
      </w:pPr>
    </w:p>
    <w:p w14:paraId="58D866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app = Flask(__name__)</w:t>
      </w:r>
    </w:p>
    <w:p w14:paraId="00F2521F" w14:textId="77777777" w:rsidR="00E61178" w:rsidRDefault="00E61178" w:rsidP="00E61178">
      <w:pPr>
        <w:pStyle w:val="code"/>
      </w:pPr>
    </w:p>
    <w:p w14:paraId="6B451A9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@app.route('/')</w:t>
      </w:r>
    </w:p>
    <w:p w14:paraId="55192C6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home():</w:t>
      </w:r>
    </w:p>
    <w:p w14:paraId="41CA51C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return render_template('index.html')</w:t>
      </w:r>
    </w:p>
    <w:p w14:paraId="09B0F726" w14:textId="77777777" w:rsidR="00E61178" w:rsidRDefault="00E61178" w:rsidP="00E61178">
      <w:pPr>
        <w:pStyle w:val="code"/>
      </w:pPr>
    </w:p>
    <w:p w14:paraId="65061F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@app.route('/calculate', methods=['POST'])</w:t>
      </w:r>
    </w:p>
    <w:p w14:paraId="36FFFC9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calculate():</w:t>
      </w:r>
    </w:p>
    <w:p w14:paraId="158A921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try:</w:t>
      </w:r>
    </w:p>
    <w:p w14:paraId="00123B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num1 = float(request.form['num1'])</w:t>
      </w:r>
    </w:p>
    <w:p w14:paraId="568C954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num2 = float(request.form['num2'])</w:t>
      </w:r>
    </w:p>
    <w:p w14:paraId="6A47263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total = num1 + num2</w:t>
      </w:r>
    </w:p>
    <w:p w14:paraId="46923BF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render_template('index.html', result=total, num1=num1, num2=num2)</w:t>
      </w:r>
    </w:p>
    <w:p w14:paraId="731426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except ValueError:</w:t>
      </w:r>
    </w:p>
    <w:p w14:paraId="670BB7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render_template('index.html', error="Please enter valid numbers")</w:t>
      </w:r>
    </w:p>
    <w:p w14:paraId="477911F5" w14:textId="77777777" w:rsidR="00E61178" w:rsidRDefault="00E61178" w:rsidP="00E61178">
      <w:pPr>
        <w:pStyle w:val="code"/>
      </w:pPr>
    </w:p>
    <w:p w14:paraId="0AB2C75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if __name__ == '__main__':</w:t>
      </w:r>
    </w:p>
    <w:p w14:paraId="0796E8B8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app.run(host='0.0.0.0', port=5000)</w:t>
      </w:r>
    </w:p>
    <w:p w14:paraId="436A9B95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6BDF7A91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76E0BE7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index.html</w:t>
      </w:r>
    </w:p>
    <w:p w14:paraId="53CB87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&lt;!DOCTYPE html&gt;</w:t>
      </w:r>
    </w:p>
    <w:p w14:paraId="421025C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&lt;html lang="en"&gt;</w:t>
      </w:r>
    </w:p>
    <w:p w14:paraId="0085E5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&lt;head&gt;</w:t>
      </w:r>
    </w:p>
    <w:p w14:paraId="2BAF73E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&lt;meta charset="UTF-8" /&gt;</w:t>
      </w:r>
    </w:p>
    <w:p w14:paraId="04FDB67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&lt;meta name="viewport" content="width=device-width, initial-scale=1.0" /&gt;</w:t>
      </w:r>
    </w:p>
    <w:p w14:paraId="144DC0E6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&lt;title&gt;Sum Calculator&lt;/title&gt;</w:t>
      </w:r>
    </w:p>
    <w:p w14:paraId="05EDE23B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  <w:color w:val="808080"/>
        </w:rPr>
        <w:t>&lt;</w:t>
      </w:r>
      <w:r>
        <w:rPr>
          <w:rFonts w:eastAsia="Arial Unicode MS" w:cs="Arial Unicode MS"/>
        </w:rPr>
        <w:t>style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120CA2C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body {</w:t>
      </w:r>
    </w:p>
    <w:p w14:paraId="09CD6401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font-family: Arial, sans-serif;</w:t>
      </w:r>
    </w:p>
    <w:p w14:paraId="278242E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#f5f7fa;</w:t>
      </w:r>
    </w:p>
    <w:p w14:paraId="4B4E8E5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lastRenderedPageBreak/>
        <w:t xml:space="preserve">        display: flex;</w:t>
      </w:r>
    </w:p>
    <w:p w14:paraId="1FB8B5E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flex-direction: column;</w:t>
      </w:r>
    </w:p>
    <w:p w14:paraId="0C2749E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align-items: center;</w:t>
      </w:r>
    </w:p>
    <w:p w14:paraId="5A4B7E8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justify-content: center;</w:t>
      </w:r>
    </w:p>
    <w:p w14:paraId="1D42102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height: 100vh;</w:t>
      </w:r>
    </w:p>
    <w:p w14:paraId="0A72A5D4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6B505A94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.card {</w:t>
      </w:r>
    </w:p>
    <w:p w14:paraId="04AFD22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white;</w:t>
      </w:r>
    </w:p>
    <w:p w14:paraId="681F16A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2rem;</w:t>
      </w:r>
    </w:p>
    <w:p w14:paraId="0BB44296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border-radius: 10px;</w:t>
      </w:r>
    </w:p>
    <w:p w14:paraId="1D6B200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    box-shadow: 0 4px 8px rgba(0, 0, 0, 0.1);</w:t>
      </w:r>
    </w:p>
    <w:p w14:paraId="31B8747A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text-align: center;</w:t>
      </w:r>
    </w:p>
    <w:p w14:paraId="0C592E3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544D8DF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input {</w:t>
      </w:r>
    </w:p>
    <w:p w14:paraId="3E4B8B0E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de-DE"/>
        </w:rPr>
        <w:t xml:space="preserve">        width: 80px;</w:t>
      </w:r>
    </w:p>
    <w:p w14:paraId="732261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0.5rem;</w:t>
      </w:r>
    </w:p>
    <w:p w14:paraId="0903DF1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margin: 0.5rem;</w:t>
      </w:r>
    </w:p>
    <w:p w14:paraId="749262F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text-align: center;</w:t>
      </w:r>
    </w:p>
    <w:p w14:paraId="2EEBE0B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2A17D86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  button {</w:t>
      </w:r>
    </w:p>
    <w:p w14:paraId="6FD64CD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#007bff;</w:t>
      </w:r>
    </w:p>
    <w:p w14:paraId="0B4F01B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color: white;</w:t>
      </w:r>
    </w:p>
    <w:p w14:paraId="71019E1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border: none;</w:t>
      </w:r>
    </w:p>
    <w:p w14:paraId="661A1B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0.5rem 1rem;</w:t>
      </w:r>
    </w:p>
    <w:p w14:paraId="129E5DEA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border-radius: 5px;</w:t>
      </w:r>
    </w:p>
    <w:p w14:paraId="60858E0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cursor: pointer;</w:t>
      </w:r>
    </w:p>
    <w:p w14:paraId="7EA5BEC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3796147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button:hover {</w:t>
      </w:r>
    </w:p>
    <w:p w14:paraId="139C107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#0056b3;</w:t>
      </w:r>
    </w:p>
    <w:p w14:paraId="652F98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6DFAD525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.result {</w:t>
      </w:r>
    </w:p>
    <w:p w14:paraId="4ACFDA7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margin-top: 1rem;</w:t>
      </w:r>
    </w:p>
    <w:p w14:paraId="22FBC70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font-size: 1.2rem;</w:t>
      </w:r>
    </w:p>
    <w:p w14:paraId="300FA7F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color: green;</w:t>
      </w:r>
    </w:p>
    <w:p w14:paraId="63ACA18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70BE75B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.error {</w:t>
      </w:r>
    </w:p>
    <w:p w14:paraId="55B7B37E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color: red;</w:t>
      </w:r>
    </w:p>
    <w:p w14:paraId="036DCEE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margin-top: 1rem;</w:t>
      </w:r>
    </w:p>
    <w:p w14:paraId="26A73D8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78EF1935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  <w:color w:val="808080"/>
        </w:rPr>
        <w:t>&lt;/</w:t>
      </w:r>
      <w:r>
        <w:rPr>
          <w:rFonts w:eastAsia="Arial Unicode MS" w:cs="Arial Unicode MS"/>
        </w:rPr>
        <w:t>style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07A711ED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</w:t>
      </w:r>
      <w:r>
        <w:rPr>
          <w:rFonts w:eastAsia="Arial Unicode MS" w:cs="Arial Unicode MS"/>
          <w:color w:val="808080"/>
        </w:rPr>
        <w:t>&lt;/</w:t>
      </w:r>
      <w:r>
        <w:rPr>
          <w:rFonts w:eastAsia="Arial Unicode MS" w:cs="Arial Unicode MS"/>
          <w:lang w:val="en-US"/>
        </w:rPr>
        <w:t>head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2F675464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</w:t>
      </w:r>
      <w:r>
        <w:rPr>
          <w:rFonts w:eastAsia="Arial Unicode MS" w:cs="Arial Unicode MS"/>
          <w:color w:val="808080"/>
        </w:rPr>
        <w:t>&lt;</w:t>
      </w:r>
      <w:r>
        <w:rPr>
          <w:rFonts w:eastAsia="Arial Unicode MS" w:cs="Arial Unicode MS"/>
          <w:lang w:val="en-US"/>
        </w:rPr>
        <w:t>body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2A1D4903" w14:textId="77777777" w:rsidR="00E61178" w:rsidRDefault="00E61178" w:rsidP="00E61178">
      <w:pPr>
        <w:pStyle w:val="code"/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</w:rPr>
        <w:t>&lt;div class="card"&gt;</w:t>
      </w:r>
    </w:p>
    <w:p w14:paraId="4086B2E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&lt;h2&gt;Sum Calculator&lt;/h2&gt;</w:t>
      </w:r>
    </w:p>
    <w:p w14:paraId="0A8A5E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&lt;form method="POST" action="/calculate"&gt;</w:t>
      </w:r>
    </w:p>
    <w:p w14:paraId="795ED80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&lt;input type="text" name="num1" placeholder="Number 1" required value="{{ num1 or '' }}" /&gt;</w:t>
      </w:r>
    </w:p>
    <w:p w14:paraId="4691914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&lt;input type="text" name="num2" placeholder="Number 2" required value="{{ num2 or '' }}" /&gt;</w:t>
      </w:r>
    </w:p>
    <w:p w14:paraId="5980296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&lt;br /&gt;</w:t>
      </w:r>
    </w:p>
    <w:p w14:paraId="24C0A2D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&lt;button type="submit"&gt;Calculate&lt;/button&gt;</w:t>
      </w:r>
    </w:p>
    <w:p w14:paraId="0D32FC5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&lt;/form&gt;</w:t>
      </w:r>
    </w:p>
    <w:p w14:paraId="7806D22B" w14:textId="77777777" w:rsidR="00E61178" w:rsidRDefault="00E61178" w:rsidP="00E61178">
      <w:pPr>
        <w:pStyle w:val="code"/>
      </w:pPr>
    </w:p>
    <w:p w14:paraId="38B9A98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{% if result is defined %}</w:t>
      </w:r>
    </w:p>
    <w:p w14:paraId="45A9FEF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&lt;div class="result"&gt;Sum = {{ result }}&lt;/div&gt;</w:t>
      </w:r>
    </w:p>
    <w:p w14:paraId="25A6BF1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  {% endif %} {% if error %}</w:t>
      </w:r>
    </w:p>
    <w:p w14:paraId="08FDB72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&lt;div class="error"&gt;{{ error }}&lt;/div&gt;</w:t>
      </w:r>
    </w:p>
    <w:p w14:paraId="0867952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{% endif %}</w:t>
      </w:r>
    </w:p>
    <w:p w14:paraId="08D0DD8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&lt;/div&gt;</w:t>
      </w:r>
    </w:p>
    <w:p w14:paraId="4FCFED1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&lt;/body&gt;</w:t>
      </w:r>
    </w:p>
    <w:p w14:paraId="76C6A1A1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lang w:val="en-US"/>
        </w:rPr>
        <w:t>&lt;/html&gt;</w:t>
      </w:r>
    </w:p>
    <w:p w14:paraId="3D339260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E83547F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requirements.txt</w:t>
      </w:r>
    </w:p>
    <w:p w14:paraId="0F4D945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shd w:val="clear" w:color="auto" w:fill="FFFFFF"/>
          <w:lang w:val="en-US"/>
        </w:rPr>
        <w:t>flask</w:t>
      </w:r>
    </w:p>
    <w:p w14:paraId="2E41499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shd w:val="clear" w:color="auto" w:fill="FFFFFF"/>
          <w:lang w:val="en-US"/>
        </w:rPr>
        <w:t>gunicorn</w:t>
      </w:r>
    </w:p>
    <w:p w14:paraId="19B0FA3A" w14:textId="77777777" w:rsidR="00E61178" w:rsidRDefault="00E61178" w:rsidP="00E61178">
      <w:pPr>
        <w:pStyle w:val="code"/>
        <w:rPr>
          <w:shd w:val="clear" w:color="auto" w:fill="FFFFFF"/>
        </w:rPr>
      </w:pPr>
    </w:p>
    <w:p w14:paraId="357C4AC7" w14:textId="77777777" w:rsidR="00E61178" w:rsidRDefault="00E61178" w:rsidP="00E61178">
      <w:pPr>
        <w:pStyle w:val="code"/>
        <w:rPr>
          <w:shd w:val="clear" w:color="auto" w:fill="FFFFFF"/>
        </w:rPr>
      </w:pPr>
    </w:p>
    <w:p w14:paraId="7C4D879C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Procfile</w:t>
      </w:r>
    </w:p>
    <w:p w14:paraId="45586B46" w14:textId="77777777" w:rsidR="00E61178" w:rsidRDefault="00E61178" w:rsidP="00E61178">
      <w:pPr>
        <w:pStyle w:val="code"/>
      </w:pPr>
      <w:r>
        <w:rPr>
          <w:rFonts w:eastAsia="Arial Unicode MS" w:cs="Arial Unicode MS"/>
          <w:shd w:val="clear" w:color="auto" w:fill="FFFFFF"/>
          <w:lang w:val="en-US"/>
        </w:rPr>
        <w:t xml:space="preserve">web: gunicorn app:app  </w:t>
      </w:r>
    </w:p>
    <w:p w14:paraId="6C1843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D530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02B23F6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B36D5A5" w14:textId="77777777" w:rsidR="00E61178" w:rsidRDefault="00E61178" w:rsidP="00E61178">
      <w:pPr>
        <w:pStyle w:val="normaltext"/>
      </w:pPr>
      <w:r>
        <w:t xml:space="preserve">Live at: </w:t>
      </w:r>
      <w:hyperlink r:id="rId33" w:history="1">
        <w:r>
          <w:rPr>
            <w:rStyle w:val="Hyperlink0"/>
          </w:rPr>
          <w:t>https://cloudlab-1-9yud.onrender.com</w:t>
        </w:r>
      </w:hyperlink>
    </w:p>
    <w:p w14:paraId="51AEC727" w14:textId="77777777" w:rsidR="00E61178" w:rsidRDefault="00E61178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80768" behindDoc="0" locked="0" layoutInCell="1" allowOverlap="1" wp14:anchorId="39875610" wp14:editId="17FD8945">
            <wp:simplePos x="0" y="0"/>
            <wp:positionH relativeFrom="margin">
              <wp:posOffset>-6350</wp:posOffset>
            </wp:positionH>
            <wp:positionV relativeFrom="line">
              <wp:posOffset>224002</wp:posOffset>
            </wp:positionV>
            <wp:extent cx="3060029" cy="29801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Screenshot 2025-11-02 at 4.44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11-02 at 4.44.29 AM.png" descr="Screenshot 2025-11-02 at 4.44.29 AM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2980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1792" behindDoc="0" locked="0" layoutInCell="1" allowOverlap="1" wp14:anchorId="7487CD4B" wp14:editId="18DB9D0D">
            <wp:simplePos x="0" y="0"/>
            <wp:positionH relativeFrom="margin">
              <wp:posOffset>3377195</wp:posOffset>
            </wp:positionH>
            <wp:positionV relativeFrom="line">
              <wp:posOffset>224002</wp:posOffset>
            </wp:positionV>
            <wp:extent cx="2998469" cy="29801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Screenshot 2025-11-02 at 4.44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11-02 at 4.44.42 AM.png" descr="Screenshot 2025-11-02 at 4.44.42 AM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8469" cy="2980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1AF415" w14:textId="77777777" w:rsidR="00E61178" w:rsidRDefault="00E61178" w:rsidP="00E61178">
      <w:pPr>
        <w:pStyle w:val="normaltext"/>
      </w:pPr>
    </w:p>
    <w:p w14:paraId="5A129A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C89345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27C682C7" w14:textId="502A704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593D56D" w14:textId="6279664A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6F74DE" w14:textId="133BB9E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5E319F4" w14:textId="0721AE7C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2816" behindDoc="0" locked="0" layoutInCell="1" allowOverlap="1" wp14:anchorId="3C24B74B" wp14:editId="35AC2CF9">
            <wp:simplePos x="0" y="0"/>
            <wp:positionH relativeFrom="margin">
              <wp:posOffset>1903095</wp:posOffset>
            </wp:positionH>
            <wp:positionV relativeFrom="paragraph">
              <wp:posOffset>11430</wp:posOffset>
            </wp:positionV>
            <wp:extent cx="3061970" cy="3104515"/>
            <wp:effectExtent l="0" t="0" r="5080" b="63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Screenshot 2025-11-02 at 4.44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5-11-02 at 4.44.50 AM.png" descr="Screenshot 2025-11-02 at 4.44.50 AM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104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76D0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ECF432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050B25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2D6BF3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71CA3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676CC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DC5157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CD543C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C96296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7BFDEF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6D87AC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9EAD2C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0A3DAE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15AD8C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F9F596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7F13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8045A5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1ED1E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911B0E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26BB5CDE" w14:textId="77777777" w:rsidR="00E61178" w:rsidRDefault="00E61178" w:rsidP="00E61178">
      <w:pPr>
        <w:pStyle w:val="Body"/>
        <w:spacing w:line="288" w:lineRule="auto"/>
      </w:pPr>
      <w:r>
        <w:rPr>
          <w:rFonts w:ascii="Arial Unicode MS" w:hAnsi="Arial Unicode MS"/>
          <w:sz w:val="24"/>
          <w:szCs w:val="24"/>
        </w:rPr>
        <w:br w:type="page"/>
      </w:r>
    </w:p>
    <w:p w14:paraId="332F6D8E" w14:textId="77777777" w:rsidR="0067755D" w:rsidRDefault="0067755D" w:rsidP="00E61178">
      <w:pPr>
        <w:pStyle w:val="Title"/>
      </w:pPr>
    </w:p>
    <w:p w14:paraId="7CE6674E" w14:textId="337F3C0C" w:rsidR="00E61178" w:rsidRDefault="00E61178" w:rsidP="00E61178">
      <w:pPr>
        <w:pStyle w:val="Title"/>
      </w:pPr>
      <w:r>
        <w:t>EXPERIMENT - 9</w:t>
      </w:r>
    </w:p>
    <w:p w14:paraId="2E161BCD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21355E7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Virtualbox / VMware with different flavours of linux on windows/Mac.</w:t>
      </w:r>
    </w:p>
    <w:p w14:paraId="1775D0A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DD24CD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27DABA7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D2FF8FE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pt-PT"/>
        </w:rPr>
        <w:t>Virtual Machine (VM)</w:t>
      </w:r>
      <w:r>
        <w:rPr>
          <w:rFonts w:ascii="Times Roman" w:hAnsi="Times Roman"/>
          <w:lang w:val="en-US"/>
        </w:rPr>
        <w:t xml:space="preserve"> is a </w:t>
      </w:r>
      <w:r>
        <w:rPr>
          <w:rFonts w:ascii="Times Roman" w:hAnsi="Times Roman"/>
          <w:b/>
          <w:bCs/>
          <w:lang w:val="en-US"/>
        </w:rPr>
        <w:t>software-based emulation</w:t>
      </w:r>
      <w:r>
        <w:rPr>
          <w:rFonts w:ascii="Times Roman" w:hAnsi="Times Roman"/>
          <w:lang w:val="en-US"/>
        </w:rPr>
        <w:t xml:space="preserve"> of a physical computer that runs an </w:t>
      </w:r>
      <w:r>
        <w:rPr>
          <w:rFonts w:ascii="Times Roman" w:hAnsi="Times Roman"/>
          <w:b/>
          <w:bCs/>
          <w:lang w:val="en-US"/>
        </w:rPr>
        <w:t>operating system (OS)</w:t>
      </w:r>
      <w:r>
        <w:rPr>
          <w:rFonts w:ascii="Times Roman" w:hAnsi="Times Roman"/>
          <w:lang w:val="en-US"/>
        </w:rPr>
        <w:t xml:space="preserve"> and applications just like a real machine.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It is created using a </w:t>
      </w:r>
      <w:r>
        <w:rPr>
          <w:rFonts w:ascii="Times Roman" w:hAnsi="Times Roman"/>
          <w:b/>
          <w:bCs/>
          <w:lang w:val="en-US"/>
        </w:rPr>
        <w:t>hypervisor</w:t>
      </w:r>
      <w:r>
        <w:rPr>
          <w:rFonts w:ascii="Times Roman" w:hAnsi="Times Roman"/>
          <w:lang w:val="en-US"/>
        </w:rPr>
        <w:t xml:space="preserve"> that divides the physical machine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resources—CPU, memory, storage—into multiple isolated virtual environments.</w:t>
      </w:r>
    </w:p>
    <w:p w14:paraId="046FDDA0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52960330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How Virtual Machines Work</w:t>
      </w:r>
    </w:p>
    <w:p w14:paraId="60052DE4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</w:t>
      </w:r>
      <w:r>
        <w:rPr>
          <w:rFonts w:ascii="Times Roman" w:hAnsi="Times Roman"/>
          <w:b/>
          <w:bCs/>
          <w:lang w:val="en-US"/>
        </w:rPr>
        <w:t>hypervisor</w:t>
      </w:r>
      <w:r>
        <w:rPr>
          <w:rFonts w:ascii="Times Roman" w:hAnsi="Times Roman"/>
          <w:lang w:val="en-US"/>
        </w:rPr>
        <w:t xml:space="preserve"> abstracts the underlying hardware.</w:t>
      </w:r>
    </w:p>
    <w:p w14:paraId="41BE5B6B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It </w:t>
      </w:r>
      <w:r>
        <w:rPr>
          <w:rFonts w:ascii="Times Roman" w:hAnsi="Times Roman"/>
          <w:b/>
          <w:bCs/>
          <w:lang w:val="en-US"/>
        </w:rPr>
        <w:t>allocates CPU, RAM, and disk space</w:t>
      </w:r>
      <w:r>
        <w:rPr>
          <w:rFonts w:ascii="Times Roman" w:hAnsi="Times Roman"/>
          <w:lang w:val="en-US"/>
        </w:rPr>
        <w:t xml:space="preserve"> to each VM.</w:t>
      </w:r>
    </w:p>
    <w:p w14:paraId="3EC5FEAC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Each VM runs its own </w:t>
      </w:r>
      <w:r>
        <w:rPr>
          <w:rFonts w:ascii="Times Roman" w:hAnsi="Times Roman"/>
          <w:b/>
          <w:bCs/>
          <w:lang w:val="en-US"/>
        </w:rPr>
        <w:t>operating system</w:t>
      </w:r>
      <w:r>
        <w:rPr>
          <w:rFonts w:ascii="Times Roman" w:hAnsi="Times Roman"/>
          <w:lang w:val="en-US"/>
        </w:rPr>
        <w:t xml:space="preserve"> independently of others.</w:t>
      </w:r>
    </w:p>
    <w:p w14:paraId="4CC7EE6A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The host system can run multiple VMs simultaneously.</w:t>
      </w:r>
    </w:p>
    <w:p w14:paraId="2D1241DC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3075573C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Applications</w:t>
      </w:r>
    </w:p>
    <w:p w14:paraId="20A0691F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Cloud Computing:</w:t>
      </w:r>
      <w:r>
        <w:rPr>
          <w:rFonts w:ascii="Times Roman" w:hAnsi="Times Roman"/>
          <w:lang w:val="en-US"/>
        </w:rPr>
        <w:t xml:space="preserve"> VMs form the base of cloud services like AWS EC2 or Azure VMs.</w:t>
      </w:r>
    </w:p>
    <w:p w14:paraId="44ED9950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Software Testing:</w:t>
      </w:r>
      <w:r>
        <w:rPr>
          <w:rFonts w:ascii="Times Roman" w:hAnsi="Times Roman"/>
          <w:lang w:val="en-US"/>
        </w:rPr>
        <w:t xml:space="preserve"> Run multiple OS environments on one computer.</w:t>
      </w:r>
    </w:p>
    <w:p w14:paraId="6A1F5DBD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Server Consolidation:</w:t>
      </w:r>
      <w:r>
        <w:rPr>
          <w:rFonts w:ascii="Times Roman" w:hAnsi="Times Roman"/>
          <w:lang w:val="en-US"/>
        </w:rPr>
        <w:t xml:space="preserve"> Run several servers virtually on a single physical system.</w:t>
      </w:r>
    </w:p>
    <w:p w14:paraId="505C0708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Education &amp; Training:</w:t>
      </w:r>
      <w:r>
        <w:rPr>
          <w:rFonts w:ascii="Times Roman" w:hAnsi="Times Roman"/>
          <w:lang w:val="en-US"/>
        </w:rPr>
        <w:t xml:space="preserve"> Learn OS installation and networking safely.</w:t>
      </w:r>
    </w:p>
    <w:p w14:paraId="7586A2E8" w14:textId="77777777" w:rsidR="00E61178" w:rsidRDefault="00E61178" w:rsidP="00E61178">
      <w:pPr>
        <w:pStyle w:val="theorytitle"/>
      </w:pPr>
      <w:r>
        <w:t>Types of Hypervisors - The software layer that manages and allocates resources to VMs.</w:t>
      </w: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5038"/>
        <w:gridCol w:w="3003"/>
      </w:tblGrid>
      <w:tr w:rsidR="00E61178" w14:paraId="4387CE81" w14:textId="77777777" w:rsidTr="00064D2F">
        <w:trPr>
          <w:trHeight w:val="471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2498CA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0656A0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35F86A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Examples</w:t>
            </w:r>
          </w:p>
        </w:tc>
      </w:tr>
      <w:tr w:rsidR="00E61178" w14:paraId="7346DB93" w14:textId="77777777" w:rsidTr="00064D2F">
        <w:trPr>
          <w:trHeight w:val="735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09F61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 1 (Bare-metal)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32B848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Runs directly on hardware, offering better performance and security.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D47985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VMware ESXi, Microsoft Hyper-V, Xen</w:t>
            </w:r>
          </w:p>
        </w:tc>
      </w:tr>
      <w:tr w:rsidR="00E61178" w14:paraId="20D82CA6" w14:textId="77777777" w:rsidTr="00064D2F">
        <w:trPr>
          <w:trHeight w:val="567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284C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 2 (Hosted)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8C68D5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Runs on top of a host OS, easier to set up for personal use.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EA978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VirtualBox, VMware Workstation</w:t>
            </w:r>
          </w:p>
        </w:tc>
      </w:tr>
    </w:tbl>
    <w:p w14:paraId="20359DCB" w14:textId="77777777" w:rsidR="00E61178" w:rsidRDefault="00E61178" w:rsidP="00E61178">
      <w:pPr>
        <w:pStyle w:val="code"/>
        <w:rPr>
          <w:rFonts w:ascii="Times Roman" w:eastAsia="Times Roman" w:hAnsi="Times Roman" w:cs="Times Roman"/>
        </w:rPr>
      </w:pPr>
    </w:p>
    <w:p w14:paraId="43F34525" w14:textId="77777777" w:rsidR="00E61178" w:rsidRDefault="00E61178" w:rsidP="00E61178">
      <w:pPr>
        <w:pStyle w:val="code"/>
        <w:rPr>
          <w:rFonts w:ascii="Times Roman" w:eastAsia="Times Roman" w:hAnsi="Times Roman" w:cs="Times Roman"/>
        </w:rPr>
      </w:pPr>
    </w:p>
    <w:p w14:paraId="66B0727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A23E06D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53D73B62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A349665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D657AFB" w14:textId="030DF9CB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PROCEDURE:</w:t>
      </w:r>
    </w:p>
    <w:p w14:paraId="692BD0A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0F0EFB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1. Install VMWare and add linux .iso file</w:t>
      </w:r>
    </w:p>
    <w:p w14:paraId="4629E14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3840" behindDoc="0" locked="0" layoutInCell="1" allowOverlap="1" wp14:anchorId="5FBC6F1B" wp14:editId="5AFF557E">
            <wp:simplePos x="0" y="0"/>
            <wp:positionH relativeFrom="margin">
              <wp:posOffset>539078</wp:posOffset>
            </wp:positionH>
            <wp:positionV relativeFrom="line">
              <wp:posOffset>203221</wp:posOffset>
            </wp:positionV>
            <wp:extent cx="5029200" cy="1968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Screenshot 2025-11-02 at 5.42.3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11-02 at 5.42.36 AM.png" descr="Screenshot 2025-11-02 at 5.42.36 AM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FB5374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616F66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9F8F76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375C9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9E70B1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A0E76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AD9BB1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DEB8AC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03775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A3390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2CF2AE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0AE328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4864" behindDoc="0" locked="0" layoutInCell="1" allowOverlap="1" wp14:anchorId="107FB830" wp14:editId="22C1E9E3">
            <wp:simplePos x="0" y="0"/>
            <wp:positionH relativeFrom="margin">
              <wp:posOffset>137795</wp:posOffset>
            </wp:positionH>
            <wp:positionV relativeFrom="line">
              <wp:posOffset>356235</wp:posOffset>
            </wp:positionV>
            <wp:extent cx="6119495" cy="5217160"/>
            <wp:effectExtent l="0" t="0" r="0" b="2540"/>
            <wp:wrapTopAndBottom/>
            <wp:docPr id="1073741850" name="officeArt object" descr="Screenshot 2025-11-02 at 6.20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5-11-02 at 6.20.33 AM.png" descr="Screenshot 2025-11-02 at 6.20.33 AM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17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5D5C8A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8067F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A207353" w14:textId="18E428A0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85888" behindDoc="0" locked="0" layoutInCell="1" allowOverlap="1" wp14:anchorId="11DBEDAB" wp14:editId="03F75334">
            <wp:simplePos x="0" y="0"/>
            <wp:positionH relativeFrom="page">
              <wp:align>center</wp:align>
            </wp:positionH>
            <wp:positionV relativeFrom="line">
              <wp:posOffset>387985</wp:posOffset>
            </wp:positionV>
            <wp:extent cx="4411345" cy="3795395"/>
            <wp:effectExtent l="0" t="0" r="8255" b="0"/>
            <wp:wrapTopAndBottom/>
            <wp:docPr id="1073741851" name="officeArt object" descr="Screenshot 2025-11-02 at 6.20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5-11-02 at 6.20.51 AM.png" descr="Screenshot 2025-11-02 at 6.20.51 AM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37953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2. Set up OS and resources for linux.</w:t>
      </w:r>
    </w:p>
    <w:p w14:paraId="59F50AC5" w14:textId="1741EC33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noProof/>
        </w:rPr>
        <w:drawing>
          <wp:anchor distT="152400" distB="152400" distL="152400" distR="152400" simplePos="0" relativeHeight="251686912" behindDoc="0" locked="0" layoutInCell="1" allowOverlap="1" wp14:anchorId="7001A4E8" wp14:editId="570F1786">
            <wp:simplePos x="0" y="0"/>
            <wp:positionH relativeFrom="page">
              <wp:align>center</wp:align>
            </wp:positionH>
            <wp:positionV relativeFrom="page">
              <wp:posOffset>5337337</wp:posOffset>
            </wp:positionV>
            <wp:extent cx="4672965" cy="3990340"/>
            <wp:effectExtent l="0" t="0" r="0" b="0"/>
            <wp:wrapTopAndBottom/>
            <wp:docPr id="1073741852" name="officeArt object" descr="Screenshot 2025-11-02 at 6.20.5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5-11-02 at 6.20.59 AM.png" descr="Screenshot 2025-11-02 at 6.20.59 AM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3990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8AB1CAE" w14:textId="49CD0AAF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778156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D8FFB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F69FA2" w14:textId="7AACD3B5" w:rsidR="00E61178" w:rsidRDefault="00E61178" w:rsidP="00E61178">
      <w:pPr>
        <w:pStyle w:val="Body"/>
      </w:pPr>
    </w:p>
    <w:p w14:paraId="0557126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3. Install Linux (here Kali)</w:t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8960" behindDoc="0" locked="0" layoutInCell="1" allowOverlap="1" wp14:anchorId="5EEE1C6B" wp14:editId="6FC50CFC">
            <wp:simplePos x="0" y="0"/>
            <wp:positionH relativeFrom="margin">
              <wp:posOffset>-6350</wp:posOffset>
            </wp:positionH>
            <wp:positionV relativeFrom="line">
              <wp:posOffset>4140200</wp:posOffset>
            </wp:positionV>
            <wp:extent cx="6120057" cy="48445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53" name="officeArt object" descr="Screenshot 2025-11-02 at 6.21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5-11-02 at 6.21.19 AM.png" descr="Screenshot 2025-11-02 at 6.21.19 AM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44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7936" behindDoc="0" locked="0" layoutInCell="1" allowOverlap="1" wp14:anchorId="759010C3" wp14:editId="4FE4664F">
            <wp:simplePos x="0" y="0"/>
            <wp:positionH relativeFrom="margin">
              <wp:posOffset>212090</wp:posOffset>
            </wp:positionH>
            <wp:positionV relativeFrom="line">
              <wp:posOffset>-4312285</wp:posOffset>
            </wp:positionV>
            <wp:extent cx="5689600" cy="3644900"/>
            <wp:effectExtent l="0" t="0" r="6350" b="0"/>
            <wp:wrapTopAndBottom/>
            <wp:docPr id="1073741854" name="officeArt object" descr="Screenshot 2025-11-02 at 6.21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5-11-02 at 6.21.06 AM.png" descr="Screenshot 2025-11-02 at 6.21.06 AM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64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8689E8D" w14:textId="136EAE6D" w:rsidR="00E61178" w:rsidRDefault="00E2662F" w:rsidP="00E61178">
      <w:pPr>
        <w:pStyle w:val="Body"/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91008" behindDoc="0" locked="0" layoutInCell="1" allowOverlap="1" wp14:anchorId="54AE6070" wp14:editId="5A8B4054">
            <wp:simplePos x="0" y="0"/>
            <wp:positionH relativeFrom="margin">
              <wp:posOffset>905510</wp:posOffset>
            </wp:positionH>
            <wp:positionV relativeFrom="line">
              <wp:posOffset>506095</wp:posOffset>
            </wp:positionV>
            <wp:extent cx="5053587" cy="397708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55" name="officeArt object" descr="Screenshot 2025-11-02 at 6.35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5-11-02 at 6.35.19 AM.png" descr="Screenshot 2025-11-02 at 6.35.19 AM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3587" cy="3977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9984" behindDoc="0" locked="0" layoutInCell="1" allowOverlap="1" wp14:anchorId="33AEF2BE" wp14:editId="1E45DC4B">
            <wp:simplePos x="0" y="0"/>
            <wp:positionH relativeFrom="margin">
              <wp:align>center</wp:align>
            </wp:positionH>
            <wp:positionV relativeFrom="page">
              <wp:posOffset>846455</wp:posOffset>
            </wp:positionV>
            <wp:extent cx="4850765" cy="3867150"/>
            <wp:effectExtent l="0" t="0" r="6985" b="0"/>
            <wp:wrapTopAndBottom/>
            <wp:docPr id="1073741856" name="officeArt object" descr="Screenshot 2025-11-02 at 6.22.0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creenshot 2025-11-02 at 6.22.04 AM.png" descr="Screenshot 2025-11-02 at 6.22.04 AM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3867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Arial Unicode MS" w:hAnsi="Arial Unicode MS"/>
          <w:sz w:val="24"/>
          <w:szCs w:val="24"/>
        </w:rPr>
        <w:br w:type="page"/>
      </w:r>
    </w:p>
    <w:p w14:paraId="6097717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CE8F850" w14:textId="6CA0611D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3056" behindDoc="0" locked="0" layoutInCell="1" allowOverlap="1" wp14:anchorId="7FC9A1AF" wp14:editId="34CC53F3">
            <wp:simplePos x="0" y="0"/>
            <wp:positionH relativeFrom="margin">
              <wp:align>center</wp:align>
            </wp:positionH>
            <wp:positionV relativeFrom="line">
              <wp:posOffset>4737735</wp:posOffset>
            </wp:positionV>
            <wp:extent cx="6120057" cy="4012995"/>
            <wp:effectExtent l="0" t="0" r="0" b="6985"/>
            <wp:wrapTopAndBottom/>
            <wp:docPr id="1073741858" name="officeArt object" descr="Screenshot 2025-11-02 at 6.36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Screenshot 2025-11-02 at 6.36.13 AM.png" descr="Screenshot 2025-11-02 at 6.36.13 AM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12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2032" behindDoc="0" locked="0" layoutInCell="1" allowOverlap="1" wp14:anchorId="66431D61" wp14:editId="6849B78D">
            <wp:simplePos x="0" y="0"/>
            <wp:positionH relativeFrom="margin">
              <wp:posOffset>241300</wp:posOffset>
            </wp:positionH>
            <wp:positionV relativeFrom="line">
              <wp:posOffset>347345</wp:posOffset>
            </wp:positionV>
            <wp:extent cx="6120057" cy="3998051"/>
            <wp:effectExtent l="0" t="0" r="0" b="2540"/>
            <wp:wrapTopAndBottom/>
            <wp:docPr id="1073741857" name="officeArt object" descr="Screenshot 2025-11-02 at 6.35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Screenshot 2025-11-02 at 6.35.48 AM.png" descr="Screenshot 2025-11-02 at 6.35.48 AM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8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4. Login to finish setup.</w:t>
      </w:r>
    </w:p>
    <w:p w14:paraId="008AE83D" w14:textId="55703556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07AEE4F8" w14:textId="77777777" w:rsidR="00E2662F" w:rsidRDefault="00E2662F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5FCD8432" w14:textId="77777777" w:rsidR="009133E1" w:rsidRDefault="009133E1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9F4BE9F" w14:textId="77777777" w:rsidR="009133E1" w:rsidRDefault="009133E1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BFC1119" w14:textId="6A556AF2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4028DAF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65879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410168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83D355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F347E48" w14:textId="77777777" w:rsidR="00E61178" w:rsidRDefault="00E61178" w:rsidP="00E61178">
      <w:pPr>
        <w:pStyle w:val="Body"/>
        <w:spacing w:line="288" w:lineRule="auto"/>
      </w:pPr>
      <w:r>
        <w:rPr>
          <w:rFonts w:ascii="Arial Unicode MS" w:hAnsi="Arial Unicode MS"/>
          <w:sz w:val="24"/>
          <w:szCs w:val="24"/>
        </w:rPr>
        <w:br w:type="page"/>
      </w:r>
    </w:p>
    <w:p w14:paraId="10ECF69B" w14:textId="77777777" w:rsidR="00895C47" w:rsidRDefault="00895C47" w:rsidP="00E61178">
      <w:pPr>
        <w:pStyle w:val="Title"/>
      </w:pPr>
    </w:p>
    <w:p w14:paraId="1BDD8007" w14:textId="68F8193C" w:rsidR="00E61178" w:rsidRDefault="00E61178" w:rsidP="00E61178">
      <w:pPr>
        <w:pStyle w:val="Title"/>
      </w:pPr>
      <w:r>
        <w:t>EXPERIMENT - 10</w:t>
      </w:r>
    </w:p>
    <w:p w14:paraId="1B85475D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630F84D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Simulate a cloud scenario using CloudSim and run a scheduling algorithm</w:t>
      </w:r>
    </w:p>
    <w:p w14:paraId="65670B1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D21179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399207F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2478277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CloudSim</w:t>
      </w:r>
      <w:r>
        <w:rPr>
          <w:rFonts w:ascii="Times Roman" w:hAnsi="Times Roman"/>
          <w:lang w:val="en-US"/>
        </w:rPr>
        <w:t xml:space="preserve"> is an open-source, Java-based </w:t>
      </w:r>
      <w:r>
        <w:rPr>
          <w:rFonts w:ascii="Times Roman" w:hAnsi="Times Roman"/>
          <w:b/>
          <w:bCs/>
          <w:lang w:val="en-US"/>
        </w:rPr>
        <w:t>event-driven simulation toolkit</w:t>
      </w:r>
      <w:r>
        <w:rPr>
          <w:rFonts w:ascii="Times Roman" w:hAnsi="Times Roman"/>
          <w:lang w:val="en-US"/>
        </w:rPr>
        <w:t xml:space="preserve"> for modelling and experimenting with cloud computing infrastructures (data centers, hosts, VMs, scheduling, allocation policies, network- and power-aware scenarios). It lets researchers evaluate resource provisioning, scheduling and trade-offs without running real cloud hardware. </w:t>
      </w:r>
      <w:hyperlink r:id="rId47" w:history="1">
        <w:r>
          <w:rPr>
            <w:rStyle w:val="Hyperlink1"/>
            <w:rFonts w:ascii="Times Roman" w:hAnsi="Times Roman"/>
          </w:rPr>
          <w:t>GitHub+1</w:t>
        </w:r>
      </w:hyperlink>
    </w:p>
    <w:p w14:paraId="7C64E7DE" w14:textId="77777777" w:rsidR="00E61178" w:rsidRDefault="00E61178" w:rsidP="00E61178">
      <w:pPr>
        <w:pStyle w:val="theorytitle"/>
      </w:pPr>
      <w:r>
        <w:t>Why use CloudSim</w:t>
      </w:r>
    </w:p>
    <w:p w14:paraId="46202B48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Reproducible experiments on large-scale scenarios without cost. </w:t>
      </w:r>
      <w:hyperlink r:id="rId48" w:history="1">
        <w:r>
          <w:rPr>
            <w:rStyle w:val="Hyperlink1"/>
            <w:lang w:val="nl-NL"/>
          </w:rPr>
          <w:t>cloudsimtutorials.online</w:t>
        </w:r>
      </w:hyperlink>
    </w:p>
    <w:p w14:paraId="5B2937E8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Extensible: you can implement custom </w:t>
      </w:r>
      <w:r>
        <w:rPr>
          <w:rStyle w:val="None"/>
          <w:rFonts w:ascii="Courier" w:hAnsi="Courier"/>
          <w:sz w:val="26"/>
          <w:szCs w:val="26"/>
        </w:rPr>
        <w:t>VmAllocationPolicy</w:t>
      </w:r>
      <w:r>
        <w:t xml:space="preserve">, </w:t>
      </w:r>
      <w:r>
        <w:rPr>
          <w:rStyle w:val="None"/>
          <w:rFonts w:ascii="Courier" w:hAnsi="Courier"/>
          <w:sz w:val="26"/>
          <w:szCs w:val="26"/>
          <w:lang w:val="it-IT"/>
        </w:rPr>
        <w:t>DatacenterBroker</w:t>
      </w:r>
      <w:r>
        <w:t xml:space="preserve">, scheduling policies, and new modules (containers, power models, etc.). </w:t>
      </w:r>
      <w:hyperlink r:id="rId49" w:history="1">
        <w:r>
          <w:rPr>
            <w:rStyle w:val="Hyperlink1"/>
            <w:lang w:val="pt-PT"/>
          </w:rPr>
          <w:t>clouds.cis.unimelb.edu.au+1</w:t>
        </w:r>
      </w:hyperlink>
    </w:p>
    <w:p w14:paraId="57529573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Widely used in academic research (newer </w:t>
      </w:r>
      <w:r>
        <w:rPr>
          <w:rtl/>
          <w:lang w:val="ar-SA"/>
        </w:rPr>
        <w:t>“</w:t>
      </w:r>
      <w:r>
        <w:t xml:space="preserve">7G” refactoring improves performance &amp; APIs). </w:t>
      </w:r>
    </w:p>
    <w:p w14:paraId="163C324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E61649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195C174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CF590E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package org.cloudbus.cloudsim.examples;</w:t>
      </w:r>
    </w:p>
    <w:p w14:paraId="73C5AC49" w14:textId="77777777" w:rsidR="00E61178" w:rsidRDefault="00E61178" w:rsidP="00E61178">
      <w:pPr>
        <w:pStyle w:val="code"/>
      </w:pPr>
    </w:p>
    <w:p w14:paraId="016F64C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java.text.DecimalFormat;</w:t>
      </w:r>
    </w:p>
    <w:p w14:paraId="297A14A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java.util.*;</w:t>
      </w:r>
    </w:p>
    <w:p w14:paraId="4B77869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import org.cloudbus.cloudsim.*;</w:t>
      </w:r>
    </w:p>
    <w:p w14:paraId="437323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org.cloudbus.cloudsim.core.CloudSim;</w:t>
      </w:r>
    </w:p>
    <w:p w14:paraId="3316E00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org.cloudbus.cloudsim.provisioners.BwProvisionerSimple;</w:t>
      </w:r>
    </w:p>
    <w:p w14:paraId="0F9C89B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org.cloudbus.cloudsim.provisioners.PeProvisionerSimple;</w:t>
      </w:r>
    </w:p>
    <w:p w14:paraId="035BF4E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org.cloudbus.cloudsim.provisioners.RamProvisionerSimple;</w:t>
      </w:r>
    </w:p>
    <w:p w14:paraId="79CFA120" w14:textId="77777777" w:rsidR="00E61178" w:rsidRDefault="00E61178" w:rsidP="00E61178">
      <w:pPr>
        <w:pStyle w:val="code"/>
      </w:pPr>
    </w:p>
    <w:p w14:paraId="2D654C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CloudSimDemo {</w:t>
      </w:r>
    </w:p>
    <w:p w14:paraId="2245D7BA" w14:textId="77777777" w:rsidR="00E61178" w:rsidRDefault="00E61178" w:rsidP="00E61178">
      <w:pPr>
        <w:pStyle w:val="code"/>
      </w:pPr>
    </w:p>
    <w:p w14:paraId="6C71BF0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62BB56A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1: Initialize the CloudSim library</w:t>
      </w:r>
    </w:p>
    <w:p w14:paraId="47F8F58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numUsers = 1;</w:t>
      </w:r>
    </w:p>
    <w:p w14:paraId="34F0FFB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Calendar calendar = Calendar.getInstance();</w:t>
      </w:r>
    </w:p>
    <w:p w14:paraId="1C8F9D2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boolean traceFlag = false;</w:t>
      </w:r>
    </w:p>
    <w:p w14:paraId="4C8C8A1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CloudSim.init(numUsers, calendar, traceFlag);</w:t>
      </w:r>
    </w:p>
    <w:p w14:paraId="469A01D9" w14:textId="77777777" w:rsidR="00E61178" w:rsidRDefault="00E61178" w:rsidP="00E61178">
      <w:pPr>
        <w:pStyle w:val="code"/>
      </w:pPr>
    </w:p>
    <w:p w14:paraId="1D45C0D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2: Create Datacenter</w:t>
      </w:r>
    </w:p>
    <w:p w14:paraId="1803DE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Datacenter datacenter = createDatacenter("Datacenter_1");</w:t>
      </w:r>
    </w:p>
    <w:p w14:paraId="67716D60" w14:textId="77777777" w:rsidR="00E61178" w:rsidRDefault="00E61178" w:rsidP="00E61178">
      <w:pPr>
        <w:pStyle w:val="code"/>
      </w:pPr>
    </w:p>
    <w:p w14:paraId="057DE3F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3: Create Broker</w:t>
      </w:r>
    </w:p>
    <w:p w14:paraId="499EC69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DatacenterBroker broker;</w:t>
      </w:r>
    </w:p>
    <w:p w14:paraId="6B350BC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6D11E6B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broker = new DatacenterBroker("Broker");</w:t>
      </w:r>
    </w:p>
    <w:p w14:paraId="62CC425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511A9B7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throw new RuntimeException(e);</w:t>
      </w:r>
    </w:p>
    <w:p w14:paraId="04CAE81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7737901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    int brokerId = broker.getId();</w:t>
      </w:r>
    </w:p>
    <w:p w14:paraId="29A0210B" w14:textId="77777777" w:rsidR="00E61178" w:rsidRDefault="00E61178" w:rsidP="00E61178">
      <w:pPr>
        <w:pStyle w:val="code"/>
      </w:pPr>
    </w:p>
    <w:p w14:paraId="7F2076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4: Create VMs</w:t>
      </w:r>
    </w:p>
    <w:p w14:paraId="1B707A4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List&lt;Vm&gt; vmList = new ArrayList&lt;&gt;();</w:t>
      </w:r>
    </w:p>
    <w:p w14:paraId="450FD03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vmid = 0;</w:t>
      </w:r>
    </w:p>
    <w:p w14:paraId="0AB44A7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mips = 1000;</w:t>
      </w:r>
    </w:p>
    <w:p w14:paraId="419A7C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size = 10000; // image size (MB)</w:t>
      </w:r>
    </w:p>
    <w:p w14:paraId="5E9B5B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ram = 512; // VM memory (MB)</w:t>
      </w:r>
    </w:p>
    <w:p w14:paraId="090DBAE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bw = 1000;</w:t>
      </w:r>
    </w:p>
    <w:p w14:paraId="6EC83D3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pesNumber = 1; // number of CPU cores</w:t>
      </w:r>
    </w:p>
    <w:p w14:paraId="12E1F04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vmm = "Xen"; // VMM name</w:t>
      </w:r>
    </w:p>
    <w:p w14:paraId="00CC9B29" w14:textId="77777777" w:rsidR="00E61178" w:rsidRDefault="00E61178" w:rsidP="00E61178">
      <w:pPr>
        <w:pStyle w:val="code"/>
      </w:pPr>
    </w:p>
    <w:p w14:paraId="4469178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2; i++) {</w:t>
      </w:r>
    </w:p>
    <w:p w14:paraId="0EB9B47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Vm vm = new Vm(vmid++, brokerId, mips, pesNumber, ram, bw, size, vmm,</w:t>
      </w:r>
    </w:p>
    <w:p w14:paraId="054D5E0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CloudletSchedulerTimeShared());</w:t>
      </w:r>
    </w:p>
    <w:p w14:paraId="041BE9E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vmList.add(vm);</w:t>
      </w:r>
    </w:p>
    <w:p w14:paraId="3DE872A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983F5B9" w14:textId="77777777" w:rsidR="00E61178" w:rsidRDefault="00E61178" w:rsidP="00E61178">
      <w:pPr>
        <w:pStyle w:val="code"/>
      </w:pPr>
    </w:p>
    <w:p w14:paraId="767667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submit VMs to the broker (CloudSim 7 uses submitGuestList)</w:t>
      </w:r>
    </w:p>
    <w:p w14:paraId="37692F1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broker.submitGuestList(vmList);</w:t>
      </w:r>
    </w:p>
    <w:p w14:paraId="59411F9C" w14:textId="77777777" w:rsidR="00E61178" w:rsidRDefault="00E61178" w:rsidP="00E61178">
      <w:pPr>
        <w:pStyle w:val="code"/>
      </w:pPr>
    </w:p>
    <w:p w14:paraId="326686B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5: Create Cloudlets (tasks)</w:t>
      </w:r>
    </w:p>
    <w:p w14:paraId="224B6C5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List&lt;Cloudlet&gt; cloudletList = new ArrayList&lt;&gt;();</w:t>
      </w:r>
    </w:p>
    <w:p w14:paraId="4288B04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id = 0;</w:t>
      </w:r>
    </w:p>
    <w:p w14:paraId="10DF901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length = 40000;</w:t>
      </w:r>
    </w:p>
    <w:p w14:paraId="6BA7F60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fileSize = 300;</w:t>
      </w:r>
    </w:p>
    <w:p w14:paraId="259680C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outputSize = 300;</w:t>
      </w:r>
    </w:p>
    <w:p w14:paraId="19D70D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UtilizationModel utilizationModel = new UtilizationModelFull();</w:t>
      </w:r>
    </w:p>
    <w:p w14:paraId="6A1EDB90" w14:textId="77777777" w:rsidR="00E61178" w:rsidRDefault="00E61178" w:rsidP="00E61178">
      <w:pPr>
        <w:pStyle w:val="code"/>
      </w:pPr>
    </w:p>
    <w:p w14:paraId="3CDA0ED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4; i++) {</w:t>
      </w:r>
    </w:p>
    <w:p w14:paraId="1477F45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Cloudlet cloudlet = new Cloudlet(id++, length, pesNumber, fileSize, outputSize,</w:t>
      </w:r>
    </w:p>
    <w:p w14:paraId="58E4B9B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utilizationModel, utilizationModel, utilizationModel);</w:t>
      </w:r>
    </w:p>
    <w:p w14:paraId="59B4953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cloudlet.setUserId(brokerId);</w:t>
      </w:r>
    </w:p>
    <w:p w14:paraId="7FCD379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// Bind cloudlet to a VM (round-robin)</w:t>
      </w:r>
    </w:p>
    <w:p w14:paraId="7EDBA40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cloudlet.setGuestId(vmList.get(i % vmList.size()).getId());</w:t>
      </w:r>
    </w:p>
    <w:p w14:paraId="4B3095A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cloudletList.add(cloudlet);</w:t>
      </w:r>
    </w:p>
    <w:p w14:paraId="21EA244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2E7E6DE5" w14:textId="77777777" w:rsidR="00E61178" w:rsidRDefault="00E61178" w:rsidP="00E61178">
      <w:pPr>
        <w:pStyle w:val="code"/>
      </w:pPr>
    </w:p>
    <w:p w14:paraId="434AA33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broker.submitCloudletList(cloudletList);</w:t>
      </w:r>
    </w:p>
    <w:p w14:paraId="2164313A" w14:textId="77777777" w:rsidR="00E61178" w:rsidRDefault="00E61178" w:rsidP="00E61178">
      <w:pPr>
        <w:pStyle w:val="code"/>
      </w:pPr>
    </w:p>
    <w:p w14:paraId="1BC1330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6: Start Simulation</w:t>
      </w:r>
    </w:p>
    <w:p w14:paraId="5DD016F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CloudSim.startSimulation();</w:t>
      </w:r>
    </w:p>
    <w:p w14:paraId="130D159D" w14:textId="77777777" w:rsidR="00E61178" w:rsidRDefault="00E61178" w:rsidP="00E61178">
      <w:pPr>
        <w:pStyle w:val="code"/>
      </w:pPr>
    </w:p>
    <w:p w14:paraId="7802D7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7: Stop Simulation</w:t>
      </w:r>
    </w:p>
    <w:p w14:paraId="200DE9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CloudSim.stopSimulation();</w:t>
      </w:r>
    </w:p>
    <w:p w14:paraId="50BEDDD1" w14:textId="77777777" w:rsidR="00E61178" w:rsidRDefault="00E61178" w:rsidP="00E61178">
      <w:pPr>
        <w:pStyle w:val="code"/>
      </w:pPr>
    </w:p>
    <w:p w14:paraId="455081E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8: Print Results</w:t>
      </w:r>
    </w:p>
    <w:p w14:paraId="3C935E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List&lt;Cloudlet&gt; resultList = broker.getCloudletReceivedList();</w:t>
      </w:r>
    </w:p>
    <w:p w14:paraId="7C9351A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printCloudletList(resultList);</w:t>
      </w:r>
    </w:p>
    <w:p w14:paraId="3AAF76EA" w14:textId="77777777" w:rsidR="00E61178" w:rsidRDefault="00E61178" w:rsidP="00E61178">
      <w:pPr>
        <w:pStyle w:val="code"/>
      </w:pPr>
    </w:p>
    <w:p w14:paraId="7871B85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System.out.println("Simulation completed successfully!");</w:t>
      </w:r>
    </w:p>
    <w:p w14:paraId="3DBA9AF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AD77475" w14:textId="77777777" w:rsidR="00E61178" w:rsidRDefault="00E61178" w:rsidP="00E61178">
      <w:pPr>
        <w:pStyle w:val="code"/>
      </w:pPr>
    </w:p>
    <w:p w14:paraId="769B82F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private static Datacenter createDatacenter(String name) {</w:t>
      </w:r>
    </w:p>
    <w:p w14:paraId="46FC557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List&lt;Host&gt; hostList = new ArrayList&lt;&gt;();</w:t>
      </w:r>
    </w:p>
    <w:p w14:paraId="596762F6" w14:textId="77777777" w:rsidR="00E61178" w:rsidRDefault="00E61178" w:rsidP="00E61178">
      <w:pPr>
        <w:pStyle w:val="code"/>
      </w:pPr>
    </w:p>
    <w:p w14:paraId="6E4C621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Create 2 hosts with 2 CPUs each</w:t>
      </w:r>
    </w:p>
    <w:p w14:paraId="035AF2D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2; i++) {</w:t>
      </w:r>
    </w:p>
    <w:p w14:paraId="532281F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List&lt;Pe&gt; peList = new ArrayList&lt;&gt;();</w:t>
      </w:r>
    </w:p>
    <w:p w14:paraId="6DE0972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peList.add(new Pe(0, new PeProvisionerSimple(1000)));</w:t>
      </w:r>
    </w:p>
    <w:p w14:paraId="5C12A1E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peList.add(new Pe(1, new PeProvisionerSimple(1000)));</w:t>
      </w:r>
    </w:p>
    <w:p w14:paraId="51D92D4C" w14:textId="77777777" w:rsidR="00E61178" w:rsidRDefault="00E61178" w:rsidP="00E61178">
      <w:pPr>
        <w:pStyle w:val="code"/>
      </w:pPr>
    </w:p>
    <w:p w14:paraId="13ABA06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hostId = i;</w:t>
      </w:r>
    </w:p>
    <w:p w14:paraId="3A35DA4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ram = 2048;</w:t>
      </w:r>
    </w:p>
    <w:p w14:paraId="3F0297A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long storage = 1000000;</w:t>
      </w:r>
    </w:p>
    <w:p w14:paraId="617FAED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bw = 10000;</w:t>
      </w:r>
    </w:p>
    <w:p w14:paraId="7A624BA8" w14:textId="77777777" w:rsidR="00E61178" w:rsidRDefault="00E61178" w:rsidP="00E61178">
      <w:pPr>
        <w:pStyle w:val="code"/>
      </w:pPr>
    </w:p>
    <w:p w14:paraId="27FD740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hostList.add(new Host(</w:t>
      </w:r>
    </w:p>
    <w:p w14:paraId="4158FE1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hostId,</w:t>
      </w:r>
    </w:p>
    <w:p w14:paraId="0E18B87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RamProvisionerSimple(ram),</w:t>
      </w:r>
    </w:p>
    <w:p w14:paraId="656A37C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BwProvisionerSimple(bw),</w:t>
      </w:r>
    </w:p>
    <w:p w14:paraId="36E99E4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storage,</w:t>
      </w:r>
    </w:p>
    <w:p w14:paraId="3B693E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peList,</w:t>
      </w:r>
    </w:p>
    <w:p w14:paraId="4F83AD1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VmSchedulerTimeShared(peList)</w:t>
      </w:r>
    </w:p>
    <w:p w14:paraId="0993927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));</w:t>
      </w:r>
    </w:p>
    <w:p w14:paraId="7D677E0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065BC538" w14:textId="77777777" w:rsidR="00E61178" w:rsidRDefault="00E61178" w:rsidP="00E61178">
      <w:pPr>
        <w:pStyle w:val="code"/>
      </w:pPr>
    </w:p>
    <w:p w14:paraId="09A998A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String arch = "x86"; // system architecture</w:t>
      </w:r>
    </w:p>
    <w:p w14:paraId="4A516DE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String os = "Linux"; // operating system</w:t>
      </w:r>
    </w:p>
    <w:p w14:paraId="30F1CB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vmm = "Xen";</w:t>
      </w:r>
    </w:p>
    <w:p w14:paraId="4713EBE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timeZone = 10.0;</w:t>
      </w:r>
    </w:p>
    <w:p w14:paraId="624DE87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 = 3.0;</w:t>
      </w:r>
    </w:p>
    <w:p w14:paraId="61DB03A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costPerMem = 0.05;</w:t>
      </w:r>
    </w:p>
    <w:p w14:paraId="2A27036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costPerStorage = 0.001;</w:t>
      </w:r>
    </w:p>
    <w:p w14:paraId="35B9ED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costPerBw = 0.0;</w:t>
      </w:r>
    </w:p>
    <w:p w14:paraId="38CF3C2A" w14:textId="77777777" w:rsidR="00E61178" w:rsidRDefault="00E61178" w:rsidP="00E61178">
      <w:pPr>
        <w:pStyle w:val="code"/>
      </w:pPr>
    </w:p>
    <w:p w14:paraId="0143EC8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DatacenterCharacteristics characteristics = new DatacenterCharacteristics(</w:t>
      </w:r>
    </w:p>
    <w:p w14:paraId="25D5C5A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        arch, os, vmm, hostList, timeZone, cost, costPerMem, costPerStorage, costPerBw</w:t>
      </w:r>
    </w:p>
    <w:p w14:paraId="150C132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);</w:t>
      </w:r>
    </w:p>
    <w:p w14:paraId="0B48683A" w14:textId="77777777" w:rsidR="00E61178" w:rsidRDefault="00E61178" w:rsidP="00E61178">
      <w:pPr>
        <w:pStyle w:val="code"/>
      </w:pPr>
    </w:p>
    <w:p w14:paraId="73D31DB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0529121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return new Datacenter(name, characteristics, new VmAllocationPolicySimple(hostList), new LinkedList&lt;&gt;(), 0);</w:t>
      </w:r>
    </w:p>
    <w:p w14:paraId="13A7318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1022EA1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throw new RuntimeException(e);</w:t>
      </w:r>
    </w:p>
    <w:p w14:paraId="267B787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69C8DCE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9CF2677" w14:textId="77777777" w:rsidR="00E61178" w:rsidRDefault="00E61178" w:rsidP="00E61178">
      <w:pPr>
        <w:pStyle w:val="code"/>
      </w:pPr>
    </w:p>
    <w:p w14:paraId="7B0384E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static void printCloudletList(List&lt;Cloudlet&gt; list) {</w:t>
      </w:r>
    </w:p>
    <w:p w14:paraId="510FBFA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indent = "    ";</w:t>
      </w:r>
    </w:p>
    <w:p w14:paraId="6437789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System.out.println("========== OUTPUT ==========");</w:t>
      </w:r>
    </w:p>
    <w:p w14:paraId="3F1A82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System.out.println("Cloudlet ID" + indent + "STATUS" + indent +</w:t>
      </w:r>
    </w:p>
    <w:p w14:paraId="76FE680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"Data center ID" + indent + "VM ID" + indent + "Time" + indent +</w:t>
      </w:r>
    </w:p>
    <w:p w14:paraId="18E9B80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"Start Time" + indent + "Finish Time");</w:t>
      </w:r>
    </w:p>
    <w:p w14:paraId="59468697" w14:textId="77777777" w:rsidR="00E61178" w:rsidRDefault="00E61178" w:rsidP="00E61178">
      <w:pPr>
        <w:pStyle w:val="code"/>
      </w:pPr>
    </w:p>
    <w:p w14:paraId="01A62DB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DecimalFormat dft = new DecimalFormat("###.##");</w:t>
      </w:r>
    </w:p>
    <w:p w14:paraId="5F349DA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for (Cloudlet cloudlet : list) {</w:t>
      </w:r>
    </w:p>
    <w:p w14:paraId="0091A150" w14:textId="7539CACC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    String status = cloudlet.getStatus() == Cloudlet.CloudletStatus.SUCCESS ? "SUCCESS" : cloudlet.getStatus().toString();</w:t>
      </w:r>
    </w:p>
    <w:p w14:paraId="6DE62020" w14:textId="00FE4F2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System.out.printf(Locale.US, "%10d    %7s    %12d    %6d    %6s    %9s    %11s\n",</w:t>
      </w:r>
    </w:p>
    <w:p w14:paraId="306B4FF5" w14:textId="2D6F2EB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cloudlet.getCloudletId(),</w:t>
      </w:r>
    </w:p>
    <w:p w14:paraId="1FE7316A" w14:textId="7450441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status,</w:t>
      </w:r>
    </w:p>
    <w:p w14:paraId="035F66F5" w14:textId="6FBA390E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cloudlet.getResourceId(),</w:t>
      </w:r>
    </w:p>
    <w:p w14:paraId="7DFD885C" w14:textId="3E8CF92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cloudlet.getGuestId(),</w:t>
      </w:r>
    </w:p>
    <w:p w14:paraId="02653CF1" w14:textId="5DF5FDE1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dft.format(cloudlet.getActualCPUTime()),</w:t>
      </w:r>
    </w:p>
    <w:p w14:paraId="00DFA56C" w14:textId="6FA54B2C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dft.format(cloudlet.getExecStartTime()),</w:t>
      </w:r>
    </w:p>
    <w:p w14:paraId="1ED9D8BC" w14:textId="6E18CD0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dft.format(cloudlet.getExecFinishTime()));</w:t>
      </w:r>
    </w:p>
    <w:p w14:paraId="265C6D20" w14:textId="06328CF2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2D31A3D" w14:textId="57F8880A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7A25B6F" w14:textId="532D9127" w:rsidR="00E61178" w:rsidRDefault="00E61178" w:rsidP="00E61178">
      <w:pPr>
        <w:pStyle w:val="code"/>
        <w:rPr>
          <w:rStyle w:val="None"/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0D30F803" w14:textId="039853F4" w:rsidR="00E61178" w:rsidRDefault="00E61178" w:rsidP="00E61178">
      <w:pPr>
        <w:pStyle w:val="Body"/>
      </w:pPr>
    </w:p>
    <w:p w14:paraId="2AA752DF" w14:textId="0E7B5B77" w:rsidR="00E61178" w:rsidRDefault="00895C47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noProof/>
        </w:rPr>
        <w:drawing>
          <wp:anchor distT="152400" distB="152400" distL="152400" distR="152400" simplePos="0" relativeHeight="251694080" behindDoc="0" locked="0" layoutInCell="1" allowOverlap="1" wp14:anchorId="2DF2D041" wp14:editId="5C99A447">
            <wp:simplePos x="0" y="0"/>
            <wp:positionH relativeFrom="margin">
              <wp:posOffset>246380</wp:posOffset>
            </wp:positionH>
            <wp:positionV relativeFrom="page">
              <wp:posOffset>3708400</wp:posOffset>
            </wp:positionV>
            <wp:extent cx="6271260" cy="403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60" name="officeArt object" descr="Screenshot 2025-11-02 at 6.54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Screenshot 2025-11-02 at 6.54.48 AM.png" descr="Screenshot 2025-11-02 at 6.54.48 AM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691"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5104" behindDoc="0" locked="0" layoutInCell="1" allowOverlap="1" wp14:anchorId="18FEB9A2" wp14:editId="7886AA4D">
            <wp:simplePos x="0" y="0"/>
            <wp:positionH relativeFrom="margin">
              <wp:posOffset>215900</wp:posOffset>
            </wp:positionH>
            <wp:positionV relativeFrom="line">
              <wp:posOffset>4490085</wp:posOffset>
            </wp:positionV>
            <wp:extent cx="6299200" cy="1574800"/>
            <wp:effectExtent l="0" t="0" r="6350" b="6350"/>
            <wp:wrapThrough wrapText="bothSides" distL="152400" distR="152400">
              <wp:wrapPolygon edited="1">
                <wp:start x="0" y="0"/>
                <wp:lineTo x="21621" y="0"/>
                <wp:lineTo x="21621" y="21674"/>
                <wp:lineTo x="0" y="21674"/>
                <wp:lineTo x="0" y="0"/>
              </wp:wrapPolygon>
            </wp:wrapThrough>
            <wp:docPr id="1073741859" name="officeArt object" descr="Screenshot 2025-11-02 at 6.55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Screenshot 2025-11-02 at 6.55.00 AM.png" descr="Screenshot 2025-11-02 at 6.55.00 AM.png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rcRect l="1" r="16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5748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OUTPUT:</w:t>
      </w:r>
    </w:p>
    <w:p w14:paraId="70230F4C" w14:textId="6FBB8DB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A332E0E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689BB8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2FF6134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6A77B2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C0ED218" w14:textId="7F5C2972" w:rsidR="00E61178" w:rsidRDefault="00E61178" w:rsidP="00E61178">
      <w:pPr>
        <w:pStyle w:val="Body"/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03BB6354" w14:textId="0C49D6E8" w:rsidR="00E455AE" w:rsidRDefault="00E455AE">
      <w:pPr>
        <w:spacing w:after="0" w:line="239" w:lineRule="auto"/>
        <w:ind w:right="5202"/>
      </w:pPr>
    </w:p>
    <w:sectPr w:rsidR="00E455AE">
      <w:headerReference w:type="even" r:id="rId52"/>
      <w:headerReference w:type="default" r:id="rId53"/>
      <w:headerReference w:type="first" r:id="rId54"/>
      <w:pgSz w:w="11906" w:h="16838"/>
      <w:pgMar w:top="852" w:right="662" w:bottom="935" w:left="720" w:header="6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B1C6" w14:textId="77777777" w:rsidR="003E7ADF" w:rsidRDefault="003E7ADF">
      <w:pPr>
        <w:spacing w:after="0" w:line="240" w:lineRule="auto"/>
      </w:pPr>
      <w:r>
        <w:separator/>
      </w:r>
    </w:p>
  </w:endnote>
  <w:endnote w:type="continuationSeparator" w:id="0">
    <w:p w14:paraId="0A51BC41" w14:textId="77777777" w:rsidR="003E7ADF" w:rsidRDefault="003E7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roman"/>
    <w:pitch w:val="default"/>
  </w:font>
  <w:font w:name="Menlo 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arter Roman">
    <w:altName w:val="Cambria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86D4" w14:textId="77777777" w:rsidR="003E7ADF" w:rsidRDefault="003E7ADF">
      <w:pPr>
        <w:spacing w:after="0" w:line="240" w:lineRule="auto"/>
      </w:pPr>
      <w:r>
        <w:separator/>
      </w:r>
    </w:p>
  </w:footnote>
  <w:footnote w:type="continuationSeparator" w:id="0">
    <w:p w14:paraId="5BF52964" w14:textId="77777777" w:rsidR="003E7ADF" w:rsidRDefault="003E7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5364" w14:textId="77777777" w:rsidR="00E920E8" w:rsidRDefault="00E920E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05E7" w14:textId="77777777" w:rsidR="00E920E8" w:rsidRDefault="00E920E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BD4B" w14:textId="77777777" w:rsidR="00E920E8" w:rsidRDefault="00E920E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A13" w14:textId="77777777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>
      <w:rPr>
        <w:rFonts w:ascii="Cambria" w:eastAsia="Cambria" w:hAnsi="Cambria" w:cs="Cambria"/>
        <w:b/>
        <w:color w:val="929292"/>
        <w:sz w:val="24"/>
      </w:rPr>
      <w:t>ISHAAN JAIN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06117702722</w:t>
    </w: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18A4" w14:textId="77777777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>
      <w:rPr>
        <w:rFonts w:ascii="Cambria" w:eastAsia="Cambria" w:hAnsi="Cambria" w:cs="Cambria"/>
        <w:b/>
        <w:color w:val="929292"/>
        <w:sz w:val="24"/>
      </w:rPr>
      <w:t>ISHAAN JAIN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06117702722</w:t>
    </w:r>
    <w:r>
      <w:rPr>
        <w:rFonts w:ascii="Arial" w:eastAsia="Arial" w:hAnsi="Arial" w:cs="Arial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443E" w14:textId="77777777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>
      <w:rPr>
        <w:rFonts w:ascii="Cambria" w:eastAsia="Cambria" w:hAnsi="Cambria" w:cs="Cambria"/>
        <w:b/>
        <w:color w:val="929292"/>
        <w:sz w:val="24"/>
      </w:rPr>
      <w:t>ISHAAN JAIN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06117702722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820"/>
    <w:multiLevelType w:val="hybridMultilevel"/>
    <w:tmpl w:val="4B8EE0A0"/>
    <w:numStyleLink w:val="NoteTaking"/>
  </w:abstractNum>
  <w:abstractNum w:abstractNumId="1" w15:restartNumberingAfterBreak="0">
    <w:nsid w:val="025F1482"/>
    <w:multiLevelType w:val="hybridMultilevel"/>
    <w:tmpl w:val="E4DA0214"/>
    <w:lvl w:ilvl="0" w:tplc="324CD8D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300706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0E4CA0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E49A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747B40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9007D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E245C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1821D0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C2DFE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30371D"/>
    <w:multiLevelType w:val="hybridMultilevel"/>
    <w:tmpl w:val="A8F423A2"/>
    <w:numStyleLink w:val="Bullet0"/>
  </w:abstractNum>
  <w:abstractNum w:abstractNumId="3" w15:restartNumberingAfterBreak="0">
    <w:nsid w:val="099378E8"/>
    <w:multiLevelType w:val="hybridMultilevel"/>
    <w:tmpl w:val="E4BA30D0"/>
    <w:numStyleLink w:val="Bullet"/>
  </w:abstractNum>
  <w:abstractNum w:abstractNumId="4" w15:restartNumberingAfterBreak="0">
    <w:nsid w:val="0ABA2F49"/>
    <w:multiLevelType w:val="hybridMultilevel"/>
    <w:tmpl w:val="66AEC09E"/>
    <w:lvl w:ilvl="0" w:tplc="0388FC1C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F29AAE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2CEED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4C2508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8742C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C0967A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C7B74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AC34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48A8D0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EC104F"/>
    <w:multiLevelType w:val="hybridMultilevel"/>
    <w:tmpl w:val="29921EA8"/>
    <w:numStyleLink w:val="Dash0"/>
  </w:abstractNum>
  <w:abstractNum w:abstractNumId="6" w15:restartNumberingAfterBreak="0">
    <w:nsid w:val="157C66ED"/>
    <w:multiLevelType w:val="hybridMultilevel"/>
    <w:tmpl w:val="A8F423A2"/>
    <w:styleLink w:val="Bullet0"/>
    <w:lvl w:ilvl="0" w:tplc="64767116">
      <w:start w:val="1"/>
      <w:numFmt w:val="decimal"/>
      <w:lvlText w:val="%1."/>
      <w:lvlJc w:val="left"/>
      <w:pPr>
        <w:ind w:left="6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9CBA78">
      <w:start w:val="1"/>
      <w:numFmt w:val="decimal"/>
      <w:lvlText w:val="%2."/>
      <w:lvlJc w:val="left"/>
      <w:pPr>
        <w:ind w:left="11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22F41C">
      <w:start w:val="1"/>
      <w:numFmt w:val="decimal"/>
      <w:lvlText w:val="%3."/>
      <w:lvlJc w:val="left"/>
      <w:pPr>
        <w:ind w:left="18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92E694">
      <w:start w:val="1"/>
      <w:numFmt w:val="decimal"/>
      <w:lvlText w:val="%4."/>
      <w:lvlJc w:val="left"/>
      <w:pPr>
        <w:ind w:left="26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322728">
      <w:start w:val="1"/>
      <w:numFmt w:val="decimal"/>
      <w:lvlText w:val="%5."/>
      <w:lvlJc w:val="left"/>
      <w:pPr>
        <w:ind w:left="33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08458E">
      <w:start w:val="1"/>
      <w:numFmt w:val="decimal"/>
      <w:lvlText w:val="%6."/>
      <w:lvlJc w:val="left"/>
      <w:pPr>
        <w:ind w:left="405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802C0A">
      <w:start w:val="1"/>
      <w:numFmt w:val="decimal"/>
      <w:lvlText w:val="%7."/>
      <w:lvlJc w:val="left"/>
      <w:pPr>
        <w:ind w:left="47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2C8892">
      <w:start w:val="1"/>
      <w:numFmt w:val="decimal"/>
      <w:lvlText w:val="%8."/>
      <w:lvlJc w:val="left"/>
      <w:pPr>
        <w:ind w:left="54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9CD284">
      <w:start w:val="1"/>
      <w:numFmt w:val="decimal"/>
      <w:lvlText w:val="%9."/>
      <w:lvlJc w:val="left"/>
      <w:pPr>
        <w:ind w:left="62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B9C66C2"/>
    <w:multiLevelType w:val="hybridMultilevel"/>
    <w:tmpl w:val="E4BA30D0"/>
    <w:styleLink w:val="Bullet"/>
    <w:lvl w:ilvl="0" w:tplc="EDAEB45C">
      <w:start w:val="1"/>
      <w:numFmt w:val="bullet"/>
      <w:lvlText w:val="•"/>
      <w:lvlJc w:val="left"/>
      <w:pPr>
        <w:ind w:left="6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92EE0E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600FE4E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7C52EAF2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C5C97D4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A540896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B400BDC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3B244AB0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E16E780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23A35F2B"/>
    <w:multiLevelType w:val="hybridMultilevel"/>
    <w:tmpl w:val="7AEE7D44"/>
    <w:lvl w:ilvl="0" w:tplc="10306370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AE1A46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9CEBEC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EAF1DC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5C6DA8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6C1160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B8514E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6639D6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2CD256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AE7CEC"/>
    <w:multiLevelType w:val="hybridMultilevel"/>
    <w:tmpl w:val="9028C658"/>
    <w:lvl w:ilvl="0" w:tplc="AD541954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68CCF0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783E8C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5EE656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1A37E0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EE1506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923ADE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0F4F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E2568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1A6EB0"/>
    <w:multiLevelType w:val="hybridMultilevel"/>
    <w:tmpl w:val="29921EA8"/>
    <w:styleLink w:val="Dash0"/>
    <w:lvl w:ilvl="0" w:tplc="6158D2B2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910637C0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3498398C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42F2C8DA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1216552A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B9F8EE02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7996FA18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23E8C84A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54B4CDAC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1" w15:restartNumberingAfterBreak="0">
    <w:nsid w:val="2B830377"/>
    <w:multiLevelType w:val="hybridMultilevel"/>
    <w:tmpl w:val="4B8EE0A0"/>
    <w:styleLink w:val="NoteTaking"/>
    <w:lvl w:ilvl="0" w:tplc="F68E3A3C">
      <w:start w:val="1"/>
      <w:numFmt w:val="bullet"/>
      <w:lvlText w:val="-"/>
      <w:lvlJc w:val="left"/>
      <w:pPr>
        <w:ind w:left="240" w:hanging="2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6E2AADFA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AA21A46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4A76F98C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28021B9A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6AF4AD1C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85F0DAD4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973A39F2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6E504C0C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2" w15:restartNumberingAfterBreak="0">
    <w:nsid w:val="2DDB6845"/>
    <w:multiLevelType w:val="hybridMultilevel"/>
    <w:tmpl w:val="F39074B0"/>
    <w:numStyleLink w:val="Numbered0"/>
  </w:abstractNum>
  <w:abstractNum w:abstractNumId="13" w15:restartNumberingAfterBreak="0">
    <w:nsid w:val="47C64495"/>
    <w:multiLevelType w:val="hybridMultilevel"/>
    <w:tmpl w:val="9D184A62"/>
    <w:styleLink w:val="Dash"/>
    <w:lvl w:ilvl="0" w:tplc="F0CA36F8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351A760A">
      <w:start w:val="1"/>
      <w:numFmt w:val="decimal"/>
      <w:lvlText w:val="%2.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CCD46630">
      <w:start w:val="1"/>
      <w:numFmt w:val="decimal"/>
      <w:lvlText w:val="%3.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C30AFBA4">
      <w:start w:val="1"/>
      <w:numFmt w:val="decimal"/>
      <w:lvlText w:val="%4.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7E8050CE">
      <w:start w:val="1"/>
      <w:numFmt w:val="decimal"/>
      <w:lvlText w:val="%5.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45ECCB7A">
      <w:start w:val="1"/>
      <w:numFmt w:val="decimal"/>
      <w:lvlText w:val="%6.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878EBC42">
      <w:start w:val="1"/>
      <w:numFmt w:val="decimal"/>
      <w:lvlText w:val="%7.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E1704550">
      <w:start w:val="1"/>
      <w:numFmt w:val="decimal"/>
      <w:lvlText w:val="%8.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8B5CE378">
      <w:start w:val="1"/>
      <w:numFmt w:val="decimal"/>
      <w:lvlText w:val="%9.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4" w15:restartNumberingAfterBreak="0">
    <w:nsid w:val="4C6D2DE9"/>
    <w:multiLevelType w:val="hybridMultilevel"/>
    <w:tmpl w:val="F39074B0"/>
    <w:styleLink w:val="Numbered0"/>
    <w:lvl w:ilvl="0" w:tplc="EFF8B3E0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C07E6">
      <w:start w:val="1"/>
      <w:numFmt w:val="bullet"/>
      <w:lvlText w:val="•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B8196E">
      <w:start w:val="1"/>
      <w:numFmt w:val="bullet"/>
      <w:lvlText w:val="•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26883C">
      <w:start w:val="1"/>
      <w:numFmt w:val="bullet"/>
      <w:lvlText w:val="•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C45274">
      <w:start w:val="1"/>
      <w:numFmt w:val="bullet"/>
      <w:lvlText w:val="•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90BCF2">
      <w:start w:val="1"/>
      <w:numFmt w:val="bullet"/>
      <w:lvlText w:val="•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02497C">
      <w:start w:val="1"/>
      <w:numFmt w:val="bullet"/>
      <w:lvlText w:val="•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EE67B0">
      <w:start w:val="1"/>
      <w:numFmt w:val="bullet"/>
      <w:lvlText w:val="•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8A79E6">
      <w:start w:val="1"/>
      <w:numFmt w:val="bullet"/>
      <w:lvlText w:val="•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FF9203D"/>
    <w:multiLevelType w:val="hybridMultilevel"/>
    <w:tmpl w:val="C64AAD5A"/>
    <w:numStyleLink w:val="Numbered"/>
  </w:abstractNum>
  <w:abstractNum w:abstractNumId="16" w15:restartNumberingAfterBreak="0">
    <w:nsid w:val="60892CBD"/>
    <w:multiLevelType w:val="hybridMultilevel"/>
    <w:tmpl w:val="9D184A62"/>
    <w:numStyleLink w:val="Dash"/>
  </w:abstractNum>
  <w:abstractNum w:abstractNumId="17" w15:restartNumberingAfterBreak="0">
    <w:nsid w:val="60B663BF"/>
    <w:multiLevelType w:val="hybridMultilevel"/>
    <w:tmpl w:val="C64AAD5A"/>
    <w:styleLink w:val="Numbered"/>
    <w:lvl w:ilvl="0" w:tplc="FED6051A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FAC11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2A2C4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642930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4C01CC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B663E62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5A3D5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B654A0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52353A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66F46887"/>
    <w:multiLevelType w:val="hybridMultilevel"/>
    <w:tmpl w:val="930E00FA"/>
    <w:lvl w:ilvl="0" w:tplc="BD4C9296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086A8C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097E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10B062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A0575E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309ECA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7AE388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E70D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9692AC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766864"/>
    <w:multiLevelType w:val="hybridMultilevel"/>
    <w:tmpl w:val="01BCE858"/>
    <w:lvl w:ilvl="0" w:tplc="3316206C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CA092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B607A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C45DC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72C84E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96CDF4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981570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E0D2B2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846B0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A41A40"/>
    <w:multiLevelType w:val="hybridMultilevel"/>
    <w:tmpl w:val="76C8440A"/>
    <w:lvl w:ilvl="0" w:tplc="B748E2DA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AF576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D66B1E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F84612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A0F294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582A24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813D2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6079AC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8E57B4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6228834">
    <w:abstractNumId w:val="4"/>
  </w:num>
  <w:num w:numId="2" w16cid:durableId="1096175886">
    <w:abstractNumId w:val="19"/>
  </w:num>
  <w:num w:numId="3" w16cid:durableId="1236092959">
    <w:abstractNumId w:val="20"/>
  </w:num>
  <w:num w:numId="4" w16cid:durableId="740101292">
    <w:abstractNumId w:val="9"/>
  </w:num>
  <w:num w:numId="5" w16cid:durableId="120851997">
    <w:abstractNumId w:val="1"/>
  </w:num>
  <w:num w:numId="6" w16cid:durableId="356541816">
    <w:abstractNumId w:val="18"/>
  </w:num>
  <w:num w:numId="7" w16cid:durableId="698317343">
    <w:abstractNumId w:val="8"/>
  </w:num>
  <w:num w:numId="8" w16cid:durableId="1253706316">
    <w:abstractNumId w:val="7"/>
  </w:num>
  <w:num w:numId="9" w16cid:durableId="1257640360">
    <w:abstractNumId w:val="3"/>
  </w:num>
  <w:num w:numId="10" w16cid:durableId="1083181305">
    <w:abstractNumId w:val="3"/>
    <w:lvlOverride w:ilvl="0">
      <w:lvl w:ilvl="0" w:tplc="A27E5FEA">
        <w:start w:val="1"/>
        <w:numFmt w:val="bullet"/>
        <w:lvlText w:val="•"/>
        <w:lvlJc w:val="left"/>
        <w:pPr>
          <w:ind w:left="6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0E9396">
        <w:start w:val="1"/>
        <w:numFmt w:val="bullet"/>
        <w:lvlText w:val="◦"/>
        <w:lvlJc w:val="left"/>
        <w:pPr>
          <w:ind w:left="13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BD474BE">
        <w:start w:val="1"/>
        <w:numFmt w:val="bullet"/>
        <w:lvlText w:val="◦"/>
        <w:lvlJc w:val="left"/>
        <w:pPr>
          <w:ind w:left="21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C7E2566">
        <w:start w:val="1"/>
        <w:numFmt w:val="bullet"/>
        <w:lvlText w:val="◦"/>
        <w:lvlJc w:val="left"/>
        <w:pPr>
          <w:ind w:left="28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AA6D596">
        <w:start w:val="1"/>
        <w:numFmt w:val="bullet"/>
        <w:lvlText w:val="◦"/>
        <w:lvlJc w:val="left"/>
        <w:pPr>
          <w:ind w:left="355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93186CD2">
        <w:start w:val="1"/>
        <w:numFmt w:val="bullet"/>
        <w:lvlText w:val="◦"/>
        <w:lvlJc w:val="left"/>
        <w:pPr>
          <w:ind w:left="427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DCDA30">
        <w:start w:val="1"/>
        <w:numFmt w:val="bullet"/>
        <w:lvlText w:val="◦"/>
        <w:lvlJc w:val="left"/>
        <w:pPr>
          <w:ind w:left="49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7C2906">
        <w:start w:val="1"/>
        <w:numFmt w:val="bullet"/>
        <w:lvlText w:val="◦"/>
        <w:lvlJc w:val="left"/>
        <w:pPr>
          <w:ind w:left="57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27C74DE">
        <w:start w:val="1"/>
        <w:numFmt w:val="bullet"/>
        <w:lvlText w:val="◦"/>
        <w:lvlJc w:val="left"/>
        <w:pPr>
          <w:ind w:left="64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 w16cid:durableId="522716387">
    <w:abstractNumId w:val="6"/>
  </w:num>
  <w:num w:numId="12" w16cid:durableId="716393820">
    <w:abstractNumId w:val="2"/>
  </w:num>
  <w:num w:numId="13" w16cid:durableId="2039113063">
    <w:abstractNumId w:val="2"/>
    <w:lvlOverride w:ilvl="0">
      <w:startOverride w:val="2"/>
    </w:lvlOverride>
  </w:num>
  <w:num w:numId="14" w16cid:durableId="1971595548">
    <w:abstractNumId w:val="2"/>
    <w:lvlOverride w:ilvl="0">
      <w:startOverride w:val="4"/>
    </w:lvlOverride>
  </w:num>
  <w:num w:numId="15" w16cid:durableId="1698969482">
    <w:abstractNumId w:val="2"/>
    <w:lvlOverride w:ilvl="0">
      <w:startOverride w:val="5"/>
    </w:lvlOverride>
  </w:num>
  <w:num w:numId="16" w16cid:durableId="1269897777">
    <w:abstractNumId w:val="3"/>
    <w:lvlOverride w:ilvl="0">
      <w:lvl w:ilvl="0" w:tplc="A27E5FEA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0E9396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BD474BE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C7E256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AA6D596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93186CD2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DCDA3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7C290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27C74DE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 w16cid:durableId="919556931">
    <w:abstractNumId w:val="17"/>
  </w:num>
  <w:num w:numId="18" w16cid:durableId="1760634399">
    <w:abstractNumId w:val="15"/>
  </w:num>
  <w:num w:numId="19" w16cid:durableId="1435437093">
    <w:abstractNumId w:val="15"/>
    <w:lvlOverride w:ilvl="0">
      <w:startOverride w:val="1"/>
    </w:lvlOverride>
  </w:num>
  <w:num w:numId="20" w16cid:durableId="824930249">
    <w:abstractNumId w:val="13"/>
  </w:num>
  <w:num w:numId="21" w16cid:durableId="138235530">
    <w:abstractNumId w:val="16"/>
  </w:num>
  <w:num w:numId="22" w16cid:durableId="1285384466">
    <w:abstractNumId w:val="10"/>
  </w:num>
  <w:num w:numId="23" w16cid:durableId="108008638">
    <w:abstractNumId w:val="5"/>
  </w:num>
  <w:num w:numId="24" w16cid:durableId="1234240096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813667637">
    <w:abstractNumId w:val="14"/>
  </w:num>
  <w:num w:numId="26" w16cid:durableId="118688728">
    <w:abstractNumId w:val="12"/>
  </w:num>
  <w:num w:numId="27" w16cid:durableId="1962833992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1702395275">
    <w:abstractNumId w:val="3"/>
    <w:lvlOverride w:ilvl="0">
      <w:lvl w:ilvl="0" w:tplc="A27E5FEA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0E9396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BD474BE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C7E256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AA6D596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93186CD2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DCDA3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7C290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27C74DE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9" w16cid:durableId="1299337307">
    <w:abstractNumId w:val="3"/>
    <w:lvlOverride w:ilvl="0">
      <w:lvl w:ilvl="0" w:tplc="A27E5FEA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0E9396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BD474BE">
        <w:start w:val="1"/>
        <w:numFmt w:val="bullet"/>
        <w:lvlText w:val="◦"/>
        <w:lvlJc w:val="left"/>
        <w:pPr>
          <w:ind w:left="21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C7E2566">
        <w:start w:val="1"/>
        <w:numFmt w:val="bullet"/>
        <w:lvlText w:val="◦"/>
        <w:lvlJc w:val="left"/>
        <w:pPr>
          <w:ind w:left="28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AA6D596">
        <w:start w:val="1"/>
        <w:numFmt w:val="bullet"/>
        <w:lvlText w:val="◦"/>
        <w:lvlJc w:val="left"/>
        <w:pPr>
          <w:ind w:left="360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93186CD2">
        <w:start w:val="1"/>
        <w:numFmt w:val="bullet"/>
        <w:lvlText w:val="◦"/>
        <w:lvlJc w:val="left"/>
        <w:pPr>
          <w:ind w:left="432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DCDA30">
        <w:start w:val="1"/>
        <w:numFmt w:val="bullet"/>
        <w:lvlText w:val="◦"/>
        <w:lvlJc w:val="left"/>
        <w:pPr>
          <w:ind w:left="50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7C2906">
        <w:start w:val="1"/>
        <w:numFmt w:val="bullet"/>
        <w:lvlText w:val="◦"/>
        <w:lvlJc w:val="left"/>
        <w:pPr>
          <w:ind w:left="57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27C74DE">
        <w:start w:val="1"/>
        <w:numFmt w:val="bullet"/>
        <w:lvlText w:val="◦"/>
        <w:lvlJc w:val="left"/>
        <w:pPr>
          <w:ind w:left="64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0" w16cid:durableId="1165780405">
    <w:abstractNumId w:val="12"/>
    <w:lvlOverride w:ilvl="0">
      <w:lvl w:ilvl="0" w:tplc="D5B876F2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8065784">
        <w:start w:val="1"/>
        <w:numFmt w:val="bullet"/>
        <w:lvlText w:val="•"/>
        <w:lvlJc w:val="left"/>
        <w:pPr>
          <w:ind w:left="12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5C0F65E">
        <w:start w:val="1"/>
        <w:numFmt w:val="bullet"/>
        <w:lvlText w:val="•"/>
        <w:lvlJc w:val="left"/>
        <w:pPr>
          <w:ind w:left="1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93CB814">
        <w:start w:val="1"/>
        <w:numFmt w:val="bullet"/>
        <w:lvlText w:val="•"/>
        <w:lvlJc w:val="left"/>
        <w:pPr>
          <w:ind w:left="26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A088E0E">
        <w:start w:val="1"/>
        <w:numFmt w:val="bullet"/>
        <w:lvlText w:val="•"/>
        <w:lvlJc w:val="left"/>
        <w:pPr>
          <w:ind w:left="3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B906D6C">
        <w:start w:val="1"/>
        <w:numFmt w:val="bullet"/>
        <w:lvlText w:val="•"/>
        <w:lvlJc w:val="left"/>
        <w:pPr>
          <w:ind w:left="41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842A1E6">
        <w:start w:val="1"/>
        <w:numFmt w:val="bullet"/>
        <w:lvlText w:val="•"/>
        <w:lvlJc w:val="left"/>
        <w:pPr>
          <w:ind w:left="4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A8B65A">
        <w:start w:val="1"/>
        <w:numFmt w:val="bullet"/>
        <w:lvlText w:val="•"/>
        <w:lvlJc w:val="left"/>
        <w:pPr>
          <w:ind w:left="55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78C377A">
        <w:start w:val="1"/>
        <w:numFmt w:val="bullet"/>
        <w:lvlText w:val="•"/>
        <w:lvlJc w:val="left"/>
        <w:pPr>
          <w:ind w:left="6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1888181027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 w16cid:durableId="918171720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 w16cid:durableId="1353649257">
    <w:abstractNumId w:val="15"/>
    <w:lvlOverride w:ilvl="0">
      <w:startOverride w:val="1"/>
    </w:lvlOverride>
  </w:num>
  <w:num w:numId="34" w16cid:durableId="625625124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 w16cid:durableId="1057171120">
    <w:abstractNumId w:val="15"/>
    <w:lvlOverride w:ilvl="0">
      <w:startOverride w:val="1"/>
      <w:lvl w:ilvl="0" w:tplc="4530D81E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825123801">
    <w:abstractNumId w:val="11"/>
  </w:num>
  <w:num w:numId="37" w16cid:durableId="1777600902">
    <w:abstractNumId w:val="0"/>
  </w:num>
  <w:num w:numId="38" w16cid:durableId="1190992492">
    <w:abstractNumId w:val="15"/>
    <w:lvlOverride w:ilvl="0">
      <w:startOverride w:val="2"/>
      <w:lvl w:ilvl="0" w:tplc="4530D81E">
        <w:start w:val="2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 w16cid:durableId="1878734401">
    <w:abstractNumId w:val="15"/>
    <w:lvlOverride w:ilvl="0">
      <w:startOverride w:val="4"/>
      <w:lvl w:ilvl="0" w:tplc="4530D81E">
        <w:start w:val="4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 w16cid:durableId="309604352">
    <w:abstractNumId w:val="15"/>
    <w:lvlOverride w:ilvl="0">
      <w:startOverride w:val="5"/>
      <w:lvl w:ilvl="0" w:tplc="4530D81E">
        <w:start w:val="5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 w16cid:durableId="315577705">
    <w:abstractNumId w:val="15"/>
    <w:lvlOverride w:ilvl="0">
      <w:startOverride w:val="6"/>
      <w:lvl w:ilvl="0" w:tplc="4530D81E">
        <w:start w:val="6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 w16cid:durableId="39668915">
    <w:abstractNumId w:val="15"/>
    <w:lvlOverride w:ilvl="0">
      <w:startOverride w:val="7"/>
      <w:lvl w:ilvl="0" w:tplc="4530D81E">
        <w:start w:val="7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 w16cid:durableId="2044598439">
    <w:abstractNumId w:val="15"/>
    <w:lvlOverride w:ilvl="0">
      <w:startOverride w:val="8"/>
      <w:lvl w:ilvl="0" w:tplc="4530D81E">
        <w:start w:val="8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4F8C0F6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9F2B562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FE663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3EC320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1127224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E821CEC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4086F8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F0D328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 w16cid:durableId="726488518">
    <w:abstractNumId w:val="3"/>
    <w:lvlOverride w:ilvl="0">
      <w:lvl w:ilvl="0" w:tplc="A27E5FEA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0E9396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BD474BE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C7E256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AA6D596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93186CD2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DCDA3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7C290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27C74DE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E8"/>
    <w:rsid w:val="00052239"/>
    <w:rsid w:val="000635A7"/>
    <w:rsid w:val="0007321A"/>
    <w:rsid w:val="0012099D"/>
    <w:rsid w:val="00145587"/>
    <w:rsid w:val="00155748"/>
    <w:rsid w:val="003E7ADF"/>
    <w:rsid w:val="004D06B4"/>
    <w:rsid w:val="005C12A1"/>
    <w:rsid w:val="0066544F"/>
    <w:rsid w:val="0067755D"/>
    <w:rsid w:val="006C27FF"/>
    <w:rsid w:val="00753B2A"/>
    <w:rsid w:val="00874920"/>
    <w:rsid w:val="00895C47"/>
    <w:rsid w:val="009133E1"/>
    <w:rsid w:val="00A0767A"/>
    <w:rsid w:val="00A4143B"/>
    <w:rsid w:val="00AB4691"/>
    <w:rsid w:val="00AD5833"/>
    <w:rsid w:val="00B42A6C"/>
    <w:rsid w:val="00E2662F"/>
    <w:rsid w:val="00E455AE"/>
    <w:rsid w:val="00E61178"/>
    <w:rsid w:val="00E920E8"/>
    <w:rsid w:val="00F6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EF3F"/>
  <w15:docId w15:val="{A0F3D234-9657-491E-93E9-43B49857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5" w:hanging="10"/>
      <w:jc w:val="center"/>
      <w:outlineLvl w:val="0"/>
    </w:pPr>
    <w:rPr>
      <w:rFonts w:ascii="Cambria" w:eastAsia="Cambria" w:hAnsi="Cambria" w:cs="Cambria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14558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code">
    <w:name w:val="code"/>
    <w:rsid w:val="00145587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Menlo Regular" w:eastAsia="Menlo Regular" w:hAnsi="Menlo Regular" w:cs="Menlo Regular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yperlink">
    <w:name w:val="Hyperlink"/>
    <w:rsid w:val="00E61178"/>
    <w:rPr>
      <w:u w:val="single"/>
    </w:rPr>
  </w:style>
  <w:style w:type="paragraph" w:customStyle="1" w:styleId="HeaderFooter">
    <w:name w:val="Header &amp; Footer"/>
    <w:rsid w:val="00E6117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itle">
    <w:name w:val="Title"/>
    <w:next w:val="Body"/>
    <w:link w:val="TitleChar"/>
    <w:uiPriority w:val="10"/>
    <w:qFormat/>
    <w:rsid w:val="00E6117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50"/>
      <w:szCs w:val="5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61178"/>
    <w:rPr>
      <w:rFonts w:ascii="Times New Roman" w:eastAsia="Arial Unicode MS" w:hAnsi="Times New Roman" w:cs="Arial Unicode MS"/>
      <w:b/>
      <w:bCs/>
      <w:color w:val="000000"/>
      <w:kern w:val="0"/>
      <w:sz w:val="50"/>
      <w:szCs w:val="5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Bullet">
    <w:name w:val="Bullet"/>
    <w:rsid w:val="00E61178"/>
    <w:pPr>
      <w:numPr>
        <w:numId w:val="8"/>
      </w:numPr>
    </w:pPr>
  </w:style>
  <w:style w:type="numbering" w:customStyle="1" w:styleId="Bullet0">
    <w:name w:val="Bullet.0"/>
    <w:rsid w:val="00E61178"/>
    <w:pPr>
      <w:numPr>
        <w:numId w:val="11"/>
      </w:numPr>
    </w:pPr>
  </w:style>
  <w:style w:type="numbering" w:customStyle="1" w:styleId="Numbered">
    <w:name w:val="Numbered"/>
    <w:rsid w:val="00E61178"/>
    <w:pPr>
      <w:numPr>
        <w:numId w:val="17"/>
      </w:numPr>
    </w:pPr>
  </w:style>
  <w:style w:type="numbering" w:customStyle="1" w:styleId="Dash">
    <w:name w:val="Dash"/>
    <w:rsid w:val="00E61178"/>
    <w:pPr>
      <w:numPr>
        <w:numId w:val="20"/>
      </w:numPr>
    </w:pPr>
  </w:style>
  <w:style w:type="numbering" w:customStyle="1" w:styleId="Dash0">
    <w:name w:val="Dash.0"/>
    <w:rsid w:val="00E61178"/>
    <w:pPr>
      <w:numPr>
        <w:numId w:val="22"/>
      </w:numPr>
    </w:pPr>
  </w:style>
  <w:style w:type="numbering" w:customStyle="1" w:styleId="Numbered0">
    <w:name w:val="Numbered.0"/>
    <w:rsid w:val="00E61178"/>
    <w:pPr>
      <w:numPr>
        <w:numId w:val="25"/>
      </w:numPr>
    </w:pPr>
  </w:style>
  <w:style w:type="paragraph" w:customStyle="1" w:styleId="theorytitle">
    <w:name w:val="theory title"/>
    <w:rsid w:val="00E6117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80" w:line="240" w:lineRule="auto"/>
    </w:pPr>
    <w:rPr>
      <w:rFonts w:ascii="Times Roman" w:eastAsia="Arial Unicode MS" w:hAnsi="Times Roman" w:cs="Arial Unicode MS"/>
      <w:b/>
      <w:bCs/>
      <w:color w:val="000000"/>
      <w:kern w:val="0"/>
      <w:sz w:val="28"/>
      <w:szCs w:val="28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rmaltext">
    <w:name w:val="normal text"/>
    <w:rsid w:val="00E6117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80" w:line="240" w:lineRule="auto"/>
    </w:pPr>
    <w:rPr>
      <w:rFonts w:ascii="Times Roman" w:eastAsia="Arial Unicode MS" w:hAnsi="Times Roman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TableStyle2">
    <w:name w:val="Table Style 2"/>
    <w:rsid w:val="00E6117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yperlink0">
    <w:name w:val="Hyperlink.0"/>
    <w:basedOn w:val="Hyperlink"/>
    <w:rsid w:val="00E61178"/>
    <w:rPr>
      <w:u w:val="single"/>
    </w:rPr>
  </w:style>
  <w:style w:type="numbering" w:customStyle="1" w:styleId="NoteTaking">
    <w:name w:val="Note Taking"/>
    <w:rsid w:val="00E61178"/>
    <w:pPr>
      <w:numPr>
        <w:numId w:val="36"/>
      </w:numPr>
    </w:pPr>
  </w:style>
  <w:style w:type="character" w:customStyle="1" w:styleId="None">
    <w:name w:val="None"/>
    <w:rsid w:val="00E61178"/>
  </w:style>
  <w:style w:type="character" w:customStyle="1" w:styleId="Hyperlink1">
    <w:name w:val="Hyperlink.1"/>
    <w:basedOn w:val="None"/>
    <w:rsid w:val="00E61178"/>
    <w:rPr>
      <w:outline w:val="0"/>
      <w:color w:val="0000EE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https://github.com/Cloudslab/cloudsim?utm_source=chatgpt.com" TargetMode="External"/><Relationship Id="rId50" Type="http://schemas.openxmlformats.org/officeDocument/2006/relationships/image" Target="media/image36.png"/><Relationship Id="rId55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hyperlink" Target="https://cloudlab-ob11.onrender.com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https://cloudsimtutorials.online/cloudsim-simulation-toolkit-an-introduction/?utm_source=chatgpt.com" TargetMode="Externa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cloudlab-1-9yud.onrender.com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clouds.cis.unimelb.edu.au/cloudsim/example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48</Pages>
  <Words>6077</Words>
  <Characters>34644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Jindal</dc:creator>
  <cp:keywords/>
  <cp:lastModifiedBy>ISHAAN JAIN</cp:lastModifiedBy>
  <cp:revision>5</cp:revision>
  <cp:lastPrinted>2025-11-06T15:27:00Z</cp:lastPrinted>
  <dcterms:created xsi:type="dcterms:W3CDTF">2025-11-07T05:38:00Z</dcterms:created>
  <dcterms:modified xsi:type="dcterms:W3CDTF">2025-11-13T22:28:00Z</dcterms:modified>
</cp:coreProperties>
</file>